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CCBABD" w14:textId="77777777" w:rsidR="002A7B13" w:rsidRPr="00B61559" w:rsidRDefault="00EC6755" w:rsidP="007D4148">
      <w:pPr>
        <w:spacing w:line="360" w:lineRule="auto"/>
        <w:jc w:val="both"/>
        <w:rPr>
          <w:b/>
          <w:color w:val="000000" w:themeColor="text1"/>
        </w:rPr>
      </w:pPr>
      <w:bookmarkStart w:id="0" w:name="_GoBack"/>
      <w:bookmarkEnd w:id="0"/>
      <w:r w:rsidRPr="00B61559">
        <w:rPr>
          <w:b/>
          <w:color w:val="000000" w:themeColor="text1"/>
        </w:rPr>
        <w:t xml:space="preserve">     </w:t>
      </w:r>
      <w:r w:rsidR="00C20757" w:rsidRPr="00B61559">
        <w:rPr>
          <w:b/>
          <w:color w:val="000000" w:themeColor="text1"/>
        </w:rPr>
        <w:t xml:space="preserve">            </w:t>
      </w:r>
      <w:r w:rsidRPr="00B61559">
        <w:rPr>
          <w:b/>
          <w:color w:val="000000" w:themeColor="text1"/>
        </w:rPr>
        <w:t xml:space="preserve"> </w:t>
      </w:r>
      <w:r w:rsidR="00C20757" w:rsidRPr="00B61559">
        <w:rPr>
          <w:b/>
          <w:color w:val="000000" w:themeColor="text1"/>
        </w:rPr>
        <w:t xml:space="preserve">                  </w:t>
      </w:r>
    </w:p>
    <w:p w14:paraId="3824C58B" w14:textId="77777777" w:rsidR="002A7B13" w:rsidRPr="00B61559" w:rsidRDefault="002A7B13" w:rsidP="007D4148">
      <w:pPr>
        <w:spacing w:line="360" w:lineRule="auto"/>
        <w:jc w:val="both"/>
        <w:rPr>
          <w:b/>
          <w:color w:val="000000" w:themeColor="text1"/>
        </w:rPr>
      </w:pPr>
    </w:p>
    <w:p w14:paraId="75BB3A03" w14:textId="77777777" w:rsidR="00AE45F9" w:rsidRPr="00B61559" w:rsidRDefault="002A7B13" w:rsidP="007D4148">
      <w:pPr>
        <w:spacing w:line="360" w:lineRule="auto"/>
        <w:jc w:val="both"/>
        <w:rPr>
          <w:b/>
          <w:color w:val="000000" w:themeColor="text1"/>
        </w:rPr>
      </w:pPr>
      <w:r w:rsidRPr="00B61559">
        <w:rPr>
          <w:b/>
          <w:color w:val="000000" w:themeColor="text1"/>
        </w:rPr>
        <w:t xml:space="preserve">                                     </w:t>
      </w:r>
      <w:r w:rsidR="00795A2E" w:rsidRPr="00B61559">
        <w:rPr>
          <w:b/>
          <w:color w:val="000000" w:themeColor="text1"/>
        </w:rPr>
        <w:t xml:space="preserve">     </w:t>
      </w:r>
      <w:r w:rsidRPr="00B61559">
        <w:rPr>
          <w:b/>
          <w:color w:val="000000" w:themeColor="text1"/>
        </w:rPr>
        <w:t xml:space="preserve"> </w:t>
      </w:r>
      <w:r w:rsidR="00EC6755" w:rsidRPr="00B61559">
        <w:rPr>
          <w:b/>
          <w:color w:val="000000" w:themeColor="text1"/>
        </w:rPr>
        <w:t xml:space="preserve"> </w:t>
      </w:r>
      <w:r w:rsidR="00AE45F9" w:rsidRPr="00B61559">
        <w:rPr>
          <w:b/>
          <w:color w:val="000000" w:themeColor="text1"/>
        </w:rPr>
        <w:t>Auxiliar pentru învățământ preșcolar</w:t>
      </w:r>
      <w:r w:rsidR="00C20757" w:rsidRPr="00B61559">
        <w:rPr>
          <w:b/>
          <w:color w:val="000000" w:themeColor="text1"/>
        </w:rPr>
        <w:t xml:space="preserve"> </w:t>
      </w:r>
      <w:r w:rsidR="00EC6755" w:rsidRPr="00B61559">
        <w:rPr>
          <w:b/>
          <w:color w:val="000000" w:themeColor="text1"/>
        </w:rPr>
        <w:t xml:space="preserve">  </w:t>
      </w:r>
    </w:p>
    <w:p w14:paraId="2AAD8119" w14:textId="77777777" w:rsidR="00AE45F9" w:rsidRPr="00B61559" w:rsidRDefault="009C7CF7" w:rsidP="007D4148">
      <w:pPr>
        <w:spacing w:line="360" w:lineRule="auto"/>
        <w:jc w:val="both"/>
        <w:rPr>
          <w:b/>
          <w:color w:val="000000" w:themeColor="text1"/>
        </w:rPr>
      </w:pPr>
      <w:r w:rsidRPr="00B61559">
        <w:rPr>
          <w:b/>
          <w:color w:val="000000" w:themeColor="text1"/>
        </w:rPr>
        <w:t xml:space="preserve">                   </w:t>
      </w:r>
      <w:r w:rsidR="00BE2178" w:rsidRPr="00B61559">
        <w:rPr>
          <w:b/>
          <w:color w:val="000000" w:themeColor="text1"/>
        </w:rPr>
        <w:t xml:space="preserve">           </w:t>
      </w:r>
      <w:r w:rsidR="00795A2E" w:rsidRPr="00B61559">
        <w:rPr>
          <w:b/>
          <w:color w:val="000000" w:themeColor="text1"/>
        </w:rPr>
        <w:t xml:space="preserve">     </w:t>
      </w:r>
      <w:r w:rsidR="00BE2178" w:rsidRPr="00B61559">
        <w:rPr>
          <w:b/>
          <w:color w:val="000000" w:themeColor="text1"/>
        </w:rPr>
        <w:t xml:space="preserve">      </w:t>
      </w:r>
      <w:r w:rsidRPr="00B61559">
        <w:rPr>
          <w:b/>
          <w:color w:val="000000" w:themeColor="text1"/>
        </w:rPr>
        <w:t>De la teorie la practică</w:t>
      </w:r>
      <w:r w:rsidR="00C20757" w:rsidRPr="00B61559">
        <w:rPr>
          <w:b/>
          <w:color w:val="000000" w:themeColor="text1"/>
        </w:rPr>
        <w:t>, proiecte didactice</w:t>
      </w:r>
    </w:p>
    <w:p w14:paraId="5D3E673C" w14:textId="77777777" w:rsidR="00CC59F9" w:rsidRPr="00B61559" w:rsidRDefault="00CC59F9" w:rsidP="007D4148">
      <w:pPr>
        <w:spacing w:line="360" w:lineRule="auto"/>
        <w:jc w:val="both"/>
        <w:rPr>
          <w:b/>
          <w:color w:val="000000" w:themeColor="text1"/>
        </w:rPr>
      </w:pPr>
    </w:p>
    <w:p w14:paraId="3E0B49C1" w14:textId="77777777" w:rsidR="00CC59F9" w:rsidRPr="00B61559" w:rsidRDefault="00CC59F9" w:rsidP="00CC59F9">
      <w:pPr>
        <w:rPr>
          <w:b/>
        </w:rPr>
      </w:pPr>
      <w:r w:rsidRPr="00B61559">
        <w:rPr>
          <w:b/>
        </w:rPr>
        <w:t xml:space="preserve">                                                                    </w:t>
      </w:r>
      <w:r w:rsidR="007256A3" w:rsidRPr="00B61559">
        <w:rPr>
          <w:b/>
        </w:rPr>
        <w:t xml:space="preserve">                           </w:t>
      </w:r>
      <w:r w:rsidRPr="00B61559">
        <w:rPr>
          <w:b/>
        </w:rPr>
        <w:t xml:space="preserve">   Profesor înv. preșc: Lăscuș Elena</w:t>
      </w:r>
    </w:p>
    <w:p w14:paraId="52194C9A" w14:textId="77777777" w:rsidR="00CC59F9" w:rsidRPr="00B61559" w:rsidRDefault="00CC59F9" w:rsidP="00CC59F9">
      <w:pPr>
        <w:spacing w:line="360" w:lineRule="auto"/>
        <w:rPr>
          <w:b/>
          <w:lang w:val="pt-BR"/>
        </w:rPr>
      </w:pPr>
      <w:r w:rsidRPr="00B61559">
        <w:rPr>
          <w:b/>
          <w:lang w:val="pt-BR"/>
        </w:rPr>
        <w:t xml:space="preserve">                 </w:t>
      </w:r>
      <w:r w:rsidR="007256A3" w:rsidRPr="00B61559">
        <w:rPr>
          <w:b/>
          <w:lang w:val="pt-BR"/>
        </w:rPr>
        <w:t xml:space="preserve">                           </w:t>
      </w:r>
      <w:r w:rsidRPr="00B61559">
        <w:rPr>
          <w:b/>
          <w:lang w:val="pt-BR"/>
        </w:rPr>
        <w:t xml:space="preserve">  </w:t>
      </w:r>
      <w:r w:rsidRPr="00B61559">
        <w:rPr>
          <w:b/>
        </w:rPr>
        <w:t>Colegiul Naţional Pedagogic ,, Regina Maria’’ Deva, Hunedoara</w:t>
      </w:r>
    </w:p>
    <w:p w14:paraId="2F9C8178" w14:textId="77777777" w:rsidR="009C7CF7" w:rsidRPr="00B61559" w:rsidRDefault="009C7CF7" w:rsidP="007D4148">
      <w:pPr>
        <w:spacing w:line="360" w:lineRule="auto"/>
        <w:jc w:val="both"/>
        <w:rPr>
          <w:b/>
          <w:color w:val="000000" w:themeColor="text1"/>
        </w:rPr>
      </w:pPr>
    </w:p>
    <w:p w14:paraId="221FA40C" w14:textId="77777777" w:rsidR="00AE45F9" w:rsidRPr="00B61559" w:rsidRDefault="00AE45F9" w:rsidP="00590A8D">
      <w:pPr>
        <w:pStyle w:val="ListParagraph"/>
        <w:numPr>
          <w:ilvl w:val="1"/>
          <w:numId w:val="34"/>
        </w:numPr>
        <w:spacing w:line="360" w:lineRule="auto"/>
        <w:jc w:val="both"/>
      </w:pPr>
      <w:r w:rsidRPr="00B61559">
        <w:t>Metodologia de aplicare a planului de învăţământ pentru copiii cu vârsta cuprinsă între 3-6/7 ani</w:t>
      </w:r>
      <w:r w:rsidR="007248A0" w:rsidRPr="00B61559">
        <w:t>.............................................................................................................................................</w:t>
      </w:r>
      <w:r w:rsidR="007248A0" w:rsidRPr="00B61559">
        <w:rPr>
          <w:b/>
        </w:rPr>
        <w:t>3</w:t>
      </w:r>
    </w:p>
    <w:p w14:paraId="32E536D4" w14:textId="77777777" w:rsidR="009C7CF7" w:rsidRPr="00B61559" w:rsidRDefault="009C7CF7" w:rsidP="00590A8D">
      <w:pPr>
        <w:pStyle w:val="ListParagraph"/>
        <w:numPr>
          <w:ilvl w:val="1"/>
          <w:numId w:val="34"/>
        </w:numPr>
        <w:spacing w:line="360" w:lineRule="auto"/>
        <w:jc w:val="both"/>
      </w:pPr>
      <w:r w:rsidRPr="00B61559">
        <w:t>Dimensiuni și comportamente vizate din noul curiculum 2019</w:t>
      </w:r>
      <w:r w:rsidR="007248A0" w:rsidRPr="00B61559">
        <w:t>...............................................</w:t>
      </w:r>
      <w:r w:rsidR="007248A0" w:rsidRPr="00B61559">
        <w:rPr>
          <w:b/>
        </w:rPr>
        <w:t>5</w:t>
      </w:r>
    </w:p>
    <w:p w14:paraId="1E752E05" w14:textId="77777777" w:rsidR="009C7CF7" w:rsidRPr="00B61559" w:rsidRDefault="009C7CF7" w:rsidP="00590A8D">
      <w:pPr>
        <w:pStyle w:val="ListParagraph"/>
        <w:numPr>
          <w:ilvl w:val="1"/>
          <w:numId w:val="34"/>
        </w:numPr>
        <w:spacing w:line="360" w:lineRule="auto"/>
        <w:jc w:val="both"/>
      </w:pPr>
      <w:r w:rsidRPr="00B61559">
        <w:t>Exemple de proiecte didactice</w:t>
      </w:r>
      <w:r w:rsidR="00B96A9B" w:rsidRPr="00B61559">
        <w:t>:</w:t>
      </w:r>
    </w:p>
    <w:p w14:paraId="107348D7" w14:textId="77777777" w:rsidR="00004659" w:rsidRPr="00B61559" w:rsidRDefault="00313350" w:rsidP="00590A8D">
      <w:pPr>
        <w:pStyle w:val="ListParagraph"/>
        <w:numPr>
          <w:ilvl w:val="0"/>
          <w:numId w:val="35"/>
        </w:numPr>
        <w:rPr>
          <w:b/>
          <w:bCs/>
        </w:rPr>
      </w:pPr>
      <w:r w:rsidRPr="00B61559">
        <w:rPr>
          <w:b/>
        </w:rPr>
        <w:t>Domeniul limba și comunicare/ DLC</w:t>
      </w:r>
    </w:p>
    <w:p w14:paraId="31BE1D79" w14:textId="77777777" w:rsidR="00004659" w:rsidRPr="00B61559" w:rsidRDefault="00AD153B" w:rsidP="00004659">
      <w:pPr>
        <w:rPr>
          <w:b/>
          <w:bCs/>
        </w:rPr>
      </w:pPr>
      <w:r w:rsidRPr="00B61559">
        <w:t>Categoria de activitate</w:t>
      </w:r>
      <w:r w:rsidR="00004659" w:rsidRPr="00B61559">
        <w:t>:</w:t>
      </w:r>
      <w:r w:rsidR="00960E91" w:rsidRPr="00B61559">
        <w:t xml:space="preserve"> </w:t>
      </w:r>
      <w:r w:rsidR="00004659" w:rsidRPr="00B61559">
        <w:t>Educarea limbajului</w:t>
      </w:r>
      <w:r w:rsidR="00DE084F" w:rsidRPr="00B61559">
        <w:t>.................................................................................</w:t>
      </w:r>
      <w:r w:rsidR="00DE084F" w:rsidRPr="00B61559">
        <w:rPr>
          <w:b/>
        </w:rPr>
        <w:t>10</w:t>
      </w:r>
    </w:p>
    <w:p w14:paraId="657D7BBA" w14:textId="77777777" w:rsidR="00AC66C0" w:rsidRPr="00B61559" w:rsidRDefault="00313350" w:rsidP="00AC66C0">
      <w:r w:rsidRPr="00B61559">
        <w:t>Tema activităţii</w:t>
      </w:r>
      <w:r w:rsidR="00AC66C0" w:rsidRPr="00B61559">
        <w:t xml:space="preserve">: ,, </w:t>
      </w:r>
      <w:r w:rsidR="00AC66C0" w:rsidRPr="00B61559">
        <w:rPr>
          <w:color w:val="000000"/>
        </w:rPr>
        <w:t>Mergem în excursie!”</w:t>
      </w:r>
      <w:r w:rsidR="00AC66C0" w:rsidRPr="00B61559">
        <w:t xml:space="preserve"> </w:t>
      </w:r>
    </w:p>
    <w:p w14:paraId="1A00876F" w14:textId="77777777" w:rsidR="00AC66C0" w:rsidRPr="00B61559" w:rsidRDefault="00313350" w:rsidP="00AC66C0">
      <w:r w:rsidRPr="00B61559">
        <w:t>Forma de realizare</w:t>
      </w:r>
      <w:r w:rsidR="00AC66C0" w:rsidRPr="00B61559">
        <w:t>: Joc didactic</w:t>
      </w:r>
    </w:p>
    <w:p w14:paraId="21586047" w14:textId="77777777" w:rsidR="00316A3A" w:rsidRPr="00B61559" w:rsidRDefault="00316A3A" w:rsidP="00AC66C0">
      <w:pPr>
        <w:rPr>
          <w:strike/>
        </w:rPr>
      </w:pPr>
    </w:p>
    <w:p w14:paraId="56724B0C" w14:textId="77777777" w:rsidR="00E46459" w:rsidRPr="00B61559" w:rsidRDefault="00316A3A" w:rsidP="00590A8D">
      <w:pPr>
        <w:pStyle w:val="ListParagraph"/>
        <w:numPr>
          <w:ilvl w:val="0"/>
          <w:numId w:val="35"/>
        </w:numPr>
        <w:rPr>
          <w:b/>
          <w:bCs/>
        </w:rPr>
      </w:pPr>
      <w:r w:rsidRPr="00B61559">
        <w:rPr>
          <w:b/>
        </w:rPr>
        <w:t>Domeniul limba și comunicare/ DLC</w:t>
      </w:r>
    </w:p>
    <w:p w14:paraId="79B60198" w14:textId="77777777" w:rsidR="00E46459" w:rsidRPr="00B61559" w:rsidRDefault="00E46459" w:rsidP="00E46459">
      <w:r w:rsidRPr="00B61559">
        <w:t xml:space="preserve">Categoria de activitate: </w:t>
      </w:r>
      <w:r w:rsidR="00795FD1" w:rsidRPr="00B61559">
        <w:t>Educarea limbajului</w:t>
      </w:r>
      <w:r w:rsidR="00DE084F" w:rsidRPr="00B61559">
        <w:t>.................................................................................</w:t>
      </w:r>
      <w:r w:rsidR="00DE084F" w:rsidRPr="00B61559">
        <w:rPr>
          <w:b/>
        </w:rPr>
        <w:t>15</w:t>
      </w:r>
    </w:p>
    <w:p w14:paraId="5668162F" w14:textId="77777777" w:rsidR="00795FD1" w:rsidRPr="00B61559" w:rsidRDefault="00795FD1" w:rsidP="007D5A32">
      <w:pPr>
        <w:shd w:val="clear" w:color="auto" w:fill="FFFFFF"/>
        <w:spacing w:line="273" w:lineRule="atLeast"/>
        <w:rPr>
          <w:color w:val="000000"/>
        </w:rPr>
      </w:pPr>
      <w:r w:rsidRPr="00B61559">
        <w:t>Tema activităţii:</w:t>
      </w:r>
      <w:r w:rsidR="00AC0D75" w:rsidRPr="00B61559">
        <w:t xml:space="preserve"> ,,</w:t>
      </w:r>
      <w:r w:rsidR="007D5A32" w:rsidRPr="00B61559">
        <w:t xml:space="preserve"> </w:t>
      </w:r>
      <w:r w:rsidR="007D5A32" w:rsidRPr="00B61559">
        <w:rPr>
          <w:bCs/>
          <w:color w:val="000000"/>
        </w:rPr>
        <w:t>Ghiocelul</w:t>
      </w:r>
      <w:r w:rsidR="00AC0D75" w:rsidRPr="00B61559">
        <w:rPr>
          <w:bCs/>
          <w:color w:val="000000"/>
        </w:rPr>
        <w:t>”</w:t>
      </w:r>
      <w:r w:rsidR="007D5A32" w:rsidRPr="00B61559">
        <w:rPr>
          <w:bCs/>
          <w:color w:val="000000"/>
        </w:rPr>
        <w:t xml:space="preserve"> </w:t>
      </w:r>
      <w:r w:rsidR="007D5A32" w:rsidRPr="00B61559">
        <w:rPr>
          <w:color w:val="000000"/>
        </w:rPr>
        <w:t> de Mircea Micu</w:t>
      </w:r>
    </w:p>
    <w:p w14:paraId="7227ED8D" w14:textId="77777777" w:rsidR="00E46459" w:rsidRPr="00B61559" w:rsidRDefault="00E46459" w:rsidP="00E46459">
      <w:r w:rsidRPr="00B61559">
        <w:t xml:space="preserve">Forma  </w:t>
      </w:r>
      <w:r w:rsidRPr="00B61559">
        <w:rPr>
          <w:bCs/>
        </w:rPr>
        <w:t>de realizare</w:t>
      </w:r>
      <w:r w:rsidRPr="00B61559">
        <w:t xml:space="preserve"> : memorizare</w:t>
      </w:r>
    </w:p>
    <w:p w14:paraId="00D12A52" w14:textId="77777777" w:rsidR="00704656" w:rsidRPr="00B61559" w:rsidRDefault="00704656" w:rsidP="00E46459"/>
    <w:p w14:paraId="73513512" w14:textId="77777777" w:rsidR="00E46459" w:rsidRPr="00B61559" w:rsidRDefault="00704656" w:rsidP="00704656">
      <w:pPr>
        <w:pStyle w:val="ListParagraph"/>
        <w:numPr>
          <w:ilvl w:val="0"/>
          <w:numId w:val="35"/>
        </w:numPr>
      </w:pPr>
      <w:r w:rsidRPr="00B61559">
        <w:rPr>
          <w:b/>
        </w:rPr>
        <w:t>Domeniul Știință/ DȘ</w:t>
      </w:r>
      <w:r w:rsidR="00850BDF" w:rsidRPr="00B61559">
        <w:rPr>
          <w:b/>
        </w:rPr>
        <w:t xml:space="preserve"> 1</w:t>
      </w:r>
    </w:p>
    <w:p w14:paraId="0D6DF6F8" w14:textId="77777777" w:rsidR="00CD3529" w:rsidRPr="00B61559" w:rsidRDefault="006856E1" w:rsidP="00CD3529">
      <w:pPr>
        <w:jc w:val="both"/>
      </w:pPr>
      <w:r w:rsidRPr="00B61559">
        <w:t>Categoria de activitate</w:t>
      </w:r>
      <w:r w:rsidR="00CD3529" w:rsidRPr="00B61559">
        <w:t>: Activitate  matematică</w:t>
      </w:r>
      <w:r w:rsidR="00DE084F" w:rsidRPr="00B61559">
        <w:t>...........................................................................</w:t>
      </w:r>
      <w:r w:rsidR="00DE084F" w:rsidRPr="00B61559">
        <w:rPr>
          <w:b/>
        </w:rPr>
        <w:t>18</w:t>
      </w:r>
    </w:p>
    <w:p w14:paraId="4EA837AC" w14:textId="77777777" w:rsidR="00CD3529" w:rsidRPr="00B61559" w:rsidRDefault="00CD3529" w:rsidP="00CD3529">
      <w:pPr>
        <w:jc w:val="both"/>
      </w:pPr>
      <w:r w:rsidRPr="00B61559">
        <w:t>Tema activităţii: „Mai multe, mai puţine”</w:t>
      </w:r>
    </w:p>
    <w:p w14:paraId="266CA870" w14:textId="77777777" w:rsidR="00CD3529" w:rsidRPr="00B61559" w:rsidRDefault="00CD3529" w:rsidP="00CD3529">
      <w:pPr>
        <w:jc w:val="both"/>
      </w:pPr>
      <w:r w:rsidRPr="00B61559">
        <w:t>Forma de realizare: Exerciţii cu material individual</w:t>
      </w:r>
    </w:p>
    <w:p w14:paraId="31869A32" w14:textId="77777777" w:rsidR="00EA7F38" w:rsidRPr="00B61559" w:rsidRDefault="00EA7F38" w:rsidP="00CD3529">
      <w:pPr>
        <w:jc w:val="both"/>
      </w:pPr>
    </w:p>
    <w:p w14:paraId="13D62AE9" w14:textId="77777777" w:rsidR="00EA7F38" w:rsidRPr="00B61559" w:rsidRDefault="00EA7F38" w:rsidP="00AC66C0">
      <w:pPr>
        <w:pStyle w:val="ListParagraph"/>
        <w:numPr>
          <w:ilvl w:val="0"/>
          <w:numId w:val="35"/>
        </w:numPr>
      </w:pPr>
      <w:r w:rsidRPr="00B61559">
        <w:rPr>
          <w:b/>
        </w:rPr>
        <w:t>Domeniul Știință/ DȘ 1</w:t>
      </w:r>
    </w:p>
    <w:p w14:paraId="1A38EFB5" w14:textId="77777777" w:rsidR="00960E91" w:rsidRPr="00B61559" w:rsidRDefault="00AD153B" w:rsidP="00AC66C0">
      <w:pPr>
        <w:rPr>
          <w:bCs/>
          <w:iCs/>
          <w:color w:val="000000"/>
          <w:lang w:val="it-IT"/>
        </w:rPr>
      </w:pPr>
      <w:r w:rsidRPr="00B61559">
        <w:t>Categoria de activitate</w:t>
      </w:r>
      <w:r w:rsidR="00960E91" w:rsidRPr="00B61559">
        <w:t xml:space="preserve">: </w:t>
      </w:r>
      <w:r w:rsidR="00960E91" w:rsidRPr="00B61559">
        <w:rPr>
          <w:bCs/>
          <w:iCs/>
          <w:color w:val="000000"/>
          <w:lang w:val="it-IT"/>
        </w:rPr>
        <w:t>Activitate matematică</w:t>
      </w:r>
      <w:r w:rsidR="00DE084F" w:rsidRPr="00B61559">
        <w:rPr>
          <w:bCs/>
          <w:iCs/>
          <w:color w:val="000000"/>
          <w:lang w:val="it-IT"/>
        </w:rPr>
        <w:t>............................................................................</w:t>
      </w:r>
      <w:r w:rsidR="00DE084F" w:rsidRPr="00B61559">
        <w:rPr>
          <w:b/>
          <w:bCs/>
          <w:iCs/>
          <w:color w:val="000000"/>
          <w:lang w:val="it-IT"/>
        </w:rPr>
        <w:t>.21</w:t>
      </w:r>
    </w:p>
    <w:p w14:paraId="1550BC09" w14:textId="77777777" w:rsidR="00960E91" w:rsidRPr="00B61559" w:rsidRDefault="00960E91" w:rsidP="00960E91">
      <w:r w:rsidRPr="00B61559">
        <w:t xml:space="preserve">Tema activităţii: </w:t>
      </w:r>
      <w:r w:rsidRPr="00B61559">
        <w:rPr>
          <w:bCs/>
          <w:iCs/>
          <w:color w:val="000000"/>
          <w:lang w:val="it-IT"/>
        </w:rPr>
        <w:t>„A</w:t>
      </w:r>
      <w:r w:rsidRPr="00B61559">
        <w:rPr>
          <w:bCs/>
          <w:iCs/>
          <w:color w:val="000000"/>
        </w:rPr>
        <w:t>şează-mă la căsuţa potrivită</w:t>
      </w:r>
      <w:r w:rsidRPr="00B61559">
        <w:rPr>
          <w:bCs/>
          <w:iCs/>
          <w:color w:val="000000"/>
          <w:lang w:val="it-IT"/>
        </w:rPr>
        <w:t>”</w:t>
      </w:r>
    </w:p>
    <w:p w14:paraId="554A7178" w14:textId="77777777" w:rsidR="00960E91" w:rsidRPr="00B61559" w:rsidRDefault="00960E91" w:rsidP="00960E91">
      <w:pPr>
        <w:rPr>
          <w:iCs/>
          <w:color w:val="000000"/>
          <w:lang w:val="it-IT"/>
        </w:rPr>
      </w:pPr>
      <w:r w:rsidRPr="00B61559">
        <w:t>Forma de realizare: Joc</w:t>
      </w:r>
      <w:r w:rsidRPr="00B61559">
        <w:rPr>
          <w:iCs/>
          <w:color w:val="000000"/>
          <w:lang w:val="it-IT"/>
        </w:rPr>
        <w:t xml:space="preserve"> logic</w:t>
      </w:r>
    </w:p>
    <w:p w14:paraId="23EFFE62" w14:textId="77777777" w:rsidR="00850BDF" w:rsidRPr="00B61559" w:rsidRDefault="00630F21" w:rsidP="00F84142">
      <w:pPr>
        <w:rPr>
          <w:lang w:val="en-US"/>
        </w:rPr>
      </w:pPr>
      <w:r w:rsidRPr="00B61559">
        <w:rPr>
          <w:lang w:val="en-US"/>
        </w:rPr>
        <w:t xml:space="preserve">                                                       </w:t>
      </w:r>
    </w:p>
    <w:p w14:paraId="48FEBDC2" w14:textId="77777777" w:rsidR="00630F21" w:rsidRPr="00B61559" w:rsidRDefault="00850BDF" w:rsidP="00F84142">
      <w:pPr>
        <w:pStyle w:val="ListParagraph"/>
        <w:numPr>
          <w:ilvl w:val="0"/>
          <w:numId w:val="35"/>
        </w:numPr>
        <w:rPr>
          <w:b/>
        </w:rPr>
      </w:pPr>
      <w:r w:rsidRPr="00B61559">
        <w:rPr>
          <w:b/>
        </w:rPr>
        <w:t>Domeniul Știință/ DȘ 2</w:t>
      </w:r>
      <w:r w:rsidR="00630F21" w:rsidRPr="00B61559">
        <w:rPr>
          <w:b/>
          <w:lang w:val="en-US"/>
        </w:rPr>
        <w:t xml:space="preserve">   </w:t>
      </w:r>
    </w:p>
    <w:p w14:paraId="6FC2923E" w14:textId="77777777" w:rsidR="00630F21" w:rsidRPr="00B61559" w:rsidRDefault="00AD153B" w:rsidP="00630F21">
      <w:r w:rsidRPr="00B61559">
        <w:t>Categoria de activitate</w:t>
      </w:r>
      <w:r w:rsidR="00630F21" w:rsidRPr="00B61559">
        <w:t>:</w:t>
      </w:r>
      <w:r w:rsidR="00F84142" w:rsidRPr="00B61559">
        <w:t xml:space="preserve"> </w:t>
      </w:r>
      <w:r w:rsidR="008C4542" w:rsidRPr="00B61559">
        <w:t>C</w:t>
      </w:r>
      <w:r w:rsidR="00630F21" w:rsidRPr="00B61559">
        <w:t>unoaşterea mediului</w:t>
      </w:r>
      <w:r w:rsidR="00DE084F" w:rsidRPr="00B61559">
        <w:t>..............................................................................</w:t>
      </w:r>
      <w:r w:rsidR="00DE084F" w:rsidRPr="00B61559">
        <w:rPr>
          <w:b/>
        </w:rPr>
        <w:t>24</w:t>
      </w:r>
    </w:p>
    <w:p w14:paraId="16713B67" w14:textId="77777777" w:rsidR="00F84142" w:rsidRPr="00B61559" w:rsidRDefault="00F84142" w:rsidP="00F84142">
      <w:r w:rsidRPr="00B61559">
        <w:t>Tema activităţii: Morcovul</w:t>
      </w:r>
    </w:p>
    <w:p w14:paraId="1100A108" w14:textId="77777777" w:rsidR="00630F21" w:rsidRPr="00B61559" w:rsidRDefault="00F84142" w:rsidP="00960E91">
      <w:pPr>
        <w:rPr>
          <w:iCs/>
          <w:color w:val="000000"/>
          <w:lang w:val="it-IT"/>
        </w:rPr>
      </w:pPr>
      <w:r w:rsidRPr="00B61559">
        <w:t>Forma de realizare: observare</w:t>
      </w:r>
    </w:p>
    <w:p w14:paraId="602E75BD" w14:textId="77777777" w:rsidR="00E74C13" w:rsidRPr="00B61559" w:rsidRDefault="00E74C13" w:rsidP="00AC66C0"/>
    <w:p w14:paraId="7167B896" w14:textId="77777777" w:rsidR="000B2052" w:rsidRPr="00B61559" w:rsidRDefault="000B2052" w:rsidP="00590A8D">
      <w:pPr>
        <w:pStyle w:val="ListParagraph"/>
        <w:numPr>
          <w:ilvl w:val="0"/>
          <w:numId w:val="35"/>
        </w:numPr>
        <w:jc w:val="both"/>
        <w:rPr>
          <w:b/>
        </w:rPr>
      </w:pPr>
      <w:r w:rsidRPr="00B61559">
        <w:rPr>
          <w:b/>
        </w:rPr>
        <w:t>Domeniul Estetic și creativ/ DEC</w:t>
      </w:r>
      <w:r w:rsidR="00850BDF" w:rsidRPr="00B61559">
        <w:rPr>
          <w:b/>
        </w:rPr>
        <w:t xml:space="preserve"> 1</w:t>
      </w:r>
    </w:p>
    <w:p w14:paraId="33214608" w14:textId="77777777" w:rsidR="00004659" w:rsidRPr="00B61559" w:rsidRDefault="00A87B7A" w:rsidP="00004659">
      <w:pPr>
        <w:jc w:val="both"/>
        <w:rPr>
          <w:b/>
        </w:rPr>
      </w:pPr>
      <w:r w:rsidRPr="00B61559">
        <w:t xml:space="preserve"> </w:t>
      </w:r>
      <w:r w:rsidR="00AD153B" w:rsidRPr="00B61559">
        <w:t>Categoria de activitate</w:t>
      </w:r>
      <w:r w:rsidR="00004659" w:rsidRPr="00B61559">
        <w:t>:</w:t>
      </w:r>
      <w:r w:rsidR="00FB5742" w:rsidRPr="00B61559">
        <w:t xml:space="preserve"> </w:t>
      </w:r>
      <w:r w:rsidR="008C4542" w:rsidRPr="00B61559">
        <w:t>A</w:t>
      </w:r>
      <w:r w:rsidR="00A8767F" w:rsidRPr="00B61559">
        <w:t>rtistico-plastică</w:t>
      </w:r>
      <w:r w:rsidR="00315578" w:rsidRPr="00B61559">
        <w:t xml:space="preserve"> </w:t>
      </w:r>
      <w:r w:rsidR="00DE084F" w:rsidRPr="00B61559">
        <w:t>....................................................................................</w:t>
      </w:r>
      <w:r w:rsidR="00DE084F" w:rsidRPr="00B61559">
        <w:rPr>
          <w:b/>
        </w:rPr>
        <w:t>26</w:t>
      </w:r>
    </w:p>
    <w:p w14:paraId="1E887E58" w14:textId="77777777" w:rsidR="00291FE7" w:rsidRPr="00B61559" w:rsidRDefault="000B2052" w:rsidP="00004B15">
      <w:pPr>
        <w:ind w:left="-851"/>
        <w:jc w:val="both"/>
      </w:pPr>
      <w:r w:rsidRPr="00B61559">
        <w:t xml:space="preserve">              </w:t>
      </w:r>
      <w:r w:rsidR="00313350" w:rsidRPr="00B61559">
        <w:t xml:space="preserve"> </w:t>
      </w:r>
      <w:r w:rsidR="00DC2D97" w:rsidRPr="00B61559">
        <w:t xml:space="preserve">Tema </w:t>
      </w:r>
      <w:r w:rsidRPr="00B61559">
        <w:t>activității: ,,Cizmulițe colorate”</w:t>
      </w:r>
    </w:p>
    <w:p w14:paraId="7563BCD9" w14:textId="77777777" w:rsidR="000B2052" w:rsidRPr="00B61559" w:rsidRDefault="000B2052" w:rsidP="000B2052">
      <w:pPr>
        <w:jc w:val="both"/>
      </w:pPr>
      <w:r w:rsidRPr="00B61559">
        <w:t xml:space="preserve"> Forma de realizare: Desen în cariocă</w:t>
      </w:r>
    </w:p>
    <w:p w14:paraId="0E50CA98" w14:textId="77777777" w:rsidR="00DC2D97" w:rsidRPr="00B61559" w:rsidRDefault="00DC2D97" w:rsidP="000B2052">
      <w:pPr>
        <w:jc w:val="both"/>
      </w:pPr>
    </w:p>
    <w:p w14:paraId="4C78E323" w14:textId="77777777" w:rsidR="00DC2D97" w:rsidRPr="00B61559" w:rsidRDefault="00DC2D97" w:rsidP="00590A8D">
      <w:pPr>
        <w:pStyle w:val="ListParagraph"/>
        <w:numPr>
          <w:ilvl w:val="0"/>
          <w:numId w:val="35"/>
        </w:numPr>
        <w:jc w:val="both"/>
        <w:rPr>
          <w:b/>
        </w:rPr>
      </w:pPr>
      <w:r w:rsidRPr="00B61559">
        <w:rPr>
          <w:b/>
        </w:rPr>
        <w:lastRenderedPageBreak/>
        <w:t>Domeniul Estetic și creativ/ DEC</w:t>
      </w:r>
      <w:r w:rsidR="00850BDF" w:rsidRPr="00B61559">
        <w:rPr>
          <w:b/>
        </w:rPr>
        <w:t xml:space="preserve"> 1</w:t>
      </w:r>
    </w:p>
    <w:p w14:paraId="54AE9F37" w14:textId="77777777" w:rsidR="00004659" w:rsidRPr="00B61559" w:rsidRDefault="00AD153B" w:rsidP="00004659">
      <w:pPr>
        <w:jc w:val="both"/>
      </w:pPr>
      <w:r w:rsidRPr="00B61559">
        <w:t>Categoria de activitate</w:t>
      </w:r>
      <w:r w:rsidR="00004659" w:rsidRPr="00B61559">
        <w:t>:</w:t>
      </w:r>
      <w:r w:rsidR="008C4542" w:rsidRPr="00B61559">
        <w:t xml:space="preserve"> A</w:t>
      </w:r>
      <w:r w:rsidR="00A8767F" w:rsidRPr="00B61559">
        <w:t>rtistico-plastică</w:t>
      </w:r>
      <w:r w:rsidR="00DE084F" w:rsidRPr="00B61559">
        <w:t>......................................................................................</w:t>
      </w:r>
      <w:r w:rsidR="00DE084F" w:rsidRPr="00B61559">
        <w:rPr>
          <w:b/>
        </w:rPr>
        <w:t>30</w:t>
      </w:r>
    </w:p>
    <w:p w14:paraId="4A1ED13A" w14:textId="77777777" w:rsidR="00DC2D97" w:rsidRPr="00B61559" w:rsidRDefault="00DC2D97" w:rsidP="00DC2D97">
      <w:r w:rsidRPr="00B61559">
        <w:t>Tema activității: ,,Copacul cu frunze multicolore”</w:t>
      </w:r>
    </w:p>
    <w:p w14:paraId="1B4D8C84" w14:textId="77777777" w:rsidR="00DC2D97" w:rsidRPr="00B61559" w:rsidRDefault="00DC2D97" w:rsidP="00DC2D97">
      <w:r w:rsidRPr="00B61559">
        <w:t>Forma de realizare: Pictură prin amprentare</w:t>
      </w:r>
    </w:p>
    <w:p w14:paraId="091473C1" w14:textId="77777777" w:rsidR="00AC2DD5" w:rsidRPr="00B61559" w:rsidRDefault="00AC2DD5" w:rsidP="00DC2D97"/>
    <w:p w14:paraId="70A977BF" w14:textId="77777777" w:rsidR="00291FE7" w:rsidRPr="00B61559" w:rsidRDefault="00291FE7" w:rsidP="00DC2D97"/>
    <w:p w14:paraId="3063C2EA" w14:textId="77777777" w:rsidR="00CE0EEC" w:rsidRPr="00B61559" w:rsidRDefault="00CE0EEC" w:rsidP="00590A8D">
      <w:pPr>
        <w:pStyle w:val="ListParagraph"/>
        <w:numPr>
          <w:ilvl w:val="0"/>
          <w:numId w:val="35"/>
        </w:numPr>
        <w:jc w:val="both"/>
        <w:rPr>
          <w:b/>
        </w:rPr>
      </w:pPr>
      <w:r w:rsidRPr="00B61559">
        <w:rPr>
          <w:b/>
        </w:rPr>
        <w:t>Domeniul Estetic și creativ/ DEC</w:t>
      </w:r>
      <w:r w:rsidR="00850BDF" w:rsidRPr="00B61559">
        <w:rPr>
          <w:b/>
        </w:rPr>
        <w:t xml:space="preserve"> 2</w:t>
      </w:r>
    </w:p>
    <w:p w14:paraId="7E394D77" w14:textId="77777777" w:rsidR="00CE0EEC" w:rsidRPr="00B61559" w:rsidRDefault="00AD153B" w:rsidP="00DC2D97">
      <w:r w:rsidRPr="00B61559">
        <w:t>Categoria de activitate</w:t>
      </w:r>
      <w:r w:rsidR="00004659" w:rsidRPr="00B61559">
        <w:t>: Educație muzicală</w:t>
      </w:r>
      <w:r w:rsidR="00DE084F" w:rsidRPr="00B61559">
        <w:t>....................................................................................</w:t>
      </w:r>
      <w:r w:rsidR="00DE084F" w:rsidRPr="00B61559">
        <w:rPr>
          <w:b/>
        </w:rPr>
        <w:t>34</w:t>
      </w:r>
    </w:p>
    <w:p w14:paraId="775DD2DA" w14:textId="77777777" w:rsidR="00CE0EEC" w:rsidRPr="00B61559" w:rsidRDefault="00CE0EEC" w:rsidP="00CE0EEC">
      <w:r w:rsidRPr="00B61559">
        <w:t>Tema activității: I. Colinda „Sus boieri nu mai dormiți!”</w:t>
      </w:r>
    </w:p>
    <w:p w14:paraId="656EE284" w14:textId="77777777" w:rsidR="00F021DB" w:rsidRPr="00B61559" w:rsidRDefault="00CE0EEC" w:rsidP="00CE0EEC">
      <w:r w:rsidRPr="00B61559">
        <w:t xml:space="preserve">                          II. Joc muzical „Ninge, ninge- ncetișor”</w:t>
      </w:r>
    </w:p>
    <w:p w14:paraId="69F4BC64" w14:textId="77777777" w:rsidR="00577FA2" w:rsidRPr="00B61559" w:rsidRDefault="00F021DB" w:rsidP="00CE0EEC">
      <w:pPr>
        <w:rPr>
          <w:color w:val="000000"/>
        </w:rPr>
      </w:pPr>
      <w:r w:rsidRPr="00B61559">
        <w:rPr>
          <w:color w:val="000000"/>
        </w:rPr>
        <w:t>Forma de realizare:</w:t>
      </w:r>
      <w:r w:rsidR="00F8376B" w:rsidRPr="00B61559">
        <w:rPr>
          <w:color w:val="000000"/>
        </w:rPr>
        <w:t xml:space="preserve"> Cântec și</w:t>
      </w:r>
      <w:r w:rsidR="00F8376B" w:rsidRPr="00B61559">
        <w:t xml:space="preserve"> joc muzical</w:t>
      </w:r>
    </w:p>
    <w:p w14:paraId="6CEC2B62" w14:textId="77777777" w:rsidR="00F021DB" w:rsidRPr="00B61559" w:rsidRDefault="00F021DB" w:rsidP="00CE0EEC"/>
    <w:p w14:paraId="3B492D63" w14:textId="77777777" w:rsidR="00577FA2" w:rsidRPr="00B61559" w:rsidRDefault="00577FA2" w:rsidP="00590A8D">
      <w:pPr>
        <w:pStyle w:val="ListParagraph"/>
        <w:numPr>
          <w:ilvl w:val="0"/>
          <w:numId w:val="35"/>
        </w:numPr>
        <w:rPr>
          <w:b/>
        </w:rPr>
      </w:pPr>
      <w:r w:rsidRPr="00B61559">
        <w:rPr>
          <w:b/>
        </w:rPr>
        <w:t>Domeniul om și societete</w:t>
      </w:r>
      <w:r w:rsidR="00A1712B" w:rsidRPr="00B61559">
        <w:rPr>
          <w:b/>
        </w:rPr>
        <w:t xml:space="preserve"> </w:t>
      </w:r>
      <w:r w:rsidR="00A1712B" w:rsidRPr="00B61559">
        <w:rPr>
          <w:color w:val="000000"/>
        </w:rPr>
        <w:t>/</w:t>
      </w:r>
      <w:r w:rsidR="00A1712B" w:rsidRPr="00B61559">
        <w:rPr>
          <w:b/>
          <w:color w:val="000000"/>
        </w:rPr>
        <w:t>DOS</w:t>
      </w:r>
    </w:p>
    <w:p w14:paraId="015F0044" w14:textId="77777777" w:rsidR="00577FA2" w:rsidRPr="00B61559" w:rsidRDefault="00AD153B" w:rsidP="00CE0EEC">
      <w:r w:rsidRPr="00B61559">
        <w:t>Categoria de activitate</w:t>
      </w:r>
      <w:r w:rsidR="00577FA2" w:rsidRPr="00B61559">
        <w:t>:</w:t>
      </w:r>
      <w:r w:rsidR="00577FA2" w:rsidRPr="00B61559">
        <w:rPr>
          <w:color w:val="000000"/>
        </w:rPr>
        <w:t xml:space="preserve"> Abilităţi practice </w:t>
      </w:r>
      <w:r w:rsidR="00DE084F" w:rsidRPr="00B61559">
        <w:rPr>
          <w:color w:val="000000"/>
        </w:rPr>
        <w:t>.....................................................................................</w:t>
      </w:r>
      <w:r w:rsidR="00DE084F" w:rsidRPr="00B61559">
        <w:rPr>
          <w:b/>
          <w:color w:val="000000"/>
        </w:rPr>
        <w:t>39</w:t>
      </w:r>
    </w:p>
    <w:p w14:paraId="3499E740" w14:textId="77777777" w:rsidR="00577FA2" w:rsidRPr="00B61559" w:rsidRDefault="00577FA2" w:rsidP="00577FA2">
      <w:r w:rsidRPr="00B61559">
        <w:t>Tema activității: „Vestitorul  primăverii”- tablou</w:t>
      </w:r>
    </w:p>
    <w:p w14:paraId="0F496516" w14:textId="77777777" w:rsidR="00577FA2" w:rsidRPr="00B61559" w:rsidRDefault="00577FA2" w:rsidP="00577FA2">
      <w:pPr>
        <w:rPr>
          <w:color w:val="000000"/>
        </w:rPr>
      </w:pPr>
      <w:r w:rsidRPr="00B61559">
        <w:rPr>
          <w:color w:val="000000"/>
        </w:rPr>
        <w:t>Forma de realizare: Lipire, aplicare</w:t>
      </w:r>
    </w:p>
    <w:p w14:paraId="0DB7AC03" w14:textId="77777777" w:rsidR="00D20321" w:rsidRPr="00B61559" w:rsidRDefault="00D20321" w:rsidP="00577FA2">
      <w:pPr>
        <w:rPr>
          <w:color w:val="000000"/>
        </w:rPr>
      </w:pPr>
    </w:p>
    <w:p w14:paraId="5A4EB4F6" w14:textId="77777777" w:rsidR="00D20321" w:rsidRPr="00B61559" w:rsidRDefault="00D20321" w:rsidP="00D20321">
      <w:pPr>
        <w:pStyle w:val="ListParagraph"/>
        <w:numPr>
          <w:ilvl w:val="0"/>
          <w:numId w:val="35"/>
        </w:numPr>
        <w:rPr>
          <w:b/>
        </w:rPr>
      </w:pPr>
      <w:r w:rsidRPr="00B61559">
        <w:rPr>
          <w:b/>
        </w:rPr>
        <w:t xml:space="preserve">Domeniul om și societete </w:t>
      </w:r>
      <w:r w:rsidRPr="00B61559">
        <w:rPr>
          <w:color w:val="000000"/>
        </w:rPr>
        <w:t>/</w:t>
      </w:r>
      <w:r w:rsidRPr="00B61559">
        <w:rPr>
          <w:b/>
          <w:color w:val="000000"/>
        </w:rPr>
        <w:t>D</w:t>
      </w:r>
      <w:r w:rsidR="00591CA8" w:rsidRPr="00B61559">
        <w:rPr>
          <w:b/>
          <w:color w:val="000000"/>
        </w:rPr>
        <w:t>PM</w:t>
      </w:r>
    </w:p>
    <w:p w14:paraId="1881169A" w14:textId="77777777" w:rsidR="00D20321" w:rsidRPr="00B61559" w:rsidRDefault="00D20321" w:rsidP="00D20321">
      <w:r w:rsidRPr="00B61559">
        <w:t>Categoria de activitate:</w:t>
      </w:r>
      <w:r w:rsidRPr="00B61559">
        <w:rPr>
          <w:color w:val="000000"/>
        </w:rPr>
        <w:t xml:space="preserve"> </w:t>
      </w:r>
      <w:r w:rsidR="00591CA8" w:rsidRPr="00B61559">
        <w:t>Educație fizică ............</w:t>
      </w:r>
      <w:r w:rsidR="00DE084F" w:rsidRPr="00B61559">
        <w:t>.............................................................................</w:t>
      </w:r>
      <w:r w:rsidR="00DE084F" w:rsidRPr="00B61559">
        <w:rPr>
          <w:b/>
        </w:rPr>
        <w:t>4</w:t>
      </w:r>
      <w:r w:rsidR="00422FE9" w:rsidRPr="00B61559">
        <w:rPr>
          <w:b/>
        </w:rPr>
        <w:t>2</w:t>
      </w:r>
    </w:p>
    <w:p w14:paraId="2B4CC9D8" w14:textId="77777777" w:rsidR="00D20321" w:rsidRPr="00B61559" w:rsidRDefault="00D20321" w:rsidP="00D20321">
      <w:r w:rsidRPr="00B61559">
        <w:t>Tema activității: „</w:t>
      </w:r>
      <w:r w:rsidRPr="00B61559">
        <w:rPr>
          <w:rFonts w:eastAsia="Calibri"/>
        </w:rPr>
        <w:t>Aruncarea și prinderea</w:t>
      </w:r>
    </w:p>
    <w:p w14:paraId="3BE82A47" w14:textId="77777777" w:rsidR="00D20321" w:rsidRPr="00B61559" w:rsidRDefault="00D20321" w:rsidP="00577FA2">
      <w:pPr>
        <w:rPr>
          <w:color w:val="000000"/>
        </w:rPr>
      </w:pPr>
      <w:r w:rsidRPr="00B61559">
        <w:rPr>
          <w:color w:val="000000"/>
        </w:rPr>
        <w:t>Forma de realizare: Jocuri ce  mișcare</w:t>
      </w:r>
    </w:p>
    <w:p w14:paraId="54AAB238" w14:textId="77777777" w:rsidR="00574A04" w:rsidRPr="00B61559" w:rsidRDefault="00574A04" w:rsidP="00577FA2">
      <w:pPr>
        <w:rPr>
          <w:color w:val="000000"/>
        </w:rPr>
      </w:pPr>
    </w:p>
    <w:p w14:paraId="3383F2AC" w14:textId="77777777" w:rsidR="00574A04" w:rsidRPr="00B61559" w:rsidRDefault="00574A04" w:rsidP="00422FE9">
      <w:pPr>
        <w:pStyle w:val="ListParagraph"/>
        <w:numPr>
          <w:ilvl w:val="0"/>
          <w:numId w:val="35"/>
        </w:numPr>
        <w:rPr>
          <w:b/>
        </w:rPr>
      </w:pPr>
      <w:r w:rsidRPr="00B61559">
        <w:rPr>
          <w:b/>
        </w:rPr>
        <w:t>Activități de dezvoltare personală</w:t>
      </w:r>
      <w:r w:rsidR="00DB0D76" w:rsidRPr="00B61559">
        <w:rPr>
          <w:b/>
        </w:rPr>
        <w:t xml:space="preserve"> </w:t>
      </w:r>
    </w:p>
    <w:p w14:paraId="680192A3" w14:textId="77777777" w:rsidR="00422FE9" w:rsidRPr="00B61559" w:rsidRDefault="00422FE9" w:rsidP="00422FE9">
      <w:pPr>
        <w:tabs>
          <w:tab w:val="left" w:pos="6810"/>
        </w:tabs>
        <w:jc w:val="both"/>
      </w:pPr>
      <w:r w:rsidRPr="00B61559">
        <w:t>Categoria de activitate: Întâlnirea de dimineaţă</w:t>
      </w:r>
      <w:r w:rsidR="00DB2F00" w:rsidRPr="00B61559">
        <w:t>.............................................................................</w:t>
      </w:r>
      <w:r w:rsidR="00DB2F00" w:rsidRPr="00B61559">
        <w:rPr>
          <w:b/>
        </w:rPr>
        <w:t>47</w:t>
      </w:r>
    </w:p>
    <w:p w14:paraId="1F637579" w14:textId="77777777" w:rsidR="00422FE9" w:rsidRPr="00B61559" w:rsidRDefault="00422FE9" w:rsidP="00422FE9">
      <w:pPr>
        <w:tabs>
          <w:tab w:val="left" w:pos="6810"/>
        </w:tabs>
        <w:jc w:val="both"/>
      </w:pPr>
      <w:r w:rsidRPr="00B61559">
        <w:t>Tema zilei: Ghioceii curajoşii</w:t>
      </w:r>
    </w:p>
    <w:p w14:paraId="459E58E8" w14:textId="77777777" w:rsidR="00422FE9" w:rsidRPr="00B61559" w:rsidRDefault="00422FE9" w:rsidP="00422FE9">
      <w:pPr>
        <w:tabs>
          <w:tab w:val="left" w:pos="6810"/>
        </w:tabs>
        <w:jc w:val="both"/>
        <w:rPr>
          <w:b/>
        </w:rPr>
      </w:pPr>
      <w:r w:rsidRPr="00B61559">
        <w:rPr>
          <w:color w:val="000000"/>
        </w:rPr>
        <w:t>Forma de realizare:</w:t>
      </w:r>
      <w:r w:rsidRPr="00B61559">
        <w:rPr>
          <w:b/>
        </w:rPr>
        <w:t xml:space="preserve"> </w:t>
      </w:r>
      <w:r w:rsidRPr="00B61559">
        <w:t>Activități de dezvoltare personală</w:t>
      </w:r>
    </w:p>
    <w:p w14:paraId="66C58DBA" w14:textId="77777777" w:rsidR="00422FE9" w:rsidRPr="00B61559" w:rsidRDefault="00422FE9" w:rsidP="00422FE9">
      <w:pPr>
        <w:tabs>
          <w:tab w:val="left" w:pos="6810"/>
        </w:tabs>
        <w:jc w:val="both"/>
        <w:rPr>
          <w:b/>
        </w:rPr>
      </w:pPr>
    </w:p>
    <w:p w14:paraId="43DB036B" w14:textId="77777777" w:rsidR="00422FE9" w:rsidRPr="00B61559" w:rsidRDefault="00422FE9" w:rsidP="00422FE9">
      <w:pPr>
        <w:pStyle w:val="ListParagraph"/>
        <w:numPr>
          <w:ilvl w:val="0"/>
          <w:numId w:val="35"/>
        </w:numPr>
        <w:rPr>
          <w:b/>
        </w:rPr>
      </w:pPr>
      <w:r w:rsidRPr="00B61559">
        <w:rPr>
          <w:b/>
        </w:rPr>
        <w:t>Activități de dezvoltare personală (ALA I)</w:t>
      </w:r>
    </w:p>
    <w:p w14:paraId="441EFA76" w14:textId="77777777" w:rsidR="00574A04" w:rsidRPr="00B61559" w:rsidRDefault="00AD153B" w:rsidP="00574A04">
      <w:pPr>
        <w:rPr>
          <w:color w:val="000000"/>
        </w:rPr>
      </w:pPr>
      <w:r w:rsidRPr="00B61559">
        <w:t>Categoria de activitate</w:t>
      </w:r>
      <w:r w:rsidR="00574A04" w:rsidRPr="00B61559">
        <w:t>:</w:t>
      </w:r>
      <w:r w:rsidR="00574A04" w:rsidRPr="00B61559">
        <w:rPr>
          <w:color w:val="000000"/>
        </w:rPr>
        <w:t xml:space="preserve"> </w:t>
      </w:r>
      <w:r w:rsidR="00574A04" w:rsidRPr="00B61559">
        <w:rPr>
          <w:bCs/>
        </w:rPr>
        <w:t>Activităţi la liberă alegere</w:t>
      </w:r>
      <w:r w:rsidR="00574A04" w:rsidRPr="00B61559">
        <w:rPr>
          <w:i/>
        </w:rPr>
        <w:t xml:space="preserve"> </w:t>
      </w:r>
      <w:r w:rsidR="00574A04" w:rsidRPr="00B61559">
        <w:t>(ALA I)</w:t>
      </w:r>
      <w:r w:rsidR="00DB2F00" w:rsidRPr="00B61559">
        <w:t>..........................................................</w:t>
      </w:r>
      <w:r w:rsidR="00DB2F00" w:rsidRPr="00B61559">
        <w:rPr>
          <w:b/>
        </w:rPr>
        <w:t>50</w:t>
      </w:r>
    </w:p>
    <w:p w14:paraId="737B4B7E" w14:textId="77777777" w:rsidR="00574A04" w:rsidRPr="00B61559" w:rsidRDefault="00574A04" w:rsidP="00574A04">
      <w:r w:rsidRPr="00B61559">
        <w:t>Tema activității: ,,Cu ce călătorim ?”</w:t>
      </w:r>
    </w:p>
    <w:p w14:paraId="5C0C1DAD" w14:textId="77777777" w:rsidR="00574A04" w:rsidRPr="00B61559" w:rsidRDefault="00574A04" w:rsidP="00574A04">
      <w:pPr>
        <w:rPr>
          <w:color w:val="000000"/>
        </w:rPr>
      </w:pPr>
      <w:r w:rsidRPr="00B61559">
        <w:rPr>
          <w:color w:val="000000"/>
        </w:rPr>
        <w:t xml:space="preserve">Forma de realizare: </w:t>
      </w:r>
      <w:r w:rsidRPr="00B61559">
        <w:rPr>
          <w:lang w:eastAsia="en-US"/>
        </w:rPr>
        <w:t>Activităţi pe centre de interes</w:t>
      </w:r>
    </w:p>
    <w:p w14:paraId="57DB6E42" w14:textId="77777777" w:rsidR="00574A04" w:rsidRPr="00B61559" w:rsidRDefault="00574A04" w:rsidP="00574A04">
      <w:pPr>
        <w:pStyle w:val="Heading2"/>
        <w:rPr>
          <w:rFonts w:ascii="Times New Roman" w:hAnsi="Times New Roman"/>
          <w:sz w:val="24"/>
          <w:szCs w:val="24"/>
        </w:rPr>
      </w:pPr>
    </w:p>
    <w:p w14:paraId="1821AFD9" w14:textId="77777777" w:rsidR="00574A04" w:rsidRPr="00B61559" w:rsidRDefault="00574A04" w:rsidP="00574A04">
      <w:pPr>
        <w:tabs>
          <w:tab w:val="left" w:pos="-1980"/>
        </w:tabs>
        <w:rPr>
          <w:color w:val="000000"/>
        </w:rPr>
      </w:pPr>
      <w:r w:rsidRPr="00B61559">
        <w:rPr>
          <w:b/>
          <w:color w:val="000000"/>
        </w:rPr>
        <w:t xml:space="preserve">                 1. Artă</w:t>
      </w:r>
      <w:r w:rsidRPr="00B61559">
        <w:rPr>
          <w:color w:val="000000"/>
        </w:rPr>
        <w:t xml:space="preserve">: </w:t>
      </w:r>
      <w:r w:rsidRPr="00B61559">
        <w:t>,,Trenuleţul Thomas” –</w:t>
      </w:r>
      <w:r w:rsidRPr="00B61559">
        <w:rPr>
          <w:b/>
        </w:rPr>
        <w:t xml:space="preserve"> </w:t>
      </w:r>
      <w:r w:rsidRPr="00B61559">
        <w:t>desen</w:t>
      </w:r>
      <w:r w:rsidRPr="00B61559">
        <w:rPr>
          <w:color w:val="000000"/>
        </w:rPr>
        <w:t xml:space="preserve"> </w:t>
      </w:r>
      <w:r w:rsidR="00422FE9" w:rsidRPr="00B61559">
        <w:rPr>
          <w:color w:val="000000"/>
        </w:rPr>
        <w:t xml:space="preserve">, </w:t>
      </w:r>
      <w:r w:rsidRPr="00B61559">
        <w:t>Grafisme „Calea ferată” –</w:t>
      </w:r>
      <w:r w:rsidRPr="00B61559">
        <w:rPr>
          <w:color w:val="000000"/>
        </w:rPr>
        <w:t xml:space="preserve"> Anexa 1</w:t>
      </w:r>
    </w:p>
    <w:p w14:paraId="5F63D173" w14:textId="77777777" w:rsidR="00574A04" w:rsidRPr="00B61559" w:rsidRDefault="00574A04" w:rsidP="00574A04">
      <w:pPr>
        <w:ind w:left="720"/>
        <w:rPr>
          <w:color w:val="000000"/>
        </w:rPr>
      </w:pPr>
      <w:r w:rsidRPr="00B61559">
        <w:rPr>
          <w:b/>
          <w:color w:val="000000"/>
        </w:rPr>
        <w:t xml:space="preserve">     2. Construcţii</w:t>
      </w:r>
      <w:r w:rsidRPr="00B61559">
        <w:rPr>
          <w:color w:val="000000"/>
        </w:rPr>
        <w:t xml:space="preserve">:  </w:t>
      </w:r>
      <w:r w:rsidRPr="00B61559">
        <w:t>Garaje pentru maşini” – îmbinare</w:t>
      </w:r>
    </w:p>
    <w:p w14:paraId="13671CC5" w14:textId="77777777" w:rsidR="00574A04" w:rsidRPr="00B61559" w:rsidRDefault="00574A04" w:rsidP="00574A04">
      <w:pPr>
        <w:rPr>
          <w:color w:val="000000"/>
        </w:rPr>
      </w:pPr>
      <w:r w:rsidRPr="00B61559">
        <w:rPr>
          <w:color w:val="000000"/>
        </w:rPr>
        <w:tab/>
        <w:t xml:space="preserve">     </w:t>
      </w:r>
      <w:r w:rsidRPr="00B61559">
        <w:rPr>
          <w:b/>
          <w:color w:val="000000"/>
        </w:rPr>
        <w:t>3. Joc de rol</w:t>
      </w:r>
      <w:r w:rsidRPr="00B61559">
        <w:rPr>
          <w:color w:val="000000"/>
        </w:rPr>
        <w:t>: ,,Să circulăm corect”- Semne de circulaţie</w:t>
      </w:r>
    </w:p>
    <w:p w14:paraId="75C76BEF" w14:textId="77777777" w:rsidR="00CE0EEC" w:rsidRPr="00B61559" w:rsidRDefault="00574A04" w:rsidP="00422FE9">
      <w:pPr>
        <w:tabs>
          <w:tab w:val="left" w:pos="-1980"/>
        </w:tabs>
        <w:rPr>
          <w:color w:val="000000"/>
        </w:rPr>
      </w:pPr>
      <w:r w:rsidRPr="00B61559">
        <w:rPr>
          <w:b/>
          <w:color w:val="000000"/>
        </w:rPr>
        <w:t xml:space="preserve">                 4. Joc de masa</w:t>
      </w:r>
      <w:r w:rsidRPr="00B61559">
        <w:rPr>
          <w:color w:val="000000"/>
        </w:rPr>
        <w:t>: Puzzle, incastre,,Sortează jetoane cu mijloace de transport care circulă pe uscat”-</w:t>
      </w:r>
    </w:p>
    <w:p w14:paraId="7E849CC4" w14:textId="77777777" w:rsidR="00DC2D97" w:rsidRPr="00B61559" w:rsidRDefault="004114DB" w:rsidP="00B3678D">
      <w:pPr>
        <w:pStyle w:val="ListParagraph"/>
        <w:numPr>
          <w:ilvl w:val="0"/>
          <w:numId w:val="35"/>
        </w:numPr>
        <w:rPr>
          <w:b/>
        </w:rPr>
      </w:pPr>
      <w:r w:rsidRPr="00B61559">
        <w:rPr>
          <w:b/>
        </w:rPr>
        <w:t xml:space="preserve">Activități </w:t>
      </w:r>
      <w:r w:rsidR="00DB2F00" w:rsidRPr="00B61559">
        <w:rPr>
          <w:b/>
        </w:rPr>
        <w:t>de dezvoltare personală (ALA II</w:t>
      </w:r>
      <w:r w:rsidRPr="00B61559">
        <w:rPr>
          <w:b/>
        </w:rPr>
        <w:t>)</w:t>
      </w:r>
    </w:p>
    <w:p w14:paraId="407F0F9A" w14:textId="77777777" w:rsidR="00B3678D" w:rsidRPr="00B61559" w:rsidRDefault="00B3678D" w:rsidP="00B3678D">
      <w:r w:rsidRPr="00B61559">
        <w:t xml:space="preserve">   Categoria de activitate:</w:t>
      </w:r>
      <w:r w:rsidRPr="00B61559">
        <w:rPr>
          <w:color w:val="000000"/>
        </w:rPr>
        <w:t xml:space="preserve"> </w:t>
      </w:r>
      <w:r w:rsidR="008240AE" w:rsidRPr="00B61559">
        <w:t>Activități de dezvoltare personală</w:t>
      </w:r>
      <w:r w:rsidR="00DB2F00" w:rsidRPr="00B61559">
        <w:t>/ALA II............................................</w:t>
      </w:r>
      <w:r w:rsidR="00DB2F00" w:rsidRPr="00B61559">
        <w:rPr>
          <w:b/>
        </w:rPr>
        <w:t>53</w:t>
      </w:r>
    </w:p>
    <w:p w14:paraId="65865F49" w14:textId="77777777" w:rsidR="00690A03" w:rsidRPr="00B61559" w:rsidRDefault="00690A03" w:rsidP="00690A03">
      <w:pPr>
        <w:jc w:val="both"/>
      </w:pPr>
      <w:r w:rsidRPr="00B61559">
        <w:t xml:space="preserve">   Tema activității:</w:t>
      </w:r>
      <w:r w:rsidRPr="00B61559">
        <w:rPr>
          <w:b/>
          <w:color w:val="000000"/>
        </w:rPr>
        <w:t xml:space="preserve"> ,,</w:t>
      </w:r>
      <w:r w:rsidRPr="00B61559">
        <w:rPr>
          <w:color w:val="000000"/>
        </w:rPr>
        <w:t>Aterizează Avioanele”,  ,, Trenul de marfa”</w:t>
      </w:r>
    </w:p>
    <w:p w14:paraId="6F025346" w14:textId="77777777" w:rsidR="00AC66C0" w:rsidRPr="00B61559" w:rsidRDefault="00B3678D" w:rsidP="00422FE9">
      <w:pPr>
        <w:jc w:val="both"/>
      </w:pPr>
      <w:r w:rsidRPr="00B61559">
        <w:t xml:space="preserve">   </w:t>
      </w:r>
      <w:r w:rsidR="00342C83" w:rsidRPr="00B61559">
        <w:rPr>
          <w:color w:val="000000"/>
        </w:rPr>
        <w:t>Forma de realizare</w:t>
      </w:r>
      <w:r w:rsidR="008240AE" w:rsidRPr="00B61559">
        <w:t>:</w:t>
      </w:r>
      <w:r w:rsidR="008240AE" w:rsidRPr="00B61559">
        <w:rPr>
          <w:color w:val="000000"/>
        </w:rPr>
        <w:t xml:space="preserve"> </w:t>
      </w:r>
      <w:r w:rsidR="008240AE" w:rsidRPr="00B61559">
        <w:rPr>
          <w:bCs/>
        </w:rPr>
        <w:t>Jocuri de mișcare</w:t>
      </w:r>
      <w:r w:rsidR="00DB2F00" w:rsidRPr="00B61559">
        <w:t xml:space="preserve"> (ALA II</w:t>
      </w:r>
      <w:r w:rsidR="008240AE" w:rsidRPr="00B61559">
        <w:t>)</w:t>
      </w:r>
    </w:p>
    <w:p w14:paraId="4741A9E0" w14:textId="77777777" w:rsidR="00CF5CF6" w:rsidRPr="00B61559" w:rsidRDefault="00CF5CF6" w:rsidP="00422FE9">
      <w:pPr>
        <w:jc w:val="both"/>
        <w:rPr>
          <w:color w:val="000000"/>
        </w:rPr>
      </w:pPr>
    </w:p>
    <w:p w14:paraId="3D1EE38C" w14:textId="77777777" w:rsidR="00DE6923" w:rsidRPr="00B61559" w:rsidRDefault="00DE6923" w:rsidP="00F25309">
      <w:pPr>
        <w:pStyle w:val="ListParagraph"/>
        <w:numPr>
          <w:ilvl w:val="1"/>
          <w:numId w:val="34"/>
        </w:numPr>
        <w:spacing w:line="360" w:lineRule="auto"/>
        <w:jc w:val="both"/>
      </w:pPr>
      <w:r w:rsidRPr="00B61559">
        <w:rPr>
          <w:b/>
          <w:color w:val="000000"/>
        </w:rPr>
        <w:t>Bibliografiie:</w:t>
      </w:r>
      <w:r w:rsidRPr="00B61559">
        <w:rPr>
          <w:b/>
          <w:bCs/>
        </w:rPr>
        <w:t xml:space="preserve">  </w:t>
      </w:r>
    </w:p>
    <w:p w14:paraId="650C3E49" w14:textId="77777777" w:rsidR="00DE6923" w:rsidRPr="00B61559" w:rsidRDefault="00DE6923" w:rsidP="00DE6923">
      <w:pPr>
        <w:tabs>
          <w:tab w:val="left" w:pos="2070"/>
        </w:tabs>
        <w:suppressAutoHyphens w:val="0"/>
        <w:rPr>
          <w:b/>
          <w:bCs/>
        </w:rPr>
      </w:pPr>
      <w:r w:rsidRPr="00B61559">
        <w:rPr>
          <w:b/>
          <w:bCs/>
        </w:rPr>
        <w:t xml:space="preserve"> </w:t>
      </w:r>
      <w:r w:rsidRPr="00B61559">
        <w:t>- Curriculum pentru educație timpurie (a copiilor de la naștere până la 6 ani), M.E.N., 2019;</w:t>
      </w:r>
    </w:p>
    <w:p w14:paraId="21BE5ADA" w14:textId="77777777" w:rsidR="00DE6923" w:rsidRPr="00B61559" w:rsidRDefault="00D368EB" w:rsidP="00DE6923">
      <w:pPr>
        <w:tabs>
          <w:tab w:val="left" w:pos="2070"/>
        </w:tabs>
        <w:suppressAutoHyphens w:val="0"/>
        <w:rPr>
          <w:b/>
          <w:bCs/>
        </w:rPr>
      </w:pPr>
      <w:r w:rsidRPr="00B61559">
        <w:t xml:space="preserve"> </w:t>
      </w:r>
      <w:r w:rsidR="00DE6923" w:rsidRPr="00B61559">
        <w:t>- Suport pentru explicitarea și înțelegerea unor concepte și instrumente cu care operează curriculumul pentru educație timpurie, 2019.</w:t>
      </w:r>
    </w:p>
    <w:p w14:paraId="1EB018FE" w14:textId="77777777" w:rsidR="00DE6923" w:rsidRPr="00B61559" w:rsidRDefault="00DE6923" w:rsidP="00DE6923">
      <w:pPr>
        <w:tabs>
          <w:tab w:val="left" w:pos="5524"/>
        </w:tabs>
        <w:sectPr w:rsidR="00DE6923" w:rsidRPr="00B61559" w:rsidSect="00A31A8D">
          <w:headerReference w:type="even" r:id="rId8"/>
          <w:headerReference w:type="default" r:id="rId9"/>
          <w:footerReference w:type="even" r:id="rId10"/>
          <w:footerReference w:type="default" r:id="rId11"/>
          <w:headerReference w:type="first" r:id="rId12"/>
          <w:footerReference w:type="first" r:id="rId13"/>
          <w:pgSz w:w="12240" w:h="15840"/>
          <w:pgMar w:top="360" w:right="1440" w:bottom="1440" w:left="1440" w:header="720" w:footer="720" w:gutter="0"/>
          <w:cols w:space="720"/>
          <w:docGrid w:linePitch="360"/>
        </w:sectPr>
      </w:pPr>
    </w:p>
    <w:p w14:paraId="64BB79CD" w14:textId="77777777" w:rsidR="007D4148" w:rsidRPr="00B61559" w:rsidRDefault="00EC6755" w:rsidP="00CF5CF6">
      <w:pPr>
        <w:spacing w:line="360" w:lineRule="auto"/>
        <w:jc w:val="center"/>
        <w:rPr>
          <w:b/>
          <w:color w:val="000000" w:themeColor="text1"/>
        </w:rPr>
      </w:pPr>
      <w:r w:rsidRPr="00B61559">
        <w:rPr>
          <w:b/>
          <w:color w:val="000000" w:themeColor="text1"/>
        </w:rPr>
        <w:t>De la teorie la practică</w:t>
      </w:r>
    </w:p>
    <w:p w14:paraId="073C89CA" w14:textId="77777777" w:rsidR="00EC6755" w:rsidRPr="00B61559" w:rsidRDefault="00EC6755" w:rsidP="00EC6755"/>
    <w:p w14:paraId="387EB578" w14:textId="77777777" w:rsidR="002F77B7" w:rsidRPr="00B61559" w:rsidRDefault="00EC6755" w:rsidP="00EC6755">
      <w:pPr>
        <w:rPr>
          <w:b/>
        </w:rPr>
      </w:pPr>
      <w:r w:rsidRPr="00B61559">
        <w:t xml:space="preserve">                                                                        </w:t>
      </w:r>
      <w:r w:rsidRPr="00B61559">
        <w:rPr>
          <w:b/>
        </w:rPr>
        <w:t xml:space="preserve">        </w:t>
      </w:r>
      <w:r w:rsidR="00C07A6F" w:rsidRPr="00B61559">
        <w:rPr>
          <w:b/>
        </w:rPr>
        <w:t xml:space="preserve">                    </w:t>
      </w:r>
      <w:r w:rsidRPr="00B61559">
        <w:rPr>
          <w:b/>
        </w:rPr>
        <w:t xml:space="preserve">   Profesor înv. preșc: Lăscuș Elena</w:t>
      </w:r>
    </w:p>
    <w:p w14:paraId="70048113" w14:textId="77777777" w:rsidR="00EC6755" w:rsidRPr="00B61559" w:rsidRDefault="00EC6755" w:rsidP="00EC6755">
      <w:pPr>
        <w:spacing w:line="360" w:lineRule="auto"/>
        <w:rPr>
          <w:b/>
          <w:lang w:val="pt-BR"/>
        </w:rPr>
      </w:pPr>
      <w:r w:rsidRPr="00B61559">
        <w:rPr>
          <w:b/>
          <w:lang w:val="pt-BR"/>
        </w:rPr>
        <w:t xml:space="preserve">                                                   </w:t>
      </w:r>
      <w:r w:rsidRPr="00B61559">
        <w:rPr>
          <w:b/>
        </w:rPr>
        <w:t>Colegiul Naţional Pedagogic ,, Regina Maria’’ Deva, Hunedoara</w:t>
      </w:r>
    </w:p>
    <w:p w14:paraId="77D8B6DA" w14:textId="77777777" w:rsidR="003651C4" w:rsidRPr="00B61559" w:rsidRDefault="003651C4" w:rsidP="007D4148">
      <w:pPr>
        <w:spacing w:line="360" w:lineRule="auto"/>
        <w:jc w:val="both"/>
        <w:rPr>
          <w:i/>
          <w:color w:val="000000" w:themeColor="text1"/>
        </w:rPr>
      </w:pPr>
    </w:p>
    <w:p w14:paraId="4FEBBA43" w14:textId="77777777" w:rsidR="003651C4" w:rsidRPr="00B61559" w:rsidRDefault="003651C4" w:rsidP="007D4148">
      <w:pPr>
        <w:spacing w:line="360" w:lineRule="auto"/>
        <w:jc w:val="both"/>
        <w:rPr>
          <w:i/>
          <w:color w:val="000000" w:themeColor="text1"/>
        </w:rPr>
      </w:pPr>
    </w:p>
    <w:p w14:paraId="215579ED" w14:textId="77777777" w:rsidR="00D82BA0" w:rsidRPr="00B61559" w:rsidRDefault="00D82BA0" w:rsidP="00D82BA0">
      <w:pPr>
        <w:spacing w:line="360" w:lineRule="auto"/>
        <w:ind w:left="360"/>
        <w:jc w:val="both"/>
        <w:outlineLvl w:val="0"/>
        <w:rPr>
          <w:i/>
          <w:color w:val="000000" w:themeColor="text1"/>
        </w:rPr>
      </w:pPr>
      <w:r w:rsidRPr="00B61559">
        <w:rPr>
          <w:i/>
          <w:color w:val="000000" w:themeColor="text1"/>
        </w:rPr>
        <w:t>„ Eu sunt copilul. Tu ţii în mâinile tale destinul meu. Tu determini, în cea mai mare măsură, dacă voi reuşi sau voi eşua în viaţă! Dă-mi, te rog, acele lucruri care să mă îndrepte spre fericire. Educă-mă, te rog, ca să pot fi o binecuvântare pentru lume”. (Child’s Appeal)</w:t>
      </w:r>
    </w:p>
    <w:p w14:paraId="67334DEA" w14:textId="77777777" w:rsidR="007D4148" w:rsidRPr="00B61559" w:rsidRDefault="007D4148" w:rsidP="007D4148">
      <w:pPr>
        <w:spacing w:line="360" w:lineRule="auto"/>
        <w:jc w:val="both"/>
        <w:rPr>
          <w:color w:val="000000" w:themeColor="text1"/>
        </w:rPr>
      </w:pPr>
    </w:p>
    <w:p w14:paraId="3640FB86" w14:textId="77777777" w:rsidR="007D4148" w:rsidRPr="00B61559" w:rsidRDefault="00E105E5" w:rsidP="007D4148">
      <w:pPr>
        <w:spacing w:line="360" w:lineRule="auto"/>
        <w:jc w:val="both"/>
        <w:rPr>
          <w:b/>
        </w:rPr>
      </w:pPr>
      <w:r w:rsidRPr="00B61559">
        <w:rPr>
          <w:b/>
          <w:color w:val="000000" w:themeColor="text1"/>
        </w:rPr>
        <w:t>1.1</w:t>
      </w:r>
      <w:r w:rsidR="007D4148" w:rsidRPr="00B61559">
        <w:rPr>
          <w:b/>
          <w:color w:val="000000" w:themeColor="text1"/>
        </w:rPr>
        <w:t>.</w:t>
      </w:r>
      <w:r w:rsidR="007D4148" w:rsidRPr="00B61559">
        <w:rPr>
          <w:b/>
        </w:rPr>
        <w:t xml:space="preserve"> Metodologia de aplicare a planului de învăţământ pentru copiii cu vârsta cuprinsă între 3-6/7 ani</w:t>
      </w:r>
    </w:p>
    <w:p w14:paraId="75FE24A2" w14:textId="77777777" w:rsidR="007D4148" w:rsidRPr="00B61559" w:rsidRDefault="007D4148" w:rsidP="007D4148">
      <w:pPr>
        <w:spacing w:line="360" w:lineRule="auto"/>
        <w:ind w:firstLine="708"/>
        <w:jc w:val="both"/>
      </w:pPr>
      <w:r w:rsidRPr="00B61559">
        <w:t>Programul anual de studiu se va organiza în jurul a şase mari teme: Cine sunt/ suntem?, Când, cum şi de ce se întâmplă?, Cum este, a fost şi va fi aici pe pământ?, Cum planificăm/ organizăm o activitate? Cu ce şi cum exprimăm ceea ce simţim? şi Ce şi cum vreau să fiu? (ordinea prezentării nu are nici o legătură cu momentul din anul şcolar când pentru o temă sau alta se pot derula cu copiii diferite proiecte). Pornind de la aceste teme, anual, pe grupe de vârstă, se stabilesc proiectele dorite, care urmează a fi derulate cu grupa de copii.</w:t>
      </w:r>
    </w:p>
    <w:p w14:paraId="31D05CB4" w14:textId="77777777" w:rsidR="007D4148" w:rsidRPr="00B61559" w:rsidRDefault="007D4148" w:rsidP="007D4148">
      <w:pPr>
        <w:spacing w:line="360" w:lineRule="auto"/>
        <w:ind w:firstLine="708"/>
        <w:jc w:val="both"/>
      </w:pPr>
      <w:r w:rsidRPr="00B61559">
        <w:t>Numărul de proiecte pentru un an şcolar, pot fi maximum 7 proiecte având o durată de maximum 5 săptămâni pe proiect sau  mai  multe  proiecte, derulate între 1-3 săptămâni, în funcţie de tema abordată şi de interesul copiilor. Se mai pot derula și săptămâni</w:t>
      </w:r>
      <w:r w:rsidRPr="00B61559">
        <w:rPr>
          <w:color w:val="000000"/>
        </w:rPr>
        <w:t xml:space="preserve"> independente care nu sunt legate de proiecte tematice ci, sunt </w:t>
      </w:r>
      <w:r w:rsidRPr="00B61559">
        <w:t>proiecte de o zi.</w:t>
      </w:r>
    </w:p>
    <w:p w14:paraId="218136FD" w14:textId="77777777" w:rsidR="007D4148" w:rsidRPr="00B61559" w:rsidRDefault="007D4148" w:rsidP="007D4148">
      <w:pPr>
        <w:spacing w:line="360" w:lineRule="auto"/>
        <w:ind w:firstLine="708"/>
        <w:jc w:val="both"/>
      </w:pPr>
      <w:r w:rsidRPr="00B61559">
        <w:rPr>
          <w:b/>
        </w:rPr>
        <w:t xml:space="preserve">Activitățile pe domenii experiențiale </w:t>
      </w:r>
      <w:r w:rsidRPr="00B61559">
        <w:t>(nivel preșcolar) sunt activităţi integrate, desfăşurate cu copiii în cadrul unor proiecte planificate în funcţie de temele mari propuse de curriculum, precum şi de nivelul de vârstă şi de nevoile şi interesele copiilor din grupă. Mijloacele de realizare sunt jocul cu toate valenţele şi sub toate formele sale (liber, dirijat, iniţiat de copii, sau iniţiat de cadrul didactic, jocul didactic, logic, de perspicacitate, de creativitate, muzical, de mişcare etc.) discuţiile libere, povestirea, exerciţiile cu material individual, experimențele, construcţiile, lectura după imagini, observarea, convorbirea, povestirile create de copii, memorizările, precum şi alte mijloace, specifice didacticii, în funcţie de nevoile educaţionale ale copiilor preșcolari.</w:t>
      </w:r>
    </w:p>
    <w:p w14:paraId="75275A54" w14:textId="77777777" w:rsidR="007D4148" w:rsidRPr="00B61559" w:rsidRDefault="007D4148" w:rsidP="007D4148">
      <w:pPr>
        <w:spacing w:line="360" w:lineRule="auto"/>
        <w:ind w:firstLine="708"/>
        <w:jc w:val="both"/>
        <w:rPr>
          <w:i/>
        </w:rPr>
      </w:pPr>
      <w:r w:rsidRPr="00B61559">
        <w:t>Astfel, considerăm că se pot desfăşura maximum 5 activităţi integrate pe săptămână, indiferent de nivelul de vârstă al copiilor. Aşadar, educatoarea poate planifica activităţi de sine stătătoare, una din activitățile obligatorii (Domeniul știință- cunoaşterea mediului și activităţi matematice, Domeniul limbă și comunicare- educarea limbajului, Domeniul estetic și creative-educaţie muzicală și activităţi artistico-plastice, Domeniul om și societate- activităţi practice și educaţie pentru societate, Domeniul</w:t>
      </w:r>
      <w:r w:rsidRPr="00B61559">
        <w:rPr>
          <w:color w:val="000000" w:themeColor="text1"/>
        </w:rPr>
        <w:t xml:space="preserve"> psihomotor </w:t>
      </w:r>
      <w:r w:rsidRPr="00B61559">
        <w:t>de educaţie fizică</w:t>
      </w:r>
      <w:r w:rsidRPr="00B61559">
        <w:rPr>
          <w:i/>
        </w:rPr>
        <w:t xml:space="preserve">). (Viorica Preda, </w:t>
      </w:r>
      <w:r w:rsidRPr="00B61559">
        <w:rPr>
          <w:i/>
          <w:color w:val="000000" w:themeColor="text1"/>
        </w:rPr>
        <w:t>2010).</w:t>
      </w:r>
    </w:p>
    <w:p w14:paraId="01C1413B" w14:textId="77777777" w:rsidR="007D4148" w:rsidRPr="00B61559" w:rsidRDefault="007D4148" w:rsidP="007D4148">
      <w:pPr>
        <w:spacing w:line="360" w:lineRule="auto"/>
        <w:ind w:firstLine="708"/>
        <w:jc w:val="both"/>
      </w:pPr>
      <w:r w:rsidRPr="00B61559">
        <w:t>Cunoştinţele interdisciplinare sunt focalizate pe anumite domenii experienţiale. Este important să reţinem faptul că ordinea desfăşurării activităţilor (activitățile pe centrele de interes, activitățile comune și jocurile de mișcare etc.) nu au o ordine strict obligatorie.</w:t>
      </w:r>
      <w:r w:rsidRPr="00B61559">
        <w:tab/>
      </w:r>
    </w:p>
    <w:p w14:paraId="6DF01985" w14:textId="77777777" w:rsidR="007D4148" w:rsidRPr="00B61559" w:rsidRDefault="007D4148" w:rsidP="007D4148">
      <w:pPr>
        <w:spacing w:line="360" w:lineRule="auto"/>
        <w:ind w:firstLine="708"/>
        <w:jc w:val="both"/>
      </w:pPr>
      <w:r w:rsidRPr="00B61559">
        <w:t>O activitate cu copiii, se desfășoară între 15 şi 45 de minute (de regulă, 15 minute la grupa mică, 30-45 minute maximum la grupa mare). În funcţie de nivelul grupei, de particularităţile individuale ale copiilor din grupă, de conţinuturile şi obiectivele propuse la activitate. Educatoarea va decide care este timpul efectiv necesar pentru desfăşurarea fiecărei activităţi.</w:t>
      </w:r>
    </w:p>
    <w:p w14:paraId="2F100027" w14:textId="77777777" w:rsidR="007D4148" w:rsidRPr="00B61559" w:rsidRDefault="007D4148" w:rsidP="007D4148">
      <w:pPr>
        <w:spacing w:line="360" w:lineRule="auto"/>
        <w:ind w:firstLine="708"/>
        <w:jc w:val="both"/>
        <w:rPr>
          <w:i/>
          <w:color w:val="000000" w:themeColor="text1"/>
        </w:rPr>
      </w:pPr>
      <w:r w:rsidRPr="00B61559">
        <w:t xml:space="preserve">Pentru grupele de vârstă cuprinse în intervalul 3-5 ani, categoriile de activităţi desfăşurate cu copiii vor viza îndeosebi socializarea copilului (colaborare, cooperare, negociere, luarea deciziilor în comun etc.) şi obţinerea treptată a unei autonomii personale, iar pentru grupele de vârstă cuprinse în intervalul 5-7 ani, accentul va cădea spre pregătirea pentru şcoală. </w:t>
      </w:r>
      <w:r w:rsidRPr="00B61559">
        <w:rPr>
          <w:i/>
          <w:color w:val="000000" w:themeColor="text1"/>
        </w:rPr>
        <w:t>(Curriculum pentru învăţământul preşcolar între 3-6/7 ani 2008; p. 18 -22)</w:t>
      </w:r>
    </w:p>
    <w:p w14:paraId="13E293E4" w14:textId="77777777" w:rsidR="0074748F" w:rsidRPr="00B61559" w:rsidRDefault="0074748F" w:rsidP="007D4148">
      <w:pPr>
        <w:spacing w:line="360" w:lineRule="auto"/>
        <w:ind w:firstLine="708"/>
        <w:jc w:val="both"/>
      </w:pPr>
    </w:p>
    <w:p w14:paraId="76503C62" w14:textId="77777777" w:rsidR="00E105E5" w:rsidRPr="00B61559" w:rsidRDefault="00E105E5" w:rsidP="00E105E5">
      <w:pPr>
        <w:pStyle w:val="BodyText"/>
        <w:spacing w:before="1"/>
      </w:pPr>
      <w:r w:rsidRPr="00B61559">
        <w:t>Proiectarea didactică se rezumă la a da răspunsuri la următoarele întrebări:</w:t>
      </w:r>
    </w:p>
    <w:p w14:paraId="7F298265" w14:textId="77777777" w:rsidR="00E105E5" w:rsidRPr="00B61559" w:rsidRDefault="00E105E5" w:rsidP="00590A8D">
      <w:pPr>
        <w:pStyle w:val="BodyText"/>
        <w:numPr>
          <w:ilvl w:val="0"/>
          <w:numId w:val="3"/>
        </w:numPr>
        <w:spacing w:before="1"/>
        <w:jc w:val="both"/>
      </w:pPr>
      <w:r w:rsidRPr="00B61559">
        <w:rPr>
          <w:b/>
        </w:rPr>
        <w:t xml:space="preserve">Ce voi face? </w:t>
      </w:r>
      <w:r w:rsidRPr="00B61559">
        <w:t>Această întrebare vizează obiectivele care trebuie fixate şi realizate.</w:t>
      </w:r>
    </w:p>
    <w:p w14:paraId="767C5433" w14:textId="77777777" w:rsidR="00E105E5" w:rsidRPr="00B61559" w:rsidRDefault="00E105E5" w:rsidP="00590A8D">
      <w:pPr>
        <w:pStyle w:val="ListParagraph"/>
        <w:widowControl w:val="0"/>
        <w:numPr>
          <w:ilvl w:val="0"/>
          <w:numId w:val="3"/>
        </w:numPr>
        <w:tabs>
          <w:tab w:val="left" w:pos="640"/>
          <w:tab w:val="left" w:pos="641"/>
        </w:tabs>
        <w:suppressAutoHyphens w:val="0"/>
        <w:autoSpaceDE w:val="0"/>
        <w:autoSpaceDN w:val="0"/>
        <w:spacing w:before="137" w:line="360" w:lineRule="auto"/>
        <w:jc w:val="both"/>
      </w:pPr>
      <w:r w:rsidRPr="00B61559">
        <w:rPr>
          <w:b/>
        </w:rPr>
        <w:t xml:space="preserve">Cu ce voi face? </w:t>
      </w:r>
      <w:r w:rsidRPr="00B61559">
        <w:t>Vizează stabilirea resurselor educaţionale (delimitarea conţinutului învăţării, a resurselor umane (invitaţi, părinţi, specialişti, experţi, cadru didactic, copii), a resurselor materiale (jucării, planşe, materiale didactice, fişe de evaluare, ustensile etc).</w:t>
      </w:r>
    </w:p>
    <w:p w14:paraId="1AB71DF1" w14:textId="77777777" w:rsidR="00E105E5" w:rsidRPr="00B61559" w:rsidRDefault="00E105E5" w:rsidP="00590A8D">
      <w:pPr>
        <w:pStyle w:val="ListParagraph"/>
        <w:widowControl w:val="0"/>
        <w:numPr>
          <w:ilvl w:val="0"/>
          <w:numId w:val="2"/>
        </w:numPr>
        <w:tabs>
          <w:tab w:val="left" w:pos="640"/>
          <w:tab w:val="left" w:pos="641"/>
        </w:tabs>
        <w:suppressAutoHyphens w:val="0"/>
        <w:autoSpaceDE w:val="0"/>
        <w:autoSpaceDN w:val="0"/>
        <w:spacing w:before="1" w:line="360" w:lineRule="auto"/>
        <w:contextualSpacing w:val="0"/>
        <w:jc w:val="both"/>
      </w:pPr>
      <w:r w:rsidRPr="00B61559">
        <w:rPr>
          <w:b/>
        </w:rPr>
        <w:t xml:space="preserve">Cum voi face? </w:t>
      </w:r>
      <w:r w:rsidRPr="00B61559">
        <w:t xml:space="preserve">Vizează conturarea strategiilor didactice optime. Cadrul didactic este cel care alege şi combină, echilibrat, metodele, materialele şi mijloacele folosite în învăţămînt. </w:t>
      </w:r>
      <w:r w:rsidRPr="00B61559">
        <w:rPr>
          <w:spacing w:val="-3"/>
        </w:rPr>
        <w:t xml:space="preserve">În </w:t>
      </w:r>
      <w:r w:rsidRPr="00B61559">
        <w:t>conformitate cu cerinţele didacticii moderne, axate pe necesităţile copilului, cele mai eficiente sunt metodele interactive, care presupun participarea directă şi activă a copilului în procesul de învăţare.</w:t>
      </w:r>
    </w:p>
    <w:p w14:paraId="7E04724D" w14:textId="77777777" w:rsidR="00FC15CD" w:rsidRPr="00B61559" w:rsidRDefault="00E105E5" w:rsidP="00590A8D">
      <w:pPr>
        <w:pStyle w:val="ListParagraph"/>
        <w:numPr>
          <w:ilvl w:val="0"/>
          <w:numId w:val="2"/>
        </w:numPr>
        <w:suppressAutoHyphens w:val="0"/>
        <w:spacing w:line="360" w:lineRule="auto"/>
        <w:jc w:val="both"/>
        <w:rPr>
          <w:bCs/>
          <w:i/>
        </w:rPr>
      </w:pPr>
      <w:r w:rsidRPr="00B61559">
        <w:rPr>
          <w:b/>
        </w:rPr>
        <w:t xml:space="preserve">Cum voi şti dacă ceea ce trebuia făcut a fost făcut? </w:t>
      </w:r>
      <w:r w:rsidRPr="00B61559">
        <w:t xml:space="preserve">Vizează stabilirea metodelor/tehnicilor de evaluare a realizării obiectivelor propuse (observarea curentă, jocul didactic, analiza produselor, fişe/teste individuale, portofoliul) şi a rezultatelor învăţării. O activitate este mai eficientă atunci când implică: un cadru temporal de realizare a obiectivelor cât mai redus, cheltuieli de resurse materiale minime, puţină oboseală şi multă plăcere pentru efortul depus. </w:t>
      </w:r>
      <w:r w:rsidRPr="00B61559">
        <w:rPr>
          <w:b/>
          <w:bCs/>
          <w:i/>
          <w:color w:val="000000" w:themeColor="text1"/>
        </w:rPr>
        <w:t>(</w:t>
      </w:r>
      <w:r w:rsidRPr="00B61559">
        <w:rPr>
          <w:bCs/>
          <w:i/>
          <w:color w:val="000000" w:themeColor="text1"/>
        </w:rPr>
        <w:t>Rodica Gavra, 2008; p. 33-35)</w:t>
      </w:r>
    </w:p>
    <w:p w14:paraId="0BA1E651" w14:textId="77777777" w:rsidR="0074748F" w:rsidRPr="00B61559" w:rsidRDefault="0074748F" w:rsidP="0074748F">
      <w:pPr>
        <w:pStyle w:val="ListParagraph"/>
        <w:suppressAutoHyphens w:val="0"/>
        <w:spacing w:line="360" w:lineRule="auto"/>
        <w:jc w:val="both"/>
        <w:rPr>
          <w:bCs/>
          <w:i/>
        </w:rPr>
      </w:pPr>
    </w:p>
    <w:p w14:paraId="5D0D6C18" w14:textId="77777777" w:rsidR="00FC15CD" w:rsidRPr="00B61559" w:rsidRDefault="00FC15CD" w:rsidP="00FC15CD">
      <w:pPr>
        <w:spacing w:line="360" w:lineRule="auto"/>
        <w:jc w:val="both"/>
      </w:pPr>
      <w:r w:rsidRPr="00B61559">
        <w:rPr>
          <w:b/>
        </w:rPr>
        <w:t>Activitate didactică de sine stătătoare</w:t>
      </w:r>
      <w:r w:rsidRPr="00B61559">
        <w:t>. Durata unei astfel de activităţi va fi aceea a unei activităţi didactice din grădiniţă, conform vârstei copiilor (între 15 şi 45 de minute).</w:t>
      </w:r>
    </w:p>
    <w:p w14:paraId="66F8B72C" w14:textId="77777777" w:rsidR="007D4148" w:rsidRPr="00B61559" w:rsidRDefault="007D4148" w:rsidP="007D4148">
      <w:pPr>
        <w:spacing w:line="360" w:lineRule="auto"/>
        <w:jc w:val="both"/>
      </w:pPr>
    </w:p>
    <w:p w14:paraId="6E9806BF" w14:textId="77777777" w:rsidR="0074748F" w:rsidRPr="00B61559" w:rsidRDefault="0074748F" w:rsidP="007D4148">
      <w:pPr>
        <w:spacing w:line="360" w:lineRule="auto"/>
        <w:jc w:val="both"/>
      </w:pPr>
    </w:p>
    <w:p w14:paraId="5947BF94" w14:textId="77777777" w:rsidR="0074748F" w:rsidRPr="00B61559" w:rsidRDefault="0074748F" w:rsidP="007D4148">
      <w:pPr>
        <w:spacing w:line="360" w:lineRule="auto"/>
        <w:jc w:val="both"/>
      </w:pPr>
    </w:p>
    <w:p w14:paraId="308D63B6" w14:textId="77777777" w:rsidR="0074748F" w:rsidRPr="00B61559" w:rsidRDefault="0074748F" w:rsidP="007D4148">
      <w:pPr>
        <w:spacing w:line="360" w:lineRule="auto"/>
        <w:jc w:val="both"/>
      </w:pPr>
    </w:p>
    <w:p w14:paraId="3B3719E1" w14:textId="77777777" w:rsidR="0074748F" w:rsidRPr="00B61559" w:rsidRDefault="0074748F" w:rsidP="007D4148">
      <w:pPr>
        <w:spacing w:line="360" w:lineRule="auto"/>
        <w:jc w:val="both"/>
      </w:pPr>
    </w:p>
    <w:p w14:paraId="4BE8A1A2" w14:textId="77777777" w:rsidR="0074748F" w:rsidRPr="00B61559" w:rsidRDefault="0074748F" w:rsidP="007D4148">
      <w:pPr>
        <w:spacing w:line="360" w:lineRule="auto"/>
        <w:jc w:val="both"/>
      </w:pPr>
    </w:p>
    <w:p w14:paraId="368D95F9" w14:textId="77777777" w:rsidR="002F77B7" w:rsidRPr="00B61559" w:rsidRDefault="002F77B7" w:rsidP="003F3AFB">
      <w:pPr>
        <w:spacing w:line="0" w:lineRule="atLeast"/>
        <w:ind w:left="300"/>
        <w:rPr>
          <w:b/>
          <w:i/>
        </w:rPr>
      </w:pPr>
    </w:p>
    <w:p w14:paraId="70BF4E4A" w14:textId="77777777" w:rsidR="002F77B7" w:rsidRPr="00B61559" w:rsidRDefault="002F77B7" w:rsidP="00C16A44">
      <w:pPr>
        <w:spacing w:line="0" w:lineRule="atLeast"/>
        <w:rPr>
          <w:b/>
          <w:i/>
        </w:rPr>
      </w:pPr>
    </w:p>
    <w:p w14:paraId="762B6F1B" w14:textId="77777777" w:rsidR="002F77B7" w:rsidRPr="00B61559" w:rsidRDefault="002F77B7" w:rsidP="003F3AFB">
      <w:pPr>
        <w:spacing w:line="0" w:lineRule="atLeast"/>
        <w:ind w:left="300"/>
        <w:rPr>
          <w:b/>
          <w:i/>
        </w:rPr>
      </w:pPr>
    </w:p>
    <w:p w14:paraId="7B525352" w14:textId="77777777" w:rsidR="003F3AFB" w:rsidRPr="00B61559" w:rsidRDefault="003F3AFB" w:rsidP="003F3AFB">
      <w:pPr>
        <w:spacing w:line="0" w:lineRule="atLeast"/>
        <w:ind w:left="300"/>
        <w:rPr>
          <w:b/>
          <w:i/>
        </w:rPr>
      </w:pPr>
      <w:r w:rsidRPr="00B61559">
        <w:rPr>
          <w:b/>
          <w:i/>
        </w:rPr>
        <w:t>A . DEZVOLTAREA FIZICĂ, A SĂNĂTĂȚII ŞI IGIENEI PERSONALE</w:t>
      </w:r>
    </w:p>
    <w:p w14:paraId="20535C04" w14:textId="77777777" w:rsidR="003F3AFB" w:rsidRPr="00B61559" w:rsidRDefault="003F3AFB" w:rsidP="003F3AFB">
      <w:pPr>
        <w:spacing w:line="243" w:lineRule="exact"/>
      </w:pPr>
    </w:p>
    <w:p w14:paraId="38FDB63B" w14:textId="77777777" w:rsidR="003F3AFB" w:rsidRPr="00B61559" w:rsidRDefault="003F3AFB" w:rsidP="0084575B">
      <w:pPr>
        <w:spacing w:line="0" w:lineRule="atLeast"/>
        <w:ind w:left="300"/>
        <w:rPr>
          <w:b/>
        </w:rPr>
      </w:pPr>
      <w:r w:rsidRPr="00B61559">
        <w:rPr>
          <w:b/>
        </w:rPr>
        <w:t>Nivel preșcolar (de la 3 la 6 ani)</w:t>
      </w:r>
    </w:p>
    <w:p w14:paraId="7844D8C9" w14:textId="77777777" w:rsidR="003F3AFB" w:rsidRPr="00B61559" w:rsidRDefault="003F3AFB" w:rsidP="003F3AFB">
      <w:pPr>
        <w:spacing w:line="341" w:lineRule="exact"/>
      </w:pPr>
    </w:p>
    <w:tbl>
      <w:tblPr>
        <w:tblW w:w="9680" w:type="dxa"/>
        <w:tblInd w:w="10" w:type="dxa"/>
        <w:tblLayout w:type="fixed"/>
        <w:tblCellMar>
          <w:left w:w="0" w:type="dxa"/>
          <w:right w:w="0" w:type="dxa"/>
        </w:tblCellMar>
        <w:tblLook w:val="0000" w:firstRow="0" w:lastRow="0" w:firstColumn="0" w:lastColumn="0" w:noHBand="0" w:noVBand="0"/>
      </w:tblPr>
      <w:tblGrid>
        <w:gridCol w:w="840"/>
        <w:gridCol w:w="1180"/>
        <w:gridCol w:w="1100"/>
        <w:gridCol w:w="6560"/>
      </w:tblGrid>
      <w:tr w:rsidR="003F3AFB" w:rsidRPr="00B61559" w14:paraId="53B7F299" w14:textId="77777777" w:rsidTr="0003439F">
        <w:trPr>
          <w:trHeight w:val="283"/>
        </w:trPr>
        <w:tc>
          <w:tcPr>
            <w:tcW w:w="840" w:type="dxa"/>
            <w:tcBorders>
              <w:top w:val="single" w:sz="8" w:space="0" w:color="auto"/>
              <w:left w:val="single" w:sz="8" w:space="0" w:color="auto"/>
              <w:right w:val="single" w:sz="8" w:space="0" w:color="auto"/>
            </w:tcBorders>
            <w:shd w:val="clear" w:color="auto" w:fill="auto"/>
            <w:vAlign w:val="bottom"/>
          </w:tcPr>
          <w:p w14:paraId="043D91AE" w14:textId="77777777" w:rsidR="003F3AFB" w:rsidRPr="00B61559" w:rsidRDefault="003F3AFB" w:rsidP="00E46459">
            <w:pPr>
              <w:spacing w:line="0" w:lineRule="atLeast"/>
              <w:ind w:left="120"/>
              <w:rPr>
                <w:b/>
                <w:i/>
              </w:rPr>
            </w:pPr>
            <w:r w:rsidRPr="00B61559">
              <w:rPr>
                <w:b/>
                <w:i/>
              </w:rPr>
              <w:t>Nr.</w:t>
            </w:r>
          </w:p>
        </w:tc>
        <w:tc>
          <w:tcPr>
            <w:tcW w:w="2280" w:type="dxa"/>
            <w:gridSpan w:val="2"/>
            <w:tcBorders>
              <w:top w:val="single" w:sz="8" w:space="0" w:color="auto"/>
              <w:right w:val="single" w:sz="8" w:space="0" w:color="auto"/>
            </w:tcBorders>
            <w:shd w:val="clear" w:color="auto" w:fill="auto"/>
            <w:vAlign w:val="bottom"/>
          </w:tcPr>
          <w:p w14:paraId="490A8106" w14:textId="77777777" w:rsidR="003F3AFB" w:rsidRPr="00B61559" w:rsidRDefault="003F3AFB" w:rsidP="00E46459">
            <w:pPr>
              <w:spacing w:line="0" w:lineRule="atLeast"/>
              <w:ind w:left="100"/>
              <w:rPr>
                <w:b/>
                <w:i/>
              </w:rPr>
            </w:pPr>
            <w:r w:rsidRPr="00B61559">
              <w:rPr>
                <w:b/>
                <w:i/>
              </w:rPr>
              <w:t>Dimensiuni ale</w:t>
            </w:r>
          </w:p>
        </w:tc>
        <w:tc>
          <w:tcPr>
            <w:tcW w:w="6560" w:type="dxa"/>
            <w:tcBorders>
              <w:top w:val="single" w:sz="8" w:space="0" w:color="auto"/>
              <w:right w:val="single" w:sz="8" w:space="0" w:color="auto"/>
            </w:tcBorders>
            <w:shd w:val="clear" w:color="auto" w:fill="auto"/>
            <w:vAlign w:val="bottom"/>
          </w:tcPr>
          <w:p w14:paraId="3304A197" w14:textId="77777777" w:rsidR="003F3AFB" w:rsidRPr="00B61559" w:rsidRDefault="003F3AFB" w:rsidP="00E46459">
            <w:pPr>
              <w:spacing w:line="0" w:lineRule="atLeast"/>
              <w:ind w:left="100"/>
              <w:rPr>
                <w:b/>
                <w:i/>
              </w:rPr>
            </w:pPr>
            <w:r w:rsidRPr="00B61559">
              <w:rPr>
                <w:b/>
                <w:i/>
              </w:rPr>
              <w:t>La finalul perioadei preșcolare, copilul va manifesta o serie de</w:t>
            </w:r>
          </w:p>
        </w:tc>
      </w:tr>
      <w:tr w:rsidR="003F3AFB" w:rsidRPr="00B61559" w14:paraId="4A653728" w14:textId="77777777" w:rsidTr="0003439F">
        <w:trPr>
          <w:trHeight w:val="317"/>
        </w:trPr>
        <w:tc>
          <w:tcPr>
            <w:tcW w:w="840" w:type="dxa"/>
            <w:tcBorders>
              <w:left w:val="single" w:sz="8" w:space="0" w:color="auto"/>
              <w:right w:val="single" w:sz="8" w:space="0" w:color="auto"/>
            </w:tcBorders>
            <w:shd w:val="clear" w:color="auto" w:fill="auto"/>
            <w:vAlign w:val="bottom"/>
          </w:tcPr>
          <w:p w14:paraId="52E2C221" w14:textId="77777777" w:rsidR="003F3AFB" w:rsidRPr="00B61559" w:rsidRDefault="003F3AFB" w:rsidP="00E46459">
            <w:pPr>
              <w:spacing w:line="0" w:lineRule="atLeast"/>
              <w:ind w:left="120"/>
              <w:rPr>
                <w:b/>
                <w:i/>
              </w:rPr>
            </w:pPr>
            <w:r w:rsidRPr="00B61559">
              <w:rPr>
                <w:b/>
                <w:i/>
              </w:rPr>
              <w:t>crt.</w:t>
            </w:r>
          </w:p>
        </w:tc>
        <w:tc>
          <w:tcPr>
            <w:tcW w:w="1180" w:type="dxa"/>
            <w:shd w:val="clear" w:color="auto" w:fill="auto"/>
            <w:vAlign w:val="bottom"/>
          </w:tcPr>
          <w:p w14:paraId="603E5111" w14:textId="77777777" w:rsidR="003F3AFB" w:rsidRPr="00B61559" w:rsidRDefault="003F3AFB" w:rsidP="00E46459">
            <w:pPr>
              <w:spacing w:line="0" w:lineRule="atLeast"/>
              <w:ind w:left="100"/>
              <w:rPr>
                <w:b/>
                <w:i/>
              </w:rPr>
            </w:pPr>
            <w:r w:rsidRPr="00B61559">
              <w:rPr>
                <w:b/>
                <w:i/>
              </w:rPr>
              <w:t>dezvoltării</w:t>
            </w:r>
          </w:p>
        </w:tc>
        <w:tc>
          <w:tcPr>
            <w:tcW w:w="1100" w:type="dxa"/>
            <w:tcBorders>
              <w:right w:val="single" w:sz="8" w:space="0" w:color="auto"/>
            </w:tcBorders>
            <w:shd w:val="clear" w:color="auto" w:fill="auto"/>
            <w:vAlign w:val="bottom"/>
          </w:tcPr>
          <w:p w14:paraId="51B8D44A" w14:textId="77777777" w:rsidR="003F3AFB" w:rsidRPr="00B61559" w:rsidRDefault="003F3AFB" w:rsidP="00E46459">
            <w:pPr>
              <w:spacing w:line="0" w:lineRule="atLeast"/>
            </w:pPr>
          </w:p>
        </w:tc>
        <w:tc>
          <w:tcPr>
            <w:tcW w:w="6560" w:type="dxa"/>
            <w:tcBorders>
              <w:right w:val="single" w:sz="8" w:space="0" w:color="auto"/>
            </w:tcBorders>
            <w:shd w:val="clear" w:color="auto" w:fill="auto"/>
            <w:vAlign w:val="bottom"/>
          </w:tcPr>
          <w:p w14:paraId="3AB4EFED" w14:textId="77777777" w:rsidR="003F3AFB" w:rsidRPr="00B61559" w:rsidRDefault="003F3AFB" w:rsidP="00E46459">
            <w:pPr>
              <w:spacing w:line="0" w:lineRule="atLeast"/>
              <w:ind w:left="100"/>
              <w:rPr>
                <w:b/>
                <w:i/>
              </w:rPr>
            </w:pPr>
            <w:r w:rsidRPr="00B61559">
              <w:rPr>
                <w:b/>
                <w:i/>
              </w:rPr>
              <w:t>comportamente, între care:</w:t>
            </w:r>
          </w:p>
        </w:tc>
      </w:tr>
      <w:tr w:rsidR="003F3AFB" w:rsidRPr="00B61559" w14:paraId="39423494" w14:textId="77777777" w:rsidTr="0003439F">
        <w:trPr>
          <w:trHeight w:val="245"/>
        </w:trPr>
        <w:tc>
          <w:tcPr>
            <w:tcW w:w="840" w:type="dxa"/>
            <w:tcBorders>
              <w:left w:val="single" w:sz="8" w:space="0" w:color="auto"/>
              <w:bottom w:val="single" w:sz="8" w:space="0" w:color="auto"/>
              <w:right w:val="single" w:sz="8" w:space="0" w:color="auto"/>
            </w:tcBorders>
            <w:shd w:val="clear" w:color="auto" w:fill="auto"/>
            <w:vAlign w:val="bottom"/>
          </w:tcPr>
          <w:p w14:paraId="2801CE21" w14:textId="77777777" w:rsidR="003F3AFB" w:rsidRPr="00B61559" w:rsidRDefault="003F3AFB" w:rsidP="00E46459">
            <w:pPr>
              <w:spacing w:line="0" w:lineRule="atLeast"/>
            </w:pPr>
          </w:p>
        </w:tc>
        <w:tc>
          <w:tcPr>
            <w:tcW w:w="1180" w:type="dxa"/>
            <w:tcBorders>
              <w:bottom w:val="single" w:sz="8" w:space="0" w:color="auto"/>
            </w:tcBorders>
            <w:shd w:val="clear" w:color="auto" w:fill="auto"/>
            <w:vAlign w:val="bottom"/>
          </w:tcPr>
          <w:p w14:paraId="684D7E3C" w14:textId="77777777" w:rsidR="003F3AFB" w:rsidRPr="00B61559" w:rsidRDefault="003F3AFB" w:rsidP="00E46459">
            <w:pPr>
              <w:spacing w:line="0" w:lineRule="atLeast"/>
            </w:pPr>
          </w:p>
        </w:tc>
        <w:tc>
          <w:tcPr>
            <w:tcW w:w="1100" w:type="dxa"/>
            <w:tcBorders>
              <w:bottom w:val="single" w:sz="8" w:space="0" w:color="auto"/>
              <w:right w:val="single" w:sz="8" w:space="0" w:color="auto"/>
            </w:tcBorders>
            <w:shd w:val="clear" w:color="auto" w:fill="auto"/>
            <w:vAlign w:val="bottom"/>
          </w:tcPr>
          <w:p w14:paraId="7FF0B11D" w14:textId="77777777" w:rsidR="003F3AFB" w:rsidRPr="00B61559" w:rsidRDefault="003F3AFB" w:rsidP="00E46459">
            <w:pPr>
              <w:spacing w:line="0" w:lineRule="atLeast"/>
            </w:pPr>
          </w:p>
        </w:tc>
        <w:tc>
          <w:tcPr>
            <w:tcW w:w="6560" w:type="dxa"/>
            <w:tcBorders>
              <w:bottom w:val="single" w:sz="8" w:space="0" w:color="auto"/>
              <w:right w:val="single" w:sz="8" w:space="0" w:color="auto"/>
            </w:tcBorders>
            <w:shd w:val="clear" w:color="auto" w:fill="auto"/>
            <w:vAlign w:val="bottom"/>
          </w:tcPr>
          <w:p w14:paraId="4FC7A643" w14:textId="77777777" w:rsidR="003F3AFB" w:rsidRPr="00B61559" w:rsidRDefault="003F3AFB" w:rsidP="00E46459">
            <w:pPr>
              <w:spacing w:line="0" w:lineRule="atLeast"/>
            </w:pPr>
          </w:p>
        </w:tc>
      </w:tr>
      <w:tr w:rsidR="003F3AFB" w:rsidRPr="00B61559" w14:paraId="528A8E99" w14:textId="77777777" w:rsidTr="0003439F">
        <w:trPr>
          <w:trHeight w:val="263"/>
        </w:trPr>
        <w:tc>
          <w:tcPr>
            <w:tcW w:w="840" w:type="dxa"/>
            <w:tcBorders>
              <w:left w:val="single" w:sz="8" w:space="0" w:color="auto"/>
              <w:right w:val="single" w:sz="8" w:space="0" w:color="auto"/>
            </w:tcBorders>
            <w:shd w:val="clear" w:color="auto" w:fill="auto"/>
            <w:vAlign w:val="bottom"/>
          </w:tcPr>
          <w:p w14:paraId="3BE7DC3F" w14:textId="77777777" w:rsidR="003F3AFB" w:rsidRPr="00B61559" w:rsidRDefault="003F3AFB" w:rsidP="00E46459">
            <w:pPr>
              <w:spacing w:line="263" w:lineRule="exact"/>
              <w:ind w:left="120"/>
              <w:rPr>
                <w:b/>
                <w:i/>
              </w:rPr>
            </w:pPr>
            <w:r w:rsidRPr="00B61559">
              <w:rPr>
                <w:b/>
                <w:i/>
              </w:rPr>
              <w:t>1</w:t>
            </w:r>
          </w:p>
        </w:tc>
        <w:tc>
          <w:tcPr>
            <w:tcW w:w="1180" w:type="dxa"/>
            <w:shd w:val="clear" w:color="auto" w:fill="auto"/>
            <w:vAlign w:val="bottom"/>
          </w:tcPr>
          <w:p w14:paraId="48F9257E" w14:textId="77777777" w:rsidR="003F3AFB" w:rsidRPr="00B61559" w:rsidRDefault="003F3AFB" w:rsidP="00E46459">
            <w:pPr>
              <w:spacing w:line="263" w:lineRule="exact"/>
              <w:ind w:left="100"/>
              <w:rPr>
                <w:b/>
                <w:i/>
                <w:w w:val="96"/>
              </w:rPr>
            </w:pPr>
            <w:r w:rsidRPr="00B61559">
              <w:rPr>
                <w:b/>
                <w:i/>
                <w:w w:val="96"/>
              </w:rPr>
              <w:t>Motricitate</w:t>
            </w:r>
          </w:p>
        </w:tc>
        <w:tc>
          <w:tcPr>
            <w:tcW w:w="1100" w:type="dxa"/>
            <w:tcBorders>
              <w:right w:val="single" w:sz="8" w:space="0" w:color="auto"/>
            </w:tcBorders>
            <w:shd w:val="clear" w:color="auto" w:fill="auto"/>
            <w:vAlign w:val="bottom"/>
          </w:tcPr>
          <w:p w14:paraId="19202CFD" w14:textId="77777777" w:rsidR="003F3AFB" w:rsidRPr="00B61559" w:rsidRDefault="003F3AFB" w:rsidP="00E46459">
            <w:pPr>
              <w:spacing w:line="263" w:lineRule="exact"/>
              <w:jc w:val="right"/>
              <w:rPr>
                <w:b/>
                <w:i/>
              </w:rPr>
            </w:pPr>
            <w:r w:rsidRPr="00B61559">
              <w:rPr>
                <w:b/>
                <w:i/>
              </w:rPr>
              <w:t>grosieră</w:t>
            </w:r>
          </w:p>
        </w:tc>
        <w:tc>
          <w:tcPr>
            <w:tcW w:w="6560" w:type="dxa"/>
            <w:tcBorders>
              <w:right w:val="single" w:sz="8" w:space="0" w:color="auto"/>
            </w:tcBorders>
            <w:shd w:val="clear" w:color="auto" w:fill="auto"/>
            <w:vAlign w:val="bottom"/>
          </w:tcPr>
          <w:p w14:paraId="026AB410" w14:textId="77777777" w:rsidR="003F3AFB" w:rsidRPr="00B61559" w:rsidRDefault="003F3AFB" w:rsidP="00E46459">
            <w:pPr>
              <w:spacing w:line="263" w:lineRule="exact"/>
              <w:ind w:left="100"/>
            </w:pPr>
            <w:r w:rsidRPr="00B61559">
              <w:t>1.1.  Își  coordonează  mușchii  în  desfășurarea  unor  activități</w:t>
            </w:r>
          </w:p>
        </w:tc>
      </w:tr>
      <w:tr w:rsidR="003F3AFB" w:rsidRPr="00B61559" w14:paraId="33A0B0C9" w14:textId="77777777" w:rsidTr="0003439F">
        <w:trPr>
          <w:trHeight w:val="317"/>
        </w:trPr>
        <w:tc>
          <w:tcPr>
            <w:tcW w:w="840" w:type="dxa"/>
            <w:tcBorders>
              <w:left w:val="single" w:sz="8" w:space="0" w:color="auto"/>
              <w:right w:val="single" w:sz="8" w:space="0" w:color="auto"/>
            </w:tcBorders>
            <w:shd w:val="clear" w:color="auto" w:fill="auto"/>
            <w:vAlign w:val="bottom"/>
          </w:tcPr>
          <w:p w14:paraId="288D53AF" w14:textId="77777777" w:rsidR="003F3AFB" w:rsidRPr="00B61559" w:rsidRDefault="003F3AFB" w:rsidP="00E46459">
            <w:pPr>
              <w:spacing w:line="0" w:lineRule="atLeast"/>
            </w:pPr>
          </w:p>
        </w:tc>
        <w:tc>
          <w:tcPr>
            <w:tcW w:w="2280" w:type="dxa"/>
            <w:gridSpan w:val="2"/>
            <w:tcBorders>
              <w:right w:val="single" w:sz="8" w:space="0" w:color="auto"/>
            </w:tcBorders>
            <w:shd w:val="clear" w:color="auto" w:fill="auto"/>
            <w:vAlign w:val="bottom"/>
          </w:tcPr>
          <w:p w14:paraId="50D031B9" w14:textId="77777777" w:rsidR="003F3AFB" w:rsidRPr="00B61559" w:rsidRDefault="003F3AFB" w:rsidP="00E46459">
            <w:pPr>
              <w:spacing w:line="0" w:lineRule="atLeast"/>
              <w:ind w:left="100"/>
              <w:rPr>
                <w:b/>
                <w:i/>
              </w:rPr>
            </w:pPr>
            <w:r w:rsidRPr="00B61559">
              <w:rPr>
                <w:b/>
                <w:i/>
              </w:rPr>
              <w:t>și motricitate fină în</w:t>
            </w:r>
          </w:p>
        </w:tc>
        <w:tc>
          <w:tcPr>
            <w:tcW w:w="6560" w:type="dxa"/>
            <w:tcBorders>
              <w:right w:val="single" w:sz="8" w:space="0" w:color="auto"/>
            </w:tcBorders>
            <w:shd w:val="clear" w:color="auto" w:fill="auto"/>
            <w:vAlign w:val="bottom"/>
          </w:tcPr>
          <w:p w14:paraId="5E10552E" w14:textId="77777777" w:rsidR="003F3AFB" w:rsidRPr="00B61559" w:rsidRDefault="003F3AFB" w:rsidP="00E46459">
            <w:pPr>
              <w:spacing w:line="0" w:lineRule="atLeast"/>
              <w:ind w:left="100"/>
            </w:pPr>
            <w:r w:rsidRPr="00B61559">
              <w:t>diversificate, specifice vârstei</w:t>
            </w:r>
          </w:p>
        </w:tc>
      </w:tr>
      <w:tr w:rsidR="003F3AFB" w:rsidRPr="00B61559" w14:paraId="68F15305" w14:textId="77777777" w:rsidTr="0003439F">
        <w:trPr>
          <w:trHeight w:val="317"/>
        </w:trPr>
        <w:tc>
          <w:tcPr>
            <w:tcW w:w="840" w:type="dxa"/>
            <w:tcBorders>
              <w:left w:val="single" w:sz="8" w:space="0" w:color="auto"/>
              <w:right w:val="single" w:sz="8" w:space="0" w:color="auto"/>
            </w:tcBorders>
            <w:shd w:val="clear" w:color="auto" w:fill="auto"/>
            <w:vAlign w:val="bottom"/>
          </w:tcPr>
          <w:p w14:paraId="36AAD827" w14:textId="77777777" w:rsidR="003F3AFB" w:rsidRPr="00B61559" w:rsidRDefault="003F3AFB" w:rsidP="00E46459">
            <w:pPr>
              <w:spacing w:line="0" w:lineRule="atLeast"/>
            </w:pPr>
          </w:p>
        </w:tc>
        <w:tc>
          <w:tcPr>
            <w:tcW w:w="1180" w:type="dxa"/>
            <w:shd w:val="clear" w:color="auto" w:fill="auto"/>
            <w:vAlign w:val="bottom"/>
          </w:tcPr>
          <w:p w14:paraId="53330E6F" w14:textId="77777777" w:rsidR="003F3AFB" w:rsidRPr="00B61559" w:rsidRDefault="003F3AFB" w:rsidP="00E46459">
            <w:pPr>
              <w:spacing w:line="0" w:lineRule="atLeast"/>
              <w:ind w:left="100"/>
              <w:rPr>
                <w:b/>
                <w:i/>
              </w:rPr>
            </w:pPr>
            <w:r w:rsidRPr="00B61559">
              <w:rPr>
                <w:b/>
                <w:i/>
              </w:rPr>
              <w:t>contexte</w:t>
            </w:r>
          </w:p>
        </w:tc>
        <w:tc>
          <w:tcPr>
            <w:tcW w:w="1100" w:type="dxa"/>
            <w:tcBorders>
              <w:right w:val="single" w:sz="8" w:space="0" w:color="auto"/>
            </w:tcBorders>
            <w:shd w:val="clear" w:color="auto" w:fill="auto"/>
            <w:vAlign w:val="bottom"/>
          </w:tcPr>
          <w:p w14:paraId="68BD8FFD" w14:textId="77777777" w:rsidR="003F3AFB" w:rsidRPr="00B61559" w:rsidRDefault="003F3AFB" w:rsidP="00E46459">
            <w:pPr>
              <w:spacing w:line="0" w:lineRule="atLeast"/>
              <w:jc w:val="right"/>
              <w:rPr>
                <w:b/>
                <w:i/>
              </w:rPr>
            </w:pPr>
            <w:r w:rsidRPr="00B61559">
              <w:rPr>
                <w:b/>
                <w:i/>
              </w:rPr>
              <w:t>de   viaţă</w:t>
            </w:r>
          </w:p>
        </w:tc>
        <w:tc>
          <w:tcPr>
            <w:tcW w:w="6560" w:type="dxa"/>
            <w:tcBorders>
              <w:right w:val="single" w:sz="8" w:space="0" w:color="auto"/>
            </w:tcBorders>
            <w:shd w:val="clear" w:color="auto" w:fill="auto"/>
            <w:vAlign w:val="bottom"/>
          </w:tcPr>
          <w:p w14:paraId="4B49CAAE" w14:textId="77777777" w:rsidR="003F3AFB" w:rsidRPr="00B61559" w:rsidRDefault="003F3AFB" w:rsidP="00E46459">
            <w:pPr>
              <w:spacing w:line="0" w:lineRule="atLeast"/>
              <w:ind w:left="100"/>
            </w:pPr>
            <w:r w:rsidRPr="00B61559">
              <w:t>1.2. Participă la activităţi fizice variate, adecvate nivelului lui de</w:t>
            </w:r>
          </w:p>
        </w:tc>
      </w:tr>
      <w:tr w:rsidR="003F3AFB" w:rsidRPr="00B61559" w14:paraId="3FD469F4" w14:textId="77777777" w:rsidTr="0003439F">
        <w:trPr>
          <w:trHeight w:val="319"/>
        </w:trPr>
        <w:tc>
          <w:tcPr>
            <w:tcW w:w="840" w:type="dxa"/>
            <w:tcBorders>
              <w:left w:val="single" w:sz="8" w:space="0" w:color="auto"/>
              <w:right w:val="single" w:sz="8" w:space="0" w:color="auto"/>
            </w:tcBorders>
            <w:shd w:val="clear" w:color="auto" w:fill="auto"/>
            <w:vAlign w:val="bottom"/>
          </w:tcPr>
          <w:p w14:paraId="0D0AD08B" w14:textId="77777777" w:rsidR="003F3AFB" w:rsidRPr="00B61559" w:rsidRDefault="003F3AFB" w:rsidP="00E46459">
            <w:pPr>
              <w:spacing w:line="0" w:lineRule="atLeast"/>
            </w:pPr>
          </w:p>
        </w:tc>
        <w:tc>
          <w:tcPr>
            <w:tcW w:w="1180" w:type="dxa"/>
            <w:shd w:val="clear" w:color="auto" w:fill="auto"/>
            <w:vAlign w:val="bottom"/>
          </w:tcPr>
          <w:p w14:paraId="72EF2349" w14:textId="77777777" w:rsidR="003F3AFB" w:rsidRPr="00B61559" w:rsidRDefault="003F3AFB" w:rsidP="00E46459">
            <w:pPr>
              <w:spacing w:line="0" w:lineRule="atLeast"/>
              <w:ind w:left="100"/>
              <w:rPr>
                <w:b/>
                <w:i/>
              </w:rPr>
            </w:pPr>
            <w:r w:rsidRPr="00B61559">
              <w:rPr>
                <w:b/>
                <w:i/>
              </w:rPr>
              <w:t>familiare</w:t>
            </w:r>
          </w:p>
        </w:tc>
        <w:tc>
          <w:tcPr>
            <w:tcW w:w="1100" w:type="dxa"/>
            <w:tcBorders>
              <w:right w:val="single" w:sz="8" w:space="0" w:color="auto"/>
            </w:tcBorders>
            <w:shd w:val="clear" w:color="auto" w:fill="auto"/>
            <w:vAlign w:val="bottom"/>
          </w:tcPr>
          <w:p w14:paraId="5B298999" w14:textId="77777777" w:rsidR="003F3AFB" w:rsidRPr="00B61559" w:rsidRDefault="003F3AFB" w:rsidP="00E46459">
            <w:pPr>
              <w:spacing w:line="0" w:lineRule="atLeast"/>
            </w:pPr>
          </w:p>
        </w:tc>
        <w:tc>
          <w:tcPr>
            <w:tcW w:w="6560" w:type="dxa"/>
            <w:tcBorders>
              <w:right w:val="single" w:sz="8" w:space="0" w:color="auto"/>
            </w:tcBorders>
            <w:shd w:val="clear" w:color="auto" w:fill="auto"/>
            <w:vAlign w:val="bottom"/>
          </w:tcPr>
          <w:p w14:paraId="6390A9F1" w14:textId="77777777" w:rsidR="003F3AFB" w:rsidRPr="00B61559" w:rsidRDefault="003F3AFB" w:rsidP="00E46459">
            <w:pPr>
              <w:spacing w:line="0" w:lineRule="atLeast"/>
              <w:ind w:left="100"/>
            </w:pPr>
            <w:r w:rsidRPr="00B61559">
              <w:t>dezvoltare</w:t>
            </w:r>
          </w:p>
        </w:tc>
      </w:tr>
      <w:tr w:rsidR="003F3AFB" w:rsidRPr="00B61559" w14:paraId="49143BA6" w14:textId="77777777" w:rsidTr="0003439F">
        <w:trPr>
          <w:trHeight w:val="512"/>
        </w:trPr>
        <w:tc>
          <w:tcPr>
            <w:tcW w:w="840" w:type="dxa"/>
            <w:tcBorders>
              <w:left w:val="single" w:sz="8" w:space="0" w:color="auto"/>
              <w:right w:val="single" w:sz="8" w:space="0" w:color="auto"/>
            </w:tcBorders>
            <w:shd w:val="clear" w:color="auto" w:fill="auto"/>
            <w:vAlign w:val="bottom"/>
          </w:tcPr>
          <w:p w14:paraId="52F18297" w14:textId="77777777" w:rsidR="003F3AFB" w:rsidRPr="00B61559" w:rsidRDefault="003F3AFB" w:rsidP="00E46459">
            <w:pPr>
              <w:spacing w:line="0" w:lineRule="atLeast"/>
            </w:pPr>
          </w:p>
        </w:tc>
        <w:tc>
          <w:tcPr>
            <w:tcW w:w="1180" w:type="dxa"/>
            <w:shd w:val="clear" w:color="auto" w:fill="auto"/>
            <w:vAlign w:val="bottom"/>
          </w:tcPr>
          <w:p w14:paraId="162BC99A" w14:textId="77777777" w:rsidR="003F3AFB" w:rsidRPr="00B61559" w:rsidRDefault="003F3AFB" w:rsidP="00E46459">
            <w:pPr>
              <w:spacing w:line="0" w:lineRule="atLeast"/>
            </w:pPr>
          </w:p>
        </w:tc>
        <w:tc>
          <w:tcPr>
            <w:tcW w:w="1100" w:type="dxa"/>
            <w:tcBorders>
              <w:right w:val="single" w:sz="8" w:space="0" w:color="auto"/>
            </w:tcBorders>
            <w:shd w:val="clear" w:color="auto" w:fill="auto"/>
            <w:vAlign w:val="bottom"/>
          </w:tcPr>
          <w:p w14:paraId="28E1DE41" w14:textId="77777777" w:rsidR="003F3AFB" w:rsidRPr="00B61559" w:rsidRDefault="003F3AFB" w:rsidP="00E46459">
            <w:pPr>
              <w:spacing w:line="0" w:lineRule="atLeast"/>
            </w:pPr>
          </w:p>
        </w:tc>
        <w:tc>
          <w:tcPr>
            <w:tcW w:w="6560" w:type="dxa"/>
            <w:tcBorders>
              <w:right w:val="single" w:sz="8" w:space="0" w:color="auto"/>
            </w:tcBorders>
            <w:shd w:val="clear" w:color="auto" w:fill="auto"/>
            <w:vAlign w:val="bottom"/>
          </w:tcPr>
          <w:p w14:paraId="7C183E20" w14:textId="77777777" w:rsidR="003F3AFB" w:rsidRPr="00B61559" w:rsidRDefault="003F3AFB" w:rsidP="00E46459">
            <w:pPr>
              <w:spacing w:line="0" w:lineRule="atLeast"/>
              <w:ind w:left="100"/>
            </w:pPr>
            <w:r w:rsidRPr="00B61559">
              <w:t>1.3. Utilizează mâinile și degetele pentru realizarea de activităţi</w:t>
            </w:r>
          </w:p>
        </w:tc>
      </w:tr>
      <w:tr w:rsidR="003F3AFB" w:rsidRPr="00B61559" w14:paraId="33BEE155" w14:textId="77777777" w:rsidTr="0003439F">
        <w:trPr>
          <w:trHeight w:val="317"/>
        </w:trPr>
        <w:tc>
          <w:tcPr>
            <w:tcW w:w="840" w:type="dxa"/>
            <w:tcBorders>
              <w:left w:val="single" w:sz="8" w:space="0" w:color="auto"/>
              <w:right w:val="single" w:sz="8" w:space="0" w:color="auto"/>
            </w:tcBorders>
            <w:shd w:val="clear" w:color="auto" w:fill="auto"/>
            <w:vAlign w:val="bottom"/>
          </w:tcPr>
          <w:p w14:paraId="28412A0B" w14:textId="77777777" w:rsidR="003F3AFB" w:rsidRPr="00B61559" w:rsidRDefault="003F3AFB" w:rsidP="00E46459">
            <w:pPr>
              <w:spacing w:line="0" w:lineRule="atLeast"/>
            </w:pPr>
          </w:p>
        </w:tc>
        <w:tc>
          <w:tcPr>
            <w:tcW w:w="1180" w:type="dxa"/>
            <w:shd w:val="clear" w:color="auto" w:fill="auto"/>
            <w:vAlign w:val="bottom"/>
          </w:tcPr>
          <w:p w14:paraId="66F6C08F" w14:textId="77777777" w:rsidR="003F3AFB" w:rsidRPr="00B61559" w:rsidRDefault="003F3AFB" w:rsidP="00E46459">
            <w:pPr>
              <w:spacing w:line="0" w:lineRule="atLeast"/>
            </w:pPr>
          </w:p>
        </w:tc>
        <w:tc>
          <w:tcPr>
            <w:tcW w:w="1100" w:type="dxa"/>
            <w:tcBorders>
              <w:right w:val="single" w:sz="8" w:space="0" w:color="auto"/>
            </w:tcBorders>
            <w:shd w:val="clear" w:color="auto" w:fill="auto"/>
            <w:vAlign w:val="bottom"/>
          </w:tcPr>
          <w:p w14:paraId="2346229D" w14:textId="77777777" w:rsidR="003F3AFB" w:rsidRPr="00B61559" w:rsidRDefault="003F3AFB" w:rsidP="00E46459">
            <w:pPr>
              <w:spacing w:line="0" w:lineRule="atLeast"/>
            </w:pPr>
          </w:p>
        </w:tc>
        <w:tc>
          <w:tcPr>
            <w:tcW w:w="6560" w:type="dxa"/>
            <w:tcBorders>
              <w:right w:val="single" w:sz="8" w:space="0" w:color="auto"/>
            </w:tcBorders>
            <w:shd w:val="clear" w:color="auto" w:fill="auto"/>
            <w:vAlign w:val="bottom"/>
          </w:tcPr>
          <w:p w14:paraId="54AAB3C1" w14:textId="77777777" w:rsidR="003F3AFB" w:rsidRPr="00B61559" w:rsidRDefault="003F3AFB" w:rsidP="00E46459">
            <w:pPr>
              <w:spacing w:line="0" w:lineRule="atLeast"/>
              <w:ind w:left="100"/>
            </w:pPr>
            <w:r w:rsidRPr="00B61559">
              <w:t>variate</w:t>
            </w:r>
          </w:p>
        </w:tc>
      </w:tr>
      <w:tr w:rsidR="003F3AFB" w:rsidRPr="00B61559" w14:paraId="26F4A245" w14:textId="77777777" w:rsidTr="0003439F">
        <w:trPr>
          <w:trHeight w:val="250"/>
        </w:trPr>
        <w:tc>
          <w:tcPr>
            <w:tcW w:w="840" w:type="dxa"/>
            <w:tcBorders>
              <w:left w:val="single" w:sz="8" w:space="0" w:color="auto"/>
              <w:bottom w:val="single" w:sz="8" w:space="0" w:color="auto"/>
              <w:right w:val="single" w:sz="8" w:space="0" w:color="auto"/>
            </w:tcBorders>
            <w:shd w:val="clear" w:color="auto" w:fill="auto"/>
            <w:vAlign w:val="bottom"/>
          </w:tcPr>
          <w:p w14:paraId="3CD75B23" w14:textId="77777777" w:rsidR="003F3AFB" w:rsidRPr="00B61559" w:rsidRDefault="003F3AFB" w:rsidP="00E46459">
            <w:pPr>
              <w:spacing w:line="0" w:lineRule="atLeast"/>
            </w:pPr>
          </w:p>
        </w:tc>
        <w:tc>
          <w:tcPr>
            <w:tcW w:w="2280" w:type="dxa"/>
            <w:gridSpan w:val="2"/>
            <w:tcBorders>
              <w:bottom w:val="single" w:sz="8" w:space="0" w:color="auto"/>
              <w:right w:val="single" w:sz="8" w:space="0" w:color="auto"/>
            </w:tcBorders>
            <w:shd w:val="clear" w:color="auto" w:fill="auto"/>
            <w:vAlign w:val="bottom"/>
          </w:tcPr>
          <w:p w14:paraId="2CD01EB7" w14:textId="77777777" w:rsidR="003F3AFB" w:rsidRPr="00B61559" w:rsidRDefault="003F3AFB" w:rsidP="00E46459">
            <w:pPr>
              <w:spacing w:line="0" w:lineRule="atLeast"/>
            </w:pPr>
          </w:p>
        </w:tc>
        <w:tc>
          <w:tcPr>
            <w:tcW w:w="6560" w:type="dxa"/>
            <w:tcBorders>
              <w:bottom w:val="single" w:sz="8" w:space="0" w:color="auto"/>
              <w:right w:val="single" w:sz="8" w:space="0" w:color="auto"/>
            </w:tcBorders>
            <w:shd w:val="clear" w:color="auto" w:fill="auto"/>
            <w:vAlign w:val="bottom"/>
          </w:tcPr>
          <w:p w14:paraId="47371385" w14:textId="77777777" w:rsidR="003F3AFB" w:rsidRPr="00B61559" w:rsidRDefault="003F3AFB" w:rsidP="00E46459">
            <w:pPr>
              <w:spacing w:line="0" w:lineRule="atLeast"/>
            </w:pPr>
          </w:p>
        </w:tc>
      </w:tr>
      <w:tr w:rsidR="003F3AFB" w:rsidRPr="00B61559" w14:paraId="257FB2E4" w14:textId="77777777" w:rsidTr="0003439F">
        <w:trPr>
          <w:trHeight w:val="263"/>
        </w:trPr>
        <w:tc>
          <w:tcPr>
            <w:tcW w:w="840" w:type="dxa"/>
            <w:tcBorders>
              <w:left w:val="single" w:sz="8" w:space="0" w:color="auto"/>
              <w:right w:val="single" w:sz="8" w:space="0" w:color="auto"/>
            </w:tcBorders>
            <w:shd w:val="clear" w:color="auto" w:fill="auto"/>
            <w:vAlign w:val="bottom"/>
          </w:tcPr>
          <w:p w14:paraId="1201F973" w14:textId="77777777" w:rsidR="003F3AFB" w:rsidRPr="00B61559" w:rsidRDefault="003F3AFB" w:rsidP="00E46459">
            <w:pPr>
              <w:spacing w:line="263" w:lineRule="exact"/>
              <w:ind w:left="120"/>
              <w:rPr>
                <w:b/>
                <w:i/>
              </w:rPr>
            </w:pPr>
            <w:r w:rsidRPr="00B61559">
              <w:rPr>
                <w:b/>
                <w:i/>
              </w:rPr>
              <w:t>2</w:t>
            </w:r>
          </w:p>
        </w:tc>
        <w:tc>
          <w:tcPr>
            <w:tcW w:w="2280" w:type="dxa"/>
            <w:gridSpan w:val="2"/>
            <w:tcBorders>
              <w:right w:val="single" w:sz="8" w:space="0" w:color="auto"/>
            </w:tcBorders>
            <w:shd w:val="clear" w:color="auto" w:fill="auto"/>
            <w:vAlign w:val="bottom"/>
          </w:tcPr>
          <w:p w14:paraId="70CB7615" w14:textId="77777777" w:rsidR="003F3AFB" w:rsidRPr="00B61559" w:rsidRDefault="003F3AFB" w:rsidP="00E46459">
            <w:pPr>
              <w:spacing w:line="263" w:lineRule="exact"/>
              <w:ind w:left="100"/>
              <w:rPr>
                <w:b/>
                <w:i/>
              </w:rPr>
            </w:pPr>
            <w:r w:rsidRPr="00B61559">
              <w:rPr>
                <w:b/>
                <w:i/>
              </w:rPr>
              <w:t>Conduită senzorio-</w:t>
            </w:r>
          </w:p>
        </w:tc>
        <w:tc>
          <w:tcPr>
            <w:tcW w:w="6560" w:type="dxa"/>
            <w:tcBorders>
              <w:right w:val="single" w:sz="8" w:space="0" w:color="auto"/>
            </w:tcBorders>
            <w:shd w:val="clear" w:color="auto" w:fill="auto"/>
            <w:vAlign w:val="bottom"/>
          </w:tcPr>
          <w:p w14:paraId="487E0481" w14:textId="77777777" w:rsidR="003F3AFB" w:rsidRPr="00B61559" w:rsidRDefault="003F3AFB" w:rsidP="00E46459">
            <w:pPr>
              <w:spacing w:line="263" w:lineRule="exact"/>
              <w:ind w:left="100"/>
            </w:pPr>
            <w:r w:rsidRPr="00B61559">
              <w:t>2.1. Utilizează simţurile (văzul, auzul, simţul tactil, mirosul etc.)</w:t>
            </w:r>
          </w:p>
        </w:tc>
      </w:tr>
      <w:tr w:rsidR="003F3AFB" w:rsidRPr="00B61559" w14:paraId="4034475B" w14:textId="77777777" w:rsidTr="0003439F">
        <w:trPr>
          <w:trHeight w:val="317"/>
        </w:trPr>
        <w:tc>
          <w:tcPr>
            <w:tcW w:w="840" w:type="dxa"/>
            <w:tcBorders>
              <w:left w:val="single" w:sz="8" w:space="0" w:color="auto"/>
              <w:right w:val="single" w:sz="8" w:space="0" w:color="auto"/>
            </w:tcBorders>
            <w:shd w:val="clear" w:color="auto" w:fill="auto"/>
            <w:vAlign w:val="bottom"/>
          </w:tcPr>
          <w:p w14:paraId="2EFE8921" w14:textId="77777777" w:rsidR="003F3AFB" w:rsidRPr="00B61559" w:rsidRDefault="003F3AFB" w:rsidP="00E46459">
            <w:pPr>
              <w:spacing w:line="0" w:lineRule="atLeast"/>
            </w:pPr>
          </w:p>
        </w:tc>
        <w:tc>
          <w:tcPr>
            <w:tcW w:w="2280" w:type="dxa"/>
            <w:gridSpan w:val="2"/>
            <w:tcBorders>
              <w:right w:val="single" w:sz="8" w:space="0" w:color="auto"/>
            </w:tcBorders>
            <w:shd w:val="clear" w:color="auto" w:fill="auto"/>
            <w:vAlign w:val="bottom"/>
          </w:tcPr>
          <w:p w14:paraId="75DF8895" w14:textId="77777777" w:rsidR="003F3AFB" w:rsidRPr="00B61559" w:rsidRDefault="003F3AFB" w:rsidP="00E46459">
            <w:pPr>
              <w:spacing w:line="0" w:lineRule="atLeast"/>
              <w:ind w:left="100"/>
              <w:rPr>
                <w:b/>
                <w:i/>
              </w:rPr>
            </w:pPr>
            <w:r w:rsidRPr="00B61559">
              <w:rPr>
                <w:b/>
                <w:i/>
              </w:rPr>
              <w:t>motorie, pentru</w:t>
            </w:r>
          </w:p>
        </w:tc>
        <w:tc>
          <w:tcPr>
            <w:tcW w:w="6560" w:type="dxa"/>
            <w:tcBorders>
              <w:right w:val="single" w:sz="8" w:space="0" w:color="auto"/>
            </w:tcBorders>
            <w:shd w:val="clear" w:color="auto" w:fill="auto"/>
            <w:vAlign w:val="bottom"/>
          </w:tcPr>
          <w:p w14:paraId="1B87B4EA" w14:textId="77777777" w:rsidR="003F3AFB" w:rsidRPr="00B61559" w:rsidRDefault="003F3AFB" w:rsidP="00E46459">
            <w:pPr>
              <w:spacing w:line="0" w:lineRule="atLeast"/>
              <w:ind w:left="100"/>
            </w:pPr>
            <w:r w:rsidRPr="00B61559">
              <w:t>în interacţiunea cu mediul apropiat.</w:t>
            </w:r>
          </w:p>
        </w:tc>
      </w:tr>
      <w:tr w:rsidR="003F3AFB" w:rsidRPr="00B61559" w14:paraId="1F8DDBF6" w14:textId="77777777" w:rsidTr="0003439F">
        <w:trPr>
          <w:trHeight w:val="319"/>
        </w:trPr>
        <w:tc>
          <w:tcPr>
            <w:tcW w:w="840" w:type="dxa"/>
            <w:tcBorders>
              <w:left w:val="single" w:sz="8" w:space="0" w:color="auto"/>
              <w:right w:val="single" w:sz="8" w:space="0" w:color="auto"/>
            </w:tcBorders>
            <w:shd w:val="clear" w:color="auto" w:fill="auto"/>
            <w:vAlign w:val="bottom"/>
          </w:tcPr>
          <w:p w14:paraId="30A23970" w14:textId="77777777" w:rsidR="003F3AFB" w:rsidRPr="00B61559" w:rsidRDefault="003F3AFB" w:rsidP="00E46459">
            <w:pPr>
              <w:spacing w:line="0" w:lineRule="atLeast"/>
            </w:pPr>
          </w:p>
        </w:tc>
        <w:tc>
          <w:tcPr>
            <w:tcW w:w="2280" w:type="dxa"/>
            <w:gridSpan w:val="2"/>
            <w:tcBorders>
              <w:right w:val="single" w:sz="8" w:space="0" w:color="auto"/>
            </w:tcBorders>
            <w:shd w:val="clear" w:color="auto" w:fill="auto"/>
            <w:vAlign w:val="bottom"/>
          </w:tcPr>
          <w:p w14:paraId="5A824D2F" w14:textId="77777777" w:rsidR="003F3AFB" w:rsidRPr="00B61559" w:rsidRDefault="003F3AFB" w:rsidP="00E46459">
            <w:pPr>
              <w:spacing w:line="0" w:lineRule="atLeast"/>
              <w:ind w:left="100"/>
              <w:rPr>
                <w:b/>
                <w:i/>
              </w:rPr>
            </w:pPr>
            <w:r w:rsidRPr="00B61559">
              <w:rPr>
                <w:b/>
                <w:i/>
              </w:rPr>
              <w:t>orientarea mișcării</w:t>
            </w:r>
          </w:p>
        </w:tc>
        <w:tc>
          <w:tcPr>
            <w:tcW w:w="6560" w:type="dxa"/>
            <w:tcBorders>
              <w:right w:val="single" w:sz="8" w:space="0" w:color="auto"/>
            </w:tcBorders>
            <w:shd w:val="clear" w:color="auto" w:fill="auto"/>
            <w:vAlign w:val="bottom"/>
          </w:tcPr>
          <w:p w14:paraId="53D7F990" w14:textId="77777777" w:rsidR="003F3AFB" w:rsidRPr="00B61559" w:rsidRDefault="003F3AFB" w:rsidP="00E46459">
            <w:pPr>
              <w:spacing w:line="0" w:lineRule="atLeast"/>
              <w:ind w:left="100"/>
            </w:pPr>
            <w:r w:rsidRPr="00B61559">
              <w:t>2.2. Se orientează în spațiu pe baza simțurilor.</w:t>
            </w:r>
          </w:p>
        </w:tc>
      </w:tr>
      <w:tr w:rsidR="003F3AFB" w:rsidRPr="00B61559" w14:paraId="6BB0CD17" w14:textId="77777777" w:rsidTr="0003439F">
        <w:trPr>
          <w:trHeight w:val="312"/>
        </w:trPr>
        <w:tc>
          <w:tcPr>
            <w:tcW w:w="840" w:type="dxa"/>
            <w:tcBorders>
              <w:left w:val="single" w:sz="8" w:space="0" w:color="auto"/>
              <w:right w:val="single" w:sz="8" w:space="0" w:color="auto"/>
            </w:tcBorders>
            <w:shd w:val="clear" w:color="auto" w:fill="auto"/>
            <w:vAlign w:val="bottom"/>
          </w:tcPr>
          <w:p w14:paraId="203C2D42" w14:textId="77777777" w:rsidR="003F3AFB" w:rsidRPr="00B61559" w:rsidRDefault="003F3AFB" w:rsidP="00E46459">
            <w:pPr>
              <w:spacing w:line="0" w:lineRule="atLeast"/>
            </w:pPr>
          </w:p>
        </w:tc>
        <w:tc>
          <w:tcPr>
            <w:tcW w:w="1180" w:type="dxa"/>
            <w:shd w:val="clear" w:color="auto" w:fill="auto"/>
            <w:vAlign w:val="bottom"/>
          </w:tcPr>
          <w:p w14:paraId="3FA0FBFE" w14:textId="77777777" w:rsidR="003F3AFB" w:rsidRPr="00B61559" w:rsidRDefault="003F3AFB" w:rsidP="00E46459">
            <w:pPr>
              <w:spacing w:line="0" w:lineRule="atLeast"/>
            </w:pPr>
          </w:p>
        </w:tc>
        <w:tc>
          <w:tcPr>
            <w:tcW w:w="1100" w:type="dxa"/>
            <w:tcBorders>
              <w:right w:val="single" w:sz="8" w:space="0" w:color="auto"/>
            </w:tcBorders>
            <w:shd w:val="clear" w:color="auto" w:fill="auto"/>
            <w:vAlign w:val="bottom"/>
          </w:tcPr>
          <w:p w14:paraId="1DF00FE6" w14:textId="77777777" w:rsidR="003F3AFB" w:rsidRPr="00B61559" w:rsidRDefault="003F3AFB" w:rsidP="00E46459">
            <w:pPr>
              <w:spacing w:line="0" w:lineRule="atLeast"/>
            </w:pPr>
          </w:p>
        </w:tc>
        <w:tc>
          <w:tcPr>
            <w:tcW w:w="6560" w:type="dxa"/>
            <w:tcBorders>
              <w:right w:val="single" w:sz="8" w:space="0" w:color="auto"/>
            </w:tcBorders>
            <w:shd w:val="clear" w:color="auto" w:fill="auto"/>
            <w:vAlign w:val="bottom"/>
          </w:tcPr>
          <w:p w14:paraId="1D9EAF1E" w14:textId="77777777" w:rsidR="003F3AFB" w:rsidRPr="00B61559" w:rsidRDefault="003F3AFB" w:rsidP="00E46459">
            <w:pPr>
              <w:spacing w:line="0" w:lineRule="atLeast"/>
              <w:ind w:left="100"/>
            </w:pPr>
            <w:r w:rsidRPr="00B61559">
              <w:t>2.3. Își coordonează mișcările în funcție de ritm, cadență, pauză,</w:t>
            </w:r>
          </w:p>
        </w:tc>
      </w:tr>
      <w:tr w:rsidR="003F3AFB" w:rsidRPr="00B61559" w14:paraId="7AECD455" w14:textId="77777777" w:rsidTr="0003439F">
        <w:trPr>
          <w:trHeight w:val="317"/>
        </w:trPr>
        <w:tc>
          <w:tcPr>
            <w:tcW w:w="840" w:type="dxa"/>
            <w:tcBorders>
              <w:left w:val="single" w:sz="8" w:space="0" w:color="auto"/>
              <w:right w:val="single" w:sz="8" w:space="0" w:color="auto"/>
            </w:tcBorders>
            <w:shd w:val="clear" w:color="auto" w:fill="auto"/>
            <w:vAlign w:val="bottom"/>
          </w:tcPr>
          <w:p w14:paraId="78B8D839" w14:textId="77777777" w:rsidR="003F3AFB" w:rsidRPr="00B61559" w:rsidRDefault="003F3AFB" w:rsidP="00E46459">
            <w:pPr>
              <w:spacing w:line="0" w:lineRule="atLeast"/>
            </w:pPr>
          </w:p>
        </w:tc>
        <w:tc>
          <w:tcPr>
            <w:tcW w:w="1180" w:type="dxa"/>
            <w:shd w:val="clear" w:color="auto" w:fill="auto"/>
            <w:vAlign w:val="bottom"/>
          </w:tcPr>
          <w:p w14:paraId="664C000F" w14:textId="77777777" w:rsidR="003F3AFB" w:rsidRPr="00B61559" w:rsidRDefault="003F3AFB" w:rsidP="00E46459">
            <w:pPr>
              <w:spacing w:line="0" w:lineRule="atLeast"/>
            </w:pPr>
          </w:p>
        </w:tc>
        <w:tc>
          <w:tcPr>
            <w:tcW w:w="1100" w:type="dxa"/>
            <w:tcBorders>
              <w:right w:val="single" w:sz="8" w:space="0" w:color="auto"/>
            </w:tcBorders>
            <w:shd w:val="clear" w:color="auto" w:fill="auto"/>
            <w:vAlign w:val="bottom"/>
          </w:tcPr>
          <w:p w14:paraId="0CAB3B4F" w14:textId="77777777" w:rsidR="003F3AFB" w:rsidRPr="00B61559" w:rsidRDefault="003F3AFB" w:rsidP="00E46459">
            <w:pPr>
              <w:spacing w:line="0" w:lineRule="atLeast"/>
            </w:pPr>
          </w:p>
        </w:tc>
        <w:tc>
          <w:tcPr>
            <w:tcW w:w="6560" w:type="dxa"/>
            <w:tcBorders>
              <w:right w:val="single" w:sz="8" w:space="0" w:color="auto"/>
            </w:tcBorders>
            <w:shd w:val="clear" w:color="auto" w:fill="auto"/>
            <w:vAlign w:val="bottom"/>
          </w:tcPr>
          <w:p w14:paraId="200F02D8" w14:textId="77777777" w:rsidR="003F3AFB" w:rsidRPr="00B61559" w:rsidRDefault="003F3AFB" w:rsidP="00E46459">
            <w:pPr>
              <w:spacing w:line="0" w:lineRule="atLeast"/>
              <w:ind w:left="100"/>
            </w:pPr>
            <w:r w:rsidRPr="00B61559">
              <w:t>semnale sonore, melodii.</w:t>
            </w:r>
          </w:p>
        </w:tc>
      </w:tr>
      <w:tr w:rsidR="003F3AFB" w:rsidRPr="00B61559" w14:paraId="2BE03A61" w14:textId="77777777" w:rsidTr="0003439F">
        <w:trPr>
          <w:trHeight w:val="48"/>
        </w:trPr>
        <w:tc>
          <w:tcPr>
            <w:tcW w:w="840" w:type="dxa"/>
            <w:tcBorders>
              <w:left w:val="single" w:sz="8" w:space="0" w:color="auto"/>
              <w:bottom w:val="single" w:sz="8" w:space="0" w:color="auto"/>
              <w:right w:val="single" w:sz="8" w:space="0" w:color="auto"/>
            </w:tcBorders>
            <w:shd w:val="clear" w:color="auto" w:fill="auto"/>
            <w:vAlign w:val="bottom"/>
          </w:tcPr>
          <w:p w14:paraId="6A9AC619" w14:textId="77777777" w:rsidR="003F3AFB" w:rsidRPr="00B61559" w:rsidRDefault="003F3AFB" w:rsidP="00E46459">
            <w:pPr>
              <w:spacing w:line="0" w:lineRule="atLeast"/>
            </w:pPr>
          </w:p>
        </w:tc>
        <w:tc>
          <w:tcPr>
            <w:tcW w:w="2280" w:type="dxa"/>
            <w:gridSpan w:val="2"/>
            <w:tcBorders>
              <w:bottom w:val="single" w:sz="8" w:space="0" w:color="auto"/>
              <w:right w:val="single" w:sz="8" w:space="0" w:color="auto"/>
            </w:tcBorders>
            <w:shd w:val="clear" w:color="auto" w:fill="auto"/>
            <w:vAlign w:val="bottom"/>
          </w:tcPr>
          <w:p w14:paraId="4EAEABC9" w14:textId="77777777" w:rsidR="003F3AFB" w:rsidRPr="00B61559" w:rsidRDefault="003F3AFB" w:rsidP="00E46459">
            <w:pPr>
              <w:spacing w:line="0" w:lineRule="atLeast"/>
            </w:pPr>
          </w:p>
        </w:tc>
        <w:tc>
          <w:tcPr>
            <w:tcW w:w="6560" w:type="dxa"/>
            <w:tcBorders>
              <w:bottom w:val="single" w:sz="8" w:space="0" w:color="auto"/>
              <w:right w:val="single" w:sz="8" w:space="0" w:color="auto"/>
            </w:tcBorders>
            <w:shd w:val="clear" w:color="auto" w:fill="auto"/>
            <w:vAlign w:val="bottom"/>
          </w:tcPr>
          <w:p w14:paraId="1E011DC8" w14:textId="77777777" w:rsidR="003F3AFB" w:rsidRPr="00B61559" w:rsidRDefault="003F3AFB" w:rsidP="00E46459">
            <w:pPr>
              <w:spacing w:line="0" w:lineRule="atLeast"/>
            </w:pPr>
          </w:p>
        </w:tc>
      </w:tr>
      <w:tr w:rsidR="003F3AFB" w:rsidRPr="00B61559" w14:paraId="5CFB4149" w14:textId="77777777" w:rsidTr="0003439F">
        <w:trPr>
          <w:trHeight w:val="263"/>
        </w:trPr>
        <w:tc>
          <w:tcPr>
            <w:tcW w:w="840" w:type="dxa"/>
            <w:tcBorders>
              <w:left w:val="single" w:sz="8" w:space="0" w:color="auto"/>
              <w:right w:val="single" w:sz="8" w:space="0" w:color="auto"/>
            </w:tcBorders>
            <w:shd w:val="clear" w:color="auto" w:fill="auto"/>
            <w:vAlign w:val="bottom"/>
          </w:tcPr>
          <w:p w14:paraId="542C61F8" w14:textId="77777777" w:rsidR="003F3AFB" w:rsidRPr="00B61559" w:rsidRDefault="003F3AFB" w:rsidP="00E46459">
            <w:pPr>
              <w:spacing w:line="263" w:lineRule="exact"/>
              <w:ind w:left="120"/>
              <w:rPr>
                <w:b/>
                <w:i/>
              </w:rPr>
            </w:pPr>
            <w:r w:rsidRPr="00B61559">
              <w:rPr>
                <w:b/>
                <w:i/>
              </w:rPr>
              <w:t>3</w:t>
            </w:r>
          </w:p>
        </w:tc>
        <w:tc>
          <w:tcPr>
            <w:tcW w:w="2280" w:type="dxa"/>
            <w:gridSpan w:val="2"/>
            <w:tcBorders>
              <w:right w:val="single" w:sz="8" w:space="0" w:color="auto"/>
            </w:tcBorders>
            <w:shd w:val="clear" w:color="auto" w:fill="auto"/>
            <w:vAlign w:val="bottom"/>
          </w:tcPr>
          <w:p w14:paraId="45B752EA" w14:textId="77777777" w:rsidR="003F3AFB" w:rsidRPr="00B61559" w:rsidRDefault="003F3AFB" w:rsidP="00E46459">
            <w:pPr>
              <w:spacing w:line="263" w:lineRule="exact"/>
              <w:ind w:left="100"/>
              <w:rPr>
                <w:b/>
                <w:i/>
              </w:rPr>
            </w:pPr>
            <w:r w:rsidRPr="00B61559">
              <w:rPr>
                <w:b/>
                <w:i/>
              </w:rPr>
              <w:t>Sănătate (nutriție,</w:t>
            </w:r>
          </w:p>
        </w:tc>
        <w:tc>
          <w:tcPr>
            <w:tcW w:w="6560" w:type="dxa"/>
            <w:tcBorders>
              <w:right w:val="single" w:sz="8" w:space="0" w:color="auto"/>
            </w:tcBorders>
            <w:shd w:val="clear" w:color="auto" w:fill="auto"/>
            <w:vAlign w:val="bottom"/>
          </w:tcPr>
          <w:p w14:paraId="24F4C376" w14:textId="77777777" w:rsidR="003F3AFB" w:rsidRPr="00B61559" w:rsidRDefault="003F3AFB" w:rsidP="00E46459">
            <w:pPr>
              <w:spacing w:line="263" w:lineRule="exact"/>
              <w:ind w:left="100"/>
            </w:pPr>
            <w:r w:rsidRPr="00B61559">
              <w:t>3.1.  Exersează,  cu  sprijin,  respectarea  unor  principii  de  bază</w:t>
            </w:r>
          </w:p>
        </w:tc>
      </w:tr>
      <w:tr w:rsidR="003F3AFB" w:rsidRPr="00B61559" w14:paraId="7319B4CD" w14:textId="77777777" w:rsidTr="0003439F">
        <w:trPr>
          <w:trHeight w:val="319"/>
        </w:trPr>
        <w:tc>
          <w:tcPr>
            <w:tcW w:w="840" w:type="dxa"/>
            <w:tcBorders>
              <w:left w:val="single" w:sz="8" w:space="0" w:color="auto"/>
              <w:right w:val="single" w:sz="8" w:space="0" w:color="auto"/>
            </w:tcBorders>
            <w:shd w:val="clear" w:color="auto" w:fill="auto"/>
            <w:vAlign w:val="bottom"/>
          </w:tcPr>
          <w:p w14:paraId="2E0468EF" w14:textId="77777777" w:rsidR="003F3AFB" w:rsidRPr="00B61559" w:rsidRDefault="003F3AFB" w:rsidP="00E46459">
            <w:pPr>
              <w:spacing w:line="0" w:lineRule="atLeast"/>
            </w:pPr>
          </w:p>
        </w:tc>
        <w:tc>
          <w:tcPr>
            <w:tcW w:w="2280" w:type="dxa"/>
            <w:gridSpan w:val="2"/>
            <w:tcBorders>
              <w:right w:val="single" w:sz="8" w:space="0" w:color="auto"/>
            </w:tcBorders>
            <w:shd w:val="clear" w:color="auto" w:fill="auto"/>
            <w:vAlign w:val="bottom"/>
          </w:tcPr>
          <w:p w14:paraId="7A3A6360" w14:textId="77777777" w:rsidR="003F3AFB" w:rsidRPr="00B61559" w:rsidRDefault="003F3AFB" w:rsidP="00E46459">
            <w:pPr>
              <w:spacing w:line="0" w:lineRule="atLeast"/>
              <w:ind w:left="100"/>
              <w:rPr>
                <w:b/>
                <w:i/>
              </w:rPr>
            </w:pPr>
            <w:r w:rsidRPr="00B61559">
              <w:rPr>
                <w:b/>
                <w:i/>
              </w:rPr>
              <w:t>îngrijire, igienă</w:t>
            </w:r>
          </w:p>
        </w:tc>
        <w:tc>
          <w:tcPr>
            <w:tcW w:w="6560" w:type="dxa"/>
            <w:tcBorders>
              <w:right w:val="single" w:sz="8" w:space="0" w:color="auto"/>
            </w:tcBorders>
            <w:shd w:val="clear" w:color="auto" w:fill="auto"/>
            <w:vAlign w:val="bottom"/>
          </w:tcPr>
          <w:p w14:paraId="2D034FD0" w14:textId="77777777" w:rsidR="003F3AFB" w:rsidRPr="00B61559" w:rsidRDefault="003F3AFB" w:rsidP="00E46459">
            <w:pPr>
              <w:spacing w:line="0" w:lineRule="atLeast"/>
              <w:ind w:left="100"/>
            </w:pPr>
            <w:r w:rsidRPr="00B61559">
              <w:t>specifice unei alimentaţii sănătoase</w:t>
            </w:r>
          </w:p>
        </w:tc>
      </w:tr>
      <w:tr w:rsidR="003F3AFB" w:rsidRPr="00B61559" w14:paraId="7849BDDB" w14:textId="77777777" w:rsidTr="0003439F">
        <w:trPr>
          <w:trHeight w:val="317"/>
        </w:trPr>
        <w:tc>
          <w:tcPr>
            <w:tcW w:w="840" w:type="dxa"/>
            <w:tcBorders>
              <w:left w:val="single" w:sz="8" w:space="0" w:color="auto"/>
              <w:right w:val="single" w:sz="8" w:space="0" w:color="auto"/>
            </w:tcBorders>
            <w:shd w:val="clear" w:color="auto" w:fill="auto"/>
            <w:vAlign w:val="bottom"/>
          </w:tcPr>
          <w:p w14:paraId="3C3A1F4C" w14:textId="77777777" w:rsidR="003F3AFB" w:rsidRPr="00B61559" w:rsidRDefault="003F3AFB" w:rsidP="00E46459">
            <w:pPr>
              <w:spacing w:line="0" w:lineRule="atLeast"/>
            </w:pPr>
          </w:p>
        </w:tc>
        <w:tc>
          <w:tcPr>
            <w:tcW w:w="2280" w:type="dxa"/>
            <w:gridSpan w:val="2"/>
            <w:tcBorders>
              <w:right w:val="single" w:sz="8" w:space="0" w:color="auto"/>
            </w:tcBorders>
            <w:shd w:val="clear" w:color="auto" w:fill="auto"/>
            <w:vAlign w:val="bottom"/>
          </w:tcPr>
          <w:p w14:paraId="1CCF8625" w14:textId="77777777" w:rsidR="003F3AFB" w:rsidRPr="00B61559" w:rsidRDefault="003F3AFB" w:rsidP="00E46459">
            <w:pPr>
              <w:spacing w:line="0" w:lineRule="atLeast"/>
              <w:ind w:left="100"/>
              <w:rPr>
                <w:b/>
                <w:i/>
              </w:rPr>
            </w:pPr>
            <w:r w:rsidRPr="00B61559">
              <w:rPr>
                <w:b/>
                <w:i/>
              </w:rPr>
              <w:t>personală) și</w:t>
            </w:r>
          </w:p>
        </w:tc>
        <w:tc>
          <w:tcPr>
            <w:tcW w:w="6560" w:type="dxa"/>
            <w:tcBorders>
              <w:right w:val="single" w:sz="8" w:space="0" w:color="auto"/>
            </w:tcBorders>
            <w:shd w:val="clear" w:color="auto" w:fill="auto"/>
            <w:vAlign w:val="bottom"/>
          </w:tcPr>
          <w:p w14:paraId="605A039E" w14:textId="77777777" w:rsidR="003F3AFB" w:rsidRPr="00B61559" w:rsidRDefault="003F3AFB" w:rsidP="00E46459">
            <w:pPr>
              <w:spacing w:line="0" w:lineRule="atLeast"/>
              <w:ind w:left="100"/>
            </w:pPr>
            <w:r w:rsidRPr="00B61559">
              <w:t>3.2. Manifestă deprinderi de păstrare a igienei personale</w:t>
            </w:r>
          </w:p>
        </w:tc>
      </w:tr>
      <w:tr w:rsidR="003F3AFB" w:rsidRPr="00B61559" w14:paraId="717DAD54" w14:textId="77777777" w:rsidTr="0003439F">
        <w:trPr>
          <w:trHeight w:val="317"/>
        </w:trPr>
        <w:tc>
          <w:tcPr>
            <w:tcW w:w="840" w:type="dxa"/>
            <w:tcBorders>
              <w:left w:val="single" w:sz="8" w:space="0" w:color="auto"/>
              <w:right w:val="single" w:sz="8" w:space="0" w:color="auto"/>
            </w:tcBorders>
            <w:shd w:val="clear" w:color="auto" w:fill="auto"/>
            <w:vAlign w:val="bottom"/>
          </w:tcPr>
          <w:p w14:paraId="40056542" w14:textId="77777777" w:rsidR="003F3AFB" w:rsidRPr="00B61559" w:rsidRDefault="003F3AFB" w:rsidP="00E46459">
            <w:pPr>
              <w:spacing w:line="0" w:lineRule="atLeast"/>
            </w:pPr>
          </w:p>
        </w:tc>
        <w:tc>
          <w:tcPr>
            <w:tcW w:w="2280" w:type="dxa"/>
            <w:gridSpan w:val="2"/>
            <w:tcBorders>
              <w:right w:val="single" w:sz="8" w:space="0" w:color="auto"/>
            </w:tcBorders>
            <w:shd w:val="clear" w:color="auto" w:fill="auto"/>
            <w:vAlign w:val="bottom"/>
          </w:tcPr>
          <w:p w14:paraId="2A0A61A1" w14:textId="77777777" w:rsidR="003F3AFB" w:rsidRPr="00B61559" w:rsidRDefault="003F3AFB" w:rsidP="00E46459">
            <w:pPr>
              <w:spacing w:line="0" w:lineRule="atLeast"/>
              <w:ind w:left="100"/>
              <w:rPr>
                <w:b/>
                <w:i/>
              </w:rPr>
            </w:pPr>
            <w:r w:rsidRPr="00B61559">
              <w:rPr>
                <w:b/>
                <w:i/>
              </w:rPr>
              <w:t>practici privind</w:t>
            </w:r>
            <w:r w:rsidR="002A7B13" w:rsidRPr="00B61559">
              <w:rPr>
                <w:b/>
                <w:i/>
              </w:rPr>
              <w:t xml:space="preserve"> securitatea personală</w:t>
            </w:r>
          </w:p>
          <w:p w14:paraId="6B50305B" w14:textId="77777777" w:rsidR="00400C45" w:rsidRPr="00B61559" w:rsidRDefault="00400C45" w:rsidP="00E46459">
            <w:pPr>
              <w:spacing w:line="0" w:lineRule="atLeast"/>
              <w:ind w:left="100"/>
              <w:rPr>
                <w:b/>
                <w:i/>
              </w:rPr>
            </w:pPr>
          </w:p>
        </w:tc>
        <w:tc>
          <w:tcPr>
            <w:tcW w:w="6560" w:type="dxa"/>
            <w:tcBorders>
              <w:right w:val="single" w:sz="8" w:space="0" w:color="auto"/>
            </w:tcBorders>
            <w:shd w:val="clear" w:color="auto" w:fill="auto"/>
            <w:vAlign w:val="bottom"/>
          </w:tcPr>
          <w:p w14:paraId="7E5C0F36" w14:textId="77777777" w:rsidR="003F3AFB" w:rsidRPr="00B61559" w:rsidRDefault="003F3AFB" w:rsidP="00E46459">
            <w:pPr>
              <w:spacing w:line="0" w:lineRule="atLeast"/>
              <w:ind w:left="100"/>
            </w:pPr>
            <w:r w:rsidRPr="00B61559">
              <w:t>3.3. Demonstrează abilităţi de autoprotecţie faţă de obiecte şi</w:t>
            </w:r>
            <w:r w:rsidR="00400C45" w:rsidRPr="00B61559">
              <w:t xml:space="preserve"> situaţii periculoase</w:t>
            </w:r>
          </w:p>
          <w:p w14:paraId="2CC08A12" w14:textId="77777777" w:rsidR="00400C45" w:rsidRPr="00B61559" w:rsidRDefault="00400C45" w:rsidP="00E46459">
            <w:pPr>
              <w:spacing w:line="0" w:lineRule="atLeast"/>
              <w:ind w:left="100"/>
            </w:pPr>
            <w:r w:rsidRPr="00B61559">
              <w:t>3.4.Utilizează reguli de securitate fizică personală</w:t>
            </w:r>
          </w:p>
        </w:tc>
      </w:tr>
      <w:tr w:rsidR="003F3AFB" w:rsidRPr="00B61559" w14:paraId="5A626201" w14:textId="77777777" w:rsidTr="0003439F">
        <w:trPr>
          <w:trHeight w:val="46"/>
        </w:trPr>
        <w:tc>
          <w:tcPr>
            <w:tcW w:w="840" w:type="dxa"/>
            <w:tcBorders>
              <w:left w:val="single" w:sz="8" w:space="0" w:color="auto"/>
              <w:bottom w:val="single" w:sz="8" w:space="0" w:color="auto"/>
              <w:right w:val="single" w:sz="8" w:space="0" w:color="auto"/>
            </w:tcBorders>
            <w:shd w:val="clear" w:color="auto" w:fill="auto"/>
            <w:vAlign w:val="bottom"/>
          </w:tcPr>
          <w:p w14:paraId="7D6F52B8" w14:textId="77777777" w:rsidR="003F3AFB" w:rsidRPr="00B61559" w:rsidRDefault="003F3AFB" w:rsidP="00E46459">
            <w:pPr>
              <w:spacing w:line="0" w:lineRule="atLeast"/>
            </w:pPr>
          </w:p>
        </w:tc>
        <w:tc>
          <w:tcPr>
            <w:tcW w:w="1180" w:type="dxa"/>
            <w:tcBorders>
              <w:bottom w:val="single" w:sz="8" w:space="0" w:color="auto"/>
            </w:tcBorders>
            <w:shd w:val="clear" w:color="auto" w:fill="auto"/>
            <w:vAlign w:val="bottom"/>
          </w:tcPr>
          <w:p w14:paraId="32C54991" w14:textId="77777777" w:rsidR="003F3AFB" w:rsidRPr="00B61559" w:rsidRDefault="00400C45" w:rsidP="002A7B13">
            <w:pPr>
              <w:spacing w:line="0" w:lineRule="atLeast"/>
            </w:pPr>
            <w:r w:rsidRPr="00B61559">
              <w:t xml:space="preserve">      </w:t>
            </w:r>
          </w:p>
        </w:tc>
        <w:tc>
          <w:tcPr>
            <w:tcW w:w="1100" w:type="dxa"/>
            <w:tcBorders>
              <w:bottom w:val="single" w:sz="8" w:space="0" w:color="auto"/>
              <w:right w:val="single" w:sz="8" w:space="0" w:color="auto"/>
            </w:tcBorders>
            <w:shd w:val="clear" w:color="auto" w:fill="auto"/>
            <w:vAlign w:val="bottom"/>
          </w:tcPr>
          <w:p w14:paraId="55A408BB" w14:textId="77777777" w:rsidR="003F3AFB" w:rsidRPr="00B61559" w:rsidRDefault="003F3AFB" w:rsidP="00E46459">
            <w:pPr>
              <w:spacing w:line="0" w:lineRule="atLeast"/>
            </w:pPr>
          </w:p>
        </w:tc>
        <w:tc>
          <w:tcPr>
            <w:tcW w:w="6560" w:type="dxa"/>
            <w:tcBorders>
              <w:bottom w:val="single" w:sz="8" w:space="0" w:color="auto"/>
              <w:right w:val="single" w:sz="8" w:space="0" w:color="auto"/>
            </w:tcBorders>
            <w:shd w:val="clear" w:color="auto" w:fill="auto"/>
            <w:vAlign w:val="bottom"/>
          </w:tcPr>
          <w:p w14:paraId="10EFCB99" w14:textId="77777777" w:rsidR="003F3AFB" w:rsidRPr="00B61559" w:rsidRDefault="003F3AFB" w:rsidP="00E46459">
            <w:pPr>
              <w:spacing w:line="0" w:lineRule="atLeast"/>
            </w:pPr>
          </w:p>
        </w:tc>
      </w:tr>
      <w:tr w:rsidR="003F3AFB" w:rsidRPr="00B61559" w14:paraId="3C8EB276" w14:textId="77777777" w:rsidTr="0003439F">
        <w:trPr>
          <w:trHeight w:val="485"/>
        </w:trPr>
        <w:tc>
          <w:tcPr>
            <w:tcW w:w="840" w:type="dxa"/>
            <w:shd w:val="clear" w:color="auto" w:fill="auto"/>
            <w:vAlign w:val="bottom"/>
          </w:tcPr>
          <w:p w14:paraId="0B56ADC3" w14:textId="77777777" w:rsidR="003F3AFB" w:rsidRPr="00B61559" w:rsidRDefault="003F3AFB" w:rsidP="00E46459">
            <w:pPr>
              <w:spacing w:line="0" w:lineRule="atLeast"/>
            </w:pPr>
          </w:p>
        </w:tc>
        <w:tc>
          <w:tcPr>
            <w:tcW w:w="1180" w:type="dxa"/>
            <w:shd w:val="clear" w:color="auto" w:fill="auto"/>
            <w:vAlign w:val="bottom"/>
          </w:tcPr>
          <w:p w14:paraId="1754CCD0" w14:textId="77777777" w:rsidR="003F3AFB" w:rsidRPr="00B61559" w:rsidRDefault="003F3AFB" w:rsidP="00E46459">
            <w:pPr>
              <w:spacing w:line="0" w:lineRule="atLeast"/>
            </w:pPr>
          </w:p>
        </w:tc>
        <w:tc>
          <w:tcPr>
            <w:tcW w:w="1100" w:type="dxa"/>
            <w:shd w:val="clear" w:color="auto" w:fill="auto"/>
            <w:vAlign w:val="bottom"/>
          </w:tcPr>
          <w:p w14:paraId="2B41F92B" w14:textId="77777777" w:rsidR="003F3AFB" w:rsidRPr="00B61559" w:rsidRDefault="003F3AFB" w:rsidP="00E46459">
            <w:pPr>
              <w:spacing w:line="0" w:lineRule="atLeast"/>
            </w:pPr>
          </w:p>
        </w:tc>
        <w:tc>
          <w:tcPr>
            <w:tcW w:w="6560" w:type="dxa"/>
            <w:shd w:val="clear" w:color="auto" w:fill="auto"/>
            <w:vAlign w:val="bottom"/>
          </w:tcPr>
          <w:p w14:paraId="1D00A38A" w14:textId="77777777" w:rsidR="003F3AFB" w:rsidRPr="00B61559" w:rsidRDefault="003F3AFB" w:rsidP="0003439F">
            <w:pPr>
              <w:spacing w:line="0" w:lineRule="atLeast"/>
            </w:pPr>
          </w:p>
        </w:tc>
      </w:tr>
    </w:tbl>
    <w:p w14:paraId="49611DBA" w14:textId="77777777" w:rsidR="003F3AFB" w:rsidRPr="00B61559" w:rsidRDefault="003F3AFB" w:rsidP="003F3AFB">
      <w:pPr>
        <w:sectPr w:rsidR="003F3AFB" w:rsidRPr="00B61559">
          <w:pgSz w:w="11900" w:h="16838"/>
          <w:pgMar w:top="712" w:right="1126" w:bottom="418" w:left="1120" w:header="0" w:footer="0" w:gutter="0"/>
          <w:cols w:space="0" w:equalWidth="0">
            <w:col w:w="9660"/>
          </w:cols>
          <w:docGrid w:linePitch="360"/>
        </w:sectPr>
      </w:pPr>
    </w:p>
    <w:p w14:paraId="2DBE3FA3" w14:textId="77777777" w:rsidR="003F3AFB" w:rsidRPr="00B61559" w:rsidRDefault="003F3AFB" w:rsidP="003F3AFB">
      <w:pPr>
        <w:spacing w:line="311" w:lineRule="exact"/>
      </w:pPr>
      <w:bookmarkStart w:id="1" w:name="page18"/>
      <w:bookmarkEnd w:id="1"/>
    </w:p>
    <w:p w14:paraId="769C2C99" w14:textId="77777777" w:rsidR="003F3AFB" w:rsidRPr="00B61559" w:rsidRDefault="003F3AFB" w:rsidP="00590A8D">
      <w:pPr>
        <w:numPr>
          <w:ilvl w:val="0"/>
          <w:numId w:val="29"/>
        </w:numPr>
        <w:tabs>
          <w:tab w:val="left" w:pos="1020"/>
        </w:tabs>
        <w:suppressAutoHyphens w:val="0"/>
        <w:spacing w:line="0" w:lineRule="atLeast"/>
        <w:ind w:left="1020" w:hanging="361"/>
        <w:rPr>
          <w:b/>
          <w:i/>
        </w:rPr>
      </w:pPr>
      <w:r w:rsidRPr="00B61559">
        <w:rPr>
          <w:b/>
          <w:i/>
        </w:rPr>
        <w:t>DEZVOLTAREA SOCIO-EMOȚIONALĂ</w:t>
      </w:r>
    </w:p>
    <w:p w14:paraId="6067E85C" w14:textId="77777777" w:rsidR="003F3AFB" w:rsidRPr="00B61559" w:rsidRDefault="003F3AFB" w:rsidP="003F3AFB">
      <w:pPr>
        <w:spacing w:line="2" w:lineRule="exact"/>
        <w:rPr>
          <w:b/>
          <w:i/>
        </w:rPr>
      </w:pPr>
    </w:p>
    <w:p w14:paraId="0D49F827" w14:textId="77777777" w:rsidR="00B96A9B" w:rsidRPr="00B61559" w:rsidRDefault="003F3AFB" w:rsidP="00F74037">
      <w:pPr>
        <w:spacing w:line="0" w:lineRule="atLeast"/>
        <w:ind w:left="300"/>
        <w:rPr>
          <w:b/>
        </w:rPr>
      </w:pPr>
      <w:r w:rsidRPr="00B61559">
        <w:rPr>
          <w:b/>
        </w:rPr>
        <w:t>Nivel preșcolar (de la 3 la 6 ani)</w:t>
      </w:r>
    </w:p>
    <w:tbl>
      <w:tblPr>
        <w:tblW w:w="0" w:type="auto"/>
        <w:tblInd w:w="10" w:type="dxa"/>
        <w:tblLayout w:type="fixed"/>
        <w:tblCellMar>
          <w:left w:w="0" w:type="dxa"/>
          <w:right w:w="0" w:type="dxa"/>
        </w:tblCellMar>
        <w:tblLook w:val="0000" w:firstRow="0" w:lastRow="0" w:firstColumn="0" w:lastColumn="0" w:noHBand="0" w:noVBand="0"/>
      </w:tblPr>
      <w:tblGrid>
        <w:gridCol w:w="840"/>
        <w:gridCol w:w="2600"/>
        <w:gridCol w:w="6240"/>
      </w:tblGrid>
      <w:tr w:rsidR="003F3AFB" w:rsidRPr="00B61559" w14:paraId="7D4608DC" w14:textId="77777777" w:rsidTr="00E46459">
        <w:trPr>
          <w:trHeight w:val="283"/>
        </w:trPr>
        <w:tc>
          <w:tcPr>
            <w:tcW w:w="840" w:type="dxa"/>
            <w:tcBorders>
              <w:top w:val="single" w:sz="8" w:space="0" w:color="auto"/>
              <w:left w:val="single" w:sz="8" w:space="0" w:color="auto"/>
              <w:right w:val="single" w:sz="8" w:space="0" w:color="auto"/>
            </w:tcBorders>
            <w:shd w:val="clear" w:color="auto" w:fill="auto"/>
            <w:vAlign w:val="bottom"/>
          </w:tcPr>
          <w:p w14:paraId="69C1A4C4" w14:textId="77777777" w:rsidR="003F3AFB" w:rsidRPr="00B61559" w:rsidRDefault="003F3AFB" w:rsidP="00E46459">
            <w:pPr>
              <w:spacing w:line="0" w:lineRule="atLeast"/>
              <w:ind w:left="120"/>
              <w:rPr>
                <w:b/>
                <w:i/>
              </w:rPr>
            </w:pPr>
            <w:r w:rsidRPr="00B61559">
              <w:rPr>
                <w:b/>
                <w:i/>
              </w:rPr>
              <w:t>Nr.</w:t>
            </w:r>
          </w:p>
        </w:tc>
        <w:tc>
          <w:tcPr>
            <w:tcW w:w="2600" w:type="dxa"/>
            <w:tcBorders>
              <w:top w:val="single" w:sz="8" w:space="0" w:color="auto"/>
              <w:right w:val="single" w:sz="8" w:space="0" w:color="auto"/>
            </w:tcBorders>
            <w:shd w:val="clear" w:color="auto" w:fill="auto"/>
            <w:vAlign w:val="bottom"/>
          </w:tcPr>
          <w:p w14:paraId="44DAE0AC" w14:textId="77777777" w:rsidR="003F3AFB" w:rsidRPr="00B61559" w:rsidRDefault="003F3AFB" w:rsidP="00E46459">
            <w:pPr>
              <w:spacing w:line="0" w:lineRule="atLeast"/>
              <w:ind w:left="80"/>
              <w:rPr>
                <w:b/>
                <w:i/>
              </w:rPr>
            </w:pPr>
            <w:r w:rsidRPr="00B61559">
              <w:rPr>
                <w:b/>
                <w:i/>
              </w:rPr>
              <w:t>Dimensiuni ale</w:t>
            </w:r>
          </w:p>
        </w:tc>
        <w:tc>
          <w:tcPr>
            <w:tcW w:w="6240" w:type="dxa"/>
            <w:tcBorders>
              <w:top w:val="single" w:sz="8" w:space="0" w:color="auto"/>
              <w:right w:val="single" w:sz="8" w:space="0" w:color="auto"/>
            </w:tcBorders>
            <w:shd w:val="clear" w:color="auto" w:fill="auto"/>
            <w:vAlign w:val="bottom"/>
          </w:tcPr>
          <w:p w14:paraId="1BEA0EC9" w14:textId="77777777" w:rsidR="003F3AFB" w:rsidRPr="00B61559" w:rsidRDefault="003F3AFB" w:rsidP="00E46459">
            <w:pPr>
              <w:spacing w:line="0" w:lineRule="atLeast"/>
              <w:ind w:left="80"/>
              <w:rPr>
                <w:b/>
                <w:i/>
              </w:rPr>
            </w:pPr>
            <w:r w:rsidRPr="00B61559">
              <w:rPr>
                <w:b/>
                <w:i/>
              </w:rPr>
              <w:t>La finalul perioadei preșcolare, copilul va manifesta o serie</w:t>
            </w:r>
          </w:p>
        </w:tc>
      </w:tr>
      <w:tr w:rsidR="003F3AFB" w:rsidRPr="00B61559" w14:paraId="4A4A9192" w14:textId="77777777" w:rsidTr="00E46459">
        <w:trPr>
          <w:trHeight w:val="317"/>
        </w:trPr>
        <w:tc>
          <w:tcPr>
            <w:tcW w:w="840" w:type="dxa"/>
            <w:tcBorders>
              <w:left w:val="single" w:sz="8" w:space="0" w:color="auto"/>
              <w:right w:val="single" w:sz="8" w:space="0" w:color="auto"/>
            </w:tcBorders>
            <w:shd w:val="clear" w:color="auto" w:fill="auto"/>
            <w:vAlign w:val="bottom"/>
          </w:tcPr>
          <w:p w14:paraId="02CEE9F2" w14:textId="77777777" w:rsidR="003F3AFB" w:rsidRPr="00B61559" w:rsidRDefault="003F3AFB" w:rsidP="00E46459">
            <w:pPr>
              <w:spacing w:line="0" w:lineRule="atLeast"/>
              <w:ind w:left="120"/>
              <w:rPr>
                <w:b/>
                <w:i/>
              </w:rPr>
            </w:pPr>
            <w:r w:rsidRPr="00B61559">
              <w:rPr>
                <w:b/>
                <w:i/>
              </w:rPr>
              <w:t>crt.</w:t>
            </w:r>
          </w:p>
        </w:tc>
        <w:tc>
          <w:tcPr>
            <w:tcW w:w="2600" w:type="dxa"/>
            <w:tcBorders>
              <w:right w:val="single" w:sz="8" w:space="0" w:color="auto"/>
            </w:tcBorders>
            <w:shd w:val="clear" w:color="auto" w:fill="auto"/>
            <w:vAlign w:val="bottom"/>
          </w:tcPr>
          <w:p w14:paraId="56F18C81" w14:textId="77777777" w:rsidR="003F3AFB" w:rsidRPr="00B61559" w:rsidRDefault="003F3AFB" w:rsidP="00E46459">
            <w:pPr>
              <w:spacing w:line="0" w:lineRule="atLeast"/>
              <w:ind w:left="80"/>
              <w:rPr>
                <w:b/>
                <w:i/>
              </w:rPr>
            </w:pPr>
            <w:r w:rsidRPr="00B61559">
              <w:rPr>
                <w:b/>
                <w:i/>
              </w:rPr>
              <w:t>dezvoltării</w:t>
            </w:r>
          </w:p>
        </w:tc>
        <w:tc>
          <w:tcPr>
            <w:tcW w:w="6240" w:type="dxa"/>
            <w:tcBorders>
              <w:right w:val="single" w:sz="8" w:space="0" w:color="auto"/>
            </w:tcBorders>
            <w:shd w:val="clear" w:color="auto" w:fill="auto"/>
            <w:vAlign w:val="bottom"/>
          </w:tcPr>
          <w:p w14:paraId="0BA8156C" w14:textId="77777777" w:rsidR="003F3AFB" w:rsidRPr="00B61559" w:rsidRDefault="003F3AFB" w:rsidP="00E46459">
            <w:pPr>
              <w:spacing w:line="0" w:lineRule="atLeast"/>
              <w:ind w:left="80"/>
              <w:rPr>
                <w:b/>
                <w:i/>
              </w:rPr>
            </w:pPr>
            <w:r w:rsidRPr="00B61559">
              <w:rPr>
                <w:b/>
                <w:i/>
              </w:rPr>
              <w:t>de comportamente, între care:</w:t>
            </w:r>
          </w:p>
        </w:tc>
      </w:tr>
      <w:tr w:rsidR="003F3AFB" w:rsidRPr="00B61559" w14:paraId="6E23B38C" w14:textId="77777777" w:rsidTr="00E46459">
        <w:trPr>
          <w:trHeight w:val="245"/>
        </w:trPr>
        <w:tc>
          <w:tcPr>
            <w:tcW w:w="840" w:type="dxa"/>
            <w:tcBorders>
              <w:left w:val="single" w:sz="8" w:space="0" w:color="auto"/>
              <w:bottom w:val="single" w:sz="8" w:space="0" w:color="auto"/>
              <w:right w:val="single" w:sz="8" w:space="0" w:color="auto"/>
            </w:tcBorders>
            <w:shd w:val="clear" w:color="auto" w:fill="auto"/>
            <w:vAlign w:val="bottom"/>
          </w:tcPr>
          <w:p w14:paraId="29BF76DE" w14:textId="77777777" w:rsidR="003F3AFB" w:rsidRPr="00B61559" w:rsidRDefault="003F3AFB" w:rsidP="00E46459">
            <w:pPr>
              <w:spacing w:line="0" w:lineRule="atLeast"/>
            </w:pPr>
          </w:p>
        </w:tc>
        <w:tc>
          <w:tcPr>
            <w:tcW w:w="2600" w:type="dxa"/>
            <w:tcBorders>
              <w:bottom w:val="single" w:sz="8" w:space="0" w:color="auto"/>
              <w:right w:val="single" w:sz="8" w:space="0" w:color="auto"/>
            </w:tcBorders>
            <w:shd w:val="clear" w:color="auto" w:fill="auto"/>
            <w:vAlign w:val="bottom"/>
          </w:tcPr>
          <w:p w14:paraId="313FDA8C" w14:textId="77777777" w:rsidR="003F3AFB" w:rsidRPr="00B61559" w:rsidRDefault="003F3AFB" w:rsidP="00E46459">
            <w:pPr>
              <w:spacing w:line="0" w:lineRule="atLeast"/>
            </w:pPr>
          </w:p>
        </w:tc>
        <w:tc>
          <w:tcPr>
            <w:tcW w:w="6240" w:type="dxa"/>
            <w:tcBorders>
              <w:bottom w:val="single" w:sz="8" w:space="0" w:color="auto"/>
              <w:right w:val="single" w:sz="8" w:space="0" w:color="auto"/>
            </w:tcBorders>
            <w:shd w:val="clear" w:color="auto" w:fill="auto"/>
            <w:vAlign w:val="bottom"/>
          </w:tcPr>
          <w:p w14:paraId="79AFF3AA" w14:textId="77777777" w:rsidR="003F3AFB" w:rsidRPr="00B61559" w:rsidRDefault="003F3AFB" w:rsidP="00E46459">
            <w:pPr>
              <w:spacing w:line="0" w:lineRule="atLeast"/>
            </w:pPr>
          </w:p>
        </w:tc>
      </w:tr>
      <w:tr w:rsidR="003F3AFB" w:rsidRPr="00B61559" w14:paraId="63B7A45F" w14:textId="77777777" w:rsidTr="00E46459">
        <w:trPr>
          <w:trHeight w:val="263"/>
        </w:trPr>
        <w:tc>
          <w:tcPr>
            <w:tcW w:w="840" w:type="dxa"/>
            <w:tcBorders>
              <w:left w:val="single" w:sz="8" w:space="0" w:color="auto"/>
              <w:right w:val="single" w:sz="8" w:space="0" w:color="auto"/>
            </w:tcBorders>
            <w:shd w:val="clear" w:color="auto" w:fill="auto"/>
            <w:vAlign w:val="bottom"/>
          </w:tcPr>
          <w:p w14:paraId="6AABE630" w14:textId="77777777" w:rsidR="003F3AFB" w:rsidRPr="00B61559" w:rsidRDefault="003F3AFB" w:rsidP="00E46459">
            <w:pPr>
              <w:spacing w:line="263" w:lineRule="exact"/>
              <w:ind w:left="120"/>
              <w:rPr>
                <w:b/>
                <w:i/>
              </w:rPr>
            </w:pPr>
            <w:r w:rsidRPr="00B61559">
              <w:rPr>
                <w:b/>
                <w:i/>
              </w:rPr>
              <w:t>1</w:t>
            </w:r>
          </w:p>
        </w:tc>
        <w:tc>
          <w:tcPr>
            <w:tcW w:w="2600" w:type="dxa"/>
            <w:tcBorders>
              <w:right w:val="single" w:sz="8" w:space="0" w:color="auto"/>
            </w:tcBorders>
            <w:shd w:val="clear" w:color="auto" w:fill="auto"/>
            <w:vAlign w:val="bottom"/>
          </w:tcPr>
          <w:p w14:paraId="5FAAA1AB" w14:textId="77777777" w:rsidR="003F3AFB" w:rsidRPr="00B61559" w:rsidRDefault="003F3AFB" w:rsidP="00E46459">
            <w:pPr>
              <w:spacing w:line="263" w:lineRule="exact"/>
              <w:ind w:left="80"/>
              <w:rPr>
                <w:b/>
                <w:i/>
              </w:rPr>
            </w:pPr>
            <w:r w:rsidRPr="00B61559">
              <w:rPr>
                <w:b/>
                <w:i/>
              </w:rPr>
              <w:t>Interacțiuni cu adulții</w:t>
            </w:r>
          </w:p>
        </w:tc>
        <w:tc>
          <w:tcPr>
            <w:tcW w:w="6240" w:type="dxa"/>
            <w:tcBorders>
              <w:right w:val="single" w:sz="8" w:space="0" w:color="auto"/>
            </w:tcBorders>
            <w:shd w:val="clear" w:color="auto" w:fill="auto"/>
            <w:vAlign w:val="bottom"/>
          </w:tcPr>
          <w:p w14:paraId="3008FBFB" w14:textId="77777777" w:rsidR="003F3AFB" w:rsidRPr="00B61559" w:rsidRDefault="003F3AFB" w:rsidP="00E46459">
            <w:pPr>
              <w:spacing w:line="263" w:lineRule="exact"/>
              <w:ind w:left="80"/>
            </w:pPr>
            <w:r w:rsidRPr="00B61559">
              <w:t>1.1. Manifestă încredere în adulţii cunoscuţi, prin exersarea</w:t>
            </w:r>
          </w:p>
        </w:tc>
      </w:tr>
      <w:tr w:rsidR="003F3AFB" w:rsidRPr="00B61559" w14:paraId="2EFCC17B" w14:textId="77777777" w:rsidTr="00E46459">
        <w:trPr>
          <w:trHeight w:val="317"/>
        </w:trPr>
        <w:tc>
          <w:tcPr>
            <w:tcW w:w="840" w:type="dxa"/>
            <w:tcBorders>
              <w:left w:val="single" w:sz="8" w:space="0" w:color="auto"/>
              <w:right w:val="single" w:sz="8" w:space="0" w:color="auto"/>
            </w:tcBorders>
            <w:shd w:val="clear" w:color="auto" w:fill="auto"/>
            <w:vAlign w:val="bottom"/>
          </w:tcPr>
          <w:p w14:paraId="1729C8B3" w14:textId="77777777" w:rsidR="003F3AFB" w:rsidRPr="00B61559" w:rsidRDefault="003F3AFB" w:rsidP="00E46459">
            <w:pPr>
              <w:spacing w:line="0" w:lineRule="atLeast"/>
            </w:pPr>
          </w:p>
        </w:tc>
        <w:tc>
          <w:tcPr>
            <w:tcW w:w="2600" w:type="dxa"/>
            <w:tcBorders>
              <w:right w:val="single" w:sz="8" w:space="0" w:color="auto"/>
            </w:tcBorders>
            <w:shd w:val="clear" w:color="auto" w:fill="auto"/>
            <w:vAlign w:val="bottom"/>
          </w:tcPr>
          <w:p w14:paraId="39053BFE" w14:textId="77777777" w:rsidR="003F3AFB" w:rsidRPr="00B61559" w:rsidRDefault="003F3AFB" w:rsidP="00E46459">
            <w:pPr>
              <w:spacing w:line="0" w:lineRule="atLeast"/>
              <w:ind w:left="80"/>
              <w:rPr>
                <w:b/>
                <w:i/>
              </w:rPr>
            </w:pPr>
            <w:r w:rsidRPr="00B61559">
              <w:rPr>
                <w:b/>
                <w:i/>
              </w:rPr>
              <w:t>și cu copiii de vârste</w:t>
            </w:r>
          </w:p>
        </w:tc>
        <w:tc>
          <w:tcPr>
            <w:tcW w:w="6240" w:type="dxa"/>
            <w:tcBorders>
              <w:right w:val="single" w:sz="8" w:space="0" w:color="auto"/>
            </w:tcBorders>
            <w:shd w:val="clear" w:color="auto" w:fill="auto"/>
            <w:vAlign w:val="bottom"/>
          </w:tcPr>
          <w:p w14:paraId="18DB4542" w14:textId="77777777" w:rsidR="003F3AFB" w:rsidRPr="00B61559" w:rsidRDefault="003F3AFB" w:rsidP="00E46459">
            <w:pPr>
              <w:spacing w:line="0" w:lineRule="atLeast"/>
              <w:ind w:left="80"/>
            </w:pPr>
            <w:r w:rsidRPr="00B61559">
              <w:t>interacţiunii cu aceştia</w:t>
            </w:r>
          </w:p>
        </w:tc>
      </w:tr>
      <w:tr w:rsidR="003F3AFB" w:rsidRPr="00B61559" w14:paraId="72B97EA5" w14:textId="77777777" w:rsidTr="00E46459">
        <w:trPr>
          <w:trHeight w:val="317"/>
        </w:trPr>
        <w:tc>
          <w:tcPr>
            <w:tcW w:w="840" w:type="dxa"/>
            <w:tcBorders>
              <w:left w:val="single" w:sz="8" w:space="0" w:color="auto"/>
              <w:right w:val="single" w:sz="8" w:space="0" w:color="auto"/>
            </w:tcBorders>
            <w:shd w:val="clear" w:color="auto" w:fill="auto"/>
            <w:vAlign w:val="bottom"/>
          </w:tcPr>
          <w:p w14:paraId="3197509E" w14:textId="77777777" w:rsidR="003F3AFB" w:rsidRPr="00B61559" w:rsidRDefault="003F3AFB" w:rsidP="00E46459">
            <w:pPr>
              <w:spacing w:line="0" w:lineRule="atLeast"/>
            </w:pPr>
          </w:p>
        </w:tc>
        <w:tc>
          <w:tcPr>
            <w:tcW w:w="2600" w:type="dxa"/>
            <w:tcBorders>
              <w:right w:val="single" w:sz="8" w:space="0" w:color="auto"/>
            </w:tcBorders>
            <w:shd w:val="clear" w:color="auto" w:fill="auto"/>
            <w:vAlign w:val="bottom"/>
          </w:tcPr>
          <w:p w14:paraId="14FC9B70" w14:textId="77777777" w:rsidR="003F3AFB" w:rsidRPr="00B61559" w:rsidRDefault="003F3AFB" w:rsidP="00E46459">
            <w:pPr>
              <w:spacing w:line="0" w:lineRule="atLeast"/>
              <w:ind w:left="80"/>
              <w:rPr>
                <w:b/>
                <w:i/>
              </w:rPr>
            </w:pPr>
            <w:r w:rsidRPr="00B61559">
              <w:rPr>
                <w:b/>
                <w:i/>
              </w:rPr>
              <w:t>apropiate</w:t>
            </w:r>
          </w:p>
        </w:tc>
        <w:tc>
          <w:tcPr>
            <w:tcW w:w="6240" w:type="dxa"/>
            <w:tcBorders>
              <w:right w:val="single" w:sz="8" w:space="0" w:color="auto"/>
            </w:tcBorders>
            <w:shd w:val="clear" w:color="auto" w:fill="auto"/>
            <w:vAlign w:val="bottom"/>
          </w:tcPr>
          <w:p w14:paraId="39E3C997" w14:textId="77777777" w:rsidR="003F3AFB" w:rsidRPr="00B61559" w:rsidRDefault="003F3AFB" w:rsidP="00E46459">
            <w:pPr>
              <w:spacing w:line="0" w:lineRule="atLeast"/>
              <w:ind w:left="80"/>
            </w:pPr>
            <w:r w:rsidRPr="00B61559">
              <w:t>1.2.  Demonstrează  abilități  de  solicitare  și  de   primire  a</w:t>
            </w:r>
          </w:p>
        </w:tc>
      </w:tr>
      <w:tr w:rsidR="003F3AFB" w:rsidRPr="00B61559" w14:paraId="0E9A65DB" w14:textId="77777777" w:rsidTr="00E46459">
        <w:trPr>
          <w:trHeight w:val="314"/>
        </w:trPr>
        <w:tc>
          <w:tcPr>
            <w:tcW w:w="840" w:type="dxa"/>
            <w:tcBorders>
              <w:left w:val="single" w:sz="8" w:space="0" w:color="auto"/>
              <w:right w:val="single" w:sz="8" w:space="0" w:color="auto"/>
            </w:tcBorders>
            <w:shd w:val="clear" w:color="auto" w:fill="auto"/>
            <w:vAlign w:val="bottom"/>
          </w:tcPr>
          <w:p w14:paraId="513C6325" w14:textId="77777777" w:rsidR="003F3AFB" w:rsidRPr="00B61559" w:rsidRDefault="003F3AFB" w:rsidP="00E46459">
            <w:pPr>
              <w:spacing w:line="0" w:lineRule="atLeast"/>
            </w:pPr>
          </w:p>
        </w:tc>
        <w:tc>
          <w:tcPr>
            <w:tcW w:w="2600" w:type="dxa"/>
            <w:tcBorders>
              <w:right w:val="single" w:sz="8" w:space="0" w:color="auto"/>
            </w:tcBorders>
            <w:shd w:val="clear" w:color="auto" w:fill="auto"/>
            <w:vAlign w:val="bottom"/>
          </w:tcPr>
          <w:p w14:paraId="14B46F2A" w14:textId="77777777" w:rsidR="003F3AFB" w:rsidRPr="00B61559" w:rsidRDefault="003F3AFB" w:rsidP="00E46459">
            <w:pPr>
              <w:spacing w:line="0" w:lineRule="atLeast"/>
            </w:pPr>
          </w:p>
        </w:tc>
        <w:tc>
          <w:tcPr>
            <w:tcW w:w="6240" w:type="dxa"/>
            <w:tcBorders>
              <w:right w:val="single" w:sz="8" w:space="0" w:color="auto"/>
            </w:tcBorders>
            <w:shd w:val="clear" w:color="auto" w:fill="auto"/>
            <w:vAlign w:val="bottom"/>
          </w:tcPr>
          <w:p w14:paraId="6919673C" w14:textId="77777777" w:rsidR="003F3AFB" w:rsidRPr="00B61559" w:rsidRDefault="003F3AFB" w:rsidP="00E46459">
            <w:pPr>
              <w:spacing w:line="0" w:lineRule="atLeast"/>
              <w:ind w:left="80"/>
            </w:pPr>
            <w:r w:rsidRPr="00B61559">
              <w:t>ajutorului în situaţii problematice specifice</w:t>
            </w:r>
          </w:p>
        </w:tc>
      </w:tr>
      <w:tr w:rsidR="003F3AFB" w:rsidRPr="00B61559" w14:paraId="363FB233" w14:textId="77777777" w:rsidTr="00E46459">
        <w:trPr>
          <w:trHeight w:val="317"/>
        </w:trPr>
        <w:tc>
          <w:tcPr>
            <w:tcW w:w="840" w:type="dxa"/>
            <w:tcBorders>
              <w:left w:val="single" w:sz="8" w:space="0" w:color="auto"/>
              <w:right w:val="single" w:sz="8" w:space="0" w:color="auto"/>
            </w:tcBorders>
            <w:shd w:val="clear" w:color="auto" w:fill="auto"/>
            <w:vAlign w:val="bottom"/>
          </w:tcPr>
          <w:p w14:paraId="54423C1A" w14:textId="77777777" w:rsidR="003F3AFB" w:rsidRPr="00B61559" w:rsidRDefault="003F3AFB" w:rsidP="00E46459">
            <w:pPr>
              <w:spacing w:line="0" w:lineRule="atLeast"/>
            </w:pPr>
          </w:p>
        </w:tc>
        <w:tc>
          <w:tcPr>
            <w:tcW w:w="2600" w:type="dxa"/>
            <w:tcBorders>
              <w:right w:val="single" w:sz="8" w:space="0" w:color="auto"/>
            </w:tcBorders>
            <w:shd w:val="clear" w:color="auto" w:fill="auto"/>
            <w:vAlign w:val="bottom"/>
          </w:tcPr>
          <w:p w14:paraId="0C089E78" w14:textId="77777777" w:rsidR="003F3AFB" w:rsidRPr="00B61559" w:rsidRDefault="003F3AFB" w:rsidP="00E46459">
            <w:pPr>
              <w:spacing w:line="0" w:lineRule="atLeast"/>
            </w:pPr>
          </w:p>
        </w:tc>
        <w:tc>
          <w:tcPr>
            <w:tcW w:w="6240" w:type="dxa"/>
            <w:tcBorders>
              <w:right w:val="single" w:sz="8" w:space="0" w:color="auto"/>
            </w:tcBorders>
            <w:shd w:val="clear" w:color="auto" w:fill="auto"/>
            <w:vAlign w:val="bottom"/>
          </w:tcPr>
          <w:p w14:paraId="41B42016" w14:textId="77777777" w:rsidR="003F3AFB" w:rsidRPr="00B61559" w:rsidRDefault="003F3AFB" w:rsidP="00E46459">
            <w:pPr>
              <w:spacing w:line="0" w:lineRule="atLeast"/>
              <w:ind w:left="80"/>
            </w:pPr>
            <w:r w:rsidRPr="00B61559">
              <w:t>1.3. Inițiază/participă la interacţiuni pozitive cu copii de vârstă</w:t>
            </w:r>
          </w:p>
        </w:tc>
      </w:tr>
      <w:tr w:rsidR="003F3AFB" w:rsidRPr="00B61559" w14:paraId="678119EA" w14:textId="77777777" w:rsidTr="00E46459">
        <w:trPr>
          <w:trHeight w:val="317"/>
        </w:trPr>
        <w:tc>
          <w:tcPr>
            <w:tcW w:w="840" w:type="dxa"/>
            <w:tcBorders>
              <w:left w:val="single" w:sz="8" w:space="0" w:color="auto"/>
              <w:right w:val="single" w:sz="8" w:space="0" w:color="auto"/>
            </w:tcBorders>
            <w:shd w:val="clear" w:color="auto" w:fill="auto"/>
            <w:vAlign w:val="bottom"/>
          </w:tcPr>
          <w:p w14:paraId="44A42FEF" w14:textId="77777777" w:rsidR="003F3AFB" w:rsidRPr="00B61559" w:rsidRDefault="003F3AFB" w:rsidP="00E46459">
            <w:pPr>
              <w:spacing w:line="0" w:lineRule="atLeast"/>
            </w:pPr>
          </w:p>
        </w:tc>
        <w:tc>
          <w:tcPr>
            <w:tcW w:w="2600" w:type="dxa"/>
            <w:tcBorders>
              <w:right w:val="single" w:sz="8" w:space="0" w:color="auto"/>
            </w:tcBorders>
            <w:shd w:val="clear" w:color="auto" w:fill="auto"/>
            <w:vAlign w:val="bottom"/>
          </w:tcPr>
          <w:p w14:paraId="69CFC2C2" w14:textId="77777777" w:rsidR="003F3AFB" w:rsidRPr="00B61559" w:rsidRDefault="003F3AFB" w:rsidP="00E46459">
            <w:pPr>
              <w:spacing w:line="0" w:lineRule="atLeast"/>
            </w:pPr>
          </w:p>
        </w:tc>
        <w:tc>
          <w:tcPr>
            <w:tcW w:w="6240" w:type="dxa"/>
            <w:tcBorders>
              <w:right w:val="single" w:sz="8" w:space="0" w:color="auto"/>
            </w:tcBorders>
            <w:shd w:val="clear" w:color="auto" w:fill="auto"/>
            <w:vAlign w:val="bottom"/>
          </w:tcPr>
          <w:p w14:paraId="626F6BA2" w14:textId="77777777" w:rsidR="003F3AFB" w:rsidRPr="00B61559" w:rsidRDefault="003F3AFB" w:rsidP="00E46459">
            <w:pPr>
              <w:spacing w:line="0" w:lineRule="atLeast"/>
              <w:ind w:left="80"/>
            </w:pPr>
            <w:r w:rsidRPr="00B61559">
              <w:t>apropiată</w:t>
            </w:r>
          </w:p>
        </w:tc>
      </w:tr>
      <w:tr w:rsidR="003F3AFB" w:rsidRPr="00B61559" w14:paraId="7E0BB859" w14:textId="77777777" w:rsidTr="00F74037">
        <w:trPr>
          <w:trHeight w:val="80"/>
        </w:trPr>
        <w:tc>
          <w:tcPr>
            <w:tcW w:w="840" w:type="dxa"/>
            <w:tcBorders>
              <w:left w:val="single" w:sz="8" w:space="0" w:color="auto"/>
              <w:bottom w:val="single" w:sz="8" w:space="0" w:color="auto"/>
              <w:right w:val="single" w:sz="8" w:space="0" w:color="auto"/>
            </w:tcBorders>
            <w:shd w:val="clear" w:color="auto" w:fill="auto"/>
            <w:vAlign w:val="bottom"/>
          </w:tcPr>
          <w:p w14:paraId="5ECC0DB5" w14:textId="77777777" w:rsidR="003F3AFB" w:rsidRPr="00B61559" w:rsidRDefault="003F3AFB" w:rsidP="00E46459">
            <w:pPr>
              <w:spacing w:line="0" w:lineRule="atLeast"/>
            </w:pPr>
          </w:p>
        </w:tc>
        <w:tc>
          <w:tcPr>
            <w:tcW w:w="2600" w:type="dxa"/>
            <w:tcBorders>
              <w:bottom w:val="single" w:sz="8" w:space="0" w:color="auto"/>
              <w:right w:val="single" w:sz="8" w:space="0" w:color="auto"/>
            </w:tcBorders>
            <w:shd w:val="clear" w:color="auto" w:fill="auto"/>
            <w:vAlign w:val="bottom"/>
          </w:tcPr>
          <w:p w14:paraId="5536C194" w14:textId="77777777" w:rsidR="003F3AFB" w:rsidRPr="00B61559" w:rsidRDefault="003F3AFB" w:rsidP="00E46459">
            <w:pPr>
              <w:spacing w:line="0" w:lineRule="atLeast"/>
            </w:pPr>
          </w:p>
        </w:tc>
        <w:tc>
          <w:tcPr>
            <w:tcW w:w="6240" w:type="dxa"/>
            <w:tcBorders>
              <w:bottom w:val="single" w:sz="8" w:space="0" w:color="auto"/>
              <w:right w:val="single" w:sz="8" w:space="0" w:color="auto"/>
            </w:tcBorders>
            <w:shd w:val="clear" w:color="auto" w:fill="auto"/>
            <w:vAlign w:val="bottom"/>
          </w:tcPr>
          <w:p w14:paraId="30AD2907" w14:textId="77777777" w:rsidR="003F3AFB" w:rsidRPr="00B61559" w:rsidRDefault="003F3AFB" w:rsidP="00E46459">
            <w:pPr>
              <w:spacing w:line="0" w:lineRule="atLeast"/>
            </w:pPr>
          </w:p>
        </w:tc>
      </w:tr>
      <w:tr w:rsidR="003F3AFB" w:rsidRPr="00B61559" w14:paraId="007417FC" w14:textId="77777777" w:rsidTr="00E46459">
        <w:trPr>
          <w:trHeight w:val="263"/>
        </w:trPr>
        <w:tc>
          <w:tcPr>
            <w:tcW w:w="840" w:type="dxa"/>
            <w:tcBorders>
              <w:left w:val="single" w:sz="8" w:space="0" w:color="auto"/>
              <w:right w:val="single" w:sz="8" w:space="0" w:color="auto"/>
            </w:tcBorders>
            <w:shd w:val="clear" w:color="auto" w:fill="auto"/>
            <w:vAlign w:val="bottom"/>
          </w:tcPr>
          <w:p w14:paraId="22AC2120" w14:textId="77777777" w:rsidR="003F3AFB" w:rsidRPr="00B61559" w:rsidRDefault="003F3AFB" w:rsidP="00E46459">
            <w:pPr>
              <w:spacing w:line="263" w:lineRule="exact"/>
              <w:ind w:left="120"/>
              <w:rPr>
                <w:b/>
                <w:i/>
              </w:rPr>
            </w:pPr>
            <w:r w:rsidRPr="00B61559">
              <w:rPr>
                <w:b/>
                <w:i/>
              </w:rPr>
              <w:t>2</w:t>
            </w:r>
          </w:p>
        </w:tc>
        <w:tc>
          <w:tcPr>
            <w:tcW w:w="2600" w:type="dxa"/>
            <w:tcBorders>
              <w:right w:val="single" w:sz="8" w:space="0" w:color="auto"/>
            </w:tcBorders>
            <w:shd w:val="clear" w:color="auto" w:fill="auto"/>
            <w:vAlign w:val="bottom"/>
          </w:tcPr>
          <w:p w14:paraId="407F8697" w14:textId="77777777" w:rsidR="003F3AFB" w:rsidRPr="00B61559" w:rsidRDefault="003F3AFB" w:rsidP="00E46459">
            <w:pPr>
              <w:spacing w:line="263" w:lineRule="exact"/>
              <w:ind w:left="80"/>
              <w:rPr>
                <w:b/>
                <w:i/>
              </w:rPr>
            </w:pPr>
            <w:r w:rsidRPr="00B61559">
              <w:rPr>
                <w:b/>
                <w:i/>
              </w:rPr>
              <w:t>Comportamente</w:t>
            </w:r>
          </w:p>
        </w:tc>
        <w:tc>
          <w:tcPr>
            <w:tcW w:w="6240" w:type="dxa"/>
            <w:tcBorders>
              <w:right w:val="single" w:sz="8" w:space="0" w:color="auto"/>
            </w:tcBorders>
            <w:shd w:val="clear" w:color="auto" w:fill="auto"/>
            <w:vAlign w:val="bottom"/>
          </w:tcPr>
          <w:p w14:paraId="775B3102" w14:textId="77777777" w:rsidR="003F3AFB" w:rsidRPr="00B61559" w:rsidRDefault="003F3AFB" w:rsidP="00E46459">
            <w:pPr>
              <w:spacing w:line="263" w:lineRule="exact"/>
              <w:ind w:left="80"/>
            </w:pPr>
            <w:r w:rsidRPr="00B61559">
              <w:t>2.1. Exprimă recunoașterea și respectarea asemănărilor şi a</w:t>
            </w:r>
          </w:p>
        </w:tc>
      </w:tr>
      <w:tr w:rsidR="003F3AFB" w:rsidRPr="00B61559" w14:paraId="12FBD1C3" w14:textId="77777777" w:rsidTr="00E46459">
        <w:trPr>
          <w:trHeight w:val="319"/>
        </w:trPr>
        <w:tc>
          <w:tcPr>
            <w:tcW w:w="840" w:type="dxa"/>
            <w:tcBorders>
              <w:left w:val="single" w:sz="8" w:space="0" w:color="auto"/>
              <w:right w:val="single" w:sz="8" w:space="0" w:color="auto"/>
            </w:tcBorders>
            <w:shd w:val="clear" w:color="auto" w:fill="auto"/>
            <w:vAlign w:val="bottom"/>
          </w:tcPr>
          <w:p w14:paraId="00C8D493" w14:textId="77777777" w:rsidR="003F3AFB" w:rsidRPr="00B61559" w:rsidRDefault="003F3AFB" w:rsidP="00E46459">
            <w:pPr>
              <w:spacing w:line="0" w:lineRule="atLeast"/>
            </w:pPr>
          </w:p>
        </w:tc>
        <w:tc>
          <w:tcPr>
            <w:tcW w:w="2600" w:type="dxa"/>
            <w:tcBorders>
              <w:right w:val="single" w:sz="8" w:space="0" w:color="auto"/>
            </w:tcBorders>
            <w:shd w:val="clear" w:color="auto" w:fill="auto"/>
            <w:vAlign w:val="bottom"/>
          </w:tcPr>
          <w:p w14:paraId="338FBD75" w14:textId="77777777" w:rsidR="003F3AFB" w:rsidRPr="00B61559" w:rsidRDefault="003F3AFB" w:rsidP="00E46459">
            <w:pPr>
              <w:spacing w:line="0" w:lineRule="atLeast"/>
              <w:ind w:left="80"/>
              <w:rPr>
                <w:b/>
                <w:i/>
              </w:rPr>
            </w:pPr>
            <w:r w:rsidRPr="00B61559">
              <w:rPr>
                <w:b/>
                <w:i/>
              </w:rPr>
              <w:t>prosociale, de acceptare</w:t>
            </w:r>
          </w:p>
        </w:tc>
        <w:tc>
          <w:tcPr>
            <w:tcW w:w="6240" w:type="dxa"/>
            <w:tcBorders>
              <w:right w:val="single" w:sz="8" w:space="0" w:color="auto"/>
            </w:tcBorders>
            <w:shd w:val="clear" w:color="auto" w:fill="auto"/>
            <w:vAlign w:val="bottom"/>
          </w:tcPr>
          <w:p w14:paraId="2C63FD5E" w14:textId="77777777" w:rsidR="003F3AFB" w:rsidRPr="00B61559" w:rsidRDefault="003F3AFB" w:rsidP="00E46459">
            <w:pPr>
              <w:spacing w:line="0" w:lineRule="atLeast"/>
              <w:ind w:left="80"/>
            </w:pPr>
            <w:r w:rsidRPr="00B61559">
              <w:t>deosebirilor dintre oameni</w:t>
            </w:r>
          </w:p>
        </w:tc>
      </w:tr>
      <w:tr w:rsidR="003F3AFB" w:rsidRPr="00B61559" w14:paraId="4ABE813A" w14:textId="77777777" w:rsidTr="00E46459">
        <w:trPr>
          <w:trHeight w:val="317"/>
        </w:trPr>
        <w:tc>
          <w:tcPr>
            <w:tcW w:w="840" w:type="dxa"/>
            <w:tcBorders>
              <w:left w:val="single" w:sz="8" w:space="0" w:color="auto"/>
              <w:right w:val="single" w:sz="8" w:space="0" w:color="auto"/>
            </w:tcBorders>
            <w:shd w:val="clear" w:color="auto" w:fill="auto"/>
            <w:vAlign w:val="bottom"/>
          </w:tcPr>
          <w:p w14:paraId="61AAD00F" w14:textId="77777777" w:rsidR="003F3AFB" w:rsidRPr="00B61559" w:rsidRDefault="003F3AFB" w:rsidP="00E46459">
            <w:pPr>
              <w:spacing w:line="0" w:lineRule="atLeast"/>
            </w:pPr>
          </w:p>
        </w:tc>
        <w:tc>
          <w:tcPr>
            <w:tcW w:w="2600" w:type="dxa"/>
            <w:tcBorders>
              <w:right w:val="single" w:sz="8" w:space="0" w:color="auto"/>
            </w:tcBorders>
            <w:shd w:val="clear" w:color="auto" w:fill="auto"/>
            <w:vAlign w:val="bottom"/>
          </w:tcPr>
          <w:p w14:paraId="70FCCA11" w14:textId="77777777" w:rsidR="003F3AFB" w:rsidRPr="00B61559" w:rsidRDefault="003F3AFB" w:rsidP="00E46459">
            <w:pPr>
              <w:spacing w:line="0" w:lineRule="atLeast"/>
              <w:ind w:left="80"/>
              <w:rPr>
                <w:b/>
                <w:i/>
              </w:rPr>
            </w:pPr>
            <w:r w:rsidRPr="00B61559">
              <w:rPr>
                <w:b/>
                <w:i/>
              </w:rPr>
              <w:t>și de respectare a</w:t>
            </w:r>
          </w:p>
        </w:tc>
        <w:tc>
          <w:tcPr>
            <w:tcW w:w="6240" w:type="dxa"/>
            <w:tcBorders>
              <w:right w:val="single" w:sz="8" w:space="0" w:color="auto"/>
            </w:tcBorders>
            <w:shd w:val="clear" w:color="auto" w:fill="auto"/>
            <w:vAlign w:val="bottom"/>
          </w:tcPr>
          <w:p w14:paraId="2CE0E503" w14:textId="77777777" w:rsidR="003F3AFB" w:rsidRPr="00B61559" w:rsidRDefault="003F3AFB" w:rsidP="00E46459">
            <w:pPr>
              <w:spacing w:line="0" w:lineRule="atLeast"/>
              <w:ind w:left="80"/>
            </w:pPr>
            <w:r w:rsidRPr="00B61559">
              <w:t>2.2. Își însușește și respectă reguli; înțelege efectele acestora</w:t>
            </w:r>
          </w:p>
        </w:tc>
      </w:tr>
      <w:tr w:rsidR="003F3AFB" w:rsidRPr="00B61559" w14:paraId="72E8E43C" w14:textId="77777777" w:rsidTr="00E46459">
        <w:trPr>
          <w:trHeight w:val="317"/>
        </w:trPr>
        <w:tc>
          <w:tcPr>
            <w:tcW w:w="840" w:type="dxa"/>
            <w:tcBorders>
              <w:left w:val="single" w:sz="8" w:space="0" w:color="auto"/>
              <w:right w:val="single" w:sz="8" w:space="0" w:color="auto"/>
            </w:tcBorders>
            <w:shd w:val="clear" w:color="auto" w:fill="auto"/>
            <w:vAlign w:val="bottom"/>
          </w:tcPr>
          <w:p w14:paraId="09705F72" w14:textId="77777777" w:rsidR="003F3AFB" w:rsidRPr="00B61559" w:rsidRDefault="003F3AFB" w:rsidP="00E46459">
            <w:pPr>
              <w:spacing w:line="0" w:lineRule="atLeast"/>
            </w:pPr>
          </w:p>
        </w:tc>
        <w:tc>
          <w:tcPr>
            <w:tcW w:w="2600" w:type="dxa"/>
            <w:tcBorders>
              <w:right w:val="single" w:sz="8" w:space="0" w:color="auto"/>
            </w:tcBorders>
            <w:shd w:val="clear" w:color="auto" w:fill="auto"/>
            <w:vAlign w:val="bottom"/>
          </w:tcPr>
          <w:p w14:paraId="370A55EE" w14:textId="77777777" w:rsidR="003F3AFB" w:rsidRPr="00B61559" w:rsidRDefault="003F3AFB" w:rsidP="00E46459">
            <w:pPr>
              <w:spacing w:line="0" w:lineRule="atLeast"/>
              <w:ind w:left="80"/>
              <w:rPr>
                <w:b/>
                <w:i/>
              </w:rPr>
            </w:pPr>
            <w:r w:rsidRPr="00B61559">
              <w:rPr>
                <w:b/>
                <w:i/>
              </w:rPr>
              <w:t>diversității</w:t>
            </w:r>
          </w:p>
        </w:tc>
        <w:tc>
          <w:tcPr>
            <w:tcW w:w="6240" w:type="dxa"/>
            <w:tcBorders>
              <w:right w:val="single" w:sz="8" w:space="0" w:color="auto"/>
            </w:tcBorders>
            <w:shd w:val="clear" w:color="auto" w:fill="auto"/>
            <w:vAlign w:val="bottom"/>
          </w:tcPr>
          <w:p w14:paraId="228F6A2C" w14:textId="77777777" w:rsidR="003F3AFB" w:rsidRPr="00B61559" w:rsidRDefault="003F3AFB" w:rsidP="00E46459">
            <w:pPr>
              <w:spacing w:line="0" w:lineRule="atLeast"/>
              <w:ind w:left="80"/>
            </w:pPr>
            <w:r w:rsidRPr="00B61559">
              <w:t>în planul relațiilor sociale, în contexte familiare</w:t>
            </w:r>
          </w:p>
        </w:tc>
      </w:tr>
      <w:tr w:rsidR="003F3AFB" w:rsidRPr="00B61559" w14:paraId="505DF9EF" w14:textId="77777777" w:rsidTr="00E46459">
        <w:trPr>
          <w:trHeight w:val="312"/>
        </w:trPr>
        <w:tc>
          <w:tcPr>
            <w:tcW w:w="840" w:type="dxa"/>
            <w:tcBorders>
              <w:left w:val="single" w:sz="8" w:space="0" w:color="auto"/>
              <w:right w:val="single" w:sz="8" w:space="0" w:color="auto"/>
            </w:tcBorders>
            <w:shd w:val="clear" w:color="auto" w:fill="auto"/>
            <w:vAlign w:val="bottom"/>
          </w:tcPr>
          <w:p w14:paraId="6B88D239" w14:textId="77777777" w:rsidR="003F3AFB" w:rsidRPr="00B61559" w:rsidRDefault="003F3AFB" w:rsidP="00E46459">
            <w:pPr>
              <w:spacing w:line="0" w:lineRule="atLeast"/>
            </w:pPr>
          </w:p>
        </w:tc>
        <w:tc>
          <w:tcPr>
            <w:tcW w:w="2600" w:type="dxa"/>
            <w:tcBorders>
              <w:right w:val="single" w:sz="8" w:space="0" w:color="auto"/>
            </w:tcBorders>
            <w:shd w:val="clear" w:color="auto" w:fill="auto"/>
            <w:vAlign w:val="bottom"/>
          </w:tcPr>
          <w:p w14:paraId="7AF5BB6E" w14:textId="77777777" w:rsidR="003F3AFB" w:rsidRPr="00B61559" w:rsidRDefault="003F3AFB" w:rsidP="00E46459">
            <w:pPr>
              <w:spacing w:line="0" w:lineRule="atLeast"/>
            </w:pPr>
          </w:p>
        </w:tc>
        <w:tc>
          <w:tcPr>
            <w:tcW w:w="6240" w:type="dxa"/>
            <w:tcBorders>
              <w:right w:val="single" w:sz="8" w:space="0" w:color="auto"/>
            </w:tcBorders>
            <w:shd w:val="clear" w:color="auto" w:fill="auto"/>
            <w:vAlign w:val="bottom"/>
          </w:tcPr>
          <w:p w14:paraId="40246C5D" w14:textId="77777777" w:rsidR="003F3AFB" w:rsidRPr="00B61559" w:rsidRDefault="003F3AFB" w:rsidP="00E46459">
            <w:pPr>
              <w:spacing w:line="0" w:lineRule="atLeast"/>
              <w:ind w:left="80"/>
            </w:pPr>
            <w:r w:rsidRPr="00B61559">
              <w:t>2.3. Exersează, cu sprijin, asumarea unor responsabilități</w:t>
            </w:r>
          </w:p>
        </w:tc>
      </w:tr>
      <w:tr w:rsidR="003F3AFB" w:rsidRPr="00B61559" w14:paraId="0B5708C3" w14:textId="77777777" w:rsidTr="00E46459">
        <w:trPr>
          <w:trHeight w:val="320"/>
        </w:trPr>
        <w:tc>
          <w:tcPr>
            <w:tcW w:w="840" w:type="dxa"/>
            <w:tcBorders>
              <w:left w:val="single" w:sz="8" w:space="0" w:color="auto"/>
              <w:right w:val="single" w:sz="8" w:space="0" w:color="auto"/>
            </w:tcBorders>
            <w:shd w:val="clear" w:color="auto" w:fill="auto"/>
            <w:vAlign w:val="bottom"/>
          </w:tcPr>
          <w:p w14:paraId="404A30F9" w14:textId="77777777" w:rsidR="003F3AFB" w:rsidRPr="00B61559" w:rsidRDefault="003F3AFB" w:rsidP="00E46459">
            <w:pPr>
              <w:spacing w:line="0" w:lineRule="atLeast"/>
            </w:pPr>
          </w:p>
        </w:tc>
        <w:tc>
          <w:tcPr>
            <w:tcW w:w="2600" w:type="dxa"/>
            <w:tcBorders>
              <w:right w:val="single" w:sz="8" w:space="0" w:color="auto"/>
            </w:tcBorders>
            <w:shd w:val="clear" w:color="auto" w:fill="auto"/>
            <w:vAlign w:val="bottom"/>
          </w:tcPr>
          <w:p w14:paraId="7945908D" w14:textId="77777777" w:rsidR="003F3AFB" w:rsidRPr="00B61559" w:rsidRDefault="003F3AFB" w:rsidP="00E46459">
            <w:pPr>
              <w:spacing w:line="0" w:lineRule="atLeast"/>
            </w:pPr>
          </w:p>
        </w:tc>
        <w:tc>
          <w:tcPr>
            <w:tcW w:w="6240" w:type="dxa"/>
            <w:tcBorders>
              <w:right w:val="single" w:sz="8" w:space="0" w:color="auto"/>
            </w:tcBorders>
            <w:shd w:val="clear" w:color="auto" w:fill="auto"/>
            <w:vAlign w:val="bottom"/>
          </w:tcPr>
          <w:p w14:paraId="7CC77817" w14:textId="77777777" w:rsidR="003F3AFB" w:rsidRPr="00B61559" w:rsidRDefault="003F3AFB" w:rsidP="00E46459">
            <w:pPr>
              <w:spacing w:line="0" w:lineRule="atLeast"/>
              <w:ind w:left="80"/>
            </w:pPr>
            <w:r w:rsidRPr="00B61559">
              <w:t>specifice vârstei, în contexte variate</w:t>
            </w:r>
          </w:p>
        </w:tc>
      </w:tr>
      <w:tr w:rsidR="003F3AFB" w:rsidRPr="00B61559" w14:paraId="4D3B95CA" w14:textId="77777777" w:rsidTr="00E46459">
        <w:trPr>
          <w:trHeight w:val="317"/>
        </w:trPr>
        <w:tc>
          <w:tcPr>
            <w:tcW w:w="840" w:type="dxa"/>
            <w:tcBorders>
              <w:left w:val="single" w:sz="8" w:space="0" w:color="auto"/>
              <w:right w:val="single" w:sz="8" w:space="0" w:color="auto"/>
            </w:tcBorders>
            <w:shd w:val="clear" w:color="auto" w:fill="auto"/>
            <w:vAlign w:val="bottom"/>
          </w:tcPr>
          <w:p w14:paraId="24F7E4CD" w14:textId="77777777" w:rsidR="003F3AFB" w:rsidRPr="00B61559" w:rsidRDefault="003F3AFB" w:rsidP="00E46459">
            <w:pPr>
              <w:spacing w:line="0" w:lineRule="atLeast"/>
            </w:pPr>
          </w:p>
        </w:tc>
        <w:tc>
          <w:tcPr>
            <w:tcW w:w="2600" w:type="dxa"/>
            <w:tcBorders>
              <w:right w:val="single" w:sz="8" w:space="0" w:color="auto"/>
            </w:tcBorders>
            <w:shd w:val="clear" w:color="auto" w:fill="auto"/>
            <w:vAlign w:val="bottom"/>
          </w:tcPr>
          <w:p w14:paraId="55115CA5" w14:textId="77777777" w:rsidR="003F3AFB" w:rsidRPr="00B61559" w:rsidRDefault="003F3AFB" w:rsidP="00E46459">
            <w:pPr>
              <w:spacing w:line="0" w:lineRule="atLeast"/>
            </w:pPr>
          </w:p>
        </w:tc>
        <w:tc>
          <w:tcPr>
            <w:tcW w:w="6240" w:type="dxa"/>
            <w:tcBorders>
              <w:right w:val="single" w:sz="8" w:space="0" w:color="auto"/>
            </w:tcBorders>
            <w:shd w:val="clear" w:color="auto" w:fill="auto"/>
            <w:vAlign w:val="bottom"/>
          </w:tcPr>
          <w:p w14:paraId="161C0D6C" w14:textId="77777777" w:rsidR="003F3AFB" w:rsidRPr="00B61559" w:rsidRDefault="003F3AFB" w:rsidP="00E46459">
            <w:pPr>
              <w:spacing w:line="0" w:lineRule="atLeast"/>
              <w:ind w:left="80"/>
            </w:pPr>
            <w:r w:rsidRPr="00B61559">
              <w:t>2.4. Exersează, cu sprijin, abilități de negociere şi de</w:t>
            </w:r>
          </w:p>
        </w:tc>
      </w:tr>
      <w:tr w:rsidR="003F3AFB" w:rsidRPr="00B61559" w14:paraId="7FC24922" w14:textId="77777777" w:rsidTr="00E46459">
        <w:trPr>
          <w:trHeight w:val="317"/>
        </w:trPr>
        <w:tc>
          <w:tcPr>
            <w:tcW w:w="840" w:type="dxa"/>
            <w:tcBorders>
              <w:left w:val="single" w:sz="8" w:space="0" w:color="auto"/>
              <w:right w:val="single" w:sz="8" w:space="0" w:color="auto"/>
            </w:tcBorders>
            <w:shd w:val="clear" w:color="auto" w:fill="auto"/>
            <w:vAlign w:val="bottom"/>
          </w:tcPr>
          <w:p w14:paraId="01EE5103" w14:textId="77777777" w:rsidR="003F3AFB" w:rsidRPr="00B61559" w:rsidRDefault="003F3AFB" w:rsidP="00E46459">
            <w:pPr>
              <w:spacing w:line="0" w:lineRule="atLeast"/>
            </w:pPr>
          </w:p>
        </w:tc>
        <w:tc>
          <w:tcPr>
            <w:tcW w:w="2600" w:type="dxa"/>
            <w:tcBorders>
              <w:right w:val="single" w:sz="8" w:space="0" w:color="auto"/>
            </w:tcBorders>
            <w:shd w:val="clear" w:color="auto" w:fill="auto"/>
            <w:vAlign w:val="bottom"/>
          </w:tcPr>
          <w:p w14:paraId="2EA67F69" w14:textId="77777777" w:rsidR="003F3AFB" w:rsidRPr="00B61559" w:rsidRDefault="003F3AFB" w:rsidP="00E46459">
            <w:pPr>
              <w:spacing w:line="0" w:lineRule="atLeast"/>
            </w:pPr>
          </w:p>
        </w:tc>
        <w:tc>
          <w:tcPr>
            <w:tcW w:w="6240" w:type="dxa"/>
            <w:tcBorders>
              <w:right w:val="single" w:sz="8" w:space="0" w:color="auto"/>
            </w:tcBorders>
            <w:shd w:val="clear" w:color="auto" w:fill="auto"/>
            <w:vAlign w:val="bottom"/>
          </w:tcPr>
          <w:p w14:paraId="4472B624" w14:textId="77777777" w:rsidR="003F3AFB" w:rsidRPr="00B61559" w:rsidRDefault="003F3AFB" w:rsidP="00E46459">
            <w:pPr>
              <w:spacing w:line="0" w:lineRule="atLeast"/>
              <w:ind w:left="80"/>
            </w:pPr>
            <w:r w:rsidRPr="00B61559">
              <w:t>participare la luarea deciziilor</w:t>
            </w:r>
          </w:p>
        </w:tc>
      </w:tr>
      <w:tr w:rsidR="003F3AFB" w:rsidRPr="00B61559" w14:paraId="42F371EB" w14:textId="77777777" w:rsidTr="00E46459">
        <w:trPr>
          <w:trHeight w:val="317"/>
        </w:trPr>
        <w:tc>
          <w:tcPr>
            <w:tcW w:w="840" w:type="dxa"/>
            <w:tcBorders>
              <w:left w:val="single" w:sz="8" w:space="0" w:color="auto"/>
              <w:right w:val="single" w:sz="8" w:space="0" w:color="auto"/>
            </w:tcBorders>
            <w:shd w:val="clear" w:color="auto" w:fill="auto"/>
            <w:vAlign w:val="bottom"/>
          </w:tcPr>
          <w:p w14:paraId="5B7C972F" w14:textId="77777777" w:rsidR="003F3AFB" w:rsidRPr="00B61559" w:rsidRDefault="003F3AFB" w:rsidP="00E46459">
            <w:pPr>
              <w:spacing w:line="0" w:lineRule="atLeast"/>
            </w:pPr>
          </w:p>
        </w:tc>
        <w:tc>
          <w:tcPr>
            <w:tcW w:w="2600" w:type="dxa"/>
            <w:tcBorders>
              <w:right w:val="single" w:sz="8" w:space="0" w:color="auto"/>
            </w:tcBorders>
            <w:shd w:val="clear" w:color="auto" w:fill="auto"/>
            <w:vAlign w:val="bottom"/>
          </w:tcPr>
          <w:p w14:paraId="55C0CD66" w14:textId="77777777" w:rsidR="003F3AFB" w:rsidRPr="00B61559" w:rsidRDefault="003F3AFB" w:rsidP="00E46459">
            <w:pPr>
              <w:spacing w:line="0" w:lineRule="atLeast"/>
            </w:pPr>
          </w:p>
        </w:tc>
        <w:tc>
          <w:tcPr>
            <w:tcW w:w="6240" w:type="dxa"/>
            <w:tcBorders>
              <w:right w:val="single" w:sz="8" w:space="0" w:color="auto"/>
            </w:tcBorders>
            <w:shd w:val="clear" w:color="auto" w:fill="auto"/>
            <w:vAlign w:val="bottom"/>
          </w:tcPr>
          <w:p w14:paraId="6094AE66" w14:textId="77777777" w:rsidR="003F3AFB" w:rsidRPr="00B61559" w:rsidRDefault="003F3AFB" w:rsidP="00E46459">
            <w:pPr>
              <w:spacing w:line="0" w:lineRule="atLeast"/>
              <w:ind w:left="80"/>
            </w:pPr>
            <w:r w:rsidRPr="00B61559">
              <w:t>2.5. Demonstrează acceptare și înțelegere faţă de celelalte</w:t>
            </w:r>
          </w:p>
        </w:tc>
      </w:tr>
      <w:tr w:rsidR="003F3AFB" w:rsidRPr="00B61559" w14:paraId="5EBD01E6" w14:textId="77777777" w:rsidTr="00E46459">
        <w:trPr>
          <w:trHeight w:val="319"/>
        </w:trPr>
        <w:tc>
          <w:tcPr>
            <w:tcW w:w="840" w:type="dxa"/>
            <w:tcBorders>
              <w:left w:val="single" w:sz="8" w:space="0" w:color="auto"/>
              <w:right w:val="single" w:sz="8" w:space="0" w:color="auto"/>
            </w:tcBorders>
            <w:shd w:val="clear" w:color="auto" w:fill="auto"/>
            <w:vAlign w:val="bottom"/>
          </w:tcPr>
          <w:p w14:paraId="10662FAC" w14:textId="77777777" w:rsidR="003F3AFB" w:rsidRPr="00B61559" w:rsidRDefault="003F3AFB" w:rsidP="00E46459">
            <w:pPr>
              <w:spacing w:line="0" w:lineRule="atLeast"/>
            </w:pPr>
          </w:p>
        </w:tc>
        <w:tc>
          <w:tcPr>
            <w:tcW w:w="2600" w:type="dxa"/>
            <w:tcBorders>
              <w:right w:val="single" w:sz="8" w:space="0" w:color="auto"/>
            </w:tcBorders>
            <w:shd w:val="clear" w:color="auto" w:fill="auto"/>
            <w:vAlign w:val="bottom"/>
          </w:tcPr>
          <w:p w14:paraId="3B3F9128" w14:textId="77777777" w:rsidR="003F3AFB" w:rsidRPr="00B61559" w:rsidRDefault="003F3AFB" w:rsidP="00E46459">
            <w:pPr>
              <w:spacing w:line="0" w:lineRule="atLeast"/>
            </w:pPr>
          </w:p>
        </w:tc>
        <w:tc>
          <w:tcPr>
            <w:tcW w:w="6240" w:type="dxa"/>
            <w:tcBorders>
              <w:right w:val="single" w:sz="8" w:space="0" w:color="auto"/>
            </w:tcBorders>
            <w:shd w:val="clear" w:color="auto" w:fill="auto"/>
            <w:vAlign w:val="bottom"/>
          </w:tcPr>
          <w:p w14:paraId="10B083CD" w14:textId="77777777" w:rsidR="003F3AFB" w:rsidRPr="00B61559" w:rsidRDefault="003F3AFB" w:rsidP="00E46459">
            <w:pPr>
              <w:spacing w:line="0" w:lineRule="atLeast"/>
              <w:ind w:left="80"/>
            </w:pPr>
            <w:r w:rsidRPr="00B61559">
              <w:t>persoane din mediul apropiat</w:t>
            </w:r>
          </w:p>
        </w:tc>
      </w:tr>
      <w:tr w:rsidR="003F3AFB" w:rsidRPr="00B61559" w14:paraId="47E7B4EB" w14:textId="77777777" w:rsidTr="00E46459">
        <w:trPr>
          <w:trHeight w:val="48"/>
        </w:trPr>
        <w:tc>
          <w:tcPr>
            <w:tcW w:w="840" w:type="dxa"/>
            <w:tcBorders>
              <w:left w:val="single" w:sz="8" w:space="0" w:color="auto"/>
              <w:bottom w:val="single" w:sz="8" w:space="0" w:color="auto"/>
              <w:right w:val="single" w:sz="8" w:space="0" w:color="auto"/>
            </w:tcBorders>
            <w:shd w:val="clear" w:color="auto" w:fill="auto"/>
            <w:vAlign w:val="bottom"/>
          </w:tcPr>
          <w:p w14:paraId="13FEB7C3" w14:textId="77777777" w:rsidR="003F3AFB" w:rsidRPr="00B61559" w:rsidRDefault="003F3AFB" w:rsidP="00E46459">
            <w:pPr>
              <w:spacing w:line="0" w:lineRule="atLeast"/>
            </w:pPr>
          </w:p>
        </w:tc>
        <w:tc>
          <w:tcPr>
            <w:tcW w:w="2600" w:type="dxa"/>
            <w:tcBorders>
              <w:bottom w:val="single" w:sz="8" w:space="0" w:color="auto"/>
              <w:right w:val="single" w:sz="8" w:space="0" w:color="auto"/>
            </w:tcBorders>
            <w:shd w:val="clear" w:color="auto" w:fill="auto"/>
            <w:vAlign w:val="bottom"/>
          </w:tcPr>
          <w:p w14:paraId="2DDC7A33" w14:textId="77777777" w:rsidR="003F3AFB" w:rsidRPr="00B61559" w:rsidRDefault="003F3AFB" w:rsidP="00E46459">
            <w:pPr>
              <w:spacing w:line="0" w:lineRule="atLeast"/>
            </w:pPr>
          </w:p>
        </w:tc>
        <w:tc>
          <w:tcPr>
            <w:tcW w:w="6240" w:type="dxa"/>
            <w:tcBorders>
              <w:bottom w:val="single" w:sz="8" w:space="0" w:color="auto"/>
              <w:right w:val="single" w:sz="8" w:space="0" w:color="auto"/>
            </w:tcBorders>
            <w:shd w:val="clear" w:color="auto" w:fill="auto"/>
            <w:vAlign w:val="bottom"/>
          </w:tcPr>
          <w:p w14:paraId="7E48BF81" w14:textId="77777777" w:rsidR="003F3AFB" w:rsidRPr="00B61559" w:rsidRDefault="003F3AFB" w:rsidP="00E46459">
            <w:pPr>
              <w:spacing w:line="0" w:lineRule="atLeast"/>
            </w:pPr>
          </w:p>
        </w:tc>
      </w:tr>
      <w:tr w:rsidR="003F3AFB" w:rsidRPr="00B61559" w14:paraId="1F19665C" w14:textId="77777777" w:rsidTr="00E46459">
        <w:trPr>
          <w:trHeight w:val="263"/>
        </w:trPr>
        <w:tc>
          <w:tcPr>
            <w:tcW w:w="840" w:type="dxa"/>
            <w:tcBorders>
              <w:left w:val="single" w:sz="8" w:space="0" w:color="auto"/>
              <w:right w:val="single" w:sz="8" w:space="0" w:color="auto"/>
            </w:tcBorders>
            <w:shd w:val="clear" w:color="auto" w:fill="auto"/>
            <w:vAlign w:val="bottom"/>
          </w:tcPr>
          <w:p w14:paraId="1F147B5B" w14:textId="77777777" w:rsidR="003F3AFB" w:rsidRPr="00B61559" w:rsidRDefault="003F3AFB" w:rsidP="00E46459">
            <w:pPr>
              <w:spacing w:line="263" w:lineRule="exact"/>
              <w:ind w:left="120"/>
              <w:rPr>
                <w:b/>
                <w:i/>
              </w:rPr>
            </w:pPr>
            <w:r w:rsidRPr="00B61559">
              <w:rPr>
                <w:b/>
                <w:i/>
              </w:rPr>
              <w:t>3</w:t>
            </w:r>
          </w:p>
        </w:tc>
        <w:tc>
          <w:tcPr>
            <w:tcW w:w="2600" w:type="dxa"/>
            <w:tcBorders>
              <w:right w:val="single" w:sz="8" w:space="0" w:color="auto"/>
            </w:tcBorders>
            <w:shd w:val="clear" w:color="auto" w:fill="auto"/>
            <w:vAlign w:val="bottom"/>
          </w:tcPr>
          <w:p w14:paraId="6FCD1FAF" w14:textId="77777777" w:rsidR="003F3AFB" w:rsidRPr="00B61559" w:rsidRDefault="003F3AFB" w:rsidP="00E46459">
            <w:pPr>
              <w:spacing w:line="263" w:lineRule="exact"/>
              <w:ind w:left="80"/>
              <w:rPr>
                <w:b/>
                <w:i/>
              </w:rPr>
            </w:pPr>
            <w:r w:rsidRPr="00B61559">
              <w:rPr>
                <w:b/>
                <w:i/>
              </w:rPr>
              <w:t>Conceptul de sine</w:t>
            </w:r>
          </w:p>
        </w:tc>
        <w:tc>
          <w:tcPr>
            <w:tcW w:w="6240" w:type="dxa"/>
            <w:tcBorders>
              <w:right w:val="single" w:sz="8" w:space="0" w:color="auto"/>
            </w:tcBorders>
            <w:shd w:val="clear" w:color="auto" w:fill="auto"/>
            <w:vAlign w:val="bottom"/>
          </w:tcPr>
          <w:p w14:paraId="2B455D4F" w14:textId="77777777" w:rsidR="003F3AFB" w:rsidRPr="00B61559" w:rsidRDefault="003F3AFB" w:rsidP="00E46459">
            <w:pPr>
              <w:spacing w:line="263" w:lineRule="exact"/>
              <w:ind w:left="80"/>
            </w:pPr>
            <w:r w:rsidRPr="00B61559">
              <w:t>3.1. Exersează, cu sprijin, autoaprecierea pozitivă, în diferite</w:t>
            </w:r>
          </w:p>
        </w:tc>
      </w:tr>
      <w:tr w:rsidR="003F3AFB" w:rsidRPr="00B61559" w14:paraId="096FAFE7" w14:textId="77777777" w:rsidTr="00E46459">
        <w:trPr>
          <w:trHeight w:val="312"/>
        </w:trPr>
        <w:tc>
          <w:tcPr>
            <w:tcW w:w="840" w:type="dxa"/>
            <w:tcBorders>
              <w:left w:val="single" w:sz="8" w:space="0" w:color="auto"/>
              <w:right w:val="single" w:sz="8" w:space="0" w:color="auto"/>
            </w:tcBorders>
            <w:shd w:val="clear" w:color="auto" w:fill="auto"/>
            <w:vAlign w:val="bottom"/>
          </w:tcPr>
          <w:p w14:paraId="2C7895EA" w14:textId="77777777" w:rsidR="003F3AFB" w:rsidRPr="00B61559" w:rsidRDefault="003F3AFB" w:rsidP="00E46459">
            <w:pPr>
              <w:spacing w:line="0" w:lineRule="atLeast"/>
            </w:pPr>
          </w:p>
        </w:tc>
        <w:tc>
          <w:tcPr>
            <w:tcW w:w="2600" w:type="dxa"/>
            <w:tcBorders>
              <w:right w:val="single" w:sz="8" w:space="0" w:color="auto"/>
            </w:tcBorders>
            <w:shd w:val="clear" w:color="auto" w:fill="auto"/>
            <w:vAlign w:val="bottom"/>
          </w:tcPr>
          <w:p w14:paraId="291BF838" w14:textId="77777777" w:rsidR="003F3AFB" w:rsidRPr="00B61559" w:rsidRDefault="003F3AFB" w:rsidP="00E46459">
            <w:pPr>
              <w:spacing w:line="0" w:lineRule="atLeast"/>
            </w:pPr>
          </w:p>
        </w:tc>
        <w:tc>
          <w:tcPr>
            <w:tcW w:w="6240" w:type="dxa"/>
            <w:tcBorders>
              <w:right w:val="single" w:sz="8" w:space="0" w:color="auto"/>
            </w:tcBorders>
            <w:shd w:val="clear" w:color="auto" w:fill="auto"/>
            <w:vAlign w:val="bottom"/>
          </w:tcPr>
          <w:p w14:paraId="310E3763" w14:textId="77777777" w:rsidR="003F3AFB" w:rsidRPr="00B61559" w:rsidRDefault="003F3AFB" w:rsidP="00E46459">
            <w:pPr>
              <w:spacing w:line="0" w:lineRule="atLeast"/>
              <w:ind w:left="80"/>
            </w:pPr>
            <w:r w:rsidRPr="00B61559">
              <w:t>situaţii educaţionale</w:t>
            </w:r>
          </w:p>
        </w:tc>
      </w:tr>
      <w:tr w:rsidR="003F3AFB" w:rsidRPr="00B61559" w14:paraId="15B0D7F9" w14:textId="77777777" w:rsidTr="00E46459">
        <w:trPr>
          <w:trHeight w:val="317"/>
        </w:trPr>
        <w:tc>
          <w:tcPr>
            <w:tcW w:w="840" w:type="dxa"/>
            <w:tcBorders>
              <w:left w:val="single" w:sz="8" w:space="0" w:color="auto"/>
              <w:right w:val="single" w:sz="8" w:space="0" w:color="auto"/>
            </w:tcBorders>
            <w:shd w:val="clear" w:color="auto" w:fill="auto"/>
            <w:vAlign w:val="bottom"/>
          </w:tcPr>
          <w:p w14:paraId="1CBBE9B7" w14:textId="77777777" w:rsidR="003F3AFB" w:rsidRPr="00B61559" w:rsidRDefault="003F3AFB" w:rsidP="00E46459">
            <w:pPr>
              <w:spacing w:line="0" w:lineRule="atLeast"/>
            </w:pPr>
          </w:p>
        </w:tc>
        <w:tc>
          <w:tcPr>
            <w:tcW w:w="2600" w:type="dxa"/>
            <w:tcBorders>
              <w:right w:val="single" w:sz="8" w:space="0" w:color="auto"/>
            </w:tcBorders>
            <w:shd w:val="clear" w:color="auto" w:fill="auto"/>
            <w:vAlign w:val="bottom"/>
          </w:tcPr>
          <w:p w14:paraId="7001DF2E" w14:textId="77777777" w:rsidR="003F3AFB" w:rsidRPr="00B61559" w:rsidRDefault="003F3AFB" w:rsidP="00E46459">
            <w:pPr>
              <w:spacing w:line="0" w:lineRule="atLeast"/>
            </w:pPr>
          </w:p>
        </w:tc>
        <w:tc>
          <w:tcPr>
            <w:tcW w:w="6240" w:type="dxa"/>
            <w:tcBorders>
              <w:right w:val="single" w:sz="8" w:space="0" w:color="auto"/>
            </w:tcBorders>
            <w:shd w:val="clear" w:color="auto" w:fill="auto"/>
            <w:vAlign w:val="bottom"/>
          </w:tcPr>
          <w:p w14:paraId="12DBCF6A" w14:textId="77777777" w:rsidR="003F3AFB" w:rsidRPr="00B61559" w:rsidRDefault="003F3AFB" w:rsidP="00E46459">
            <w:pPr>
              <w:spacing w:line="0" w:lineRule="atLeast"/>
              <w:ind w:left="80"/>
            </w:pPr>
            <w:r w:rsidRPr="00B61559">
              <w:t>3.2. Își promovează imaginea de sine, prin manifestarea sa ca</w:t>
            </w:r>
          </w:p>
        </w:tc>
      </w:tr>
      <w:tr w:rsidR="003F3AFB" w:rsidRPr="00B61559" w14:paraId="61AE0A3B" w14:textId="77777777" w:rsidTr="00E46459">
        <w:trPr>
          <w:trHeight w:val="319"/>
        </w:trPr>
        <w:tc>
          <w:tcPr>
            <w:tcW w:w="840" w:type="dxa"/>
            <w:tcBorders>
              <w:left w:val="single" w:sz="8" w:space="0" w:color="auto"/>
              <w:right w:val="single" w:sz="8" w:space="0" w:color="auto"/>
            </w:tcBorders>
            <w:shd w:val="clear" w:color="auto" w:fill="auto"/>
            <w:vAlign w:val="bottom"/>
          </w:tcPr>
          <w:p w14:paraId="3C5A235B" w14:textId="77777777" w:rsidR="003F3AFB" w:rsidRPr="00B61559" w:rsidRDefault="003F3AFB" w:rsidP="00E46459">
            <w:pPr>
              <w:spacing w:line="0" w:lineRule="atLeast"/>
            </w:pPr>
          </w:p>
        </w:tc>
        <w:tc>
          <w:tcPr>
            <w:tcW w:w="2600" w:type="dxa"/>
            <w:tcBorders>
              <w:right w:val="single" w:sz="8" w:space="0" w:color="auto"/>
            </w:tcBorders>
            <w:shd w:val="clear" w:color="auto" w:fill="auto"/>
            <w:vAlign w:val="bottom"/>
          </w:tcPr>
          <w:p w14:paraId="690B20DD" w14:textId="77777777" w:rsidR="003F3AFB" w:rsidRPr="00B61559" w:rsidRDefault="003F3AFB" w:rsidP="00E46459">
            <w:pPr>
              <w:spacing w:line="0" w:lineRule="atLeast"/>
            </w:pPr>
          </w:p>
        </w:tc>
        <w:tc>
          <w:tcPr>
            <w:tcW w:w="6240" w:type="dxa"/>
            <w:tcBorders>
              <w:right w:val="single" w:sz="8" w:space="0" w:color="auto"/>
            </w:tcBorders>
            <w:shd w:val="clear" w:color="auto" w:fill="auto"/>
            <w:vAlign w:val="bottom"/>
          </w:tcPr>
          <w:p w14:paraId="6AF8B113" w14:textId="77777777" w:rsidR="003F3AFB" w:rsidRPr="00B61559" w:rsidRDefault="003F3AFB" w:rsidP="00E46459">
            <w:pPr>
              <w:spacing w:line="0" w:lineRule="atLeast"/>
              <w:ind w:left="80"/>
            </w:pPr>
            <w:r w:rsidRPr="00B61559">
              <w:t>persoană unică, cu caracteristici specifice</w:t>
            </w:r>
          </w:p>
        </w:tc>
      </w:tr>
      <w:tr w:rsidR="003F3AFB" w:rsidRPr="00B61559" w14:paraId="2B4F626C" w14:textId="77777777" w:rsidTr="00E46459">
        <w:trPr>
          <w:trHeight w:val="48"/>
        </w:trPr>
        <w:tc>
          <w:tcPr>
            <w:tcW w:w="840" w:type="dxa"/>
            <w:tcBorders>
              <w:left w:val="single" w:sz="8" w:space="0" w:color="auto"/>
              <w:bottom w:val="single" w:sz="8" w:space="0" w:color="auto"/>
              <w:right w:val="single" w:sz="8" w:space="0" w:color="auto"/>
            </w:tcBorders>
            <w:shd w:val="clear" w:color="auto" w:fill="auto"/>
            <w:vAlign w:val="bottom"/>
          </w:tcPr>
          <w:p w14:paraId="6CCB5BAA" w14:textId="77777777" w:rsidR="003F3AFB" w:rsidRPr="00B61559" w:rsidRDefault="003F3AFB" w:rsidP="00E46459">
            <w:pPr>
              <w:spacing w:line="0" w:lineRule="atLeast"/>
            </w:pPr>
          </w:p>
        </w:tc>
        <w:tc>
          <w:tcPr>
            <w:tcW w:w="2600" w:type="dxa"/>
            <w:tcBorders>
              <w:bottom w:val="single" w:sz="8" w:space="0" w:color="auto"/>
              <w:right w:val="single" w:sz="8" w:space="0" w:color="auto"/>
            </w:tcBorders>
            <w:shd w:val="clear" w:color="auto" w:fill="auto"/>
            <w:vAlign w:val="bottom"/>
          </w:tcPr>
          <w:p w14:paraId="5088679E" w14:textId="77777777" w:rsidR="003F3AFB" w:rsidRPr="00B61559" w:rsidRDefault="003F3AFB" w:rsidP="00E46459">
            <w:pPr>
              <w:spacing w:line="0" w:lineRule="atLeast"/>
            </w:pPr>
          </w:p>
        </w:tc>
        <w:tc>
          <w:tcPr>
            <w:tcW w:w="6240" w:type="dxa"/>
            <w:tcBorders>
              <w:bottom w:val="single" w:sz="8" w:space="0" w:color="auto"/>
              <w:right w:val="single" w:sz="8" w:space="0" w:color="auto"/>
            </w:tcBorders>
            <w:shd w:val="clear" w:color="auto" w:fill="auto"/>
            <w:vAlign w:val="bottom"/>
          </w:tcPr>
          <w:p w14:paraId="1BFBF0BE" w14:textId="77777777" w:rsidR="003F3AFB" w:rsidRPr="00B61559" w:rsidRDefault="003F3AFB" w:rsidP="00E46459">
            <w:pPr>
              <w:spacing w:line="0" w:lineRule="atLeast"/>
            </w:pPr>
          </w:p>
        </w:tc>
      </w:tr>
      <w:tr w:rsidR="003F3AFB" w:rsidRPr="00B61559" w14:paraId="45F8C96C" w14:textId="77777777" w:rsidTr="00E46459">
        <w:trPr>
          <w:trHeight w:val="263"/>
        </w:trPr>
        <w:tc>
          <w:tcPr>
            <w:tcW w:w="840" w:type="dxa"/>
            <w:tcBorders>
              <w:left w:val="single" w:sz="8" w:space="0" w:color="auto"/>
              <w:right w:val="single" w:sz="8" w:space="0" w:color="auto"/>
            </w:tcBorders>
            <w:shd w:val="clear" w:color="auto" w:fill="auto"/>
            <w:vAlign w:val="bottom"/>
          </w:tcPr>
          <w:p w14:paraId="1F7F81F5" w14:textId="77777777" w:rsidR="003F3AFB" w:rsidRPr="00B61559" w:rsidRDefault="003F3AFB" w:rsidP="00E46459">
            <w:pPr>
              <w:spacing w:line="263" w:lineRule="exact"/>
              <w:ind w:left="120"/>
              <w:rPr>
                <w:b/>
                <w:i/>
              </w:rPr>
            </w:pPr>
            <w:r w:rsidRPr="00B61559">
              <w:rPr>
                <w:b/>
                <w:i/>
              </w:rPr>
              <w:t>4</w:t>
            </w:r>
          </w:p>
        </w:tc>
        <w:tc>
          <w:tcPr>
            <w:tcW w:w="2600" w:type="dxa"/>
            <w:tcBorders>
              <w:right w:val="single" w:sz="8" w:space="0" w:color="auto"/>
            </w:tcBorders>
            <w:shd w:val="clear" w:color="auto" w:fill="auto"/>
            <w:vAlign w:val="bottom"/>
          </w:tcPr>
          <w:p w14:paraId="79A95ABC" w14:textId="77777777" w:rsidR="003F3AFB" w:rsidRPr="00B61559" w:rsidRDefault="003F3AFB" w:rsidP="00E46459">
            <w:pPr>
              <w:spacing w:line="263" w:lineRule="exact"/>
              <w:ind w:left="80"/>
              <w:rPr>
                <w:b/>
                <w:i/>
              </w:rPr>
            </w:pPr>
            <w:r w:rsidRPr="00B61559">
              <w:rPr>
                <w:b/>
                <w:i/>
              </w:rPr>
              <w:t>Autocontrol și</w:t>
            </w:r>
          </w:p>
        </w:tc>
        <w:tc>
          <w:tcPr>
            <w:tcW w:w="6240" w:type="dxa"/>
            <w:tcBorders>
              <w:right w:val="single" w:sz="8" w:space="0" w:color="auto"/>
            </w:tcBorders>
            <w:shd w:val="clear" w:color="auto" w:fill="auto"/>
            <w:vAlign w:val="bottom"/>
          </w:tcPr>
          <w:p w14:paraId="710ACA1E" w14:textId="77777777" w:rsidR="003F3AFB" w:rsidRPr="00B61559" w:rsidRDefault="003F3AFB" w:rsidP="00E46459">
            <w:pPr>
              <w:spacing w:line="263" w:lineRule="exact"/>
              <w:ind w:left="80"/>
            </w:pPr>
            <w:r w:rsidRPr="00B61559">
              <w:t>4.1. Recunoaște și exprimă emoții de bază, produse de piese</w:t>
            </w:r>
          </w:p>
        </w:tc>
      </w:tr>
      <w:tr w:rsidR="003F3AFB" w:rsidRPr="00B61559" w14:paraId="581DC244" w14:textId="77777777" w:rsidTr="00E46459">
        <w:trPr>
          <w:trHeight w:val="317"/>
        </w:trPr>
        <w:tc>
          <w:tcPr>
            <w:tcW w:w="840" w:type="dxa"/>
            <w:tcBorders>
              <w:left w:val="single" w:sz="8" w:space="0" w:color="auto"/>
              <w:right w:val="single" w:sz="8" w:space="0" w:color="auto"/>
            </w:tcBorders>
            <w:shd w:val="clear" w:color="auto" w:fill="auto"/>
            <w:vAlign w:val="bottom"/>
          </w:tcPr>
          <w:p w14:paraId="74541D0E" w14:textId="77777777" w:rsidR="003F3AFB" w:rsidRPr="00B61559" w:rsidRDefault="003F3AFB" w:rsidP="00E46459">
            <w:pPr>
              <w:spacing w:line="0" w:lineRule="atLeast"/>
            </w:pPr>
          </w:p>
        </w:tc>
        <w:tc>
          <w:tcPr>
            <w:tcW w:w="2600" w:type="dxa"/>
            <w:tcBorders>
              <w:right w:val="single" w:sz="8" w:space="0" w:color="auto"/>
            </w:tcBorders>
            <w:shd w:val="clear" w:color="auto" w:fill="auto"/>
            <w:vAlign w:val="bottom"/>
          </w:tcPr>
          <w:p w14:paraId="59EBA6B5" w14:textId="77777777" w:rsidR="003F3AFB" w:rsidRPr="00B61559" w:rsidRDefault="003F3AFB" w:rsidP="00E46459">
            <w:pPr>
              <w:spacing w:line="0" w:lineRule="atLeast"/>
              <w:ind w:left="80"/>
              <w:rPr>
                <w:b/>
                <w:i/>
              </w:rPr>
            </w:pPr>
            <w:r w:rsidRPr="00B61559">
              <w:rPr>
                <w:b/>
                <w:i/>
              </w:rPr>
              <w:t>expresivitate</w:t>
            </w:r>
          </w:p>
        </w:tc>
        <w:tc>
          <w:tcPr>
            <w:tcW w:w="6240" w:type="dxa"/>
            <w:tcBorders>
              <w:right w:val="single" w:sz="8" w:space="0" w:color="auto"/>
            </w:tcBorders>
            <w:shd w:val="clear" w:color="auto" w:fill="auto"/>
            <w:vAlign w:val="bottom"/>
          </w:tcPr>
          <w:p w14:paraId="40675B13" w14:textId="77777777" w:rsidR="003F3AFB" w:rsidRPr="00B61559" w:rsidRDefault="003F3AFB" w:rsidP="00E46459">
            <w:pPr>
              <w:spacing w:line="0" w:lineRule="atLeast"/>
              <w:ind w:left="80"/>
            </w:pPr>
            <w:r w:rsidRPr="00B61559">
              <w:t>muzicale, texte literare, obiecte de artă etc.</w:t>
            </w:r>
          </w:p>
        </w:tc>
      </w:tr>
      <w:tr w:rsidR="003F3AFB" w:rsidRPr="00B61559" w14:paraId="1EB8D066" w14:textId="77777777" w:rsidTr="00E46459">
        <w:trPr>
          <w:trHeight w:val="320"/>
        </w:trPr>
        <w:tc>
          <w:tcPr>
            <w:tcW w:w="840" w:type="dxa"/>
            <w:tcBorders>
              <w:left w:val="single" w:sz="8" w:space="0" w:color="auto"/>
              <w:right w:val="single" w:sz="8" w:space="0" w:color="auto"/>
            </w:tcBorders>
            <w:shd w:val="clear" w:color="auto" w:fill="auto"/>
            <w:vAlign w:val="bottom"/>
          </w:tcPr>
          <w:p w14:paraId="08B286CB" w14:textId="77777777" w:rsidR="003F3AFB" w:rsidRPr="00B61559" w:rsidRDefault="003F3AFB" w:rsidP="00E46459">
            <w:pPr>
              <w:spacing w:line="0" w:lineRule="atLeast"/>
            </w:pPr>
          </w:p>
        </w:tc>
        <w:tc>
          <w:tcPr>
            <w:tcW w:w="2600" w:type="dxa"/>
            <w:tcBorders>
              <w:right w:val="single" w:sz="8" w:space="0" w:color="auto"/>
            </w:tcBorders>
            <w:shd w:val="clear" w:color="auto" w:fill="auto"/>
            <w:vAlign w:val="bottom"/>
          </w:tcPr>
          <w:p w14:paraId="43E9D64A" w14:textId="77777777" w:rsidR="003F3AFB" w:rsidRPr="00B61559" w:rsidRDefault="003F3AFB" w:rsidP="00E46459">
            <w:pPr>
              <w:spacing w:line="0" w:lineRule="atLeast"/>
              <w:ind w:left="80"/>
              <w:rPr>
                <w:b/>
                <w:i/>
              </w:rPr>
            </w:pPr>
            <w:r w:rsidRPr="00B61559">
              <w:rPr>
                <w:b/>
                <w:i/>
              </w:rPr>
              <w:t>emoțională</w:t>
            </w:r>
          </w:p>
        </w:tc>
        <w:tc>
          <w:tcPr>
            <w:tcW w:w="6240" w:type="dxa"/>
            <w:tcBorders>
              <w:right w:val="single" w:sz="8" w:space="0" w:color="auto"/>
            </w:tcBorders>
            <w:shd w:val="clear" w:color="auto" w:fill="auto"/>
            <w:vAlign w:val="bottom"/>
          </w:tcPr>
          <w:p w14:paraId="7CCEA5BA" w14:textId="77777777" w:rsidR="003F3AFB" w:rsidRPr="00B61559" w:rsidRDefault="003F3AFB" w:rsidP="00E46459">
            <w:pPr>
              <w:spacing w:line="0" w:lineRule="atLeast"/>
              <w:ind w:left="80"/>
            </w:pPr>
            <w:r w:rsidRPr="00B61559">
              <w:t>4.2. Demonstrează abilităţi de autocontrol emoţional</w:t>
            </w:r>
          </w:p>
        </w:tc>
      </w:tr>
      <w:tr w:rsidR="003F3AFB" w:rsidRPr="00B61559" w14:paraId="026AD5E9" w14:textId="77777777" w:rsidTr="00E46459">
        <w:trPr>
          <w:trHeight w:val="243"/>
        </w:trPr>
        <w:tc>
          <w:tcPr>
            <w:tcW w:w="840" w:type="dxa"/>
            <w:tcBorders>
              <w:left w:val="single" w:sz="8" w:space="0" w:color="auto"/>
              <w:bottom w:val="single" w:sz="8" w:space="0" w:color="auto"/>
              <w:right w:val="single" w:sz="8" w:space="0" w:color="auto"/>
            </w:tcBorders>
            <w:shd w:val="clear" w:color="auto" w:fill="auto"/>
            <w:vAlign w:val="bottom"/>
          </w:tcPr>
          <w:p w14:paraId="331FAE66" w14:textId="77777777" w:rsidR="003F3AFB" w:rsidRPr="00B61559" w:rsidRDefault="003F3AFB" w:rsidP="00E46459">
            <w:pPr>
              <w:spacing w:line="0" w:lineRule="atLeast"/>
            </w:pPr>
          </w:p>
        </w:tc>
        <w:tc>
          <w:tcPr>
            <w:tcW w:w="2600" w:type="dxa"/>
            <w:tcBorders>
              <w:bottom w:val="single" w:sz="8" w:space="0" w:color="auto"/>
              <w:right w:val="single" w:sz="8" w:space="0" w:color="auto"/>
            </w:tcBorders>
            <w:shd w:val="clear" w:color="auto" w:fill="auto"/>
            <w:vAlign w:val="bottom"/>
          </w:tcPr>
          <w:p w14:paraId="6172549F" w14:textId="77777777" w:rsidR="003F3AFB" w:rsidRPr="00B61559" w:rsidRDefault="003F3AFB" w:rsidP="00E46459">
            <w:pPr>
              <w:spacing w:line="0" w:lineRule="atLeast"/>
            </w:pPr>
          </w:p>
        </w:tc>
        <w:tc>
          <w:tcPr>
            <w:tcW w:w="6240" w:type="dxa"/>
            <w:tcBorders>
              <w:bottom w:val="single" w:sz="8" w:space="0" w:color="auto"/>
              <w:right w:val="single" w:sz="8" w:space="0" w:color="auto"/>
            </w:tcBorders>
            <w:shd w:val="clear" w:color="auto" w:fill="auto"/>
            <w:vAlign w:val="bottom"/>
          </w:tcPr>
          <w:p w14:paraId="7A25423B" w14:textId="77777777" w:rsidR="003F3AFB" w:rsidRPr="00B61559" w:rsidRDefault="003F3AFB" w:rsidP="00E46459">
            <w:pPr>
              <w:spacing w:line="0" w:lineRule="atLeast"/>
            </w:pPr>
          </w:p>
        </w:tc>
      </w:tr>
    </w:tbl>
    <w:p w14:paraId="579D0484" w14:textId="77777777" w:rsidR="002F77B7" w:rsidRPr="00B61559" w:rsidRDefault="002F77B7" w:rsidP="003F3AFB">
      <w:pPr>
        <w:spacing w:line="313" w:lineRule="exact"/>
      </w:pPr>
    </w:p>
    <w:p w14:paraId="3DC310A0" w14:textId="77777777" w:rsidR="003F3AFB" w:rsidRPr="00B61559" w:rsidRDefault="003F3AFB" w:rsidP="00590A8D">
      <w:pPr>
        <w:numPr>
          <w:ilvl w:val="0"/>
          <w:numId w:val="30"/>
        </w:numPr>
        <w:tabs>
          <w:tab w:val="left" w:pos="1020"/>
        </w:tabs>
        <w:suppressAutoHyphens w:val="0"/>
        <w:spacing w:line="0" w:lineRule="atLeast"/>
        <w:ind w:left="1020" w:hanging="361"/>
        <w:rPr>
          <w:b/>
          <w:i/>
        </w:rPr>
      </w:pPr>
      <w:r w:rsidRPr="00B61559">
        <w:rPr>
          <w:b/>
          <w:i/>
        </w:rPr>
        <w:t>CAPACITĂȚI ȘI ATITUDINI ÎN ÎNVĂȚARE</w:t>
      </w:r>
    </w:p>
    <w:p w14:paraId="7F619E57" w14:textId="77777777" w:rsidR="003F3AFB" w:rsidRPr="00B61559" w:rsidRDefault="003F3AFB" w:rsidP="003F3AFB">
      <w:pPr>
        <w:spacing w:line="2" w:lineRule="exact"/>
        <w:rPr>
          <w:b/>
          <w:i/>
        </w:rPr>
      </w:pPr>
    </w:p>
    <w:p w14:paraId="5F04761A" w14:textId="77777777" w:rsidR="003F3AFB" w:rsidRPr="00B61559" w:rsidRDefault="003F3AFB" w:rsidP="003F3AFB">
      <w:pPr>
        <w:spacing w:line="0" w:lineRule="atLeast"/>
        <w:ind w:left="300"/>
        <w:rPr>
          <w:b/>
        </w:rPr>
      </w:pPr>
      <w:r w:rsidRPr="00B61559">
        <w:rPr>
          <w:b/>
        </w:rPr>
        <w:t>Nivel preșcolar (de la 3 la 6 ani)</w:t>
      </w:r>
    </w:p>
    <w:p w14:paraId="49339F15" w14:textId="77777777" w:rsidR="003F3AFB" w:rsidRPr="00B61559" w:rsidRDefault="003F3AFB" w:rsidP="003F3AFB">
      <w:pPr>
        <w:spacing w:line="223" w:lineRule="exact"/>
      </w:pPr>
    </w:p>
    <w:tbl>
      <w:tblPr>
        <w:tblW w:w="9680" w:type="dxa"/>
        <w:tblInd w:w="10" w:type="dxa"/>
        <w:tblLayout w:type="fixed"/>
        <w:tblCellMar>
          <w:left w:w="0" w:type="dxa"/>
          <w:right w:w="0" w:type="dxa"/>
        </w:tblCellMar>
        <w:tblLook w:val="0000" w:firstRow="0" w:lastRow="0" w:firstColumn="0" w:lastColumn="0" w:noHBand="0" w:noVBand="0"/>
      </w:tblPr>
      <w:tblGrid>
        <w:gridCol w:w="860"/>
        <w:gridCol w:w="2580"/>
        <w:gridCol w:w="6240"/>
      </w:tblGrid>
      <w:tr w:rsidR="003F3AFB" w:rsidRPr="00B61559" w14:paraId="6C744726" w14:textId="77777777" w:rsidTr="0085428F">
        <w:trPr>
          <w:trHeight w:val="285"/>
        </w:trPr>
        <w:tc>
          <w:tcPr>
            <w:tcW w:w="860" w:type="dxa"/>
            <w:tcBorders>
              <w:top w:val="single" w:sz="8" w:space="0" w:color="auto"/>
              <w:left w:val="single" w:sz="8" w:space="0" w:color="auto"/>
              <w:right w:val="single" w:sz="8" w:space="0" w:color="auto"/>
            </w:tcBorders>
            <w:shd w:val="clear" w:color="auto" w:fill="auto"/>
            <w:vAlign w:val="bottom"/>
          </w:tcPr>
          <w:p w14:paraId="5C6AC816" w14:textId="77777777" w:rsidR="003F3AFB" w:rsidRPr="00B61559" w:rsidRDefault="003F3AFB" w:rsidP="00E46459">
            <w:pPr>
              <w:spacing w:line="0" w:lineRule="atLeast"/>
              <w:ind w:left="120"/>
              <w:rPr>
                <w:b/>
                <w:i/>
              </w:rPr>
            </w:pPr>
            <w:r w:rsidRPr="00B61559">
              <w:rPr>
                <w:b/>
                <w:i/>
              </w:rPr>
              <w:t>Nr.</w:t>
            </w:r>
          </w:p>
        </w:tc>
        <w:tc>
          <w:tcPr>
            <w:tcW w:w="2580" w:type="dxa"/>
            <w:tcBorders>
              <w:top w:val="single" w:sz="8" w:space="0" w:color="auto"/>
              <w:right w:val="single" w:sz="8" w:space="0" w:color="auto"/>
            </w:tcBorders>
            <w:shd w:val="clear" w:color="auto" w:fill="auto"/>
            <w:vAlign w:val="bottom"/>
          </w:tcPr>
          <w:p w14:paraId="078ADD92" w14:textId="77777777" w:rsidR="003F3AFB" w:rsidRPr="00B61559" w:rsidRDefault="003F3AFB" w:rsidP="00E46459">
            <w:pPr>
              <w:spacing w:line="0" w:lineRule="atLeast"/>
              <w:ind w:left="80"/>
              <w:rPr>
                <w:b/>
                <w:i/>
              </w:rPr>
            </w:pPr>
            <w:r w:rsidRPr="00B61559">
              <w:rPr>
                <w:b/>
                <w:i/>
              </w:rPr>
              <w:t>Dimensiuni ale</w:t>
            </w:r>
          </w:p>
        </w:tc>
        <w:tc>
          <w:tcPr>
            <w:tcW w:w="6240" w:type="dxa"/>
            <w:tcBorders>
              <w:top w:val="single" w:sz="8" w:space="0" w:color="auto"/>
              <w:right w:val="single" w:sz="8" w:space="0" w:color="auto"/>
            </w:tcBorders>
            <w:shd w:val="clear" w:color="auto" w:fill="auto"/>
            <w:vAlign w:val="bottom"/>
          </w:tcPr>
          <w:p w14:paraId="7562DAE4" w14:textId="77777777" w:rsidR="003F3AFB" w:rsidRPr="00B61559" w:rsidRDefault="003F3AFB" w:rsidP="00E46459">
            <w:pPr>
              <w:spacing w:line="0" w:lineRule="atLeast"/>
              <w:ind w:left="80"/>
              <w:rPr>
                <w:b/>
                <w:i/>
              </w:rPr>
            </w:pPr>
            <w:r w:rsidRPr="00B61559">
              <w:rPr>
                <w:b/>
                <w:i/>
              </w:rPr>
              <w:t>La finalul perioadei preșcolare, copilul va manifesta o serie</w:t>
            </w:r>
          </w:p>
        </w:tc>
      </w:tr>
      <w:tr w:rsidR="003F3AFB" w:rsidRPr="00B61559" w14:paraId="43DF8C93" w14:textId="77777777" w:rsidTr="0085428F">
        <w:trPr>
          <w:trHeight w:val="317"/>
        </w:trPr>
        <w:tc>
          <w:tcPr>
            <w:tcW w:w="860" w:type="dxa"/>
            <w:tcBorders>
              <w:left w:val="single" w:sz="8" w:space="0" w:color="auto"/>
              <w:right w:val="single" w:sz="8" w:space="0" w:color="auto"/>
            </w:tcBorders>
            <w:shd w:val="clear" w:color="auto" w:fill="auto"/>
            <w:vAlign w:val="bottom"/>
          </w:tcPr>
          <w:p w14:paraId="43DA736B" w14:textId="77777777" w:rsidR="003F3AFB" w:rsidRPr="00B61559" w:rsidRDefault="003F3AFB" w:rsidP="00E46459">
            <w:pPr>
              <w:spacing w:line="0" w:lineRule="atLeast"/>
              <w:ind w:left="120"/>
              <w:rPr>
                <w:b/>
                <w:i/>
              </w:rPr>
            </w:pPr>
            <w:r w:rsidRPr="00B61559">
              <w:rPr>
                <w:b/>
                <w:i/>
              </w:rPr>
              <w:t>crt.</w:t>
            </w:r>
          </w:p>
        </w:tc>
        <w:tc>
          <w:tcPr>
            <w:tcW w:w="2580" w:type="dxa"/>
            <w:tcBorders>
              <w:right w:val="single" w:sz="8" w:space="0" w:color="auto"/>
            </w:tcBorders>
            <w:shd w:val="clear" w:color="auto" w:fill="auto"/>
            <w:vAlign w:val="bottom"/>
          </w:tcPr>
          <w:p w14:paraId="2E8A9807" w14:textId="77777777" w:rsidR="003F3AFB" w:rsidRPr="00B61559" w:rsidRDefault="003F3AFB" w:rsidP="00E46459">
            <w:pPr>
              <w:spacing w:line="0" w:lineRule="atLeast"/>
              <w:ind w:left="80"/>
              <w:rPr>
                <w:b/>
                <w:i/>
              </w:rPr>
            </w:pPr>
            <w:r w:rsidRPr="00B61559">
              <w:rPr>
                <w:b/>
                <w:i/>
              </w:rPr>
              <w:t>dezvoltării</w:t>
            </w:r>
          </w:p>
        </w:tc>
        <w:tc>
          <w:tcPr>
            <w:tcW w:w="6240" w:type="dxa"/>
            <w:tcBorders>
              <w:right w:val="single" w:sz="8" w:space="0" w:color="auto"/>
            </w:tcBorders>
            <w:shd w:val="clear" w:color="auto" w:fill="auto"/>
            <w:vAlign w:val="bottom"/>
          </w:tcPr>
          <w:p w14:paraId="15F71B50" w14:textId="77777777" w:rsidR="003F3AFB" w:rsidRPr="00B61559" w:rsidRDefault="003F3AFB" w:rsidP="00E46459">
            <w:pPr>
              <w:spacing w:line="0" w:lineRule="atLeast"/>
              <w:ind w:left="80"/>
              <w:rPr>
                <w:b/>
                <w:i/>
              </w:rPr>
            </w:pPr>
            <w:r w:rsidRPr="00B61559">
              <w:rPr>
                <w:b/>
                <w:i/>
              </w:rPr>
              <w:t>de comportamente, între care:</w:t>
            </w:r>
          </w:p>
        </w:tc>
      </w:tr>
      <w:tr w:rsidR="003F3AFB" w:rsidRPr="00B61559" w14:paraId="1DB13684" w14:textId="77777777" w:rsidTr="0085428F">
        <w:trPr>
          <w:trHeight w:val="243"/>
        </w:trPr>
        <w:tc>
          <w:tcPr>
            <w:tcW w:w="860" w:type="dxa"/>
            <w:tcBorders>
              <w:left w:val="single" w:sz="8" w:space="0" w:color="auto"/>
              <w:bottom w:val="single" w:sz="8" w:space="0" w:color="auto"/>
              <w:right w:val="single" w:sz="8" w:space="0" w:color="auto"/>
            </w:tcBorders>
            <w:shd w:val="clear" w:color="auto" w:fill="auto"/>
            <w:vAlign w:val="bottom"/>
          </w:tcPr>
          <w:p w14:paraId="7220CC4D" w14:textId="77777777" w:rsidR="003F3AFB" w:rsidRPr="00B61559" w:rsidRDefault="003F3AFB" w:rsidP="00E46459">
            <w:pPr>
              <w:spacing w:line="0" w:lineRule="atLeast"/>
            </w:pPr>
          </w:p>
        </w:tc>
        <w:tc>
          <w:tcPr>
            <w:tcW w:w="2580" w:type="dxa"/>
            <w:tcBorders>
              <w:bottom w:val="single" w:sz="8" w:space="0" w:color="auto"/>
              <w:right w:val="single" w:sz="8" w:space="0" w:color="auto"/>
            </w:tcBorders>
            <w:shd w:val="clear" w:color="auto" w:fill="auto"/>
            <w:vAlign w:val="bottom"/>
          </w:tcPr>
          <w:p w14:paraId="6F4A8B33" w14:textId="77777777" w:rsidR="003F3AFB" w:rsidRPr="00B61559" w:rsidRDefault="003F3AFB" w:rsidP="00E46459">
            <w:pPr>
              <w:spacing w:line="0" w:lineRule="atLeast"/>
            </w:pPr>
          </w:p>
        </w:tc>
        <w:tc>
          <w:tcPr>
            <w:tcW w:w="6240" w:type="dxa"/>
            <w:tcBorders>
              <w:bottom w:val="single" w:sz="8" w:space="0" w:color="auto"/>
              <w:right w:val="single" w:sz="8" w:space="0" w:color="auto"/>
            </w:tcBorders>
            <w:shd w:val="clear" w:color="auto" w:fill="auto"/>
            <w:vAlign w:val="bottom"/>
          </w:tcPr>
          <w:p w14:paraId="19CB0CA8" w14:textId="77777777" w:rsidR="003F3AFB" w:rsidRPr="00B61559" w:rsidRDefault="003F3AFB" w:rsidP="00E46459">
            <w:pPr>
              <w:spacing w:line="0" w:lineRule="atLeast"/>
            </w:pPr>
          </w:p>
        </w:tc>
      </w:tr>
      <w:tr w:rsidR="003F3AFB" w:rsidRPr="00B61559" w14:paraId="1C5BB550" w14:textId="77777777" w:rsidTr="0085428F">
        <w:trPr>
          <w:trHeight w:val="265"/>
        </w:trPr>
        <w:tc>
          <w:tcPr>
            <w:tcW w:w="860" w:type="dxa"/>
            <w:tcBorders>
              <w:left w:val="single" w:sz="8" w:space="0" w:color="auto"/>
              <w:right w:val="single" w:sz="8" w:space="0" w:color="auto"/>
            </w:tcBorders>
            <w:shd w:val="clear" w:color="auto" w:fill="auto"/>
            <w:vAlign w:val="bottom"/>
          </w:tcPr>
          <w:p w14:paraId="3285233F" w14:textId="77777777" w:rsidR="003F3AFB" w:rsidRPr="00B61559" w:rsidRDefault="003F3AFB" w:rsidP="00E46459">
            <w:pPr>
              <w:spacing w:line="265" w:lineRule="exact"/>
              <w:ind w:left="120"/>
              <w:rPr>
                <w:b/>
                <w:i/>
              </w:rPr>
            </w:pPr>
            <w:r w:rsidRPr="00B61559">
              <w:rPr>
                <w:b/>
                <w:i/>
              </w:rPr>
              <w:t>1</w:t>
            </w:r>
          </w:p>
        </w:tc>
        <w:tc>
          <w:tcPr>
            <w:tcW w:w="2580" w:type="dxa"/>
            <w:tcBorders>
              <w:right w:val="single" w:sz="8" w:space="0" w:color="auto"/>
            </w:tcBorders>
            <w:shd w:val="clear" w:color="auto" w:fill="auto"/>
            <w:vAlign w:val="bottom"/>
          </w:tcPr>
          <w:p w14:paraId="38A5F1B1" w14:textId="77777777" w:rsidR="003F3AFB" w:rsidRPr="00B61559" w:rsidRDefault="003F3AFB" w:rsidP="00E46459">
            <w:pPr>
              <w:spacing w:line="265" w:lineRule="exact"/>
              <w:ind w:left="80"/>
              <w:rPr>
                <w:b/>
                <w:i/>
              </w:rPr>
            </w:pPr>
            <w:r w:rsidRPr="00B61559">
              <w:rPr>
                <w:b/>
                <w:i/>
              </w:rPr>
              <w:t>Curiozitate, interes și</w:t>
            </w:r>
          </w:p>
        </w:tc>
        <w:tc>
          <w:tcPr>
            <w:tcW w:w="6240" w:type="dxa"/>
            <w:tcBorders>
              <w:right w:val="single" w:sz="8" w:space="0" w:color="auto"/>
            </w:tcBorders>
            <w:shd w:val="clear" w:color="auto" w:fill="auto"/>
            <w:vAlign w:val="bottom"/>
          </w:tcPr>
          <w:p w14:paraId="5135E9EB" w14:textId="77777777" w:rsidR="003F3AFB" w:rsidRPr="00B61559" w:rsidRDefault="003F3AFB" w:rsidP="00E46459">
            <w:pPr>
              <w:spacing w:line="264" w:lineRule="exact"/>
              <w:ind w:left="80"/>
            </w:pPr>
            <w:r w:rsidRPr="00B61559">
              <w:t>1.1. Manifestă curiozitate şi interes pentru experimentarea și</w:t>
            </w:r>
          </w:p>
        </w:tc>
      </w:tr>
      <w:tr w:rsidR="003F3AFB" w:rsidRPr="00B61559" w14:paraId="4FB9B25B" w14:textId="77777777" w:rsidTr="0085428F">
        <w:trPr>
          <w:trHeight w:val="317"/>
        </w:trPr>
        <w:tc>
          <w:tcPr>
            <w:tcW w:w="860" w:type="dxa"/>
            <w:tcBorders>
              <w:left w:val="single" w:sz="8" w:space="0" w:color="auto"/>
              <w:right w:val="single" w:sz="8" w:space="0" w:color="auto"/>
            </w:tcBorders>
            <w:shd w:val="clear" w:color="auto" w:fill="auto"/>
            <w:vAlign w:val="bottom"/>
          </w:tcPr>
          <w:p w14:paraId="054788D8" w14:textId="77777777" w:rsidR="003F3AFB" w:rsidRPr="00B61559" w:rsidRDefault="003F3AFB" w:rsidP="00E46459">
            <w:pPr>
              <w:spacing w:line="0" w:lineRule="atLeast"/>
            </w:pPr>
          </w:p>
        </w:tc>
        <w:tc>
          <w:tcPr>
            <w:tcW w:w="2580" w:type="dxa"/>
            <w:tcBorders>
              <w:right w:val="single" w:sz="8" w:space="0" w:color="auto"/>
            </w:tcBorders>
            <w:shd w:val="clear" w:color="auto" w:fill="auto"/>
            <w:vAlign w:val="bottom"/>
          </w:tcPr>
          <w:p w14:paraId="24598496" w14:textId="77777777" w:rsidR="003F3AFB" w:rsidRPr="00B61559" w:rsidRDefault="003F3AFB" w:rsidP="00E46459">
            <w:pPr>
              <w:spacing w:line="0" w:lineRule="atLeast"/>
              <w:ind w:left="80"/>
              <w:rPr>
                <w:b/>
                <w:i/>
              </w:rPr>
            </w:pPr>
            <w:r w:rsidRPr="00B61559">
              <w:rPr>
                <w:b/>
                <w:i/>
              </w:rPr>
              <w:t>inițiativă în învățare</w:t>
            </w:r>
          </w:p>
        </w:tc>
        <w:tc>
          <w:tcPr>
            <w:tcW w:w="6240" w:type="dxa"/>
            <w:tcBorders>
              <w:right w:val="single" w:sz="8" w:space="0" w:color="auto"/>
            </w:tcBorders>
            <w:shd w:val="clear" w:color="auto" w:fill="auto"/>
            <w:vAlign w:val="bottom"/>
          </w:tcPr>
          <w:p w14:paraId="19403839" w14:textId="77777777" w:rsidR="003F3AFB" w:rsidRPr="00B61559" w:rsidRDefault="003F3AFB" w:rsidP="00E46459">
            <w:pPr>
              <w:spacing w:line="0" w:lineRule="atLeast"/>
              <w:ind w:left="80"/>
            </w:pPr>
            <w:r w:rsidRPr="00B61559">
              <w:t>învăţarea în situații noi</w:t>
            </w:r>
          </w:p>
        </w:tc>
      </w:tr>
      <w:tr w:rsidR="003F3AFB" w:rsidRPr="00B61559" w14:paraId="63E126CF" w14:textId="77777777" w:rsidTr="0085428F">
        <w:trPr>
          <w:trHeight w:val="312"/>
        </w:trPr>
        <w:tc>
          <w:tcPr>
            <w:tcW w:w="860" w:type="dxa"/>
            <w:tcBorders>
              <w:left w:val="single" w:sz="8" w:space="0" w:color="auto"/>
              <w:right w:val="single" w:sz="8" w:space="0" w:color="auto"/>
            </w:tcBorders>
            <w:shd w:val="clear" w:color="auto" w:fill="auto"/>
            <w:vAlign w:val="bottom"/>
          </w:tcPr>
          <w:p w14:paraId="21FC2A1F" w14:textId="77777777" w:rsidR="003F3AFB" w:rsidRPr="00B61559" w:rsidRDefault="003F3AFB" w:rsidP="00E46459">
            <w:pPr>
              <w:spacing w:line="0" w:lineRule="atLeast"/>
            </w:pPr>
          </w:p>
        </w:tc>
        <w:tc>
          <w:tcPr>
            <w:tcW w:w="2580" w:type="dxa"/>
            <w:tcBorders>
              <w:right w:val="single" w:sz="8" w:space="0" w:color="auto"/>
            </w:tcBorders>
            <w:shd w:val="clear" w:color="auto" w:fill="auto"/>
            <w:vAlign w:val="bottom"/>
          </w:tcPr>
          <w:p w14:paraId="61E8B1AA" w14:textId="77777777" w:rsidR="003F3AFB" w:rsidRPr="00B61559" w:rsidRDefault="003F3AFB" w:rsidP="00E46459">
            <w:pPr>
              <w:spacing w:line="0" w:lineRule="atLeast"/>
            </w:pPr>
          </w:p>
        </w:tc>
        <w:tc>
          <w:tcPr>
            <w:tcW w:w="6240" w:type="dxa"/>
            <w:tcBorders>
              <w:right w:val="single" w:sz="8" w:space="0" w:color="auto"/>
            </w:tcBorders>
            <w:shd w:val="clear" w:color="auto" w:fill="auto"/>
            <w:vAlign w:val="bottom"/>
          </w:tcPr>
          <w:p w14:paraId="36F4AEC2" w14:textId="77777777" w:rsidR="003F3AFB" w:rsidRPr="00B61559" w:rsidRDefault="003F3AFB" w:rsidP="00E46459">
            <w:pPr>
              <w:spacing w:line="0" w:lineRule="atLeast"/>
              <w:ind w:left="80"/>
            </w:pPr>
            <w:r w:rsidRPr="00B61559">
              <w:t>1.2. Inițiază activități de învățare și interacțiuni cu copiii sau</w:t>
            </w:r>
          </w:p>
        </w:tc>
      </w:tr>
      <w:tr w:rsidR="003F3AFB" w:rsidRPr="00B61559" w14:paraId="584263F7" w14:textId="77777777" w:rsidTr="0085428F">
        <w:trPr>
          <w:trHeight w:val="1095"/>
        </w:trPr>
        <w:tc>
          <w:tcPr>
            <w:tcW w:w="860" w:type="dxa"/>
            <w:tcBorders>
              <w:left w:val="single" w:sz="8" w:space="0" w:color="auto"/>
              <w:bottom w:val="single" w:sz="8" w:space="0" w:color="auto"/>
              <w:right w:val="single" w:sz="8" w:space="0" w:color="auto"/>
            </w:tcBorders>
            <w:shd w:val="clear" w:color="auto" w:fill="auto"/>
            <w:vAlign w:val="bottom"/>
          </w:tcPr>
          <w:p w14:paraId="4F9AC756" w14:textId="77777777" w:rsidR="003F3AFB" w:rsidRPr="00B61559" w:rsidRDefault="003F3AFB" w:rsidP="00E46459">
            <w:pPr>
              <w:spacing w:line="0" w:lineRule="atLeast"/>
            </w:pPr>
          </w:p>
        </w:tc>
        <w:tc>
          <w:tcPr>
            <w:tcW w:w="2580" w:type="dxa"/>
            <w:tcBorders>
              <w:bottom w:val="single" w:sz="8" w:space="0" w:color="auto"/>
              <w:right w:val="single" w:sz="8" w:space="0" w:color="auto"/>
            </w:tcBorders>
            <w:shd w:val="clear" w:color="auto" w:fill="auto"/>
            <w:vAlign w:val="bottom"/>
          </w:tcPr>
          <w:p w14:paraId="7FDE1CE8" w14:textId="77777777" w:rsidR="003F3AFB" w:rsidRPr="00B61559" w:rsidRDefault="003F3AFB" w:rsidP="00E46459">
            <w:pPr>
              <w:spacing w:line="0" w:lineRule="atLeast"/>
            </w:pPr>
          </w:p>
        </w:tc>
        <w:tc>
          <w:tcPr>
            <w:tcW w:w="6240" w:type="dxa"/>
            <w:tcBorders>
              <w:bottom w:val="single" w:sz="8" w:space="0" w:color="auto"/>
              <w:right w:val="single" w:sz="8" w:space="0" w:color="auto"/>
            </w:tcBorders>
            <w:shd w:val="clear" w:color="auto" w:fill="auto"/>
            <w:vAlign w:val="bottom"/>
          </w:tcPr>
          <w:p w14:paraId="0707FB5A" w14:textId="77777777" w:rsidR="003F3AFB" w:rsidRPr="00B61559" w:rsidRDefault="003F3AFB" w:rsidP="00E46459">
            <w:pPr>
              <w:spacing w:line="0" w:lineRule="atLeast"/>
            </w:pPr>
          </w:p>
        </w:tc>
      </w:tr>
      <w:tr w:rsidR="003F3AFB" w:rsidRPr="00B61559" w14:paraId="719B3228" w14:textId="77777777" w:rsidTr="0085428F">
        <w:trPr>
          <w:trHeight w:val="603"/>
        </w:trPr>
        <w:tc>
          <w:tcPr>
            <w:tcW w:w="860" w:type="dxa"/>
            <w:shd w:val="clear" w:color="auto" w:fill="auto"/>
            <w:vAlign w:val="bottom"/>
          </w:tcPr>
          <w:p w14:paraId="0601E462" w14:textId="77777777" w:rsidR="003F3AFB" w:rsidRPr="00B61559" w:rsidRDefault="003F3AFB" w:rsidP="00E46459">
            <w:pPr>
              <w:spacing w:line="0" w:lineRule="atLeast"/>
            </w:pPr>
          </w:p>
        </w:tc>
        <w:tc>
          <w:tcPr>
            <w:tcW w:w="2580" w:type="dxa"/>
            <w:shd w:val="clear" w:color="auto" w:fill="auto"/>
            <w:vAlign w:val="bottom"/>
          </w:tcPr>
          <w:p w14:paraId="11A33B6D" w14:textId="77777777" w:rsidR="003F3AFB" w:rsidRPr="00B61559" w:rsidRDefault="003F3AFB" w:rsidP="00E46459">
            <w:pPr>
              <w:spacing w:line="0" w:lineRule="atLeast"/>
            </w:pPr>
          </w:p>
          <w:p w14:paraId="3E2B8470" w14:textId="77777777" w:rsidR="0085428F" w:rsidRPr="00B61559" w:rsidRDefault="0085428F" w:rsidP="00E46459">
            <w:pPr>
              <w:spacing w:line="0" w:lineRule="atLeast"/>
            </w:pPr>
          </w:p>
          <w:p w14:paraId="26848D3D" w14:textId="77777777" w:rsidR="0085428F" w:rsidRPr="00B61559" w:rsidRDefault="0085428F" w:rsidP="00E46459">
            <w:pPr>
              <w:spacing w:line="0" w:lineRule="atLeast"/>
            </w:pPr>
          </w:p>
          <w:p w14:paraId="462B1AC0" w14:textId="77777777" w:rsidR="0085428F" w:rsidRPr="00B61559" w:rsidRDefault="0085428F" w:rsidP="00E46459">
            <w:pPr>
              <w:spacing w:line="0" w:lineRule="atLeast"/>
            </w:pPr>
          </w:p>
          <w:p w14:paraId="7EAE1D6D" w14:textId="77777777" w:rsidR="0085428F" w:rsidRPr="00B61559" w:rsidRDefault="0085428F" w:rsidP="00E46459">
            <w:pPr>
              <w:spacing w:line="0" w:lineRule="atLeast"/>
            </w:pPr>
          </w:p>
        </w:tc>
        <w:tc>
          <w:tcPr>
            <w:tcW w:w="6240" w:type="dxa"/>
            <w:shd w:val="clear" w:color="auto" w:fill="auto"/>
            <w:vAlign w:val="bottom"/>
          </w:tcPr>
          <w:p w14:paraId="78ABCB17" w14:textId="77777777" w:rsidR="003F3AFB" w:rsidRPr="00B61559" w:rsidRDefault="003F3AFB" w:rsidP="00E46459">
            <w:pPr>
              <w:spacing w:line="0" w:lineRule="atLeast"/>
              <w:ind w:left="1280"/>
            </w:pPr>
          </w:p>
        </w:tc>
      </w:tr>
      <w:tr w:rsidR="003F3AFB" w:rsidRPr="00B61559" w14:paraId="58F1C27D" w14:textId="77777777" w:rsidTr="0085428F">
        <w:trPr>
          <w:trHeight w:val="285"/>
        </w:trPr>
        <w:tc>
          <w:tcPr>
            <w:tcW w:w="860" w:type="dxa"/>
            <w:tcBorders>
              <w:top w:val="single" w:sz="8" w:space="0" w:color="auto"/>
              <w:left w:val="single" w:sz="8" w:space="0" w:color="auto"/>
              <w:right w:val="single" w:sz="8" w:space="0" w:color="auto"/>
            </w:tcBorders>
            <w:shd w:val="clear" w:color="auto" w:fill="auto"/>
            <w:vAlign w:val="bottom"/>
          </w:tcPr>
          <w:p w14:paraId="69E00BA9" w14:textId="77777777" w:rsidR="003F3AFB" w:rsidRPr="00B61559" w:rsidRDefault="003F3AFB" w:rsidP="00E46459">
            <w:pPr>
              <w:spacing w:line="0" w:lineRule="atLeast"/>
              <w:ind w:left="120"/>
              <w:rPr>
                <w:b/>
                <w:i/>
              </w:rPr>
            </w:pPr>
            <w:bookmarkStart w:id="2" w:name="page19"/>
            <w:bookmarkEnd w:id="2"/>
            <w:r w:rsidRPr="00B61559">
              <w:rPr>
                <w:b/>
                <w:i/>
              </w:rPr>
              <w:t>Nr.</w:t>
            </w:r>
          </w:p>
        </w:tc>
        <w:tc>
          <w:tcPr>
            <w:tcW w:w="2580" w:type="dxa"/>
            <w:tcBorders>
              <w:top w:val="single" w:sz="8" w:space="0" w:color="auto"/>
              <w:right w:val="single" w:sz="8" w:space="0" w:color="auto"/>
            </w:tcBorders>
            <w:shd w:val="clear" w:color="auto" w:fill="auto"/>
            <w:vAlign w:val="bottom"/>
          </w:tcPr>
          <w:p w14:paraId="532C3839" w14:textId="77777777" w:rsidR="003F3AFB" w:rsidRPr="00B61559" w:rsidRDefault="003F3AFB" w:rsidP="00E46459">
            <w:pPr>
              <w:spacing w:line="0" w:lineRule="atLeast"/>
              <w:ind w:left="80"/>
              <w:rPr>
                <w:b/>
                <w:i/>
              </w:rPr>
            </w:pPr>
            <w:r w:rsidRPr="00B61559">
              <w:rPr>
                <w:b/>
                <w:i/>
              </w:rPr>
              <w:t>Dimensiuni ale</w:t>
            </w:r>
          </w:p>
        </w:tc>
        <w:tc>
          <w:tcPr>
            <w:tcW w:w="6240" w:type="dxa"/>
            <w:tcBorders>
              <w:top w:val="single" w:sz="8" w:space="0" w:color="auto"/>
              <w:right w:val="single" w:sz="8" w:space="0" w:color="auto"/>
            </w:tcBorders>
            <w:shd w:val="clear" w:color="auto" w:fill="auto"/>
            <w:vAlign w:val="bottom"/>
          </w:tcPr>
          <w:p w14:paraId="6275B6C6" w14:textId="77777777" w:rsidR="003F3AFB" w:rsidRPr="00B61559" w:rsidRDefault="003F3AFB" w:rsidP="00E46459">
            <w:pPr>
              <w:spacing w:line="0" w:lineRule="atLeast"/>
              <w:ind w:left="80"/>
              <w:rPr>
                <w:b/>
                <w:i/>
              </w:rPr>
            </w:pPr>
            <w:r w:rsidRPr="00B61559">
              <w:rPr>
                <w:b/>
                <w:i/>
              </w:rPr>
              <w:t>La finalul perioadei preșcolare, copilul va manifesta o serie</w:t>
            </w:r>
          </w:p>
        </w:tc>
      </w:tr>
      <w:tr w:rsidR="003F3AFB" w:rsidRPr="00B61559" w14:paraId="673832D1" w14:textId="77777777" w:rsidTr="0085428F">
        <w:trPr>
          <w:trHeight w:val="317"/>
        </w:trPr>
        <w:tc>
          <w:tcPr>
            <w:tcW w:w="860" w:type="dxa"/>
            <w:tcBorders>
              <w:left w:val="single" w:sz="8" w:space="0" w:color="auto"/>
              <w:right w:val="single" w:sz="8" w:space="0" w:color="auto"/>
            </w:tcBorders>
            <w:shd w:val="clear" w:color="auto" w:fill="auto"/>
            <w:vAlign w:val="bottom"/>
          </w:tcPr>
          <w:p w14:paraId="4DBF1937" w14:textId="77777777" w:rsidR="003F3AFB" w:rsidRPr="00B61559" w:rsidRDefault="003F3AFB" w:rsidP="00E46459">
            <w:pPr>
              <w:spacing w:line="0" w:lineRule="atLeast"/>
              <w:ind w:left="120"/>
              <w:rPr>
                <w:b/>
                <w:i/>
              </w:rPr>
            </w:pPr>
            <w:r w:rsidRPr="00B61559">
              <w:rPr>
                <w:b/>
                <w:i/>
              </w:rPr>
              <w:t>crt.</w:t>
            </w:r>
          </w:p>
        </w:tc>
        <w:tc>
          <w:tcPr>
            <w:tcW w:w="2580" w:type="dxa"/>
            <w:tcBorders>
              <w:right w:val="single" w:sz="8" w:space="0" w:color="auto"/>
            </w:tcBorders>
            <w:shd w:val="clear" w:color="auto" w:fill="auto"/>
            <w:vAlign w:val="bottom"/>
          </w:tcPr>
          <w:p w14:paraId="37372AB9" w14:textId="77777777" w:rsidR="003F3AFB" w:rsidRPr="00B61559" w:rsidRDefault="003F3AFB" w:rsidP="00E46459">
            <w:pPr>
              <w:spacing w:line="0" w:lineRule="atLeast"/>
              <w:ind w:left="80"/>
              <w:rPr>
                <w:b/>
                <w:i/>
              </w:rPr>
            </w:pPr>
            <w:r w:rsidRPr="00B61559">
              <w:rPr>
                <w:b/>
                <w:i/>
              </w:rPr>
              <w:t>dezvoltării</w:t>
            </w:r>
          </w:p>
        </w:tc>
        <w:tc>
          <w:tcPr>
            <w:tcW w:w="6240" w:type="dxa"/>
            <w:tcBorders>
              <w:right w:val="single" w:sz="8" w:space="0" w:color="auto"/>
            </w:tcBorders>
            <w:shd w:val="clear" w:color="auto" w:fill="auto"/>
            <w:vAlign w:val="bottom"/>
          </w:tcPr>
          <w:p w14:paraId="5A6EC995" w14:textId="77777777" w:rsidR="003F3AFB" w:rsidRPr="00B61559" w:rsidRDefault="003F3AFB" w:rsidP="00E46459">
            <w:pPr>
              <w:spacing w:line="0" w:lineRule="atLeast"/>
              <w:ind w:left="80"/>
              <w:rPr>
                <w:b/>
                <w:i/>
              </w:rPr>
            </w:pPr>
            <w:r w:rsidRPr="00B61559">
              <w:rPr>
                <w:b/>
                <w:i/>
              </w:rPr>
              <w:t>de comportamente, între care:</w:t>
            </w:r>
          </w:p>
        </w:tc>
      </w:tr>
      <w:tr w:rsidR="003F3AFB" w:rsidRPr="00B61559" w14:paraId="0F78E44D" w14:textId="77777777" w:rsidTr="0085428F">
        <w:trPr>
          <w:trHeight w:val="243"/>
        </w:trPr>
        <w:tc>
          <w:tcPr>
            <w:tcW w:w="860" w:type="dxa"/>
            <w:tcBorders>
              <w:left w:val="single" w:sz="8" w:space="0" w:color="auto"/>
              <w:bottom w:val="single" w:sz="8" w:space="0" w:color="auto"/>
              <w:right w:val="single" w:sz="8" w:space="0" w:color="auto"/>
            </w:tcBorders>
            <w:shd w:val="clear" w:color="auto" w:fill="auto"/>
            <w:vAlign w:val="bottom"/>
          </w:tcPr>
          <w:p w14:paraId="72026606" w14:textId="77777777" w:rsidR="003F3AFB" w:rsidRPr="00B61559" w:rsidRDefault="003F3AFB" w:rsidP="00E46459">
            <w:pPr>
              <w:spacing w:line="0" w:lineRule="atLeast"/>
            </w:pPr>
          </w:p>
        </w:tc>
        <w:tc>
          <w:tcPr>
            <w:tcW w:w="2580" w:type="dxa"/>
            <w:tcBorders>
              <w:bottom w:val="single" w:sz="8" w:space="0" w:color="auto"/>
              <w:right w:val="single" w:sz="8" w:space="0" w:color="auto"/>
            </w:tcBorders>
            <w:shd w:val="clear" w:color="auto" w:fill="auto"/>
            <w:vAlign w:val="bottom"/>
          </w:tcPr>
          <w:p w14:paraId="6110D5CF" w14:textId="77777777" w:rsidR="003F3AFB" w:rsidRPr="00B61559" w:rsidRDefault="003F3AFB" w:rsidP="00E46459">
            <w:pPr>
              <w:spacing w:line="0" w:lineRule="atLeast"/>
            </w:pPr>
          </w:p>
        </w:tc>
        <w:tc>
          <w:tcPr>
            <w:tcW w:w="6240" w:type="dxa"/>
            <w:tcBorders>
              <w:bottom w:val="single" w:sz="8" w:space="0" w:color="auto"/>
              <w:right w:val="single" w:sz="8" w:space="0" w:color="auto"/>
            </w:tcBorders>
            <w:shd w:val="clear" w:color="auto" w:fill="auto"/>
            <w:vAlign w:val="bottom"/>
          </w:tcPr>
          <w:p w14:paraId="5DE75A1D" w14:textId="77777777" w:rsidR="003F3AFB" w:rsidRPr="00B61559" w:rsidRDefault="003F3AFB" w:rsidP="00E46459">
            <w:pPr>
              <w:spacing w:line="0" w:lineRule="atLeast"/>
            </w:pPr>
          </w:p>
        </w:tc>
      </w:tr>
      <w:tr w:rsidR="003F3AFB" w:rsidRPr="00B61559" w14:paraId="1B4889B5" w14:textId="77777777" w:rsidTr="0085428F">
        <w:trPr>
          <w:trHeight w:val="261"/>
        </w:trPr>
        <w:tc>
          <w:tcPr>
            <w:tcW w:w="860" w:type="dxa"/>
            <w:tcBorders>
              <w:left w:val="single" w:sz="8" w:space="0" w:color="auto"/>
              <w:right w:val="single" w:sz="8" w:space="0" w:color="auto"/>
            </w:tcBorders>
            <w:shd w:val="clear" w:color="auto" w:fill="auto"/>
            <w:vAlign w:val="bottom"/>
          </w:tcPr>
          <w:p w14:paraId="2BDB28AD" w14:textId="77777777" w:rsidR="003F3AFB" w:rsidRPr="00B61559" w:rsidRDefault="003F3AFB" w:rsidP="00E46459">
            <w:pPr>
              <w:spacing w:line="0" w:lineRule="atLeast"/>
            </w:pPr>
          </w:p>
        </w:tc>
        <w:tc>
          <w:tcPr>
            <w:tcW w:w="2580" w:type="dxa"/>
            <w:tcBorders>
              <w:right w:val="single" w:sz="8" w:space="0" w:color="auto"/>
            </w:tcBorders>
            <w:shd w:val="clear" w:color="auto" w:fill="auto"/>
            <w:vAlign w:val="bottom"/>
          </w:tcPr>
          <w:p w14:paraId="11B4525C" w14:textId="77777777" w:rsidR="003F3AFB" w:rsidRPr="00B61559" w:rsidRDefault="003F3AFB" w:rsidP="00E46459">
            <w:pPr>
              <w:spacing w:line="0" w:lineRule="atLeast"/>
            </w:pPr>
          </w:p>
        </w:tc>
        <w:tc>
          <w:tcPr>
            <w:tcW w:w="6240" w:type="dxa"/>
            <w:tcBorders>
              <w:right w:val="single" w:sz="8" w:space="0" w:color="auto"/>
            </w:tcBorders>
            <w:shd w:val="clear" w:color="auto" w:fill="auto"/>
            <w:vAlign w:val="bottom"/>
          </w:tcPr>
          <w:p w14:paraId="4DC86146" w14:textId="77777777" w:rsidR="003F3AFB" w:rsidRPr="00B61559" w:rsidRDefault="003F3AFB" w:rsidP="00E46459">
            <w:pPr>
              <w:spacing w:line="260" w:lineRule="exact"/>
              <w:ind w:left="80"/>
            </w:pPr>
            <w:r w:rsidRPr="00B61559">
              <w:t>cu adulții din mediul apropiat</w:t>
            </w:r>
          </w:p>
        </w:tc>
      </w:tr>
      <w:tr w:rsidR="003F3AFB" w:rsidRPr="00B61559" w14:paraId="16C67F01" w14:textId="77777777" w:rsidTr="0085428F">
        <w:trPr>
          <w:trHeight w:val="404"/>
        </w:trPr>
        <w:tc>
          <w:tcPr>
            <w:tcW w:w="860" w:type="dxa"/>
            <w:tcBorders>
              <w:left w:val="single" w:sz="8" w:space="0" w:color="auto"/>
              <w:bottom w:val="single" w:sz="8" w:space="0" w:color="auto"/>
              <w:right w:val="single" w:sz="8" w:space="0" w:color="auto"/>
            </w:tcBorders>
            <w:shd w:val="clear" w:color="auto" w:fill="auto"/>
            <w:vAlign w:val="bottom"/>
          </w:tcPr>
          <w:p w14:paraId="48D79EF9" w14:textId="77777777" w:rsidR="003F3AFB" w:rsidRPr="00B61559" w:rsidRDefault="003F3AFB" w:rsidP="00E46459">
            <w:pPr>
              <w:spacing w:line="0" w:lineRule="atLeast"/>
            </w:pPr>
          </w:p>
        </w:tc>
        <w:tc>
          <w:tcPr>
            <w:tcW w:w="2580" w:type="dxa"/>
            <w:tcBorders>
              <w:bottom w:val="single" w:sz="8" w:space="0" w:color="auto"/>
              <w:right w:val="single" w:sz="8" w:space="0" w:color="auto"/>
            </w:tcBorders>
            <w:shd w:val="clear" w:color="auto" w:fill="auto"/>
            <w:vAlign w:val="bottom"/>
          </w:tcPr>
          <w:p w14:paraId="12FA9578" w14:textId="77777777" w:rsidR="003F3AFB" w:rsidRPr="00B61559" w:rsidRDefault="003F3AFB" w:rsidP="00E46459">
            <w:pPr>
              <w:spacing w:line="0" w:lineRule="atLeast"/>
            </w:pPr>
          </w:p>
        </w:tc>
        <w:tc>
          <w:tcPr>
            <w:tcW w:w="6240" w:type="dxa"/>
            <w:tcBorders>
              <w:bottom w:val="single" w:sz="8" w:space="0" w:color="auto"/>
              <w:right w:val="single" w:sz="8" w:space="0" w:color="auto"/>
            </w:tcBorders>
            <w:shd w:val="clear" w:color="auto" w:fill="auto"/>
            <w:vAlign w:val="bottom"/>
          </w:tcPr>
          <w:p w14:paraId="3244DC5C" w14:textId="77777777" w:rsidR="003F3AFB" w:rsidRPr="00B61559" w:rsidRDefault="003F3AFB" w:rsidP="00E46459">
            <w:pPr>
              <w:spacing w:line="0" w:lineRule="atLeast"/>
            </w:pPr>
          </w:p>
        </w:tc>
      </w:tr>
      <w:tr w:rsidR="003F3AFB" w:rsidRPr="00B61559" w14:paraId="4F9CAA53" w14:textId="77777777" w:rsidTr="0085428F">
        <w:trPr>
          <w:trHeight w:val="265"/>
        </w:trPr>
        <w:tc>
          <w:tcPr>
            <w:tcW w:w="860" w:type="dxa"/>
            <w:tcBorders>
              <w:left w:val="single" w:sz="8" w:space="0" w:color="auto"/>
              <w:right w:val="single" w:sz="8" w:space="0" w:color="auto"/>
            </w:tcBorders>
            <w:shd w:val="clear" w:color="auto" w:fill="auto"/>
            <w:vAlign w:val="bottom"/>
          </w:tcPr>
          <w:p w14:paraId="58030B13" w14:textId="77777777" w:rsidR="003F3AFB" w:rsidRPr="00B61559" w:rsidRDefault="003F3AFB" w:rsidP="00E46459">
            <w:pPr>
              <w:spacing w:line="265" w:lineRule="exact"/>
              <w:ind w:left="120"/>
              <w:rPr>
                <w:b/>
                <w:i/>
              </w:rPr>
            </w:pPr>
            <w:r w:rsidRPr="00B61559">
              <w:rPr>
                <w:b/>
                <w:i/>
              </w:rPr>
              <w:t>2</w:t>
            </w:r>
          </w:p>
        </w:tc>
        <w:tc>
          <w:tcPr>
            <w:tcW w:w="2580" w:type="dxa"/>
            <w:tcBorders>
              <w:right w:val="single" w:sz="8" w:space="0" w:color="auto"/>
            </w:tcBorders>
            <w:shd w:val="clear" w:color="auto" w:fill="auto"/>
            <w:vAlign w:val="bottom"/>
          </w:tcPr>
          <w:p w14:paraId="07CCBD36" w14:textId="77777777" w:rsidR="003F3AFB" w:rsidRPr="00B61559" w:rsidRDefault="003F3AFB" w:rsidP="00E46459">
            <w:pPr>
              <w:spacing w:line="265" w:lineRule="exact"/>
              <w:ind w:left="80"/>
              <w:rPr>
                <w:b/>
                <w:i/>
              </w:rPr>
            </w:pPr>
            <w:r w:rsidRPr="00B61559">
              <w:rPr>
                <w:b/>
                <w:i/>
              </w:rPr>
              <w:t>Finalizarea sarcinilor</w:t>
            </w:r>
          </w:p>
        </w:tc>
        <w:tc>
          <w:tcPr>
            <w:tcW w:w="6240" w:type="dxa"/>
            <w:tcBorders>
              <w:right w:val="single" w:sz="8" w:space="0" w:color="auto"/>
            </w:tcBorders>
            <w:shd w:val="clear" w:color="auto" w:fill="auto"/>
            <w:vAlign w:val="bottom"/>
          </w:tcPr>
          <w:p w14:paraId="548363E8" w14:textId="77777777" w:rsidR="003F3AFB" w:rsidRPr="00B61559" w:rsidRDefault="003F3AFB" w:rsidP="00E46459">
            <w:pPr>
              <w:spacing w:line="264" w:lineRule="exact"/>
              <w:ind w:left="80"/>
            </w:pPr>
            <w:r w:rsidRPr="00B61559">
              <w:t>2.1. Realizează sarcinile de lucru cu consecvență</w:t>
            </w:r>
          </w:p>
        </w:tc>
      </w:tr>
      <w:tr w:rsidR="003F3AFB" w:rsidRPr="00B61559" w14:paraId="0E579B6F" w14:textId="77777777" w:rsidTr="0085428F">
        <w:trPr>
          <w:trHeight w:val="317"/>
        </w:trPr>
        <w:tc>
          <w:tcPr>
            <w:tcW w:w="860" w:type="dxa"/>
            <w:tcBorders>
              <w:left w:val="single" w:sz="8" w:space="0" w:color="auto"/>
              <w:right w:val="single" w:sz="8" w:space="0" w:color="auto"/>
            </w:tcBorders>
            <w:shd w:val="clear" w:color="auto" w:fill="auto"/>
            <w:vAlign w:val="bottom"/>
          </w:tcPr>
          <w:p w14:paraId="483F1356" w14:textId="77777777" w:rsidR="003F3AFB" w:rsidRPr="00B61559" w:rsidRDefault="003F3AFB" w:rsidP="00E46459">
            <w:pPr>
              <w:spacing w:line="0" w:lineRule="atLeast"/>
            </w:pPr>
          </w:p>
        </w:tc>
        <w:tc>
          <w:tcPr>
            <w:tcW w:w="2580" w:type="dxa"/>
            <w:tcBorders>
              <w:right w:val="single" w:sz="8" w:space="0" w:color="auto"/>
            </w:tcBorders>
            <w:shd w:val="clear" w:color="auto" w:fill="auto"/>
            <w:vAlign w:val="bottom"/>
          </w:tcPr>
          <w:p w14:paraId="36D59446" w14:textId="77777777" w:rsidR="003F3AFB" w:rsidRPr="00B61559" w:rsidRDefault="003F3AFB" w:rsidP="00E46459">
            <w:pPr>
              <w:spacing w:line="0" w:lineRule="atLeast"/>
              <w:ind w:left="80"/>
              <w:rPr>
                <w:b/>
                <w:i/>
              </w:rPr>
            </w:pPr>
            <w:r w:rsidRPr="00B61559">
              <w:rPr>
                <w:b/>
                <w:i/>
              </w:rPr>
              <w:t>și a acțiunilor</w:t>
            </w:r>
          </w:p>
        </w:tc>
        <w:tc>
          <w:tcPr>
            <w:tcW w:w="6240" w:type="dxa"/>
            <w:tcBorders>
              <w:right w:val="single" w:sz="8" w:space="0" w:color="auto"/>
            </w:tcBorders>
            <w:shd w:val="clear" w:color="auto" w:fill="auto"/>
            <w:vAlign w:val="bottom"/>
          </w:tcPr>
          <w:p w14:paraId="3AA60697" w14:textId="77777777" w:rsidR="003F3AFB" w:rsidRPr="00B61559" w:rsidRDefault="003F3AFB" w:rsidP="00E46459">
            <w:pPr>
              <w:spacing w:line="0" w:lineRule="atLeast"/>
              <w:ind w:left="80"/>
            </w:pPr>
            <w:r w:rsidRPr="00B61559">
              <w:t>2.2. Integrează ajutorul primit, pentru realizarea sarcinilor de</w:t>
            </w:r>
          </w:p>
        </w:tc>
      </w:tr>
      <w:tr w:rsidR="003F3AFB" w:rsidRPr="00B61559" w14:paraId="24CFBDB5" w14:textId="77777777" w:rsidTr="0085428F">
        <w:trPr>
          <w:trHeight w:val="317"/>
        </w:trPr>
        <w:tc>
          <w:tcPr>
            <w:tcW w:w="860" w:type="dxa"/>
            <w:tcBorders>
              <w:left w:val="single" w:sz="8" w:space="0" w:color="auto"/>
              <w:right w:val="single" w:sz="8" w:space="0" w:color="auto"/>
            </w:tcBorders>
            <w:shd w:val="clear" w:color="auto" w:fill="auto"/>
            <w:vAlign w:val="bottom"/>
          </w:tcPr>
          <w:p w14:paraId="51F2BD3A" w14:textId="77777777" w:rsidR="003F3AFB" w:rsidRPr="00B61559" w:rsidRDefault="003F3AFB" w:rsidP="00E46459">
            <w:pPr>
              <w:spacing w:line="0" w:lineRule="atLeast"/>
            </w:pPr>
          </w:p>
        </w:tc>
        <w:tc>
          <w:tcPr>
            <w:tcW w:w="2580" w:type="dxa"/>
            <w:tcBorders>
              <w:right w:val="single" w:sz="8" w:space="0" w:color="auto"/>
            </w:tcBorders>
            <w:shd w:val="clear" w:color="auto" w:fill="auto"/>
            <w:vAlign w:val="bottom"/>
          </w:tcPr>
          <w:p w14:paraId="685233FB" w14:textId="77777777" w:rsidR="003F3AFB" w:rsidRPr="00B61559" w:rsidRDefault="003F3AFB" w:rsidP="00E46459">
            <w:pPr>
              <w:spacing w:line="0" w:lineRule="atLeast"/>
              <w:ind w:left="80"/>
              <w:rPr>
                <w:b/>
                <w:i/>
              </w:rPr>
            </w:pPr>
            <w:r w:rsidRPr="00B61559">
              <w:rPr>
                <w:b/>
                <w:i/>
              </w:rPr>
              <w:t>(persistență în</w:t>
            </w:r>
          </w:p>
        </w:tc>
        <w:tc>
          <w:tcPr>
            <w:tcW w:w="6240" w:type="dxa"/>
            <w:tcBorders>
              <w:right w:val="single" w:sz="8" w:space="0" w:color="auto"/>
            </w:tcBorders>
            <w:shd w:val="clear" w:color="auto" w:fill="auto"/>
            <w:vAlign w:val="bottom"/>
          </w:tcPr>
          <w:p w14:paraId="34A12330" w14:textId="77777777" w:rsidR="003F3AFB" w:rsidRPr="00B61559" w:rsidRDefault="003F3AFB" w:rsidP="00E46459">
            <w:pPr>
              <w:spacing w:line="0" w:lineRule="atLeast"/>
              <w:ind w:left="80"/>
            </w:pPr>
            <w:r w:rsidRPr="00B61559">
              <w:t>lucru la care întâmpină dificultăți.</w:t>
            </w:r>
          </w:p>
        </w:tc>
      </w:tr>
      <w:tr w:rsidR="003F3AFB" w:rsidRPr="00B61559" w14:paraId="45292A27" w14:textId="77777777" w:rsidTr="0085428F">
        <w:trPr>
          <w:trHeight w:val="317"/>
        </w:trPr>
        <w:tc>
          <w:tcPr>
            <w:tcW w:w="860" w:type="dxa"/>
            <w:tcBorders>
              <w:left w:val="single" w:sz="8" w:space="0" w:color="auto"/>
              <w:right w:val="single" w:sz="8" w:space="0" w:color="auto"/>
            </w:tcBorders>
            <w:shd w:val="clear" w:color="auto" w:fill="auto"/>
            <w:vAlign w:val="bottom"/>
          </w:tcPr>
          <w:p w14:paraId="50AD975A" w14:textId="77777777" w:rsidR="003F3AFB" w:rsidRPr="00B61559" w:rsidRDefault="003F3AFB" w:rsidP="00E46459">
            <w:pPr>
              <w:spacing w:line="0" w:lineRule="atLeast"/>
            </w:pPr>
          </w:p>
        </w:tc>
        <w:tc>
          <w:tcPr>
            <w:tcW w:w="2580" w:type="dxa"/>
            <w:tcBorders>
              <w:right w:val="single" w:sz="8" w:space="0" w:color="auto"/>
            </w:tcBorders>
            <w:shd w:val="clear" w:color="auto" w:fill="auto"/>
            <w:vAlign w:val="bottom"/>
          </w:tcPr>
          <w:p w14:paraId="2E94464A" w14:textId="77777777" w:rsidR="003F3AFB" w:rsidRPr="00B61559" w:rsidRDefault="003F3AFB" w:rsidP="00E46459">
            <w:pPr>
              <w:spacing w:line="0" w:lineRule="atLeast"/>
              <w:ind w:left="80"/>
              <w:rPr>
                <w:b/>
                <w:i/>
              </w:rPr>
            </w:pPr>
            <w:r w:rsidRPr="00B61559">
              <w:rPr>
                <w:b/>
                <w:i/>
              </w:rPr>
              <w:t>activități)</w:t>
            </w:r>
          </w:p>
        </w:tc>
        <w:tc>
          <w:tcPr>
            <w:tcW w:w="6240" w:type="dxa"/>
            <w:tcBorders>
              <w:right w:val="single" w:sz="8" w:space="0" w:color="auto"/>
            </w:tcBorders>
            <w:shd w:val="clear" w:color="auto" w:fill="auto"/>
            <w:vAlign w:val="bottom"/>
          </w:tcPr>
          <w:p w14:paraId="0959629F" w14:textId="77777777" w:rsidR="003F3AFB" w:rsidRPr="00B61559" w:rsidRDefault="003F3AFB" w:rsidP="00E46459">
            <w:pPr>
              <w:spacing w:line="0" w:lineRule="atLeast"/>
            </w:pPr>
          </w:p>
        </w:tc>
      </w:tr>
      <w:tr w:rsidR="003F3AFB" w:rsidRPr="00B61559" w14:paraId="362C1969" w14:textId="77777777" w:rsidTr="0085428F">
        <w:trPr>
          <w:trHeight w:val="245"/>
        </w:trPr>
        <w:tc>
          <w:tcPr>
            <w:tcW w:w="860" w:type="dxa"/>
            <w:tcBorders>
              <w:left w:val="single" w:sz="8" w:space="0" w:color="auto"/>
              <w:bottom w:val="single" w:sz="8" w:space="0" w:color="auto"/>
              <w:right w:val="single" w:sz="8" w:space="0" w:color="auto"/>
            </w:tcBorders>
            <w:shd w:val="clear" w:color="auto" w:fill="auto"/>
            <w:vAlign w:val="bottom"/>
          </w:tcPr>
          <w:p w14:paraId="57430371" w14:textId="77777777" w:rsidR="003F3AFB" w:rsidRPr="00B61559" w:rsidRDefault="003F3AFB" w:rsidP="00E46459">
            <w:pPr>
              <w:spacing w:line="0" w:lineRule="atLeast"/>
            </w:pPr>
          </w:p>
        </w:tc>
        <w:tc>
          <w:tcPr>
            <w:tcW w:w="2580" w:type="dxa"/>
            <w:tcBorders>
              <w:bottom w:val="single" w:sz="8" w:space="0" w:color="auto"/>
              <w:right w:val="single" w:sz="8" w:space="0" w:color="auto"/>
            </w:tcBorders>
            <w:shd w:val="clear" w:color="auto" w:fill="auto"/>
            <w:vAlign w:val="bottom"/>
          </w:tcPr>
          <w:p w14:paraId="40E7E7C2" w14:textId="77777777" w:rsidR="003F3AFB" w:rsidRPr="00B61559" w:rsidRDefault="003F3AFB" w:rsidP="00E46459">
            <w:pPr>
              <w:spacing w:line="0" w:lineRule="atLeast"/>
            </w:pPr>
          </w:p>
        </w:tc>
        <w:tc>
          <w:tcPr>
            <w:tcW w:w="6240" w:type="dxa"/>
            <w:tcBorders>
              <w:bottom w:val="single" w:sz="8" w:space="0" w:color="auto"/>
              <w:right w:val="single" w:sz="8" w:space="0" w:color="auto"/>
            </w:tcBorders>
            <w:shd w:val="clear" w:color="auto" w:fill="auto"/>
            <w:vAlign w:val="bottom"/>
          </w:tcPr>
          <w:p w14:paraId="1BB2D1EC" w14:textId="77777777" w:rsidR="003F3AFB" w:rsidRPr="00B61559" w:rsidRDefault="003F3AFB" w:rsidP="00E46459">
            <w:pPr>
              <w:spacing w:line="0" w:lineRule="atLeast"/>
            </w:pPr>
          </w:p>
        </w:tc>
      </w:tr>
      <w:tr w:rsidR="003F3AFB" w:rsidRPr="00B61559" w14:paraId="6557F5CD" w14:textId="77777777" w:rsidTr="0085428F">
        <w:trPr>
          <w:trHeight w:val="263"/>
        </w:trPr>
        <w:tc>
          <w:tcPr>
            <w:tcW w:w="860" w:type="dxa"/>
            <w:tcBorders>
              <w:left w:val="single" w:sz="8" w:space="0" w:color="auto"/>
              <w:right w:val="single" w:sz="8" w:space="0" w:color="auto"/>
            </w:tcBorders>
            <w:shd w:val="clear" w:color="auto" w:fill="auto"/>
            <w:vAlign w:val="bottom"/>
          </w:tcPr>
          <w:p w14:paraId="54D7A058" w14:textId="77777777" w:rsidR="003F3AFB" w:rsidRPr="00B61559" w:rsidRDefault="003F3AFB" w:rsidP="00E46459">
            <w:pPr>
              <w:spacing w:line="263" w:lineRule="exact"/>
              <w:ind w:left="120"/>
              <w:rPr>
                <w:b/>
                <w:i/>
              </w:rPr>
            </w:pPr>
            <w:r w:rsidRPr="00B61559">
              <w:rPr>
                <w:b/>
                <w:i/>
              </w:rPr>
              <w:t>3</w:t>
            </w:r>
          </w:p>
        </w:tc>
        <w:tc>
          <w:tcPr>
            <w:tcW w:w="2580" w:type="dxa"/>
            <w:tcBorders>
              <w:right w:val="single" w:sz="8" w:space="0" w:color="auto"/>
            </w:tcBorders>
            <w:shd w:val="clear" w:color="auto" w:fill="auto"/>
            <w:vAlign w:val="bottom"/>
          </w:tcPr>
          <w:p w14:paraId="6F2F2995" w14:textId="77777777" w:rsidR="003F3AFB" w:rsidRPr="00B61559" w:rsidRDefault="003F3AFB" w:rsidP="00E46459">
            <w:pPr>
              <w:spacing w:line="263" w:lineRule="exact"/>
              <w:ind w:left="80"/>
              <w:rPr>
                <w:b/>
                <w:i/>
              </w:rPr>
            </w:pPr>
            <w:r w:rsidRPr="00B61559">
              <w:rPr>
                <w:b/>
                <w:i/>
              </w:rPr>
              <w:t>Activare și manifestare</w:t>
            </w:r>
          </w:p>
        </w:tc>
        <w:tc>
          <w:tcPr>
            <w:tcW w:w="6240" w:type="dxa"/>
            <w:tcBorders>
              <w:right w:val="single" w:sz="8" w:space="0" w:color="auto"/>
            </w:tcBorders>
            <w:shd w:val="clear" w:color="auto" w:fill="auto"/>
            <w:vAlign w:val="bottom"/>
          </w:tcPr>
          <w:p w14:paraId="7F5B1C41" w14:textId="77777777" w:rsidR="003F3AFB" w:rsidRPr="00B61559" w:rsidRDefault="003F3AFB" w:rsidP="00E46459">
            <w:pPr>
              <w:spacing w:line="263" w:lineRule="exact"/>
              <w:ind w:left="80"/>
            </w:pPr>
            <w:r w:rsidRPr="00B61559">
              <w:t>3.1. Manifestă creativitate în activități diverse</w:t>
            </w:r>
          </w:p>
        </w:tc>
      </w:tr>
      <w:tr w:rsidR="003F3AFB" w:rsidRPr="00B61559" w14:paraId="1EA5F450" w14:textId="77777777" w:rsidTr="0085428F">
        <w:trPr>
          <w:trHeight w:val="317"/>
        </w:trPr>
        <w:tc>
          <w:tcPr>
            <w:tcW w:w="860" w:type="dxa"/>
            <w:tcBorders>
              <w:left w:val="single" w:sz="8" w:space="0" w:color="auto"/>
              <w:right w:val="single" w:sz="8" w:space="0" w:color="auto"/>
            </w:tcBorders>
            <w:shd w:val="clear" w:color="auto" w:fill="auto"/>
            <w:vAlign w:val="bottom"/>
          </w:tcPr>
          <w:p w14:paraId="7A7DB3FA" w14:textId="77777777" w:rsidR="003F3AFB" w:rsidRPr="00B61559" w:rsidRDefault="003F3AFB" w:rsidP="00E46459">
            <w:pPr>
              <w:spacing w:line="0" w:lineRule="atLeast"/>
            </w:pPr>
          </w:p>
        </w:tc>
        <w:tc>
          <w:tcPr>
            <w:tcW w:w="2580" w:type="dxa"/>
            <w:tcBorders>
              <w:right w:val="single" w:sz="8" w:space="0" w:color="auto"/>
            </w:tcBorders>
            <w:shd w:val="clear" w:color="auto" w:fill="auto"/>
            <w:vAlign w:val="bottom"/>
          </w:tcPr>
          <w:p w14:paraId="436E7D59" w14:textId="77777777" w:rsidR="003F3AFB" w:rsidRPr="00B61559" w:rsidRDefault="003F3AFB" w:rsidP="00E46459">
            <w:pPr>
              <w:spacing w:line="0" w:lineRule="atLeast"/>
              <w:ind w:left="80"/>
              <w:rPr>
                <w:b/>
                <w:i/>
              </w:rPr>
            </w:pPr>
            <w:r w:rsidRPr="00B61559">
              <w:rPr>
                <w:b/>
                <w:i/>
              </w:rPr>
              <w:t>a potențialului creativ</w:t>
            </w:r>
          </w:p>
        </w:tc>
        <w:tc>
          <w:tcPr>
            <w:tcW w:w="6240" w:type="dxa"/>
            <w:tcBorders>
              <w:right w:val="single" w:sz="8" w:space="0" w:color="auto"/>
            </w:tcBorders>
            <w:shd w:val="clear" w:color="auto" w:fill="auto"/>
            <w:vAlign w:val="bottom"/>
          </w:tcPr>
          <w:p w14:paraId="00CB9F2B" w14:textId="77777777" w:rsidR="003F3AFB" w:rsidRPr="00B61559" w:rsidRDefault="003F3AFB" w:rsidP="00E46459">
            <w:pPr>
              <w:spacing w:line="0" w:lineRule="atLeast"/>
              <w:ind w:left="80"/>
            </w:pPr>
            <w:r w:rsidRPr="00B61559">
              <w:t>3.2. Demonstrează creativitate prin activități artistico-plastice,</w:t>
            </w:r>
          </w:p>
        </w:tc>
      </w:tr>
      <w:tr w:rsidR="003F3AFB" w:rsidRPr="00B61559" w14:paraId="2569098A" w14:textId="77777777" w:rsidTr="0085428F">
        <w:trPr>
          <w:trHeight w:val="312"/>
        </w:trPr>
        <w:tc>
          <w:tcPr>
            <w:tcW w:w="860" w:type="dxa"/>
            <w:tcBorders>
              <w:left w:val="single" w:sz="8" w:space="0" w:color="auto"/>
              <w:right w:val="single" w:sz="8" w:space="0" w:color="auto"/>
            </w:tcBorders>
            <w:shd w:val="clear" w:color="auto" w:fill="auto"/>
            <w:vAlign w:val="bottom"/>
          </w:tcPr>
          <w:p w14:paraId="5F9A63AC" w14:textId="77777777" w:rsidR="003F3AFB" w:rsidRPr="00B61559" w:rsidRDefault="003F3AFB" w:rsidP="00E46459">
            <w:pPr>
              <w:spacing w:line="0" w:lineRule="atLeast"/>
            </w:pPr>
          </w:p>
        </w:tc>
        <w:tc>
          <w:tcPr>
            <w:tcW w:w="2580" w:type="dxa"/>
            <w:tcBorders>
              <w:right w:val="single" w:sz="8" w:space="0" w:color="auto"/>
            </w:tcBorders>
            <w:shd w:val="clear" w:color="auto" w:fill="auto"/>
            <w:vAlign w:val="bottom"/>
          </w:tcPr>
          <w:p w14:paraId="40EEB52F" w14:textId="77777777" w:rsidR="003F3AFB" w:rsidRPr="00B61559" w:rsidRDefault="003F3AFB" w:rsidP="00E46459">
            <w:pPr>
              <w:spacing w:line="0" w:lineRule="atLeast"/>
            </w:pPr>
          </w:p>
        </w:tc>
        <w:tc>
          <w:tcPr>
            <w:tcW w:w="6240" w:type="dxa"/>
            <w:tcBorders>
              <w:right w:val="single" w:sz="8" w:space="0" w:color="auto"/>
            </w:tcBorders>
            <w:shd w:val="clear" w:color="auto" w:fill="auto"/>
            <w:vAlign w:val="bottom"/>
          </w:tcPr>
          <w:p w14:paraId="20A99941" w14:textId="77777777" w:rsidR="003F3AFB" w:rsidRPr="00B61559" w:rsidRDefault="003F3AFB" w:rsidP="00E46459">
            <w:pPr>
              <w:spacing w:line="0" w:lineRule="atLeast"/>
              <w:ind w:left="80"/>
            </w:pPr>
            <w:r w:rsidRPr="00B61559">
              <w:t>muzicale și practice, în conversații și povestiri creative</w:t>
            </w:r>
          </w:p>
        </w:tc>
      </w:tr>
      <w:tr w:rsidR="003F3AFB" w:rsidRPr="00B61559" w14:paraId="13CC3B74" w14:textId="77777777" w:rsidTr="0085428F">
        <w:trPr>
          <w:trHeight w:val="319"/>
        </w:trPr>
        <w:tc>
          <w:tcPr>
            <w:tcW w:w="860" w:type="dxa"/>
            <w:tcBorders>
              <w:left w:val="single" w:sz="8" w:space="0" w:color="auto"/>
              <w:right w:val="single" w:sz="8" w:space="0" w:color="auto"/>
            </w:tcBorders>
            <w:shd w:val="clear" w:color="auto" w:fill="auto"/>
            <w:vAlign w:val="bottom"/>
          </w:tcPr>
          <w:p w14:paraId="499FAC14" w14:textId="77777777" w:rsidR="003F3AFB" w:rsidRPr="00B61559" w:rsidRDefault="003F3AFB" w:rsidP="00E46459">
            <w:pPr>
              <w:spacing w:line="0" w:lineRule="atLeast"/>
            </w:pPr>
          </w:p>
        </w:tc>
        <w:tc>
          <w:tcPr>
            <w:tcW w:w="2580" w:type="dxa"/>
            <w:tcBorders>
              <w:right w:val="single" w:sz="8" w:space="0" w:color="auto"/>
            </w:tcBorders>
            <w:shd w:val="clear" w:color="auto" w:fill="auto"/>
            <w:vAlign w:val="bottom"/>
          </w:tcPr>
          <w:p w14:paraId="0D9956E8" w14:textId="77777777" w:rsidR="003F3AFB" w:rsidRPr="00B61559" w:rsidRDefault="003F3AFB" w:rsidP="00E46459">
            <w:pPr>
              <w:spacing w:line="0" w:lineRule="atLeast"/>
            </w:pPr>
          </w:p>
        </w:tc>
        <w:tc>
          <w:tcPr>
            <w:tcW w:w="6240" w:type="dxa"/>
            <w:tcBorders>
              <w:right w:val="single" w:sz="8" w:space="0" w:color="auto"/>
            </w:tcBorders>
            <w:shd w:val="clear" w:color="auto" w:fill="auto"/>
            <w:vAlign w:val="bottom"/>
          </w:tcPr>
          <w:p w14:paraId="4EA7BB60" w14:textId="77777777" w:rsidR="003F3AFB" w:rsidRPr="00B61559" w:rsidRDefault="003F3AFB" w:rsidP="00E46459">
            <w:pPr>
              <w:spacing w:line="0" w:lineRule="atLeast"/>
              <w:ind w:left="80"/>
            </w:pPr>
            <w:r w:rsidRPr="00B61559">
              <w:t>3.3. Demonstrează simț muzical ritmic, armonic prin cântec,</w:t>
            </w:r>
          </w:p>
        </w:tc>
      </w:tr>
      <w:tr w:rsidR="003F3AFB" w:rsidRPr="00B61559" w14:paraId="59EB4B97" w14:textId="77777777" w:rsidTr="0085428F">
        <w:trPr>
          <w:trHeight w:val="317"/>
        </w:trPr>
        <w:tc>
          <w:tcPr>
            <w:tcW w:w="860" w:type="dxa"/>
            <w:tcBorders>
              <w:left w:val="single" w:sz="8" w:space="0" w:color="auto"/>
              <w:right w:val="single" w:sz="8" w:space="0" w:color="auto"/>
            </w:tcBorders>
            <w:shd w:val="clear" w:color="auto" w:fill="auto"/>
            <w:vAlign w:val="bottom"/>
          </w:tcPr>
          <w:p w14:paraId="1D1181FF" w14:textId="77777777" w:rsidR="003F3AFB" w:rsidRPr="00B61559" w:rsidRDefault="003F3AFB" w:rsidP="00E46459">
            <w:pPr>
              <w:spacing w:line="0" w:lineRule="atLeast"/>
            </w:pPr>
          </w:p>
        </w:tc>
        <w:tc>
          <w:tcPr>
            <w:tcW w:w="2580" w:type="dxa"/>
            <w:tcBorders>
              <w:right w:val="single" w:sz="8" w:space="0" w:color="auto"/>
            </w:tcBorders>
            <w:shd w:val="clear" w:color="auto" w:fill="auto"/>
            <w:vAlign w:val="bottom"/>
          </w:tcPr>
          <w:p w14:paraId="43B4D799" w14:textId="77777777" w:rsidR="003F3AFB" w:rsidRPr="00B61559" w:rsidRDefault="003F3AFB" w:rsidP="00E46459">
            <w:pPr>
              <w:spacing w:line="0" w:lineRule="atLeast"/>
            </w:pPr>
          </w:p>
        </w:tc>
        <w:tc>
          <w:tcPr>
            <w:tcW w:w="6240" w:type="dxa"/>
            <w:tcBorders>
              <w:right w:val="single" w:sz="8" w:space="0" w:color="auto"/>
            </w:tcBorders>
            <w:shd w:val="clear" w:color="auto" w:fill="auto"/>
            <w:vAlign w:val="bottom"/>
          </w:tcPr>
          <w:p w14:paraId="0BBFD8C2" w14:textId="77777777" w:rsidR="003F3AFB" w:rsidRPr="00B61559" w:rsidRDefault="003F3AFB" w:rsidP="00E46459">
            <w:pPr>
              <w:spacing w:line="0" w:lineRule="atLeast"/>
              <w:ind w:left="80"/>
            </w:pPr>
            <w:r w:rsidRPr="00B61559">
              <w:t>joc cu text și cânt, dans etc.</w:t>
            </w:r>
          </w:p>
        </w:tc>
      </w:tr>
      <w:tr w:rsidR="003F3AFB" w:rsidRPr="00B61559" w14:paraId="7E282C34" w14:textId="77777777" w:rsidTr="0085428F">
        <w:trPr>
          <w:trHeight w:val="48"/>
        </w:trPr>
        <w:tc>
          <w:tcPr>
            <w:tcW w:w="860" w:type="dxa"/>
            <w:tcBorders>
              <w:left w:val="single" w:sz="8" w:space="0" w:color="auto"/>
              <w:bottom w:val="single" w:sz="8" w:space="0" w:color="auto"/>
              <w:right w:val="single" w:sz="8" w:space="0" w:color="auto"/>
            </w:tcBorders>
            <w:shd w:val="clear" w:color="auto" w:fill="auto"/>
            <w:vAlign w:val="bottom"/>
          </w:tcPr>
          <w:p w14:paraId="32BFB3C7" w14:textId="77777777" w:rsidR="003F3AFB" w:rsidRPr="00B61559" w:rsidRDefault="003F3AFB" w:rsidP="00E46459">
            <w:pPr>
              <w:spacing w:line="0" w:lineRule="atLeast"/>
            </w:pPr>
          </w:p>
        </w:tc>
        <w:tc>
          <w:tcPr>
            <w:tcW w:w="2580" w:type="dxa"/>
            <w:tcBorders>
              <w:bottom w:val="single" w:sz="8" w:space="0" w:color="auto"/>
              <w:right w:val="single" w:sz="8" w:space="0" w:color="auto"/>
            </w:tcBorders>
            <w:shd w:val="clear" w:color="auto" w:fill="auto"/>
            <w:vAlign w:val="bottom"/>
          </w:tcPr>
          <w:p w14:paraId="7F609D8D" w14:textId="77777777" w:rsidR="003F3AFB" w:rsidRPr="00B61559" w:rsidRDefault="003F3AFB" w:rsidP="00E46459">
            <w:pPr>
              <w:spacing w:line="0" w:lineRule="atLeast"/>
            </w:pPr>
          </w:p>
        </w:tc>
        <w:tc>
          <w:tcPr>
            <w:tcW w:w="6240" w:type="dxa"/>
            <w:tcBorders>
              <w:bottom w:val="single" w:sz="8" w:space="0" w:color="auto"/>
              <w:right w:val="single" w:sz="8" w:space="0" w:color="auto"/>
            </w:tcBorders>
            <w:shd w:val="clear" w:color="auto" w:fill="auto"/>
            <w:vAlign w:val="bottom"/>
          </w:tcPr>
          <w:p w14:paraId="38891645" w14:textId="77777777" w:rsidR="003F3AFB" w:rsidRPr="00B61559" w:rsidRDefault="003F3AFB" w:rsidP="00E46459">
            <w:pPr>
              <w:spacing w:line="0" w:lineRule="atLeast"/>
            </w:pPr>
          </w:p>
        </w:tc>
      </w:tr>
    </w:tbl>
    <w:p w14:paraId="6634D09B" w14:textId="77777777" w:rsidR="003F3AFB" w:rsidRPr="00B61559" w:rsidRDefault="003F3AFB" w:rsidP="003F3AFB">
      <w:pPr>
        <w:spacing w:line="283" w:lineRule="exact"/>
      </w:pPr>
    </w:p>
    <w:p w14:paraId="1333C51E" w14:textId="77777777" w:rsidR="003F3AFB" w:rsidRPr="00B61559" w:rsidRDefault="003F3AFB" w:rsidP="00590A8D">
      <w:pPr>
        <w:numPr>
          <w:ilvl w:val="1"/>
          <w:numId w:val="31"/>
        </w:numPr>
        <w:tabs>
          <w:tab w:val="left" w:pos="1020"/>
        </w:tabs>
        <w:suppressAutoHyphens w:val="0"/>
        <w:spacing w:line="234" w:lineRule="auto"/>
        <w:ind w:left="1020" w:right="340" w:hanging="361"/>
        <w:rPr>
          <w:b/>
          <w:i/>
        </w:rPr>
      </w:pPr>
      <w:r w:rsidRPr="00B61559">
        <w:rPr>
          <w:b/>
          <w:i/>
        </w:rPr>
        <w:t>DEZVOLTAREA LIMBAJULUI, A COMUNICĂRII ȘI A PREMISELOR CITIRII ȘI SCRIERII</w:t>
      </w:r>
    </w:p>
    <w:p w14:paraId="441DDE93" w14:textId="77777777" w:rsidR="003F3AFB" w:rsidRPr="00B61559" w:rsidRDefault="003F3AFB" w:rsidP="003F3AFB">
      <w:pPr>
        <w:spacing w:line="230" w:lineRule="exact"/>
        <w:rPr>
          <w:b/>
          <w:i/>
        </w:rPr>
      </w:pPr>
    </w:p>
    <w:p w14:paraId="48F07C9A" w14:textId="77777777" w:rsidR="003F3AFB" w:rsidRPr="00B61559" w:rsidRDefault="003F3AFB" w:rsidP="00590A8D">
      <w:pPr>
        <w:numPr>
          <w:ilvl w:val="0"/>
          <w:numId w:val="32"/>
        </w:numPr>
        <w:tabs>
          <w:tab w:val="left" w:pos="540"/>
        </w:tabs>
        <w:suppressAutoHyphens w:val="0"/>
        <w:spacing w:line="0" w:lineRule="atLeast"/>
        <w:ind w:left="540" w:hanging="241"/>
        <w:rPr>
          <w:b/>
        </w:rPr>
      </w:pPr>
      <w:r w:rsidRPr="00B61559">
        <w:rPr>
          <w:b/>
        </w:rPr>
        <w:t>Nivel preșcolar (de la 3 la 6 ani) *</w:t>
      </w:r>
      <w:r w:rsidRPr="00B61559">
        <w:rPr>
          <w:b/>
          <w:vertAlign w:val="superscript"/>
        </w:rPr>
        <w:t>4</w:t>
      </w:r>
    </w:p>
    <w:p w14:paraId="4CE8F98F" w14:textId="77777777" w:rsidR="003F3AFB" w:rsidRPr="00B61559" w:rsidRDefault="003F3AFB" w:rsidP="003F3AFB">
      <w:pPr>
        <w:spacing w:line="177" w:lineRule="exact"/>
      </w:pPr>
    </w:p>
    <w:tbl>
      <w:tblPr>
        <w:tblW w:w="0" w:type="auto"/>
        <w:tblInd w:w="10" w:type="dxa"/>
        <w:tblLayout w:type="fixed"/>
        <w:tblCellMar>
          <w:left w:w="0" w:type="dxa"/>
          <w:right w:w="0" w:type="dxa"/>
        </w:tblCellMar>
        <w:tblLook w:val="0000" w:firstRow="0" w:lastRow="0" w:firstColumn="0" w:lastColumn="0" w:noHBand="0" w:noVBand="0"/>
      </w:tblPr>
      <w:tblGrid>
        <w:gridCol w:w="840"/>
        <w:gridCol w:w="2220"/>
        <w:gridCol w:w="6620"/>
      </w:tblGrid>
      <w:tr w:rsidR="003F3AFB" w:rsidRPr="00B61559" w14:paraId="08C594B1" w14:textId="77777777" w:rsidTr="00E46459">
        <w:trPr>
          <w:trHeight w:val="283"/>
        </w:trPr>
        <w:tc>
          <w:tcPr>
            <w:tcW w:w="840" w:type="dxa"/>
            <w:tcBorders>
              <w:top w:val="single" w:sz="8" w:space="0" w:color="auto"/>
              <w:left w:val="single" w:sz="8" w:space="0" w:color="auto"/>
              <w:right w:val="single" w:sz="8" w:space="0" w:color="auto"/>
            </w:tcBorders>
            <w:shd w:val="clear" w:color="auto" w:fill="auto"/>
            <w:vAlign w:val="bottom"/>
          </w:tcPr>
          <w:p w14:paraId="20BAC615" w14:textId="77777777" w:rsidR="003F3AFB" w:rsidRPr="00B61559" w:rsidRDefault="003F3AFB" w:rsidP="00E46459">
            <w:pPr>
              <w:spacing w:line="0" w:lineRule="atLeast"/>
              <w:ind w:left="120"/>
              <w:rPr>
                <w:b/>
                <w:i/>
              </w:rPr>
            </w:pPr>
            <w:r w:rsidRPr="00B61559">
              <w:rPr>
                <w:b/>
                <w:i/>
              </w:rPr>
              <w:t>Nr.</w:t>
            </w:r>
          </w:p>
        </w:tc>
        <w:tc>
          <w:tcPr>
            <w:tcW w:w="2220" w:type="dxa"/>
            <w:tcBorders>
              <w:top w:val="single" w:sz="8" w:space="0" w:color="auto"/>
              <w:right w:val="single" w:sz="8" w:space="0" w:color="auto"/>
            </w:tcBorders>
            <w:shd w:val="clear" w:color="auto" w:fill="auto"/>
            <w:vAlign w:val="bottom"/>
          </w:tcPr>
          <w:p w14:paraId="384DD305" w14:textId="77777777" w:rsidR="003F3AFB" w:rsidRPr="00B61559" w:rsidRDefault="003F3AFB" w:rsidP="00E46459">
            <w:pPr>
              <w:spacing w:line="0" w:lineRule="atLeast"/>
              <w:ind w:left="80"/>
              <w:rPr>
                <w:b/>
                <w:i/>
              </w:rPr>
            </w:pPr>
            <w:r w:rsidRPr="00B61559">
              <w:rPr>
                <w:b/>
                <w:i/>
              </w:rPr>
              <w:t>Dimensiuni ale</w:t>
            </w:r>
          </w:p>
        </w:tc>
        <w:tc>
          <w:tcPr>
            <w:tcW w:w="6620" w:type="dxa"/>
            <w:tcBorders>
              <w:top w:val="single" w:sz="8" w:space="0" w:color="auto"/>
              <w:right w:val="single" w:sz="8" w:space="0" w:color="auto"/>
            </w:tcBorders>
            <w:shd w:val="clear" w:color="auto" w:fill="auto"/>
            <w:vAlign w:val="bottom"/>
          </w:tcPr>
          <w:p w14:paraId="1CA533EC" w14:textId="77777777" w:rsidR="003F3AFB" w:rsidRPr="00B61559" w:rsidRDefault="003F3AFB" w:rsidP="00E46459">
            <w:pPr>
              <w:spacing w:line="0" w:lineRule="atLeast"/>
              <w:ind w:left="100"/>
              <w:rPr>
                <w:b/>
                <w:i/>
              </w:rPr>
            </w:pPr>
            <w:r w:rsidRPr="00B61559">
              <w:rPr>
                <w:b/>
                <w:i/>
              </w:rPr>
              <w:t>La finalul perioadei preșcolare, copilul va manifesta o serie de</w:t>
            </w:r>
          </w:p>
        </w:tc>
      </w:tr>
      <w:tr w:rsidR="003F3AFB" w:rsidRPr="00B61559" w14:paraId="441BC284" w14:textId="77777777" w:rsidTr="00E46459">
        <w:trPr>
          <w:trHeight w:val="317"/>
        </w:trPr>
        <w:tc>
          <w:tcPr>
            <w:tcW w:w="840" w:type="dxa"/>
            <w:tcBorders>
              <w:left w:val="single" w:sz="8" w:space="0" w:color="auto"/>
              <w:right w:val="single" w:sz="8" w:space="0" w:color="auto"/>
            </w:tcBorders>
            <w:shd w:val="clear" w:color="auto" w:fill="auto"/>
            <w:vAlign w:val="bottom"/>
          </w:tcPr>
          <w:p w14:paraId="1EE6075F" w14:textId="77777777" w:rsidR="003F3AFB" w:rsidRPr="00B61559" w:rsidRDefault="003F3AFB" w:rsidP="00E46459">
            <w:pPr>
              <w:spacing w:line="0" w:lineRule="atLeast"/>
              <w:ind w:left="120"/>
              <w:rPr>
                <w:b/>
                <w:i/>
              </w:rPr>
            </w:pPr>
            <w:r w:rsidRPr="00B61559">
              <w:rPr>
                <w:b/>
                <w:i/>
              </w:rPr>
              <w:t>crt.</w:t>
            </w:r>
          </w:p>
        </w:tc>
        <w:tc>
          <w:tcPr>
            <w:tcW w:w="2220" w:type="dxa"/>
            <w:tcBorders>
              <w:right w:val="single" w:sz="8" w:space="0" w:color="auto"/>
            </w:tcBorders>
            <w:shd w:val="clear" w:color="auto" w:fill="auto"/>
            <w:vAlign w:val="bottom"/>
          </w:tcPr>
          <w:p w14:paraId="79B57C68" w14:textId="77777777" w:rsidR="003F3AFB" w:rsidRPr="00B61559" w:rsidRDefault="003F3AFB" w:rsidP="00E46459">
            <w:pPr>
              <w:spacing w:line="0" w:lineRule="atLeast"/>
              <w:ind w:left="80"/>
              <w:rPr>
                <w:b/>
                <w:i/>
              </w:rPr>
            </w:pPr>
            <w:r w:rsidRPr="00B61559">
              <w:rPr>
                <w:b/>
                <w:i/>
              </w:rPr>
              <w:t>dezvoltării</w:t>
            </w:r>
          </w:p>
        </w:tc>
        <w:tc>
          <w:tcPr>
            <w:tcW w:w="6620" w:type="dxa"/>
            <w:tcBorders>
              <w:right w:val="single" w:sz="8" w:space="0" w:color="auto"/>
            </w:tcBorders>
            <w:shd w:val="clear" w:color="auto" w:fill="auto"/>
            <w:vAlign w:val="bottom"/>
          </w:tcPr>
          <w:p w14:paraId="4272AB20" w14:textId="77777777" w:rsidR="003F3AFB" w:rsidRPr="00B61559" w:rsidRDefault="003F3AFB" w:rsidP="00E46459">
            <w:pPr>
              <w:spacing w:line="0" w:lineRule="atLeast"/>
              <w:ind w:left="100"/>
              <w:rPr>
                <w:b/>
                <w:i/>
              </w:rPr>
            </w:pPr>
            <w:r w:rsidRPr="00B61559">
              <w:rPr>
                <w:b/>
                <w:i/>
              </w:rPr>
              <w:t>comportamente, între care:</w:t>
            </w:r>
          </w:p>
        </w:tc>
      </w:tr>
      <w:tr w:rsidR="003F3AFB" w:rsidRPr="00B61559" w14:paraId="2D189521" w14:textId="77777777" w:rsidTr="00E46459">
        <w:trPr>
          <w:trHeight w:val="245"/>
        </w:trPr>
        <w:tc>
          <w:tcPr>
            <w:tcW w:w="840" w:type="dxa"/>
            <w:tcBorders>
              <w:left w:val="single" w:sz="8" w:space="0" w:color="auto"/>
              <w:bottom w:val="single" w:sz="8" w:space="0" w:color="auto"/>
              <w:right w:val="single" w:sz="8" w:space="0" w:color="auto"/>
            </w:tcBorders>
            <w:shd w:val="clear" w:color="auto" w:fill="auto"/>
            <w:vAlign w:val="bottom"/>
          </w:tcPr>
          <w:p w14:paraId="78021E43" w14:textId="77777777" w:rsidR="003F3AFB" w:rsidRPr="00B61559" w:rsidRDefault="003F3AFB" w:rsidP="00E46459">
            <w:pPr>
              <w:spacing w:line="0" w:lineRule="atLeast"/>
            </w:pPr>
          </w:p>
        </w:tc>
        <w:tc>
          <w:tcPr>
            <w:tcW w:w="2220" w:type="dxa"/>
            <w:tcBorders>
              <w:bottom w:val="single" w:sz="8" w:space="0" w:color="auto"/>
              <w:right w:val="single" w:sz="8" w:space="0" w:color="auto"/>
            </w:tcBorders>
            <w:shd w:val="clear" w:color="auto" w:fill="auto"/>
            <w:vAlign w:val="bottom"/>
          </w:tcPr>
          <w:p w14:paraId="044FE827" w14:textId="77777777" w:rsidR="003F3AFB" w:rsidRPr="00B61559" w:rsidRDefault="003F3AFB" w:rsidP="00E46459">
            <w:pPr>
              <w:spacing w:line="0" w:lineRule="atLeast"/>
            </w:pPr>
          </w:p>
        </w:tc>
        <w:tc>
          <w:tcPr>
            <w:tcW w:w="6620" w:type="dxa"/>
            <w:tcBorders>
              <w:bottom w:val="single" w:sz="8" w:space="0" w:color="auto"/>
              <w:right w:val="single" w:sz="8" w:space="0" w:color="auto"/>
            </w:tcBorders>
            <w:shd w:val="clear" w:color="auto" w:fill="auto"/>
            <w:vAlign w:val="bottom"/>
          </w:tcPr>
          <w:p w14:paraId="0889E4BB" w14:textId="77777777" w:rsidR="003F3AFB" w:rsidRPr="00B61559" w:rsidRDefault="003F3AFB" w:rsidP="00E46459">
            <w:pPr>
              <w:spacing w:line="0" w:lineRule="atLeast"/>
            </w:pPr>
          </w:p>
        </w:tc>
      </w:tr>
      <w:tr w:rsidR="003F3AFB" w:rsidRPr="00B61559" w14:paraId="369BA76E" w14:textId="77777777" w:rsidTr="00E46459">
        <w:trPr>
          <w:trHeight w:val="263"/>
        </w:trPr>
        <w:tc>
          <w:tcPr>
            <w:tcW w:w="840" w:type="dxa"/>
            <w:tcBorders>
              <w:left w:val="single" w:sz="8" w:space="0" w:color="auto"/>
              <w:right w:val="single" w:sz="8" w:space="0" w:color="auto"/>
            </w:tcBorders>
            <w:shd w:val="clear" w:color="auto" w:fill="auto"/>
            <w:vAlign w:val="bottom"/>
          </w:tcPr>
          <w:p w14:paraId="231DD97F" w14:textId="77777777" w:rsidR="003F3AFB" w:rsidRPr="00B61559" w:rsidRDefault="003F3AFB" w:rsidP="00E46459">
            <w:pPr>
              <w:spacing w:line="263" w:lineRule="exact"/>
              <w:ind w:left="120"/>
              <w:rPr>
                <w:b/>
                <w:i/>
              </w:rPr>
            </w:pPr>
            <w:r w:rsidRPr="00B61559">
              <w:rPr>
                <w:b/>
                <w:i/>
              </w:rPr>
              <w:t>1</w:t>
            </w:r>
          </w:p>
        </w:tc>
        <w:tc>
          <w:tcPr>
            <w:tcW w:w="2220" w:type="dxa"/>
            <w:tcBorders>
              <w:right w:val="single" w:sz="8" w:space="0" w:color="auto"/>
            </w:tcBorders>
            <w:shd w:val="clear" w:color="auto" w:fill="auto"/>
            <w:vAlign w:val="bottom"/>
          </w:tcPr>
          <w:p w14:paraId="4B2DB40E" w14:textId="77777777" w:rsidR="003F3AFB" w:rsidRPr="00B61559" w:rsidRDefault="003F3AFB" w:rsidP="00E46459">
            <w:pPr>
              <w:spacing w:line="263" w:lineRule="exact"/>
              <w:ind w:left="80"/>
              <w:rPr>
                <w:b/>
                <w:i/>
              </w:rPr>
            </w:pPr>
            <w:r w:rsidRPr="00B61559">
              <w:rPr>
                <w:b/>
                <w:i/>
              </w:rPr>
              <w:t>Mesaje orale în</w:t>
            </w:r>
          </w:p>
        </w:tc>
        <w:tc>
          <w:tcPr>
            <w:tcW w:w="6620" w:type="dxa"/>
            <w:tcBorders>
              <w:right w:val="single" w:sz="8" w:space="0" w:color="auto"/>
            </w:tcBorders>
            <w:shd w:val="clear" w:color="auto" w:fill="auto"/>
            <w:vAlign w:val="bottom"/>
          </w:tcPr>
          <w:p w14:paraId="33614B89" w14:textId="77777777" w:rsidR="003F3AFB" w:rsidRPr="00B61559" w:rsidRDefault="003F3AFB" w:rsidP="00E46459">
            <w:pPr>
              <w:spacing w:line="263" w:lineRule="exact"/>
              <w:ind w:left="100"/>
            </w:pPr>
            <w:r w:rsidRPr="00B61559">
              <w:t>1.1.  Exersează,  cu  sprijin,  ascultarea  activă  a  unui  mesaj,  în</w:t>
            </w:r>
          </w:p>
        </w:tc>
      </w:tr>
      <w:tr w:rsidR="003F3AFB" w:rsidRPr="00B61559" w14:paraId="2FADC0A3" w14:textId="77777777" w:rsidTr="00E46459">
        <w:trPr>
          <w:trHeight w:val="317"/>
        </w:trPr>
        <w:tc>
          <w:tcPr>
            <w:tcW w:w="840" w:type="dxa"/>
            <w:tcBorders>
              <w:left w:val="single" w:sz="8" w:space="0" w:color="auto"/>
              <w:right w:val="single" w:sz="8" w:space="0" w:color="auto"/>
            </w:tcBorders>
            <w:shd w:val="clear" w:color="auto" w:fill="auto"/>
            <w:vAlign w:val="bottom"/>
          </w:tcPr>
          <w:p w14:paraId="0C72E694" w14:textId="77777777" w:rsidR="003F3AFB" w:rsidRPr="00B61559" w:rsidRDefault="003F3AFB" w:rsidP="00E46459">
            <w:pPr>
              <w:spacing w:line="0" w:lineRule="atLeast"/>
            </w:pPr>
          </w:p>
        </w:tc>
        <w:tc>
          <w:tcPr>
            <w:tcW w:w="2220" w:type="dxa"/>
            <w:tcBorders>
              <w:right w:val="single" w:sz="8" w:space="0" w:color="auto"/>
            </w:tcBorders>
            <w:shd w:val="clear" w:color="auto" w:fill="auto"/>
            <w:vAlign w:val="bottom"/>
          </w:tcPr>
          <w:p w14:paraId="2F047769" w14:textId="77777777" w:rsidR="003F3AFB" w:rsidRPr="00B61559" w:rsidRDefault="003F3AFB" w:rsidP="00E46459">
            <w:pPr>
              <w:spacing w:line="0" w:lineRule="atLeast"/>
              <w:ind w:left="80"/>
              <w:rPr>
                <w:b/>
                <w:i/>
              </w:rPr>
            </w:pPr>
            <w:r w:rsidRPr="00B61559">
              <w:rPr>
                <w:b/>
                <w:i/>
              </w:rPr>
              <w:t>contexte de</w:t>
            </w:r>
          </w:p>
        </w:tc>
        <w:tc>
          <w:tcPr>
            <w:tcW w:w="6620" w:type="dxa"/>
            <w:tcBorders>
              <w:right w:val="single" w:sz="8" w:space="0" w:color="auto"/>
            </w:tcBorders>
            <w:shd w:val="clear" w:color="auto" w:fill="auto"/>
            <w:vAlign w:val="bottom"/>
          </w:tcPr>
          <w:p w14:paraId="5965C119" w14:textId="77777777" w:rsidR="003F3AFB" w:rsidRPr="00B61559" w:rsidRDefault="003F3AFB" w:rsidP="00E46459">
            <w:pPr>
              <w:spacing w:line="0" w:lineRule="atLeast"/>
              <w:ind w:left="100"/>
            </w:pPr>
            <w:r w:rsidRPr="00B61559">
              <w:t>vederea înțelegerii și receptării lui (comunicare receptivă)</w:t>
            </w:r>
          </w:p>
        </w:tc>
      </w:tr>
      <w:tr w:rsidR="003F3AFB" w:rsidRPr="00B61559" w14:paraId="78B01635" w14:textId="77777777" w:rsidTr="00E46459">
        <w:trPr>
          <w:trHeight w:val="319"/>
        </w:trPr>
        <w:tc>
          <w:tcPr>
            <w:tcW w:w="840" w:type="dxa"/>
            <w:tcBorders>
              <w:left w:val="single" w:sz="8" w:space="0" w:color="auto"/>
              <w:right w:val="single" w:sz="8" w:space="0" w:color="auto"/>
            </w:tcBorders>
            <w:shd w:val="clear" w:color="auto" w:fill="auto"/>
            <w:vAlign w:val="bottom"/>
          </w:tcPr>
          <w:p w14:paraId="37C3FDEA" w14:textId="77777777" w:rsidR="003F3AFB" w:rsidRPr="00B61559" w:rsidRDefault="003F3AFB" w:rsidP="00E46459">
            <w:pPr>
              <w:spacing w:line="0" w:lineRule="atLeast"/>
            </w:pPr>
          </w:p>
        </w:tc>
        <w:tc>
          <w:tcPr>
            <w:tcW w:w="2220" w:type="dxa"/>
            <w:tcBorders>
              <w:right w:val="single" w:sz="8" w:space="0" w:color="auto"/>
            </w:tcBorders>
            <w:shd w:val="clear" w:color="auto" w:fill="auto"/>
            <w:vAlign w:val="bottom"/>
          </w:tcPr>
          <w:p w14:paraId="74F0C588" w14:textId="77777777" w:rsidR="003F3AFB" w:rsidRPr="00B61559" w:rsidRDefault="003F3AFB" w:rsidP="00E46459">
            <w:pPr>
              <w:spacing w:line="0" w:lineRule="atLeast"/>
              <w:ind w:left="80"/>
              <w:rPr>
                <w:b/>
                <w:i/>
              </w:rPr>
            </w:pPr>
            <w:r w:rsidRPr="00B61559">
              <w:rPr>
                <w:b/>
                <w:i/>
              </w:rPr>
              <w:t>comunicare</w:t>
            </w:r>
          </w:p>
        </w:tc>
        <w:tc>
          <w:tcPr>
            <w:tcW w:w="6620" w:type="dxa"/>
            <w:tcBorders>
              <w:right w:val="single" w:sz="8" w:space="0" w:color="auto"/>
            </w:tcBorders>
            <w:shd w:val="clear" w:color="auto" w:fill="auto"/>
            <w:vAlign w:val="bottom"/>
          </w:tcPr>
          <w:p w14:paraId="53D6F634" w14:textId="77777777" w:rsidR="003F3AFB" w:rsidRPr="00B61559" w:rsidRDefault="003F3AFB" w:rsidP="00E46459">
            <w:pPr>
              <w:spacing w:line="0" w:lineRule="atLeast"/>
              <w:ind w:left="100"/>
            </w:pPr>
            <w:r w:rsidRPr="00B61559">
              <w:t>1.2.  Demonstrează  înțelegerea  unui  mesaj  oral,  ca  urmare  a</w:t>
            </w:r>
          </w:p>
        </w:tc>
      </w:tr>
      <w:tr w:rsidR="003F3AFB" w:rsidRPr="00B61559" w14:paraId="4DE75616" w14:textId="77777777" w:rsidTr="00E46459">
        <w:trPr>
          <w:trHeight w:val="317"/>
        </w:trPr>
        <w:tc>
          <w:tcPr>
            <w:tcW w:w="840" w:type="dxa"/>
            <w:tcBorders>
              <w:left w:val="single" w:sz="8" w:space="0" w:color="auto"/>
              <w:right w:val="single" w:sz="8" w:space="0" w:color="auto"/>
            </w:tcBorders>
            <w:shd w:val="clear" w:color="auto" w:fill="auto"/>
            <w:vAlign w:val="bottom"/>
          </w:tcPr>
          <w:p w14:paraId="1650EFFC" w14:textId="77777777" w:rsidR="003F3AFB" w:rsidRPr="00B61559" w:rsidRDefault="003F3AFB" w:rsidP="00E46459">
            <w:pPr>
              <w:spacing w:line="0" w:lineRule="atLeast"/>
            </w:pPr>
          </w:p>
        </w:tc>
        <w:tc>
          <w:tcPr>
            <w:tcW w:w="2220" w:type="dxa"/>
            <w:tcBorders>
              <w:right w:val="single" w:sz="8" w:space="0" w:color="auto"/>
            </w:tcBorders>
            <w:shd w:val="clear" w:color="auto" w:fill="auto"/>
            <w:vAlign w:val="bottom"/>
          </w:tcPr>
          <w:p w14:paraId="3A134C6C" w14:textId="77777777" w:rsidR="003F3AFB" w:rsidRPr="00B61559" w:rsidRDefault="003F3AFB" w:rsidP="00E46459">
            <w:pPr>
              <w:spacing w:line="0" w:lineRule="atLeast"/>
              <w:ind w:left="80"/>
              <w:rPr>
                <w:b/>
                <w:i/>
              </w:rPr>
            </w:pPr>
            <w:r w:rsidRPr="00B61559">
              <w:rPr>
                <w:b/>
                <w:i/>
              </w:rPr>
              <w:t>cunoscute</w:t>
            </w:r>
          </w:p>
        </w:tc>
        <w:tc>
          <w:tcPr>
            <w:tcW w:w="6620" w:type="dxa"/>
            <w:tcBorders>
              <w:right w:val="single" w:sz="8" w:space="0" w:color="auto"/>
            </w:tcBorders>
            <w:shd w:val="clear" w:color="auto" w:fill="auto"/>
            <w:vAlign w:val="bottom"/>
          </w:tcPr>
          <w:p w14:paraId="116795B7" w14:textId="77777777" w:rsidR="003F3AFB" w:rsidRPr="00B61559" w:rsidRDefault="003F3AFB" w:rsidP="00E46459">
            <w:pPr>
              <w:spacing w:line="0" w:lineRule="atLeast"/>
              <w:ind w:left="100"/>
            </w:pPr>
            <w:r w:rsidRPr="00B61559">
              <w:t>valorificării  ideilor,  emoțiilor,  semnificațiilor  etc.  (comunicare</w:t>
            </w:r>
          </w:p>
        </w:tc>
      </w:tr>
      <w:tr w:rsidR="003F3AFB" w:rsidRPr="00B61559" w14:paraId="239027ED" w14:textId="77777777" w:rsidTr="00E46459">
        <w:trPr>
          <w:trHeight w:val="312"/>
        </w:trPr>
        <w:tc>
          <w:tcPr>
            <w:tcW w:w="840" w:type="dxa"/>
            <w:tcBorders>
              <w:left w:val="single" w:sz="8" w:space="0" w:color="auto"/>
              <w:right w:val="single" w:sz="8" w:space="0" w:color="auto"/>
            </w:tcBorders>
            <w:shd w:val="clear" w:color="auto" w:fill="auto"/>
            <w:vAlign w:val="bottom"/>
          </w:tcPr>
          <w:p w14:paraId="3EDE6435" w14:textId="77777777" w:rsidR="003F3AFB" w:rsidRPr="00B61559" w:rsidRDefault="003F3AFB" w:rsidP="00E46459">
            <w:pPr>
              <w:spacing w:line="0" w:lineRule="atLeast"/>
            </w:pPr>
          </w:p>
        </w:tc>
        <w:tc>
          <w:tcPr>
            <w:tcW w:w="2220" w:type="dxa"/>
            <w:tcBorders>
              <w:right w:val="single" w:sz="8" w:space="0" w:color="auto"/>
            </w:tcBorders>
            <w:shd w:val="clear" w:color="auto" w:fill="auto"/>
            <w:vAlign w:val="bottom"/>
          </w:tcPr>
          <w:p w14:paraId="74B71367" w14:textId="77777777" w:rsidR="003F3AFB" w:rsidRPr="00B61559" w:rsidRDefault="003F3AFB" w:rsidP="00E46459">
            <w:pPr>
              <w:spacing w:line="0" w:lineRule="atLeast"/>
            </w:pPr>
          </w:p>
        </w:tc>
        <w:tc>
          <w:tcPr>
            <w:tcW w:w="6620" w:type="dxa"/>
            <w:tcBorders>
              <w:right w:val="single" w:sz="8" w:space="0" w:color="auto"/>
            </w:tcBorders>
            <w:shd w:val="clear" w:color="auto" w:fill="auto"/>
            <w:vAlign w:val="bottom"/>
          </w:tcPr>
          <w:p w14:paraId="2E704191" w14:textId="77777777" w:rsidR="003F3AFB" w:rsidRPr="00B61559" w:rsidRDefault="003F3AFB" w:rsidP="00E46459">
            <w:pPr>
              <w:spacing w:line="0" w:lineRule="atLeast"/>
              <w:ind w:left="100"/>
            </w:pPr>
            <w:r w:rsidRPr="00B61559">
              <w:t>expresivă)</w:t>
            </w:r>
          </w:p>
        </w:tc>
      </w:tr>
      <w:tr w:rsidR="003F3AFB" w:rsidRPr="00B61559" w14:paraId="2F10081B" w14:textId="77777777" w:rsidTr="00E46459">
        <w:trPr>
          <w:trHeight w:val="48"/>
        </w:trPr>
        <w:tc>
          <w:tcPr>
            <w:tcW w:w="840" w:type="dxa"/>
            <w:tcBorders>
              <w:left w:val="single" w:sz="8" w:space="0" w:color="auto"/>
              <w:bottom w:val="single" w:sz="8" w:space="0" w:color="auto"/>
              <w:right w:val="single" w:sz="8" w:space="0" w:color="auto"/>
            </w:tcBorders>
            <w:shd w:val="clear" w:color="auto" w:fill="auto"/>
            <w:vAlign w:val="bottom"/>
          </w:tcPr>
          <w:p w14:paraId="6C58772D" w14:textId="77777777" w:rsidR="003F3AFB" w:rsidRPr="00B61559" w:rsidRDefault="003F3AFB" w:rsidP="00E46459">
            <w:pPr>
              <w:spacing w:line="0" w:lineRule="atLeast"/>
            </w:pPr>
          </w:p>
        </w:tc>
        <w:tc>
          <w:tcPr>
            <w:tcW w:w="2220" w:type="dxa"/>
            <w:tcBorders>
              <w:bottom w:val="single" w:sz="8" w:space="0" w:color="auto"/>
              <w:right w:val="single" w:sz="8" w:space="0" w:color="auto"/>
            </w:tcBorders>
            <w:shd w:val="clear" w:color="auto" w:fill="auto"/>
            <w:vAlign w:val="bottom"/>
          </w:tcPr>
          <w:p w14:paraId="18E0EF83" w14:textId="77777777" w:rsidR="003F3AFB" w:rsidRPr="00B61559" w:rsidRDefault="003F3AFB" w:rsidP="00E46459">
            <w:pPr>
              <w:spacing w:line="0" w:lineRule="atLeast"/>
            </w:pPr>
          </w:p>
        </w:tc>
        <w:tc>
          <w:tcPr>
            <w:tcW w:w="6620" w:type="dxa"/>
            <w:tcBorders>
              <w:bottom w:val="single" w:sz="8" w:space="0" w:color="auto"/>
              <w:right w:val="single" w:sz="8" w:space="0" w:color="auto"/>
            </w:tcBorders>
            <w:shd w:val="clear" w:color="auto" w:fill="auto"/>
            <w:vAlign w:val="bottom"/>
          </w:tcPr>
          <w:p w14:paraId="0851394E" w14:textId="77777777" w:rsidR="003F3AFB" w:rsidRPr="00B61559" w:rsidRDefault="003F3AFB" w:rsidP="00E46459">
            <w:pPr>
              <w:spacing w:line="0" w:lineRule="atLeast"/>
            </w:pPr>
          </w:p>
        </w:tc>
      </w:tr>
      <w:tr w:rsidR="003F3AFB" w:rsidRPr="00B61559" w14:paraId="4258A539" w14:textId="77777777" w:rsidTr="00E46459">
        <w:trPr>
          <w:trHeight w:val="263"/>
        </w:trPr>
        <w:tc>
          <w:tcPr>
            <w:tcW w:w="840" w:type="dxa"/>
            <w:tcBorders>
              <w:left w:val="single" w:sz="8" w:space="0" w:color="auto"/>
              <w:right w:val="single" w:sz="8" w:space="0" w:color="auto"/>
            </w:tcBorders>
            <w:shd w:val="clear" w:color="auto" w:fill="auto"/>
            <w:vAlign w:val="bottom"/>
          </w:tcPr>
          <w:p w14:paraId="1513B214" w14:textId="77777777" w:rsidR="003F3AFB" w:rsidRPr="00B61559" w:rsidRDefault="003F3AFB" w:rsidP="00E46459">
            <w:pPr>
              <w:spacing w:line="263" w:lineRule="exact"/>
              <w:ind w:left="120"/>
              <w:rPr>
                <w:b/>
                <w:i/>
              </w:rPr>
            </w:pPr>
            <w:r w:rsidRPr="00B61559">
              <w:rPr>
                <w:b/>
                <w:i/>
              </w:rPr>
              <w:t>2</w:t>
            </w:r>
          </w:p>
        </w:tc>
        <w:tc>
          <w:tcPr>
            <w:tcW w:w="2220" w:type="dxa"/>
            <w:tcBorders>
              <w:right w:val="single" w:sz="8" w:space="0" w:color="auto"/>
            </w:tcBorders>
            <w:shd w:val="clear" w:color="auto" w:fill="auto"/>
            <w:vAlign w:val="bottom"/>
          </w:tcPr>
          <w:p w14:paraId="2FA35A92" w14:textId="77777777" w:rsidR="003F3AFB" w:rsidRPr="00B61559" w:rsidRDefault="003F3AFB" w:rsidP="00E46459">
            <w:pPr>
              <w:spacing w:line="263" w:lineRule="exact"/>
              <w:ind w:left="80"/>
              <w:rPr>
                <w:b/>
                <w:i/>
              </w:rPr>
            </w:pPr>
            <w:r w:rsidRPr="00B61559">
              <w:rPr>
                <w:b/>
                <w:i/>
              </w:rPr>
              <w:t>Mesaje orale în</w:t>
            </w:r>
          </w:p>
        </w:tc>
        <w:tc>
          <w:tcPr>
            <w:tcW w:w="6620" w:type="dxa"/>
            <w:tcBorders>
              <w:right w:val="single" w:sz="8" w:space="0" w:color="auto"/>
            </w:tcBorders>
            <w:shd w:val="clear" w:color="auto" w:fill="auto"/>
            <w:vAlign w:val="bottom"/>
          </w:tcPr>
          <w:p w14:paraId="28D65A73" w14:textId="77777777" w:rsidR="003F3AFB" w:rsidRPr="00B61559" w:rsidRDefault="003F3AFB" w:rsidP="00E46459">
            <w:pPr>
              <w:spacing w:line="263" w:lineRule="exact"/>
              <w:ind w:left="120"/>
            </w:pPr>
            <w:r w:rsidRPr="00B61559">
              <w:t>2.1. Demonstrează capacitate de comunicare clară a unor idei,</w:t>
            </w:r>
          </w:p>
        </w:tc>
      </w:tr>
      <w:tr w:rsidR="003F3AFB" w:rsidRPr="00B61559" w14:paraId="337DB252" w14:textId="77777777" w:rsidTr="00E46459">
        <w:trPr>
          <w:trHeight w:val="319"/>
        </w:trPr>
        <w:tc>
          <w:tcPr>
            <w:tcW w:w="840" w:type="dxa"/>
            <w:tcBorders>
              <w:left w:val="single" w:sz="8" w:space="0" w:color="auto"/>
              <w:right w:val="single" w:sz="8" w:space="0" w:color="auto"/>
            </w:tcBorders>
            <w:shd w:val="clear" w:color="auto" w:fill="auto"/>
            <w:vAlign w:val="bottom"/>
          </w:tcPr>
          <w:p w14:paraId="5DC7656E" w14:textId="77777777" w:rsidR="003F3AFB" w:rsidRPr="00B61559" w:rsidRDefault="003F3AFB" w:rsidP="00E46459">
            <w:pPr>
              <w:spacing w:line="0" w:lineRule="atLeast"/>
            </w:pPr>
          </w:p>
        </w:tc>
        <w:tc>
          <w:tcPr>
            <w:tcW w:w="2220" w:type="dxa"/>
            <w:tcBorders>
              <w:right w:val="single" w:sz="8" w:space="0" w:color="auto"/>
            </w:tcBorders>
            <w:shd w:val="clear" w:color="auto" w:fill="auto"/>
            <w:vAlign w:val="bottom"/>
          </w:tcPr>
          <w:p w14:paraId="458B121D" w14:textId="77777777" w:rsidR="003F3AFB" w:rsidRPr="00B61559" w:rsidRDefault="003F3AFB" w:rsidP="00E46459">
            <w:pPr>
              <w:spacing w:line="0" w:lineRule="atLeast"/>
              <w:ind w:left="80"/>
              <w:rPr>
                <w:b/>
                <w:i/>
              </w:rPr>
            </w:pPr>
            <w:r w:rsidRPr="00B61559">
              <w:rPr>
                <w:b/>
                <w:i/>
              </w:rPr>
              <w:t>diverse situaţii de</w:t>
            </w:r>
          </w:p>
        </w:tc>
        <w:tc>
          <w:tcPr>
            <w:tcW w:w="6620" w:type="dxa"/>
            <w:tcBorders>
              <w:right w:val="single" w:sz="8" w:space="0" w:color="auto"/>
            </w:tcBorders>
            <w:shd w:val="clear" w:color="auto" w:fill="auto"/>
            <w:vAlign w:val="bottom"/>
          </w:tcPr>
          <w:p w14:paraId="0342C49F" w14:textId="77777777" w:rsidR="003F3AFB" w:rsidRPr="00B61559" w:rsidRDefault="003F3AFB" w:rsidP="00E46459">
            <w:pPr>
              <w:spacing w:line="0" w:lineRule="atLeast"/>
              <w:ind w:left="120"/>
            </w:pPr>
            <w:r w:rsidRPr="00B61559">
              <w:t>nevoi, curiozități, acțiuni, emoții proprii (comunicare expresivă)</w:t>
            </w:r>
          </w:p>
        </w:tc>
      </w:tr>
      <w:tr w:rsidR="003F3AFB" w:rsidRPr="00B61559" w14:paraId="281F75E5" w14:textId="77777777" w:rsidTr="00E46459">
        <w:trPr>
          <w:trHeight w:val="317"/>
        </w:trPr>
        <w:tc>
          <w:tcPr>
            <w:tcW w:w="840" w:type="dxa"/>
            <w:tcBorders>
              <w:left w:val="single" w:sz="8" w:space="0" w:color="auto"/>
              <w:right w:val="single" w:sz="8" w:space="0" w:color="auto"/>
            </w:tcBorders>
            <w:shd w:val="clear" w:color="auto" w:fill="auto"/>
            <w:vAlign w:val="bottom"/>
          </w:tcPr>
          <w:p w14:paraId="782ED439" w14:textId="77777777" w:rsidR="003F3AFB" w:rsidRPr="00B61559" w:rsidRDefault="003F3AFB" w:rsidP="00E46459">
            <w:pPr>
              <w:spacing w:line="0" w:lineRule="atLeast"/>
            </w:pPr>
          </w:p>
        </w:tc>
        <w:tc>
          <w:tcPr>
            <w:tcW w:w="2220" w:type="dxa"/>
            <w:tcBorders>
              <w:right w:val="single" w:sz="8" w:space="0" w:color="auto"/>
            </w:tcBorders>
            <w:shd w:val="clear" w:color="auto" w:fill="auto"/>
            <w:vAlign w:val="bottom"/>
          </w:tcPr>
          <w:p w14:paraId="379076C9" w14:textId="77777777" w:rsidR="003F3AFB" w:rsidRPr="00B61559" w:rsidRDefault="003F3AFB" w:rsidP="00E46459">
            <w:pPr>
              <w:spacing w:line="0" w:lineRule="atLeast"/>
              <w:ind w:left="80"/>
              <w:rPr>
                <w:b/>
                <w:i/>
              </w:rPr>
            </w:pPr>
            <w:r w:rsidRPr="00B61559">
              <w:rPr>
                <w:b/>
                <w:i/>
              </w:rPr>
              <w:t>comunicare</w:t>
            </w:r>
          </w:p>
        </w:tc>
        <w:tc>
          <w:tcPr>
            <w:tcW w:w="6620" w:type="dxa"/>
            <w:tcBorders>
              <w:right w:val="single" w:sz="8" w:space="0" w:color="auto"/>
            </w:tcBorders>
            <w:shd w:val="clear" w:color="auto" w:fill="auto"/>
            <w:vAlign w:val="bottom"/>
          </w:tcPr>
          <w:p w14:paraId="3C29BC09" w14:textId="77777777" w:rsidR="003F3AFB" w:rsidRPr="00B61559" w:rsidRDefault="003F3AFB" w:rsidP="00E46459">
            <w:pPr>
              <w:spacing w:line="0" w:lineRule="atLeast"/>
              <w:ind w:left="100"/>
            </w:pPr>
            <w:r w:rsidRPr="00B61559">
              <w:t>2.2. Respectă regulile de exprimare corectă, în diferite contexte de</w:t>
            </w:r>
          </w:p>
        </w:tc>
      </w:tr>
      <w:tr w:rsidR="003F3AFB" w:rsidRPr="00B61559" w14:paraId="7067DE3E" w14:textId="77777777" w:rsidTr="00E46459">
        <w:trPr>
          <w:trHeight w:val="312"/>
        </w:trPr>
        <w:tc>
          <w:tcPr>
            <w:tcW w:w="840" w:type="dxa"/>
            <w:tcBorders>
              <w:left w:val="single" w:sz="8" w:space="0" w:color="auto"/>
              <w:right w:val="single" w:sz="8" w:space="0" w:color="auto"/>
            </w:tcBorders>
            <w:shd w:val="clear" w:color="auto" w:fill="auto"/>
            <w:vAlign w:val="bottom"/>
          </w:tcPr>
          <w:p w14:paraId="59FA96C0" w14:textId="77777777" w:rsidR="003F3AFB" w:rsidRPr="00B61559" w:rsidRDefault="003F3AFB" w:rsidP="00E46459">
            <w:pPr>
              <w:spacing w:line="0" w:lineRule="atLeast"/>
            </w:pPr>
          </w:p>
        </w:tc>
        <w:tc>
          <w:tcPr>
            <w:tcW w:w="2220" w:type="dxa"/>
            <w:tcBorders>
              <w:right w:val="single" w:sz="8" w:space="0" w:color="auto"/>
            </w:tcBorders>
            <w:shd w:val="clear" w:color="auto" w:fill="auto"/>
            <w:vAlign w:val="bottom"/>
          </w:tcPr>
          <w:p w14:paraId="7D76254E" w14:textId="77777777" w:rsidR="003F3AFB" w:rsidRPr="00B61559" w:rsidRDefault="003F3AFB" w:rsidP="00E46459">
            <w:pPr>
              <w:spacing w:line="0" w:lineRule="atLeast"/>
            </w:pPr>
          </w:p>
        </w:tc>
        <w:tc>
          <w:tcPr>
            <w:tcW w:w="6620" w:type="dxa"/>
            <w:tcBorders>
              <w:right w:val="single" w:sz="8" w:space="0" w:color="auto"/>
            </w:tcBorders>
            <w:shd w:val="clear" w:color="auto" w:fill="auto"/>
            <w:vAlign w:val="bottom"/>
          </w:tcPr>
          <w:p w14:paraId="38820E35" w14:textId="77777777" w:rsidR="003F3AFB" w:rsidRPr="00B61559" w:rsidRDefault="003F3AFB" w:rsidP="00E46459">
            <w:pPr>
              <w:spacing w:line="0" w:lineRule="atLeast"/>
              <w:ind w:left="100"/>
            </w:pPr>
            <w:r w:rsidRPr="00B61559">
              <w:t>comunicare</w:t>
            </w:r>
          </w:p>
        </w:tc>
      </w:tr>
      <w:tr w:rsidR="003F3AFB" w:rsidRPr="00B61559" w14:paraId="23D3C346" w14:textId="77777777" w:rsidTr="00E46459">
        <w:trPr>
          <w:trHeight w:val="518"/>
        </w:trPr>
        <w:tc>
          <w:tcPr>
            <w:tcW w:w="840" w:type="dxa"/>
            <w:tcBorders>
              <w:left w:val="single" w:sz="8" w:space="0" w:color="auto"/>
              <w:right w:val="single" w:sz="8" w:space="0" w:color="auto"/>
            </w:tcBorders>
            <w:shd w:val="clear" w:color="auto" w:fill="auto"/>
            <w:vAlign w:val="bottom"/>
          </w:tcPr>
          <w:p w14:paraId="5BC5EC4E" w14:textId="77777777" w:rsidR="003F3AFB" w:rsidRPr="00B61559" w:rsidRDefault="003F3AFB" w:rsidP="00E46459">
            <w:pPr>
              <w:spacing w:line="0" w:lineRule="atLeast"/>
            </w:pPr>
          </w:p>
        </w:tc>
        <w:tc>
          <w:tcPr>
            <w:tcW w:w="2220" w:type="dxa"/>
            <w:tcBorders>
              <w:right w:val="single" w:sz="8" w:space="0" w:color="auto"/>
            </w:tcBorders>
            <w:shd w:val="clear" w:color="auto" w:fill="auto"/>
            <w:vAlign w:val="bottom"/>
          </w:tcPr>
          <w:p w14:paraId="530748DF" w14:textId="77777777" w:rsidR="003F3AFB" w:rsidRPr="00B61559" w:rsidRDefault="003F3AFB" w:rsidP="00E46459">
            <w:pPr>
              <w:spacing w:line="0" w:lineRule="atLeast"/>
            </w:pPr>
          </w:p>
        </w:tc>
        <w:tc>
          <w:tcPr>
            <w:tcW w:w="6620" w:type="dxa"/>
            <w:tcBorders>
              <w:right w:val="single" w:sz="8" w:space="0" w:color="auto"/>
            </w:tcBorders>
            <w:shd w:val="clear" w:color="auto" w:fill="auto"/>
            <w:vAlign w:val="bottom"/>
          </w:tcPr>
          <w:p w14:paraId="5983795D" w14:textId="77777777" w:rsidR="003F3AFB" w:rsidRPr="00B61559" w:rsidRDefault="003F3AFB" w:rsidP="00E46459">
            <w:pPr>
              <w:spacing w:line="0" w:lineRule="atLeast"/>
              <w:ind w:left="100"/>
            </w:pPr>
            <w:r w:rsidRPr="00B61559">
              <w:t>2.3. Demonstrează extinderea progresivă a vocabularului</w:t>
            </w:r>
          </w:p>
        </w:tc>
      </w:tr>
      <w:tr w:rsidR="003F3AFB" w:rsidRPr="00B61559" w14:paraId="50D97833" w14:textId="77777777" w:rsidTr="00E46459">
        <w:trPr>
          <w:trHeight w:val="248"/>
        </w:trPr>
        <w:tc>
          <w:tcPr>
            <w:tcW w:w="840" w:type="dxa"/>
            <w:tcBorders>
              <w:left w:val="single" w:sz="8" w:space="0" w:color="auto"/>
              <w:bottom w:val="single" w:sz="8" w:space="0" w:color="auto"/>
              <w:right w:val="single" w:sz="8" w:space="0" w:color="auto"/>
            </w:tcBorders>
            <w:shd w:val="clear" w:color="auto" w:fill="auto"/>
            <w:vAlign w:val="bottom"/>
          </w:tcPr>
          <w:p w14:paraId="0DF709C8" w14:textId="77777777" w:rsidR="003F3AFB" w:rsidRPr="00B61559" w:rsidRDefault="003F3AFB" w:rsidP="00E46459">
            <w:pPr>
              <w:spacing w:line="0" w:lineRule="atLeast"/>
            </w:pPr>
          </w:p>
        </w:tc>
        <w:tc>
          <w:tcPr>
            <w:tcW w:w="2220" w:type="dxa"/>
            <w:tcBorders>
              <w:bottom w:val="single" w:sz="8" w:space="0" w:color="auto"/>
              <w:right w:val="single" w:sz="8" w:space="0" w:color="auto"/>
            </w:tcBorders>
            <w:shd w:val="clear" w:color="auto" w:fill="auto"/>
            <w:vAlign w:val="bottom"/>
          </w:tcPr>
          <w:p w14:paraId="593EFDB8" w14:textId="77777777" w:rsidR="003F3AFB" w:rsidRPr="00B61559" w:rsidRDefault="003F3AFB" w:rsidP="00E46459">
            <w:pPr>
              <w:spacing w:line="0" w:lineRule="atLeast"/>
            </w:pPr>
          </w:p>
        </w:tc>
        <w:tc>
          <w:tcPr>
            <w:tcW w:w="6620" w:type="dxa"/>
            <w:tcBorders>
              <w:bottom w:val="single" w:sz="8" w:space="0" w:color="auto"/>
              <w:right w:val="single" w:sz="8" w:space="0" w:color="auto"/>
            </w:tcBorders>
            <w:shd w:val="clear" w:color="auto" w:fill="auto"/>
            <w:vAlign w:val="bottom"/>
          </w:tcPr>
          <w:p w14:paraId="6098614C" w14:textId="77777777" w:rsidR="003F3AFB" w:rsidRPr="00B61559" w:rsidRDefault="003F3AFB" w:rsidP="00E46459">
            <w:pPr>
              <w:spacing w:line="0" w:lineRule="atLeast"/>
            </w:pPr>
          </w:p>
        </w:tc>
      </w:tr>
      <w:tr w:rsidR="003F3AFB" w:rsidRPr="00B61559" w14:paraId="2B2C4E84" w14:textId="77777777" w:rsidTr="00E46459">
        <w:trPr>
          <w:trHeight w:val="266"/>
        </w:trPr>
        <w:tc>
          <w:tcPr>
            <w:tcW w:w="840" w:type="dxa"/>
            <w:tcBorders>
              <w:left w:val="single" w:sz="8" w:space="0" w:color="auto"/>
              <w:right w:val="single" w:sz="8" w:space="0" w:color="auto"/>
            </w:tcBorders>
            <w:shd w:val="clear" w:color="auto" w:fill="auto"/>
            <w:vAlign w:val="bottom"/>
          </w:tcPr>
          <w:p w14:paraId="41E52354" w14:textId="77777777" w:rsidR="003F3AFB" w:rsidRPr="00B61559" w:rsidRDefault="003F3AFB" w:rsidP="00E46459">
            <w:pPr>
              <w:spacing w:line="266" w:lineRule="exact"/>
              <w:ind w:left="120"/>
              <w:rPr>
                <w:b/>
                <w:i/>
              </w:rPr>
            </w:pPr>
            <w:r w:rsidRPr="00B61559">
              <w:rPr>
                <w:b/>
                <w:i/>
              </w:rPr>
              <w:t>3</w:t>
            </w:r>
          </w:p>
        </w:tc>
        <w:tc>
          <w:tcPr>
            <w:tcW w:w="2220" w:type="dxa"/>
            <w:tcBorders>
              <w:right w:val="single" w:sz="8" w:space="0" w:color="auto"/>
            </w:tcBorders>
            <w:shd w:val="clear" w:color="auto" w:fill="auto"/>
            <w:vAlign w:val="bottom"/>
          </w:tcPr>
          <w:p w14:paraId="0E892F73" w14:textId="77777777" w:rsidR="003F3AFB" w:rsidRPr="00B61559" w:rsidRDefault="003F3AFB" w:rsidP="00E46459">
            <w:pPr>
              <w:spacing w:line="266" w:lineRule="exact"/>
              <w:ind w:left="80"/>
              <w:rPr>
                <w:b/>
                <w:i/>
              </w:rPr>
            </w:pPr>
            <w:r w:rsidRPr="00B61559">
              <w:rPr>
                <w:b/>
                <w:i/>
              </w:rPr>
              <w:t>Premise ale citirii și</w:t>
            </w:r>
          </w:p>
        </w:tc>
        <w:tc>
          <w:tcPr>
            <w:tcW w:w="6620" w:type="dxa"/>
            <w:tcBorders>
              <w:right w:val="single" w:sz="8" w:space="0" w:color="auto"/>
            </w:tcBorders>
            <w:shd w:val="clear" w:color="auto" w:fill="auto"/>
            <w:vAlign w:val="bottom"/>
          </w:tcPr>
          <w:p w14:paraId="3FEE11C3" w14:textId="77777777" w:rsidR="003F3AFB" w:rsidRPr="00B61559" w:rsidRDefault="003F3AFB" w:rsidP="00E46459">
            <w:pPr>
              <w:spacing w:line="264" w:lineRule="exact"/>
              <w:ind w:left="100"/>
            </w:pPr>
            <w:r w:rsidRPr="00B61559">
              <w:t>3.1. Participă la experiențe de lucru cu cartea, pentru cunoașterea</w:t>
            </w:r>
          </w:p>
        </w:tc>
      </w:tr>
      <w:tr w:rsidR="003F3AFB" w:rsidRPr="00B61559" w14:paraId="6A39E0D0" w14:textId="77777777" w:rsidTr="00E46459">
        <w:trPr>
          <w:trHeight w:val="317"/>
        </w:trPr>
        <w:tc>
          <w:tcPr>
            <w:tcW w:w="840" w:type="dxa"/>
            <w:tcBorders>
              <w:left w:val="single" w:sz="8" w:space="0" w:color="auto"/>
              <w:right w:val="single" w:sz="8" w:space="0" w:color="auto"/>
            </w:tcBorders>
            <w:shd w:val="clear" w:color="auto" w:fill="auto"/>
            <w:vAlign w:val="bottom"/>
          </w:tcPr>
          <w:p w14:paraId="5DCCEE46" w14:textId="77777777" w:rsidR="003F3AFB" w:rsidRPr="00B61559" w:rsidRDefault="003F3AFB" w:rsidP="00E46459">
            <w:pPr>
              <w:spacing w:line="0" w:lineRule="atLeast"/>
            </w:pPr>
          </w:p>
        </w:tc>
        <w:tc>
          <w:tcPr>
            <w:tcW w:w="2220" w:type="dxa"/>
            <w:tcBorders>
              <w:right w:val="single" w:sz="8" w:space="0" w:color="auto"/>
            </w:tcBorders>
            <w:shd w:val="clear" w:color="auto" w:fill="auto"/>
            <w:vAlign w:val="bottom"/>
          </w:tcPr>
          <w:p w14:paraId="19DDE8D8" w14:textId="77777777" w:rsidR="003F3AFB" w:rsidRPr="00B61559" w:rsidRDefault="003F3AFB" w:rsidP="00E46459">
            <w:pPr>
              <w:spacing w:line="0" w:lineRule="atLeast"/>
              <w:ind w:left="80"/>
              <w:rPr>
                <w:b/>
                <w:i/>
              </w:rPr>
            </w:pPr>
            <w:r w:rsidRPr="00B61559">
              <w:rPr>
                <w:b/>
                <w:i/>
              </w:rPr>
              <w:t>scrierii, în contexte</w:t>
            </w:r>
          </w:p>
        </w:tc>
        <w:tc>
          <w:tcPr>
            <w:tcW w:w="6620" w:type="dxa"/>
            <w:tcBorders>
              <w:right w:val="single" w:sz="8" w:space="0" w:color="auto"/>
            </w:tcBorders>
            <w:shd w:val="clear" w:color="auto" w:fill="auto"/>
            <w:vAlign w:val="bottom"/>
          </w:tcPr>
          <w:p w14:paraId="713A7225" w14:textId="77777777" w:rsidR="003F3AFB" w:rsidRPr="00B61559" w:rsidRDefault="003F3AFB" w:rsidP="00E46459">
            <w:pPr>
              <w:spacing w:line="0" w:lineRule="atLeast"/>
              <w:ind w:left="100"/>
            </w:pPr>
            <w:r w:rsidRPr="00B61559">
              <w:t>și aprecierea cărții</w:t>
            </w:r>
          </w:p>
        </w:tc>
      </w:tr>
      <w:tr w:rsidR="003F3AFB" w:rsidRPr="00B61559" w14:paraId="7B3DAD06" w14:textId="77777777" w:rsidTr="00E46459">
        <w:trPr>
          <w:trHeight w:val="317"/>
        </w:trPr>
        <w:tc>
          <w:tcPr>
            <w:tcW w:w="840" w:type="dxa"/>
            <w:tcBorders>
              <w:left w:val="single" w:sz="8" w:space="0" w:color="auto"/>
              <w:right w:val="single" w:sz="8" w:space="0" w:color="auto"/>
            </w:tcBorders>
            <w:shd w:val="clear" w:color="auto" w:fill="auto"/>
            <w:vAlign w:val="bottom"/>
          </w:tcPr>
          <w:p w14:paraId="497270A4" w14:textId="77777777" w:rsidR="003F3AFB" w:rsidRPr="00B61559" w:rsidRDefault="003F3AFB" w:rsidP="00E46459">
            <w:pPr>
              <w:spacing w:line="0" w:lineRule="atLeast"/>
            </w:pPr>
          </w:p>
        </w:tc>
        <w:tc>
          <w:tcPr>
            <w:tcW w:w="2220" w:type="dxa"/>
            <w:tcBorders>
              <w:right w:val="single" w:sz="8" w:space="0" w:color="auto"/>
            </w:tcBorders>
            <w:shd w:val="clear" w:color="auto" w:fill="auto"/>
            <w:vAlign w:val="bottom"/>
          </w:tcPr>
          <w:p w14:paraId="46581EB1" w14:textId="77777777" w:rsidR="003F3AFB" w:rsidRPr="00B61559" w:rsidRDefault="003F3AFB" w:rsidP="00E46459">
            <w:pPr>
              <w:spacing w:line="0" w:lineRule="atLeast"/>
              <w:ind w:left="80"/>
              <w:rPr>
                <w:b/>
                <w:i/>
              </w:rPr>
            </w:pPr>
            <w:r w:rsidRPr="00B61559">
              <w:rPr>
                <w:b/>
                <w:i/>
              </w:rPr>
              <w:t>de comunicare</w:t>
            </w:r>
          </w:p>
        </w:tc>
        <w:tc>
          <w:tcPr>
            <w:tcW w:w="6620" w:type="dxa"/>
            <w:tcBorders>
              <w:right w:val="single" w:sz="8" w:space="0" w:color="auto"/>
            </w:tcBorders>
            <w:shd w:val="clear" w:color="auto" w:fill="auto"/>
            <w:vAlign w:val="bottom"/>
          </w:tcPr>
          <w:p w14:paraId="3D9E4158" w14:textId="77777777" w:rsidR="003F3AFB" w:rsidRPr="00B61559" w:rsidRDefault="003F3AFB" w:rsidP="00E46459">
            <w:pPr>
              <w:spacing w:line="0" w:lineRule="atLeast"/>
              <w:ind w:left="100"/>
            </w:pPr>
            <w:r w:rsidRPr="00B61559">
              <w:t>3.2. Discriminează/diferențiază fonetic cuvinte, silabe, sunete și</w:t>
            </w:r>
          </w:p>
        </w:tc>
      </w:tr>
      <w:tr w:rsidR="003F3AFB" w:rsidRPr="00B61559" w14:paraId="49930436" w14:textId="77777777" w:rsidTr="00E46459">
        <w:trPr>
          <w:trHeight w:val="317"/>
        </w:trPr>
        <w:tc>
          <w:tcPr>
            <w:tcW w:w="840" w:type="dxa"/>
            <w:tcBorders>
              <w:left w:val="single" w:sz="8" w:space="0" w:color="auto"/>
              <w:right w:val="single" w:sz="8" w:space="0" w:color="auto"/>
            </w:tcBorders>
            <w:shd w:val="clear" w:color="auto" w:fill="auto"/>
            <w:vAlign w:val="bottom"/>
          </w:tcPr>
          <w:p w14:paraId="0823BA24" w14:textId="77777777" w:rsidR="003F3AFB" w:rsidRPr="00B61559" w:rsidRDefault="003F3AFB" w:rsidP="00E46459">
            <w:pPr>
              <w:spacing w:line="0" w:lineRule="atLeast"/>
            </w:pPr>
          </w:p>
        </w:tc>
        <w:tc>
          <w:tcPr>
            <w:tcW w:w="2220" w:type="dxa"/>
            <w:tcBorders>
              <w:right w:val="single" w:sz="8" w:space="0" w:color="auto"/>
            </w:tcBorders>
            <w:shd w:val="clear" w:color="auto" w:fill="auto"/>
            <w:vAlign w:val="bottom"/>
          </w:tcPr>
          <w:p w14:paraId="5DA8AD66" w14:textId="77777777" w:rsidR="003F3AFB" w:rsidRPr="00B61559" w:rsidRDefault="003F3AFB" w:rsidP="00E46459">
            <w:pPr>
              <w:spacing w:line="0" w:lineRule="atLeast"/>
              <w:ind w:left="80"/>
              <w:rPr>
                <w:b/>
                <w:i/>
              </w:rPr>
            </w:pPr>
            <w:r w:rsidRPr="00B61559">
              <w:rPr>
                <w:b/>
                <w:i/>
              </w:rPr>
              <w:t>cunoscute</w:t>
            </w:r>
          </w:p>
        </w:tc>
        <w:tc>
          <w:tcPr>
            <w:tcW w:w="6620" w:type="dxa"/>
            <w:tcBorders>
              <w:right w:val="single" w:sz="8" w:space="0" w:color="auto"/>
            </w:tcBorders>
            <w:shd w:val="clear" w:color="auto" w:fill="auto"/>
            <w:vAlign w:val="bottom"/>
          </w:tcPr>
          <w:p w14:paraId="2B111658" w14:textId="77777777" w:rsidR="003F3AFB" w:rsidRPr="00B61559" w:rsidRDefault="003F3AFB" w:rsidP="00E46459">
            <w:pPr>
              <w:spacing w:line="0" w:lineRule="atLeast"/>
              <w:ind w:left="100"/>
            </w:pPr>
            <w:r w:rsidRPr="00B61559">
              <w:t>asociază sunete cu litere</w:t>
            </w:r>
          </w:p>
        </w:tc>
      </w:tr>
      <w:tr w:rsidR="003F3AFB" w:rsidRPr="00B61559" w14:paraId="64B995FB" w14:textId="77777777" w:rsidTr="00E46459">
        <w:trPr>
          <w:trHeight w:val="312"/>
        </w:trPr>
        <w:tc>
          <w:tcPr>
            <w:tcW w:w="840" w:type="dxa"/>
            <w:tcBorders>
              <w:left w:val="single" w:sz="8" w:space="0" w:color="auto"/>
              <w:right w:val="single" w:sz="8" w:space="0" w:color="auto"/>
            </w:tcBorders>
            <w:shd w:val="clear" w:color="auto" w:fill="auto"/>
            <w:vAlign w:val="bottom"/>
          </w:tcPr>
          <w:p w14:paraId="28156815" w14:textId="77777777" w:rsidR="003F3AFB" w:rsidRPr="00B61559" w:rsidRDefault="003F3AFB" w:rsidP="00E46459">
            <w:pPr>
              <w:spacing w:line="0" w:lineRule="atLeast"/>
            </w:pPr>
          </w:p>
        </w:tc>
        <w:tc>
          <w:tcPr>
            <w:tcW w:w="2220" w:type="dxa"/>
            <w:tcBorders>
              <w:right w:val="single" w:sz="8" w:space="0" w:color="auto"/>
            </w:tcBorders>
            <w:shd w:val="clear" w:color="auto" w:fill="auto"/>
            <w:vAlign w:val="bottom"/>
          </w:tcPr>
          <w:p w14:paraId="5846A6A6" w14:textId="77777777" w:rsidR="003F3AFB" w:rsidRPr="00B61559" w:rsidRDefault="003F3AFB" w:rsidP="00E46459">
            <w:pPr>
              <w:spacing w:line="0" w:lineRule="atLeast"/>
            </w:pPr>
          </w:p>
        </w:tc>
        <w:tc>
          <w:tcPr>
            <w:tcW w:w="6620" w:type="dxa"/>
            <w:tcBorders>
              <w:right w:val="single" w:sz="8" w:space="0" w:color="auto"/>
            </w:tcBorders>
            <w:shd w:val="clear" w:color="auto" w:fill="auto"/>
            <w:vAlign w:val="bottom"/>
          </w:tcPr>
          <w:p w14:paraId="297410E9" w14:textId="77777777" w:rsidR="003F3AFB" w:rsidRPr="00B61559" w:rsidRDefault="003F3AFB" w:rsidP="00E46459">
            <w:pPr>
              <w:spacing w:line="0" w:lineRule="atLeast"/>
              <w:ind w:left="100"/>
            </w:pPr>
            <w:r w:rsidRPr="00B61559">
              <w:t>3.3.  Identifică  prezența  mesajului  scris,  apreciază  și  valorifică</w:t>
            </w:r>
          </w:p>
        </w:tc>
      </w:tr>
      <w:tr w:rsidR="003F3AFB" w:rsidRPr="00B61559" w14:paraId="78A53F4F" w14:textId="77777777" w:rsidTr="00E46459">
        <w:trPr>
          <w:trHeight w:val="319"/>
        </w:trPr>
        <w:tc>
          <w:tcPr>
            <w:tcW w:w="840" w:type="dxa"/>
            <w:tcBorders>
              <w:left w:val="single" w:sz="8" w:space="0" w:color="auto"/>
              <w:right w:val="single" w:sz="8" w:space="0" w:color="auto"/>
            </w:tcBorders>
            <w:shd w:val="clear" w:color="auto" w:fill="auto"/>
            <w:vAlign w:val="bottom"/>
          </w:tcPr>
          <w:p w14:paraId="3EBBA822" w14:textId="77777777" w:rsidR="003F3AFB" w:rsidRPr="00B61559" w:rsidRDefault="003F3AFB" w:rsidP="00E46459">
            <w:pPr>
              <w:spacing w:line="0" w:lineRule="atLeast"/>
            </w:pPr>
          </w:p>
        </w:tc>
        <w:tc>
          <w:tcPr>
            <w:tcW w:w="2220" w:type="dxa"/>
            <w:tcBorders>
              <w:right w:val="single" w:sz="8" w:space="0" w:color="auto"/>
            </w:tcBorders>
            <w:shd w:val="clear" w:color="auto" w:fill="auto"/>
            <w:vAlign w:val="bottom"/>
          </w:tcPr>
          <w:p w14:paraId="402DF40C" w14:textId="77777777" w:rsidR="003F3AFB" w:rsidRPr="00B61559" w:rsidRDefault="003F3AFB" w:rsidP="00E46459">
            <w:pPr>
              <w:spacing w:line="0" w:lineRule="atLeast"/>
            </w:pPr>
          </w:p>
        </w:tc>
        <w:tc>
          <w:tcPr>
            <w:tcW w:w="6620" w:type="dxa"/>
            <w:tcBorders>
              <w:right w:val="single" w:sz="8" w:space="0" w:color="auto"/>
            </w:tcBorders>
            <w:shd w:val="clear" w:color="auto" w:fill="auto"/>
            <w:vAlign w:val="bottom"/>
          </w:tcPr>
          <w:p w14:paraId="3DF84614" w14:textId="77777777" w:rsidR="003F3AFB" w:rsidRPr="00B61559" w:rsidRDefault="003F3AFB" w:rsidP="00E46459">
            <w:pPr>
              <w:spacing w:line="0" w:lineRule="atLeast"/>
              <w:ind w:left="100"/>
            </w:pPr>
            <w:r w:rsidRPr="00B61559">
              <w:t>mesajul scris în activitățile curente</w:t>
            </w:r>
          </w:p>
        </w:tc>
      </w:tr>
      <w:tr w:rsidR="003F3AFB" w:rsidRPr="00B61559" w14:paraId="42F76E04" w14:textId="77777777" w:rsidTr="00E46459">
        <w:trPr>
          <w:trHeight w:val="317"/>
        </w:trPr>
        <w:tc>
          <w:tcPr>
            <w:tcW w:w="840" w:type="dxa"/>
            <w:tcBorders>
              <w:left w:val="single" w:sz="8" w:space="0" w:color="auto"/>
              <w:right w:val="single" w:sz="8" w:space="0" w:color="auto"/>
            </w:tcBorders>
            <w:shd w:val="clear" w:color="auto" w:fill="auto"/>
            <w:vAlign w:val="bottom"/>
          </w:tcPr>
          <w:p w14:paraId="767AB5ED" w14:textId="77777777" w:rsidR="003F3AFB" w:rsidRPr="00B61559" w:rsidRDefault="003F3AFB" w:rsidP="00E46459">
            <w:pPr>
              <w:spacing w:line="0" w:lineRule="atLeast"/>
            </w:pPr>
          </w:p>
        </w:tc>
        <w:tc>
          <w:tcPr>
            <w:tcW w:w="2220" w:type="dxa"/>
            <w:tcBorders>
              <w:right w:val="single" w:sz="8" w:space="0" w:color="auto"/>
            </w:tcBorders>
            <w:shd w:val="clear" w:color="auto" w:fill="auto"/>
            <w:vAlign w:val="bottom"/>
          </w:tcPr>
          <w:p w14:paraId="5CA24B98" w14:textId="77777777" w:rsidR="003F3AFB" w:rsidRPr="00B61559" w:rsidRDefault="003F3AFB" w:rsidP="00E46459">
            <w:pPr>
              <w:spacing w:line="0" w:lineRule="atLeast"/>
            </w:pPr>
          </w:p>
        </w:tc>
        <w:tc>
          <w:tcPr>
            <w:tcW w:w="6620" w:type="dxa"/>
            <w:tcBorders>
              <w:right w:val="single" w:sz="8" w:space="0" w:color="auto"/>
            </w:tcBorders>
            <w:shd w:val="clear" w:color="auto" w:fill="auto"/>
            <w:vAlign w:val="bottom"/>
          </w:tcPr>
          <w:p w14:paraId="593AE1DB" w14:textId="77777777" w:rsidR="003F3AFB" w:rsidRPr="00B61559" w:rsidRDefault="003F3AFB" w:rsidP="00E46459">
            <w:pPr>
              <w:spacing w:line="0" w:lineRule="atLeast"/>
              <w:ind w:left="100"/>
            </w:pPr>
            <w:r w:rsidRPr="00B61559">
              <w:t>3.4. Asimilează unele elemente ale scrisului și folosește diferite</w:t>
            </w:r>
          </w:p>
        </w:tc>
      </w:tr>
      <w:tr w:rsidR="003F3AFB" w:rsidRPr="00B61559" w14:paraId="1830ACA6" w14:textId="77777777" w:rsidTr="00E46459">
        <w:trPr>
          <w:trHeight w:val="317"/>
        </w:trPr>
        <w:tc>
          <w:tcPr>
            <w:tcW w:w="840" w:type="dxa"/>
            <w:tcBorders>
              <w:left w:val="single" w:sz="8" w:space="0" w:color="auto"/>
              <w:right w:val="single" w:sz="8" w:space="0" w:color="auto"/>
            </w:tcBorders>
            <w:shd w:val="clear" w:color="auto" w:fill="auto"/>
            <w:vAlign w:val="bottom"/>
          </w:tcPr>
          <w:p w14:paraId="29447907" w14:textId="77777777" w:rsidR="003F3AFB" w:rsidRPr="00B61559" w:rsidRDefault="003F3AFB" w:rsidP="00E46459">
            <w:pPr>
              <w:spacing w:line="0" w:lineRule="atLeast"/>
            </w:pPr>
          </w:p>
        </w:tc>
        <w:tc>
          <w:tcPr>
            <w:tcW w:w="2220" w:type="dxa"/>
            <w:tcBorders>
              <w:right w:val="single" w:sz="8" w:space="0" w:color="auto"/>
            </w:tcBorders>
            <w:shd w:val="clear" w:color="auto" w:fill="auto"/>
            <w:vAlign w:val="bottom"/>
          </w:tcPr>
          <w:p w14:paraId="42E3D8C2" w14:textId="77777777" w:rsidR="003F3AFB" w:rsidRPr="00B61559" w:rsidRDefault="003F3AFB" w:rsidP="00E46459">
            <w:pPr>
              <w:spacing w:line="0" w:lineRule="atLeast"/>
            </w:pPr>
          </w:p>
        </w:tc>
        <w:tc>
          <w:tcPr>
            <w:tcW w:w="6620" w:type="dxa"/>
            <w:tcBorders>
              <w:right w:val="single" w:sz="8" w:space="0" w:color="auto"/>
            </w:tcBorders>
            <w:shd w:val="clear" w:color="auto" w:fill="auto"/>
            <w:vAlign w:val="bottom"/>
          </w:tcPr>
          <w:p w14:paraId="39FF74CD" w14:textId="77777777" w:rsidR="003F3AFB" w:rsidRPr="00B61559" w:rsidRDefault="003F3AFB" w:rsidP="00E46459">
            <w:pPr>
              <w:spacing w:line="0" w:lineRule="atLeast"/>
              <w:ind w:left="100"/>
            </w:pPr>
            <w:r w:rsidRPr="00B61559">
              <w:t>modalități de comunicare grafică și orală pentru transmiterea unui</w:t>
            </w:r>
          </w:p>
        </w:tc>
      </w:tr>
      <w:tr w:rsidR="003F3AFB" w:rsidRPr="00B61559" w14:paraId="1466CF6A" w14:textId="77777777" w:rsidTr="00E46459">
        <w:trPr>
          <w:trHeight w:val="317"/>
        </w:trPr>
        <w:tc>
          <w:tcPr>
            <w:tcW w:w="840" w:type="dxa"/>
            <w:tcBorders>
              <w:left w:val="single" w:sz="8" w:space="0" w:color="auto"/>
              <w:right w:val="single" w:sz="8" w:space="0" w:color="auto"/>
            </w:tcBorders>
            <w:shd w:val="clear" w:color="auto" w:fill="auto"/>
            <w:vAlign w:val="bottom"/>
          </w:tcPr>
          <w:p w14:paraId="1E5C1D6B" w14:textId="77777777" w:rsidR="003F3AFB" w:rsidRPr="00B61559" w:rsidRDefault="003F3AFB" w:rsidP="00E46459">
            <w:pPr>
              <w:spacing w:line="0" w:lineRule="atLeast"/>
            </w:pPr>
          </w:p>
        </w:tc>
        <w:tc>
          <w:tcPr>
            <w:tcW w:w="2220" w:type="dxa"/>
            <w:tcBorders>
              <w:right w:val="single" w:sz="8" w:space="0" w:color="auto"/>
            </w:tcBorders>
            <w:shd w:val="clear" w:color="auto" w:fill="auto"/>
            <w:vAlign w:val="bottom"/>
          </w:tcPr>
          <w:p w14:paraId="4EE165CA" w14:textId="77777777" w:rsidR="003F3AFB" w:rsidRPr="00B61559" w:rsidRDefault="003F3AFB" w:rsidP="00E46459">
            <w:pPr>
              <w:spacing w:line="0" w:lineRule="atLeast"/>
            </w:pPr>
          </w:p>
        </w:tc>
        <w:tc>
          <w:tcPr>
            <w:tcW w:w="6620" w:type="dxa"/>
            <w:tcBorders>
              <w:right w:val="single" w:sz="8" w:space="0" w:color="auto"/>
            </w:tcBorders>
            <w:shd w:val="clear" w:color="auto" w:fill="auto"/>
            <w:vAlign w:val="bottom"/>
          </w:tcPr>
          <w:p w14:paraId="380AE102" w14:textId="77777777" w:rsidR="003F3AFB" w:rsidRPr="00B61559" w:rsidRDefault="003F3AFB" w:rsidP="00E46459">
            <w:pPr>
              <w:spacing w:line="0" w:lineRule="atLeast"/>
              <w:ind w:left="100"/>
            </w:pPr>
            <w:r w:rsidRPr="00B61559">
              <w:t>mesaj</w:t>
            </w:r>
          </w:p>
        </w:tc>
      </w:tr>
      <w:tr w:rsidR="003F3AFB" w:rsidRPr="00B61559" w14:paraId="098120D2" w14:textId="77777777" w:rsidTr="00E46459">
        <w:trPr>
          <w:trHeight w:val="51"/>
        </w:trPr>
        <w:tc>
          <w:tcPr>
            <w:tcW w:w="840" w:type="dxa"/>
            <w:tcBorders>
              <w:left w:val="single" w:sz="8" w:space="0" w:color="auto"/>
              <w:bottom w:val="single" w:sz="8" w:space="0" w:color="auto"/>
              <w:right w:val="single" w:sz="8" w:space="0" w:color="auto"/>
            </w:tcBorders>
            <w:shd w:val="clear" w:color="auto" w:fill="auto"/>
            <w:vAlign w:val="bottom"/>
          </w:tcPr>
          <w:p w14:paraId="472FC623" w14:textId="77777777" w:rsidR="003F3AFB" w:rsidRPr="00B61559" w:rsidRDefault="003F3AFB" w:rsidP="00E46459">
            <w:pPr>
              <w:spacing w:line="0" w:lineRule="atLeast"/>
            </w:pPr>
          </w:p>
        </w:tc>
        <w:tc>
          <w:tcPr>
            <w:tcW w:w="2220" w:type="dxa"/>
            <w:tcBorders>
              <w:bottom w:val="single" w:sz="8" w:space="0" w:color="auto"/>
              <w:right w:val="single" w:sz="8" w:space="0" w:color="auto"/>
            </w:tcBorders>
            <w:shd w:val="clear" w:color="auto" w:fill="auto"/>
            <w:vAlign w:val="bottom"/>
          </w:tcPr>
          <w:p w14:paraId="0ED10223" w14:textId="77777777" w:rsidR="003F3AFB" w:rsidRPr="00B61559" w:rsidRDefault="003F3AFB" w:rsidP="00E46459">
            <w:pPr>
              <w:spacing w:line="0" w:lineRule="atLeast"/>
            </w:pPr>
          </w:p>
        </w:tc>
        <w:tc>
          <w:tcPr>
            <w:tcW w:w="6620" w:type="dxa"/>
            <w:tcBorders>
              <w:bottom w:val="single" w:sz="8" w:space="0" w:color="auto"/>
              <w:right w:val="single" w:sz="8" w:space="0" w:color="auto"/>
            </w:tcBorders>
            <w:shd w:val="clear" w:color="auto" w:fill="auto"/>
            <w:vAlign w:val="bottom"/>
          </w:tcPr>
          <w:p w14:paraId="034BAEE4" w14:textId="77777777" w:rsidR="003F3AFB" w:rsidRPr="00B61559" w:rsidRDefault="003F3AFB" w:rsidP="00E46459">
            <w:pPr>
              <w:spacing w:line="0" w:lineRule="atLeast"/>
            </w:pPr>
          </w:p>
        </w:tc>
      </w:tr>
    </w:tbl>
    <w:p w14:paraId="39D4D06A" w14:textId="77777777" w:rsidR="003F3AFB" w:rsidRPr="00B61559" w:rsidRDefault="003F3AFB" w:rsidP="003F3AFB">
      <w:pPr>
        <w:spacing w:line="20" w:lineRule="exact"/>
      </w:pPr>
    </w:p>
    <w:p w14:paraId="344C3EDA" w14:textId="77777777" w:rsidR="003F3AFB" w:rsidRPr="00B61559" w:rsidRDefault="003F3AFB" w:rsidP="003F3AFB">
      <w:pPr>
        <w:spacing w:line="200" w:lineRule="exact"/>
      </w:pPr>
    </w:p>
    <w:p w14:paraId="6C13FF45" w14:textId="77777777" w:rsidR="003F3AFB" w:rsidRPr="00B61559" w:rsidRDefault="003F3AFB" w:rsidP="003651C4">
      <w:pPr>
        <w:spacing w:line="0" w:lineRule="atLeast"/>
        <w:ind w:right="-19"/>
        <w:sectPr w:rsidR="003F3AFB" w:rsidRPr="00B61559">
          <w:pgSz w:w="11900" w:h="16838"/>
          <w:pgMar w:top="687" w:right="1126" w:bottom="418" w:left="1120" w:header="0" w:footer="0" w:gutter="0"/>
          <w:cols w:space="0" w:equalWidth="0">
            <w:col w:w="9660"/>
          </w:cols>
          <w:docGrid w:linePitch="360"/>
        </w:sectPr>
      </w:pPr>
    </w:p>
    <w:p w14:paraId="5634DE3F" w14:textId="77777777" w:rsidR="003F3AFB" w:rsidRPr="00B61559" w:rsidRDefault="003F3AFB" w:rsidP="003F3AFB">
      <w:pPr>
        <w:spacing w:line="0" w:lineRule="atLeast"/>
        <w:ind w:left="300"/>
        <w:rPr>
          <w:b/>
          <w:vertAlign w:val="superscript"/>
        </w:rPr>
      </w:pPr>
      <w:bookmarkStart w:id="3" w:name="page20"/>
      <w:bookmarkEnd w:id="3"/>
      <w:r w:rsidRPr="00B61559">
        <w:rPr>
          <w:b/>
        </w:rPr>
        <w:t>b. Nivel preșcolar (de la 3 la 6 ani)**</w:t>
      </w:r>
      <w:r w:rsidRPr="00B61559">
        <w:rPr>
          <w:b/>
          <w:vertAlign w:val="superscript"/>
        </w:rPr>
        <w:t>5</w:t>
      </w:r>
    </w:p>
    <w:p w14:paraId="453EEB2E" w14:textId="77777777" w:rsidR="003F3AFB" w:rsidRPr="00B61559" w:rsidRDefault="003F3AFB" w:rsidP="003F3AFB">
      <w:pPr>
        <w:spacing w:line="177" w:lineRule="exact"/>
      </w:pPr>
    </w:p>
    <w:tbl>
      <w:tblPr>
        <w:tblW w:w="0" w:type="auto"/>
        <w:tblInd w:w="10" w:type="dxa"/>
        <w:tblLayout w:type="fixed"/>
        <w:tblCellMar>
          <w:left w:w="0" w:type="dxa"/>
          <w:right w:w="0" w:type="dxa"/>
        </w:tblCellMar>
        <w:tblLook w:val="0000" w:firstRow="0" w:lastRow="0" w:firstColumn="0" w:lastColumn="0" w:noHBand="0" w:noVBand="0"/>
      </w:tblPr>
      <w:tblGrid>
        <w:gridCol w:w="860"/>
        <w:gridCol w:w="2580"/>
        <w:gridCol w:w="6240"/>
      </w:tblGrid>
      <w:tr w:rsidR="003F3AFB" w:rsidRPr="00B61559" w14:paraId="75536B3E" w14:textId="77777777" w:rsidTr="00E46459">
        <w:trPr>
          <w:trHeight w:val="283"/>
        </w:trPr>
        <w:tc>
          <w:tcPr>
            <w:tcW w:w="860" w:type="dxa"/>
            <w:tcBorders>
              <w:top w:val="single" w:sz="8" w:space="0" w:color="auto"/>
              <w:left w:val="single" w:sz="8" w:space="0" w:color="auto"/>
              <w:right w:val="single" w:sz="8" w:space="0" w:color="auto"/>
            </w:tcBorders>
            <w:shd w:val="clear" w:color="auto" w:fill="auto"/>
            <w:vAlign w:val="bottom"/>
          </w:tcPr>
          <w:p w14:paraId="19D12AD1" w14:textId="77777777" w:rsidR="003F3AFB" w:rsidRPr="00B61559" w:rsidRDefault="003F3AFB" w:rsidP="00E46459">
            <w:pPr>
              <w:spacing w:line="0" w:lineRule="atLeast"/>
              <w:ind w:left="120"/>
              <w:rPr>
                <w:b/>
                <w:i/>
              </w:rPr>
            </w:pPr>
            <w:r w:rsidRPr="00B61559">
              <w:rPr>
                <w:b/>
                <w:i/>
              </w:rPr>
              <w:t>Nr.</w:t>
            </w:r>
          </w:p>
        </w:tc>
        <w:tc>
          <w:tcPr>
            <w:tcW w:w="2580" w:type="dxa"/>
            <w:tcBorders>
              <w:top w:val="single" w:sz="8" w:space="0" w:color="auto"/>
              <w:right w:val="single" w:sz="8" w:space="0" w:color="auto"/>
            </w:tcBorders>
            <w:shd w:val="clear" w:color="auto" w:fill="auto"/>
            <w:vAlign w:val="bottom"/>
          </w:tcPr>
          <w:p w14:paraId="08644502" w14:textId="77777777" w:rsidR="003F3AFB" w:rsidRPr="00B61559" w:rsidRDefault="003F3AFB" w:rsidP="00E46459">
            <w:pPr>
              <w:spacing w:line="0" w:lineRule="atLeast"/>
              <w:ind w:left="80"/>
              <w:rPr>
                <w:b/>
                <w:i/>
              </w:rPr>
            </w:pPr>
            <w:r w:rsidRPr="00B61559">
              <w:rPr>
                <w:b/>
                <w:i/>
              </w:rPr>
              <w:t>Dimensiuni ale</w:t>
            </w:r>
          </w:p>
        </w:tc>
        <w:tc>
          <w:tcPr>
            <w:tcW w:w="6240" w:type="dxa"/>
            <w:tcBorders>
              <w:top w:val="single" w:sz="8" w:space="0" w:color="auto"/>
              <w:right w:val="single" w:sz="8" w:space="0" w:color="auto"/>
            </w:tcBorders>
            <w:shd w:val="clear" w:color="auto" w:fill="auto"/>
            <w:vAlign w:val="bottom"/>
          </w:tcPr>
          <w:p w14:paraId="09B8103B" w14:textId="77777777" w:rsidR="003F3AFB" w:rsidRPr="00B61559" w:rsidRDefault="003F3AFB" w:rsidP="00E46459">
            <w:pPr>
              <w:spacing w:line="0" w:lineRule="atLeast"/>
              <w:ind w:left="80"/>
              <w:rPr>
                <w:b/>
                <w:i/>
              </w:rPr>
            </w:pPr>
            <w:r w:rsidRPr="00B61559">
              <w:rPr>
                <w:b/>
                <w:i/>
              </w:rPr>
              <w:t>La finalul perioadei preșcolare, copilul va manifesta o serie</w:t>
            </w:r>
          </w:p>
        </w:tc>
      </w:tr>
      <w:tr w:rsidR="003F3AFB" w:rsidRPr="00B61559" w14:paraId="418CAC5D" w14:textId="77777777" w:rsidTr="00E46459">
        <w:trPr>
          <w:trHeight w:val="317"/>
        </w:trPr>
        <w:tc>
          <w:tcPr>
            <w:tcW w:w="860" w:type="dxa"/>
            <w:tcBorders>
              <w:left w:val="single" w:sz="8" w:space="0" w:color="auto"/>
              <w:right w:val="single" w:sz="8" w:space="0" w:color="auto"/>
            </w:tcBorders>
            <w:shd w:val="clear" w:color="auto" w:fill="auto"/>
            <w:vAlign w:val="bottom"/>
          </w:tcPr>
          <w:p w14:paraId="1C461220" w14:textId="77777777" w:rsidR="003F3AFB" w:rsidRPr="00B61559" w:rsidRDefault="003F3AFB" w:rsidP="00E46459">
            <w:pPr>
              <w:spacing w:line="0" w:lineRule="atLeast"/>
              <w:ind w:left="120"/>
              <w:rPr>
                <w:b/>
                <w:i/>
              </w:rPr>
            </w:pPr>
            <w:r w:rsidRPr="00B61559">
              <w:rPr>
                <w:b/>
                <w:i/>
              </w:rPr>
              <w:t>crt.</w:t>
            </w:r>
          </w:p>
        </w:tc>
        <w:tc>
          <w:tcPr>
            <w:tcW w:w="2580" w:type="dxa"/>
            <w:tcBorders>
              <w:right w:val="single" w:sz="8" w:space="0" w:color="auto"/>
            </w:tcBorders>
            <w:shd w:val="clear" w:color="auto" w:fill="auto"/>
            <w:vAlign w:val="bottom"/>
          </w:tcPr>
          <w:p w14:paraId="47321EFB" w14:textId="77777777" w:rsidR="003F3AFB" w:rsidRPr="00B61559" w:rsidRDefault="003F3AFB" w:rsidP="00E46459">
            <w:pPr>
              <w:spacing w:line="0" w:lineRule="atLeast"/>
              <w:ind w:left="80"/>
              <w:rPr>
                <w:b/>
                <w:i/>
              </w:rPr>
            </w:pPr>
            <w:r w:rsidRPr="00B61559">
              <w:rPr>
                <w:b/>
                <w:i/>
              </w:rPr>
              <w:t>dezvoltării</w:t>
            </w:r>
          </w:p>
        </w:tc>
        <w:tc>
          <w:tcPr>
            <w:tcW w:w="6240" w:type="dxa"/>
            <w:tcBorders>
              <w:right w:val="single" w:sz="8" w:space="0" w:color="auto"/>
            </w:tcBorders>
            <w:shd w:val="clear" w:color="auto" w:fill="auto"/>
            <w:vAlign w:val="bottom"/>
          </w:tcPr>
          <w:p w14:paraId="68DB565A" w14:textId="77777777" w:rsidR="003F3AFB" w:rsidRPr="00B61559" w:rsidRDefault="003F3AFB" w:rsidP="00E46459">
            <w:pPr>
              <w:spacing w:line="0" w:lineRule="atLeast"/>
              <w:ind w:left="80"/>
              <w:rPr>
                <w:b/>
                <w:i/>
              </w:rPr>
            </w:pPr>
            <w:r w:rsidRPr="00B61559">
              <w:rPr>
                <w:b/>
                <w:i/>
              </w:rPr>
              <w:t>de comportamente, între care:</w:t>
            </w:r>
          </w:p>
        </w:tc>
      </w:tr>
      <w:tr w:rsidR="003F3AFB" w:rsidRPr="00B61559" w14:paraId="1D4838E3" w14:textId="77777777" w:rsidTr="00E46459">
        <w:trPr>
          <w:trHeight w:val="245"/>
        </w:trPr>
        <w:tc>
          <w:tcPr>
            <w:tcW w:w="860" w:type="dxa"/>
            <w:tcBorders>
              <w:left w:val="single" w:sz="8" w:space="0" w:color="auto"/>
              <w:bottom w:val="single" w:sz="8" w:space="0" w:color="auto"/>
              <w:right w:val="single" w:sz="8" w:space="0" w:color="auto"/>
            </w:tcBorders>
            <w:shd w:val="clear" w:color="auto" w:fill="auto"/>
            <w:vAlign w:val="bottom"/>
          </w:tcPr>
          <w:p w14:paraId="4CBD3451" w14:textId="77777777" w:rsidR="003F3AFB" w:rsidRPr="00B61559" w:rsidRDefault="003F3AFB" w:rsidP="00E46459">
            <w:pPr>
              <w:spacing w:line="0" w:lineRule="atLeast"/>
            </w:pPr>
          </w:p>
        </w:tc>
        <w:tc>
          <w:tcPr>
            <w:tcW w:w="2580" w:type="dxa"/>
            <w:tcBorders>
              <w:bottom w:val="single" w:sz="8" w:space="0" w:color="auto"/>
              <w:right w:val="single" w:sz="8" w:space="0" w:color="auto"/>
            </w:tcBorders>
            <w:shd w:val="clear" w:color="auto" w:fill="auto"/>
            <w:vAlign w:val="bottom"/>
          </w:tcPr>
          <w:p w14:paraId="118CDAAD" w14:textId="77777777" w:rsidR="003F3AFB" w:rsidRPr="00B61559" w:rsidRDefault="003F3AFB" w:rsidP="00E46459">
            <w:pPr>
              <w:spacing w:line="0" w:lineRule="atLeast"/>
            </w:pPr>
          </w:p>
        </w:tc>
        <w:tc>
          <w:tcPr>
            <w:tcW w:w="6240" w:type="dxa"/>
            <w:tcBorders>
              <w:bottom w:val="single" w:sz="8" w:space="0" w:color="auto"/>
              <w:right w:val="single" w:sz="8" w:space="0" w:color="auto"/>
            </w:tcBorders>
            <w:shd w:val="clear" w:color="auto" w:fill="auto"/>
            <w:vAlign w:val="bottom"/>
          </w:tcPr>
          <w:p w14:paraId="63ADCAC1" w14:textId="77777777" w:rsidR="003F3AFB" w:rsidRPr="00B61559" w:rsidRDefault="003F3AFB" w:rsidP="00E46459">
            <w:pPr>
              <w:spacing w:line="0" w:lineRule="atLeast"/>
            </w:pPr>
          </w:p>
        </w:tc>
      </w:tr>
      <w:tr w:rsidR="003F3AFB" w:rsidRPr="00B61559" w14:paraId="42D11A2A" w14:textId="77777777" w:rsidTr="00E46459">
        <w:trPr>
          <w:trHeight w:val="263"/>
        </w:trPr>
        <w:tc>
          <w:tcPr>
            <w:tcW w:w="860" w:type="dxa"/>
            <w:tcBorders>
              <w:left w:val="single" w:sz="8" w:space="0" w:color="auto"/>
              <w:right w:val="single" w:sz="8" w:space="0" w:color="auto"/>
            </w:tcBorders>
            <w:shd w:val="clear" w:color="auto" w:fill="auto"/>
            <w:vAlign w:val="bottom"/>
          </w:tcPr>
          <w:p w14:paraId="76BB3015" w14:textId="77777777" w:rsidR="003F3AFB" w:rsidRPr="00B61559" w:rsidRDefault="003F3AFB" w:rsidP="00E46459">
            <w:pPr>
              <w:spacing w:line="263" w:lineRule="exact"/>
              <w:ind w:left="120"/>
              <w:rPr>
                <w:b/>
                <w:i/>
              </w:rPr>
            </w:pPr>
            <w:r w:rsidRPr="00B61559">
              <w:rPr>
                <w:b/>
                <w:i/>
              </w:rPr>
              <w:t>1</w:t>
            </w:r>
          </w:p>
        </w:tc>
        <w:tc>
          <w:tcPr>
            <w:tcW w:w="2580" w:type="dxa"/>
            <w:tcBorders>
              <w:right w:val="single" w:sz="8" w:space="0" w:color="auto"/>
            </w:tcBorders>
            <w:shd w:val="clear" w:color="auto" w:fill="auto"/>
            <w:vAlign w:val="bottom"/>
          </w:tcPr>
          <w:p w14:paraId="06308ABF" w14:textId="77777777" w:rsidR="003F3AFB" w:rsidRPr="00B61559" w:rsidRDefault="003F3AFB" w:rsidP="00E46459">
            <w:pPr>
              <w:spacing w:line="263" w:lineRule="exact"/>
              <w:ind w:left="80"/>
              <w:rPr>
                <w:b/>
                <w:i/>
              </w:rPr>
            </w:pPr>
            <w:r w:rsidRPr="00B61559">
              <w:rPr>
                <w:b/>
                <w:i/>
              </w:rPr>
              <w:t>Ascultarea activă a</w:t>
            </w:r>
          </w:p>
        </w:tc>
        <w:tc>
          <w:tcPr>
            <w:tcW w:w="6240" w:type="dxa"/>
            <w:tcBorders>
              <w:right w:val="single" w:sz="8" w:space="0" w:color="auto"/>
            </w:tcBorders>
            <w:shd w:val="clear" w:color="auto" w:fill="auto"/>
            <w:vAlign w:val="bottom"/>
          </w:tcPr>
          <w:p w14:paraId="0F477145" w14:textId="77777777" w:rsidR="003F3AFB" w:rsidRPr="00B61559" w:rsidRDefault="003F3AFB" w:rsidP="00E46459">
            <w:pPr>
              <w:spacing w:line="263" w:lineRule="exact"/>
              <w:ind w:left="60"/>
            </w:pPr>
            <w:r w:rsidRPr="00B61559">
              <w:t>1.1. Se familiarizează cu sunetele specifice limbii române</w:t>
            </w:r>
          </w:p>
        </w:tc>
      </w:tr>
      <w:tr w:rsidR="003F3AFB" w:rsidRPr="00B61559" w14:paraId="745EE617" w14:textId="77777777" w:rsidTr="00E46459">
        <w:trPr>
          <w:trHeight w:val="317"/>
        </w:trPr>
        <w:tc>
          <w:tcPr>
            <w:tcW w:w="860" w:type="dxa"/>
            <w:tcBorders>
              <w:left w:val="single" w:sz="8" w:space="0" w:color="auto"/>
              <w:right w:val="single" w:sz="8" w:space="0" w:color="auto"/>
            </w:tcBorders>
            <w:shd w:val="clear" w:color="auto" w:fill="auto"/>
            <w:vAlign w:val="bottom"/>
          </w:tcPr>
          <w:p w14:paraId="6AE59CA4" w14:textId="77777777" w:rsidR="003F3AFB" w:rsidRPr="00B61559" w:rsidRDefault="003F3AFB" w:rsidP="00E46459">
            <w:pPr>
              <w:spacing w:line="0" w:lineRule="atLeast"/>
            </w:pPr>
          </w:p>
        </w:tc>
        <w:tc>
          <w:tcPr>
            <w:tcW w:w="2580" w:type="dxa"/>
            <w:tcBorders>
              <w:right w:val="single" w:sz="8" w:space="0" w:color="auto"/>
            </w:tcBorders>
            <w:shd w:val="clear" w:color="auto" w:fill="auto"/>
            <w:vAlign w:val="bottom"/>
          </w:tcPr>
          <w:p w14:paraId="05B72230" w14:textId="77777777" w:rsidR="003F3AFB" w:rsidRPr="00B61559" w:rsidRDefault="003F3AFB" w:rsidP="00E46459">
            <w:pPr>
              <w:spacing w:line="0" w:lineRule="atLeast"/>
              <w:ind w:left="80"/>
              <w:rPr>
                <w:b/>
                <w:i/>
              </w:rPr>
            </w:pPr>
            <w:r w:rsidRPr="00B61559">
              <w:rPr>
                <w:b/>
                <w:i/>
              </w:rPr>
              <w:t>mesajului pentru înțele-</w:t>
            </w:r>
          </w:p>
        </w:tc>
        <w:tc>
          <w:tcPr>
            <w:tcW w:w="6240" w:type="dxa"/>
            <w:vMerge w:val="restart"/>
            <w:tcBorders>
              <w:right w:val="single" w:sz="8" w:space="0" w:color="auto"/>
            </w:tcBorders>
            <w:shd w:val="clear" w:color="auto" w:fill="auto"/>
            <w:vAlign w:val="bottom"/>
          </w:tcPr>
          <w:p w14:paraId="5DA74069" w14:textId="77777777" w:rsidR="003F3AFB" w:rsidRPr="00B61559" w:rsidRDefault="003F3AFB" w:rsidP="00E46459">
            <w:pPr>
              <w:spacing w:line="0" w:lineRule="atLeast"/>
              <w:ind w:left="60"/>
            </w:pPr>
            <w:r w:rsidRPr="00B61559">
              <w:t>1.2. Înțeleg mesaje simple</w:t>
            </w:r>
          </w:p>
        </w:tc>
      </w:tr>
      <w:tr w:rsidR="003F3AFB" w:rsidRPr="00B61559" w14:paraId="26B78F88" w14:textId="77777777" w:rsidTr="00E46459">
        <w:trPr>
          <w:trHeight w:val="197"/>
        </w:trPr>
        <w:tc>
          <w:tcPr>
            <w:tcW w:w="860" w:type="dxa"/>
            <w:tcBorders>
              <w:left w:val="single" w:sz="8" w:space="0" w:color="auto"/>
              <w:right w:val="single" w:sz="8" w:space="0" w:color="auto"/>
            </w:tcBorders>
            <w:shd w:val="clear" w:color="auto" w:fill="auto"/>
            <w:vAlign w:val="bottom"/>
          </w:tcPr>
          <w:p w14:paraId="77ADFA69" w14:textId="77777777" w:rsidR="003F3AFB" w:rsidRPr="00B61559" w:rsidRDefault="003F3AFB" w:rsidP="00E46459">
            <w:pPr>
              <w:spacing w:line="0" w:lineRule="atLeast"/>
            </w:pPr>
          </w:p>
        </w:tc>
        <w:tc>
          <w:tcPr>
            <w:tcW w:w="2580" w:type="dxa"/>
            <w:vMerge w:val="restart"/>
            <w:tcBorders>
              <w:right w:val="single" w:sz="8" w:space="0" w:color="auto"/>
            </w:tcBorders>
            <w:shd w:val="clear" w:color="auto" w:fill="auto"/>
            <w:vAlign w:val="bottom"/>
          </w:tcPr>
          <w:p w14:paraId="686C8A4C" w14:textId="77777777" w:rsidR="003F3AFB" w:rsidRPr="00B61559" w:rsidRDefault="003F3AFB" w:rsidP="00E46459">
            <w:pPr>
              <w:spacing w:line="0" w:lineRule="atLeast"/>
              <w:ind w:left="80"/>
              <w:rPr>
                <w:b/>
                <w:i/>
              </w:rPr>
            </w:pPr>
            <w:r w:rsidRPr="00B61559">
              <w:rPr>
                <w:b/>
                <w:i/>
              </w:rPr>
              <w:t>gerea și receptarea lui</w:t>
            </w:r>
          </w:p>
        </w:tc>
        <w:tc>
          <w:tcPr>
            <w:tcW w:w="6240" w:type="dxa"/>
            <w:vMerge/>
            <w:tcBorders>
              <w:right w:val="single" w:sz="8" w:space="0" w:color="auto"/>
            </w:tcBorders>
            <w:shd w:val="clear" w:color="auto" w:fill="auto"/>
            <w:vAlign w:val="bottom"/>
          </w:tcPr>
          <w:p w14:paraId="27028510" w14:textId="77777777" w:rsidR="003F3AFB" w:rsidRPr="00B61559" w:rsidRDefault="003F3AFB" w:rsidP="00E46459">
            <w:pPr>
              <w:spacing w:line="0" w:lineRule="atLeast"/>
            </w:pPr>
          </w:p>
        </w:tc>
      </w:tr>
      <w:tr w:rsidR="003F3AFB" w:rsidRPr="00B61559" w14:paraId="445DB952" w14:textId="77777777" w:rsidTr="00E46459">
        <w:trPr>
          <w:trHeight w:val="122"/>
        </w:trPr>
        <w:tc>
          <w:tcPr>
            <w:tcW w:w="860" w:type="dxa"/>
            <w:tcBorders>
              <w:left w:val="single" w:sz="8" w:space="0" w:color="auto"/>
              <w:right w:val="single" w:sz="8" w:space="0" w:color="auto"/>
            </w:tcBorders>
            <w:shd w:val="clear" w:color="auto" w:fill="auto"/>
            <w:vAlign w:val="bottom"/>
          </w:tcPr>
          <w:p w14:paraId="6B0A0A47" w14:textId="77777777" w:rsidR="003F3AFB" w:rsidRPr="00B61559" w:rsidRDefault="003F3AFB" w:rsidP="00E46459">
            <w:pPr>
              <w:spacing w:line="0" w:lineRule="atLeast"/>
            </w:pPr>
          </w:p>
        </w:tc>
        <w:tc>
          <w:tcPr>
            <w:tcW w:w="2580" w:type="dxa"/>
            <w:vMerge/>
            <w:tcBorders>
              <w:right w:val="single" w:sz="8" w:space="0" w:color="auto"/>
            </w:tcBorders>
            <w:shd w:val="clear" w:color="auto" w:fill="auto"/>
            <w:vAlign w:val="bottom"/>
          </w:tcPr>
          <w:p w14:paraId="7B3936A2" w14:textId="77777777" w:rsidR="003F3AFB" w:rsidRPr="00B61559" w:rsidRDefault="003F3AFB" w:rsidP="00E46459">
            <w:pPr>
              <w:spacing w:line="0" w:lineRule="atLeast"/>
            </w:pPr>
          </w:p>
        </w:tc>
        <w:tc>
          <w:tcPr>
            <w:tcW w:w="6240" w:type="dxa"/>
            <w:tcBorders>
              <w:right w:val="single" w:sz="8" w:space="0" w:color="auto"/>
            </w:tcBorders>
            <w:shd w:val="clear" w:color="auto" w:fill="auto"/>
            <w:vAlign w:val="bottom"/>
          </w:tcPr>
          <w:p w14:paraId="5CF1D3F8" w14:textId="77777777" w:rsidR="003F3AFB" w:rsidRPr="00B61559" w:rsidRDefault="003F3AFB" w:rsidP="00E46459">
            <w:pPr>
              <w:spacing w:line="0" w:lineRule="atLeast"/>
            </w:pPr>
          </w:p>
        </w:tc>
      </w:tr>
      <w:tr w:rsidR="003F3AFB" w:rsidRPr="00B61559" w14:paraId="56948BAA" w14:textId="77777777" w:rsidTr="00E46459">
        <w:trPr>
          <w:trHeight w:val="317"/>
        </w:trPr>
        <w:tc>
          <w:tcPr>
            <w:tcW w:w="860" w:type="dxa"/>
            <w:tcBorders>
              <w:left w:val="single" w:sz="8" w:space="0" w:color="auto"/>
              <w:right w:val="single" w:sz="8" w:space="0" w:color="auto"/>
            </w:tcBorders>
            <w:shd w:val="clear" w:color="auto" w:fill="auto"/>
            <w:vAlign w:val="bottom"/>
          </w:tcPr>
          <w:p w14:paraId="5A9B4BAA" w14:textId="77777777" w:rsidR="003F3AFB" w:rsidRPr="00B61559" w:rsidRDefault="003F3AFB" w:rsidP="00E46459">
            <w:pPr>
              <w:spacing w:line="0" w:lineRule="atLeast"/>
            </w:pPr>
          </w:p>
        </w:tc>
        <w:tc>
          <w:tcPr>
            <w:tcW w:w="2580" w:type="dxa"/>
            <w:tcBorders>
              <w:right w:val="single" w:sz="8" w:space="0" w:color="auto"/>
            </w:tcBorders>
            <w:shd w:val="clear" w:color="auto" w:fill="auto"/>
            <w:vAlign w:val="bottom"/>
          </w:tcPr>
          <w:p w14:paraId="12B2A089" w14:textId="77777777" w:rsidR="003F3AFB" w:rsidRPr="00B61559" w:rsidRDefault="003F3AFB" w:rsidP="00E46459">
            <w:pPr>
              <w:spacing w:line="0" w:lineRule="atLeast"/>
              <w:ind w:left="80"/>
              <w:rPr>
                <w:b/>
                <w:i/>
              </w:rPr>
            </w:pPr>
            <w:r w:rsidRPr="00B61559">
              <w:rPr>
                <w:b/>
                <w:i/>
              </w:rPr>
              <w:t>(comunicare receptivă)</w:t>
            </w:r>
          </w:p>
        </w:tc>
        <w:tc>
          <w:tcPr>
            <w:tcW w:w="6240" w:type="dxa"/>
            <w:vMerge w:val="restart"/>
            <w:tcBorders>
              <w:right w:val="single" w:sz="8" w:space="0" w:color="auto"/>
            </w:tcBorders>
            <w:shd w:val="clear" w:color="auto" w:fill="auto"/>
            <w:vAlign w:val="bottom"/>
          </w:tcPr>
          <w:p w14:paraId="69C57132" w14:textId="77777777" w:rsidR="003F3AFB" w:rsidRPr="00B61559" w:rsidRDefault="003F3AFB" w:rsidP="00E46459">
            <w:pPr>
              <w:spacing w:line="0" w:lineRule="atLeast"/>
              <w:ind w:left="80"/>
            </w:pPr>
            <w:r w:rsidRPr="00B61559">
              <w:t>1.3. Participă la activitățile de grup și la activitățile de joc în</w:t>
            </w:r>
          </w:p>
        </w:tc>
      </w:tr>
      <w:tr w:rsidR="003F3AFB" w:rsidRPr="00B61559" w14:paraId="18F045EB" w14:textId="77777777" w:rsidTr="00E46459">
        <w:trPr>
          <w:trHeight w:val="77"/>
        </w:trPr>
        <w:tc>
          <w:tcPr>
            <w:tcW w:w="860" w:type="dxa"/>
            <w:tcBorders>
              <w:left w:val="single" w:sz="8" w:space="0" w:color="auto"/>
              <w:right w:val="single" w:sz="8" w:space="0" w:color="auto"/>
            </w:tcBorders>
            <w:shd w:val="clear" w:color="auto" w:fill="auto"/>
            <w:vAlign w:val="bottom"/>
          </w:tcPr>
          <w:p w14:paraId="1BBEE64E" w14:textId="77777777" w:rsidR="003F3AFB" w:rsidRPr="00B61559" w:rsidRDefault="003F3AFB" w:rsidP="00E46459">
            <w:pPr>
              <w:spacing w:line="0" w:lineRule="atLeast"/>
            </w:pPr>
          </w:p>
        </w:tc>
        <w:tc>
          <w:tcPr>
            <w:tcW w:w="2580" w:type="dxa"/>
            <w:tcBorders>
              <w:right w:val="single" w:sz="8" w:space="0" w:color="auto"/>
            </w:tcBorders>
            <w:shd w:val="clear" w:color="auto" w:fill="auto"/>
            <w:vAlign w:val="bottom"/>
          </w:tcPr>
          <w:p w14:paraId="0596073F" w14:textId="77777777" w:rsidR="003F3AFB" w:rsidRPr="00B61559" w:rsidRDefault="003F3AFB" w:rsidP="00E46459">
            <w:pPr>
              <w:spacing w:line="0" w:lineRule="atLeast"/>
            </w:pPr>
          </w:p>
        </w:tc>
        <w:tc>
          <w:tcPr>
            <w:tcW w:w="6240" w:type="dxa"/>
            <w:vMerge/>
            <w:tcBorders>
              <w:right w:val="single" w:sz="8" w:space="0" w:color="auto"/>
            </w:tcBorders>
            <w:shd w:val="clear" w:color="auto" w:fill="auto"/>
            <w:vAlign w:val="bottom"/>
          </w:tcPr>
          <w:p w14:paraId="67A0A53F" w14:textId="77777777" w:rsidR="003F3AFB" w:rsidRPr="00B61559" w:rsidRDefault="003F3AFB" w:rsidP="00E46459">
            <w:pPr>
              <w:spacing w:line="0" w:lineRule="atLeast"/>
            </w:pPr>
          </w:p>
        </w:tc>
      </w:tr>
      <w:tr w:rsidR="003F3AFB" w:rsidRPr="00B61559" w14:paraId="6E2F51BB" w14:textId="77777777" w:rsidTr="00E46459">
        <w:trPr>
          <w:trHeight w:val="319"/>
        </w:trPr>
        <w:tc>
          <w:tcPr>
            <w:tcW w:w="860" w:type="dxa"/>
            <w:tcBorders>
              <w:left w:val="single" w:sz="8" w:space="0" w:color="auto"/>
              <w:right w:val="single" w:sz="8" w:space="0" w:color="auto"/>
            </w:tcBorders>
            <w:shd w:val="clear" w:color="auto" w:fill="auto"/>
            <w:vAlign w:val="bottom"/>
          </w:tcPr>
          <w:p w14:paraId="54B70EA7" w14:textId="77777777" w:rsidR="003F3AFB" w:rsidRPr="00B61559" w:rsidRDefault="003F3AFB" w:rsidP="00E46459">
            <w:pPr>
              <w:spacing w:line="0" w:lineRule="atLeast"/>
            </w:pPr>
          </w:p>
        </w:tc>
        <w:tc>
          <w:tcPr>
            <w:tcW w:w="2580" w:type="dxa"/>
            <w:tcBorders>
              <w:right w:val="single" w:sz="8" w:space="0" w:color="auto"/>
            </w:tcBorders>
            <w:shd w:val="clear" w:color="auto" w:fill="auto"/>
            <w:vAlign w:val="bottom"/>
          </w:tcPr>
          <w:p w14:paraId="0DBA050C" w14:textId="77777777" w:rsidR="003F3AFB" w:rsidRPr="00B61559" w:rsidRDefault="003F3AFB" w:rsidP="00E46459">
            <w:pPr>
              <w:spacing w:line="0" w:lineRule="atLeast"/>
            </w:pPr>
          </w:p>
        </w:tc>
        <w:tc>
          <w:tcPr>
            <w:tcW w:w="6240" w:type="dxa"/>
            <w:tcBorders>
              <w:right w:val="single" w:sz="8" w:space="0" w:color="auto"/>
            </w:tcBorders>
            <w:shd w:val="clear" w:color="auto" w:fill="auto"/>
            <w:vAlign w:val="bottom"/>
          </w:tcPr>
          <w:p w14:paraId="346051CF" w14:textId="77777777" w:rsidR="003F3AFB" w:rsidRPr="00B61559" w:rsidRDefault="003F3AFB" w:rsidP="00E46459">
            <w:pPr>
              <w:spacing w:line="0" w:lineRule="atLeast"/>
              <w:ind w:left="80"/>
            </w:pPr>
            <w:r w:rsidRPr="00B61559">
              <w:t>calitate de auditor</w:t>
            </w:r>
          </w:p>
        </w:tc>
      </w:tr>
      <w:tr w:rsidR="003F3AFB" w:rsidRPr="00B61559" w14:paraId="67162CD6" w14:textId="77777777" w:rsidTr="00E46459">
        <w:trPr>
          <w:trHeight w:val="48"/>
        </w:trPr>
        <w:tc>
          <w:tcPr>
            <w:tcW w:w="860" w:type="dxa"/>
            <w:tcBorders>
              <w:left w:val="single" w:sz="8" w:space="0" w:color="auto"/>
              <w:bottom w:val="single" w:sz="8" w:space="0" w:color="auto"/>
              <w:right w:val="single" w:sz="8" w:space="0" w:color="auto"/>
            </w:tcBorders>
            <w:shd w:val="clear" w:color="auto" w:fill="auto"/>
            <w:vAlign w:val="bottom"/>
          </w:tcPr>
          <w:p w14:paraId="285F637A" w14:textId="77777777" w:rsidR="003F3AFB" w:rsidRPr="00B61559" w:rsidRDefault="003F3AFB" w:rsidP="00E46459">
            <w:pPr>
              <w:spacing w:line="0" w:lineRule="atLeast"/>
            </w:pPr>
          </w:p>
        </w:tc>
        <w:tc>
          <w:tcPr>
            <w:tcW w:w="2580" w:type="dxa"/>
            <w:tcBorders>
              <w:bottom w:val="single" w:sz="8" w:space="0" w:color="auto"/>
              <w:right w:val="single" w:sz="8" w:space="0" w:color="auto"/>
            </w:tcBorders>
            <w:shd w:val="clear" w:color="auto" w:fill="auto"/>
            <w:vAlign w:val="bottom"/>
          </w:tcPr>
          <w:p w14:paraId="6E781290" w14:textId="77777777" w:rsidR="003F3AFB" w:rsidRPr="00B61559" w:rsidRDefault="003F3AFB" w:rsidP="00E46459">
            <w:pPr>
              <w:spacing w:line="0" w:lineRule="atLeast"/>
            </w:pPr>
          </w:p>
        </w:tc>
        <w:tc>
          <w:tcPr>
            <w:tcW w:w="6240" w:type="dxa"/>
            <w:tcBorders>
              <w:bottom w:val="single" w:sz="8" w:space="0" w:color="auto"/>
              <w:right w:val="single" w:sz="8" w:space="0" w:color="auto"/>
            </w:tcBorders>
            <w:shd w:val="clear" w:color="auto" w:fill="auto"/>
            <w:vAlign w:val="bottom"/>
          </w:tcPr>
          <w:p w14:paraId="0F6D16F3" w14:textId="77777777" w:rsidR="003F3AFB" w:rsidRPr="00B61559" w:rsidRDefault="003F3AFB" w:rsidP="00E46459">
            <w:pPr>
              <w:spacing w:line="0" w:lineRule="atLeast"/>
            </w:pPr>
          </w:p>
        </w:tc>
      </w:tr>
      <w:tr w:rsidR="003F3AFB" w:rsidRPr="00B61559" w14:paraId="066B6E66" w14:textId="77777777" w:rsidTr="00E46459">
        <w:trPr>
          <w:trHeight w:val="263"/>
        </w:trPr>
        <w:tc>
          <w:tcPr>
            <w:tcW w:w="860" w:type="dxa"/>
            <w:tcBorders>
              <w:left w:val="single" w:sz="8" w:space="0" w:color="auto"/>
              <w:right w:val="single" w:sz="8" w:space="0" w:color="auto"/>
            </w:tcBorders>
            <w:shd w:val="clear" w:color="auto" w:fill="auto"/>
            <w:vAlign w:val="bottom"/>
          </w:tcPr>
          <w:p w14:paraId="58C2EF4C" w14:textId="77777777" w:rsidR="003F3AFB" w:rsidRPr="00B61559" w:rsidRDefault="003F3AFB" w:rsidP="00E46459">
            <w:pPr>
              <w:spacing w:line="263" w:lineRule="exact"/>
              <w:ind w:left="120"/>
              <w:rPr>
                <w:b/>
                <w:i/>
              </w:rPr>
            </w:pPr>
            <w:r w:rsidRPr="00B61559">
              <w:rPr>
                <w:b/>
                <w:i/>
              </w:rPr>
              <w:t>2</w:t>
            </w:r>
          </w:p>
        </w:tc>
        <w:tc>
          <w:tcPr>
            <w:tcW w:w="2580" w:type="dxa"/>
            <w:tcBorders>
              <w:right w:val="single" w:sz="8" w:space="0" w:color="auto"/>
            </w:tcBorders>
            <w:shd w:val="clear" w:color="auto" w:fill="auto"/>
            <w:vAlign w:val="bottom"/>
          </w:tcPr>
          <w:p w14:paraId="4963237B" w14:textId="77777777" w:rsidR="003F3AFB" w:rsidRPr="00B61559" w:rsidRDefault="003F3AFB" w:rsidP="00E46459">
            <w:pPr>
              <w:spacing w:line="263" w:lineRule="exact"/>
              <w:ind w:left="80"/>
              <w:rPr>
                <w:b/>
                <w:i/>
              </w:rPr>
            </w:pPr>
            <w:r w:rsidRPr="00B61559">
              <w:rPr>
                <w:b/>
                <w:i/>
              </w:rPr>
              <w:t>Exprimarea orală a</w:t>
            </w:r>
          </w:p>
        </w:tc>
        <w:tc>
          <w:tcPr>
            <w:tcW w:w="6240" w:type="dxa"/>
            <w:tcBorders>
              <w:right w:val="single" w:sz="8" w:space="0" w:color="auto"/>
            </w:tcBorders>
            <w:shd w:val="clear" w:color="auto" w:fill="auto"/>
            <w:vAlign w:val="bottom"/>
          </w:tcPr>
          <w:p w14:paraId="7B54FC99" w14:textId="77777777" w:rsidR="003F3AFB" w:rsidRPr="00B61559" w:rsidRDefault="003F3AFB" w:rsidP="00E46459">
            <w:pPr>
              <w:spacing w:line="263" w:lineRule="exact"/>
              <w:ind w:left="100"/>
            </w:pPr>
            <w:r w:rsidRPr="00B61559">
              <w:t>2.1. Pronunță corectă sunetele specifice limbii române</w:t>
            </w:r>
          </w:p>
        </w:tc>
      </w:tr>
      <w:tr w:rsidR="003F3AFB" w:rsidRPr="00B61559" w14:paraId="257F0AEA" w14:textId="77777777" w:rsidTr="00E46459">
        <w:trPr>
          <w:trHeight w:val="317"/>
        </w:trPr>
        <w:tc>
          <w:tcPr>
            <w:tcW w:w="860" w:type="dxa"/>
            <w:tcBorders>
              <w:left w:val="single" w:sz="8" w:space="0" w:color="auto"/>
              <w:right w:val="single" w:sz="8" w:space="0" w:color="auto"/>
            </w:tcBorders>
            <w:shd w:val="clear" w:color="auto" w:fill="auto"/>
            <w:vAlign w:val="bottom"/>
          </w:tcPr>
          <w:p w14:paraId="6276F96C" w14:textId="77777777" w:rsidR="003F3AFB" w:rsidRPr="00B61559" w:rsidRDefault="003F3AFB" w:rsidP="00E46459">
            <w:pPr>
              <w:spacing w:line="0" w:lineRule="atLeast"/>
            </w:pPr>
          </w:p>
        </w:tc>
        <w:tc>
          <w:tcPr>
            <w:tcW w:w="2580" w:type="dxa"/>
            <w:tcBorders>
              <w:right w:val="single" w:sz="8" w:space="0" w:color="auto"/>
            </w:tcBorders>
            <w:shd w:val="clear" w:color="auto" w:fill="auto"/>
            <w:vAlign w:val="bottom"/>
          </w:tcPr>
          <w:p w14:paraId="094B912F" w14:textId="77777777" w:rsidR="003F3AFB" w:rsidRPr="00B61559" w:rsidRDefault="003F3AFB" w:rsidP="00E46459">
            <w:pPr>
              <w:spacing w:line="0" w:lineRule="atLeast"/>
              <w:ind w:left="80"/>
              <w:rPr>
                <w:b/>
                <w:i/>
              </w:rPr>
            </w:pPr>
            <w:r w:rsidRPr="00B61559">
              <w:rPr>
                <w:b/>
                <w:i/>
              </w:rPr>
              <w:t>mesajului, a emoțiilor</w:t>
            </w:r>
          </w:p>
        </w:tc>
        <w:tc>
          <w:tcPr>
            <w:tcW w:w="6240" w:type="dxa"/>
            <w:tcBorders>
              <w:right w:val="single" w:sz="8" w:space="0" w:color="auto"/>
            </w:tcBorders>
            <w:shd w:val="clear" w:color="auto" w:fill="auto"/>
            <w:vAlign w:val="bottom"/>
          </w:tcPr>
          <w:p w14:paraId="330D6F99" w14:textId="77777777" w:rsidR="003F3AFB" w:rsidRPr="00B61559" w:rsidRDefault="003F3AFB" w:rsidP="00E46459">
            <w:pPr>
              <w:spacing w:line="0" w:lineRule="atLeast"/>
              <w:ind w:left="100"/>
            </w:pPr>
            <w:r w:rsidRPr="00B61559">
              <w:t>2.2. Participă la activitățile de grup și la activitățile de joc, în</w:t>
            </w:r>
          </w:p>
        </w:tc>
      </w:tr>
      <w:tr w:rsidR="003F3AFB" w:rsidRPr="00B61559" w14:paraId="282C2F7D" w14:textId="77777777" w:rsidTr="00E46459">
        <w:trPr>
          <w:trHeight w:val="317"/>
        </w:trPr>
        <w:tc>
          <w:tcPr>
            <w:tcW w:w="860" w:type="dxa"/>
            <w:tcBorders>
              <w:left w:val="single" w:sz="8" w:space="0" w:color="auto"/>
              <w:right w:val="single" w:sz="8" w:space="0" w:color="auto"/>
            </w:tcBorders>
            <w:shd w:val="clear" w:color="auto" w:fill="auto"/>
            <w:vAlign w:val="bottom"/>
          </w:tcPr>
          <w:p w14:paraId="15D26DAE" w14:textId="77777777" w:rsidR="003F3AFB" w:rsidRPr="00B61559" w:rsidRDefault="003F3AFB" w:rsidP="00E46459">
            <w:pPr>
              <w:spacing w:line="0" w:lineRule="atLeast"/>
            </w:pPr>
          </w:p>
        </w:tc>
        <w:tc>
          <w:tcPr>
            <w:tcW w:w="2580" w:type="dxa"/>
            <w:tcBorders>
              <w:right w:val="single" w:sz="8" w:space="0" w:color="auto"/>
            </w:tcBorders>
            <w:shd w:val="clear" w:color="auto" w:fill="auto"/>
            <w:vAlign w:val="bottom"/>
          </w:tcPr>
          <w:p w14:paraId="44C6684E" w14:textId="77777777" w:rsidR="003F3AFB" w:rsidRPr="00B61559" w:rsidRDefault="003F3AFB" w:rsidP="00E46459">
            <w:pPr>
              <w:spacing w:line="0" w:lineRule="atLeast"/>
              <w:ind w:left="80"/>
              <w:rPr>
                <w:b/>
                <w:i/>
              </w:rPr>
            </w:pPr>
            <w:r w:rsidRPr="00B61559">
              <w:rPr>
                <w:b/>
                <w:i/>
              </w:rPr>
              <w:t>etc. (comunicare</w:t>
            </w:r>
          </w:p>
        </w:tc>
        <w:tc>
          <w:tcPr>
            <w:tcW w:w="6240" w:type="dxa"/>
            <w:tcBorders>
              <w:right w:val="single" w:sz="8" w:space="0" w:color="auto"/>
            </w:tcBorders>
            <w:shd w:val="clear" w:color="auto" w:fill="auto"/>
            <w:vAlign w:val="bottom"/>
          </w:tcPr>
          <w:p w14:paraId="0A9C45BE" w14:textId="77777777" w:rsidR="003F3AFB" w:rsidRPr="00B61559" w:rsidRDefault="003F3AFB" w:rsidP="00E46459">
            <w:pPr>
              <w:spacing w:line="0" w:lineRule="atLeast"/>
              <w:ind w:left="100"/>
            </w:pPr>
            <w:r w:rsidRPr="00B61559">
              <w:t>situații uzuale, în calitate de vorbitor</w:t>
            </w:r>
          </w:p>
        </w:tc>
      </w:tr>
      <w:tr w:rsidR="003F3AFB" w:rsidRPr="00B61559" w14:paraId="51B3B232" w14:textId="77777777" w:rsidTr="00E46459">
        <w:trPr>
          <w:trHeight w:val="319"/>
        </w:trPr>
        <w:tc>
          <w:tcPr>
            <w:tcW w:w="860" w:type="dxa"/>
            <w:tcBorders>
              <w:left w:val="single" w:sz="8" w:space="0" w:color="auto"/>
              <w:right w:val="single" w:sz="8" w:space="0" w:color="auto"/>
            </w:tcBorders>
            <w:shd w:val="clear" w:color="auto" w:fill="auto"/>
            <w:vAlign w:val="bottom"/>
          </w:tcPr>
          <w:p w14:paraId="4226A15B" w14:textId="77777777" w:rsidR="003F3AFB" w:rsidRPr="00B61559" w:rsidRDefault="003F3AFB" w:rsidP="00E46459">
            <w:pPr>
              <w:spacing w:line="0" w:lineRule="atLeast"/>
            </w:pPr>
          </w:p>
        </w:tc>
        <w:tc>
          <w:tcPr>
            <w:tcW w:w="2580" w:type="dxa"/>
            <w:tcBorders>
              <w:right w:val="single" w:sz="8" w:space="0" w:color="auto"/>
            </w:tcBorders>
            <w:shd w:val="clear" w:color="auto" w:fill="auto"/>
            <w:vAlign w:val="bottom"/>
          </w:tcPr>
          <w:p w14:paraId="5F08FCD1" w14:textId="77777777" w:rsidR="003F3AFB" w:rsidRPr="00B61559" w:rsidRDefault="003F3AFB" w:rsidP="00E46459">
            <w:pPr>
              <w:spacing w:line="0" w:lineRule="atLeast"/>
              <w:ind w:left="80"/>
              <w:rPr>
                <w:b/>
                <w:i/>
              </w:rPr>
            </w:pPr>
            <w:r w:rsidRPr="00B61559">
              <w:rPr>
                <w:b/>
                <w:i/>
              </w:rPr>
              <w:t>expresivă)</w:t>
            </w:r>
          </w:p>
        </w:tc>
        <w:tc>
          <w:tcPr>
            <w:tcW w:w="6240" w:type="dxa"/>
            <w:tcBorders>
              <w:right w:val="single" w:sz="8" w:space="0" w:color="auto"/>
            </w:tcBorders>
            <w:shd w:val="clear" w:color="auto" w:fill="auto"/>
            <w:vAlign w:val="bottom"/>
          </w:tcPr>
          <w:p w14:paraId="76D7D92E" w14:textId="77777777" w:rsidR="003F3AFB" w:rsidRPr="00B61559" w:rsidRDefault="003F3AFB" w:rsidP="00E46459">
            <w:pPr>
              <w:spacing w:line="0" w:lineRule="atLeast"/>
              <w:ind w:left="100"/>
            </w:pPr>
            <w:r w:rsidRPr="00B61559">
              <w:t>2.3. Utilizează structuri orale simple</w:t>
            </w:r>
          </w:p>
        </w:tc>
      </w:tr>
      <w:tr w:rsidR="003F3AFB" w:rsidRPr="00B61559" w14:paraId="1B6B5579" w14:textId="77777777" w:rsidTr="00E46459">
        <w:trPr>
          <w:trHeight w:val="313"/>
        </w:trPr>
        <w:tc>
          <w:tcPr>
            <w:tcW w:w="860" w:type="dxa"/>
            <w:tcBorders>
              <w:left w:val="single" w:sz="8" w:space="0" w:color="auto"/>
              <w:right w:val="single" w:sz="8" w:space="0" w:color="auto"/>
            </w:tcBorders>
            <w:shd w:val="clear" w:color="auto" w:fill="auto"/>
            <w:vAlign w:val="bottom"/>
          </w:tcPr>
          <w:p w14:paraId="75C804FF" w14:textId="77777777" w:rsidR="003F3AFB" w:rsidRPr="00B61559" w:rsidRDefault="003F3AFB" w:rsidP="00E46459">
            <w:pPr>
              <w:spacing w:line="0" w:lineRule="atLeast"/>
            </w:pPr>
          </w:p>
        </w:tc>
        <w:tc>
          <w:tcPr>
            <w:tcW w:w="2580" w:type="dxa"/>
            <w:tcBorders>
              <w:right w:val="single" w:sz="8" w:space="0" w:color="auto"/>
            </w:tcBorders>
            <w:shd w:val="clear" w:color="auto" w:fill="auto"/>
            <w:vAlign w:val="bottom"/>
          </w:tcPr>
          <w:p w14:paraId="1574ACDD" w14:textId="77777777" w:rsidR="003F3AFB" w:rsidRPr="00B61559" w:rsidRDefault="003F3AFB" w:rsidP="00E46459">
            <w:pPr>
              <w:spacing w:line="0" w:lineRule="atLeast"/>
            </w:pPr>
          </w:p>
        </w:tc>
        <w:tc>
          <w:tcPr>
            <w:tcW w:w="6240" w:type="dxa"/>
            <w:tcBorders>
              <w:right w:val="single" w:sz="8" w:space="0" w:color="auto"/>
            </w:tcBorders>
            <w:shd w:val="clear" w:color="auto" w:fill="auto"/>
            <w:vAlign w:val="bottom"/>
          </w:tcPr>
          <w:p w14:paraId="38186870" w14:textId="77777777" w:rsidR="003F3AFB" w:rsidRPr="00B61559" w:rsidRDefault="003F3AFB" w:rsidP="00E46459">
            <w:pPr>
              <w:spacing w:line="0" w:lineRule="atLeast"/>
              <w:ind w:left="80"/>
            </w:pPr>
            <w:r w:rsidRPr="00B61559">
              <w:t>2.4. Exersează și extinde progresiv vocabularul</w:t>
            </w:r>
          </w:p>
        </w:tc>
      </w:tr>
      <w:tr w:rsidR="003F3AFB" w:rsidRPr="00B61559" w14:paraId="30B6313A" w14:textId="77777777" w:rsidTr="00E46459">
        <w:trPr>
          <w:trHeight w:val="250"/>
        </w:trPr>
        <w:tc>
          <w:tcPr>
            <w:tcW w:w="860" w:type="dxa"/>
            <w:tcBorders>
              <w:left w:val="single" w:sz="8" w:space="0" w:color="auto"/>
              <w:bottom w:val="single" w:sz="8" w:space="0" w:color="auto"/>
              <w:right w:val="single" w:sz="8" w:space="0" w:color="auto"/>
            </w:tcBorders>
            <w:shd w:val="clear" w:color="auto" w:fill="auto"/>
            <w:vAlign w:val="bottom"/>
          </w:tcPr>
          <w:p w14:paraId="7FBAD30D" w14:textId="77777777" w:rsidR="003F3AFB" w:rsidRPr="00B61559" w:rsidRDefault="003F3AFB" w:rsidP="00E46459">
            <w:pPr>
              <w:spacing w:line="0" w:lineRule="atLeast"/>
            </w:pPr>
          </w:p>
        </w:tc>
        <w:tc>
          <w:tcPr>
            <w:tcW w:w="2580" w:type="dxa"/>
            <w:tcBorders>
              <w:bottom w:val="single" w:sz="8" w:space="0" w:color="auto"/>
              <w:right w:val="single" w:sz="8" w:space="0" w:color="auto"/>
            </w:tcBorders>
            <w:shd w:val="clear" w:color="auto" w:fill="auto"/>
            <w:vAlign w:val="bottom"/>
          </w:tcPr>
          <w:p w14:paraId="3D3FA098" w14:textId="77777777" w:rsidR="003F3AFB" w:rsidRPr="00B61559" w:rsidRDefault="003F3AFB" w:rsidP="00E46459">
            <w:pPr>
              <w:spacing w:line="0" w:lineRule="atLeast"/>
            </w:pPr>
          </w:p>
        </w:tc>
        <w:tc>
          <w:tcPr>
            <w:tcW w:w="6240" w:type="dxa"/>
            <w:tcBorders>
              <w:bottom w:val="single" w:sz="8" w:space="0" w:color="auto"/>
              <w:right w:val="single" w:sz="8" w:space="0" w:color="auto"/>
            </w:tcBorders>
            <w:shd w:val="clear" w:color="auto" w:fill="auto"/>
            <w:vAlign w:val="bottom"/>
          </w:tcPr>
          <w:p w14:paraId="4D00BF42" w14:textId="77777777" w:rsidR="003F3AFB" w:rsidRPr="00B61559" w:rsidRDefault="003F3AFB" w:rsidP="00E46459">
            <w:pPr>
              <w:spacing w:line="0" w:lineRule="atLeast"/>
            </w:pPr>
          </w:p>
        </w:tc>
      </w:tr>
      <w:tr w:rsidR="003F3AFB" w:rsidRPr="00B61559" w14:paraId="72716E35" w14:textId="77777777" w:rsidTr="00E46459">
        <w:trPr>
          <w:trHeight w:val="263"/>
        </w:trPr>
        <w:tc>
          <w:tcPr>
            <w:tcW w:w="860" w:type="dxa"/>
            <w:tcBorders>
              <w:left w:val="single" w:sz="8" w:space="0" w:color="auto"/>
              <w:right w:val="single" w:sz="8" w:space="0" w:color="auto"/>
            </w:tcBorders>
            <w:shd w:val="clear" w:color="auto" w:fill="auto"/>
            <w:vAlign w:val="bottom"/>
          </w:tcPr>
          <w:p w14:paraId="588B4746" w14:textId="77777777" w:rsidR="003F3AFB" w:rsidRPr="00B61559" w:rsidRDefault="003F3AFB" w:rsidP="00E46459">
            <w:pPr>
              <w:spacing w:line="263" w:lineRule="exact"/>
              <w:ind w:left="120"/>
              <w:rPr>
                <w:b/>
                <w:i/>
              </w:rPr>
            </w:pPr>
            <w:r w:rsidRPr="00B61559">
              <w:rPr>
                <w:b/>
                <w:i/>
              </w:rPr>
              <w:t>3</w:t>
            </w:r>
          </w:p>
        </w:tc>
        <w:tc>
          <w:tcPr>
            <w:tcW w:w="2580" w:type="dxa"/>
            <w:tcBorders>
              <w:right w:val="single" w:sz="8" w:space="0" w:color="auto"/>
            </w:tcBorders>
            <w:shd w:val="clear" w:color="auto" w:fill="auto"/>
            <w:vAlign w:val="bottom"/>
          </w:tcPr>
          <w:p w14:paraId="723A3406" w14:textId="77777777" w:rsidR="003F3AFB" w:rsidRPr="00B61559" w:rsidRDefault="003F3AFB" w:rsidP="00E46459">
            <w:pPr>
              <w:spacing w:line="263" w:lineRule="exact"/>
              <w:ind w:left="80"/>
              <w:rPr>
                <w:b/>
                <w:i/>
              </w:rPr>
            </w:pPr>
            <w:r w:rsidRPr="00B61559">
              <w:rPr>
                <w:b/>
                <w:i/>
              </w:rPr>
              <w:t>Manifestarea unei</w:t>
            </w:r>
          </w:p>
        </w:tc>
        <w:tc>
          <w:tcPr>
            <w:tcW w:w="6240" w:type="dxa"/>
            <w:tcBorders>
              <w:right w:val="single" w:sz="8" w:space="0" w:color="auto"/>
            </w:tcBorders>
            <w:shd w:val="clear" w:color="auto" w:fill="auto"/>
            <w:vAlign w:val="bottom"/>
          </w:tcPr>
          <w:p w14:paraId="3DEAC417" w14:textId="77777777" w:rsidR="003F3AFB" w:rsidRPr="00B61559" w:rsidRDefault="003F3AFB" w:rsidP="00E46459">
            <w:pPr>
              <w:spacing w:line="263" w:lineRule="exact"/>
              <w:ind w:left="80"/>
            </w:pPr>
            <w:r w:rsidRPr="00B61559">
              <w:t>3.1. Participă, cu interes și cu plăcere, la activitățile în limba</w:t>
            </w:r>
          </w:p>
        </w:tc>
      </w:tr>
      <w:tr w:rsidR="003F3AFB" w:rsidRPr="00B61559" w14:paraId="2E9500BE" w14:textId="77777777" w:rsidTr="00E46459">
        <w:trPr>
          <w:trHeight w:val="317"/>
        </w:trPr>
        <w:tc>
          <w:tcPr>
            <w:tcW w:w="860" w:type="dxa"/>
            <w:tcBorders>
              <w:left w:val="single" w:sz="8" w:space="0" w:color="auto"/>
              <w:right w:val="single" w:sz="8" w:space="0" w:color="auto"/>
            </w:tcBorders>
            <w:shd w:val="clear" w:color="auto" w:fill="auto"/>
            <w:vAlign w:val="bottom"/>
          </w:tcPr>
          <w:p w14:paraId="049DEEE1" w14:textId="77777777" w:rsidR="003F3AFB" w:rsidRPr="00B61559" w:rsidRDefault="003F3AFB" w:rsidP="00E46459">
            <w:pPr>
              <w:spacing w:line="0" w:lineRule="atLeast"/>
            </w:pPr>
          </w:p>
        </w:tc>
        <w:tc>
          <w:tcPr>
            <w:tcW w:w="2580" w:type="dxa"/>
            <w:tcBorders>
              <w:right w:val="single" w:sz="8" w:space="0" w:color="auto"/>
            </w:tcBorders>
            <w:shd w:val="clear" w:color="auto" w:fill="auto"/>
            <w:vAlign w:val="bottom"/>
          </w:tcPr>
          <w:p w14:paraId="39E1D886" w14:textId="77777777" w:rsidR="003F3AFB" w:rsidRPr="00B61559" w:rsidRDefault="003F3AFB" w:rsidP="00E46459">
            <w:pPr>
              <w:spacing w:line="0" w:lineRule="atLeast"/>
              <w:ind w:left="80"/>
              <w:rPr>
                <w:b/>
                <w:i/>
              </w:rPr>
            </w:pPr>
            <w:r w:rsidRPr="00B61559">
              <w:rPr>
                <w:b/>
                <w:i/>
              </w:rPr>
              <w:t>atitudini pozitive faţă</w:t>
            </w:r>
          </w:p>
        </w:tc>
        <w:tc>
          <w:tcPr>
            <w:tcW w:w="6240" w:type="dxa"/>
            <w:tcBorders>
              <w:right w:val="single" w:sz="8" w:space="0" w:color="auto"/>
            </w:tcBorders>
            <w:shd w:val="clear" w:color="auto" w:fill="auto"/>
            <w:vAlign w:val="bottom"/>
          </w:tcPr>
          <w:p w14:paraId="283C5BA8" w14:textId="77777777" w:rsidR="003F3AFB" w:rsidRPr="00B61559" w:rsidRDefault="003F3AFB" w:rsidP="00E46459">
            <w:pPr>
              <w:spacing w:line="0" w:lineRule="atLeast"/>
              <w:ind w:left="80"/>
            </w:pPr>
            <w:r w:rsidRPr="00B61559">
              <w:t>română</w:t>
            </w:r>
          </w:p>
        </w:tc>
      </w:tr>
      <w:tr w:rsidR="003F3AFB" w:rsidRPr="00B61559" w14:paraId="6A0AA4B3" w14:textId="77777777" w:rsidTr="00E46459">
        <w:trPr>
          <w:trHeight w:val="317"/>
        </w:trPr>
        <w:tc>
          <w:tcPr>
            <w:tcW w:w="860" w:type="dxa"/>
            <w:tcBorders>
              <w:left w:val="single" w:sz="8" w:space="0" w:color="auto"/>
              <w:right w:val="single" w:sz="8" w:space="0" w:color="auto"/>
            </w:tcBorders>
            <w:shd w:val="clear" w:color="auto" w:fill="auto"/>
            <w:vAlign w:val="bottom"/>
          </w:tcPr>
          <w:p w14:paraId="254A4228" w14:textId="77777777" w:rsidR="003F3AFB" w:rsidRPr="00B61559" w:rsidRDefault="003F3AFB" w:rsidP="00E46459">
            <w:pPr>
              <w:spacing w:line="0" w:lineRule="atLeast"/>
            </w:pPr>
          </w:p>
        </w:tc>
        <w:tc>
          <w:tcPr>
            <w:tcW w:w="2580" w:type="dxa"/>
            <w:tcBorders>
              <w:right w:val="single" w:sz="8" w:space="0" w:color="auto"/>
            </w:tcBorders>
            <w:shd w:val="clear" w:color="auto" w:fill="auto"/>
            <w:vAlign w:val="bottom"/>
          </w:tcPr>
          <w:p w14:paraId="2CD8B6CC" w14:textId="77777777" w:rsidR="003F3AFB" w:rsidRPr="00B61559" w:rsidRDefault="003F3AFB" w:rsidP="00E46459">
            <w:pPr>
              <w:spacing w:line="0" w:lineRule="atLeast"/>
              <w:ind w:left="80"/>
              <w:rPr>
                <w:b/>
                <w:i/>
              </w:rPr>
            </w:pPr>
            <w:r w:rsidRPr="00B61559">
              <w:rPr>
                <w:b/>
                <w:i/>
              </w:rPr>
              <w:t>de limba română</w:t>
            </w:r>
          </w:p>
        </w:tc>
        <w:tc>
          <w:tcPr>
            <w:tcW w:w="6240" w:type="dxa"/>
            <w:tcBorders>
              <w:right w:val="single" w:sz="8" w:space="0" w:color="auto"/>
            </w:tcBorders>
            <w:shd w:val="clear" w:color="auto" w:fill="auto"/>
            <w:vAlign w:val="bottom"/>
          </w:tcPr>
          <w:p w14:paraId="10E987C7" w14:textId="77777777" w:rsidR="003F3AFB" w:rsidRPr="00B61559" w:rsidRDefault="003F3AFB" w:rsidP="00E46459">
            <w:pPr>
              <w:spacing w:line="0" w:lineRule="atLeast"/>
              <w:ind w:left="80"/>
            </w:pPr>
            <w:r w:rsidRPr="00B61559">
              <w:t>3.2. Utilizează structurile orale însușite în contexte familiare,</w:t>
            </w:r>
          </w:p>
        </w:tc>
      </w:tr>
      <w:tr w:rsidR="003F3AFB" w:rsidRPr="00B61559" w14:paraId="49738AAF" w14:textId="77777777" w:rsidTr="00E46459">
        <w:trPr>
          <w:trHeight w:val="312"/>
        </w:trPr>
        <w:tc>
          <w:tcPr>
            <w:tcW w:w="860" w:type="dxa"/>
            <w:tcBorders>
              <w:left w:val="single" w:sz="8" w:space="0" w:color="auto"/>
              <w:right w:val="single" w:sz="8" w:space="0" w:color="auto"/>
            </w:tcBorders>
            <w:shd w:val="clear" w:color="auto" w:fill="auto"/>
            <w:vAlign w:val="bottom"/>
          </w:tcPr>
          <w:p w14:paraId="355D44D7" w14:textId="77777777" w:rsidR="003F3AFB" w:rsidRPr="00B61559" w:rsidRDefault="003F3AFB" w:rsidP="00E46459">
            <w:pPr>
              <w:spacing w:line="0" w:lineRule="atLeast"/>
            </w:pPr>
          </w:p>
        </w:tc>
        <w:tc>
          <w:tcPr>
            <w:tcW w:w="2580" w:type="dxa"/>
            <w:tcBorders>
              <w:right w:val="single" w:sz="8" w:space="0" w:color="auto"/>
            </w:tcBorders>
            <w:shd w:val="clear" w:color="auto" w:fill="auto"/>
            <w:vAlign w:val="bottom"/>
          </w:tcPr>
          <w:p w14:paraId="5626AF77" w14:textId="77777777" w:rsidR="003F3AFB" w:rsidRPr="00B61559" w:rsidRDefault="003F3AFB" w:rsidP="00E46459">
            <w:pPr>
              <w:spacing w:line="0" w:lineRule="atLeast"/>
            </w:pPr>
          </w:p>
        </w:tc>
        <w:tc>
          <w:tcPr>
            <w:tcW w:w="6240" w:type="dxa"/>
            <w:tcBorders>
              <w:right w:val="single" w:sz="8" w:space="0" w:color="auto"/>
            </w:tcBorders>
            <w:shd w:val="clear" w:color="auto" w:fill="auto"/>
            <w:vAlign w:val="bottom"/>
          </w:tcPr>
          <w:p w14:paraId="25264D63" w14:textId="77777777" w:rsidR="003F3AFB" w:rsidRPr="00B61559" w:rsidRDefault="003F3AFB" w:rsidP="00E46459">
            <w:pPr>
              <w:spacing w:line="0" w:lineRule="atLeast"/>
              <w:ind w:left="80"/>
            </w:pPr>
            <w:r w:rsidRPr="00B61559">
              <w:t>cunoscute (ex. în cadrul jocurilor de rol, sau în dramatizări,</w:t>
            </w:r>
          </w:p>
        </w:tc>
      </w:tr>
      <w:tr w:rsidR="003F3AFB" w:rsidRPr="00B61559" w14:paraId="08DCAE6A" w14:textId="77777777" w:rsidTr="00E46459">
        <w:trPr>
          <w:trHeight w:val="319"/>
        </w:trPr>
        <w:tc>
          <w:tcPr>
            <w:tcW w:w="860" w:type="dxa"/>
            <w:tcBorders>
              <w:left w:val="single" w:sz="8" w:space="0" w:color="auto"/>
              <w:right w:val="single" w:sz="8" w:space="0" w:color="auto"/>
            </w:tcBorders>
            <w:shd w:val="clear" w:color="auto" w:fill="auto"/>
            <w:vAlign w:val="bottom"/>
          </w:tcPr>
          <w:p w14:paraId="709C2C7E" w14:textId="77777777" w:rsidR="003F3AFB" w:rsidRPr="00B61559" w:rsidRDefault="003F3AFB" w:rsidP="00E46459">
            <w:pPr>
              <w:spacing w:line="0" w:lineRule="atLeast"/>
            </w:pPr>
          </w:p>
        </w:tc>
        <w:tc>
          <w:tcPr>
            <w:tcW w:w="2580" w:type="dxa"/>
            <w:tcBorders>
              <w:right w:val="single" w:sz="8" w:space="0" w:color="auto"/>
            </w:tcBorders>
            <w:shd w:val="clear" w:color="auto" w:fill="auto"/>
            <w:vAlign w:val="bottom"/>
          </w:tcPr>
          <w:p w14:paraId="3263E492" w14:textId="77777777" w:rsidR="003F3AFB" w:rsidRPr="00B61559" w:rsidRDefault="003F3AFB" w:rsidP="00E46459">
            <w:pPr>
              <w:spacing w:line="0" w:lineRule="atLeast"/>
            </w:pPr>
          </w:p>
        </w:tc>
        <w:tc>
          <w:tcPr>
            <w:tcW w:w="6240" w:type="dxa"/>
            <w:tcBorders>
              <w:right w:val="single" w:sz="8" w:space="0" w:color="auto"/>
            </w:tcBorders>
            <w:shd w:val="clear" w:color="auto" w:fill="auto"/>
            <w:vAlign w:val="bottom"/>
          </w:tcPr>
          <w:p w14:paraId="3D448630" w14:textId="77777777" w:rsidR="003F3AFB" w:rsidRPr="00B61559" w:rsidRDefault="003F3AFB" w:rsidP="00E46459">
            <w:pPr>
              <w:spacing w:line="0" w:lineRule="atLeast"/>
              <w:ind w:left="80"/>
            </w:pPr>
            <w:r w:rsidRPr="00B61559">
              <w:t>teatru de păpuși, etc.)</w:t>
            </w:r>
          </w:p>
        </w:tc>
      </w:tr>
      <w:tr w:rsidR="003F3AFB" w:rsidRPr="00B61559" w14:paraId="5E592628" w14:textId="77777777" w:rsidTr="00E46459">
        <w:trPr>
          <w:trHeight w:val="48"/>
        </w:trPr>
        <w:tc>
          <w:tcPr>
            <w:tcW w:w="860" w:type="dxa"/>
            <w:tcBorders>
              <w:left w:val="single" w:sz="8" w:space="0" w:color="auto"/>
              <w:bottom w:val="single" w:sz="8" w:space="0" w:color="auto"/>
              <w:right w:val="single" w:sz="8" w:space="0" w:color="auto"/>
            </w:tcBorders>
            <w:shd w:val="clear" w:color="auto" w:fill="auto"/>
            <w:vAlign w:val="bottom"/>
          </w:tcPr>
          <w:p w14:paraId="151BDD38" w14:textId="77777777" w:rsidR="003F3AFB" w:rsidRPr="00B61559" w:rsidRDefault="003F3AFB" w:rsidP="00E46459">
            <w:pPr>
              <w:spacing w:line="0" w:lineRule="atLeast"/>
            </w:pPr>
          </w:p>
        </w:tc>
        <w:tc>
          <w:tcPr>
            <w:tcW w:w="2580" w:type="dxa"/>
            <w:tcBorders>
              <w:bottom w:val="single" w:sz="8" w:space="0" w:color="auto"/>
              <w:right w:val="single" w:sz="8" w:space="0" w:color="auto"/>
            </w:tcBorders>
            <w:shd w:val="clear" w:color="auto" w:fill="auto"/>
            <w:vAlign w:val="bottom"/>
          </w:tcPr>
          <w:p w14:paraId="69027679" w14:textId="77777777" w:rsidR="003F3AFB" w:rsidRPr="00B61559" w:rsidRDefault="003F3AFB" w:rsidP="00E46459">
            <w:pPr>
              <w:spacing w:line="0" w:lineRule="atLeast"/>
            </w:pPr>
          </w:p>
        </w:tc>
        <w:tc>
          <w:tcPr>
            <w:tcW w:w="6240" w:type="dxa"/>
            <w:tcBorders>
              <w:bottom w:val="single" w:sz="8" w:space="0" w:color="auto"/>
              <w:right w:val="single" w:sz="8" w:space="0" w:color="auto"/>
            </w:tcBorders>
            <w:shd w:val="clear" w:color="auto" w:fill="auto"/>
            <w:vAlign w:val="bottom"/>
          </w:tcPr>
          <w:p w14:paraId="1E87E497" w14:textId="77777777" w:rsidR="003F3AFB" w:rsidRPr="00B61559" w:rsidRDefault="003F3AFB" w:rsidP="00E46459">
            <w:pPr>
              <w:spacing w:line="0" w:lineRule="atLeast"/>
            </w:pPr>
          </w:p>
        </w:tc>
      </w:tr>
    </w:tbl>
    <w:p w14:paraId="1D19BA4E" w14:textId="77777777" w:rsidR="003F3AFB" w:rsidRPr="00B61559" w:rsidRDefault="003F3AFB" w:rsidP="003F3AFB">
      <w:pPr>
        <w:spacing w:line="200" w:lineRule="exact"/>
      </w:pPr>
    </w:p>
    <w:p w14:paraId="7F0CF9C8" w14:textId="77777777" w:rsidR="003F3AFB" w:rsidRPr="00B61559" w:rsidRDefault="003F3AFB" w:rsidP="003F3AFB">
      <w:pPr>
        <w:spacing w:line="299" w:lineRule="exact"/>
      </w:pPr>
    </w:p>
    <w:p w14:paraId="2FD75762" w14:textId="77777777" w:rsidR="003F3AFB" w:rsidRPr="00B61559" w:rsidRDefault="003F3AFB" w:rsidP="00590A8D">
      <w:pPr>
        <w:numPr>
          <w:ilvl w:val="0"/>
          <w:numId w:val="33"/>
        </w:numPr>
        <w:tabs>
          <w:tab w:val="left" w:pos="1020"/>
        </w:tabs>
        <w:suppressAutoHyphens w:val="0"/>
        <w:spacing w:line="0" w:lineRule="atLeast"/>
        <w:ind w:left="1020" w:hanging="361"/>
        <w:rPr>
          <w:b/>
          <w:i/>
        </w:rPr>
      </w:pPr>
      <w:r w:rsidRPr="00B61559">
        <w:rPr>
          <w:b/>
          <w:i/>
        </w:rPr>
        <w:t>DEZVOLTAREA COGNITIVĂ ȘI CUNOAȘTEREA LUMII</w:t>
      </w:r>
    </w:p>
    <w:p w14:paraId="73400977" w14:textId="77777777" w:rsidR="003F3AFB" w:rsidRPr="00B61559" w:rsidRDefault="003F3AFB" w:rsidP="003F3AFB">
      <w:pPr>
        <w:spacing w:line="2" w:lineRule="exact"/>
        <w:rPr>
          <w:b/>
          <w:i/>
        </w:rPr>
      </w:pPr>
    </w:p>
    <w:p w14:paraId="7AB80347" w14:textId="77777777" w:rsidR="003F3AFB" w:rsidRPr="00B61559" w:rsidRDefault="003F3AFB" w:rsidP="003F3AFB">
      <w:pPr>
        <w:spacing w:line="0" w:lineRule="atLeast"/>
        <w:ind w:left="300"/>
        <w:rPr>
          <w:b/>
        </w:rPr>
      </w:pPr>
      <w:r w:rsidRPr="00B61559">
        <w:rPr>
          <w:b/>
        </w:rPr>
        <w:t>Nivel preșcolar (de la 3 la 6 ani)</w:t>
      </w:r>
    </w:p>
    <w:p w14:paraId="0062AE1D" w14:textId="77777777" w:rsidR="003F3AFB" w:rsidRPr="00B61559" w:rsidRDefault="003F3AFB" w:rsidP="003F3AFB">
      <w:pPr>
        <w:spacing w:line="259" w:lineRule="exact"/>
      </w:pPr>
    </w:p>
    <w:tbl>
      <w:tblPr>
        <w:tblW w:w="0" w:type="auto"/>
        <w:tblInd w:w="10" w:type="dxa"/>
        <w:tblLayout w:type="fixed"/>
        <w:tblCellMar>
          <w:left w:w="0" w:type="dxa"/>
          <w:right w:w="0" w:type="dxa"/>
        </w:tblCellMar>
        <w:tblLook w:val="0000" w:firstRow="0" w:lastRow="0" w:firstColumn="0" w:lastColumn="0" w:noHBand="0" w:noVBand="0"/>
      </w:tblPr>
      <w:tblGrid>
        <w:gridCol w:w="840"/>
        <w:gridCol w:w="2440"/>
        <w:gridCol w:w="6400"/>
      </w:tblGrid>
      <w:tr w:rsidR="003F3AFB" w:rsidRPr="00B61559" w14:paraId="02EF15DE" w14:textId="77777777" w:rsidTr="00E46459">
        <w:trPr>
          <w:trHeight w:val="283"/>
        </w:trPr>
        <w:tc>
          <w:tcPr>
            <w:tcW w:w="840" w:type="dxa"/>
            <w:tcBorders>
              <w:top w:val="single" w:sz="8" w:space="0" w:color="auto"/>
              <w:left w:val="single" w:sz="8" w:space="0" w:color="auto"/>
              <w:right w:val="single" w:sz="8" w:space="0" w:color="auto"/>
            </w:tcBorders>
            <w:shd w:val="clear" w:color="auto" w:fill="auto"/>
            <w:vAlign w:val="bottom"/>
          </w:tcPr>
          <w:p w14:paraId="64BE30A0" w14:textId="77777777" w:rsidR="003F3AFB" w:rsidRPr="00B61559" w:rsidRDefault="003F3AFB" w:rsidP="00E46459">
            <w:pPr>
              <w:spacing w:line="0" w:lineRule="atLeast"/>
              <w:ind w:left="120"/>
              <w:rPr>
                <w:b/>
                <w:i/>
              </w:rPr>
            </w:pPr>
            <w:r w:rsidRPr="00B61559">
              <w:rPr>
                <w:b/>
                <w:i/>
              </w:rPr>
              <w:t>Nr.</w:t>
            </w:r>
          </w:p>
        </w:tc>
        <w:tc>
          <w:tcPr>
            <w:tcW w:w="2440" w:type="dxa"/>
            <w:tcBorders>
              <w:top w:val="single" w:sz="8" w:space="0" w:color="auto"/>
              <w:right w:val="single" w:sz="8" w:space="0" w:color="auto"/>
            </w:tcBorders>
            <w:shd w:val="clear" w:color="auto" w:fill="auto"/>
            <w:vAlign w:val="bottom"/>
          </w:tcPr>
          <w:p w14:paraId="6F5C5CC4" w14:textId="77777777" w:rsidR="003F3AFB" w:rsidRPr="00B61559" w:rsidRDefault="003F3AFB" w:rsidP="00E46459">
            <w:pPr>
              <w:spacing w:line="0" w:lineRule="atLeast"/>
              <w:ind w:left="100"/>
              <w:rPr>
                <w:b/>
                <w:i/>
              </w:rPr>
            </w:pPr>
            <w:r w:rsidRPr="00B61559">
              <w:rPr>
                <w:b/>
                <w:i/>
              </w:rPr>
              <w:t>Dimensiuni ale</w:t>
            </w:r>
          </w:p>
        </w:tc>
        <w:tc>
          <w:tcPr>
            <w:tcW w:w="6400" w:type="dxa"/>
            <w:tcBorders>
              <w:top w:val="single" w:sz="8" w:space="0" w:color="auto"/>
              <w:right w:val="single" w:sz="8" w:space="0" w:color="auto"/>
            </w:tcBorders>
            <w:shd w:val="clear" w:color="auto" w:fill="auto"/>
            <w:vAlign w:val="bottom"/>
          </w:tcPr>
          <w:p w14:paraId="455FAFFB" w14:textId="77777777" w:rsidR="003F3AFB" w:rsidRPr="00B61559" w:rsidRDefault="003F3AFB" w:rsidP="00E46459">
            <w:pPr>
              <w:spacing w:line="0" w:lineRule="atLeast"/>
              <w:ind w:left="140"/>
              <w:rPr>
                <w:b/>
                <w:i/>
              </w:rPr>
            </w:pPr>
            <w:r w:rsidRPr="00B61559">
              <w:rPr>
                <w:b/>
                <w:i/>
              </w:rPr>
              <w:t>La finalul perioadei preșcolare, copilul va manifesta o serie</w:t>
            </w:r>
          </w:p>
        </w:tc>
      </w:tr>
      <w:tr w:rsidR="003F3AFB" w:rsidRPr="00B61559" w14:paraId="20FB4C32" w14:textId="77777777" w:rsidTr="00E46459">
        <w:trPr>
          <w:trHeight w:val="317"/>
        </w:trPr>
        <w:tc>
          <w:tcPr>
            <w:tcW w:w="840" w:type="dxa"/>
            <w:tcBorders>
              <w:left w:val="single" w:sz="8" w:space="0" w:color="auto"/>
              <w:right w:val="single" w:sz="8" w:space="0" w:color="auto"/>
            </w:tcBorders>
            <w:shd w:val="clear" w:color="auto" w:fill="auto"/>
            <w:vAlign w:val="bottom"/>
          </w:tcPr>
          <w:p w14:paraId="2926856B" w14:textId="77777777" w:rsidR="003F3AFB" w:rsidRPr="00B61559" w:rsidRDefault="003F3AFB" w:rsidP="00E46459">
            <w:pPr>
              <w:spacing w:line="0" w:lineRule="atLeast"/>
              <w:ind w:left="120"/>
              <w:rPr>
                <w:b/>
                <w:i/>
              </w:rPr>
            </w:pPr>
            <w:r w:rsidRPr="00B61559">
              <w:rPr>
                <w:b/>
                <w:i/>
              </w:rPr>
              <w:t>crt.</w:t>
            </w:r>
          </w:p>
        </w:tc>
        <w:tc>
          <w:tcPr>
            <w:tcW w:w="2440" w:type="dxa"/>
            <w:tcBorders>
              <w:right w:val="single" w:sz="8" w:space="0" w:color="auto"/>
            </w:tcBorders>
            <w:shd w:val="clear" w:color="auto" w:fill="auto"/>
            <w:vAlign w:val="bottom"/>
          </w:tcPr>
          <w:p w14:paraId="45D93450" w14:textId="77777777" w:rsidR="003F3AFB" w:rsidRPr="00B61559" w:rsidRDefault="003F3AFB" w:rsidP="00E46459">
            <w:pPr>
              <w:spacing w:line="0" w:lineRule="atLeast"/>
              <w:ind w:left="100"/>
              <w:rPr>
                <w:b/>
                <w:i/>
              </w:rPr>
            </w:pPr>
            <w:r w:rsidRPr="00B61559">
              <w:rPr>
                <w:b/>
                <w:i/>
              </w:rPr>
              <w:t>dezvoltării</w:t>
            </w:r>
          </w:p>
        </w:tc>
        <w:tc>
          <w:tcPr>
            <w:tcW w:w="6400" w:type="dxa"/>
            <w:tcBorders>
              <w:right w:val="single" w:sz="8" w:space="0" w:color="auto"/>
            </w:tcBorders>
            <w:shd w:val="clear" w:color="auto" w:fill="auto"/>
            <w:vAlign w:val="bottom"/>
          </w:tcPr>
          <w:p w14:paraId="38B8B4C2" w14:textId="77777777" w:rsidR="003F3AFB" w:rsidRPr="00B61559" w:rsidRDefault="003F3AFB" w:rsidP="00E46459">
            <w:pPr>
              <w:spacing w:line="0" w:lineRule="atLeast"/>
              <w:ind w:left="80"/>
              <w:rPr>
                <w:b/>
                <w:i/>
              </w:rPr>
            </w:pPr>
            <w:r w:rsidRPr="00B61559">
              <w:rPr>
                <w:b/>
                <w:i/>
              </w:rPr>
              <w:t>de comportamente, între care:</w:t>
            </w:r>
          </w:p>
        </w:tc>
      </w:tr>
      <w:tr w:rsidR="003F3AFB" w:rsidRPr="00B61559" w14:paraId="08E33289" w14:textId="77777777" w:rsidTr="00E46459">
        <w:trPr>
          <w:trHeight w:val="245"/>
        </w:trPr>
        <w:tc>
          <w:tcPr>
            <w:tcW w:w="840" w:type="dxa"/>
            <w:tcBorders>
              <w:left w:val="single" w:sz="8" w:space="0" w:color="auto"/>
              <w:bottom w:val="single" w:sz="8" w:space="0" w:color="auto"/>
              <w:right w:val="single" w:sz="8" w:space="0" w:color="auto"/>
            </w:tcBorders>
            <w:shd w:val="clear" w:color="auto" w:fill="auto"/>
            <w:vAlign w:val="bottom"/>
          </w:tcPr>
          <w:p w14:paraId="63A6EC35" w14:textId="77777777" w:rsidR="003F3AFB" w:rsidRPr="00B61559" w:rsidRDefault="003F3AFB" w:rsidP="00E46459">
            <w:pPr>
              <w:spacing w:line="0" w:lineRule="atLeast"/>
            </w:pPr>
          </w:p>
        </w:tc>
        <w:tc>
          <w:tcPr>
            <w:tcW w:w="2440" w:type="dxa"/>
            <w:tcBorders>
              <w:bottom w:val="single" w:sz="8" w:space="0" w:color="auto"/>
              <w:right w:val="single" w:sz="8" w:space="0" w:color="auto"/>
            </w:tcBorders>
            <w:shd w:val="clear" w:color="auto" w:fill="auto"/>
            <w:vAlign w:val="bottom"/>
          </w:tcPr>
          <w:p w14:paraId="15C0A97D" w14:textId="77777777" w:rsidR="003F3AFB" w:rsidRPr="00B61559" w:rsidRDefault="003F3AFB" w:rsidP="00E46459">
            <w:pPr>
              <w:spacing w:line="0" w:lineRule="atLeast"/>
            </w:pPr>
          </w:p>
        </w:tc>
        <w:tc>
          <w:tcPr>
            <w:tcW w:w="6400" w:type="dxa"/>
            <w:tcBorders>
              <w:bottom w:val="single" w:sz="8" w:space="0" w:color="auto"/>
              <w:right w:val="single" w:sz="8" w:space="0" w:color="auto"/>
            </w:tcBorders>
            <w:shd w:val="clear" w:color="auto" w:fill="auto"/>
            <w:vAlign w:val="bottom"/>
          </w:tcPr>
          <w:p w14:paraId="1B32DA08" w14:textId="77777777" w:rsidR="003F3AFB" w:rsidRPr="00B61559" w:rsidRDefault="003F3AFB" w:rsidP="00E46459">
            <w:pPr>
              <w:spacing w:line="0" w:lineRule="atLeast"/>
            </w:pPr>
          </w:p>
        </w:tc>
      </w:tr>
      <w:tr w:rsidR="003F3AFB" w:rsidRPr="00B61559" w14:paraId="3710407C" w14:textId="77777777" w:rsidTr="00E46459">
        <w:trPr>
          <w:trHeight w:val="263"/>
        </w:trPr>
        <w:tc>
          <w:tcPr>
            <w:tcW w:w="840" w:type="dxa"/>
            <w:tcBorders>
              <w:left w:val="single" w:sz="8" w:space="0" w:color="auto"/>
              <w:right w:val="single" w:sz="8" w:space="0" w:color="auto"/>
            </w:tcBorders>
            <w:shd w:val="clear" w:color="auto" w:fill="auto"/>
            <w:vAlign w:val="bottom"/>
          </w:tcPr>
          <w:p w14:paraId="0F166C24" w14:textId="77777777" w:rsidR="003F3AFB" w:rsidRPr="00B61559" w:rsidRDefault="003F3AFB" w:rsidP="00E46459">
            <w:pPr>
              <w:spacing w:line="263" w:lineRule="exact"/>
              <w:ind w:left="120"/>
              <w:rPr>
                <w:b/>
                <w:i/>
              </w:rPr>
            </w:pPr>
            <w:r w:rsidRPr="00B61559">
              <w:rPr>
                <w:b/>
                <w:i/>
              </w:rPr>
              <w:t>1</w:t>
            </w:r>
          </w:p>
        </w:tc>
        <w:tc>
          <w:tcPr>
            <w:tcW w:w="2440" w:type="dxa"/>
            <w:tcBorders>
              <w:right w:val="single" w:sz="8" w:space="0" w:color="auto"/>
            </w:tcBorders>
            <w:shd w:val="clear" w:color="auto" w:fill="auto"/>
            <w:vAlign w:val="bottom"/>
          </w:tcPr>
          <w:p w14:paraId="6A3F67A9" w14:textId="77777777" w:rsidR="003F3AFB" w:rsidRPr="00B61559" w:rsidRDefault="003F3AFB" w:rsidP="00E46459">
            <w:pPr>
              <w:spacing w:line="263" w:lineRule="exact"/>
              <w:ind w:left="100"/>
              <w:rPr>
                <w:b/>
                <w:i/>
              </w:rPr>
            </w:pPr>
            <w:r w:rsidRPr="00B61559">
              <w:rPr>
                <w:b/>
                <w:i/>
              </w:rPr>
              <w:t>Relații, operații și</w:t>
            </w:r>
          </w:p>
        </w:tc>
        <w:tc>
          <w:tcPr>
            <w:tcW w:w="6400" w:type="dxa"/>
            <w:tcBorders>
              <w:right w:val="single" w:sz="8" w:space="0" w:color="auto"/>
            </w:tcBorders>
            <w:shd w:val="clear" w:color="auto" w:fill="auto"/>
            <w:vAlign w:val="bottom"/>
          </w:tcPr>
          <w:p w14:paraId="1D789C48" w14:textId="77777777" w:rsidR="003F3AFB" w:rsidRPr="00B61559" w:rsidRDefault="003F3AFB" w:rsidP="00E46459">
            <w:pPr>
              <w:spacing w:line="263" w:lineRule="exact"/>
              <w:ind w:left="80"/>
            </w:pPr>
            <w:r w:rsidRPr="00B61559">
              <w:t>1.1. Identifică elementele caracteristice ale unor</w:t>
            </w:r>
          </w:p>
        </w:tc>
      </w:tr>
      <w:tr w:rsidR="003F3AFB" w:rsidRPr="00B61559" w14:paraId="30271180" w14:textId="77777777" w:rsidTr="00E46459">
        <w:trPr>
          <w:trHeight w:val="317"/>
        </w:trPr>
        <w:tc>
          <w:tcPr>
            <w:tcW w:w="840" w:type="dxa"/>
            <w:tcBorders>
              <w:left w:val="single" w:sz="8" w:space="0" w:color="auto"/>
              <w:right w:val="single" w:sz="8" w:space="0" w:color="auto"/>
            </w:tcBorders>
            <w:shd w:val="clear" w:color="auto" w:fill="auto"/>
            <w:vAlign w:val="bottom"/>
          </w:tcPr>
          <w:p w14:paraId="0586B615"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1C03FFB9" w14:textId="77777777" w:rsidR="003F3AFB" w:rsidRPr="00B61559" w:rsidRDefault="003F3AFB" w:rsidP="00E46459">
            <w:pPr>
              <w:spacing w:line="0" w:lineRule="atLeast"/>
              <w:ind w:left="100"/>
              <w:rPr>
                <w:b/>
                <w:i/>
              </w:rPr>
            </w:pPr>
            <w:r w:rsidRPr="00B61559">
              <w:rPr>
                <w:b/>
                <w:i/>
              </w:rPr>
              <w:t>deducții logice în</w:t>
            </w:r>
          </w:p>
        </w:tc>
        <w:tc>
          <w:tcPr>
            <w:tcW w:w="6400" w:type="dxa"/>
            <w:tcBorders>
              <w:right w:val="single" w:sz="8" w:space="0" w:color="auto"/>
            </w:tcBorders>
            <w:shd w:val="clear" w:color="auto" w:fill="auto"/>
            <w:vAlign w:val="bottom"/>
          </w:tcPr>
          <w:p w14:paraId="6076299B" w14:textId="77777777" w:rsidR="003F3AFB" w:rsidRPr="00B61559" w:rsidRDefault="003F3AFB" w:rsidP="00E46459">
            <w:pPr>
              <w:spacing w:line="0" w:lineRule="atLeast"/>
              <w:ind w:left="80"/>
            </w:pPr>
            <w:r w:rsidRPr="00B61559">
              <w:t>fenomene/relaţii din mediul apropiat</w:t>
            </w:r>
          </w:p>
        </w:tc>
      </w:tr>
      <w:tr w:rsidR="003F3AFB" w:rsidRPr="00B61559" w14:paraId="50556BA5" w14:textId="77777777" w:rsidTr="00E46459">
        <w:trPr>
          <w:trHeight w:val="319"/>
        </w:trPr>
        <w:tc>
          <w:tcPr>
            <w:tcW w:w="840" w:type="dxa"/>
            <w:tcBorders>
              <w:left w:val="single" w:sz="8" w:space="0" w:color="auto"/>
              <w:right w:val="single" w:sz="8" w:space="0" w:color="auto"/>
            </w:tcBorders>
            <w:shd w:val="clear" w:color="auto" w:fill="auto"/>
            <w:vAlign w:val="bottom"/>
          </w:tcPr>
          <w:p w14:paraId="65D72E72"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0B1DA82E" w14:textId="77777777" w:rsidR="003F3AFB" w:rsidRPr="00B61559" w:rsidRDefault="003F3AFB" w:rsidP="00E46459">
            <w:pPr>
              <w:spacing w:line="0" w:lineRule="atLeast"/>
              <w:ind w:left="100"/>
              <w:rPr>
                <w:b/>
                <w:i/>
              </w:rPr>
            </w:pPr>
            <w:r w:rsidRPr="00B61559">
              <w:rPr>
                <w:b/>
                <w:i/>
              </w:rPr>
              <w:t>mediul apropiat</w:t>
            </w:r>
          </w:p>
        </w:tc>
        <w:tc>
          <w:tcPr>
            <w:tcW w:w="6400" w:type="dxa"/>
            <w:vMerge w:val="restart"/>
            <w:tcBorders>
              <w:right w:val="single" w:sz="8" w:space="0" w:color="auto"/>
            </w:tcBorders>
            <w:shd w:val="clear" w:color="auto" w:fill="auto"/>
            <w:vAlign w:val="bottom"/>
          </w:tcPr>
          <w:p w14:paraId="0BC99B3F" w14:textId="77777777" w:rsidR="003F3AFB" w:rsidRPr="00B61559" w:rsidRDefault="003F3AFB" w:rsidP="00E46459">
            <w:pPr>
              <w:spacing w:line="0" w:lineRule="atLeast"/>
              <w:ind w:left="80"/>
            </w:pPr>
            <w:r w:rsidRPr="00B61559">
              <w:t>1.2. Compară experienţe, acţiuni, evenimente, fenomene/relaţii</w:t>
            </w:r>
          </w:p>
        </w:tc>
      </w:tr>
      <w:tr w:rsidR="003F3AFB" w:rsidRPr="00B61559" w14:paraId="3EF1015C" w14:textId="77777777" w:rsidTr="00E46459">
        <w:trPr>
          <w:trHeight w:val="195"/>
        </w:trPr>
        <w:tc>
          <w:tcPr>
            <w:tcW w:w="840" w:type="dxa"/>
            <w:tcBorders>
              <w:left w:val="single" w:sz="8" w:space="0" w:color="auto"/>
              <w:right w:val="single" w:sz="8" w:space="0" w:color="auto"/>
            </w:tcBorders>
            <w:shd w:val="clear" w:color="auto" w:fill="auto"/>
            <w:vAlign w:val="bottom"/>
          </w:tcPr>
          <w:p w14:paraId="780F75C6"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04262F29" w14:textId="77777777" w:rsidR="003F3AFB" w:rsidRPr="00B61559" w:rsidRDefault="003F3AFB" w:rsidP="00E46459">
            <w:pPr>
              <w:spacing w:line="0" w:lineRule="atLeast"/>
            </w:pPr>
          </w:p>
        </w:tc>
        <w:tc>
          <w:tcPr>
            <w:tcW w:w="6400" w:type="dxa"/>
            <w:vMerge/>
            <w:tcBorders>
              <w:right w:val="single" w:sz="8" w:space="0" w:color="auto"/>
            </w:tcBorders>
            <w:shd w:val="clear" w:color="auto" w:fill="auto"/>
            <w:vAlign w:val="bottom"/>
          </w:tcPr>
          <w:p w14:paraId="47EBDFAE" w14:textId="77777777" w:rsidR="003F3AFB" w:rsidRPr="00B61559" w:rsidRDefault="003F3AFB" w:rsidP="00E46459">
            <w:pPr>
              <w:spacing w:line="0" w:lineRule="atLeast"/>
            </w:pPr>
          </w:p>
        </w:tc>
      </w:tr>
      <w:tr w:rsidR="003F3AFB" w:rsidRPr="00B61559" w14:paraId="2EDFDAA0" w14:textId="77777777" w:rsidTr="00E46459">
        <w:trPr>
          <w:trHeight w:val="317"/>
        </w:trPr>
        <w:tc>
          <w:tcPr>
            <w:tcW w:w="840" w:type="dxa"/>
            <w:tcBorders>
              <w:left w:val="single" w:sz="8" w:space="0" w:color="auto"/>
              <w:right w:val="single" w:sz="8" w:space="0" w:color="auto"/>
            </w:tcBorders>
            <w:shd w:val="clear" w:color="auto" w:fill="auto"/>
            <w:vAlign w:val="bottom"/>
          </w:tcPr>
          <w:p w14:paraId="3ECDF685"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7E772CD2" w14:textId="77777777" w:rsidR="003F3AFB" w:rsidRPr="00B61559" w:rsidRDefault="003F3AFB" w:rsidP="00E46459">
            <w:pPr>
              <w:spacing w:line="0" w:lineRule="atLeast"/>
            </w:pPr>
          </w:p>
        </w:tc>
        <w:tc>
          <w:tcPr>
            <w:tcW w:w="6400" w:type="dxa"/>
            <w:tcBorders>
              <w:right w:val="single" w:sz="8" w:space="0" w:color="auto"/>
            </w:tcBorders>
            <w:shd w:val="clear" w:color="auto" w:fill="auto"/>
            <w:vAlign w:val="bottom"/>
          </w:tcPr>
          <w:p w14:paraId="3CFF72B2" w14:textId="77777777" w:rsidR="003F3AFB" w:rsidRPr="00B61559" w:rsidRDefault="003F3AFB" w:rsidP="00E46459">
            <w:pPr>
              <w:spacing w:line="0" w:lineRule="atLeast"/>
              <w:ind w:left="80"/>
            </w:pPr>
            <w:r w:rsidRPr="00B61559">
              <w:t>din mediul apropiat</w:t>
            </w:r>
          </w:p>
        </w:tc>
      </w:tr>
      <w:tr w:rsidR="003F3AFB" w:rsidRPr="00B61559" w14:paraId="5815E744" w14:textId="77777777" w:rsidTr="00E46459">
        <w:trPr>
          <w:trHeight w:val="518"/>
        </w:trPr>
        <w:tc>
          <w:tcPr>
            <w:tcW w:w="840" w:type="dxa"/>
            <w:tcBorders>
              <w:left w:val="single" w:sz="8" w:space="0" w:color="auto"/>
              <w:right w:val="single" w:sz="8" w:space="0" w:color="auto"/>
            </w:tcBorders>
            <w:shd w:val="clear" w:color="auto" w:fill="auto"/>
            <w:vAlign w:val="bottom"/>
          </w:tcPr>
          <w:p w14:paraId="5CD2FC4C"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2525D716" w14:textId="77777777" w:rsidR="003F3AFB" w:rsidRPr="00B61559" w:rsidRDefault="003F3AFB" w:rsidP="00E46459">
            <w:pPr>
              <w:spacing w:line="0" w:lineRule="atLeast"/>
            </w:pPr>
          </w:p>
        </w:tc>
        <w:tc>
          <w:tcPr>
            <w:tcW w:w="6400" w:type="dxa"/>
            <w:tcBorders>
              <w:right w:val="single" w:sz="8" w:space="0" w:color="auto"/>
            </w:tcBorders>
            <w:shd w:val="clear" w:color="auto" w:fill="auto"/>
            <w:vAlign w:val="bottom"/>
          </w:tcPr>
          <w:p w14:paraId="37B93AEA" w14:textId="77777777" w:rsidR="003F3AFB" w:rsidRPr="00B61559" w:rsidRDefault="003F3AFB" w:rsidP="00E46459">
            <w:pPr>
              <w:spacing w:line="0" w:lineRule="atLeast"/>
              <w:ind w:left="80"/>
            </w:pPr>
            <w:r w:rsidRPr="00B61559">
              <w:t>1.3. Construiește noi experienţe, pornind de la experienţe</w:t>
            </w:r>
          </w:p>
        </w:tc>
      </w:tr>
      <w:tr w:rsidR="003F3AFB" w:rsidRPr="00B61559" w14:paraId="4DB0C096" w14:textId="77777777" w:rsidTr="00E46459">
        <w:trPr>
          <w:trHeight w:val="317"/>
        </w:trPr>
        <w:tc>
          <w:tcPr>
            <w:tcW w:w="840" w:type="dxa"/>
            <w:tcBorders>
              <w:left w:val="single" w:sz="8" w:space="0" w:color="auto"/>
              <w:right w:val="single" w:sz="8" w:space="0" w:color="auto"/>
            </w:tcBorders>
            <w:shd w:val="clear" w:color="auto" w:fill="auto"/>
            <w:vAlign w:val="bottom"/>
          </w:tcPr>
          <w:p w14:paraId="5B5607C0"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0E7427BF" w14:textId="77777777" w:rsidR="003F3AFB" w:rsidRPr="00B61559" w:rsidRDefault="003F3AFB" w:rsidP="00E46459">
            <w:pPr>
              <w:spacing w:line="0" w:lineRule="atLeast"/>
            </w:pPr>
          </w:p>
        </w:tc>
        <w:tc>
          <w:tcPr>
            <w:tcW w:w="6400" w:type="dxa"/>
            <w:tcBorders>
              <w:right w:val="single" w:sz="8" w:space="0" w:color="auto"/>
            </w:tcBorders>
            <w:shd w:val="clear" w:color="auto" w:fill="auto"/>
            <w:vAlign w:val="bottom"/>
          </w:tcPr>
          <w:p w14:paraId="19257972" w14:textId="77777777" w:rsidR="003F3AFB" w:rsidRPr="00B61559" w:rsidRDefault="003F3AFB" w:rsidP="00E46459">
            <w:pPr>
              <w:spacing w:line="0" w:lineRule="atLeast"/>
              <w:ind w:left="80"/>
            </w:pPr>
            <w:r w:rsidRPr="00B61559">
              <w:t>trecute</w:t>
            </w:r>
          </w:p>
        </w:tc>
      </w:tr>
      <w:tr w:rsidR="003F3AFB" w:rsidRPr="00B61559" w14:paraId="27245B20" w14:textId="77777777" w:rsidTr="00E46459">
        <w:trPr>
          <w:trHeight w:val="518"/>
        </w:trPr>
        <w:tc>
          <w:tcPr>
            <w:tcW w:w="840" w:type="dxa"/>
            <w:tcBorders>
              <w:left w:val="single" w:sz="8" w:space="0" w:color="auto"/>
              <w:right w:val="single" w:sz="8" w:space="0" w:color="auto"/>
            </w:tcBorders>
            <w:shd w:val="clear" w:color="auto" w:fill="auto"/>
            <w:vAlign w:val="bottom"/>
          </w:tcPr>
          <w:p w14:paraId="10D920D9"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74CDDCF3" w14:textId="77777777" w:rsidR="003F3AFB" w:rsidRPr="00B61559" w:rsidRDefault="003F3AFB" w:rsidP="00E46459">
            <w:pPr>
              <w:spacing w:line="0" w:lineRule="atLeast"/>
            </w:pPr>
          </w:p>
        </w:tc>
        <w:tc>
          <w:tcPr>
            <w:tcW w:w="6400" w:type="dxa"/>
            <w:tcBorders>
              <w:right w:val="single" w:sz="8" w:space="0" w:color="auto"/>
            </w:tcBorders>
            <w:shd w:val="clear" w:color="auto" w:fill="auto"/>
            <w:vAlign w:val="bottom"/>
          </w:tcPr>
          <w:p w14:paraId="18A2585B" w14:textId="77777777" w:rsidR="003F3AFB" w:rsidRPr="00B61559" w:rsidRDefault="003F3AFB" w:rsidP="00E46459">
            <w:pPr>
              <w:spacing w:line="0" w:lineRule="atLeast"/>
              <w:ind w:left="80"/>
            </w:pPr>
            <w:r w:rsidRPr="00B61559">
              <w:t>1.4. Identifică posibile răspunsuri/soluţii la întrebări, situaţii -</w:t>
            </w:r>
          </w:p>
        </w:tc>
      </w:tr>
      <w:tr w:rsidR="003F3AFB" w:rsidRPr="00B61559" w14:paraId="77BEE189" w14:textId="77777777" w:rsidTr="00E46459">
        <w:trPr>
          <w:trHeight w:val="317"/>
        </w:trPr>
        <w:tc>
          <w:tcPr>
            <w:tcW w:w="840" w:type="dxa"/>
            <w:tcBorders>
              <w:left w:val="single" w:sz="8" w:space="0" w:color="auto"/>
              <w:right w:val="single" w:sz="8" w:space="0" w:color="auto"/>
            </w:tcBorders>
            <w:shd w:val="clear" w:color="auto" w:fill="auto"/>
            <w:vAlign w:val="bottom"/>
          </w:tcPr>
          <w:p w14:paraId="38C899B7"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02BDD913" w14:textId="77777777" w:rsidR="003F3AFB" w:rsidRPr="00B61559" w:rsidRDefault="003F3AFB" w:rsidP="00E46459">
            <w:pPr>
              <w:spacing w:line="0" w:lineRule="atLeast"/>
            </w:pPr>
          </w:p>
        </w:tc>
        <w:tc>
          <w:tcPr>
            <w:tcW w:w="6400" w:type="dxa"/>
            <w:tcBorders>
              <w:right w:val="single" w:sz="8" w:space="0" w:color="auto"/>
            </w:tcBorders>
            <w:shd w:val="clear" w:color="auto" w:fill="auto"/>
            <w:vAlign w:val="bottom"/>
          </w:tcPr>
          <w:p w14:paraId="483D6E57" w14:textId="77777777" w:rsidR="003F3AFB" w:rsidRPr="00B61559" w:rsidRDefault="003F3AFB" w:rsidP="00E46459">
            <w:pPr>
              <w:spacing w:line="0" w:lineRule="atLeast"/>
              <w:ind w:left="80"/>
            </w:pPr>
            <w:r w:rsidRPr="00B61559">
              <w:t>problemă şi provocări din viaţa proprie şi a grupului de colegi</w:t>
            </w:r>
          </w:p>
        </w:tc>
      </w:tr>
      <w:tr w:rsidR="003F3AFB" w:rsidRPr="00B61559" w14:paraId="728906A1" w14:textId="77777777" w:rsidTr="00E46459">
        <w:trPr>
          <w:trHeight w:val="516"/>
        </w:trPr>
        <w:tc>
          <w:tcPr>
            <w:tcW w:w="840" w:type="dxa"/>
            <w:tcBorders>
              <w:left w:val="single" w:sz="8" w:space="0" w:color="auto"/>
              <w:right w:val="single" w:sz="8" w:space="0" w:color="auto"/>
            </w:tcBorders>
            <w:shd w:val="clear" w:color="auto" w:fill="auto"/>
            <w:vAlign w:val="bottom"/>
          </w:tcPr>
          <w:p w14:paraId="70DF451E"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406B95F2" w14:textId="77777777" w:rsidR="003F3AFB" w:rsidRPr="00B61559" w:rsidRDefault="003F3AFB" w:rsidP="00E46459">
            <w:pPr>
              <w:spacing w:line="0" w:lineRule="atLeast"/>
            </w:pPr>
          </w:p>
        </w:tc>
        <w:tc>
          <w:tcPr>
            <w:tcW w:w="6400" w:type="dxa"/>
            <w:tcBorders>
              <w:right w:val="single" w:sz="8" w:space="0" w:color="auto"/>
            </w:tcBorders>
            <w:shd w:val="clear" w:color="auto" w:fill="auto"/>
            <w:vAlign w:val="bottom"/>
          </w:tcPr>
          <w:p w14:paraId="7A643D1A" w14:textId="77777777" w:rsidR="003F3AFB" w:rsidRPr="00B61559" w:rsidRDefault="003F3AFB" w:rsidP="00E46459">
            <w:pPr>
              <w:spacing w:line="0" w:lineRule="atLeast"/>
              <w:ind w:left="80"/>
            </w:pPr>
            <w:r w:rsidRPr="00B61559">
              <w:t>1.5. Realizează, în mod dirijat, activități simple de investigare a</w:t>
            </w:r>
          </w:p>
        </w:tc>
      </w:tr>
      <w:tr w:rsidR="003F3AFB" w:rsidRPr="00B61559" w14:paraId="27EA73A2" w14:textId="77777777" w:rsidTr="00E46459">
        <w:trPr>
          <w:trHeight w:val="51"/>
        </w:trPr>
        <w:tc>
          <w:tcPr>
            <w:tcW w:w="840" w:type="dxa"/>
            <w:tcBorders>
              <w:left w:val="single" w:sz="8" w:space="0" w:color="auto"/>
              <w:bottom w:val="single" w:sz="8" w:space="0" w:color="auto"/>
              <w:right w:val="single" w:sz="8" w:space="0" w:color="auto"/>
            </w:tcBorders>
            <w:shd w:val="clear" w:color="auto" w:fill="auto"/>
            <w:vAlign w:val="bottom"/>
          </w:tcPr>
          <w:p w14:paraId="0DD035D1" w14:textId="77777777" w:rsidR="003F3AFB" w:rsidRPr="00B61559" w:rsidRDefault="003F3AFB" w:rsidP="00E46459">
            <w:pPr>
              <w:spacing w:line="0" w:lineRule="atLeast"/>
            </w:pPr>
          </w:p>
        </w:tc>
        <w:tc>
          <w:tcPr>
            <w:tcW w:w="2440" w:type="dxa"/>
            <w:tcBorders>
              <w:bottom w:val="single" w:sz="8" w:space="0" w:color="auto"/>
              <w:right w:val="single" w:sz="8" w:space="0" w:color="auto"/>
            </w:tcBorders>
            <w:shd w:val="clear" w:color="auto" w:fill="auto"/>
            <w:vAlign w:val="bottom"/>
          </w:tcPr>
          <w:p w14:paraId="07AD58FD" w14:textId="77777777" w:rsidR="003F3AFB" w:rsidRPr="00B61559" w:rsidRDefault="003F3AFB" w:rsidP="00E46459">
            <w:pPr>
              <w:spacing w:line="0" w:lineRule="atLeast"/>
            </w:pPr>
          </w:p>
        </w:tc>
        <w:tc>
          <w:tcPr>
            <w:tcW w:w="6400" w:type="dxa"/>
            <w:tcBorders>
              <w:bottom w:val="single" w:sz="8" w:space="0" w:color="auto"/>
              <w:right w:val="single" w:sz="8" w:space="0" w:color="auto"/>
            </w:tcBorders>
            <w:shd w:val="clear" w:color="auto" w:fill="auto"/>
            <w:vAlign w:val="bottom"/>
          </w:tcPr>
          <w:p w14:paraId="203B8F05" w14:textId="77777777" w:rsidR="003F3AFB" w:rsidRPr="00B61559" w:rsidRDefault="003F3AFB" w:rsidP="00E46459">
            <w:pPr>
              <w:spacing w:line="0" w:lineRule="atLeast"/>
            </w:pPr>
          </w:p>
        </w:tc>
      </w:tr>
    </w:tbl>
    <w:p w14:paraId="6862C5E5" w14:textId="77777777" w:rsidR="003F3AFB" w:rsidRPr="00B61559" w:rsidRDefault="003F3AFB" w:rsidP="003F3AFB">
      <w:pPr>
        <w:spacing w:line="20" w:lineRule="exact"/>
      </w:pPr>
    </w:p>
    <w:p w14:paraId="304EDD4D" w14:textId="77777777" w:rsidR="003F3AFB" w:rsidRPr="00B61559" w:rsidRDefault="003F3AFB" w:rsidP="003F3AFB">
      <w:pPr>
        <w:spacing w:line="200" w:lineRule="exact"/>
      </w:pPr>
    </w:p>
    <w:p w14:paraId="5C8C9728" w14:textId="77777777" w:rsidR="003F3AFB" w:rsidRPr="00B61559" w:rsidRDefault="003F3AFB" w:rsidP="0003439F">
      <w:pPr>
        <w:spacing w:line="0" w:lineRule="atLeast"/>
        <w:ind w:right="-19"/>
        <w:sectPr w:rsidR="003F3AFB" w:rsidRPr="00B61559">
          <w:pgSz w:w="11900" w:h="16838"/>
          <w:pgMar w:top="655" w:right="1126" w:bottom="418" w:left="1120" w:header="0" w:footer="0" w:gutter="0"/>
          <w:cols w:space="0" w:equalWidth="0">
            <w:col w:w="9660"/>
          </w:cols>
          <w:docGrid w:linePitch="360"/>
        </w:sectPr>
      </w:pPr>
    </w:p>
    <w:tbl>
      <w:tblPr>
        <w:tblW w:w="0" w:type="auto"/>
        <w:tblInd w:w="10" w:type="dxa"/>
        <w:tblLayout w:type="fixed"/>
        <w:tblCellMar>
          <w:left w:w="0" w:type="dxa"/>
          <w:right w:w="0" w:type="dxa"/>
        </w:tblCellMar>
        <w:tblLook w:val="0000" w:firstRow="0" w:lastRow="0" w:firstColumn="0" w:lastColumn="0" w:noHBand="0" w:noVBand="0"/>
      </w:tblPr>
      <w:tblGrid>
        <w:gridCol w:w="840"/>
        <w:gridCol w:w="2440"/>
        <w:gridCol w:w="6400"/>
      </w:tblGrid>
      <w:tr w:rsidR="003F3AFB" w:rsidRPr="00B61559" w14:paraId="4F21F2DF" w14:textId="77777777" w:rsidTr="00E46459">
        <w:trPr>
          <w:trHeight w:val="285"/>
        </w:trPr>
        <w:tc>
          <w:tcPr>
            <w:tcW w:w="840" w:type="dxa"/>
            <w:tcBorders>
              <w:top w:val="single" w:sz="8" w:space="0" w:color="auto"/>
              <w:left w:val="single" w:sz="8" w:space="0" w:color="auto"/>
              <w:right w:val="single" w:sz="8" w:space="0" w:color="auto"/>
            </w:tcBorders>
            <w:shd w:val="clear" w:color="auto" w:fill="auto"/>
            <w:vAlign w:val="bottom"/>
          </w:tcPr>
          <w:p w14:paraId="188FBE9D" w14:textId="77777777" w:rsidR="003F3AFB" w:rsidRPr="00B61559" w:rsidRDefault="003F3AFB" w:rsidP="00E46459">
            <w:pPr>
              <w:spacing w:line="0" w:lineRule="atLeast"/>
              <w:ind w:left="120"/>
              <w:rPr>
                <w:b/>
                <w:i/>
              </w:rPr>
            </w:pPr>
            <w:bookmarkStart w:id="4" w:name="page21"/>
            <w:bookmarkEnd w:id="4"/>
            <w:r w:rsidRPr="00B61559">
              <w:rPr>
                <w:b/>
                <w:i/>
              </w:rPr>
              <w:t>Nr.</w:t>
            </w:r>
          </w:p>
        </w:tc>
        <w:tc>
          <w:tcPr>
            <w:tcW w:w="2440" w:type="dxa"/>
            <w:tcBorders>
              <w:top w:val="single" w:sz="8" w:space="0" w:color="auto"/>
              <w:right w:val="single" w:sz="8" w:space="0" w:color="auto"/>
            </w:tcBorders>
            <w:shd w:val="clear" w:color="auto" w:fill="auto"/>
            <w:vAlign w:val="bottom"/>
          </w:tcPr>
          <w:p w14:paraId="5D9041C8" w14:textId="77777777" w:rsidR="003F3AFB" w:rsidRPr="00B61559" w:rsidRDefault="003F3AFB" w:rsidP="00E46459">
            <w:pPr>
              <w:spacing w:line="0" w:lineRule="atLeast"/>
              <w:ind w:left="100"/>
              <w:rPr>
                <w:b/>
                <w:i/>
              </w:rPr>
            </w:pPr>
            <w:r w:rsidRPr="00B61559">
              <w:rPr>
                <w:b/>
                <w:i/>
              </w:rPr>
              <w:t>Dimensiuni ale</w:t>
            </w:r>
          </w:p>
        </w:tc>
        <w:tc>
          <w:tcPr>
            <w:tcW w:w="6400" w:type="dxa"/>
            <w:tcBorders>
              <w:top w:val="single" w:sz="8" w:space="0" w:color="auto"/>
              <w:right w:val="single" w:sz="8" w:space="0" w:color="auto"/>
            </w:tcBorders>
            <w:shd w:val="clear" w:color="auto" w:fill="auto"/>
            <w:vAlign w:val="bottom"/>
          </w:tcPr>
          <w:p w14:paraId="02389111" w14:textId="77777777" w:rsidR="003F3AFB" w:rsidRPr="00B61559" w:rsidRDefault="003F3AFB" w:rsidP="00E46459">
            <w:pPr>
              <w:spacing w:line="0" w:lineRule="atLeast"/>
              <w:ind w:left="140"/>
              <w:rPr>
                <w:b/>
                <w:i/>
              </w:rPr>
            </w:pPr>
            <w:r w:rsidRPr="00B61559">
              <w:rPr>
                <w:b/>
                <w:i/>
              </w:rPr>
              <w:t>La finalul perioadei preșcolare, copilul va manifesta o serie</w:t>
            </w:r>
          </w:p>
        </w:tc>
      </w:tr>
      <w:tr w:rsidR="003F3AFB" w:rsidRPr="00B61559" w14:paraId="56348419" w14:textId="77777777" w:rsidTr="00E46459">
        <w:trPr>
          <w:trHeight w:val="317"/>
        </w:trPr>
        <w:tc>
          <w:tcPr>
            <w:tcW w:w="840" w:type="dxa"/>
            <w:tcBorders>
              <w:left w:val="single" w:sz="8" w:space="0" w:color="auto"/>
              <w:right w:val="single" w:sz="8" w:space="0" w:color="auto"/>
            </w:tcBorders>
            <w:shd w:val="clear" w:color="auto" w:fill="auto"/>
            <w:vAlign w:val="bottom"/>
          </w:tcPr>
          <w:p w14:paraId="646F299B" w14:textId="77777777" w:rsidR="003F3AFB" w:rsidRPr="00B61559" w:rsidRDefault="003F3AFB" w:rsidP="00E46459">
            <w:pPr>
              <w:spacing w:line="0" w:lineRule="atLeast"/>
              <w:ind w:left="120"/>
              <w:rPr>
                <w:b/>
                <w:i/>
              </w:rPr>
            </w:pPr>
            <w:r w:rsidRPr="00B61559">
              <w:rPr>
                <w:b/>
                <w:i/>
              </w:rPr>
              <w:t>crt.</w:t>
            </w:r>
          </w:p>
        </w:tc>
        <w:tc>
          <w:tcPr>
            <w:tcW w:w="2440" w:type="dxa"/>
            <w:tcBorders>
              <w:right w:val="single" w:sz="8" w:space="0" w:color="auto"/>
            </w:tcBorders>
            <w:shd w:val="clear" w:color="auto" w:fill="auto"/>
            <w:vAlign w:val="bottom"/>
          </w:tcPr>
          <w:p w14:paraId="179C12ED" w14:textId="77777777" w:rsidR="003F3AFB" w:rsidRPr="00B61559" w:rsidRDefault="003F3AFB" w:rsidP="00E46459">
            <w:pPr>
              <w:spacing w:line="0" w:lineRule="atLeast"/>
              <w:ind w:left="100"/>
              <w:rPr>
                <w:b/>
                <w:i/>
              </w:rPr>
            </w:pPr>
            <w:r w:rsidRPr="00B61559">
              <w:rPr>
                <w:b/>
                <w:i/>
              </w:rPr>
              <w:t>dezvoltării</w:t>
            </w:r>
          </w:p>
        </w:tc>
        <w:tc>
          <w:tcPr>
            <w:tcW w:w="6400" w:type="dxa"/>
            <w:tcBorders>
              <w:right w:val="single" w:sz="8" w:space="0" w:color="auto"/>
            </w:tcBorders>
            <w:shd w:val="clear" w:color="auto" w:fill="auto"/>
            <w:vAlign w:val="bottom"/>
          </w:tcPr>
          <w:p w14:paraId="598ECBFD" w14:textId="77777777" w:rsidR="003F3AFB" w:rsidRPr="00B61559" w:rsidRDefault="003F3AFB" w:rsidP="00E46459">
            <w:pPr>
              <w:spacing w:line="0" w:lineRule="atLeast"/>
              <w:ind w:left="80"/>
              <w:rPr>
                <w:b/>
                <w:i/>
              </w:rPr>
            </w:pPr>
            <w:r w:rsidRPr="00B61559">
              <w:rPr>
                <w:b/>
                <w:i/>
              </w:rPr>
              <w:t>de comportamente, între care:</w:t>
            </w:r>
          </w:p>
        </w:tc>
      </w:tr>
      <w:tr w:rsidR="003F3AFB" w:rsidRPr="00B61559" w14:paraId="511D7217" w14:textId="77777777" w:rsidTr="00E46459">
        <w:trPr>
          <w:trHeight w:val="243"/>
        </w:trPr>
        <w:tc>
          <w:tcPr>
            <w:tcW w:w="840" w:type="dxa"/>
            <w:tcBorders>
              <w:left w:val="single" w:sz="8" w:space="0" w:color="auto"/>
              <w:bottom w:val="single" w:sz="8" w:space="0" w:color="auto"/>
              <w:right w:val="single" w:sz="8" w:space="0" w:color="auto"/>
            </w:tcBorders>
            <w:shd w:val="clear" w:color="auto" w:fill="auto"/>
            <w:vAlign w:val="bottom"/>
          </w:tcPr>
          <w:p w14:paraId="37BC8F18" w14:textId="77777777" w:rsidR="003F3AFB" w:rsidRPr="00B61559" w:rsidRDefault="003F3AFB" w:rsidP="00E46459">
            <w:pPr>
              <w:spacing w:line="0" w:lineRule="atLeast"/>
            </w:pPr>
          </w:p>
        </w:tc>
        <w:tc>
          <w:tcPr>
            <w:tcW w:w="2440" w:type="dxa"/>
            <w:tcBorders>
              <w:bottom w:val="single" w:sz="8" w:space="0" w:color="auto"/>
              <w:right w:val="single" w:sz="8" w:space="0" w:color="auto"/>
            </w:tcBorders>
            <w:shd w:val="clear" w:color="auto" w:fill="auto"/>
            <w:vAlign w:val="bottom"/>
          </w:tcPr>
          <w:p w14:paraId="57CA67A8" w14:textId="77777777" w:rsidR="003F3AFB" w:rsidRPr="00B61559" w:rsidRDefault="003F3AFB" w:rsidP="00E46459">
            <w:pPr>
              <w:spacing w:line="0" w:lineRule="atLeast"/>
            </w:pPr>
          </w:p>
        </w:tc>
        <w:tc>
          <w:tcPr>
            <w:tcW w:w="6400" w:type="dxa"/>
            <w:tcBorders>
              <w:bottom w:val="single" w:sz="8" w:space="0" w:color="auto"/>
              <w:right w:val="single" w:sz="8" w:space="0" w:color="auto"/>
            </w:tcBorders>
            <w:shd w:val="clear" w:color="auto" w:fill="auto"/>
            <w:vAlign w:val="bottom"/>
          </w:tcPr>
          <w:p w14:paraId="0AF76D01" w14:textId="77777777" w:rsidR="003F3AFB" w:rsidRPr="00B61559" w:rsidRDefault="003F3AFB" w:rsidP="00E46459">
            <w:pPr>
              <w:spacing w:line="0" w:lineRule="atLeast"/>
            </w:pPr>
          </w:p>
        </w:tc>
      </w:tr>
      <w:tr w:rsidR="003F3AFB" w:rsidRPr="00B61559" w14:paraId="5EAE0768" w14:textId="77777777" w:rsidTr="00E46459">
        <w:trPr>
          <w:trHeight w:val="261"/>
        </w:trPr>
        <w:tc>
          <w:tcPr>
            <w:tcW w:w="840" w:type="dxa"/>
            <w:tcBorders>
              <w:left w:val="single" w:sz="8" w:space="0" w:color="auto"/>
              <w:right w:val="single" w:sz="8" w:space="0" w:color="auto"/>
            </w:tcBorders>
            <w:shd w:val="clear" w:color="auto" w:fill="auto"/>
            <w:vAlign w:val="bottom"/>
          </w:tcPr>
          <w:p w14:paraId="71AEB511"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56654FC6" w14:textId="77777777" w:rsidR="003F3AFB" w:rsidRPr="00B61559" w:rsidRDefault="003F3AFB" w:rsidP="00E46459">
            <w:pPr>
              <w:spacing w:line="0" w:lineRule="atLeast"/>
            </w:pPr>
          </w:p>
        </w:tc>
        <w:tc>
          <w:tcPr>
            <w:tcW w:w="6400" w:type="dxa"/>
            <w:tcBorders>
              <w:right w:val="single" w:sz="8" w:space="0" w:color="auto"/>
            </w:tcBorders>
            <w:shd w:val="clear" w:color="auto" w:fill="auto"/>
            <w:vAlign w:val="bottom"/>
          </w:tcPr>
          <w:p w14:paraId="07B24FDA" w14:textId="77777777" w:rsidR="003F3AFB" w:rsidRPr="00B61559" w:rsidRDefault="003F3AFB" w:rsidP="00E46459">
            <w:pPr>
              <w:spacing w:line="260" w:lineRule="exact"/>
              <w:ind w:left="80"/>
            </w:pPr>
            <w:r w:rsidRPr="00B61559">
              <w:t>mediului, folosind instrumente şi metode specifice</w:t>
            </w:r>
          </w:p>
        </w:tc>
      </w:tr>
      <w:tr w:rsidR="003F3AFB" w:rsidRPr="00B61559" w14:paraId="14F9AE92" w14:textId="77777777" w:rsidTr="00E46459">
        <w:trPr>
          <w:trHeight w:val="404"/>
        </w:trPr>
        <w:tc>
          <w:tcPr>
            <w:tcW w:w="840" w:type="dxa"/>
            <w:tcBorders>
              <w:left w:val="single" w:sz="8" w:space="0" w:color="auto"/>
              <w:bottom w:val="single" w:sz="8" w:space="0" w:color="auto"/>
              <w:right w:val="single" w:sz="8" w:space="0" w:color="auto"/>
            </w:tcBorders>
            <w:shd w:val="clear" w:color="auto" w:fill="auto"/>
            <w:vAlign w:val="bottom"/>
          </w:tcPr>
          <w:p w14:paraId="555EF6DF" w14:textId="77777777" w:rsidR="003F3AFB" w:rsidRPr="00B61559" w:rsidRDefault="003F3AFB" w:rsidP="00E46459">
            <w:pPr>
              <w:spacing w:line="0" w:lineRule="atLeast"/>
            </w:pPr>
          </w:p>
        </w:tc>
        <w:tc>
          <w:tcPr>
            <w:tcW w:w="2440" w:type="dxa"/>
            <w:tcBorders>
              <w:bottom w:val="single" w:sz="8" w:space="0" w:color="auto"/>
              <w:right w:val="single" w:sz="8" w:space="0" w:color="auto"/>
            </w:tcBorders>
            <w:shd w:val="clear" w:color="auto" w:fill="auto"/>
            <w:vAlign w:val="bottom"/>
          </w:tcPr>
          <w:p w14:paraId="3731BDE7" w14:textId="77777777" w:rsidR="003F3AFB" w:rsidRPr="00B61559" w:rsidRDefault="003F3AFB" w:rsidP="00E46459">
            <w:pPr>
              <w:spacing w:line="0" w:lineRule="atLeast"/>
            </w:pPr>
          </w:p>
        </w:tc>
        <w:tc>
          <w:tcPr>
            <w:tcW w:w="6400" w:type="dxa"/>
            <w:tcBorders>
              <w:bottom w:val="single" w:sz="8" w:space="0" w:color="auto"/>
              <w:right w:val="single" w:sz="8" w:space="0" w:color="auto"/>
            </w:tcBorders>
            <w:shd w:val="clear" w:color="auto" w:fill="auto"/>
            <w:vAlign w:val="bottom"/>
          </w:tcPr>
          <w:p w14:paraId="0A4F082F" w14:textId="77777777" w:rsidR="003F3AFB" w:rsidRPr="00B61559" w:rsidRDefault="003F3AFB" w:rsidP="00E46459">
            <w:pPr>
              <w:spacing w:line="0" w:lineRule="atLeast"/>
            </w:pPr>
          </w:p>
        </w:tc>
      </w:tr>
      <w:tr w:rsidR="003F3AFB" w:rsidRPr="00B61559" w14:paraId="4782074B" w14:textId="77777777" w:rsidTr="00E46459">
        <w:trPr>
          <w:trHeight w:val="265"/>
        </w:trPr>
        <w:tc>
          <w:tcPr>
            <w:tcW w:w="840" w:type="dxa"/>
            <w:tcBorders>
              <w:left w:val="single" w:sz="8" w:space="0" w:color="auto"/>
              <w:right w:val="single" w:sz="8" w:space="0" w:color="auto"/>
            </w:tcBorders>
            <w:shd w:val="clear" w:color="auto" w:fill="auto"/>
            <w:vAlign w:val="bottom"/>
          </w:tcPr>
          <w:p w14:paraId="49AAD30E" w14:textId="77777777" w:rsidR="003F3AFB" w:rsidRPr="00B61559" w:rsidRDefault="003F3AFB" w:rsidP="00E46459">
            <w:pPr>
              <w:spacing w:line="265" w:lineRule="exact"/>
              <w:ind w:left="120"/>
              <w:rPr>
                <w:b/>
                <w:i/>
              </w:rPr>
            </w:pPr>
            <w:r w:rsidRPr="00B61559">
              <w:rPr>
                <w:b/>
                <w:i/>
              </w:rPr>
              <w:t>2</w:t>
            </w:r>
          </w:p>
        </w:tc>
        <w:tc>
          <w:tcPr>
            <w:tcW w:w="2440" w:type="dxa"/>
            <w:tcBorders>
              <w:right w:val="single" w:sz="8" w:space="0" w:color="auto"/>
            </w:tcBorders>
            <w:shd w:val="clear" w:color="auto" w:fill="auto"/>
            <w:vAlign w:val="bottom"/>
          </w:tcPr>
          <w:p w14:paraId="396FACE2" w14:textId="77777777" w:rsidR="003F3AFB" w:rsidRPr="00B61559" w:rsidRDefault="003F3AFB" w:rsidP="00E46459">
            <w:pPr>
              <w:spacing w:line="265" w:lineRule="exact"/>
              <w:ind w:left="100"/>
              <w:rPr>
                <w:b/>
                <w:i/>
              </w:rPr>
            </w:pPr>
            <w:r w:rsidRPr="00B61559">
              <w:rPr>
                <w:b/>
                <w:i/>
              </w:rPr>
              <w:t>Cunoștințe și</w:t>
            </w:r>
          </w:p>
        </w:tc>
        <w:tc>
          <w:tcPr>
            <w:tcW w:w="6400" w:type="dxa"/>
            <w:tcBorders>
              <w:right w:val="single" w:sz="8" w:space="0" w:color="auto"/>
            </w:tcBorders>
            <w:shd w:val="clear" w:color="auto" w:fill="auto"/>
            <w:vAlign w:val="bottom"/>
          </w:tcPr>
          <w:p w14:paraId="0C482A0E" w14:textId="77777777" w:rsidR="003F3AFB" w:rsidRPr="00B61559" w:rsidRDefault="003F3AFB" w:rsidP="00E46459">
            <w:pPr>
              <w:spacing w:line="264" w:lineRule="exact"/>
              <w:ind w:left="80"/>
            </w:pPr>
            <w:r w:rsidRPr="00B61559">
              <w:t>2.1 Demonstrează familiarizarea cu conceptul de număr şi cu</w:t>
            </w:r>
          </w:p>
        </w:tc>
      </w:tr>
      <w:tr w:rsidR="003F3AFB" w:rsidRPr="00B61559" w14:paraId="6C6C8777" w14:textId="77777777" w:rsidTr="00E46459">
        <w:trPr>
          <w:trHeight w:val="317"/>
        </w:trPr>
        <w:tc>
          <w:tcPr>
            <w:tcW w:w="840" w:type="dxa"/>
            <w:tcBorders>
              <w:left w:val="single" w:sz="8" w:space="0" w:color="auto"/>
              <w:right w:val="single" w:sz="8" w:space="0" w:color="auto"/>
            </w:tcBorders>
            <w:shd w:val="clear" w:color="auto" w:fill="auto"/>
            <w:vAlign w:val="bottom"/>
          </w:tcPr>
          <w:p w14:paraId="625EA887"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64742C8A" w14:textId="77777777" w:rsidR="003F3AFB" w:rsidRPr="00B61559" w:rsidRDefault="003F3AFB" w:rsidP="00E46459">
            <w:pPr>
              <w:spacing w:line="0" w:lineRule="atLeast"/>
              <w:ind w:left="100"/>
              <w:rPr>
                <w:b/>
                <w:i/>
              </w:rPr>
            </w:pPr>
            <w:r w:rsidRPr="00B61559">
              <w:rPr>
                <w:b/>
                <w:i/>
              </w:rPr>
              <w:t>deprinderi elementare</w:t>
            </w:r>
          </w:p>
        </w:tc>
        <w:tc>
          <w:tcPr>
            <w:tcW w:w="6400" w:type="dxa"/>
            <w:tcBorders>
              <w:right w:val="single" w:sz="8" w:space="0" w:color="auto"/>
            </w:tcBorders>
            <w:shd w:val="clear" w:color="auto" w:fill="auto"/>
            <w:vAlign w:val="bottom"/>
          </w:tcPr>
          <w:p w14:paraId="57DDA0BE" w14:textId="77777777" w:rsidR="003F3AFB" w:rsidRPr="00B61559" w:rsidRDefault="003F3AFB" w:rsidP="00E46459">
            <w:pPr>
              <w:spacing w:line="0" w:lineRule="atLeast"/>
              <w:ind w:left="80"/>
            </w:pPr>
            <w:r w:rsidRPr="00B61559">
              <w:t>numeraţia</w:t>
            </w:r>
          </w:p>
        </w:tc>
      </w:tr>
      <w:tr w:rsidR="003F3AFB" w:rsidRPr="00B61559" w14:paraId="5642C47D" w14:textId="77777777" w:rsidTr="00E46459">
        <w:trPr>
          <w:trHeight w:val="317"/>
        </w:trPr>
        <w:tc>
          <w:tcPr>
            <w:tcW w:w="840" w:type="dxa"/>
            <w:tcBorders>
              <w:left w:val="single" w:sz="8" w:space="0" w:color="auto"/>
              <w:right w:val="single" w:sz="8" w:space="0" w:color="auto"/>
            </w:tcBorders>
            <w:shd w:val="clear" w:color="auto" w:fill="auto"/>
            <w:vAlign w:val="bottom"/>
          </w:tcPr>
          <w:p w14:paraId="1A95D665"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014EA568" w14:textId="77777777" w:rsidR="003F3AFB" w:rsidRPr="00B61559" w:rsidRDefault="003F3AFB" w:rsidP="00E46459">
            <w:pPr>
              <w:spacing w:line="0" w:lineRule="atLeast"/>
              <w:ind w:left="100"/>
              <w:rPr>
                <w:b/>
                <w:i/>
              </w:rPr>
            </w:pPr>
            <w:r w:rsidRPr="00B61559">
              <w:rPr>
                <w:b/>
                <w:i/>
              </w:rPr>
              <w:t>matematice pentru</w:t>
            </w:r>
          </w:p>
        </w:tc>
        <w:tc>
          <w:tcPr>
            <w:tcW w:w="6400" w:type="dxa"/>
            <w:vMerge w:val="restart"/>
            <w:tcBorders>
              <w:right w:val="single" w:sz="8" w:space="0" w:color="auto"/>
            </w:tcBorders>
            <w:shd w:val="clear" w:color="auto" w:fill="auto"/>
            <w:vAlign w:val="bottom"/>
          </w:tcPr>
          <w:p w14:paraId="412C298C" w14:textId="77777777" w:rsidR="003F3AFB" w:rsidRPr="00B61559" w:rsidRDefault="003F3AFB" w:rsidP="00E46459">
            <w:pPr>
              <w:spacing w:line="0" w:lineRule="atLeast"/>
              <w:ind w:left="80"/>
            </w:pPr>
            <w:r w:rsidRPr="00B61559">
              <w:t>2.2. Demonstrează familiarizarea cu informații despre mărime,</w:t>
            </w:r>
          </w:p>
        </w:tc>
      </w:tr>
      <w:tr w:rsidR="003F3AFB" w:rsidRPr="00B61559" w14:paraId="707A02FE" w14:textId="77777777" w:rsidTr="00E46459">
        <w:trPr>
          <w:trHeight w:val="194"/>
        </w:trPr>
        <w:tc>
          <w:tcPr>
            <w:tcW w:w="840" w:type="dxa"/>
            <w:tcBorders>
              <w:left w:val="single" w:sz="8" w:space="0" w:color="auto"/>
              <w:right w:val="single" w:sz="8" w:space="0" w:color="auto"/>
            </w:tcBorders>
            <w:shd w:val="clear" w:color="auto" w:fill="auto"/>
            <w:vAlign w:val="bottom"/>
          </w:tcPr>
          <w:p w14:paraId="5A78D28A" w14:textId="77777777" w:rsidR="003F3AFB" w:rsidRPr="00B61559" w:rsidRDefault="003F3AFB" w:rsidP="00E46459">
            <w:pPr>
              <w:spacing w:line="0" w:lineRule="atLeast"/>
            </w:pPr>
          </w:p>
        </w:tc>
        <w:tc>
          <w:tcPr>
            <w:tcW w:w="2440" w:type="dxa"/>
            <w:vMerge w:val="restart"/>
            <w:tcBorders>
              <w:right w:val="single" w:sz="8" w:space="0" w:color="auto"/>
            </w:tcBorders>
            <w:shd w:val="clear" w:color="auto" w:fill="auto"/>
            <w:vAlign w:val="bottom"/>
          </w:tcPr>
          <w:p w14:paraId="6831DDE2" w14:textId="77777777" w:rsidR="003F3AFB" w:rsidRPr="00B61559" w:rsidRDefault="003F3AFB" w:rsidP="00E46459">
            <w:pPr>
              <w:spacing w:line="0" w:lineRule="atLeast"/>
              <w:ind w:left="100"/>
              <w:rPr>
                <w:b/>
                <w:i/>
              </w:rPr>
            </w:pPr>
            <w:r w:rsidRPr="00B61559">
              <w:rPr>
                <w:b/>
                <w:i/>
              </w:rPr>
              <w:t>rezolvarea de</w:t>
            </w:r>
          </w:p>
        </w:tc>
        <w:tc>
          <w:tcPr>
            <w:tcW w:w="6400" w:type="dxa"/>
            <w:vMerge/>
            <w:tcBorders>
              <w:right w:val="single" w:sz="8" w:space="0" w:color="auto"/>
            </w:tcBorders>
            <w:shd w:val="clear" w:color="auto" w:fill="auto"/>
            <w:vAlign w:val="bottom"/>
          </w:tcPr>
          <w:p w14:paraId="5C1A1A91" w14:textId="77777777" w:rsidR="003F3AFB" w:rsidRPr="00B61559" w:rsidRDefault="003F3AFB" w:rsidP="00E46459">
            <w:pPr>
              <w:spacing w:line="0" w:lineRule="atLeast"/>
            </w:pPr>
          </w:p>
        </w:tc>
      </w:tr>
      <w:tr w:rsidR="003F3AFB" w:rsidRPr="00B61559" w14:paraId="35D19C2A" w14:textId="77777777" w:rsidTr="00E46459">
        <w:trPr>
          <w:trHeight w:val="122"/>
        </w:trPr>
        <w:tc>
          <w:tcPr>
            <w:tcW w:w="840" w:type="dxa"/>
            <w:tcBorders>
              <w:left w:val="single" w:sz="8" w:space="0" w:color="auto"/>
              <w:right w:val="single" w:sz="8" w:space="0" w:color="auto"/>
            </w:tcBorders>
            <w:shd w:val="clear" w:color="auto" w:fill="auto"/>
            <w:vAlign w:val="bottom"/>
          </w:tcPr>
          <w:p w14:paraId="13D1ADB5" w14:textId="77777777" w:rsidR="003F3AFB" w:rsidRPr="00B61559" w:rsidRDefault="003F3AFB" w:rsidP="00E46459">
            <w:pPr>
              <w:spacing w:line="0" w:lineRule="atLeast"/>
            </w:pPr>
          </w:p>
        </w:tc>
        <w:tc>
          <w:tcPr>
            <w:tcW w:w="2440" w:type="dxa"/>
            <w:vMerge/>
            <w:tcBorders>
              <w:right w:val="single" w:sz="8" w:space="0" w:color="auto"/>
            </w:tcBorders>
            <w:shd w:val="clear" w:color="auto" w:fill="auto"/>
            <w:vAlign w:val="bottom"/>
          </w:tcPr>
          <w:p w14:paraId="6E01ADBA" w14:textId="77777777" w:rsidR="003F3AFB" w:rsidRPr="00B61559" w:rsidRDefault="003F3AFB" w:rsidP="00E46459">
            <w:pPr>
              <w:spacing w:line="0" w:lineRule="atLeast"/>
            </w:pPr>
          </w:p>
        </w:tc>
        <w:tc>
          <w:tcPr>
            <w:tcW w:w="6400" w:type="dxa"/>
            <w:vMerge w:val="restart"/>
            <w:tcBorders>
              <w:right w:val="single" w:sz="8" w:space="0" w:color="auto"/>
            </w:tcBorders>
            <w:shd w:val="clear" w:color="auto" w:fill="auto"/>
            <w:vAlign w:val="bottom"/>
          </w:tcPr>
          <w:p w14:paraId="5172A285" w14:textId="77777777" w:rsidR="003F3AFB" w:rsidRPr="00B61559" w:rsidRDefault="003F3AFB" w:rsidP="00E46459">
            <w:pPr>
              <w:spacing w:line="0" w:lineRule="atLeast"/>
              <w:ind w:left="80"/>
            </w:pPr>
            <w:r w:rsidRPr="00B61559">
              <w:t>formă, greutate, înălţime, lungime, volum</w:t>
            </w:r>
          </w:p>
        </w:tc>
      </w:tr>
      <w:tr w:rsidR="003F3AFB" w:rsidRPr="00B61559" w14:paraId="6F747BD5" w14:textId="77777777" w:rsidTr="00E46459">
        <w:trPr>
          <w:trHeight w:val="197"/>
        </w:trPr>
        <w:tc>
          <w:tcPr>
            <w:tcW w:w="840" w:type="dxa"/>
            <w:tcBorders>
              <w:left w:val="single" w:sz="8" w:space="0" w:color="auto"/>
              <w:right w:val="single" w:sz="8" w:space="0" w:color="auto"/>
            </w:tcBorders>
            <w:shd w:val="clear" w:color="auto" w:fill="auto"/>
            <w:vAlign w:val="bottom"/>
          </w:tcPr>
          <w:p w14:paraId="4560B48D" w14:textId="77777777" w:rsidR="003F3AFB" w:rsidRPr="00B61559" w:rsidRDefault="003F3AFB" w:rsidP="00E46459">
            <w:pPr>
              <w:spacing w:line="0" w:lineRule="atLeast"/>
            </w:pPr>
          </w:p>
        </w:tc>
        <w:tc>
          <w:tcPr>
            <w:tcW w:w="2440" w:type="dxa"/>
            <w:vMerge w:val="restart"/>
            <w:tcBorders>
              <w:right w:val="single" w:sz="8" w:space="0" w:color="auto"/>
            </w:tcBorders>
            <w:shd w:val="clear" w:color="auto" w:fill="auto"/>
            <w:vAlign w:val="bottom"/>
          </w:tcPr>
          <w:p w14:paraId="29FB4F07" w14:textId="77777777" w:rsidR="003F3AFB" w:rsidRPr="00B61559" w:rsidRDefault="003F3AFB" w:rsidP="00E46459">
            <w:pPr>
              <w:spacing w:line="0" w:lineRule="atLeast"/>
              <w:ind w:left="100"/>
              <w:rPr>
                <w:b/>
                <w:i/>
              </w:rPr>
            </w:pPr>
            <w:r w:rsidRPr="00B61559">
              <w:rPr>
                <w:b/>
                <w:i/>
              </w:rPr>
              <w:t>probleme și</w:t>
            </w:r>
          </w:p>
        </w:tc>
        <w:tc>
          <w:tcPr>
            <w:tcW w:w="6400" w:type="dxa"/>
            <w:vMerge/>
            <w:tcBorders>
              <w:right w:val="single" w:sz="8" w:space="0" w:color="auto"/>
            </w:tcBorders>
            <w:shd w:val="clear" w:color="auto" w:fill="auto"/>
            <w:vAlign w:val="bottom"/>
          </w:tcPr>
          <w:p w14:paraId="29139629" w14:textId="77777777" w:rsidR="003F3AFB" w:rsidRPr="00B61559" w:rsidRDefault="003F3AFB" w:rsidP="00E46459">
            <w:pPr>
              <w:spacing w:line="0" w:lineRule="atLeast"/>
            </w:pPr>
          </w:p>
        </w:tc>
      </w:tr>
      <w:tr w:rsidR="003F3AFB" w:rsidRPr="00B61559" w14:paraId="1F20838A" w14:textId="77777777" w:rsidTr="00E46459">
        <w:trPr>
          <w:trHeight w:val="122"/>
        </w:trPr>
        <w:tc>
          <w:tcPr>
            <w:tcW w:w="840" w:type="dxa"/>
            <w:tcBorders>
              <w:left w:val="single" w:sz="8" w:space="0" w:color="auto"/>
              <w:right w:val="single" w:sz="8" w:space="0" w:color="auto"/>
            </w:tcBorders>
            <w:shd w:val="clear" w:color="auto" w:fill="auto"/>
            <w:vAlign w:val="bottom"/>
          </w:tcPr>
          <w:p w14:paraId="62BF8B85" w14:textId="77777777" w:rsidR="003F3AFB" w:rsidRPr="00B61559" w:rsidRDefault="003F3AFB" w:rsidP="00E46459">
            <w:pPr>
              <w:spacing w:line="0" w:lineRule="atLeast"/>
            </w:pPr>
          </w:p>
        </w:tc>
        <w:tc>
          <w:tcPr>
            <w:tcW w:w="2440" w:type="dxa"/>
            <w:vMerge/>
            <w:tcBorders>
              <w:right w:val="single" w:sz="8" w:space="0" w:color="auto"/>
            </w:tcBorders>
            <w:shd w:val="clear" w:color="auto" w:fill="auto"/>
            <w:vAlign w:val="bottom"/>
          </w:tcPr>
          <w:p w14:paraId="695851F1" w14:textId="77777777" w:rsidR="003F3AFB" w:rsidRPr="00B61559" w:rsidRDefault="003F3AFB" w:rsidP="00E46459">
            <w:pPr>
              <w:spacing w:line="0" w:lineRule="atLeast"/>
            </w:pPr>
          </w:p>
        </w:tc>
        <w:tc>
          <w:tcPr>
            <w:tcW w:w="6400" w:type="dxa"/>
            <w:tcBorders>
              <w:right w:val="single" w:sz="8" w:space="0" w:color="auto"/>
            </w:tcBorders>
            <w:shd w:val="clear" w:color="auto" w:fill="auto"/>
            <w:vAlign w:val="bottom"/>
          </w:tcPr>
          <w:p w14:paraId="7C4C8894" w14:textId="77777777" w:rsidR="003F3AFB" w:rsidRPr="00B61559" w:rsidRDefault="003F3AFB" w:rsidP="00E46459">
            <w:pPr>
              <w:spacing w:line="0" w:lineRule="atLeast"/>
            </w:pPr>
          </w:p>
        </w:tc>
      </w:tr>
      <w:tr w:rsidR="003F3AFB" w:rsidRPr="00B61559" w14:paraId="4602E199" w14:textId="77777777" w:rsidTr="00E46459">
        <w:trPr>
          <w:trHeight w:val="317"/>
        </w:trPr>
        <w:tc>
          <w:tcPr>
            <w:tcW w:w="840" w:type="dxa"/>
            <w:tcBorders>
              <w:left w:val="single" w:sz="8" w:space="0" w:color="auto"/>
              <w:right w:val="single" w:sz="8" w:space="0" w:color="auto"/>
            </w:tcBorders>
            <w:shd w:val="clear" w:color="auto" w:fill="auto"/>
            <w:vAlign w:val="bottom"/>
          </w:tcPr>
          <w:p w14:paraId="3D62FCA8"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1983835D" w14:textId="77777777" w:rsidR="003F3AFB" w:rsidRPr="00B61559" w:rsidRDefault="003F3AFB" w:rsidP="00E46459">
            <w:pPr>
              <w:spacing w:line="0" w:lineRule="atLeast"/>
              <w:ind w:left="100"/>
              <w:rPr>
                <w:b/>
                <w:i/>
              </w:rPr>
            </w:pPr>
            <w:r w:rsidRPr="00B61559">
              <w:rPr>
                <w:b/>
                <w:i/>
              </w:rPr>
              <w:t>cunoașterea mediului</w:t>
            </w:r>
          </w:p>
        </w:tc>
        <w:tc>
          <w:tcPr>
            <w:tcW w:w="6400" w:type="dxa"/>
            <w:vMerge w:val="restart"/>
            <w:tcBorders>
              <w:right w:val="single" w:sz="8" w:space="0" w:color="auto"/>
            </w:tcBorders>
            <w:shd w:val="clear" w:color="auto" w:fill="auto"/>
            <w:vAlign w:val="bottom"/>
          </w:tcPr>
          <w:p w14:paraId="65534174" w14:textId="77777777" w:rsidR="003F3AFB" w:rsidRPr="00B61559" w:rsidRDefault="003F3AFB" w:rsidP="00E46459">
            <w:pPr>
              <w:spacing w:line="0" w:lineRule="atLeast"/>
              <w:ind w:left="80"/>
            </w:pPr>
            <w:r w:rsidRPr="00B61559">
              <w:t>2.3. Identifică şi numește formele obiectelor din mediul</w:t>
            </w:r>
          </w:p>
        </w:tc>
      </w:tr>
      <w:tr w:rsidR="003F3AFB" w:rsidRPr="00B61559" w14:paraId="0D15300E" w14:textId="77777777" w:rsidTr="00E46459">
        <w:trPr>
          <w:trHeight w:val="77"/>
        </w:trPr>
        <w:tc>
          <w:tcPr>
            <w:tcW w:w="840" w:type="dxa"/>
            <w:tcBorders>
              <w:left w:val="single" w:sz="8" w:space="0" w:color="auto"/>
              <w:right w:val="single" w:sz="8" w:space="0" w:color="auto"/>
            </w:tcBorders>
            <w:shd w:val="clear" w:color="auto" w:fill="auto"/>
            <w:vAlign w:val="bottom"/>
          </w:tcPr>
          <w:p w14:paraId="779577FB" w14:textId="77777777" w:rsidR="003F3AFB" w:rsidRPr="00B61559" w:rsidRDefault="003F3AFB" w:rsidP="00E46459">
            <w:pPr>
              <w:spacing w:line="0" w:lineRule="atLeast"/>
            </w:pPr>
          </w:p>
        </w:tc>
        <w:tc>
          <w:tcPr>
            <w:tcW w:w="2440" w:type="dxa"/>
            <w:vMerge w:val="restart"/>
            <w:tcBorders>
              <w:right w:val="single" w:sz="8" w:space="0" w:color="auto"/>
            </w:tcBorders>
            <w:shd w:val="clear" w:color="auto" w:fill="auto"/>
            <w:vAlign w:val="bottom"/>
          </w:tcPr>
          <w:p w14:paraId="3C28CA60" w14:textId="77777777" w:rsidR="003F3AFB" w:rsidRPr="00B61559" w:rsidRDefault="003F3AFB" w:rsidP="00E46459">
            <w:pPr>
              <w:spacing w:line="0" w:lineRule="atLeast"/>
              <w:ind w:left="100"/>
              <w:rPr>
                <w:b/>
                <w:i/>
              </w:rPr>
            </w:pPr>
            <w:r w:rsidRPr="00B61559">
              <w:rPr>
                <w:b/>
                <w:i/>
              </w:rPr>
              <w:t>apropiat</w:t>
            </w:r>
          </w:p>
        </w:tc>
        <w:tc>
          <w:tcPr>
            <w:tcW w:w="6400" w:type="dxa"/>
            <w:vMerge/>
            <w:tcBorders>
              <w:right w:val="single" w:sz="8" w:space="0" w:color="auto"/>
            </w:tcBorders>
            <w:shd w:val="clear" w:color="auto" w:fill="auto"/>
            <w:vAlign w:val="bottom"/>
          </w:tcPr>
          <w:p w14:paraId="03E897D3" w14:textId="77777777" w:rsidR="003F3AFB" w:rsidRPr="00B61559" w:rsidRDefault="003F3AFB" w:rsidP="00E46459">
            <w:pPr>
              <w:spacing w:line="0" w:lineRule="atLeast"/>
            </w:pPr>
          </w:p>
        </w:tc>
      </w:tr>
      <w:tr w:rsidR="003F3AFB" w:rsidRPr="00B61559" w14:paraId="22E7487F" w14:textId="77777777" w:rsidTr="00E46459">
        <w:trPr>
          <w:trHeight w:val="240"/>
        </w:trPr>
        <w:tc>
          <w:tcPr>
            <w:tcW w:w="840" w:type="dxa"/>
            <w:tcBorders>
              <w:left w:val="single" w:sz="8" w:space="0" w:color="auto"/>
              <w:right w:val="single" w:sz="8" w:space="0" w:color="auto"/>
            </w:tcBorders>
            <w:shd w:val="clear" w:color="auto" w:fill="auto"/>
            <w:vAlign w:val="bottom"/>
          </w:tcPr>
          <w:p w14:paraId="00E1379F" w14:textId="77777777" w:rsidR="003F3AFB" w:rsidRPr="00B61559" w:rsidRDefault="003F3AFB" w:rsidP="00E46459">
            <w:pPr>
              <w:spacing w:line="0" w:lineRule="atLeast"/>
            </w:pPr>
          </w:p>
        </w:tc>
        <w:tc>
          <w:tcPr>
            <w:tcW w:w="2440" w:type="dxa"/>
            <w:vMerge/>
            <w:tcBorders>
              <w:right w:val="single" w:sz="8" w:space="0" w:color="auto"/>
            </w:tcBorders>
            <w:shd w:val="clear" w:color="auto" w:fill="auto"/>
            <w:vAlign w:val="bottom"/>
          </w:tcPr>
          <w:p w14:paraId="5B1F7A85" w14:textId="77777777" w:rsidR="003F3AFB" w:rsidRPr="00B61559" w:rsidRDefault="003F3AFB" w:rsidP="00E46459">
            <w:pPr>
              <w:spacing w:line="0" w:lineRule="atLeast"/>
            </w:pPr>
          </w:p>
        </w:tc>
        <w:tc>
          <w:tcPr>
            <w:tcW w:w="6400" w:type="dxa"/>
            <w:vMerge w:val="restart"/>
            <w:tcBorders>
              <w:right w:val="single" w:sz="8" w:space="0" w:color="auto"/>
            </w:tcBorders>
            <w:shd w:val="clear" w:color="auto" w:fill="auto"/>
            <w:vAlign w:val="bottom"/>
          </w:tcPr>
          <w:p w14:paraId="61AC1D27" w14:textId="77777777" w:rsidR="003F3AFB" w:rsidRPr="00B61559" w:rsidRDefault="003F3AFB" w:rsidP="00E46459">
            <w:pPr>
              <w:spacing w:line="0" w:lineRule="atLeast"/>
              <w:ind w:left="80"/>
            </w:pPr>
            <w:r w:rsidRPr="00B61559">
              <w:t>înconjurător</w:t>
            </w:r>
          </w:p>
        </w:tc>
      </w:tr>
      <w:tr w:rsidR="003F3AFB" w:rsidRPr="00B61559" w14:paraId="6230B7C0" w14:textId="77777777" w:rsidTr="00E46459">
        <w:trPr>
          <w:trHeight w:val="77"/>
        </w:trPr>
        <w:tc>
          <w:tcPr>
            <w:tcW w:w="840" w:type="dxa"/>
            <w:tcBorders>
              <w:left w:val="single" w:sz="8" w:space="0" w:color="auto"/>
              <w:right w:val="single" w:sz="8" w:space="0" w:color="auto"/>
            </w:tcBorders>
            <w:shd w:val="clear" w:color="auto" w:fill="auto"/>
            <w:vAlign w:val="bottom"/>
          </w:tcPr>
          <w:p w14:paraId="1DD4F61F"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0DF2CFC4" w14:textId="77777777" w:rsidR="003F3AFB" w:rsidRPr="00B61559" w:rsidRDefault="003F3AFB" w:rsidP="00E46459">
            <w:pPr>
              <w:spacing w:line="0" w:lineRule="atLeast"/>
            </w:pPr>
          </w:p>
        </w:tc>
        <w:tc>
          <w:tcPr>
            <w:tcW w:w="6400" w:type="dxa"/>
            <w:vMerge/>
            <w:tcBorders>
              <w:right w:val="single" w:sz="8" w:space="0" w:color="auto"/>
            </w:tcBorders>
            <w:shd w:val="clear" w:color="auto" w:fill="auto"/>
            <w:vAlign w:val="bottom"/>
          </w:tcPr>
          <w:p w14:paraId="37195723" w14:textId="77777777" w:rsidR="003F3AFB" w:rsidRPr="00B61559" w:rsidRDefault="003F3AFB" w:rsidP="00E46459">
            <w:pPr>
              <w:spacing w:line="0" w:lineRule="atLeast"/>
            </w:pPr>
          </w:p>
        </w:tc>
      </w:tr>
      <w:tr w:rsidR="003F3AFB" w:rsidRPr="00B61559" w14:paraId="5E443B4B" w14:textId="77777777" w:rsidTr="00E46459">
        <w:trPr>
          <w:trHeight w:val="518"/>
        </w:trPr>
        <w:tc>
          <w:tcPr>
            <w:tcW w:w="840" w:type="dxa"/>
            <w:tcBorders>
              <w:left w:val="single" w:sz="8" w:space="0" w:color="auto"/>
              <w:right w:val="single" w:sz="8" w:space="0" w:color="auto"/>
            </w:tcBorders>
            <w:shd w:val="clear" w:color="auto" w:fill="auto"/>
            <w:vAlign w:val="bottom"/>
          </w:tcPr>
          <w:p w14:paraId="02061905"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3EFA873E" w14:textId="77777777" w:rsidR="003F3AFB" w:rsidRPr="00B61559" w:rsidRDefault="003F3AFB" w:rsidP="00E46459">
            <w:pPr>
              <w:spacing w:line="0" w:lineRule="atLeast"/>
            </w:pPr>
          </w:p>
        </w:tc>
        <w:tc>
          <w:tcPr>
            <w:tcW w:w="6400" w:type="dxa"/>
            <w:tcBorders>
              <w:right w:val="single" w:sz="8" w:space="0" w:color="auto"/>
            </w:tcBorders>
            <w:shd w:val="clear" w:color="auto" w:fill="auto"/>
            <w:vAlign w:val="bottom"/>
          </w:tcPr>
          <w:p w14:paraId="2C2338BB" w14:textId="77777777" w:rsidR="003F3AFB" w:rsidRPr="00B61559" w:rsidRDefault="003F3AFB" w:rsidP="00E46459">
            <w:pPr>
              <w:spacing w:line="0" w:lineRule="atLeast"/>
              <w:ind w:left="80"/>
            </w:pPr>
            <w:r w:rsidRPr="00B61559">
              <w:t>2.4. Efectuează operaţii de seriere, grupare, clasificare,</w:t>
            </w:r>
          </w:p>
        </w:tc>
      </w:tr>
      <w:tr w:rsidR="003F3AFB" w:rsidRPr="00B61559" w14:paraId="2BBE0BC4" w14:textId="77777777" w:rsidTr="00E46459">
        <w:trPr>
          <w:trHeight w:val="317"/>
        </w:trPr>
        <w:tc>
          <w:tcPr>
            <w:tcW w:w="840" w:type="dxa"/>
            <w:tcBorders>
              <w:left w:val="single" w:sz="8" w:space="0" w:color="auto"/>
              <w:right w:val="single" w:sz="8" w:space="0" w:color="auto"/>
            </w:tcBorders>
            <w:shd w:val="clear" w:color="auto" w:fill="auto"/>
            <w:vAlign w:val="bottom"/>
          </w:tcPr>
          <w:p w14:paraId="7AA39285"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7038F631" w14:textId="77777777" w:rsidR="003F3AFB" w:rsidRPr="00B61559" w:rsidRDefault="003F3AFB" w:rsidP="00E46459">
            <w:pPr>
              <w:spacing w:line="0" w:lineRule="atLeast"/>
            </w:pPr>
          </w:p>
        </w:tc>
        <w:tc>
          <w:tcPr>
            <w:tcW w:w="6400" w:type="dxa"/>
            <w:tcBorders>
              <w:right w:val="single" w:sz="8" w:space="0" w:color="auto"/>
            </w:tcBorders>
            <w:shd w:val="clear" w:color="auto" w:fill="auto"/>
            <w:vAlign w:val="bottom"/>
          </w:tcPr>
          <w:p w14:paraId="5449BBFF" w14:textId="77777777" w:rsidR="003F3AFB" w:rsidRPr="00B61559" w:rsidRDefault="003F3AFB" w:rsidP="00E46459">
            <w:pPr>
              <w:spacing w:line="0" w:lineRule="atLeast"/>
              <w:ind w:left="80"/>
            </w:pPr>
            <w:r w:rsidRPr="00B61559">
              <w:t>măsurare a obiectelor</w:t>
            </w:r>
          </w:p>
        </w:tc>
      </w:tr>
      <w:tr w:rsidR="003F3AFB" w:rsidRPr="00B61559" w14:paraId="2385EFD1" w14:textId="77777777" w:rsidTr="00E46459">
        <w:trPr>
          <w:trHeight w:val="518"/>
        </w:trPr>
        <w:tc>
          <w:tcPr>
            <w:tcW w:w="840" w:type="dxa"/>
            <w:tcBorders>
              <w:left w:val="single" w:sz="8" w:space="0" w:color="auto"/>
              <w:right w:val="single" w:sz="8" w:space="0" w:color="auto"/>
            </w:tcBorders>
            <w:shd w:val="clear" w:color="auto" w:fill="auto"/>
            <w:vAlign w:val="bottom"/>
          </w:tcPr>
          <w:p w14:paraId="34D627C9"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16C10BBC" w14:textId="77777777" w:rsidR="003F3AFB" w:rsidRPr="00B61559" w:rsidRDefault="003F3AFB" w:rsidP="00E46459">
            <w:pPr>
              <w:spacing w:line="0" w:lineRule="atLeast"/>
            </w:pPr>
          </w:p>
        </w:tc>
        <w:tc>
          <w:tcPr>
            <w:tcW w:w="6400" w:type="dxa"/>
            <w:tcBorders>
              <w:right w:val="single" w:sz="8" w:space="0" w:color="auto"/>
            </w:tcBorders>
            <w:shd w:val="clear" w:color="auto" w:fill="auto"/>
            <w:vAlign w:val="bottom"/>
          </w:tcPr>
          <w:p w14:paraId="06EBEA3E" w14:textId="77777777" w:rsidR="003F3AFB" w:rsidRPr="00B61559" w:rsidRDefault="003F3AFB" w:rsidP="00E46459">
            <w:pPr>
              <w:spacing w:line="0" w:lineRule="atLeast"/>
              <w:ind w:left="80"/>
            </w:pPr>
            <w:r w:rsidRPr="00B61559">
              <w:t>2.5.  Rezolvă  situații-problemă,  pornind  de  la  sortarea  şi</w:t>
            </w:r>
          </w:p>
        </w:tc>
      </w:tr>
      <w:tr w:rsidR="003F3AFB" w:rsidRPr="00B61559" w14:paraId="730496FE" w14:textId="77777777" w:rsidTr="00E46459">
        <w:trPr>
          <w:trHeight w:val="317"/>
        </w:trPr>
        <w:tc>
          <w:tcPr>
            <w:tcW w:w="840" w:type="dxa"/>
            <w:tcBorders>
              <w:left w:val="single" w:sz="8" w:space="0" w:color="auto"/>
              <w:right w:val="single" w:sz="8" w:space="0" w:color="auto"/>
            </w:tcBorders>
            <w:shd w:val="clear" w:color="auto" w:fill="auto"/>
            <w:vAlign w:val="bottom"/>
          </w:tcPr>
          <w:p w14:paraId="644DED9B"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1CA1347E" w14:textId="77777777" w:rsidR="003F3AFB" w:rsidRPr="00B61559" w:rsidRDefault="003F3AFB" w:rsidP="00E46459">
            <w:pPr>
              <w:spacing w:line="0" w:lineRule="atLeast"/>
            </w:pPr>
          </w:p>
        </w:tc>
        <w:tc>
          <w:tcPr>
            <w:tcW w:w="6400" w:type="dxa"/>
            <w:tcBorders>
              <w:right w:val="single" w:sz="8" w:space="0" w:color="auto"/>
            </w:tcBorders>
            <w:shd w:val="clear" w:color="auto" w:fill="auto"/>
            <w:vAlign w:val="bottom"/>
          </w:tcPr>
          <w:p w14:paraId="6F678FCD" w14:textId="77777777" w:rsidR="003F3AFB" w:rsidRPr="00B61559" w:rsidRDefault="003F3AFB" w:rsidP="00E46459">
            <w:pPr>
              <w:spacing w:line="0" w:lineRule="atLeast"/>
              <w:ind w:left="80"/>
            </w:pPr>
            <w:r w:rsidRPr="00B61559">
              <w:t>reprezentarea unor date</w:t>
            </w:r>
          </w:p>
        </w:tc>
      </w:tr>
      <w:tr w:rsidR="003F3AFB" w:rsidRPr="00B61559" w14:paraId="38819A30" w14:textId="77777777" w:rsidTr="00E46459">
        <w:trPr>
          <w:trHeight w:val="48"/>
        </w:trPr>
        <w:tc>
          <w:tcPr>
            <w:tcW w:w="840" w:type="dxa"/>
            <w:tcBorders>
              <w:left w:val="single" w:sz="8" w:space="0" w:color="auto"/>
              <w:bottom w:val="single" w:sz="8" w:space="0" w:color="auto"/>
              <w:right w:val="single" w:sz="8" w:space="0" w:color="auto"/>
            </w:tcBorders>
            <w:shd w:val="clear" w:color="auto" w:fill="auto"/>
            <w:vAlign w:val="bottom"/>
          </w:tcPr>
          <w:p w14:paraId="1221814B" w14:textId="77777777" w:rsidR="003F3AFB" w:rsidRPr="00B61559" w:rsidRDefault="003F3AFB" w:rsidP="00E46459">
            <w:pPr>
              <w:spacing w:line="0" w:lineRule="atLeast"/>
            </w:pPr>
          </w:p>
        </w:tc>
        <w:tc>
          <w:tcPr>
            <w:tcW w:w="2440" w:type="dxa"/>
            <w:tcBorders>
              <w:bottom w:val="single" w:sz="8" w:space="0" w:color="auto"/>
              <w:right w:val="single" w:sz="8" w:space="0" w:color="auto"/>
            </w:tcBorders>
            <w:shd w:val="clear" w:color="auto" w:fill="auto"/>
            <w:vAlign w:val="bottom"/>
          </w:tcPr>
          <w:p w14:paraId="2A69C6D4" w14:textId="77777777" w:rsidR="003F3AFB" w:rsidRPr="00B61559" w:rsidRDefault="003F3AFB" w:rsidP="00E46459">
            <w:pPr>
              <w:spacing w:line="0" w:lineRule="atLeast"/>
            </w:pPr>
          </w:p>
        </w:tc>
        <w:tc>
          <w:tcPr>
            <w:tcW w:w="6400" w:type="dxa"/>
            <w:tcBorders>
              <w:bottom w:val="single" w:sz="8" w:space="0" w:color="auto"/>
              <w:right w:val="single" w:sz="8" w:space="0" w:color="auto"/>
            </w:tcBorders>
            <w:shd w:val="clear" w:color="auto" w:fill="auto"/>
            <w:vAlign w:val="bottom"/>
          </w:tcPr>
          <w:p w14:paraId="36FD8FC7" w14:textId="77777777" w:rsidR="003F3AFB" w:rsidRPr="00B61559" w:rsidRDefault="003F3AFB" w:rsidP="00E46459">
            <w:pPr>
              <w:spacing w:line="0" w:lineRule="atLeast"/>
            </w:pPr>
          </w:p>
        </w:tc>
      </w:tr>
      <w:tr w:rsidR="003F3AFB" w:rsidRPr="00B61559" w14:paraId="58F6611A" w14:textId="77777777" w:rsidTr="00E46459">
        <w:trPr>
          <w:trHeight w:val="263"/>
        </w:trPr>
        <w:tc>
          <w:tcPr>
            <w:tcW w:w="840" w:type="dxa"/>
            <w:tcBorders>
              <w:left w:val="single" w:sz="8" w:space="0" w:color="auto"/>
              <w:right w:val="single" w:sz="8" w:space="0" w:color="auto"/>
            </w:tcBorders>
            <w:shd w:val="clear" w:color="auto" w:fill="auto"/>
            <w:vAlign w:val="bottom"/>
          </w:tcPr>
          <w:p w14:paraId="5F04F58F" w14:textId="77777777" w:rsidR="003F3AFB" w:rsidRPr="00B61559" w:rsidRDefault="003F3AFB" w:rsidP="00E46459">
            <w:pPr>
              <w:spacing w:line="263" w:lineRule="exact"/>
              <w:ind w:left="120"/>
              <w:rPr>
                <w:b/>
                <w:i/>
              </w:rPr>
            </w:pPr>
            <w:r w:rsidRPr="00B61559">
              <w:rPr>
                <w:b/>
                <w:i/>
              </w:rPr>
              <w:t>3</w:t>
            </w:r>
          </w:p>
        </w:tc>
        <w:tc>
          <w:tcPr>
            <w:tcW w:w="2440" w:type="dxa"/>
            <w:tcBorders>
              <w:right w:val="single" w:sz="8" w:space="0" w:color="auto"/>
            </w:tcBorders>
            <w:shd w:val="clear" w:color="auto" w:fill="auto"/>
            <w:vAlign w:val="bottom"/>
          </w:tcPr>
          <w:p w14:paraId="5C4D4BC9" w14:textId="77777777" w:rsidR="003F3AFB" w:rsidRPr="00B61559" w:rsidRDefault="003F3AFB" w:rsidP="00E46459">
            <w:pPr>
              <w:spacing w:line="263" w:lineRule="exact"/>
              <w:ind w:left="100"/>
              <w:rPr>
                <w:b/>
                <w:i/>
              </w:rPr>
            </w:pPr>
            <w:r w:rsidRPr="00B61559">
              <w:rPr>
                <w:b/>
                <w:i/>
              </w:rPr>
              <w:t>Caracteristici</w:t>
            </w:r>
          </w:p>
        </w:tc>
        <w:tc>
          <w:tcPr>
            <w:tcW w:w="6400" w:type="dxa"/>
            <w:tcBorders>
              <w:right w:val="single" w:sz="8" w:space="0" w:color="auto"/>
            </w:tcBorders>
            <w:shd w:val="clear" w:color="auto" w:fill="auto"/>
            <w:vAlign w:val="bottom"/>
          </w:tcPr>
          <w:p w14:paraId="1C6139E2" w14:textId="77777777" w:rsidR="003F3AFB" w:rsidRPr="00B61559" w:rsidRDefault="003F3AFB" w:rsidP="00E46459">
            <w:pPr>
              <w:spacing w:line="263" w:lineRule="exact"/>
              <w:ind w:left="80"/>
            </w:pPr>
            <w:r w:rsidRPr="00B61559">
              <w:t>3.1.  Evidenţiază  caracteristicile  unor  obiecte  localizate  în</w:t>
            </w:r>
          </w:p>
        </w:tc>
      </w:tr>
      <w:tr w:rsidR="003F3AFB" w:rsidRPr="00B61559" w14:paraId="7EB62A05" w14:textId="77777777" w:rsidTr="00E46459">
        <w:trPr>
          <w:trHeight w:val="319"/>
        </w:trPr>
        <w:tc>
          <w:tcPr>
            <w:tcW w:w="840" w:type="dxa"/>
            <w:tcBorders>
              <w:left w:val="single" w:sz="8" w:space="0" w:color="auto"/>
              <w:right w:val="single" w:sz="8" w:space="0" w:color="auto"/>
            </w:tcBorders>
            <w:shd w:val="clear" w:color="auto" w:fill="auto"/>
            <w:vAlign w:val="bottom"/>
          </w:tcPr>
          <w:p w14:paraId="7EF7FFA7"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0B17A860" w14:textId="77777777" w:rsidR="003F3AFB" w:rsidRPr="00B61559" w:rsidRDefault="003F3AFB" w:rsidP="00E46459">
            <w:pPr>
              <w:spacing w:line="0" w:lineRule="atLeast"/>
              <w:ind w:left="100"/>
              <w:rPr>
                <w:b/>
                <w:i/>
              </w:rPr>
            </w:pPr>
            <w:r w:rsidRPr="00B61559">
              <w:rPr>
                <w:b/>
                <w:i/>
              </w:rPr>
              <w:t>structurale și</w:t>
            </w:r>
          </w:p>
        </w:tc>
        <w:tc>
          <w:tcPr>
            <w:tcW w:w="6400" w:type="dxa"/>
            <w:tcBorders>
              <w:right w:val="single" w:sz="8" w:space="0" w:color="auto"/>
            </w:tcBorders>
            <w:shd w:val="clear" w:color="auto" w:fill="auto"/>
            <w:vAlign w:val="bottom"/>
          </w:tcPr>
          <w:p w14:paraId="25A32459" w14:textId="77777777" w:rsidR="003F3AFB" w:rsidRPr="00B61559" w:rsidRDefault="003F3AFB" w:rsidP="00E46459">
            <w:pPr>
              <w:spacing w:line="0" w:lineRule="atLeast"/>
              <w:ind w:left="80"/>
            </w:pPr>
            <w:r w:rsidRPr="00B61559">
              <w:t>spaţiul înconjurător</w:t>
            </w:r>
          </w:p>
        </w:tc>
      </w:tr>
      <w:tr w:rsidR="003F3AFB" w:rsidRPr="00B61559" w14:paraId="091078BC" w14:textId="77777777" w:rsidTr="00E46459">
        <w:trPr>
          <w:trHeight w:val="317"/>
        </w:trPr>
        <w:tc>
          <w:tcPr>
            <w:tcW w:w="840" w:type="dxa"/>
            <w:tcBorders>
              <w:left w:val="single" w:sz="8" w:space="0" w:color="auto"/>
              <w:right w:val="single" w:sz="8" w:space="0" w:color="auto"/>
            </w:tcBorders>
            <w:shd w:val="clear" w:color="auto" w:fill="auto"/>
            <w:vAlign w:val="bottom"/>
          </w:tcPr>
          <w:p w14:paraId="2D76EACB"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461A33A7" w14:textId="77777777" w:rsidR="003F3AFB" w:rsidRPr="00B61559" w:rsidRDefault="003F3AFB" w:rsidP="00E46459">
            <w:pPr>
              <w:spacing w:line="0" w:lineRule="atLeast"/>
              <w:ind w:left="100"/>
              <w:rPr>
                <w:b/>
                <w:i/>
              </w:rPr>
            </w:pPr>
            <w:r w:rsidRPr="00B61559">
              <w:rPr>
                <w:b/>
                <w:i/>
              </w:rPr>
              <w:t>funcționale ale lumii</w:t>
            </w:r>
          </w:p>
        </w:tc>
        <w:tc>
          <w:tcPr>
            <w:tcW w:w="6400" w:type="dxa"/>
            <w:tcBorders>
              <w:right w:val="single" w:sz="8" w:space="0" w:color="auto"/>
            </w:tcBorders>
            <w:shd w:val="clear" w:color="auto" w:fill="auto"/>
            <w:vAlign w:val="bottom"/>
          </w:tcPr>
          <w:p w14:paraId="763C7990" w14:textId="77777777" w:rsidR="003F3AFB" w:rsidRPr="00B61559" w:rsidRDefault="003F3AFB" w:rsidP="00E46459">
            <w:pPr>
              <w:spacing w:line="0" w:lineRule="atLeast"/>
              <w:ind w:left="80"/>
            </w:pPr>
            <w:r w:rsidRPr="00B61559">
              <w:t>3.2. Identifică și valorifică unele caracteristici ale lumii vii, ale</w:t>
            </w:r>
          </w:p>
        </w:tc>
      </w:tr>
      <w:tr w:rsidR="003F3AFB" w:rsidRPr="00B61559" w14:paraId="37388D03" w14:textId="77777777" w:rsidTr="00E46459">
        <w:trPr>
          <w:trHeight w:val="317"/>
        </w:trPr>
        <w:tc>
          <w:tcPr>
            <w:tcW w:w="840" w:type="dxa"/>
            <w:tcBorders>
              <w:left w:val="single" w:sz="8" w:space="0" w:color="auto"/>
              <w:right w:val="single" w:sz="8" w:space="0" w:color="auto"/>
            </w:tcBorders>
            <w:shd w:val="clear" w:color="auto" w:fill="auto"/>
            <w:vAlign w:val="bottom"/>
          </w:tcPr>
          <w:p w14:paraId="57F47BAB"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593931E0" w14:textId="77777777" w:rsidR="003F3AFB" w:rsidRPr="00B61559" w:rsidRDefault="003F3AFB" w:rsidP="00E46459">
            <w:pPr>
              <w:spacing w:line="0" w:lineRule="atLeast"/>
              <w:ind w:left="100"/>
              <w:rPr>
                <w:b/>
                <w:i/>
              </w:rPr>
            </w:pPr>
            <w:r w:rsidRPr="00B61559">
              <w:rPr>
                <w:b/>
                <w:i/>
              </w:rPr>
              <w:t>înconjurătoare</w:t>
            </w:r>
          </w:p>
        </w:tc>
        <w:tc>
          <w:tcPr>
            <w:tcW w:w="6400" w:type="dxa"/>
            <w:tcBorders>
              <w:right w:val="single" w:sz="8" w:space="0" w:color="auto"/>
            </w:tcBorders>
            <w:shd w:val="clear" w:color="auto" w:fill="auto"/>
            <w:vAlign w:val="bottom"/>
          </w:tcPr>
          <w:p w14:paraId="023B47A7" w14:textId="77777777" w:rsidR="003F3AFB" w:rsidRPr="00B61559" w:rsidRDefault="003F3AFB" w:rsidP="00E46459">
            <w:pPr>
              <w:spacing w:line="0" w:lineRule="atLeast"/>
              <w:ind w:left="80"/>
            </w:pPr>
            <w:r w:rsidRPr="00B61559">
              <w:t>Pământului şi Spaţiului</w:t>
            </w:r>
          </w:p>
        </w:tc>
      </w:tr>
      <w:tr w:rsidR="003F3AFB" w:rsidRPr="00B61559" w14:paraId="18943716" w14:textId="77777777" w:rsidTr="00E46459">
        <w:trPr>
          <w:trHeight w:val="312"/>
        </w:trPr>
        <w:tc>
          <w:tcPr>
            <w:tcW w:w="840" w:type="dxa"/>
            <w:tcBorders>
              <w:left w:val="single" w:sz="8" w:space="0" w:color="auto"/>
              <w:right w:val="single" w:sz="8" w:space="0" w:color="auto"/>
            </w:tcBorders>
            <w:shd w:val="clear" w:color="auto" w:fill="auto"/>
            <w:vAlign w:val="bottom"/>
          </w:tcPr>
          <w:p w14:paraId="0F86808A"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35FDED73" w14:textId="77777777" w:rsidR="003F3AFB" w:rsidRPr="00B61559" w:rsidRDefault="003F3AFB" w:rsidP="00E46459">
            <w:pPr>
              <w:spacing w:line="0" w:lineRule="atLeast"/>
            </w:pPr>
          </w:p>
        </w:tc>
        <w:tc>
          <w:tcPr>
            <w:tcW w:w="6400" w:type="dxa"/>
            <w:tcBorders>
              <w:right w:val="single" w:sz="8" w:space="0" w:color="auto"/>
            </w:tcBorders>
            <w:shd w:val="clear" w:color="auto" w:fill="auto"/>
            <w:vAlign w:val="bottom"/>
          </w:tcPr>
          <w:p w14:paraId="698B1AE8" w14:textId="77777777" w:rsidR="003F3AFB" w:rsidRPr="00B61559" w:rsidRDefault="003F3AFB" w:rsidP="00E46459">
            <w:pPr>
              <w:spacing w:line="0" w:lineRule="atLeast"/>
              <w:ind w:left="80"/>
            </w:pPr>
            <w:r w:rsidRPr="00B61559">
              <w:t>3.3. Descrie unele caracteristici ale lumii vii, ale Pământului şi</w:t>
            </w:r>
          </w:p>
        </w:tc>
      </w:tr>
      <w:tr w:rsidR="003F3AFB" w:rsidRPr="00B61559" w14:paraId="35C768E3" w14:textId="77777777" w:rsidTr="00E46459">
        <w:trPr>
          <w:trHeight w:val="319"/>
        </w:trPr>
        <w:tc>
          <w:tcPr>
            <w:tcW w:w="840" w:type="dxa"/>
            <w:tcBorders>
              <w:left w:val="single" w:sz="8" w:space="0" w:color="auto"/>
              <w:right w:val="single" w:sz="8" w:space="0" w:color="auto"/>
            </w:tcBorders>
            <w:shd w:val="clear" w:color="auto" w:fill="auto"/>
            <w:vAlign w:val="bottom"/>
          </w:tcPr>
          <w:p w14:paraId="091203B0"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13242F5D" w14:textId="77777777" w:rsidR="003F3AFB" w:rsidRPr="00B61559" w:rsidRDefault="003F3AFB" w:rsidP="00E46459">
            <w:pPr>
              <w:spacing w:line="0" w:lineRule="atLeast"/>
            </w:pPr>
          </w:p>
        </w:tc>
        <w:tc>
          <w:tcPr>
            <w:tcW w:w="6400" w:type="dxa"/>
            <w:tcBorders>
              <w:right w:val="single" w:sz="8" w:space="0" w:color="auto"/>
            </w:tcBorders>
            <w:shd w:val="clear" w:color="auto" w:fill="auto"/>
            <w:vAlign w:val="bottom"/>
          </w:tcPr>
          <w:p w14:paraId="6E39ADA4" w14:textId="77777777" w:rsidR="003F3AFB" w:rsidRPr="00B61559" w:rsidRDefault="003F3AFB" w:rsidP="00E46459">
            <w:pPr>
              <w:spacing w:line="0" w:lineRule="atLeast"/>
              <w:ind w:left="80"/>
            </w:pPr>
            <w:r w:rsidRPr="00B61559">
              <w:t>Spaţiului</w:t>
            </w:r>
          </w:p>
        </w:tc>
      </w:tr>
      <w:tr w:rsidR="003F3AFB" w:rsidRPr="00B61559" w14:paraId="2C892712" w14:textId="77777777" w:rsidTr="00E46459">
        <w:trPr>
          <w:trHeight w:val="317"/>
        </w:trPr>
        <w:tc>
          <w:tcPr>
            <w:tcW w:w="840" w:type="dxa"/>
            <w:tcBorders>
              <w:left w:val="single" w:sz="8" w:space="0" w:color="auto"/>
              <w:right w:val="single" w:sz="8" w:space="0" w:color="auto"/>
            </w:tcBorders>
            <w:shd w:val="clear" w:color="auto" w:fill="auto"/>
            <w:vAlign w:val="bottom"/>
          </w:tcPr>
          <w:p w14:paraId="3E0F8D21"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75A5FB75" w14:textId="77777777" w:rsidR="003F3AFB" w:rsidRPr="00B61559" w:rsidRDefault="003F3AFB" w:rsidP="00E46459">
            <w:pPr>
              <w:spacing w:line="0" w:lineRule="atLeast"/>
            </w:pPr>
          </w:p>
        </w:tc>
        <w:tc>
          <w:tcPr>
            <w:tcW w:w="6400" w:type="dxa"/>
            <w:tcBorders>
              <w:right w:val="single" w:sz="8" w:space="0" w:color="auto"/>
            </w:tcBorders>
            <w:shd w:val="clear" w:color="auto" w:fill="auto"/>
            <w:vAlign w:val="bottom"/>
          </w:tcPr>
          <w:p w14:paraId="7BACBADA" w14:textId="77777777" w:rsidR="003F3AFB" w:rsidRPr="00B61559" w:rsidRDefault="003F3AFB" w:rsidP="00E46459">
            <w:pPr>
              <w:spacing w:line="0" w:lineRule="atLeast"/>
              <w:ind w:left="80"/>
            </w:pPr>
            <w:r w:rsidRPr="00B61559">
              <w:t>3.4. Demonstrează cunoașterea poziției omului în univers, ca</w:t>
            </w:r>
          </w:p>
        </w:tc>
      </w:tr>
      <w:tr w:rsidR="003F3AFB" w:rsidRPr="00B61559" w14:paraId="6FE51536" w14:textId="77777777" w:rsidTr="00E46459">
        <w:trPr>
          <w:trHeight w:val="317"/>
        </w:trPr>
        <w:tc>
          <w:tcPr>
            <w:tcW w:w="840" w:type="dxa"/>
            <w:tcBorders>
              <w:left w:val="single" w:sz="8" w:space="0" w:color="auto"/>
              <w:right w:val="single" w:sz="8" w:space="0" w:color="auto"/>
            </w:tcBorders>
            <w:shd w:val="clear" w:color="auto" w:fill="auto"/>
            <w:vAlign w:val="bottom"/>
          </w:tcPr>
          <w:p w14:paraId="24ACAA58" w14:textId="77777777" w:rsidR="003F3AFB" w:rsidRPr="00B61559" w:rsidRDefault="003F3AFB" w:rsidP="00E46459">
            <w:pPr>
              <w:spacing w:line="0" w:lineRule="atLeast"/>
            </w:pPr>
          </w:p>
        </w:tc>
        <w:tc>
          <w:tcPr>
            <w:tcW w:w="2440" w:type="dxa"/>
            <w:tcBorders>
              <w:right w:val="single" w:sz="8" w:space="0" w:color="auto"/>
            </w:tcBorders>
            <w:shd w:val="clear" w:color="auto" w:fill="auto"/>
            <w:vAlign w:val="bottom"/>
          </w:tcPr>
          <w:p w14:paraId="0F0FAC6B" w14:textId="77777777" w:rsidR="003F3AFB" w:rsidRPr="00B61559" w:rsidRDefault="003F3AFB" w:rsidP="00E46459">
            <w:pPr>
              <w:spacing w:line="0" w:lineRule="atLeast"/>
            </w:pPr>
          </w:p>
        </w:tc>
        <w:tc>
          <w:tcPr>
            <w:tcW w:w="6400" w:type="dxa"/>
            <w:tcBorders>
              <w:right w:val="single" w:sz="8" w:space="0" w:color="auto"/>
            </w:tcBorders>
            <w:shd w:val="clear" w:color="auto" w:fill="auto"/>
            <w:vAlign w:val="bottom"/>
          </w:tcPr>
          <w:p w14:paraId="67562C0E" w14:textId="77777777" w:rsidR="003F3AFB" w:rsidRPr="00B61559" w:rsidRDefault="003F3AFB" w:rsidP="00E46459">
            <w:pPr>
              <w:spacing w:line="0" w:lineRule="atLeast"/>
              <w:ind w:left="80"/>
            </w:pPr>
            <w:r w:rsidRPr="00B61559">
              <w:t>parte a lumii vii şi ca fiinţă socială</w:t>
            </w:r>
          </w:p>
        </w:tc>
      </w:tr>
      <w:tr w:rsidR="003F3AFB" w:rsidRPr="00B61559" w14:paraId="4BD108A2" w14:textId="77777777" w:rsidTr="00E46459">
        <w:trPr>
          <w:trHeight w:val="51"/>
        </w:trPr>
        <w:tc>
          <w:tcPr>
            <w:tcW w:w="840" w:type="dxa"/>
            <w:tcBorders>
              <w:left w:val="single" w:sz="8" w:space="0" w:color="auto"/>
              <w:bottom w:val="single" w:sz="8" w:space="0" w:color="auto"/>
              <w:right w:val="single" w:sz="8" w:space="0" w:color="auto"/>
            </w:tcBorders>
            <w:shd w:val="clear" w:color="auto" w:fill="auto"/>
            <w:vAlign w:val="bottom"/>
          </w:tcPr>
          <w:p w14:paraId="426BA9AF" w14:textId="77777777" w:rsidR="003F3AFB" w:rsidRPr="00B61559" w:rsidRDefault="003F3AFB" w:rsidP="00E46459">
            <w:pPr>
              <w:spacing w:line="0" w:lineRule="atLeast"/>
            </w:pPr>
          </w:p>
        </w:tc>
        <w:tc>
          <w:tcPr>
            <w:tcW w:w="2440" w:type="dxa"/>
            <w:tcBorders>
              <w:bottom w:val="single" w:sz="8" w:space="0" w:color="auto"/>
              <w:right w:val="single" w:sz="8" w:space="0" w:color="auto"/>
            </w:tcBorders>
            <w:shd w:val="clear" w:color="auto" w:fill="auto"/>
            <w:vAlign w:val="bottom"/>
          </w:tcPr>
          <w:p w14:paraId="37597C29" w14:textId="77777777" w:rsidR="003F3AFB" w:rsidRPr="00B61559" w:rsidRDefault="003F3AFB" w:rsidP="00E46459">
            <w:pPr>
              <w:spacing w:line="0" w:lineRule="atLeast"/>
            </w:pPr>
          </w:p>
        </w:tc>
        <w:tc>
          <w:tcPr>
            <w:tcW w:w="6400" w:type="dxa"/>
            <w:tcBorders>
              <w:bottom w:val="single" w:sz="8" w:space="0" w:color="auto"/>
              <w:right w:val="single" w:sz="8" w:space="0" w:color="auto"/>
            </w:tcBorders>
            <w:shd w:val="clear" w:color="auto" w:fill="auto"/>
            <w:vAlign w:val="bottom"/>
          </w:tcPr>
          <w:p w14:paraId="7EFD05B6" w14:textId="77777777" w:rsidR="003F3AFB" w:rsidRPr="00B61559" w:rsidRDefault="003F3AFB" w:rsidP="00E46459">
            <w:pPr>
              <w:spacing w:line="0" w:lineRule="atLeast"/>
            </w:pPr>
          </w:p>
        </w:tc>
      </w:tr>
    </w:tbl>
    <w:p w14:paraId="2D450FE3" w14:textId="77777777" w:rsidR="003F3AFB" w:rsidRPr="00B61559" w:rsidRDefault="003F3AFB" w:rsidP="003F3AFB">
      <w:pPr>
        <w:spacing w:line="200" w:lineRule="exact"/>
      </w:pPr>
    </w:p>
    <w:p w14:paraId="4D7F338F" w14:textId="77777777" w:rsidR="003F3AFB" w:rsidRPr="00B61559" w:rsidRDefault="003F3AFB" w:rsidP="003F3AFB">
      <w:pPr>
        <w:spacing w:line="200" w:lineRule="exact"/>
      </w:pPr>
    </w:p>
    <w:p w14:paraId="23E9C25A" w14:textId="77777777" w:rsidR="003F3AFB" w:rsidRPr="00B61559" w:rsidRDefault="003F3AFB" w:rsidP="003F3AFB">
      <w:pPr>
        <w:spacing w:line="200" w:lineRule="exact"/>
      </w:pPr>
    </w:p>
    <w:p w14:paraId="59D1C286" w14:textId="77777777" w:rsidR="003F3AFB" w:rsidRPr="00B61559" w:rsidRDefault="003F3AFB" w:rsidP="003F3AFB">
      <w:pPr>
        <w:spacing w:line="200" w:lineRule="exact"/>
      </w:pPr>
    </w:p>
    <w:p w14:paraId="5F2061A0" w14:textId="77777777" w:rsidR="003F3AFB" w:rsidRPr="00B61559" w:rsidRDefault="003F3AFB" w:rsidP="003F3AFB">
      <w:pPr>
        <w:spacing w:line="200" w:lineRule="exact"/>
      </w:pPr>
    </w:p>
    <w:p w14:paraId="784E13E2" w14:textId="77777777" w:rsidR="003F3AFB" w:rsidRPr="00B61559" w:rsidRDefault="003F3AFB" w:rsidP="003F3AFB">
      <w:pPr>
        <w:spacing w:line="200" w:lineRule="exact"/>
      </w:pPr>
    </w:p>
    <w:p w14:paraId="665DC05B" w14:textId="77777777" w:rsidR="003F3AFB" w:rsidRPr="00B61559" w:rsidRDefault="003F3AFB" w:rsidP="003F3AFB">
      <w:pPr>
        <w:spacing w:line="200" w:lineRule="exact"/>
      </w:pPr>
    </w:p>
    <w:p w14:paraId="35A95B9F" w14:textId="77777777" w:rsidR="003F3AFB" w:rsidRPr="00B61559" w:rsidRDefault="003F3AFB" w:rsidP="003F3AFB">
      <w:pPr>
        <w:spacing w:line="200" w:lineRule="exact"/>
      </w:pPr>
    </w:p>
    <w:p w14:paraId="3D2CA034" w14:textId="77777777" w:rsidR="003F3AFB" w:rsidRPr="00B61559" w:rsidRDefault="003F3AFB" w:rsidP="003F3AFB">
      <w:pPr>
        <w:spacing w:line="200" w:lineRule="exact"/>
      </w:pPr>
    </w:p>
    <w:p w14:paraId="740AC2A1" w14:textId="77777777" w:rsidR="003F3AFB" w:rsidRPr="00B61559" w:rsidRDefault="003F3AFB" w:rsidP="003F3AFB">
      <w:pPr>
        <w:spacing w:line="200" w:lineRule="exact"/>
      </w:pPr>
    </w:p>
    <w:p w14:paraId="5BD98F3A" w14:textId="77777777" w:rsidR="003F3AFB" w:rsidRPr="00B61559" w:rsidRDefault="003F3AFB" w:rsidP="003F3AFB">
      <w:pPr>
        <w:spacing w:line="200" w:lineRule="exact"/>
      </w:pPr>
    </w:p>
    <w:p w14:paraId="44587DE9" w14:textId="77777777" w:rsidR="003F3AFB" w:rsidRPr="00B61559" w:rsidRDefault="003F3AFB" w:rsidP="003F3AFB">
      <w:pPr>
        <w:spacing w:line="200" w:lineRule="exact"/>
      </w:pPr>
    </w:p>
    <w:p w14:paraId="11E32552" w14:textId="77777777" w:rsidR="003F3AFB" w:rsidRPr="00B61559" w:rsidRDefault="003F3AFB" w:rsidP="003F3AFB">
      <w:pPr>
        <w:spacing w:line="200" w:lineRule="exact"/>
      </w:pPr>
    </w:p>
    <w:p w14:paraId="521B6DD1" w14:textId="77777777" w:rsidR="003F3AFB" w:rsidRPr="00B61559" w:rsidRDefault="003F3AFB" w:rsidP="003F3AFB">
      <w:pPr>
        <w:spacing w:line="200" w:lineRule="exact"/>
      </w:pPr>
    </w:p>
    <w:p w14:paraId="0150B928" w14:textId="77777777" w:rsidR="003F3AFB" w:rsidRPr="00B61559" w:rsidRDefault="003F3AFB" w:rsidP="003F3AFB">
      <w:pPr>
        <w:spacing w:line="200" w:lineRule="exact"/>
      </w:pPr>
    </w:p>
    <w:p w14:paraId="10DBD8EC" w14:textId="77777777" w:rsidR="003F3AFB" w:rsidRPr="00B61559" w:rsidRDefault="003F3AFB" w:rsidP="003F3AFB">
      <w:pPr>
        <w:spacing w:line="200" w:lineRule="exact"/>
      </w:pPr>
    </w:p>
    <w:p w14:paraId="5D1DA1B6" w14:textId="77777777" w:rsidR="003F3AFB" w:rsidRPr="00B61559" w:rsidRDefault="003F3AFB" w:rsidP="003F3AFB">
      <w:pPr>
        <w:spacing w:line="200" w:lineRule="exact"/>
      </w:pPr>
    </w:p>
    <w:p w14:paraId="54D1AF80" w14:textId="77777777" w:rsidR="003F3AFB" w:rsidRPr="00B61559" w:rsidRDefault="003F3AFB" w:rsidP="003F3AFB">
      <w:pPr>
        <w:spacing w:line="200" w:lineRule="exact"/>
      </w:pPr>
    </w:p>
    <w:p w14:paraId="0B46A4B5" w14:textId="77777777" w:rsidR="00827784" w:rsidRPr="00B61559" w:rsidRDefault="00827784" w:rsidP="007D4148">
      <w:pPr>
        <w:spacing w:line="360" w:lineRule="auto"/>
        <w:jc w:val="both"/>
      </w:pPr>
    </w:p>
    <w:p w14:paraId="30297A1D" w14:textId="77777777" w:rsidR="0022454D" w:rsidRPr="00B61559" w:rsidRDefault="00862095" w:rsidP="00C332FB">
      <w:pPr>
        <w:pStyle w:val="ListParagraph"/>
        <w:ind w:left="0" w:firstLine="720"/>
        <w:jc w:val="both"/>
        <w:rPr>
          <w:b/>
          <w:color w:val="000000" w:themeColor="text1"/>
        </w:rPr>
      </w:pPr>
      <w:r w:rsidRPr="00B61559">
        <w:rPr>
          <w:b/>
          <w:color w:val="000000" w:themeColor="text1"/>
        </w:rPr>
        <w:t xml:space="preserve">                              </w:t>
      </w:r>
      <w:r w:rsidR="00FF38ED" w:rsidRPr="00B61559">
        <w:rPr>
          <w:b/>
          <w:color w:val="000000" w:themeColor="text1"/>
        </w:rPr>
        <w:t xml:space="preserve">  </w:t>
      </w:r>
      <w:r w:rsidRPr="00B61559">
        <w:rPr>
          <w:b/>
          <w:color w:val="000000" w:themeColor="text1"/>
        </w:rPr>
        <w:t>Proiect didactic pentru o activitate monodisciplinară</w:t>
      </w:r>
    </w:p>
    <w:p w14:paraId="423E7384" w14:textId="77777777" w:rsidR="00496238" w:rsidRPr="00B61559" w:rsidRDefault="00496238" w:rsidP="00C332FB">
      <w:pPr>
        <w:jc w:val="both"/>
      </w:pPr>
    </w:p>
    <w:p w14:paraId="70E265A4" w14:textId="77777777" w:rsidR="00496238" w:rsidRPr="00B61559" w:rsidRDefault="00862095" w:rsidP="00C332FB">
      <w:pPr>
        <w:jc w:val="both"/>
      </w:pPr>
      <w:r w:rsidRPr="00B61559">
        <w:rPr>
          <w:b/>
        </w:rPr>
        <w:t>Unitatea</w:t>
      </w:r>
      <w:r w:rsidR="00496238" w:rsidRPr="00B61559">
        <w:rPr>
          <w:b/>
        </w:rPr>
        <w:t xml:space="preserve">: </w:t>
      </w:r>
      <w:r w:rsidR="003E3534" w:rsidRPr="00B61559">
        <w:t>Colegiul Național Pedagogic ,, Regina Maria” Deva</w:t>
      </w:r>
    </w:p>
    <w:p w14:paraId="38624ADA" w14:textId="77777777" w:rsidR="00496238" w:rsidRPr="00B61559" w:rsidRDefault="00496238" w:rsidP="00C332FB">
      <w:r w:rsidRPr="00B61559">
        <w:rPr>
          <w:b/>
        </w:rPr>
        <w:t>G</w:t>
      </w:r>
      <w:r w:rsidR="00862095" w:rsidRPr="00B61559">
        <w:rPr>
          <w:b/>
        </w:rPr>
        <w:t>rupa</w:t>
      </w:r>
      <w:r w:rsidRPr="00B61559">
        <w:rPr>
          <w:b/>
        </w:rPr>
        <w:t>:</w:t>
      </w:r>
      <w:r w:rsidR="00A1692C" w:rsidRPr="00B61559">
        <w:rPr>
          <w:b/>
        </w:rPr>
        <w:t xml:space="preserve"> </w:t>
      </w:r>
      <w:r w:rsidRPr="00B61559">
        <w:rPr>
          <w:b/>
        </w:rPr>
        <w:t xml:space="preserve">Nivel I/ </w:t>
      </w:r>
      <w:r w:rsidRPr="00B61559">
        <w:t>grupa</w:t>
      </w:r>
      <w:r w:rsidRPr="00B61559">
        <w:rPr>
          <w:b/>
        </w:rPr>
        <w:t xml:space="preserve"> </w:t>
      </w:r>
      <w:r w:rsidR="00F9309E" w:rsidRPr="00B61559">
        <w:t>mijlocie</w:t>
      </w:r>
      <w:r w:rsidRPr="00B61559">
        <w:t xml:space="preserve"> </w:t>
      </w:r>
      <w:r w:rsidR="00A1692C" w:rsidRPr="00B61559">
        <w:rPr>
          <w:b/>
        </w:rPr>
        <w:t>,,</w:t>
      </w:r>
      <w:r w:rsidR="00A1692C" w:rsidRPr="00B61559">
        <w:t>Albinuţele”</w:t>
      </w:r>
    </w:p>
    <w:p w14:paraId="2DDE53DB" w14:textId="77777777" w:rsidR="00496238" w:rsidRPr="00B61559" w:rsidRDefault="00862095" w:rsidP="00C332FB">
      <w:r w:rsidRPr="00B61559">
        <w:rPr>
          <w:b/>
        </w:rPr>
        <w:t>Educatoare</w:t>
      </w:r>
      <w:r w:rsidR="00496238" w:rsidRPr="00B61559">
        <w:rPr>
          <w:b/>
        </w:rPr>
        <w:t xml:space="preserve">:  </w:t>
      </w:r>
      <w:r w:rsidR="00496238" w:rsidRPr="00B61559">
        <w:t xml:space="preserve">Prof. înv. preşcolar: Lăscuş Elena </w:t>
      </w:r>
    </w:p>
    <w:p w14:paraId="4543B70C" w14:textId="77777777" w:rsidR="00496238" w:rsidRPr="00B61559" w:rsidRDefault="00862095" w:rsidP="00C332FB">
      <w:r w:rsidRPr="00B61559">
        <w:rPr>
          <w:b/>
        </w:rPr>
        <w:t>Tema anuală de studiu</w:t>
      </w:r>
      <w:r w:rsidR="00496238" w:rsidRPr="00B61559">
        <w:rPr>
          <w:b/>
        </w:rPr>
        <w:t xml:space="preserve">: </w:t>
      </w:r>
      <w:r w:rsidR="00496238" w:rsidRPr="00B61559">
        <w:t>,,Cine şi cum planifică/organizează o activitate?”</w:t>
      </w:r>
    </w:p>
    <w:p w14:paraId="51D233EE" w14:textId="77777777" w:rsidR="00496238" w:rsidRPr="00B61559" w:rsidRDefault="00862095" w:rsidP="00C332FB">
      <w:pPr>
        <w:rPr>
          <w:b/>
        </w:rPr>
      </w:pPr>
      <w:r w:rsidRPr="00B61559">
        <w:rPr>
          <w:b/>
        </w:rPr>
        <w:t>Tema săptămânii</w:t>
      </w:r>
      <w:r w:rsidR="00496238" w:rsidRPr="00B61559">
        <w:rPr>
          <w:b/>
        </w:rPr>
        <w:t xml:space="preserve">: </w:t>
      </w:r>
      <w:r w:rsidR="00A1692C" w:rsidRPr="00B61559">
        <w:t>Transportăm marfă</w:t>
      </w:r>
    </w:p>
    <w:p w14:paraId="081F12DF" w14:textId="77777777" w:rsidR="00E67157" w:rsidRPr="00B61559" w:rsidRDefault="00862095" w:rsidP="00C332FB">
      <w:r w:rsidRPr="00B61559">
        <w:rPr>
          <w:b/>
        </w:rPr>
        <w:t>Tema activităţii</w:t>
      </w:r>
      <w:r w:rsidR="00E67157" w:rsidRPr="00B61559">
        <w:rPr>
          <w:b/>
        </w:rPr>
        <w:t>:</w:t>
      </w:r>
      <w:r w:rsidR="00FE2A69" w:rsidRPr="00B61559">
        <w:rPr>
          <w:b/>
        </w:rPr>
        <w:t xml:space="preserve"> </w:t>
      </w:r>
      <w:r w:rsidR="00E67157" w:rsidRPr="00B61559">
        <w:t xml:space="preserve">,, </w:t>
      </w:r>
      <w:r w:rsidR="00E67157" w:rsidRPr="00B61559">
        <w:rPr>
          <w:color w:val="000000"/>
        </w:rPr>
        <w:t>Mergem în excursie!”</w:t>
      </w:r>
      <w:r w:rsidR="00E67157" w:rsidRPr="00B61559">
        <w:t xml:space="preserve"> </w:t>
      </w:r>
    </w:p>
    <w:p w14:paraId="2B23AD96" w14:textId="77777777" w:rsidR="00020512" w:rsidRPr="00B61559" w:rsidRDefault="00862095" w:rsidP="00C332FB">
      <w:pPr>
        <w:rPr>
          <w:b/>
          <w:bCs/>
        </w:rPr>
      </w:pPr>
      <w:r w:rsidRPr="00B61559">
        <w:rPr>
          <w:b/>
        </w:rPr>
        <w:t>Categoria de activitate</w:t>
      </w:r>
      <w:r w:rsidR="00020512" w:rsidRPr="00B61559">
        <w:t>: Domeniul limbă și comunicare</w:t>
      </w:r>
      <w:r w:rsidR="00020512" w:rsidRPr="00B61559">
        <w:rPr>
          <w:b/>
        </w:rPr>
        <w:t xml:space="preserve">/ </w:t>
      </w:r>
      <w:r w:rsidR="00020512" w:rsidRPr="00B61559">
        <w:rPr>
          <w:bCs/>
        </w:rPr>
        <w:t>DLC</w:t>
      </w:r>
    </w:p>
    <w:p w14:paraId="12C70C4A" w14:textId="77777777" w:rsidR="00496238" w:rsidRPr="00B61559" w:rsidRDefault="00862095" w:rsidP="00C332FB">
      <w:pPr>
        <w:rPr>
          <w:b/>
        </w:rPr>
      </w:pPr>
      <w:r w:rsidRPr="00B61559">
        <w:rPr>
          <w:b/>
        </w:rPr>
        <w:t>Forma de realizare</w:t>
      </w:r>
      <w:r w:rsidR="00496238" w:rsidRPr="00B61559">
        <w:rPr>
          <w:b/>
        </w:rPr>
        <w:t xml:space="preserve">: </w:t>
      </w:r>
      <w:r w:rsidR="00496238" w:rsidRPr="00B61559">
        <w:t>Joc didactic</w:t>
      </w:r>
    </w:p>
    <w:p w14:paraId="792F4095" w14:textId="77777777" w:rsidR="00496238" w:rsidRPr="00B61559" w:rsidRDefault="00862095" w:rsidP="00C332FB">
      <w:r w:rsidRPr="00B61559">
        <w:rPr>
          <w:b/>
        </w:rPr>
        <w:t>Tipul de activitate</w:t>
      </w:r>
      <w:r w:rsidR="00496238" w:rsidRPr="00B61559">
        <w:rPr>
          <w:b/>
        </w:rPr>
        <w:t xml:space="preserve">: </w:t>
      </w:r>
      <w:r w:rsidR="00496238" w:rsidRPr="00B61559">
        <w:t>verificare de cunoştinţe</w:t>
      </w:r>
    </w:p>
    <w:p w14:paraId="24CD7BD5" w14:textId="77777777" w:rsidR="0022454D" w:rsidRPr="00B61559" w:rsidRDefault="00862095" w:rsidP="00C332FB">
      <w:pPr>
        <w:jc w:val="both"/>
      </w:pPr>
      <w:r w:rsidRPr="00B61559">
        <w:rPr>
          <w:b/>
        </w:rPr>
        <w:t>Durata</w:t>
      </w:r>
      <w:r w:rsidR="0022454D" w:rsidRPr="00B61559">
        <w:rPr>
          <w:b/>
        </w:rPr>
        <w:t xml:space="preserve">: </w:t>
      </w:r>
      <w:r w:rsidR="0022454D" w:rsidRPr="00B61559">
        <w:t xml:space="preserve"> 20– 25 min.</w:t>
      </w:r>
    </w:p>
    <w:p w14:paraId="7A145CD6" w14:textId="77777777" w:rsidR="00BE3D87" w:rsidRPr="00B61559" w:rsidRDefault="00BE3D87" w:rsidP="00C332FB"/>
    <w:p w14:paraId="7A3A825D" w14:textId="77777777" w:rsidR="00496238" w:rsidRPr="00B61559" w:rsidRDefault="00862095" w:rsidP="00C332FB">
      <w:pPr>
        <w:tabs>
          <w:tab w:val="left" w:pos="10305"/>
        </w:tabs>
        <w:jc w:val="both"/>
        <w:rPr>
          <w:b/>
        </w:rPr>
      </w:pPr>
      <w:r w:rsidRPr="00B61559">
        <w:rPr>
          <w:b/>
        </w:rPr>
        <w:t>Dimensiuni ale dezvoltării:</w:t>
      </w:r>
    </w:p>
    <w:p w14:paraId="31A8171B" w14:textId="77777777" w:rsidR="00496238" w:rsidRPr="00B61559" w:rsidRDefault="00496238" w:rsidP="00C332FB">
      <w:pPr>
        <w:tabs>
          <w:tab w:val="left" w:pos="10305"/>
        </w:tabs>
        <w:jc w:val="both"/>
        <w:rPr>
          <w:b/>
        </w:rPr>
      </w:pPr>
      <w:r w:rsidRPr="00B61559">
        <w:rPr>
          <w:b/>
        </w:rPr>
        <w:t>DLC:</w:t>
      </w:r>
    </w:p>
    <w:p w14:paraId="188B4140" w14:textId="77777777" w:rsidR="00496238" w:rsidRPr="00B61559" w:rsidRDefault="00496238" w:rsidP="00C332FB">
      <w:pPr>
        <w:tabs>
          <w:tab w:val="left" w:pos="10305"/>
        </w:tabs>
        <w:jc w:val="both"/>
      </w:pPr>
      <w:r w:rsidRPr="00B61559">
        <w:t>-</w:t>
      </w:r>
      <w:r w:rsidR="00082F3D" w:rsidRPr="00B61559">
        <w:t xml:space="preserve"> </w:t>
      </w:r>
      <w:r w:rsidRPr="00B61559">
        <w:t>Curiozitate, interes și inițiativă în învățare;</w:t>
      </w:r>
    </w:p>
    <w:p w14:paraId="3152F0F1" w14:textId="77777777" w:rsidR="00496238" w:rsidRPr="00B61559" w:rsidRDefault="00496238" w:rsidP="00C332FB">
      <w:pPr>
        <w:tabs>
          <w:tab w:val="left" w:pos="10305"/>
        </w:tabs>
        <w:jc w:val="both"/>
      </w:pPr>
      <w:r w:rsidRPr="00B61559">
        <w:t>-</w:t>
      </w:r>
      <w:r w:rsidR="00082F3D" w:rsidRPr="00B61559">
        <w:t xml:space="preserve"> </w:t>
      </w:r>
      <w:r w:rsidRPr="00B61559">
        <w:t>Activare și manifestare a potențialului creativ;</w:t>
      </w:r>
    </w:p>
    <w:p w14:paraId="55F22C56" w14:textId="77777777" w:rsidR="00496238" w:rsidRPr="00B61559" w:rsidRDefault="00496238" w:rsidP="00C332FB">
      <w:pPr>
        <w:tabs>
          <w:tab w:val="left" w:pos="3030"/>
        </w:tabs>
      </w:pPr>
      <w:r w:rsidRPr="00B61559">
        <w:t>-</w:t>
      </w:r>
      <w:r w:rsidR="00082F3D" w:rsidRPr="00B61559">
        <w:t xml:space="preserve"> </w:t>
      </w:r>
      <w:r w:rsidRPr="00B61559">
        <w:t>Mesaje orale în contexte de comunicare cunoscute;</w:t>
      </w:r>
    </w:p>
    <w:p w14:paraId="469BB077" w14:textId="77777777" w:rsidR="00496238" w:rsidRPr="00B61559" w:rsidRDefault="00496238" w:rsidP="00C332FB">
      <w:pPr>
        <w:tabs>
          <w:tab w:val="left" w:pos="3030"/>
        </w:tabs>
      </w:pPr>
      <w:r w:rsidRPr="00B61559">
        <w:t>-</w:t>
      </w:r>
      <w:r w:rsidR="00082F3D" w:rsidRPr="00B61559">
        <w:t xml:space="preserve"> </w:t>
      </w:r>
      <w:r w:rsidRPr="00B61559">
        <w:t>Mesaje orale în diverse situații de comunicare;</w:t>
      </w:r>
    </w:p>
    <w:p w14:paraId="5DCD9B2C" w14:textId="77777777" w:rsidR="00496238" w:rsidRPr="00B61559" w:rsidRDefault="00496238" w:rsidP="00C332FB">
      <w:pPr>
        <w:tabs>
          <w:tab w:val="left" w:pos="3030"/>
        </w:tabs>
      </w:pPr>
      <w:r w:rsidRPr="00B61559">
        <w:t>- Ascultarea activă a mesajului pentru înțelegerea și receptarea lui;</w:t>
      </w:r>
    </w:p>
    <w:p w14:paraId="33C6CDF0" w14:textId="77777777" w:rsidR="00496238" w:rsidRPr="00B61559" w:rsidRDefault="00496238" w:rsidP="00C332FB">
      <w:pPr>
        <w:tabs>
          <w:tab w:val="left" w:pos="3030"/>
        </w:tabs>
      </w:pPr>
      <w:r w:rsidRPr="00B61559">
        <w:t>-</w:t>
      </w:r>
      <w:r w:rsidR="00082F3D" w:rsidRPr="00B61559">
        <w:t xml:space="preserve"> </w:t>
      </w:r>
      <w:r w:rsidRPr="00B61559">
        <w:t>Exprimarea orală a mesajului, a emoțiilor ;</w:t>
      </w:r>
    </w:p>
    <w:p w14:paraId="6CD739B1" w14:textId="77777777" w:rsidR="00496238" w:rsidRPr="00B61559" w:rsidRDefault="00496238" w:rsidP="00C332FB">
      <w:pPr>
        <w:tabs>
          <w:tab w:val="left" w:pos="3030"/>
        </w:tabs>
        <w:jc w:val="both"/>
      </w:pPr>
      <w:r w:rsidRPr="00B61559">
        <w:t>-</w:t>
      </w:r>
      <w:r w:rsidR="00082F3D" w:rsidRPr="00B61559">
        <w:t xml:space="preserve"> </w:t>
      </w:r>
      <w:r w:rsidRPr="00B61559">
        <w:t>Ptemise ale citirii și scrierii, în contexte de comunicare cunoscute ;</w:t>
      </w:r>
    </w:p>
    <w:p w14:paraId="17CD1C69" w14:textId="77777777" w:rsidR="00496238" w:rsidRPr="00B61559" w:rsidRDefault="00496238" w:rsidP="00C332FB">
      <w:pPr>
        <w:tabs>
          <w:tab w:val="left" w:pos="3030"/>
        </w:tabs>
        <w:jc w:val="both"/>
      </w:pPr>
      <w:r w:rsidRPr="00B61559">
        <w:t xml:space="preserve"> -</w:t>
      </w:r>
      <w:r w:rsidR="00082F3D" w:rsidRPr="00B61559">
        <w:t xml:space="preserve"> </w:t>
      </w:r>
      <w:r w:rsidRPr="00B61559">
        <w:t>Caracteristici structurare și funcționale ale lumii înconjurătoare, etc.</w:t>
      </w:r>
    </w:p>
    <w:p w14:paraId="32C7AB35" w14:textId="77777777" w:rsidR="00C332FB" w:rsidRPr="00B61559" w:rsidRDefault="00C332FB" w:rsidP="00C332FB">
      <w:pPr>
        <w:tabs>
          <w:tab w:val="left" w:pos="3030"/>
        </w:tabs>
        <w:jc w:val="both"/>
      </w:pPr>
    </w:p>
    <w:p w14:paraId="30FFD989" w14:textId="77777777" w:rsidR="00496238" w:rsidRPr="00B61559" w:rsidRDefault="00862095" w:rsidP="00C332FB">
      <w:pPr>
        <w:tabs>
          <w:tab w:val="left" w:pos="10305"/>
        </w:tabs>
        <w:jc w:val="both"/>
        <w:rPr>
          <w:b/>
        </w:rPr>
      </w:pPr>
      <w:r w:rsidRPr="00B61559">
        <w:rPr>
          <w:b/>
        </w:rPr>
        <w:t>Comportamente vizate:</w:t>
      </w:r>
    </w:p>
    <w:p w14:paraId="624928F8" w14:textId="77777777" w:rsidR="00496238" w:rsidRPr="00B61559" w:rsidRDefault="00496238" w:rsidP="00C332FB">
      <w:pPr>
        <w:tabs>
          <w:tab w:val="left" w:pos="10305"/>
        </w:tabs>
        <w:jc w:val="both"/>
        <w:rPr>
          <w:b/>
        </w:rPr>
      </w:pPr>
      <w:r w:rsidRPr="00B61559">
        <w:rPr>
          <w:b/>
        </w:rPr>
        <w:t>DLC:</w:t>
      </w:r>
    </w:p>
    <w:p w14:paraId="2BB5A7E2" w14:textId="77777777" w:rsidR="00496238" w:rsidRPr="00B61559" w:rsidRDefault="00496238" w:rsidP="00C332FB">
      <w:pPr>
        <w:tabs>
          <w:tab w:val="left" w:pos="10305"/>
        </w:tabs>
        <w:jc w:val="both"/>
      </w:pPr>
      <w:r w:rsidRPr="00B61559">
        <w:t>-</w:t>
      </w:r>
      <w:r w:rsidR="00082F3D" w:rsidRPr="00B61559">
        <w:t xml:space="preserve"> </w:t>
      </w:r>
      <w:r w:rsidRPr="00B61559">
        <w:t>Manifestă curiozitate și interes pentru experimentarea și învățarea în situații noi;</w:t>
      </w:r>
    </w:p>
    <w:p w14:paraId="72F65141" w14:textId="77777777" w:rsidR="00496238" w:rsidRPr="00B61559" w:rsidRDefault="00496238" w:rsidP="00C332FB">
      <w:pPr>
        <w:tabs>
          <w:tab w:val="left" w:pos="3030"/>
        </w:tabs>
        <w:jc w:val="both"/>
      </w:pPr>
      <w:r w:rsidRPr="00B61559">
        <w:t>- Respectă reguli de exprimare corectă, în diferite contexte de comunicare;</w:t>
      </w:r>
    </w:p>
    <w:p w14:paraId="6E9827BE" w14:textId="77777777" w:rsidR="00496238" w:rsidRPr="00B61559" w:rsidRDefault="00496238" w:rsidP="00C332FB">
      <w:pPr>
        <w:tabs>
          <w:tab w:val="left" w:pos="3030"/>
        </w:tabs>
        <w:jc w:val="both"/>
      </w:pPr>
      <w:r w:rsidRPr="00B61559">
        <w:t>- Demonstrează extinderea progresivă a vocabularului;</w:t>
      </w:r>
    </w:p>
    <w:p w14:paraId="5E398B0C" w14:textId="77777777" w:rsidR="00496238" w:rsidRPr="00B61559" w:rsidRDefault="00496238" w:rsidP="00C332FB">
      <w:pPr>
        <w:tabs>
          <w:tab w:val="left" w:pos="3030"/>
        </w:tabs>
        <w:jc w:val="both"/>
      </w:pPr>
      <w:r w:rsidRPr="00B61559">
        <w:t>- Se familiarizează cu sunetele specifice limbii române;</w:t>
      </w:r>
    </w:p>
    <w:p w14:paraId="60984245" w14:textId="77777777" w:rsidR="00496238" w:rsidRPr="00B61559" w:rsidRDefault="003E7D11" w:rsidP="00C332FB">
      <w:pPr>
        <w:tabs>
          <w:tab w:val="left" w:pos="3030"/>
        </w:tabs>
        <w:jc w:val="both"/>
      </w:pPr>
      <w:r w:rsidRPr="00B61559">
        <w:t>- Înțeleg mesaje simple;</w:t>
      </w:r>
    </w:p>
    <w:p w14:paraId="4C333505" w14:textId="77777777" w:rsidR="00496238" w:rsidRPr="00B61559" w:rsidRDefault="00496238" w:rsidP="00C332FB">
      <w:pPr>
        <w:tabs>
          <w:tab w:val="left" w:pos="3030"/>
        </w:tabs>
        <w:jc w:val="both"/>
      </w:pPr>
      <w:r w:rsidRPr="00B61559">
        <w:t>-</w:t>
      </w:r>
      <w:r w:rsidR="00082F3D" w:rsidRPr="00B61559">
        <w:t xml:space="preserve"> </w:t>
      </w:r>
      <w:r w:rsidRPr="00B61559">
        <w:t>Discriminează/diferențiază fonetic cuvinte, silabe, sunete și asociază sunetele cu litere;</w:t>
      </w:r>
    </w:p>
    <w:p w14:paraId="6385E67E" w14:textId="77777777" w:rsidR="00496238" w:rsidRPr="00B61559" w:rsidRDefault="00496238" w:rsidP="00C332FB">
      <w:pPr>
        <w:tabs>
          <w:tab w:val="left" w:pos="3030"/>
        </w:tabs>
        <w:jc w:val="both"/>
      </w:pPr>
      <w:r w:rsidRPr="00B61559">
        <w:t>-</w:t>
      </w:r>
      <w:r w:rsidR="00082F3D" w:rsidRPr="00B61559">
        <w:t xml:space="preserve"> </w:t>
      </w:r>
      <w:r w:rsidRPr="00B61559">
        <w:t>Identifică prezența mesajului scris, apreciază și valorifică mesajul scris în activitățile curente;</w:t>
      </w:r>
    </w:p>
    <w:p w14:paraId="22E85C46" w14:textId="77777777" w:rsidR="00496238" w:rsidRPr="00B61559" w:rsidRDefault="00496238" w:rsidP="00C332FB">
      <w:pPr>
        <w:tabs>
          <w:tab w:val="left" w:pos="3030"/>
        </w:tabs>
        <w:jc w:val="both"/>
      </w:pPr>
      <w:r w:rsidRPr="00B61559">
        <w:t>- Asimilează unele elemente ale scrisului și folosește diferite modalități de comunicare grafică și orală pentru transmiterea unui mesaj;</w:t>
      </w:r>
    </w:p>
    <w:p w14:paraId="47289D81" w14:textId="77777777" w:rsidR="00C332FB" w:rsidRPr="00B61559" w:rsidRDefault="00496238" w:rsidP="00C332FB">
      <w:pPr>
        <w:tabs>
          <w:tab w:val="left" w:pos="3030"/>
        </w:tabs>
        <w:jc w:val="both"/>
      </w:pPr>
      <w:r w:rsidRPr="00B61559">
        <w:t>-</w:t>
      </w:r>
      <w:r w:rsidR="00082F3D" w:rsidRPr="00B61559">
        <w:t xml:space="preserve"> </w:t>
      </w:r>
      <w:r w:rsidRPr="00B61559">
        <w:t>Descrie unele caracteristici ale obiectelor în funcție de mediul din care provin.</w:t>
      </w:r>
    </w:p>
    <w:p w14:paraId="7C2F40EA" w14:textId="77777777" w:rsidR="00496238" w:rsidRPr="00B61559" w:rsidRDefault="00862095" w:rsidP="00C332FB">
      <w:pPr>
        <w:rPr>
          <w:b/>
        </w:rPr>
      </w:pPr>
      <w:r w:rsidRPr="00B61559">
        <w:rPr>
          <w:b/>
        </w:rPr>
        <w:t>Scopul activităţii:</w:t>
      </w:r>
    </w:p>
    <w:p w14:paraId="3BDA5628" w14:textId="77777777" w:rsidR="00496238" w:rsidRPr="00B61559" w:rsidRDefault="00496238" w:rsidP="00C332FB">
      <w:r w:rsidRPr="00B61559">
        <w:t xml:space="preserve">     Verificarea şi sistematizarea cunoştinţelor  referitoare la mijloacele de transport şi formarea deprinderii de  a  se  exprima  în  propoziţii corect  formulate  din  punct  de  vedere  gramatical. </w:t>
      </w:r>
    </w:p>
    <w:p w14:paraId="42280DD4" w14:textId="77777777" w:rsidR="00674165" w:rsidRPr="00B61559" w:rsidRDefault="00674165" w:rsidP="00C332FB"/>
    <w:p w14:paraId="15A75AEE" w14:textId="77777777" w:rsidR="00496238" w:rsidRPr="00B61559" w:rsidRDefault="00496238" w:rsidP="00C332FB">
      <w:pPr>
        <w:rPr>
          <w:b/>
        </w:rPr>
      </w:pPr>
      <w:r w:rsidRPr="00B61559">
        <w:rPr>
          <w:b/>
        </w:rPr>
        <w:t>Obiective operaţionale:</w:t>
      </w:r>
    </w:p>
    <w:p w14:paraId="505818ED" w14:textId="77777777" w:rsidR="00496238" w:rsidRPr="00B61559" w:rsidRDefault="00496238" w:rsidP="00C332FB">
      <w:pPr>
        <w:numPr>
          <w:ilvl w:val="0"/>
          <w:numId w:val="25"/>
        </w:numPr>
        <w:suppressAutoHyphens w:val="0"/>
        <w:ind w:left="0" w:firstLine="720"/>
        <w:jc w:val="both"/>
      </w:pPr>
      <w:r w:rsidRPr="00B61559">
        <w:t>să</w:t>
      </w:r>
      <w:r w:rsidRPr="00B61559">
        <w:rPr>
          <w:color w:val="000000"/>
        </w:rPr>
        <w:t xml:space="preserve">  alcătuiască propoziţii corecte din punct de vedere gramatical;</w:t>
      </w:r>
    </w:p>
    <w:p w14:paraId="5EC12C57" w14:textId="77777777" w:rsidR="00496238" w:rsidRPr="00B61559" w:rsidRDefault="00496238" w:rsidP="00C332FB">
      <w:pPr>
        <w:numPr>
          <w:ilvl w:val="0"/>
          <w:numId w:val="25"/>
        </w:numPr>
        <w:suppressAutoHyphens w:val="0"/>
        <w:ind w:left="0" w:firstLine="720"/>
        <w:jc w:val="both"/>
      </w:pPr>
      <w:r w:rsidRPr="00B61559">
        <w:t>să</w:t>
      </w:r>
      <w:r w:rsidRPr="00B61559">
        <w:rPr>
          <w:color w:val="000000"/>
        </w:rPr>
        <w:t xml:space="preserve"> recunoască siluetele unor mijloace de transport şi imaginea cu mediul în care acestea circulă;</w:t>
      </w:r>
    </w:p>
    <w:p w14:paraId="33CEE331" w14:textId="77777777" w:rsidR="00496238" w:rsidRPr="00B61559" w:rsidRDefault="00496238" w:rsidP="00C332FB">
      <w:pPr>
        <w:numPr>
          <w:ilvl w:val="0"/>
          <w:numId w:val="25"/>
        </w:numPr>
        <w:suppressAutoHyphens w:val="0"/>
        <w:ind w:left="0" w:firstLine="720"/>
        <w:jc w:val="both"/>
      </w:pPr>
      <w:r w:rsidRPr="00B61559">
        <w:t>să ghicească răspunsurile ghicitorilor despre mijloacele de transport ;</w:t>
      </w:r>
    </w:p>
    <w:p w14:paraId="22EEA39F" w14:textId="77777777" w:rsidR="00496238" w:rsidRPr="00B61559" w:rsidRDefault="00496238" w:rsidP="00C332FB">
      <w:pPr>
        <w:numPr>
          <w:ilvl w:val="0"/>
          <w:numId w:val="25"/>
        </w:numPr>
        <w:suppressAutoHyphens w:val="0"/>
        <w:ind w:left="0" w:firstLine="720"/>
        <w:jc w:val="both"/>
      </w:pPr>
      <w:r w:rsidRPr="00B61559">
        <w:t xml:space="preserve"> să</w:t>
      </w:r>
      <w:r w:rsidRPr="00B61559">
        <w:rPr>
          <w:color w:val="000000"/>
        </w:rPr>
        <w:t xml:space="preserve"> aşeze jetoanele cu imaginea mijloacelor de transport în căsuţele piramidei din </w:t>
      </w:r>
    </w:p>
    <w:p w14:paraId="3807D5EA" w14:textId="77777777" w:rsidR="00496238" w:rsidRPr="00B61559" w:rsidRDefault="00496238" w:rsidP="00C332FB">
      <w:pPr>
        <w:jc w:val="both"/>
      </w:pPr>
      <w:r w:rsidRPr="00B61559">
        <w:rPr>
          <w:color w:val="000000"/>
        </w:rPr>
        <w:t xml:space="preserve">                         carton în funcţie de sarcina dată de educatoare</w:t>
      </w:r>
      <w:r w:rsidR="008715DF" w:rsidRPr="00B61559">
        <w:t>;</w:t>
      </w:r>
    </w:p>
    <w:p w14:paraId="1FA652F8" w14:textId="77777777" w:rsidR="00496238" w:rsidRPr="00B61559" w:rsidRDefault="00496238" w:rsidP="00C332FB">
      <w:pPr>
        <w:numPr>
          <w:ilvl w:val="0"/>
          <w:numId w:val="25"/>
        </w:numPr>
        <w:suppressAutoHyphens w:val="0"/>
        <w:ind w:left="0" w:firstLine="720"/>
        <w:jc w:val="both"/>
      </w:pPr>
      <w:r w:rsidRPr="00B61559">
        <w:rPr>
          <w:color w:val="000000"/>
        </w:rPr>
        <w:t>să participe activ şi cu interes la activitate</w:t>
      </w:r>
      <w:r w:rsidR="008715DF" w:rsidRPr="00B61559">
        <w:rPr>
          <w:color w:val="000000"/>
        </w:rPr>
        <w:t>.</w:t>
      </w:r>
    </w:p>
    <w:p w14:paraId="4AC9A938" w14:textId="77777777" w:rsidR="00496238" w:rsidRPr="00B61559" w:rsidRDefault="00496238" w:rsidP="00C332FB"/>
    <w:p w14:paraId="356D9ADE" w14:textId="77777777" w:rsidR="00496238" w:rsidRPr="00B61559" w:rsidRDefault="00862095" w:rsidP="00C332FB">
      <w:pPr>
        <w:jc w:val="both"/>
      </w:pPr>
      <w:r w:rsidRPr="00B61559">
        <w:rPr>
          <w:b/>
        </w:rPr>
        <w:t>Sarcina didactica</w:t>
      </w:r>
      <w:r w:rsidR="00496238" w:rsidRPr="00B61559">
        <w:t>:</w:t>
      </w:r>
    </w:p>
    <w:p w14:paraId="48DB021A" w14:textId="77777777" w:rsidR="00496238" w:rsidRPr="00B61559" w:rsidRDefault="00496238" w:rsidP="00C332FB">
      <w:pPr>
        <w:jc w:val="both"/>
      </w:pPr>
      <w:r w:rsidRPr="00B61559">
        <w:t xml:space="preserve">      Descrierea mijloacelor de transport şi plasarea acestora </w:t>
      </w:r>
      <w:r w:rsidRPr="00B61559">
        <w:rPr>
          <w:color w:val="000000"/>
        </w:rPr>
        <w:t>cu mediul în care ele circulă:</w:t>
      </w:r>
      <w:r w:rsidRPr="00B61559">
        <w:t xml:space="preserve"> apă, aer, uscat; </w:t>
      </w:r>
      <w:r w:rsidRPr="00B61559">
        <w:rPr>
          <w:bCs/>
        </w:rPr>
        <w:t xml:space="preserve">Denumirea </w:t>
      </w:r>
      <w:r w:rsidRPr="00B61559">
        <w:t xml:space="preserve"> corectă a ghicitorilor.</w:t>
      </w:r>
    </w:p>
    <w:p w14:paraId="14EC75EA" w14:textId="77777777" w:rsidR="00496238" w:rsidRPr="00B61559" w:rsidRDefault="00496238" w:rsidP="00C332FB">
      <w:pPr>
        <w:jc w:val="both"/>
      </w:pPr>
    </w:p>
    <w:p w14:paraId="4E745D03" w14:textId="77777777" w:rsidR="00496238" w:rsidRPr="00B61559" w:rsidRDefault="00862095" w:rsidP="00C332FB">
      <w:pPr>
        <w:rPr>
          <w:color w:val="000000"/>
        </w:rPr>
      </w:pPr>
      <w:r w:rsidRPr="00B61559">
        <w:rPr>
          <w:b/>
        </w:rPr>
        <w:t>Regulile jocului</w:t>
      </w:r>
    </w:p>
    <w:p w14:paraId="61210F1C" w14:textId="77777777" w:rsidR="00496238" w:rsidRPr="00B61559" w:rsidRDefault="00496238" w:rsidP="00270B91">
      <w:pPr>
        <w:jc w:val="both"/>
        <w:rPr>
          <w:color w:val="000000"/>
        </w:rPr>
      </w:pPr>
      <w:r w:rsidRPr="00B61559">
        <w:rPr>
          <w:bCs/>
        </w:rPr>
        <w:t xml:space="preserve">  </w:t>
      </w:r>
      <w:r w:rsidR="00F46C6D" w:rsidRPr="00B61559">
        <w:rPr>
          <w:bCs/>
        </w:rPr>
        <w:tab/>
      </w:r>
      <w:r w:rsidRPr="00B61559">
        <w:rPr>
          <w:bCs/>
        </w:rPr>
        <w:t xml:space="preserve">O minge se transmite din  mână </w:t>
      </w:r>
      <w:r w:rsidRPr="00B61559">
        <w:rPr>
          <w:bCs/>
          <w:i/>
        </w:rPr>
        <w:t xml:space="preserve"> </w:t>
      </w:r>
      <w:r w:rsidRPr="00B61559">
        <w:rPr>
          <w:bCs/>
        </w:rPr>
        <w:t xml:space="preserve">în </w:t>
      </w:r>
      <w:r w:rsidRPr="00B61559">
        <w:rPr>
          <w:bCs/>
          <w:i/>
        </w:rPr>
        <w:t xml:space="preserve"> </w:t>
      </w:r>
      <w:r w:rsidRPr="00B61559">
        <w:rPr>
          <w:bCs/>
        </w:rPr>
        <w:t xml:space="preserve">mână  la copiii </w:t>
      </w:r>
      <w:r w:rsidRPr="00B61559">
        <w:rPr>
          <w:b/>
          <w:bCs/>
        </w:rPr>
        <w:t>aşezaţi în semicerc</w:t>
      </w:r>
      <w:r w:rsidRPr="00B61559">
        <w:rPr>
          <w:bCs/>
        </w:rPr>
        <w:t xml:space="preserve"> şi la semnalul </w:t>
      </w:r>
      <w:r w:rsidRPr="00B61559">
        <w:rPr>
          <w:b/>
          <w:bCs/>
        </w:rPr>
        <w:t>„Stop”</w:t>
      </w:r>
      <w:r w:rsidRPr="00B61559">
        <w:rPr>
          <w:bCs/>
        </w:rPr>
        <w:t xml:space="preserve"> copilul care are mingea în  mână  va extrage din săculeţ  o siluetă cu un mijloc</w:t>
      </w:r>
      <w:r w:rsidR="00F038B7" w:rsidRPr="00B61559">
        <w:rPr>
          <w:bCs/>
        </w:rPr>
        <w:t xml:space="preserve"> de transport. La întrebarea: ,,</w:t>
      </w:r>
      <w:r w:rsidRPr="00B61559">
        <w:rPr>
          <w:bCs/>
        </w:rPr>
        <w:t xml:space="preserve">Cum se numeşte şi pe unde circulă?,” copilul va denumi mijlocul de transport şi va aşeza silueta cu mijlocul de transport pe panou în dreptul imaginii cu mediul în care circulă / </w:t>
      </w:r>
      <w:r w:rsidRPr="00B61559">
        <w:rPr>
          <w:color w:val="000000"/>
        </w:rPr>
        <w:t xml:space="preserve">răspunde la </w:t>
      </w:r>
      <w:r w:rsidRPr="00B61559">
        <w:rPr>
          <w:b/>
          <w:color w:val="000000"/>
        </w:rPr>
        <w:t>ghicitori,</w:t>
      </w:r>
      <w:r w:rsidRPr="00B61559">
        <w:rPr>
          <w:color w:val="000000"/>
        </w:rPr>
        <w:t xml:space="preserve">  aşeză jetoanele cu mijloacele de transport în </w:t>
      </w:r>
      <w:r w:rsidRPr="00B61559">
        <w:rPr>
          <w:b/>
          <w:color w:val="000000"/>
        </w:rPr>
        <w:t>căsuţele piramidei.</w:t>
      </w:r>
    </w:p>
    <w:p w14:paraId="4C4D88E7" w14:textId="77777777" w:rsidR="00496238" w:rsidRPr="00B61559" w:rsidRDefault="00496238" w:rsidP="00C332FB">
      <w:pPr>
        <w:rPr>
          <w:bCs/>
        </w:rPr>
      </w:pPr>
    </w:p>
    <w:p w14:paraId="5589D6B1" w14:textId="77777777" w:rsidR="0016614A" w:rsidRPr="00B61559" w:rsidRDefault="00C332FB" w:rsidP="0016614A">
      <w:pPr>
        <w:pStyle w:val="NoSpacing1"/>
        <w:rPr>
          <w:rFonts w:ascii="Times New Roman" w:hAnsi="Times New Roman"/>
          <w:color w:val="000000"/>
          <w:sz w:val="24"/>
          <w:szCs w:val="24"/>
          <w:lang w:val="ro-RO"/>
        </w:rPr>
      </w:pPr>
      <w:r w:rsidRPr="00B61559">
        <w:rPr>
          <w:rFonts w:ascii="Times New Roman" w:hAnsi="Times New Roman"/>
          <w:b/>
          <w:sz w:val="24"/>
          <w:szCs w:val="24"/>
          <w:lang w:val="ro-RO"/>
        </w:rPr>
        <w:t>Elemente de joc</w:t>
      </w:r>
      <w:r w:rsidR="00496238" w:rsidRPr="00B61559">
        <w:rPr>
          <w:rFonts w:ascii="Times New Roman" w:hAnsi="Times New Roman"/>
          <w:sz w:val="24"/>
          <w:szCs w:val="24"/>
          <w:lang w:val="ro-RO"/>
        </w:rPr>
        <w:t xml:space="preserve">: </w:t>
      </w:r>
      <w:r w:rsidR="00496238" w:rsidRPr="00B61559">
        <w:rPr>
          <w:rFonts w:ascii="Times New Roman" w:hAnsi="Times New Roman"/>
          <w:noProof/>
          <w:color w:val="000000"/>
          <w:sz w:val="24"/>
          <w:szCs w:val="24"/>
          <w:lang w:val="ro-RO"/>
        </w:rPr>
        <w:t>scrisoarea,plic,</w:t>
      </w:r>
      <w:r w:rsidR="00496238" w:rsidRPr="00B61559">
        <w:rPr>
          <w:rFonts w:ascii="Times New Roman" w:hAnsi="Times New Roman"/>
          <w:color w:val="000000"/>
          <w:sz w:val="24"/>
          <w:szCs w:val="24"/>
          <w:lang w:val="ro-RO"/>
        </w:rPr>
        <w:t xml:space="preserve">mingea, săculeţul fermecat, imagini pe calculator cu   ghicitori, </w:t>
      </w:r>
    </w:p>
    <w:p w14:paraId="23FE16CD" w14:textId="77777777" w:rsidR="00496238" w:rsidRPr="00B61559" w:rsidRDefault="00496238" w:rsidP="0016614A">
      <w:pPr>
        <w:pStyle w:val="NoSpacing1"/>
        <w:rPr>
          <w:rFonts w:ascii="Times New Roman" w:hAnsi="Times New Roman"/>
          <w:i/>
          <w:color w:val="000000"/>
          <w:sz w:val="24"/>
          <w:szCs w:val="24"/>
          <w:lang w:val="ro-RO"/>
        </w:rPr>
      </w:pPr>
      <w:r w:rsidRPr="00B61559">
        <w:rPr>
          <w:rFonts w:ascii="Times New Roman" w:hAnsi="Times New Roman"/>
          <w:sz w:val="24"/>
          <w:szCs w:val="24"/>
          <w:lang w:val="ro-RO"/>
        </w:rPr>
        <w:t>plasarea ilustraţiei</w:t>
      </w:r>
      <w:r w:rsidRPr="00B61559">
        <w:rPr>
          <w:rFonts w:ascii="Times New Roman" w:hAnsi="Times New Roman"/>
          <w:color w:val="000000"/>
          <w:sz w:val="24"/>
          <w:szCs w:val="24"/>
          <w:lang w:val="ro-RO"/>
        </w:rPr>
        <w:t xml:space="preserve"> şi cele trei cutii-surpriză de la Zâna Jucăriilor,</w:t>
      </w:r>
      <w:r w:rsidRPr="00B61559">
        <w:rPr>
          <w:rFonts w:ascii="Times New Roman" w:hAnsi="Times New Roman"/>
          <w:sz w:val="24"/>
          <w:szCs w:val="24"/>
          <w:lang w:val="ro-RO"/>
        </w:rPr>
        <w:t xml:space="preserve"> aplauzele;</w:t>
      </w:r>
      <w:r w:rsidRPr="00B61559">
        <w:rPr>
          <w:rFonts w:ascii="Times New Roman" w:hAnsi="Times New Roman"/>
          <w:b/>
          <w:i/>
          <w:color w:val="000000"/>
          <w:sz w:val="24"/>
          <w:szCs w:val="24"/>
          <w:lang w:val="ro-RO"/>
        </w:rPr>
        <w:t xml:space="preserve"> </w:t>
      </w:r>
      <w:r w:rsidRPr="00B61559">
        <w:rPr>
          <w:rFonts w:ascii="Times New Roman" w:hAnsi="Times New Roman"/>
          <w:color w:val="000000"/>
          <w:sz w:val="24"/>
          <w:szCs w:val="24"/>
          <w:lang w:val="ro-RO"/>
        </w:rPr>
        <w:t>surpriza, jocul</w:t>
      </w:r>
      <w:r w:rsidRPr="00B61559">
        <w:rPr>
          <w:rFonts w:ascii="Times New Roman" w:hAnsi="Times New Roman"/>
          <w:i/>
          <w:color w:val="000000"/>
          <w:sz w:val="24"/>
          <w:szCs w:val="24"/>
          <w:lang w:val="ro-RO"/>
        </w:rPr>
        <w:t>.</w:t>
      </w:r>
    </w:p>
    <w:p w14:paraId="65BD696C" w14:textId="77777777" w:rsidR="00496238" w:rsidRPr="00B61559" w:rsidRDefault="00496238" w:rsidP="0016614A">
      <w:pPr>
        <w:pStyle w:val="NoSpacing1"/>
        <w:rPr>
          <w:rFonts w:ascii="Times New Roman" w:hAnsi="Times New Roman"/>
          <w:b/>
          <w:i/>
          <w:color w:val="000000"/>
          <w:sz w:val="24"/>
          <w:szCs w:val="24"/>
          <w:u w:val="single"/>
          <w:lang w:val="ro-RO"/>
        </w:rPr>
      </w:pPr>
    </w:p>
    <w:p w14:paraId="2E8241DB" w14:textId="77777777" w:rsidR="00496238" w:rsidRPr="00B61559" w:rsidRDefault="00862095" w:rsidP="0016614A">
      <w:pPr>
        <w:pStyle w:val="NoSpacing1"/>
        <w:rPr>
          <w:rFonts w:ascii="Times New Roman" w:hAnsi="Times New Roman"/>
          <w:b/>
          <w:color w:val="000000"/>
          <w:sz w:val="24"/>
          <w:szCs w:val="24"/>
          <w:lang w:val="ro-RO"/>
        </w:rPr>
      </w:pPr>
      <w:r w:rsidRPr="00B61559">
        <w:rPr>
          <w:rFonts w:ascii="Times New Roman" w:hAnsi="Times New Roman"/>
          <w:b/>
          <w:color w:val="000000"/>
          <w:sz w:val="24"/>
          <w:szCs w:val="24"/>
          <w:lang w:val="ro-RO"/>
        </w:rPr>
        <w:t>Strategii didactice:</w:t>
      </w:r>
    </w:p>
    <w:p w14:paraId="56253E6E" w14:textId="77777777" w:rsidR="0016614A" w:rsidRPr="00B61559" w:rsidRDefault="00496238" w:rsidP="0016614A">
      <w:pPr>
        <w:pStyle w:val="NoSpacing1"/>
        <w:rPr>
          <w:rFonts w:ascii="Times New Roman" w:hAnsi="Times New Roman"/>
          <w:sz w:val="24"/>
          <w:szCs w:val="24"/>
          <w:lang w:val="ro-RO"/>
        </w:rPr>
      </w:pPr>
      <w:r w:rsidRPr="00B61559">
        <w:rPr>
          <w:rFonts w:ascii="Times New Roman" w:hAnsi="Times New Roman"/>
          <w:b/>
          <w:color w:val="000000"/>
          <w:sz w:val="24"/>
          <w:szCs w:val="24"/>
          <w:lang w:val="ro-RO"/>
        </w:rPr>
        <w:t>Metode si procedee</w:t>
      </w:r>
      <w:r w:rsidRPr="00B61559">
        <w:rPr>
          <w:rFonts w:ascii="Times New Roman" w:hAnsi="Times New Roman"/>
          <w:i/>
          <w:color w:val="000000"/>
          <w:sz w:val="24"/>
          <w:szCs w:val="24"/>
          <w:lang w:val="ro-RO"/>
        </w:rPr>
        <w:t>:.</w:t>
      </w:r>
      <w:r w:rsidRPr="00B61559">
        <w:rPr>
          <w:rFonts w:ascii="Times New Roman" w:hAnsi="Times New Roman"/>
          <w:sz w:val="24"/>
          <w:szCs w:val="24"/>
          <w:lang w:val="ro-RO"/>
        </w:rPr>
        <w:t xml:space="preserve"> conversaţia, explicaţia, observarea, demonstraţia, analiza, exerciţiul, jocul </w:t>
      </w:r>
    </w:p>
    <w:p w14:paraId="6DD8F3ED" w14:textId="77777777" w:rsidR="00496238" w:rsidRPr="00B61559" w:rsidRDefault="00496238" w:rsidP="0016614A">
      <w:pPr>
        <w:pStyle w:val="NoSpacing1"/>
        <w:rPr>
          <w:rFonts w:ascii="Times New Roman" w:hAnsi="Times New Roman"/>
          <w:b/>
          <w:i/>
          <w:color w:val="000000"/>
          <w:sz w:val="24"/>
          <w:szCs w:val="24"/>
          <w:u w:val="single"/>
          <w:lang w:val="ro-RO"/>
        </w:rPr>
      </w:pPr>
      <w:r w:rsidRPr="00B61559">
        <w:rPr>
          <w:rFonts w:ascii="Times New Roman" w:hAnsi="Times New Roman"/>
          <w:sz w:val="24"/>
          <w:szCs w:val="24"/>
          <w:lang w:val="ro-RO"/>
        </w:rPr>
        <w:t xml:space="preserve">didactic, problematizarea, surpriza, metoda </w:t>
      </w:r>
      <w:r w:rsidRPr="00B61559">
        <w:rPr>
          <w:rFonts w:ascii="Times New Roman" w:hAnsi="Times New Roman"/>
          <w:i/>
          <w:sz w:val="24"/>
          <w:szCs w:val="24"/>
          <w:lang w:val="ro-RO"/>
        </w:rPr>
        <w:t>Piramida</w:t>
      </w:r>
    </w:p>
    <w:p w14:paraId="3712AF81" w14:textId="77777777" w:rsidR="00496238" w:rsidRPr="00B61559" w:rsidRDefault="00496238" w:rsidP="0016614A">
      <w:pPr>
        <w:pStyle w:val="NoSpacing1"/>
        <w:rPr>
          <w:rFonts w:ascii="Times New Roman" w:hAnsi="Times New Roman"/>
          <w:i/>
          <w:color w:val="000000"/>
          <w:sz w:val="24"/>
          <w:szCs w:val="24"/>
          <w:lang w:val="ro-RO"/>
        </w:rPr>
      </w:pPr>
    </w:p>
    <w:p w14:paraId="62E3AA9F" w14:textId="77777777" w:rsidR="00254377" w:rsidRPr="00B61559" w:rsidRDefault="00496238" w:rsidP="0016614A">
      <w:pPr>
        <w:pStyle w:val="NoSpacing1"/>
        <w:rPr>
          <w:rFonts w:ascii="Times New Roman" w:hAnsi="Times New Roman"/>
          <w:color w:val="000000"/>
          <w:sz w:val="24"/>
          <w:szCs w:val="24"/>
          <w:lang w:val="ro-RO"/>
        </w:rPr>
      </w:pPr>
      <w:r w:rsidRPr="00B61559">
        <w:rPr>
          <w:rFonts w:ascii="Times New Roman" w:hAnsi="Times New Roman"/>
          <w:b/>
          <w:color w:val="000000"/>
          <w:sz w:val="24"/>
          <w:szCs w:val="24"/>
          <w:lang w:val="ro-RO"/>
        </w:rPr>
        <w:t>Mijloace de învăţământ</w:t>
      </w:r>
      <w:r w:rsidRPr="00B61559">
        <w:rPr>
          <w:rFonts w:ascii="Times New Roman" w:hAnsi="Times New Roman"/>
          <w:i/>
          <w:color w:val="000000"/>
          <w:sz w:val="24"/>
          <w:szCs w:val="24"/>
          <w:lang w:val="ro-RO"/>
        </w:rPr>
        <w:t xml:space="preserve">: </w:t>
      </w:r>
      <w:r w:rsidRPr="00B61559">
        <w:rPr>
          <w:rFonts w:ascii="Times New Roman" w:hAnsi="Times New Roman"/>
          <w:color w:val="000000"/>
          <w:sz w:val="24"/>
          <w:szCs w:val="24"/>
          <w:lang w:val="ro-RO"/>
        </w:rPr>
        <w:t>cutii-cadou de la Zâna Jucăriilor, planşe cu mediul în care circulă mijloacele</w:t>
      </w:r>
    </w:p>
    <w:p w14:paraId="53158FE5" w14:textId="77777777" w:rsidR="00254377" w:rsidRPr="00B61559" w:rsidRDefault="00496238" w:rsidP="0016614A">
      <w:pPr>
        <w:pStyle w:val="NoSpacing1"/>
        <w:rPr>
          <w:rFonts w:ascii="Times New Roman" w:hAnsi="Times New Roman"/>
          <w:color w:val="000000"/>
          <w:sz w:val="24"/>
          <w:szCs w:val="24"/>
          <w:lang w:val="ro-RO"/>
        </w:rPr>
      </w:pPr>
      <w:r w:rsidRPr="00B61559">
        <w:rPr>
          <w:rFonts w:ascii="Times New Roman" w:hAnsi="Times New Roman"/>
          <w:color w:val="000000"/>
          <w:sz w:val="24"/>
          <w:szCs w:val="24"/>
          <w:lang w:val="ro-RO"/>
        </w:rPr>
        <w:t xml:space="preserve"> de transport, jetoane cu imaginea unor mijloace de transport, jucării(mijloace de transport), imagini pe calculator cu   ghicitori despre mijloacele de transport, piramida din carton, panouri, suport pentru </w:t>
      </w:r>
    </w:p>
    <w:p w14:paraId="7D3E20E0" w14:textId="77777777" w:rsidR="00496238" w:rsidRPr="00B61559" w:rsidRDefault="00496238" w:rsidP="0016614A">
      <w:pPr>
        <w:pStyle w:val="NoSpacing1"/>
        <w:rPr>
          <w:rFonts w:ascii="Times New Roman" w:hAnsi="Times New Roman"/>
          <w:color w:val="000000"/>
          <w:sz w:val="24"/>
          <w:szCs w:val="24"/>
          <w:lang w:val="ro-RO"/>
        </w:rPr>
      </w:pPr>
      <w:r w:rsidRPr="00B61559">
        <w:rPr>
          <w:rFonts w:ascii="Times New Roman" w:hAnsi="Times New Roman"/>
          <w:color w:val="000000"/>
          <w:sz w:val="24"/>
          <w:szCs w:val="24"/>
          <w:lang w:val="ro-RO"/>
        </w:rPr>
        <w:t>panouri.</w:t>
      </w:r>
    </w:p>
    <w:p w14:paraId="538025AA" w14:textId="77777777" w:rsidR="00496238" w:rsidRPr="00B61559" w:rsidRDefault="00496238" w:rsidP="00C332FB">
      <w:pPr>
        <w:pStyle w:val="NoSpacing1"/>
        <w:jc w:val="both"/>
        <w:rPr>
          <w:rFonts w:ascii="Times New Roman" w:hAnsi="Times New Roman"/>
          <w:color w:val="000000"/>
          <w:sz w:val="24"/>
          <w:szCs w:val="24"/>
          <w:lang w:val="ro-RO"/>
        </w:rPr>
      </w:pPr>
    </w:p>
    <w:p w14:paraId="7631C0FF" w14:textId="77777777" w:rsidR="00496238" w:rsidRPr="00B61559" w:rsidRDefault="00496238" w:rsidP="00C332FB">
      <w:pPr>
        <w:pStyle w:val="NoSpacing1"/>
        <w:jc w:val="both"/>
        <w:rPr>
          <w:rFonts w:ascii="Times New Roman" w:hAnsi="Times New Roman"/>
          <w:i/>
          <w:color w:val="000000"/>
          <w:sz w:val="24"/>
          <w:szCs w:val="24"/>
          <w:lang w:val="ro-RO"/>
        </w:rPr>
      </w:pPr>
      <w:r w:rsidRPr="00B61559">
        <w:rPr>
          <w:rFonts w:ascii="Times New Roman" w:hAnsi="Times New Roman"/>
          <w:b/>
          <w:color w:val="000000"/>
          <w:sz w:val="24"/>
          <w:szCs w:val="24"/>
          <w:lang w:val="ro-RO"/>
        </w:rPr>
        <w:t>Forma de organizare</w:t>
      </w:r>
      <w:r w:rsidRPr="00B61559">
        <w:rPr>
          <w:rFonts w:ascii="Times New Roman" w:hAnsi="Times New Roman"/>
          <w:i/>
          <w:color w:val="000000"/>
          <w:sz w:val="24"/>
          <w:szCs w:val="24"/>
          <w:lang w:val="ro-RO"/>
        </w:rPr>
        <w:t xml:space="preserve">: </w:t>
      </w:r>
      <w:r w:rsidRPr="00B61559">
        <w:rPr>
          <w:rFonts w:ascii="Times New Roman" w:hAnsi="Times New Roman"/>
          <w:color w:val="000000"/>
          <w:sz w:val="24"/>
          <w:szCs w:val="24"/>
          <w:lang w:val="ro-RO"/>
        </w:rPr>
        <w:t>frontal</w:t>
      </w:r>
      <w:r w:rsidR="00FE2A69" w:rsidRPr="00B61559">
        <w:rPr>
          <w:rFonts w:ascii="Times New Roman" w:hAnsi="Times New Roman"/>
          <w:color w:val="000000"/>
          <w:sz w:val="24"/>
          <w:szCs w:val="24"/>
          <w:lang w:val="ro-RO"/>
        </w:rPr>
        <w:t>„</w:t>
      </w:r>
    </w:p>
    <w:p w14:paraId="6DC5F976" w14:textId="77777777" w:rsidR="00496238" w:rsidRPr="00B61559" w:rsidRDefault="00496238" w:rsidP="00C332FB">
      <w:pPr>
        <w:tabs>
          <w:tab w:val="left" w:pos="1940"/>
        </w:tabs>
        <w:jc w:val="both"/>
        <w:rPr>
          <w:b/>
          <w:bCs/>
        </w:rPr>
      </w:pPr>
      <w:r w:rsidRPr="00B61559">
        <w:rPr>
          <w:b/>
          <w:color w:val="000000"/>
        </w:rPr>
        <w:t>Resurse:</w:t>
      </w:r>
      <w:r w:rsidRPr="00B61559">
        <w:rPr>
          <w:b/>
          <w:bCs/>
        </w:rPr>
        <w:t xml:space="preserve"> </w:t>
      </w:r>
    </w:p>
    <w:p w14:paraId="5F000366" w14:textId="77777777" w:rsidR="00496238" w:rsidRPr="00B61559" w:rsidRDefault="008C1BB2" w:rsidP="00C332FB">
      <w:pPr>
        <w:tabs>
          <w:tab w:val="left" w:pos="1940"/>
        </w:tabs>
        <w:jc w:val="both"/>
      </w:pPr>
      <w:r w:rsidRPr="00B61559">
        <w:rPr>
          <w:b/>
          <w:bCs/>
        </w:rPr>
        <w:t xml:space="preserve">   </w:t>
      </w:r>
      <w:r w:rsidR="00496238" w:rsidRPr="00B61559">
        <w:rPr>
          <w:b/>
          <w:bCs/>
        </w:rPr>
        <w:t>Temporale</w:t>
      </w:r>
      <w:r w:rsidR="00496238" w:rsidRPr="00B61559">
        <w:t xml:space="preserve"> :25 min</w:t>
      </w:r>
    </w:p>
    <w:p w14:paraId="1E8F50AD" w14:textId="77777777" w:rsidR="00496238" w:rsidRPr="00B61559" w:rsidRDefault="008C1BB2" w:rsidP="00C332FB">
      <w:pPr>
        <w:jc w:val="both"/>
      </w:pPr>
      <w:r w:rsidRPr="00B61559">
        <w:rPr>
          <w:b/>
          <w:bCs/>
        </w:rPr>
        <w:t xml:space="preserve">   </w:t>
      </w:r>
      <w:r w:rsidR="00496238" w:rsidRPr="00B61559">
        <w:rPr>
          <w:b/>
          <w:bCs/>
        </w:rPr>
        <w:t>Umane</w:t>
      </w:r>
      <w:r w:rsidR="00496238" w:rsidRPr="00B61559">
        <w:t>: copiii grupei mijlocii</w:t>
      </w:r>
    </w:p>
    <w:p w14:paraId="7B16B08B" w14:textId="77777777" w:rsidR="008C1BB2" w:rsidRPr="00B61559" w:rsidRDefault="008C1BB2" w:rsidP="00C332FB">
      <w:pPr>
        <w:jc w:val="both"/>
        <w:rPr>
          <w:b/>
        </w:rPr>
      </w:pPr>
    </w:p>
    <w:p w14:paraId="307FD170" w14:textId="77777777" w:rsidR="00A57990" w:rsidRPr="00B61559" w:rsidRDefault="00496238" w:rsidP="00C332FB">
      <w:pPr>
        <w:tabs>
          <w:tab w:val="left" w:pos="2070"/>
        </w:tabs>
        <w:suppressAutoHyphens w:val="0"/>
        <w:rPr>
          <w:b/>
          <w:bCs/>
        </w:rPr>
      </w:pPr>
      <w:r w:rsidRPr="00B61559">
        <w:rPr>
          <w:b/>
          <w:color w:val="000000"/>
        </w:rPr>
        <w:t>Bibliografiie:</w:t>
      </w:r>
      <w:r w:rsidRPr="00B61559">
        <w:rPr>
          <w:b/>
          <w:bCs/>
        </w:rPr>
        <w:t xml:space="preserve">  </w:t>
      </w:r>
    </w:p>
    <w:p w14:paraId="329282CA" w14:textId="77777777" w:rsidR="00A57990" w:rsidRPr="00B61559" w:rsidRDefault="00A31A8D" w:rsidP="00C332FB">
      <w:pPr>
        <w:tabs>
          <w:tab w:val="left" w:pos="2070"/>
        </w:tabs>
        <w:suppressAutoHyphens w:val="0"/>
        <w:rPr>
          <w:b/>
          <w:bCs/>
        </w:rPr>
      </w:pPr>
      <w:r w:rsidRPr="00B61559">
        <w:rPr>
          <w:b/>
          <w:bCs/>
        </w:rPr>
        <w:t xml:space="preserve"> </w:t>
      </w:r>
      <w:r w:rsidRPr="00B61559">
        <w:t>- Curriculum pentru educație timpurie (a copiilor de la naștere până la 6 ani), M.E.N., 2019;</w:t>
      </w:r>
    </w:p>
    <w:p w14:paraId="39B055B3" w14:textId="77777777" w:rsidR="00496238" w:rsidRPr="00B61559" w:rsidRDefault="00A31A8D" w:rsidP="00C332FB">
      <w:pPr>
        <w:tabs>
          <w:tab w:val="left" w:pos="2070"/>
        </w:tabs>
        <w:suppressAutoHyphens w:val="0"/>
        <w:rPr>
          <w:b/>
          <w:bCs/>
        </w:rPr>
      </w:pPr>
      <w:r w:rsidRPr="00B61559">
        <w:t xml:space="preserve">  - Suport pentru explicitarea și înțelegerea unor concepte și instrumente cu care operează curriculumul pentru educație timpurie, 2019.</w:t>
      </w:r>
    </w:p>
    <w:p w14:paraId="3CD49775" w14:textId="77777777" w:rsidR="00496238" w:rsidRPr="00B61559" w:rsidRDefault="00A57990" w:rsidP="00C332FB">
      <w:pPr>
        <w:tabs>
          <w:tab w:val="left" w:pos="5524"/>
        </w:tabs>
        <w:sectPr w:rsidR="00496238" w:rsidRPr="00B61559" w:rsidSect="00A31A8D">
          <w:pgSz w:w="12240" w:h="15840"/>
          <w:pgMar w:top="360" w:right="1440" w:bottom="1440" w:left="1440" w:header="720" w:footer="720" w:gutter="0"/>
          <w:cols w:space="720"/>
          <w:docGrid w:linePitch="360"/>
        </w:sectPr>
      </w:pPr>
      <w:r w:rsidRPr="00B61559">
        <w:t xml:space="preserve">  </w:t>
      </w:r>
      <w:r w:rsidR="00A31A8D" w:rsidRPr="00B61559">
        <w:t xml:space="preserve">- </w:t>
      </w:r>
      <w:r w:rsidR="00496238" w:rsidRPr="00B61559">
        <w:t>Metodica activităţilor de educare a limbajului în învăţământului preşcolar,Grădiniţa Humanitas, seria Didactica 2005;</w:t>
      </w:r>
    </w:p>
    <w:tbl>
      <w:tblPr>
        <w:tblpPr w:leftFromText="180" w:rightFromText="180" w:vertAnchor="page" w:horzAnchor="margin" w:tblpXSpec="center" w:tblpY="368"/>
        <w:tblW w:w="11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48"/>
        <w:gridCol w:w="6300"/>
        <w:gridCol w:w="1620"/>
        <w:gridCol w:w="1260"/>
      </w:tblGrid>
      <w:tr w:rsidR="00496238" w:rsidRPr="00B61559" w14:paraId="6A0C3329" w14:textId="77777777" w:rsidTr="00A31A8D">
        <w:trPr>
          <w:cantSplit/>
          <w:trHeight w:val="323"/>
        </w:trPr>
        <w:tc>
          <w:tcPr>
            <w:tcW w:w="2448" w:type="dxa"/>
            <w:vMerge w:val="restart"/>
            <w:vAlign w:val="center"/>
          </w:tcPr>
          <w:p w14:paraId="42C33EC4" w14:textId="77777777" w:rsidR="00496238" w:rsidRPr="00B61559" w:rsidRDefault="00496238" w:rsidP="00A31A8D">
            <w:pPr>
              <w:rPr>
                <w:b/>
                <w:color w:val="000000"/>
              </w:rPr>
            </w:pPr>
            <w:r w:rsidRPr="00B61559">
              <w:rPr>
                <w:b/>
                <w:color w:val="000000"/>
              </w:rPr>
              <w:t>EVENIMENTUL</w:t>
            </w:r>
          </w:p>
          <w:p w14:paraId="574BC82F" w14:textId="77777777" w:rsidR="00496238" w:rsidRPr="00B61559" w:rsidRDefault="00496238" w:rsidP="00A31A8D">
            <w:pPr>
              <w:jc w:val="center"/>
              <w:rPr>
                <w:b/>
                <w:color w:val="000000"/>
              </w:rPr>
            </w:pPr>
            <w:r w:rsidRPr="00B61559">
              <w:rPr>
                <w:b/>
                <w:color w:val="000000"/>
              </w:rPr>
              <w:t>DIDACTIC</w:t>
            </w:r>
          </w:p>
        </w:tc>
        <w:tc>
          <w:tcPr>
            <w:tcW w:w="6300" w:type="dxa"/>
            <w:vMerge w:val="restart"/>
            <w:vAlign w:val="center"/>
          </w:tcPr>
          <w:p w14:paraId="114B8AE5" w14:textId="77777777" w:rsidR="00496238" w:rsidRPr="00B61559" w:rsidRDefault="00496238" w:rsidP="00A31A8D">
            <w:pPr>
              <w:jc w:val="center"/>
              <w:rPr>
                <w:b/>
                <w:color w:val="000000"/>
              </w:rPr>
            </w:pPr>
            <w:r w:rsidRPr="00B61559">
              <w:rPr>
                <w:b/>
                <w:color w:val="000000"/>
              </w:rPr>
              <w:t>CONŢINUTUL</w:t>
            </w:r>
          </w:p>
          <w:p w14:paraId="1A1C222D" w14:textId="77777777" w:rsidR="00496238" w:rsidRPr="00B61559" w:rsidRDefault="00496238" w:rsidP="00A31A8D">
            <w:pPr>
              <w:jc w:val="center"/>
              <w:rPr>
                <w:b/>
                <w:color w:val="000000"/>
              </w:rPr>
            </w:pPr>
            <w:r w:rsidRPr="00B61559">
              <w:rPr>
                <w:b/>
                <w:color w:val="000000"/>
              </w:rPr>
              <w:t>ŞTIINŢIFIC</w:t>
            </w:r>
          </w:p>
        </w:tc>
        <w:tc>
          <w:tcPr>
            <w:tcW w:w="1620" w:type="dxa"/>
          </w:tcPr>
          <w:p w14:paraId="4457C78D" w14:textId="77777777" w:rsidR="00496238" w:rsidRPr="00B61559" w:rsidRDefault="00496238" w:rsidP="00A31A8D">
            <w:pPr>
              <w:rPr>
                <w:b/>
                <w:color w:val="000000"/>
              </w:rPr>
            </w:pPr>
            <w:r w:rsidRPr="00B61559">
              <w:rPr>
                <w:b/>
                <w:color w:val="000000"/>
              </w:rPr>
              <w:t>STRATEGII</w:t>
            </w:r>
          </w:p>
          <w:p w14:paraId="768F56B1" w14:textId="77777777" w:rsidR="00496238" w:rsidRPr="00B61559" w:rsidRDefault="00496238" w:rsidP="00A31A8D">
            <w:pPr>
              <w:rPr>
                <w:b/>
                <w:color w:val="000000"/>
              </w:rPr>
            </w:pPr>
            <w:r w:rsidRPr="00B61559">
              <w:rPr>
                <w:b/>
                <w:color w:val="000000"/>
              </w:rPr>
              <w:t>DIDACTICE</w:t>
            </w:r>
          </w:p>
        </w:tc>
        <w:tc>
          <w:tcPr>
            <w:tcW w:w="1260" w:type="dxa"/>
            <w:vMerge w:val="restart"/>
          </w:tcPr>
          <w:p w14:paraId="73FDC8C5" w14:textId="77777777" w:rsidR="00496238" w:rsidRPr="00B61559" w:rsidRDefault="00496238" w:rsidP="00A31A8D">
            <w:pPr>
              <w:rPr>
                <w:b/>
                <w:color w:val="000000"/>
              </w:rPr>
            </w:pPr>
            <w:r w:rsidRPr="00B61559">
              <w:rPr>
                <w:b/>
                <w:color w:val="000000"/>
              </w:rPr>
              <w:t>Evaluare</w:t>
            </w:r>
          </w:p>
        </w:tc>
      </w:tr>
      <w:tr w:rsidR="00496238" w:rsidRPr="00B61559" w14:paraId="5D157CCC" w14:textId="77777777" w:rsidTr="00A31A8D">
        <w:trPr>
          <w:cantSplit/>
          <w:trHeight w:val="322"/>
        </w:trPr>
        <w:tc>
          <w:tcPr>
            <w:tcW w:w="2448" w:type="dxa"/>
            <w:vMerge/>
            <w:vAlign w:val="center"/>
          </w:tcPr>
          <w:p w14:paraId="7113A700" w14:textId="77777777" w:rsidR="00496238" w:rsidRPr="00B61559" w:rsidRDefault="00496238" w:rsidP="00A31A8D">
            <w:pPr>
              <w:jc w:val="center"/>
              <w:rPr>
                <w:b/>
                <w:color w:val="000000"/>
              </w:rPr>
            </w:pPr>
          </w:p>
        </w:tc>
        <w:tc>
          <w:tcPr>
            <w:tcW w:w="6300" w:type="dxa"/>
            <w:vMerge/>
            <w:vAlign w:val="center"/>
          </w:tcPr>
          <w:p w14:paraId="19FA958D" w14:textId="77777777" w:rsidR="00496238" w:rsidRPr="00B61559" w:rsidRDefault="00496238" w:rsidP="00A31A8D">
            <w:pPr>
              <w:jc w:val="center"/>
              <w:rPr>
                <w:b/>
                <w:color w:val="000000"/>
              </w:rPr>
            </w:pPr>
          </w:p>
        </w:tc>
        <w:tc>
          <w:tcPr>
            <w:tcW w:w="1620" w:type="dxa"/>
          </w:tcPr>
          <w:p w14:paraId="3D480117" w14:textId="77777777" w:rsidR="00496238" w:rsidRPr="00B61559" w:rsidRDefault="00496238" w:rsidP="00A31A8D">
            <w:pPr>
              <w:jc w:val="center"/>
              <w:rPr>
                <w:b/>
                <w:color w:val="000000"/>
              </w:rPr>
            </w:pPr>
            <w:r w:rsidRPr="00B61559">
              <w:rPr>
                <w:b/>
                <w:color w:val="000000"/>
              </w:rPr>
              <w:t>Metode şi procedee</w:t>
            </w:r>
          </w:p>
        </w:tc>
        <w:tc>
          <w:tcPr>
            <w:tcW w:w="1260" w:type="dxa"/>
            <w:vMerge/>
          </w:tcPr>
          <w:p w14:paraId="0E5E920C" w14:textId="77777777" w:rsidR="00496238" w:rsidRPr="00B61559" w:rsidRDefault="00496238" w:rsidP="00A31A8D">
            <w:pPr>
              <w:rPr>
                <w:color w:val="000000"/>
              </w:rPr>
            </w:pPr>
          </w:p>
        </w:tc>
      </w:tr>
      <w:tr w:rsidR="00496238" w:rsidRPr="00B61559" w14:paraId="0554B140" w14:textId="77777777" w:rsidTr="00A31A8D">
        <w:trPr>
          <w:trHeight w:val="3230"/>
        </w:trPr>
        <w:tc>
          <w:tcPr>
            <w:tcW w:w="2448" w:type="dxa"/>
          </w:tcPr>
          <w:p w14:paraId="1C617EEB" w14:textId="77777777" w:rsidR="00496238" w:rsidRPr="00B61559" w:rsidRDefault="00496238" w:rsidP="00A31A8D">
            <w:pPr>
              <w:rPr>
                <w:b/>
                <w:color w:val="000000"/>
              </w:rPr>
            </w:pPr>
            <w:r w:rsidRPr="00B61559">
              <w:rPr>
                <w:color w:val="000000"/>
              </w:rPr>
              <w:t xml:space="preserve">  </w:t>
            </w:r>
            <w:r w:rsidRPr="00B61559">
              <w:rPr>
                <w:b/>
                <w:color w:val="000000"/>
              </w:rPr>
              <w:t>1</w:t>
            </w:r>
            <w:r w:rsidR="00C332FB" w:rsidRPr="00B61559">
              <w:rPr>
                <w:b/>
                <w:color w:val="000000"/>
              </w:rPr>
              <w:t>. Moment organizatoric</w:t>
            </w:r>
          </w:p>
          <w:p w14:paraId="634ECAEC" w14:textId="77777777" w:rsidR="00496238" w:rsidRPr="00B61559" w:rsidRDefault="00496238" w:rsidP="00A31A8D">
            <w:pPr>
              <w:jc w:val="center"/>
              <w:rPr>
                <w:color w:val="000000"/>
              </w:rPr>
            </w:pPr>
          </w:p>
          <w:p w14:paraId="60CB997F" w14:textId="77777777" w:rsidR="00496238" w:rsidRPr="00B61559" w:rsidRDefault="00496238" w:rsidP="00A31A8D">
            <w:pPr>
              <w:rPr>
                <w:b/>
                <w:color w:val="000000"/>
              </w:rPr>
            </w:pPr>
          </w:p>
          <w:p w14:paraId="7DCC8E33" w14:textId="77777777" w:rsidR="00496238" w:rsidRPr="00B61559" w:rsidRDefault="00496238" w:rsidP="00A31A8D">
            <w:pPr>
              <w:jc w:val="center"/>
              <w:rPr>
                <w:b/>
                <w:color w:val="000000"/>
              </w:rPr>
            </w:pPr>
          </w:p>
          <w:p w14:paraId="2B783E67" w14:textId="77777777" w:rsidR="00496238" w:rsidRPr="00B61559" w:rsidRDefault="00496238" w:rsidP="00A31A8D">
            <w:pPr>
              <w:rPr>
                <w:b/>
                <w:color w:val="000000"/>
              </w:rPr>
            </w:pPr>
            <w:r w:rsidRPr="00B61559">
              <w:rPr>
                <w:b/>
                <w:color w:val="000000"/>
              </w:rPr>
              <w:t xml:space="preserve">  2.</w:t>
            </w:r>
            <w:r w:rsidR="00C332FB" w:rsidRPr="00B61559">
              <w:rPr>
                <w:b/>
                <w:color w:val="000000"/>
              </w:rPr>
              <w:t xml:space="preserve">Introducerea în activitate şi captarea </w:t>
            </w:r>
          </w:p>
          <w:p w14:paraId="3EFEC345" w14:textId="77777777" w:rsidR="00496238" w:rsidRPr="00B61559" w:rsidRDefault="00C332FB" w:rsidP="00A31A8D">
            <w:pPr>
              <w:jc w:val="center"/>
              <w:rPr>
                <w:b/>
                <w:color w:val="000000"/>
              </w:rPr>
            </w:pPr>
            <w:r w:rsidRPr="00B61559">
              <w:rPr>
                <w:b/>
                <w:color w:val="000000"/>
              </w:rPr>
              <w:t>atenţiei</w:t>
            </w:r>
          </w:p>
          <w:p w14:paraId="4E95FD57" w14:textId="77777777" w:rsidR="00496238" w:rsidRPr="00B61559" w:rsidRDefault="00496238" w:rsidP="00A31A8D">
            <w:pPr>
              <w:jc w:val="center"/>
              <w:rPr>
                <w:b/>
                <w:color w:val="000000"/>
              </w:rPr>
            </w:pPr>
          </w:p>
          <w:p w14:paraId="6B24D330" w14:textId="77777777" w:rsidR="00496238" w:rsidRPr="00B61559" w:rsidRDefault="00496238" w:rsidP="00A31A8D">
            <w:pPr>
              <w:rPr>
                <w:color w:val="000000"/>
              </w:rPr>
            </w:pPr>
            <w:r w:rsidRPr="00B61559">
              <w:rPr>
                <w:color w:val="000000"/>
              </w:rPr>
              <w:t xml:space="preserve"> </w:t>
            </w:r>
          </w:p>
          <w:p w14:paraId="7EC6B771" w14:textId="77777777" w:rsidR="00496238" w:rsidRPr="00B61559" w:rsidRDefault="00496238" w:rsidP="00A31A8D">
            <w:pPr>
              <w:rPr>
                <w:color w:val="000000"/>
              </w:rPr>
            </w:pPr>
          </w:p>
          <w:p w14:paraId="2878768B" w14:textId="77777777" w:rsidR="00496238" w:rsidRPr="00B61559" w:rsidRDefault="00496238" w:rsidP="00A31A8D">
            <w:pPr>
              <w:rPr>
                <w:color w:val="000000"/>
              </w:rPr>
            </w:pPr>
          </w:p>
          <w:p w14:paraId="30687C27" w14:textId="77777777" w:rsidR="00C332FB" w:rsidRPr="00B61559" w:rsidRDefault="00C332FB" w:rsidP="00A31A8D">
            <w:pPr>
              <w:rPr>
                <w:color w:val="000000"/>
              </w:rPr>
            </w:pPr>
          </w:p>
          <w:p w14:paraId="336FACD9" w14:textId="77777777" w:rsidR="00496238" w:rsidRPr="00B61559" w:rsidRDefault="00496238" w:rsidP="00A31A8D">
            <w:pPr>
              <w:rPr>
                <w:b/>
                <w:color w:val="000000"/>
              </w:rPr>
            </w:pPr>
            <w:r w:rsidRPr="00B61559">
              <w:rPr>
                <w:color w:val="000000"/>
              </w:rPr>
              <w:t xml:space="preserve"> </w:t>
            </w:r>
            <w:r w:rsidRPr="00B61559">
              <w:rPr>
                <w:b/>
                <w:color w:val="000000"/>
              </w:rPr>
              <w:t xml:space="preserve">3. </w:t>
            </w:r>
            <w:r w:rsidR="00C332FB" w:rsidRPr="00B61559">
              <w:rPr>
                <w:b/>
                <w:color w:val="000000"/>
              </w:rPr>
              <w:t>Anunţarea</w:t>
            </w:r>
          </w:p>
          <w:p w14:paraId="5E46E203" w14:textId="77777777" w:rsidR="00496238" w:rsidRPr="00B61559" w:rsidRDefault="00C332FB" w:rsidP="00A31A8D">
            <w:pPr>
              <w:jc w:val="center"/>
              <w:rPr>
                <w:b/>
                <w:color w:val="000000"/>
              </w:rPr>
            </w:pPr>
            <w:r w:rsidRPr="00B61559">
              <w:rPr>
                <w:b/>
                <w:color w:val="000000"/>
              </w:rPr>
              <w:t>temei şi a obiectivelor</w:t>
            </w:r>
          </w:p>
          <w:p w14:paraId="60597D7B" w14:textId="77777777" w:rsidR="00496238" w:rsidRPr="00B61559" w:rsidRDefault="00496238" w:rsidP="00A31A8D">
            <w:pPr>
              <w:rPr>
                <w:color w:val="000000"/>
              </w:rPr>
            </w:pPr>
          </w:p>
          <w:p w14:paraId="642FC334" w14:textId="77777777" w:rsidR="00496238" w:rsidRPr="00B61559" w:rsidRDefault="00496238" w:rsidP="00A31A8D">
            <w:pPr>
              <w:rPr>
                <w:color w:val="000000"/>
              </w:rPr>
            </w:pPr>
          </w:p>
          <w:p w14:paraId="176094D5" w14:textId="77777777" w:rsidR="00496238" w:rsidRPr="00B61559" w:rsidRDefault="00496238" w:rsidP="00A31A8D">
            <w:pPr>
              <w:rPr>
                <w:color w:val="000000"/>
              </w:rPr>
            </w:pPr>
          </w:p>
          <w:p w14:paraId="6F3A7B47" w14:textId="77777777" w:rsidR="00496238" w:rsidRPr="00B61559" w:rsidRDefault="00496238" w:rsidP="00A31A8D">
            <w:pPr>
              <w:rPr>
                <w:color w:val="000000"/>
              </w:rPr>
            </w:pPr>
          </w:p>
          <w:p w14:paraId="31985312" w14:textId="77777777" w:rsidR="00496238" w:rsidRPr="00B61559" w:rsidRDefault="00496238" w:rsidP="00A31A8D">
            <w:pPr>
              <w:rPr>
                <w:b/>
                <w:color w:val="000000"/>
              </w:rPr>
            </w:pPr>
            <w:r w:rsidRPr="00B61559">
              <w:rPr>
                <w:b/>
                <w:color w:val="000000"/>
              </w:rPr>
              <w:t xml:space="preserve">4. </w:t>
            </w:r>
            <w:r w:rsidR="00C332FB" w:rsidRPr="00B61559">
              <w:rPr>
                <w:b/>
                <w:color w:val="000000"/>
              </w:rPr>
              <w:t xml:space="preserve">Desfăşurarea </w:t>
            </w:r>
          </w:p>
          <w:p w14:paraId="3BB7B22E" w14:textId="77777777" w:rsidR="00496238" w:rsidRPr="00B61559" w:rsidRDefault="00C332FB" w:rsidP="00A31A8D">
            <w:pPr>
              <w:rPr>
                <w:b/>
                <w:color w:val="000000"/>
              </w:rPr>
            </w:pPr>
            <w:r w:rsidRPr="00B61559">
              <w:rPr>
                <w:b/>
                <w:color w:val="000000"/>
              </w:rPr>
              <w:t xml:space="preserve">    activităţii</w:t>
            </w:r>
          </w:p>
          <w:p w14:paraId="113B63FC" w14:textId="77777777" w:rsidR="00496238" w:rsidRPr="00B61559" w:rsidRDefault="00496238" w:rsidP="00A31A8D">
            <w:pPr>
              <w:ind w:left="360"/>
              <w:rPr>
                <w:b/>
                <w:color w:val="000000"/>
              </w:rPr>
            </w:pPr>
            <w:r w:rsidRPr="00B61559">
              <w:rPr>
                <w:b/>
                <w:color w:val="000000"/>
              </w:rPr>
              <w:t xml:space="preserve">a)Reactualizarea </w:t>
            </w:r>
          </w:p>
          <w:p w14:paraId="2E7762C9" w14:textId="77777777" w:rsidR="00496238" w:rsidRPr="00B61559" w:rsidRDefault="00496238" w:rsidP="00902917">
            <w:pPr>
              <w:rPr>
                <w:b/>
                <w:color w:val="000000"/>
              </w:rPr>
            </w:pPr>
            <w:r w:rsidRPr="00B61559">
              <w:rPr>
                <w:b/>
                <w:color w:val="000000"/>
              </w:rPr>
              <w:t xml:space="preserve">  Cunoştinţelor</w:t>
            </w:r>
          </w:p>
          <w:p w14:paraId="35158140" w14:textId="77777777" w:rsidR="00902917" w:rsidRPr="00B61559" w:rsidRDefault="00902917" w:rsidP="00902917">
            <w:pPr>
              <w:rPr>
                <w:b/>
                <w:color w:val="000000"/>
              </w:rPr>
            </w:pPr>
          </w:p>
          <w:p w14:paraId="150C51FD" w14:textId="77777777" w:rsidR="00496238" w:rsidRPr="00B61559" w:rsidRDefault="00496238" w:rsidP="00A31A8D">
            <w:pPr>
              <w:pStyle w:val="NormalWeb"/>
              <w:spacing w:before="0" w:beforeAutospacing="0" w:after="0" w:line="360" w:lineRule="auto"/>
              <w:rPr>
                <w:b/>
              </w:rPr>
            </w:pPr>
            <w:r w:rsidRPr="00B61559">
              <w:rPr>
                <w:b/>
              </w:rPr>
              <w:t>b) Intuirea</w:t>
            </w:r>
            <w:r w:rsidR="00C332FB" w:rsidRPr="00B61559">
              <w:rPr>
                <w:b/>
              </w:rPr>
              <w:t xml:space="preserve"> materialelor</w:t>
            </w:r>
          </w:p>
          <w:p w14:paraId="14B2134E" w14:textId="77777777" w:rsidR="00496238" w:rsidRPr="00B61559" w:rsidRDefault="00496238" w:rsidP="00A31A8D">
            <w:pPr>
              <w:pStyle w:val="NormalWeb"/>
              <w:spacing w:before="0" w:beforeAutospacing="0" w:after="0" w:line="360" w:lineRule="auto"/>
              <w:rPr>
                <w:b/>
              </w:rPr>
            </w:pPr>
            <w:r w:rsidRPr="00B61559">
              <w:rPr>
                <w:b/>
              </w:rPr>
              <w:t>c) Prezentarea regulilor jocului</w:t>
            </w:r>
          </w:p>
          <w:p w14:paraId="0E9B5A40" w14:textId="77777777" w:rsidR="00496238" w:rsidRPr="00B61559" w:rsidRDefault="00496238" w:rsidP="00A31A8D">
            <w:pPr>
              <w:pStyle w:val="NormalWeb"/>
              <w:spacing w:before="0" w:beforeAutospacing="0" w:after="0" w:line="360" w:lineRule="auto"/>
            </w:pPr>
          </w:p>
          <w:p w14:paraId="78E20497" w14:textId="77777777" w:rsidR="00BF566C" w:rsidRPr="00B61559" w:rsidRDefault="00BF566C" w:rsidP="00A31A8D">
            <w:pPr>
              <w:pStyle w:val="NormalWeb"/>
              <w:spacing w:before="0" w:beforeAutospacing="0" w:after="0" w:line="360" w:lineRule="auto"/>
            </w:pPr>
          </w:p>
          <w:p w14:paraId="11D70FAB" w14:textId="77777777" w:rsidR="004B25DC" w:rsidRPr="00B61559" w:rsidRDefault="004B25DC" w:rsidP="00A31A8D">
            <w:pPr>
              <w:pStyle w:val="NormalWeb"/>
              <w:spacing w:before="0" w:beforeAutospacing="0" w:after="0" w:line="360" w:lineRule="auto"/>
            </w:pPr>
          </w:p>
          <w:p w14:paraId="0280BB83" w14:textId="77777777" w:rsidR="00496238" w:rsidRPr="00B61559" w:rsidRDefault="00496238" w:rsidP="00BF566C">
            <w:pPr>
              <w:pStyle w:val="NormalWeb"/>
              <w:spacing w:before="0" w:beforeAutospacing="0" w:after="0" w:line="360" w:lineRule="auto"/>
              <w:rPr>
                <w:b/>
                <w:bCs/>
              </w:rPr>
            </w:pPr>
            <w:r w:rsidRPr="00B61559">
              <w:t>d</w:t>
            </w:r>
            <w:r w:rsidRPr="00B61559">
              <w:rPr>
                <w:b/>
              </w:rPr>
              <w:t>) Executarea jocului de probă</w:t>
            </w:r>
          </w:p>
          <w:p w14:paraId="1FA64065" w14:textId="77777777" w:rsidR="004B25DC" w:rsidRPr="00B61559" w:rsidRDefault="004B25DC" w:rsidP="00A31A8D">
            <w:pPr>
              <w:pStyle w:val="NormalWeb"/>
              <w:spacing w:before="0" w:beforeAutospacing="0" w:after="0" w:line="360" w:lineRule="auto"/>
              <w:rPr>
                <w:b/>
              </w:rPr>
            </w:pPr>
          </w:p>
          <w:p w14:paraId="48013830" w14:textId="77777777" w:rsidR="004B25DC" w:rsidRPr="00B61559" w:rsidRDefault="004B25DC" w:rsidP="00A31A8D">
            <w:pPr>
              <w:pStyle w:val="NormalWeb"/>
              <w:spacing w:before="0" w:beforeAutospacing="0" w:after="0" w:line="360" w:lineRule="auto"/>
              <w:rPr>
                <w:b/>
              </w:rPr>
            </w:pPr>
          </w:p>
          <w:p w14:paraId="71D55D94" w14:textId="77777777" w:rsidR="00496238" w:rsidRPr="00B61559" w:rsidRDefault="00496238" w:rsidP="00A31A8D">
            <w:pPr>
              <w:pStyle w:val="NormalWeb"/>
              <w:spacing w:before="0" w:beforeAutospacing="0" w:after="0" w:line="360" w:lineRule="auto"/>
              <w:rPr>
                <w:b/>
              </w:rPr>
            </w:pPr>
            <w:r w:rsidRPr="00B61559">
              <w:rPr>
                <w:b/>
              </w:rPr>
              <w:t>e) Desfăşurarea propriu-zisă a jocului</w:t>
            </w:r>
          </w:p>
          <w:p w14:paraId="2173F64C" w14:textId="77777777" w:rsidR="00496238" w:rsidRPr="00B61559" w:rsidRDefault="00496238" w:rsidP="00A31A8D">
            <w:pPr>
              <w:jc w:val="center"/>
              <w:rPr>
                <w:color w:val="000000"/>
              </w:rPr>
            </w:pPr>
          </w:p>
          <w:p w14:paraId="78BC7B14" w14:textId="77777777" w:rsidR="00496238" w:rsidRPr="00B61559" w:rsidRDefault="00496238" w:rsidP="00A31A8D">
            <w:pPr>
              <w:jc w:val="center"/>
              <w:rPr>
                <w:color w:val="000000"/>
              </w:rPr>
            </w:pPr>
          </w:p>
          <w:p w14:paraId="71CA9451" w14:textId="77777777" w:rsidR="00496238" w:rsidRPr="00B61559" w:rsidRDefault="00496238" w:rsidP="00A31A8D">
            <w:pPr>
              <w:jc w:val="center"/>
              <w:rPr>
                <w:color w:val="000000"/>
              </w:rPr>
            </w:pPr>
          </w:p>
          <w:p w14:paraId="03A8D08E" w14:textId="77777777" w:rsidR="00496238" w:rsidRPr="00B61559" w:rsidRDefault="00496238" w:rsidP="00A31A8D">
            <w:pPr>
              <w:jc w:val="center"/>
              <w:rPr>
                <w:color w:val="000000"/>
              </w:rPr>
            </w:pPr>
          </w:p>
          <w:p w14:paraId="7E558510" w14:textId="77777777" w:rsidR="00496238" w:rsidRPr="00B61559" w:rsidRDefault="00496238" w:rsidP="00A31A8D">
            <w:pPr>
              <w:jc w:val="center"/>
              <w:rPr>
                <w:color w:val="000000"/>
              </w:rPr>
            </w:pPr>
          </w:p>
          <w:p w14:paraId="31DEC0D5" w14:textId="77777777" w:rsidR="00496238" w:rsidRPr="00B61559" w:rsidRDefault="00496238" w:rsidP="00A31A8D">
            <w:pPr>
              <w:jc w:val="center"/>
              <w:rPr>
                <w:color w:val="000000"/>
              </w:rPr>
            </w:pPr>
          </w:p>
          <w:p w14:paraId="49987555" w14:textId="77777777" w:rsidR="00496238" w:rsidRPr="00B61559" w:rsidRDefault="00496238" w:rsidP="00A31A8D">
            <w:pPr>
              <w:jc w:val="center"/>
              <w:rPr>
                <w:color w:val="000000"/>
              </w:rPr>
            </w:pPr>
          </w:p>
          <w:p w14:paraId="78DA226E" w14:textId="77777777" w:rsidR="00496238" w:rsidRPr="00B61559" w:rsidRDefault="00496238" w:rsidP="00A31A8D">
            <w:pPr>
              <w:jc w:val="center"/>
              <w:rPr>
                <w:color w:val="000000"/>
              </w:rPr>
            </w:pPr>
          </w:p>
          <w:p w14:paraId="6367CD05" w14:textId="77777777" w:rsidR="00496238" w:rsidRPr="00B61559" w:rsidRDefault="00496238" w:rsidP="00A31A8D">
            <w:pPr>
              <w:jc w:val="center"/>
              <w:rPr>
                <w:color w:val="000000"/>
              </w:rPr>
            </w:pPr>
          </w:p>
          <w:p w14:paraId="20312AC9" w14:textId="77777777" w:rsidR="00496238" w:rsidRPr="00B61559" w:rsidRDefault="00496238" w:rsidP="00A31A8D">
            <w:pPr>
              <w:jc w:val="center"/>
              <w:rPr>
                <w:color w:val="000000"/>
              </w:rPr>
            </w:pPr>
          </w:p>
          <w:p w14:paraId="19431F10" w14:textId="77777777" w:rsidR="00496238" w:rsidRPr="00B61559" w:rsidRDefault="00496238" w:rsidP="00A31A8D">
            <w:pPr>
              <w:jc w:val="center"/>
              <w:rPr>
                <w:color w:val="000000"/>
              </w:rPr>
            </w:pPr>
          </w:p>
          <w:p w14:paraId="3F0B6B93" w14:textId="77777777" w:rsidR="00496238" w:rsidRPr="00B61559" w:rsidRDefault="00496238" w:rsidP="00A31A8D">
            <w:pPr>
              <w:jc w:val="center"/>
              <w:rPr>
                <w:color w:val="000000"/>
              </w:rPr>
            </w:pPr>
          </w:p>
          <w:p w14:paraId="342ABA2C" w14:textId="77777777" w:rsidR="00496238" w:rsidRPr="00B61559" w:rsidRDefault="00496238" w:rsidP="00A31A8D">
            <w:pPr>
              <w:jc w:val="center"/>
              <w:rPr>
                <w:color w:val="000000"/>
              </w:rPr>
            </w:pPr>
          </w:p>
          <w:p w14:paraId="663506AB" w14:textId="77777777" w:rsidR="00496238" w:rsidRPr="00B61559" w:rsidRDefault="00496238" w:rsidP="00A31A8D">
            <w:pPr>
              <w:jc w:val="center"/>
              <w:rPr>
                <w:color w:val="000000"/>
              </w:rPr>
            </w:pPr>
          </w:p>
          <w:p w14:paraId="1B4DC26A" w14:textId="77777777" w:rsidR="00496238" w:rsidRPr="00B61559" w:rsidRDefault="00496238" w:rsidP="00A31A8D">
            <w:pPr>
              <w:jc w:val="center"/>
              <w:rPr>
                <w:color w:val="000000"/>
              </w:rPr>
            </w:pPr>
          </w:p>
          <w:p w14:paraId="11280C64" w14:textId="77777777" w:rsidR="00496238" w:rsidRPr="00B61559" w:rsidRDefault="00496238" w:rsidP="00A31A8D">
            <w:pPr>
              <w:jc w:val="center"/>
              <w:rPr>
                <w:color w:val="000000"/>
              </w:rPr>
            </w:pPr>
          </w:p>
          <w:p w14:paraId="48700E6D" w14:textId="77777777" w:rsidR="00496238" w:rsidRPr="00B61559" w:rsidRDefault="00496238" w:rsidP="00A31A8D">
            <w:pPr>
              <w:jc w:val="center"/>
              <w:rPr>
                <w:color w:val="000000"/>
              </w:rPr>
            </w:pPr>
          </w:p>
          <w:p w14:paraId="0DE64AFC" w14:textId="77777777" w:rsidR="00496238" w:rsidRPr="00B61559" w:rsidRDefault="00496238" w:rsidP="00A31A8D">
            <w:pPr>
              <w:jc w:val="center"/>
              <w:rPr>
                <w:color w:val="000000"/>
              </w:rPr>
            </w:pPr>
          </w:p>
          <w:p w14:paraId="56D761CA" w14:textId="77777777" w:rsidR="00496238" w:rsidRPr="00B61559" w:rsidRDefault="00496238" w:rsidP="00A31A8D">
            <w:pPr>
              <w:jc w:val="center"/>
              <w:rPr>
                <w:color w:val="000000"/>
              </w:rPr>
            </w:pPr>
          </w:p>
          <w:p w14:paraId="1FCF5DB9" w14:textId="77777777" w:rsidR="00496238" w:rsidRPr="00B61559" w:rsidRDefault="00496238" w:rsidP="00A31A8D">
            <w:pPr>
              <w:jc w:val="center"/>
              <w:rPr>
                <w:color w:val="000000"/>
              </w:rPr>
            </w:pPr>
          </w:p>
          <w:p w14:paraId="714B45CA" w14:textId="77777777" w:rsidR="00496238" w:rsidRPr="00B61559" w:rsidRDefault="00496238" w:rsidP="00A31A8D">
            <w:pPr>
              <w:jc w:val="center"/>
              <w:rPr>
                <w:color w:val="000000"/>
              </w:rPr>
            </w:pPr>
          </w:p>
          <w:p w14:paraId="6FC15070" w14:textId="77777777" w:rsidR="00496238" w:rsidRPr="00B61559" w:rsidRDefault="00496238" w:rsidP="00A31A8D">
            <w:pPr>
              <w:jc w:val="center"/>
              <w:rPr>
                <w:color w:val="000000"/>
              </w:rPr>
            </w:pPr>
          </w:p>
          <w:p w14:paraId="6637D4D7" w14:textId="77777777" w:rsidR="00496238" w:rsidRPr="00B61559" w:rsidRDefault="00496238" w:rsidP="00A31A8D">
            <w:pPr>
              <w:jc w:val="center"/>
              <w:rPr>
                <w:color w:val="000000"/>
              </w:rPr>
            </w:pPr>
          </w:p>
          <w:p w14:paraId="06ED3B90" w14:textId="77777777" w:rsidR="00496238" w:rsidRPr="00B61559" w:rsidRDefault="00496238" w:rsidP="00A31A8D">
            <w:pPr>
              <w:jc w:val="center"/>
              <w:rPr>
                <w:color w:val="000000"/>
              </w:rPr>
            </w:pPr>
          </w:p>
          <w:p w14:paraId="5612B5AA" w14:textId="77777777" w:rsidR="00496238" w:rsidRPr="00B61559" w:rsidRDefault="00496238" w:rsidP="00A31A8D">
            <w:pPr>
              <w:jc w:val="center"/>
              <w:rPr>
                <w:color w:val="000000"/>
              </w:rPr>
            </w:pPr>
          </w:p>
          <w:p w14:paraId="26D016FF" w14:textId="77777777" w:rsidR="00496238" w:rsidRPr="00B61559" w:rsidRDefault="00496238" w:rsidP="00A31A8D">
            <w:pPr>
              <w:jc w:val="center"/>
              <w:rPr>
                <w:color w:val="000000"/>
              </w:rPr>
            </w:pPr>
          </w:p>
          <w:p w14:paraId="180EFF1E" w14:textId="77777777" w:rsidR="00496238" w:rsidRPr="00B61559" w:rsidRDefault="00496238" w:rsidP="00A31A8D">
            <w:pPr>
              <w:jc w:val="center"/>
              <w:rPr>
                <w:color w:val="000000"/>
              </w:rPr>
            </w:pPr>
          </w:p>
          <w:p w14:paraId="125DEA82" w14:textId="77777777" w:rsidR="00496238" w:rsidRPr="00B61559" w:rsidRDefault="00496238" w:rsidP="00A31A8D">
            <w:pPr>
              <w:jc w:val="center"/>
              <w:rPr>
                <w:color w:val="000000"/>
              </w:rPr>
            </w:pPr>
          </w:p>
          <w:p w14:paraId="37FA3114" w14:textId="77777777" w:rsidR="00496238" w:rsidRPr="00B61559" w:rsidRDefault="00496238" w:rsidP="00A31A8D">
            <w:pPr>
              <w:jc w:val="center"/>
              <w:rPr>
                <w:color w:val="000000"/>
              </w:rPr>
            </w:pPr>
          </w:p>
          <w:p w14:paraId="14399A6B" w14:textId="77777777" w:rsidR="00496238" w:rsidRPr="00B61559" w:rsidRDefault="00496238" w:rsidP="000851F2">
            <w:pPr>
              <w:rPr>
                <w:color w:val="000000"/>
              </w:rPr>
            </w:pPr>
          </w:p>
          <w:p w14:paraId="00E5BFA9" w14:textId="77777777" w:rsidR="003D0950" w:rsidRPr="00B61559" w:rsidRDefault="003D0950" w:rsidP="000851F2">
            <w:pPr>
              <w:rPr>
                <w:color w:val="000000"/>
              </w:rPr>
            </w:pPr>
          </w:p>
          <w:p w14:paraId="08F66022" w14:textId="77777777" w:rsidR="003D0950" w:rsidRPr="00B61559" w:rsidRDefault="003D0950" w:rsidP="000851F2">
            <w:pPr>
              <w:rPr>
                <w:color w:val="000000"/>
              </w:rPr>
            </w:pPr>
          </w:p>
          <w:p w14:paraId="6ED2B27F" w14:textId="77777777" w:rsidR="003D0950" w:rsidRPr="00B61559" w:rsidRDefault="003D0950" w:rsidP="000851F2">
            <w:pPr>
              <w:rPr>
                <w:color w:val="000000"/>
              </w:rPr>
            </w:pPr>
          </w:p>
          <w:p w14:paraId="241695AE" w14:textId="77777777" w:rsidR="003D0950" w:rsidRPr="00B61559" w:rsidRDefault="003D0950" w:rsidP="000851F2">
            <w:pPr>
              <w:rPr>
                <w:color w:val="000000"/>
              </w:rPr>
            </w:pPr>
          </w:p>
          <w:p w14:paraId="117906DC" w14:textId="77777777" w:rsidR="003D0950" w:rsidRPr="00B61559" w:rsidRDefault="003D0950" w:rsidP="000851F2">
            <w:pPr>
              <w:rPr>
                <w:color w:val="000000"/>
              </w:rPr>
            </w:pPr>
          </w:p>
          <w:p w14:paraId="6B08E6CF" w14:textId="77777777" w:rsidR="003D0950" w:rsidRPr="00B61559" w:rsidRDefault="003D0950" w:rsidP="000851F2">
            <w:pPr>
              <w:rPr>
                <w:color w:val="000000"/>
              </w:rPr>
            </w:pPr>
          </w:p>
          <w:p w14:paraId="4F8B7894" w14:textId="77777777" w:rsidR="003D0950" w:rsidRPr="00B61559" w:rsidRDefault="003D0950" w:rsidP="000851F2">
            <w:pPr>
              <w:rPr>
                <w:color w:val="000000"/>
              </w:rPr>
            </w:pPr>
          </w:p>
          <w:p w14:paraId="349D9677" w14:textId="77777777" w:rsidR="003D0950" w:rsidRPr="00B61559" w:rsidRDefault="003D0950" w:rsidP="000851F2">
            <w:pPr>
              <w:rPr>
                <w:color w:val="000000"/>
              </w:rPr>
            </w:pPr>
          </w:p>
          <w:p w14:paraId="1CA21EC3" w14:textId="77777777" w:rsidR="003D0950" w:rsidRPr="00B61559" w:rsidRDefault="003D0950" w:rsidP="000851F2">
            <w:pPr>
              <w:rPr>
                <w:color w:val="000000"/>
              </w:rPr>
            </w:pPr>
          </w:p>
          <w:p w14:paraId="1282D5EA" w14:textId="77777777" w:rsidR="003D0950" w:rsidRPr="00B61559" w:rsidRDefault="003D0950" w:rsidP="000851F2">
            <w:pPr>
              <w:rPr>
                <w:color w:val="000000"/>
              </w:rPr>
            </w:pPr>
          </w:p>
          <w:p w14:paraId="405538E4" w14:textId="77777777" w:rsidR="003D0950" w:rsidRPr="00B61559" w:rsidRDefault="003D0950" w:rsidP="000851F2">
            <w:pPr>
              <w:rPr>
                <w:color w:val="000000"/>
              </w:rPr>
            </w:pPr>
          </w:p>
          <w:p w14:paraId="2074563A" w14:textId="77777777" w:rsidR="003D0950" w:rsidRPr="00B61559" w:rsidRDefault="003D0950" w:rsidP="000851F2">
            <w:pPr>
              <w:rPr>
                <w:color w:val="000000"/>
              </w:rPr>
            </w:pPr>
          </w:p>
          <w:p w14:paraId="2A1CA8EB" w14:textId="77777777" w:rsidR="003D0950" w:rsidRPr="00B61559" w:rsidRDefault="003D0950" w:rsidP="000851F2">
            <w:pPr>
              <w:rPr>
                <w:color w:val="000000"/>
              </w:rPr>
            </w:pPr>
          </w:p>
          <w:p w14:paraId="2888FB8A" w14:textId="77777777" w:rsidR="003D0950" w:rsidRPr="00B61559" w:rsidRDefault="003D0950" w:rsidP="000851F2">
            <w:pPr>
              <w:rPr>
                <w:color w:val="000000"/>
              </w:rPr>
            </w:pPr>
          </w:p>
          <w:p w14:paraId="2A26B181" w14:textId="77777777" w:rsidR="003D0950" w:rsidRPr="00B61559" w:rsidRDefault="003D0950" w:rsidP="000851F2">
            <w:pPr>
              <w:rPr>
                <w:color w:val="000000"/>
              </w:rPr>
            </w:pPr>
          </w:p>
          <w:p w14:paraId="29746992" w14:textId="77777777" w:rsidR="00496238" w:rsidRPr="00B61559" w:rsidRDefault="00496238" w:rsidP="00697DD5">
            <w:pPr>
              <w:rPr>
                <w:color w:val="000000"/>
              </w:rPr>
            </w:pPr>
          </w:p>
          <w:p w14:paraId="7202D95B" w14:textId="77777777" w:rsidR="00496238" w:rsidRPr="00B61559" w:rsidRDefault="00496238" w:rsidP="00697DD5">
            <w:pPr>
              <w:pStyle w:val="NormalWeb"/>
              <w:spacing w:before="0" w:beforeAutospacing="0" w:after="0" w:line="360" w:lineRule="auto"/>
              <w:rPr>
                <w:b/>
                <w:bCs/>
              </w:rPr>
            </w:pPr>
            <w:r w:rsidRPr="00B61559">
              <w:rPr>
                <w:b/>
              </w:rPr>
              <w:t xml:space="preserve">f) Complicarea jocului </w:t>
            </w:r>
          </w:p>
          <w:p w14:paraId="725977A9" w14:textId="77777777" w:rsidR="00496238" w:rsidRPr="00B61559" w:rsidRDefault="00496238" w:rsidP="00A31A8D">
            <w:pPr>
              <w:rPr>
                <w:b/>
                <w:color w:val="000000"/>
              </w:rPr>
            </w:pPr>
            <w:r w:rsidRPr="00B61559">
              <w:rPr>
                <w:b/>
                <w:color w:val="000000"/>
              </w:rPr>
              <w:t xml:space="preserve">5. </w:t>
            </w:r>
            <w:r w:rsidR="00674165" w:rsidRPr="00B61559">
              <w:rPr>
                <w:b/>
                <w:color w:val="000000"/>
              </w:rPr>
              <w:t xml:space="preserve">Obţinerea </w:t>
            </w:r>
          </w:p>
          <w:p w14:paraId="6D50751E" w14:textId="77777777" w:rsidR="00496238" w:rsidRPr="00B61559" w:rsidRDefault="00674165" w:rsidP="00A31A8D">
            <w:pPr>
              <w:rPr>
                <w:b/>
                <w:color w:val="000000"/>
              </w:rPr>
            </w:pPr>
            <w:r w:rsidRPr="00B61559">
              <w:rPr>
                <w:b/>
                <w:color w:val="000000"/>
              </w:rPr>
              <w:t xml:space="preserve">        performanţei</w:t>
            </w:r>
          </w:p>
          <w:p w14:paraId="42AA014D" w14:textId="77777777" w:rsidR="00496238" w:rsidRPr="00B61559" w:rsidRDefault="00496238" w:rsidP="00A31A8D">
            <w:pPr>
              <w:rPr>
                <w:color w:val="000000"/>
              </w:rPr>
            </w:pPr>
          </w:p>
          <w:p w14:paraId="0F00B520" w14:textId="77777777" w:rsidR="000851F2" w:rsidRPr="00B61559" w:rsidRDefault="000851F2" w:rsidP="00A31A8D">
            <w:pPr>
              <w:rPr>
                <w:color w:val="000000"/>
              </w:rPr>
            </w:pPr>
          </w:p>
          <w:p w14:paraId="29315169" w14:textId="77777777" w:rsidR="000851F2" w:rsidRPr="00B61559" w:rsidRDefault="000851F2" w:rsidP="00A31A8D">
            <w:pPr>
              <w:rPr>
                <w:color w:val="000000"/>
              </w:rPr>
            </w:pPr>
          </w:p>
          <w:p w14:paraId="640CF93E" w14:textId="77777777" w:rsidR="000851F2" w:rsidRPr="00B61559" w:rsidRDefault="000851F2" w:rsidP="00A31A8D">
            <w:pPr>
              <w:rPr>
                <w:color w:val="000000"/>
              </w:rPr>
            </w:pPr>
          </w:p>
          <w:p w14:paraId="60C2A008" w14:textId="77777777" w:rsidR="000851F2" w:rsidRPr="00B61559" w:rsidRDefault="000851F2" w:rsidP="00A31A8D">
            <w:pPr>
              <w:rPr>
                <w:color w:val="000000"/>
              </w:rPr>
            </w:pPr>
          </w:p>
          <w:p w14:paraId="25822AF3" w14:textId="77777777" w:rsidR="000851F2" w:rsidRPr="00B61559" w:rsidRDefault="000851F2" w:rsidP="00A31A8D">
            <w:pPr>
              <w:rPr>
                <w:color w:val="000000"/>
              </w:rPr>
            </w:pPr>
          </w:p>
          <w:p w14:paraId="0DB6702A" w14:textId="77777777" w:rsidR="000851F2" w:rsidRPr="00B61559" w:rsidRDefault="000851F2" w:rsidP="00A31A8D">
            <w:pPr>
              <w:rPr>
                <w:color w:val="000000"/>
              </w:rPr>
            </w:pPr>
          </w:p>
          <w:p w14:paraId="2AF9C477" w14:textId="77777777" w:rsidR="000851F2" w:rsidRPr="00B61559" w:rsidRDefault="000851F2" w:rsidP="00A31A8D">
            <w:pPr>
              <w:rPr>
                <w:color w:val="000000"/>
              </w:rPr>
            </w:pPr>
          </w:p>
          <w:p w14:paraId="4AF2CE77" w14:textId="77777777" w:rsidR="000851F2" w:rsidRPr="00B61559" w:rsidRDefault="000851F2" w:rsidP="00A31A8D">
            <w:pPr>
              <w:rPr>
                <w:color w:val="000000"/>
              </w:rPr>
            </w:pPr>
          </w:p>
          <w:p w14:paraId="5FE77EC6" w14:textId="77777777" w:rsidR="000851F2" w:rsidRPr="00B61559" w:rsidRDefault="000851F2" w:rsidP="00A31A8D">
            <w:pPr>
              <w:rPr>
                <w:color w:val="000000"/>
              </w:rPr>
            </w:pPr>
          </w:p>
          <w:p w14:paraId="4EF76013" w14:textId="77777777" w:rsidR="000851F2" w:rsidRPr="00B61559" w:rsidRDefault="000851F2" w:rsidP="00A31A8D">
            <w:pPr>
              <w:rPr>
                <w:color w:val="000000"/>
              </w:rPr>
            </w:pPr>
          </w:p>
          <w:p w14:paraId="032D9332" w14:textId="77777777" w:rsidR="000851F2" w:rsidRPr="00B61559" w:rsidRDefault="000851F2" w:rsidP="00A31A8D">
            <w:pPr>
              <w:rPr>
                <w:color w:val="000000"/>
              </w:rPr>
            </w:pPr>
          </w:p>
          <w:p w14:paraId="067493EC" w14:textId="77777777" w:rsidR="000851F2" w:rsidRPr="00B61559" w:rsidRDefault="000851F2" w:rsidP="00A31A8D">
            <w:pPr>
              <w:rPr>
                <w:color w:val="000000"/>
              </w:rPr>
            </w:pPr>
          </w:p>
          <w:p w14:paraId="415B8566" w14:textId="77777777" w:rsidR="000851F2" w:rsidRPr="00B61559" w:rsidRDefault="000851F2" w:rsidP="00A31A8D">
            <w:pPr>
              <w:rPr>
                <w:color w:val="000000"/>
              </w:rPr>
            </w:pPr>
          </w:p>
          <w:p w14:paraId="6F198185" w14:textId="77777777" w:rsidR="000851F2" w:rsidRPr="00B61559" w:rsidRDefault="000851F2" w:rsidP="00A31A8D">
            <w:pPr>
              <w:rPr>
                <w:color w:val="000000"/>
              </w:rPr>
            </w:pPr>
          </w:p>
          <w:p w14:paraId="408AB650" w14:textId="77777777" w:rsidR="000851F2" w:rsidRPr="00B61559" w:rsidRDefault="000851F2" w:rsidP="00A31A8D">
            <w:pPr>
              <w:rPr>
                <w:color w:val="000000"/>
              </w:rPr>
            </w:pPr>
          </w:p>
          <w:p w14:paraId="24810397" w14:textId="77777777" w:rsidR="000851F2" w:rsidRPr="00B61559" w:rsidRDefault="000851F2" w:rsidP="00A31A8D">
            <w:pPr>
              <w:rPr>
                <w:color w:val="000000"/>
              </w:rPr>
            </w:pPr>
          </w:p>
          <w:p w14:paraId="04737A3F" w14:textId="77777777" w:rsidR="000851F2" w:rsidRPr="00B61559" w:rsidRDefault="000851F2" w:rsidP="00A31A8D">
            <w:pPr>
              <w:rPr>
                <w:color w:val="000000"/>
              </w:rPr>
            </w:pPr>
          </w:p>
          <w:p w14:paraId="5D2573D0" w14:textId="77777777" w:rsidR="000851F2" w:rsidRPr="00B61559" w:rsidRDefault="000851F2" w:rsidP="00A31A8D">
            <w:pPr>
              <w:rPr>
                <w:color w:val="000000"/>
              </w:rPr>
            </w:pPr>
          </w:p>
          <w:p w14:paraId="00D8E3DC" w14:textId="77777777" w:rsidR="000851F2" w:rsidRPr="00B61559" w:rsidRDefault="000851F2" w:rsidP="00A31A8D">
            <w:pPr>
              <w:rPr>
                <w:color w:val="000000"/>
              </w:rPr>
            </w:pPr>
          </w:p>
          <w:p w14:paraId="1BAA149D" w14:textId="77777777" w:rsidR="000851F2" w:rsidRPr="00B61559" w:rsidRDefault="000851F2" w:rsidP="00A31A8D">
            <w:pPr>
              <w:rPr>
                <w:color w:val="000000"/>
              </w:rPr>
            </w:pPr>
          </w:p>
          <w:p w14:paraId="66E58C86" w14:textId="77777777" w:rsidR="000851F2" w:rsidRPr="00B61559" w:rsidRDefault="000851F2" w:rsidP="00A31A8D">
            <w:pPr>
              <w:rPr>
                <w:color w:val="000000"/>
              </w:rPr>
            </w:pPr>
          </w:p>
          <w:p w14:paraId="0F4CCC95" w14:textId="77777777" w:rsidR="000851F2" w:rsidRPr="00B61559" w:rsidRDefault="000851F2" w:rsidP="00A31A8D">
            <w:pPr>
              <w:rPr>
                <w:color w:val="000000"/>
              </w:rPr>
            </w:pPr>
          </w:p>
          <w:p w14:paraId="10512E79" w14:textId="77777777" w:rsidR="000851F2" w:rsidRPr="00B61559" w:rsidRDefault="000851F2" w:rsidP="00A31A8D">
            <w:pPr>
              <w:rPr>
                <w:color w:val="000000"/>
              </w:rPr>
            </w:pPr>
          </w:p>
          <w:p w14:paraId="1570903B" w14:textId="77777777" w:rsidR="00904681" w:rsidRPr="00B61559" w:rsidRDefault="00904681" w:rsidP="00A31A8D">
            <w:pPr>
              <w:rPr>
                <w:color w:val="000000"/>
              </w:rPr>
            </w:pPr>
          </w:p>
          <w:p w14:paraId="1A59EAB9" w14:textId="77777777" w:rsidR="00904681" w:rsidRPr="00B61559" w:rsidRDefault="00904681" w:rsidP="00A31A8D">
            <w:pPr>
              <w:rPr>
                <w:color w:val="000000"/>
              </w:rPr>
            </w:pPr>
          </w:p>
          <w:p w14:paraId="068E7308" w14:textId="77777777" w:rsidR="00904681" w:rsidRPr="00B61559" w:rsidRDefault="00904681" w:rsidP="00A31A8D">
            <w:pPr>
              <w:rPr>
                <w:color w:val="000000"/>
              </w:rPr>
            </w:pPr>
          </w:p>
          <w:p w14:paraId="21DFB9BF" w14:textId="77777777" w:rsidR="00904681" w:rsidRPr="00B61559" w:rsidRDefault="00904681" w:rsidP="00A31A8D">
            <w:pPr>
              <w:rPr>
                <w:color w:val="000000"/>
              </w:rPr>
            </w:pPr>
          </w:p>
          <w:p w14:paraId="1EE5A4F0" w14:textId="77777777" w:rsidR="000851F2" w:rsidRPr="00B61559" w:rsidRDefault="000851F2" w:rsidP="00A31A8D">
            <w:pPr>
              <w:rPr>
                <w:color w:val="000000"/>
              </w:rPr>
            </w:pPr>
          </w:p>
          <w:p w14:paraId="6AF548C7" w14:textId="77777777" w:rsidR="00496238" w:rsidRPr="00B61559" w:rsidRDefault="00496238" w:rsidP="00A31A8D">
            <w:pPr>
              <w:rPr>
                <w:b/>
                <w:color w:val="000000"/>
              </w:rPr>
            </w:pPr>
            <w:r w:rsidRPr="00B61559">
              <w:rPr>
                <w:b/>
                <w:color w:val="000000"/>
              </w:rPr>
              <w:t xml:space="preserve"> 6. </w:t>
            </w:r>
            <w:r w:rsidR="00674165" w:rsidRPr="00B61559">
              <w:rPr>
                <w:b/>
                <w:color w:val="000000"/>
              </w:rPr>
              <w:t xml:space="preserve">Evaluarea </w:t>
            </w:r>
          </w:p>
          <w:p w14:paraId="5EF5DFF8" w14:textId="77777777" w:rsidR="00904681" w:rsidRPr="00B61559" w:rsidRDefault="00674165" w:rsidP="00A31A8D">
            <w:pPr>
              <w:rPr>
                <w:b/>
                <w:color w:val="000000"/>
              </w:rPr>
            </w:pPr>
            <w:r w:rsidRPr="00B61559">
              <w:rPr>
                <w:b/>
                <w:color w:val="000000"/>
              </w:rPr>
              <w:t xml:space="preserve">    activităţi</w:t>
            </w:r>
          </w:p>
          <w:p w14:paraId="199E19AB" w14:textId="77777777" w:rsidR="00904681" w:rsidRPr="00B61559" w:rsidRDefault="00904681" w:rsidP="00A31A8D">
            <w:pPr>
              <w:rPr>
                <w:b/>
                <w:color w:val="000000"/>
              </w:rPr>
            </w:pPr>
          </w:p>
          <w:p w14:paraId="614B702A" w14:textId="77777777" w:rsidR="00496238" w:rsidRPr="00B61559" w:rsidRDefault="00496238" w:rsidP="00A31A8D">
            <w:pPr>
              <w:rPr>
                <w:b/>
                <w:color w:val="000000"/>
              </w:rPr>
            </w:pPr>
            <w:r w:rsidRPr="00B61559">
              <w:rPr>
                <w:b/>
                <w:color w:val="000000"/>
              </w:rPr>
              <w:t xml:space="preserve">7. </w:t>
            </w:r>
            <w:r w:rsidR="00674165" w:rsidRPr="00B61559">
              <w:rPr>
                <w:b/>
                <w:color w:val="000000"/>
              </w:rPr>
              <w:t>Incheierea</w:t>
            </w:r>
          </w:p>
          <w:p w14:paraId="261ADA32" w14:textId="77777777" w:rsidR="00496238" w:rsidRPr="00B61559" w:rsidRDefault="00674165" w:rsidP="00A31A8D">
            <w:pPr>
              <w:rPr>
                <w:b/>
                <w:color w:val="000000"/>
              </w:rPr>
            </w:pPr>
            <w:r w:rsidRPr="00B61559">
              <w:rPr>
                <w:b/>
                <w:color w:val="000000"/>
              </w:rPr>
              <w:t>activităţi</w:t>
            </w:r>
          </w:p>
        </w:tc>
        <w:tc>
          <w:tcPr>
            <w:tcW w:w="6300" w:type="dxa"/>
          </w:tcPr>
          <w:p w14:paraId="6F3168F5" w14:textId="77777777" w:rsidR="00496238" w:rsidRPr="00B61559" w:rsidRDefault="00496238" w:rsidP="00A31A8D">
            <w:pPr>
              <w:jc w:val="both"/>
              <w:rPr>
                <w:color w:val="000000"/>
              </w:rPr>
            </w:pPr>
            <w:r w:rsidRPr="00B61559">
              <w:rPr>
                <w:color w:val="000000"/>
              </w:rPr>
              <w:t xml:space="preserve">    Asigurarea condiţiilor igienico-sanitare, pregătirea sălii de grupă şi a materialului didactic necesar desfăşurării activităţii, organizarea colectivului de copii. Scăunelele vor fi aşezate în formă de semicerc, lăsând spaţiu pentru a crea condiţiile necesare unei mişcări imitative.</w:t>
            </w:r>
          </w:p>
          <w:p w14:paraId="55947311" w14:textId="77777777" w:rsidR="00496238" w:rsidRPr="00B61559" w:rsidRDefault="00496238" w:rsidP="00A31A8D">
            <w:pPr>
              <w:jc w:val="both"/>
              <w:rPr>
                <w:color w:val="000000"/>
              </w:rPr>
            </w:pPr>
          </w:p>
          <w:p w14:paraId="3B0F3AF4" w14:textId="77777777" w:rsidR="00496238" w:rsidRPr="00B61559" w:rsidRDefault="00496238" w:rsidP="00A31A8D">
            <w:pPr>
              <w:rPr>
                <w:noProof/>
                <w:color w:val="000000"/>
              </w:rPr>
            </w:pPr>
            <w:r w:rsidRPr="00B61559">
              <w:rPr>
                <w:noProof/>
                <w:color w:val="000000"/>
              </w:rPr>
              <w:t xml:space="preserve">    Se realizează cu ajutorul cadourilor aduse de Zâna Jucăriilor. </w:t>
            </w:r>
          </w:p>
          <w:p w14:paraId="52556C12" w14:textId="77777777" w:rsidR="00496238" w:rsidRPr="00B61559" w:rsidRDefault="00496238" w:rsidP="00A31A8D">
            <w:pPr>
              <w:rPr>
                <w:noProof/>
                <w:color w:val="000000"/>
              </w:rPr>
            </w:pPr>
            <w:r w:rsidRPr="00B61559">
              <w:rPr>
                <w:noProof/>
              </w:rPr>
              <w:t xml:space="preserve"> </w:t>
            </w:r>
            <w:r w:rsidRPr="00B61559">
              <w:rPr>
                <w:b/>
                <w:noProof/>
                <w:color w:val="000000"/>
              </w:rPr>
              <w:t xml:space="preserve">Zâna Jucăriilor  ne-a adus </w:t>
            </w:r>
            <w:r w:rsidRPr="00B61559">
              <w:rPr>
                <w:noProof/>
                <w:color w:val="000000"/>
              </w:rPr>
              <w:t xml:space="preserve"> un tren mare cu trei vagoane  în fiecare vagon câte o scrisoare. Educatoarea  va citi  a doua scrisoarea care are trei mari sacini. Va trebui să demonstraţi că ştiţi multe lucruri despre mijloacele de transport şi sunteţi foarte atenţi şi cuminţi.</w:t>
            </w:r>
          </w:p>
          <w:p w14:paraId="321FC8AE" w14:textId="77777777" w:rsidR="00496238" w:rsidRPr="00B61559" w:rsidRDefault="00496238" w:rsidP="00A31A8D">
            <w:pPr>
              <w:rPr>
                <w:color w:val="000000"/>
              </w:rPr>
            </w:pPr>
          </w:p>
          <w:p w14:paraId="08628266" w14:textId="77777777" w:rsidR="00496238" w:rsidRPr="00B61559" w:rsidRDefault="00496238" w:rsidP="00A31A8D">
            <w:pPr>
              <w:jc w:val="both"/>
              <w:rPr>
                <w:color w:val="000000"/>
              </w:rPr>
            </w:pPr>
            <w:r w:rsidRPr="00B61559">
              <w:rPr>
                <w:color w:val="000000"/>
              </w:rPr>
              <w:t xml:space="preserve">    Astăzi la activitatea de educare a limbajului ne vom juca un joc didactic care se numeşte ,,</w:t>
            </w:r>
            <w:r w:rsidRPr="00B61559">
              <w:rPr>
                <w:b/>
                <w:color w:val="000000"/>
              </w:rPr>
              <w:t>Mergem în excursie”</w:t>
            </w:r>
            <w:r w:rsidRPr="00B61559">
              <w:rPr>
                <w:color w:val="000000"/>
              </w:rPr>
              <w:t xml:space="preserve">  pentru a</w:t>
            </w:r>
            <w:r w:rsidRPr="00B61559">
              <w:rPr>
                <w:b/>
                <w:color w:val="000000"/>
              </w:rPr>
              <w:t xml:space="preserve"> descoperi</w:t>
            </w:r>
            <w:r w:rsidRPr="00B61559">
              <w:rPr>
                <w:color w:val="000000"/>
              </w:rPr>
              <w:t xml:space="preserve"> mijloace de transport,</w:t>
            </w:r>
            <w:r w:rsidRPr="00B61559">
              <w:t xml:space="preserve">  mediul în care acestea circulă şi mijloacele de transport care îi ajută pe oameni în situaţii problemă.</w:t>
            </w:r>
          </w:p>
          <w:p w14:paraId="46312599" w14:textId="77777777" w:rsidR="00496238" w:rsidRPr="00B61559" w:rsidRDefault="00496238" w:rsidP="00A31A8D">
            <w:pPr>
              <w:jc w:val="both"/>
              <w:rPr>
                <w:color w:val="000000"/>
              </w:rPr>
            </w:pPr>
          </w:p>
          <w:p w14:paraId="667C2E4E" w14:textId="77777777" w:rsidR="00496238" w:rsidRPr="00B61559" w:rsidRDefault="00496238" w:rsidP="00A31A8D">
            <w:pPr>
              <w:jc w:val="both"/>
              <w:rPr>
                <w:color w:val="000000"/>
              </w:rPr>
            </w:pPr>
            <w:r w:rsidRPr="00B61559">
              <w:rPr>
                <w:color w:val="000000"/>
              </w:rPr>
              <w:t>Se cere copiilor să spună despre ce am vorbit, timp de doua zile.</w:t>
            </w:r>
          </w:p>
          <w:p w14:paraId="45094A5D" w14:textId="77777777" w:rsidR="00496238" w:rsidRPr="00B61559" w:rsidRDefault="00496238" w:rsidP="00A31A8D">
            <w:pPr>
              <w:jc w:val="both"/>
              <w:rPr>
                <w:color w:val="000000"/>
              </w:rPr>
            </w:pPr>
          </w:p>
          <w:p w14:paraId="1076BE6F" w14:textId="77777777" w:rsidR="00496238" w:rsidRPr="00B61559" w:rsidRDefault="00496238" w:rsidP="00A31A8D">
            <w:pPr>
              <w:rPr>
                <w:color w:val="000000"/>
              </w:rPr>
            </w:pPr>
            <w:r w:rsidRPr="00B61559">
              <w:t xml:space="preserve">Copiii vor intui materialele prezente în faţa lor, respectiv: </w:t>
            </w:r>
            <w:r w:rsidRPr="00B61559">
              <w:rPr>
                <w:noProof/>
                <w:color w:val="000000"/>
              </w:rPr>
              <w:t>scrisoare</w:t>
            </w:r>
            <w:r w:rsidRPr="00B61559">
              <w:rPr>
                <w:color w:val="000000"/>
              </w:rPr>
              <w:t>a, plicul,mingea,</w:t>
            </w:r>
            <w:r w:rsidRPr="00B61559">
              <w:rPr>
                <w:noProof/>
                <w:color w:val="000000"/>
              </w:rPr>
              <w:t xml:space="preserve"> </w:t>
            </w:r>
            <w:r w:rsidRPr="00B61559">
              <w:rPr>
                <w:color w:val="000000"/>
              </w:rPr>
              <w:t>săculeţul fermecat, pe calculator  ghicitori  şi cele trei cutii-surpriza de la Zâna Jucăriilor.</w:t>
            </w:r>
          </w:p>
          <w:p w14:paraId="36746A56" w14:textId="77777777" w:rsidR="00496238" w:rsidRPr="00B61559" w:rsidRDefault="00496238" w:rsidP="00A31A8D">
            <w:pPr>
              <w:jc w:val="both"/>
              <w:rPr>
                <w:color w:val="000000"/>
              </w:rPr>
            </w:pPr>
          </w:p>
          <w:p w14:paraId="2B20400F" w14:textId="77777777" w:rsidR="00496238" w:rsidRPr="00B61559" w:rsidRDefault="00496238" w:rsidP="00A31A8D">
            <w:r w:rsidRPr="00B61559">
              <w:t>,, - Ei bine, vom juca jocul: ,,</w:t>
            </w:r>
            <w:r w:rsidRPr="00B61559">
              <w:rPr>
                <w:b/>
              </w:rPr>
              <w:t>Mergem în excursie”</w:t>
            </w:r>
            <w:r w:rsidRPr="00B61559">
              <w:t xml:space="preserve"> folosind cadourile aduse de Zâna Jucăriilor. Vom recunoaşte siluetele mijloacelor de transport din săculeţul fermecat, pe care apoi le vom aşeza pe panou, în jurul imaginii care indica </w:t>
            </w:r>
            <w:r w:rsidRPr="00B61559">
              <w:rPr>
                <w:b/>
              </w:rPr>
              <w:t>locul în care ele circulă</w:t>
            </w:r>
            <w:r w:rsidRPr="00B61559">
              <w:t xml:space="preserve"> - pentru a deschide a doua cutie; vom recunoaşte mijloacele de transport </w:t>
            </w:r>
            <w:r w:rsidRPr="00B61559">
              <w:rPr>
                <w:b/>
              </w:rPr>
              <w:t xml:space="preserve">răspunzând la ghicitori </w:t>
            </w:r>
            <w:r w:rsidRPr="00B61559">
              <w:t xml:space="preserve">- pentru a deschide a treia cutie- surpriza de la Zâna Jucăriilor ; vom aşeza jetoanele cu mijloacele de transport în </w:t>
            </w:r>
            <w:r w:rsidRPr="00B61559">
              <w:rPr>
                <w:b/>
              </w:rPr>
              <w:t>căsuţele piramidei</w:t>
            </w:r>
            <w:r w:rsidRPr="00B61559">
              <w:t xml:space="preserve"> în funcţie de sarcina dată. Voi trebuie să fiţi foarte atenţi la activitate şi să răspundeţi corect.</w:t>
            </w:r>
          </w:p>
          <w:p w14:paraId="0F46389F" w14:textId="77777777" w:rsidR="00496238" w:rsidRPr="00B61559" w:rsidRDefault="00496238" w:rsidP="00A31A8D">
            <w:pPr>
              <w:jc w:val="both"/>
              <w:rPr>
                <w:color w:val="000000"/>
              </w:rPr>
            </w:pPr>
          </w:p>
          <w:p w14:paraId="13F6F5F2" w14:textId="77777777" w:rsidR="00496238" w:rsidRPr="00B61559" w:rsidRDefault="00496238" w:rsidP="00A31A8D">
            <w:pPr>
              <w:rPr>
                <w:bCs/>
              </w:rPr>
            </w:pPr>
            <w:r w:rsidRPr="00B61559">
              <w:rPr>
                <w:bCs/>
              </w:rPr>
              <w:t xml:space="preserve">- Pentru ca jocul să se desfăşoare corect trebuie să respectaţi </w:t>
            </w:r>
            <w:r w:rsidRPr="00B61559">
              <w:rPr>
                <w:b/>
                <w:bCs/>
              </w:rPr>
              <w:t>regulile lui</w:t>
            </w:r>
            <w:r w:rsidRPr="00B61559">
              <w:rPr>
                <w:bCs/>
              </w:rPr>
              <w:t>: să aşteptaţi semnalul meu de start şi terminare a jocului, să vă anunţaţi prin ridicarea mâinii, să aşteptaţi să fiţi numiţi.”</w:t>
            </w:r>
          </w:p>
          <w:p w14:paraId="0445F1A6" w14:textId="77777777" w:rsidR="00496238" w:rsidRPr="00B61559" w:rsidRDefault="00496238" w:rsidP="00A31A8D">
            <w:pPr>
              <w:ind w:left="360"/>
              <w:rPr>
                <w:bCs/>
              </w:rPr>
            </w:pPr>
          </w:p>
          <w:p w14:paraId="0A5431A5" w14:textId="77777777" w:rsidR="00496238" w:rsidRPr="00B61559" w:rsidRDefault="00496238" w:rsidP="00A31A8D">
            <w:pPr>
              <w:jc w:val="both"/>
            </w:pPr>
            <w:r w:rsidRPr="00B61559">
              <w:rPr>
                <w:bCs/>
              </w:rPr>
              <w:t xml:space="preserve">Se va realiza apoi un  </w:t>
            </w:r>
            <w:r w:rsidRPr="00B61559">
              <w:rPr>
                <w:b/>
                <w:bCs/>
                <w:i/>
                <w:u w:val="single"/>
              </w:rPr>
              <w:t>joc de proba</w:t>
            </w:r>
            <w:r w:rsidRPr="00B61559">
              <w:rPr>
                <w:bCs/>
              </w:rPr>
              <w:t xml:space="preserve"> pentru a se asigura</w:t>
            </w:r>
            <w:r w:rsidRPr="00B61559">
              <w:rPr>
                <w:b/>
                <w:bCs/>
              </w:rPr>
              <w:t xml:space="preserve"> </w:t>
            </w:r>
            <w:r w:rsidRPr="00B61559">
              <w:rPr>
                <w:bCs/>
              </w:rPr>
              <w:t>că toţi preşcolarii au înţeles modul de desfăşurare.</w:t>
            </w:r>
            <w:r w:rsidRPr="00B61559">
              <w:t xml:space="preserve"> Un copil va urma instrucţiunile mele, executând jocul de probă.</w:t>
            </w:r>
          </w:p>
          <w:p w14:paraId="5B012D3A" w14:textId="77777777" w:rsidR="004B25DC" w:rsidRPr="00B61559" w:rsidRDefault="004B25DC" w:rsidP="00A31A8D">
            <w:pPr>
              <w:jc w:val="both"/>
              <w:rPr>
                <w:color w:val="000000"/>
              </w:rPr>
            </w:pPr>
          </w:p>
          <w:p w14:paraId="5731034E" w14:textId="77777777" w:rsidR="004B25DC" w:rsidRPr="00B61559" w:rsidRDefault="004B25DC" w:rsidP="00A31A8D">
            <w:pPr>
              <w:jc w:val="both"/>
              <w:rPr>
                <w:color w:val="000000"/>
              </w:rPr>
            </w:pPr>
          </w:p>
          <w:p w14:paraId="0E589D22" w14:textId="77777777" w:rsidR="00496238" w:rsidRPr="00B61559" w:rsidRDefault="00496238" w:rsidP="00A31A8D">
            <w:pPr>
              <w:jc w:val="both"/>
              <w:rPr>
                <w:color w:val="000000"/>
              </w:rPr>
            </w:pPr>
            <w:r w:rsidRPr="00B61559">
              <w:t xml:space="preserve">Se va urmări dirijarea şi participarea copiilor la </w:t>
            </w:r>
            <w:r w:rsidRPr="00B61559">
              <w:rPr>
                <w:b/>
              </w:rPr>
              <w:t>desfăşurarea jocului</w:t>
            </w:r>
            <w:r w:rsidRPr="00B61559">
              <w:t>.</w:t>
            </w:r>
          </w:p>
          <w:p w14:paraId="7890D400" w14:textId="77777777" w:rsidR="00496238" w:rsidRPr="00B61559" w:rsidRDefault="00496238" w:rsidP="00A31A8D">
            <w:pPr>
              <w:rPr>
                <w:bCs/>
              </w:rPr>
            </w:pPr>
            <w:r w:rsidRPr="00B61559">
              <w:rPr>
                <w:bCs/>
              </w:rPr>
              <w:t xml:space="preserve">Educatoarea deschide </w:t>
            </w:r>
            <w:r w:rsidRPr="00B61559">
              <w:rPr>
                <w:noProof/>
                <w:color w:val="000000"/>
              </w:rPr>
              <w:t>scrisoarea</w:t>
            </w:r>
            <w:r w:rsidRPr="00B61559">
              <w:rPr>
                <w:bCs/>
              </w:rPr>
              <w:t xml:space="preserve"> şi va citeşte ce le-a scris Zâna Jucăriilor copiilor:</w:t>
            </w:r>
          </w:p>
          <w:p w14:paraId="6721FC1C" w14:textId="77777777" w:rsidR="00496238" w:rsidRPr="00B61559" w:rsidRDefault="00496238" w:rsidP="00A31A8D">
            <w:pPr>
              <w:rPr>
                <w:bCs/>
                <w:i/>
              </w:rPr>
            </w:pPr>
            <w:r w:rsidRPr="00B61559">
              <w:rPr>
                <w:bCs/>
                <w:i/>
              </w:rPr>
              <w:t xml:space="preserve">    ,,Dragi copii, pentru a deschide </w:t>
            </w:r>
            <w:r w:rsidRPr="00B61559">
              <w:rPr>
                <w:b/>
                <w:bCs/>
                <w:i/>
              </w:rPr>
              <w:t>prima cutie</w:t>
            </w:r>
            <w:r w:rsidRPr="00B61559">
              <w:rPr>
                <w:bCs/>
                <w:i/>
              </w:rPr>
              <w:t xml:space="preserve"> vă veţi  juca cu săculeţul fermecat şi cu mingea. Veţi transmite mingea din mână în mână, iar la semnalul STOP, dat de doamna educatoare, copilul care are mingea, va extrage din săculeţ o silueta a unui mijloc de transport, îl veţi recunoaşte şi îl veţi aşeza în jurul imaginii cu </w:t>
            </w:r>
            <w:r w:rsidRPr="00B61559">
              <w:rPr>
                <w:b/>
                <w:bCs/>
                <w:i/>
              </w:rPr>
              <w:t>mediul în care acesta circula</w:t>
            </w:r>
            <w:r w:rsidRPr="00B61559">
              <w:rPr>
                <w:bCs/>
                <w:i/>
              </w:rPr>
              <w:t xml:space="preserve">. După ce aţi terminat, veţi deschide prima cutie pentru a descoperi cadoul trimis de mine. Fiţi atenţi la doamna educatoare şi răspundeţi corect, căci eu vă privesc, deşi voi nu mă vedeţi. Mult succes!” </w:t>
            </w:r>
          </w:p>
          <w:p w14:paraId="1DD19E9B" w14:textId="77777777" w:rsidR="00496238" w:rsidRPr="00B61559" w:rsidRDefault="00496238" w:rsidP="00A31A8D">
            <w:pPr>
              <w:rPr>
                <w:bCs/>
              </w:rPr>
            </w:pPr>
            <w:r w:rsidRPr="00B61559">
              <w:rPr>
                <w:color w:val="000000"/>
              </w:rPr>
              <w:t xml:space="preserve"> </w:t>
            </w:r>
            <w:r w:rsidRPr="00B61559">
              <w:rPr>
                <w:bCs/>
              </w:rPr>
              <w:t xml:space="preserve">  Se va desface prima cutie- cadou în care se afla un săculeţ cu diferite  siluete ale unor mijloace de transport. Pe panou se afla imagini cu mediul în care acestea circula. O minge se transmite din  mână </w:t>
            </w:r>
            <w:r w:rsidRPr="00B61559">
              <w:rPr>
                <w:bCs/>
                <w:i/>
              </w:rPr>
              <w:t xml:space="preserve"> </w:t>
            </w:r>
            <w:r w:rsidRPr="00B61559">
              <w:rPr>
                <w:bCs/>
              </w:rPr>
              <w:t xml:space="preserve">în </w:t>
            </w:r>
            <w:r w:rsidRPr="00B61559">
              <w:rPr>
                <w:bCs/>
                <w:i/>
              </w:rPr>
              <w:t xml:space="preserve"> </w:t>
            </w:r>
            <w:r w:rsidRPr="00B61559">
              <w:rPr>
                <w:bCs/>
              </w:rPr>
              <w:t xml:space="preserve">mână  la copiii </w:t>
            </w:r>
            <w:r w:rsidRPr="00B61559">
              <w:rPr>
                <w:b/>
                <w:bCs/>
              </w:rPr>
              <w:t>aşezaţi în semicerc</w:t>
            </w:r>
            <w:r w:rsidRPr="00B61559">
              <w:rPr>
                <w:bCs/>
              </w:rPr>
              <w:t xml:space="preserve"> şi la semnalul </w:t>
            </w:r>
            <w:r w:rsidRPr="00B61559">
              <w:rPr>
                <w:b/>
                <w:bCs/>
              </w:rPr>
              <w:t>„Stop”</w:t>
            </w:r>
            <w:r w:rsidRPr="00B61559">
              <w:rPr>
                <w:bCs/>
              </w:rPr>
              <w:t xml:space="preserve"> copilul care are mingea în  mână  va extrage din săculeţ  o siluetă cu un mijloc</w:t>
            </w:r>
            <w:r w:rsidR="00E17203" w:rsidRPr="00B61559">
              <w:rPr>
                <w:bCs/>
              </w:rPr>
              <w:t xml:space="preserve"> de transport. La întrebarea: ,,</w:t>
            </w:r>
            <w:r w:rsidRPr="00B61559">
              <w:rPr>
                <w:bCs/>
              </w:rPr>
              <w:t xml:space="preserve">Cum se numeşte şi pe unde circulă?,” </w:t>
            </w:r>
          </w:p>
          <w:p w14:paraId="0DBE7162" w14:textId="77777777" w:rsidR="00496238" w:rsidRPr="00B61559" w:rsidRDefault="00496238" w:rsidP="00A31A8D">
            <w:pPr>
              <w:rPr>
                <w:bCs/>
              </w:rPr>
            </w:pPr>
            <w:r w:rsidRPr="00B61559">
              <w:rPr>
                <w:bCs/>
              </w:rPr>
              <w:t>- copilul va denumi</w:t>
            </w:r>
            <w:r w:rsidR="001A32A7" w:rsidRPr="00B61559">
              <w:rPr>
                <w:bCs/>
              </w:rPr>
              <w:t>i</w:t>
            </w:r>
            <w:r w:rsidRPr="00B61559">
              <w:rPr>
                <w:bCs/>
              </w:rPr>
              <w:t xml:space="preserve"> mijlocul de transport şi va aşeza silueta cu mijlocul de transport pe panou în dreptul imaginii cu mediul în care circulă. Copiii care nu ştiu răspunsurile  vor fi ajutaţi de colegi. Răspunsurile corecte vor fi recompensate prin aplauze. Jocul se reia de câteva ori. </w:t>
            </w:r>
          </w:p>
          <w:p w14:paraId="5E10849B" w14:textId="77777777" w:rsidR="00496238" w:rsidRPr="00B61559" w:rsidRDefault="00496238" w:rsidP="00A31A8D">
            <w:r w:rsidRPr="00B61559">
              <w:t xml:space="preserve">  Se va deschide prima cutie-cadou în care se află o faţă veselă. </w:t>
            </w:r>
          </w:p>
          <w:p w14:paraId="3ABC1D81" w14:textId="77777777" w:rsidR="00496238" w:rsidRPr="00B61559" w:rsidRDefault="00496238" w:rsidP="00A31A8D">
            <w:pPr>
              <w:rPr>
                <w:b/>
              </w:rPr>
            </w:pPr>
            <w:r w:rsidRPr="00B61559">
              <w:rPr>
                <w:b/>
              </w:rPr>
              <w:t>,,Un cadou am desfăcut/Tare mult ne-a mai plăcut/Altul ne aşteaptă acum/Să plecăm iarăşi la drum.”</w:t>
            </w:r>
          </w:p>
          <w:p w14:paraId="5DC4A69E" w14:textId="77777777" w:rsidR="00496238" w:rsidRPr="00B61559" w:rsidRDefault="00496238" w:rsidP="00A31A8D"/>
          <w:p w14:paraId="5C38E38C" w14:textId="77777777" w:rsidR="00496238" w:rsidRPr="00B61559" w:rsidRDefault="00496238" w:rsidP="00A31A8D">
            <w:pPr>
              <w:rPr>
                <w:bCs/>
              </w:rPr>
            </w:pPr>
            <w:r w:rsidRPr="00B61559">
              <w:rPr>
                <w:bCs/>
              </w:rPr>
              <w:t>Educatoarea deschide al doilea plic şi citeşte ce le-a scris Zâna Jucăriilor copiilor:</w:t>
            </w:r>
          </w:p>
          <w:p w14:paraId="0D7E5E22" w14:textId="77777777" w:rsidR="00496238" w:rsidRPr="00B61559" w:rsidRDefault="00496238" w:rsidP="00A31A8D">
            <w:pPr>
              <w:rPr>
                <w:i/>
              </w:rPr>
            </w:pPr>
            <w:r w:rsidRPr="00B61559">
              <w:rPr>
                <w:b/>
                <w:i/>
                <w:color w:val="000000"/>
              </w:rPr>
              <w:t xml:space="preserve">,,- </w:t>
            </w:r>
            <w:r w:rsidRPr="00B61559">
              <w:rPr>
                <w:i/>
                <w:color w:val="000000"/>
              </w:rPr>
              <w:t xml:space="preserve">Pentru a deschide </w:t>
            </w:r>
            <w:r w:rsidRPr="00B61559">
              <w:rPr>
                <w:b/>
                <w:i/>
                <w:color w:val="000000"/>
              </w:rPr>
              <w:t>a doua cutie-surpriză</w:t>
            </w:r>
            <w:r w:rsidRPr="00B61559">
              <w:rPr>
                <w:i/>
                <w:color w:val="000000"/>
              </w:rPr>
              <w:t xml:space="preserve"> </w:t>
            </w:r>
            <w:r w:rsidRPr="00B61559">
              <w:t xml:space="preserve"> </w:t>
            </w:r>
            <w:r w:rsidRPr="00B61559">
              <w:rPr>
                <w:i/>
              </w:rPr>
              <w:t xml:space="preserve">- Le dezvălui copiilor surpriza  : </w:t>
            </w:r>
            <w:r w:rsidRPr="00B61559">
              <w:rPr>
                <w:b/>
                <w:i/>
              </w:rPr>
              <w:t>un joc pe calculator în cadrul căruia se găsesc ghicitori</w:t>
            </w:r>
            <w:r w:rsidRPr="00B61559">
              <w:rPr>
                <w:i/>
              </w:rPr>
              <w:t xml:space="preserve"> despre mijloacele de transport. </w:t>
            </w:r>
          </w:p>
          <w:p w14:paraId="43EE03E3" w14:textId="77777777" w:rsidR="00496238" w:rsidRPr="00B61559" w:rsidRDefault="00496238" w:rsidP="00A31A8D">
            <w:pPr>
              <w:rPr>
                <w:i/>
                <w:color w:val="000000"/>
              </w:rPr>
            </w:pPr>
            <w:r w:rsidRPr="00B61559">
              <w:rPr>
                <w:i/>
                <w:color w:val="000000"/>
              </w:rPr>
              <w:t xml:space="preserve"> O voi ruga pe doamna educatoare să vă citească ghicitorile, iar pe voi să fiţi atenţi la ea. Dacă veţi răspunde la ghicitori  şi veţi recunoaşte mijlocul de transport (jucăria) de pe măsuţa, veţi reuşi să deschideţi cutia cu al doilea cadou.</w:t>
            </w:r>
          </w:p>
          <w:p w14:paraId="1D17E486" w14:textId="77777777" w:rsidR="00496238" w:rsidRPr="00B61559" w:rsidRDefault="00496238" w:rsidP="00A31A8D">
            <w:pPr>
              <w:rPr>
                <w:i/>
                <w:color w:val="000000"/>
              </w:rPr>
            </w:pPr>
            <w:r w:rsidRPr="00B61559">
              <w:rPr>
                <w:i/>
                <w:color w:val="000000"/>
              </w:rPr>
              <w:t>Nu uitaţi, fiţi foarte atenţi?”</w:t>
            </w:r>
          </w:p>
          <w:p w14:paraId="38A69FFA" w14:textId="77777777" w:rsidR="00496238" w:rsidRPr="00B61559" w:rsidRDefault="00496238" w:rsidP="00A31A8D">
            <w:pPr>
              <w:rPr>
                <w:color w:val="000000"/>
              </w:rPr>
            </w:pPr>
          </w:p>
          <w:p w14:paraId="6B54159B" w14:textId="77777777" w:rsidR="00496238" w:rsidRPr="00B61559" w:rsidRDefault="00496238" w:rsidP="00A31A8D">
            <w:pPr>
              <w:rPr>
                <w:color w:val="000000"/>
              </w:rPr>
            </w:pPr>
            <w:r w:rsidRPr="00B61559">
              <w:rPr>
                <w:color w:val="000000"/>
              </w:rPr>
              <w:t xml:space="preserve">De pe  </w:t>
            </w:r>
            <w:r w:rsidRPr="00B61559">
              <w:rPr>
                <w:b/>
                <w:i/>
              </w:rPr>
              <w:t xml:space="preserve"> calculator</w:t>
            </w:r>
            <w:r w:rsidRPr="00B61559">
              <w:rPr>
                <w:color w:val="000000"/>
              </w:rPr>
              <w:t xml:space="preserve">  educatoarea va citi ghicitoarea. Copilul va recunoaşte şi alege de pe măsuţa mijlocul de transport (jucărie) care oferă răspunsul la ghicitoare, apoi o va denumi. După ce au  răspuns la toate ghicitorile, se desface cutia în care sunt siluete cu mijloace de transport, pentru că aceştia au reuşit să răspundă corect la ghicitori.</w:t>
            </w:r>
          </w:p>
          <w:p w14:paraId="13CDC8B5" w14:textId="77777777" w:rsidR="00496238" w:rsidRPr="00B61559" w:rsidRDefault="00496238" w:rsidP="00A31A8D">
            <w:pPr>
              <w:rPr>
                <w:color w:val="000000"/>
              </w:rPr>
            </w:pPr>
          </w:p>
          <w:p w14:paraId="589982B9" w14:textId="77777777" w:rsidR="00496238" w:rsidRPr="00B61559" w:rsidRDefault="00496238" w:rsidP="00697DD5">
            <w:pPr>
              <w:rPr>
                <w:b/>
              </w:rPr>
            </w:pPr>
            <w:r w:rsidRPr="00B61559">
              <w:rPr>
                <w:b/>
              </w:rPr>
              <w:t>,,Ce cadou am desfăcut!/Tare mult ne-a mai plăcut/Altul ne aşteaptă acum/Să plecăm iarăşi la drum.”</w:t>
            </w:r>
          </w:p>
          <w:p w14:paraId="1438CB2D" w14:textId="77777777" w:rsidR="00496238" w:rsidRPr="00B61559" w:rsidRDefault="00496238" w:rsidP="00A31A8D">
            <w:pPr>
              <w:jc w:val="both"/>
            </w:pPr>
            <w:r w:rsidRPr="00B61559">
              <w:t>Se va folosi metoda: Piramida.</w:t>
            </w:r>
          </w:p>
          <w:p w14:paraId="61D73A43" w14:textId="77777777" w:rsidR="00496238" w:rsidRPr="00B61559" w:rsidRDefault="00496238" w:rsidP="00A31A8D">
            <w:pPr>
              <w:jc w:val="both"/>
            </w:pPr>
            <w:r w:rsidRPr="00B61559">
              <w:t>Se prezintă piramida aşezată pe panou.</w:t>
            </w:r>
          </w:p>
          <w:p w14:paraId="18E31008" w14:textId="77777777" w:rsidR="00496238" w:rsidRPr="00B61559" w:rsidRDefault="00496238" w:rsidP="00A31A8D">
            <w:pPr>
              <w:rPr>
                <w:bCs/>
              </w:rPr>
            </w:pPr>
            <w:r w:rsidRPr="00B61559">
              <w:rPr>
                <w:bCs/>
              </w:rPr>
              <w:t>Educatoarea deschide al treilea plic şi citeşte ce le-a scris Zâna Jucăriilor copiilor:</w:t>
            </w:r>
          </w:p>
          <w:p w14:paraId="59EAC7C4" w14:textId="77777777" w:rsidR="00496238" w:rsidRPr="00B61559" w:rsidRDefault="00496238" w:rsidP="00A31A8D">
            <w:pPr>
              <w:jc w:val="both"/>
            </w:pPr>
            <w:r w:rsidRPr="00B61559">
              <w:rPr>
                <w:b/>
                <w:i/>
                <w:color w:val="000000"/>
              </w:rPr>
              <w:t xml:space="preserve">,,- </w:t>
            </w:r>
            <w:r w:rsidRPr="00B61559">
              <w:rPr>
                <w:i/>
                <w:color w:val="000000"/>
              </w:rPr>
              <w:t xml:space="preserve">Pentru a deschide </w:t>
            </w:r>
            <w:r w:rsidRPr="00B61559">
              <w:rPr>
                <w:b/>
                <w:i/>
                <w:color w:val="000000"/>
              </w:rPr>
              <w:t>a treia cutie-</w:t>
            </w:r>
            <w:r w:rsidRPr="00B61559">
              <w:rPr>
                <w:i/>
                <w:color w:val="000000"/>
              </w:rPr>
              <w:t>surpriză v-am trimis jetoane cu mijloacele de transport  şi Piramida Mijloacelor de Transport. Vă voi ruga să fiţi foarte atenţi la sarcinile pe care vi le va citi doamna educatoare pentru a alege corect jetoanele  cu imaginea corectă, jetoane pe care le veţi aşeza în căsuţele din Piramida Mijloacelor de Transport. Dacă veţi răspunde corect veţi afla ce cadou  v-am  trimis şi în cea de-a treia cutie. Mult succes!”</w:t>
            </w:r>
          </w:p>
          <w:p w14:paraId="1EFE8146" w14:textId="77777777" w:rsidR="00496238" w:rsidRPr="00B61559" w:rsidRDefault="00496238" w:rsidP="00A31A8D">
            <w:pPr>
              <w:jc w:val="both"/>
            </w:pPr>
            <w:r w:rsidRPr="00B61559">
              <w:t xml:space="preserve">    Pe panou se </w:t>
            </w:r>
            <w:r w:rsidR="00E17203" w:rsidRPr="00B61559">
              <w:t>află o piramidă din carton iar pe o</w:t>
            </w:r>
            <w:r w:rsidRPr="00B61559">
              <w:t xml:space="preserve"> măsuţa</w:t>
            </w:r>
            <w:r w:rsidR="00E17203" w:rsidRPr="00B61559">
              <w:t xml:space="preserve"> sunt </w:t>
            </w:r>
            <w:r w:rsidRPr="00B61559">
              <w:t xml:space="preserve"> jetoane cu imaginea unor</w:t>
            </w:r>
            <w:r w:rsidR="00E17203" w:rsidRPr="00B61559">
              <w:t xml:space="preserve"> mijloace de transport.</w:t>
            </w:r>
            <w:r w:rsidRPr="00B61559">
              <w:t xml:space="preserve"> Copiii vor alege de pe măsuţa doar jetoanele care corespund sarcinilor de lucru şi le vor aşeza în căsuţele de pe piramid</w:t>
            </w:r>
            <w:r w:rsidR="006C6EDF" w:rsidRPr="00B61559">
              <w:t>ă</w:t>
            </w:r>
            <w:r w:rsidRPr="00B61559">
              <w:t>.</w:t>
            </w:r>
          </w:p>
          <w:p w14:paraId="24B21074" w14:textId="77777777" w:rsidR="00496238" w:rsidRPr="00B61559" w:rsidRDefault="00496238" w:rsidP="00A31A8D">
            <w:pPr>
              <w:jc w:val="both"/>
            </w:pPr>
            <w:r w:rsidRPr="00B61559">
              <w:t>Exemplu de sarcini:</w:t>
            </w:r>
          </w:p>
          <w:p w14:paraId="5E2E0A8E" w14:textId="77777777" w:rsidR="00496238" w:rsidRPr="00B61559" w:rsidRDefault="00496238" w:rsidP="00A31A8D">
            <w:pPr>
              <w:jc w:val="both"/>
            </w:pPr>
            <w:r w:rsidRPr="00B61559">
              <w:t>1. Alegeţi 3 mijloace de transport care îi ajută pe oameni în situaţii problemă.</w:t>
            </w:r>
          </w:p>
          <w:p w14:paraId="2757D051" w14:textId="77777777" w:rsidR="00496238" w:rsidRPr="00B61559" w:rsidRDefault="00496238" w:rsidP="00A31A8D">
            <w:pPr>
              <w:jc w:val="both"/>
            </w:pPr>
            <w:r w:rsidRPr="00B61559">
              <w:t>2.Selectaţi doua mijloace de transport care circulă pe apă.</w:t>
            </w:r>
          </w:p>
          <w:p w14:paraId="6EDF6806" w14:textId="77777777" w:rsidR="00496238" w:rsidRPr="00B61559" w:rsidRDefault="00496238" w:rsidP="00A31A8D">
            <w:pPr>
              <w:jc w:val="both"/>
            </w:pPr>
            <w:r w:rsidRPr="00B61559">
              <w:t>3.Recunoaşteţi  mijlocul de transport care este condus de aviator .</w:t>
            </w:r>
          </w:p>
          <w:p w14:paraId="0BA69BA7" w14:textId="77777777" w:rsidR="000851F2" w:rsidRPr="00B61559" w:rsidRDefault="000851F2" w:rsidP="00A31A8D">
            <w:pPr>
              <w:jc w:val="both"/>
            </w:pPr>
          </w:p>
          <w:p w14:paraId="11AE17AF" w14:textId="77777777" w:rsidR="000851F2" w:rsidRPr="00B61559" w:rsidRDefault="000851F2" w:rsidP="00A31A8D">
            <w:pPr>
              <w:jc w:val="both"/>
            </w:pPr>
          </w:p>
          <w:p w14:paraId="5ECF4906" w14:textId="77777777" w:rsidR="000851F2" w:rsidRPr="00B61559" w:rsidRDefault="000851F2" w:rsidP="00A31A8D">
            <w:pPr>
              <w:jc w:val="both"/>
            </w:pPr>
          </w:p>
          <w:p w14:paraId="51314AB6" w14:textId="45182D27" w:rsidR="00496238" w:rsidRPr="00B61559" w:rsidRDefault="00541078" w:rsidP="00A31A8D">
            <w:r>
              <w:rPr>
                <w:noProof/>
              </w:rPr>
              <mc:AlternateContent>
                <mc:Choice Requires="wps">
                  <w:drawing>
                    <wp:anchor distT="0" distB="0" distL="114300" distR="114300" simplePos="0" relativeHeight="251685888" behindDoc="0" locked="0" layoutInCell="1" allowOverlap="1" wp14:anchorId="0E9BB92E" wp14:editId="5BA0DBAC">
                      <wp:simplePos x="0" y="0"/>
                      <wp:positionH relativeFrom="column">
                        <wp:posOffset>1973580</wp:posOffset>
                      </wp:positionH>
                      <wp:positionV relativeFrom="paragraph">
                        <wp:posOffset>132080</wp:posOffset>
                      </wp:positionV>
                      <wp:extent cx="1028700" cy="342900"/>
                      <wp:effectExtent l="11430" t="8255" r="7620" b="10795"/>
                      <wp:wrapNone/>
                      <wp:docPr id="37"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342900"/>
                              </a:xfrm>
                              <a:prstGeom prst="rect">
                                <a:avLst/>
                              </a:prstGeom>
                              <a:solidFill>
                                <a:srgbClr val="FFFFFF"/>
                              </a:solidFill>
                              <a:ln w="9525">
                                <a:solidFill>
                                  <a:srgbClr val="000000"/>
                                </a:solidFill>
                                <a:miter lim="800000"/>
                                <a:headEnd/>
                                <a:tailEnd/>
                              </a:ln>
                            </wps:spPr>
                            <wps:txbx>
                              <w:txbxContent>
                                <w:p w14:paraId="43265955" w14:textId="77777777" w:rsidR="00474DC1" w:rsidRPr="00222468" w:rsidRDefault="00474DC1" w:rsidP="00496238">
                                  <w:r>
                                    <w:t xml:space="preserve">     Avionul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9BB92E" id="Rectangle 41" o:spid="_x0000_s1026" style="position:absolute;margin-left:155.4pt;margin-top:10.4pt;width:81pt;height:27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5CqJgIAAEkEAAAOAAAAZHJzL2Uyb0RvYy54bWysVNuO0zAQfUfiHyy/01y2pW3UdLXqUoS0&#10;wIqFD3AcJ7HwjbHbtHz9Tpy2dIEnRB6sGc/4+MyZcVa3B63IXoCX1pQ0m6SUCMNtLU1b0m9ft28W&#10;lPjATM2UNaKkR+Hp7fr1q1XvCpHbzqpaAEEQ44velbQLwRVJ4nknNPMT64TBYGNBs4AutEkNrEd0&#10;rZI8Td8mvYXageXCe9y9H4N0HfGbRvDwuWm8CESVFLmFuEJcq2FN1itWtMBcJ/mJBvsHFppJg5de&#10;oO5ZYGQH8g8oLTlYb5sw4VYntmkkF7EGrCZLf6vmqWNOxFpQHO8uMvn/B8s/7R+ByLqkN3NKDNPY&#10;oy+oGjOtEmSaDQL1zheY9+QeYSjRuwfLv3ti7KbDNHEHYPtOsBppxfzkxYHB8XiUVP1HWyM82wUb&#10;tTo0oAdAVIEcYkuOl5aIQyAcN7M0X8xT7BzH2M00X6KNlBJWnE878OG9sJoMRkkByUd0tn/wYUw9&#10;p0T2Vsl6K5WKDrTVRgHZMxyPbfxO6P46TRnSl3Q5y2cR+UXMX0Ok8fsbhJYB51xJXdLFJYkVg2zv&#10;TB2nMDCpRhurUwaLPEs3tiAcqsOpG5Wtj6go2HGe8f2h0Vn4SUmPs1xS/2PHQFCiPhjsyjKbTofh&#10;j850Ns/RgetIdR1hhiNUSQMlo7kJ44PZOZBthzdlUQZj77CTjYwiD1RHVifeOK+xTae3NTyIaz9m&#10;/foDrJ8BAAD//wMAUEsDBBQABgAIAAAAIQAMAJ8E3wAAAAkBAAAPAAAAZHJzL2Rvd25yZXYueG1s&#10;TI9BT8MwDIXvSPyHyEjcWLJuYqOrOyHQkDhu3YVb2mRtoXGqJt0Kvx7vBCf7yU/vfc62k+vE2Q6h&#10;9YQwnykQlipvWqoRjsXuYQ0iRE1Gd54swrcNsM1vbzKdGn+hvT0fYi04hEKqEZoY+1TKUDXW6TDz&#10;vSW+nfzgdGQ51NIM+sLhrpOJUo/S6Za4odG9fWls9XUYHULZJkf9sy/elHvaLeL7VHyOH6+I93fT&#10;8wZEtFP8M8MVn9EhZ6bSj2SC6BAWc8XoESG5TjYsVwkvJcJquQaZZ/L/B/kvAAAA//8DAFBLAQIt&#10;ABQABgAIAAAAIQC2gziS/gAAAOEBAAATAAAAAAAAAAAAAAAAAAAAAABbQ29udGVudF9UeXBlc10u&#10;eG1sUEsBAi0AFAAGAAgAAAAhADj9If/WAAAAlAEAAAsAAAAAAAAAAAAAAAAALwEAAF9yZWxzLy5y&#10;ZWxzUEsBAi0AFAAGAAgAAAAhABt3kKomAgAASQQAAA4AAAAAAAAAAAAAAAAALgIAAGRycy9lMm9E&#10;b2MueG1sUEsBAi0AFAAGAAgAAAAhAAwAnwTfAAAACQEAAA8AAAAAAAAAAAAAAAAAgAQAAGRycy9k&#10;b3ducmV2LnhtbFBLBQYAAAAABAAEAPMAAACMBQAAAAA=&#10;">
                      <v:textbox>
                        <w:txbxContent>
                          <w:p w14:paraId="43265955" w14:textId="77777777" w:rsidR="00474DC1" w:rsidRPr="00222468" w:rsidRDefault="00474DC1" w:rsidP="00496238">
                            <w:r>
                              <w:t xml:space="preserve">     Avionul</w:t>
                            </w:r>
                          </w:p>
                        </w:txbxContent>
                      </v:textbox>
                    </v:rect>
                  </w:pict>
                </mc:Fallback>
              </mc:AlternateContent>
            </w:r>
          </w:p>
          <w:p w14:paraId="6B0C18A8" w14:textId="77777777" w:rsidR="00496238" w:rsidRPr="00B61559" w:rsidRDefault="00496238" w:rsidP="00A31A8D">
            <w:pPr>
              <w:jc w:val="both"/>
            </w:pPr>
            <w:r w:rsidRPr="00B61559">
              <w:t xml:space="preserve">                                          3.</w:t>
            </w:r>
          </w:p>
          <w:p w14:paraId="4A1ADE7D" w14:textId="507BC766" w:rsidR="00496238" w:rsidRPr="00B61559" w:rsidRDefault="00541078" w:rsidP="00A31A8D">
            <w:pPr>
              <w:jc w:val="both"/>
            </w:pPr>
            <w:r>
              <w:rPr>
                <w:noProof/>
                <w:color w:val="000000"/>
                <w:lang w:eastAsia="en-US"/>
              </w:rPr>
              <mc:AlternateContent>
                <mc:Choice Requires="wps">
                  <w:drawing>
                    <wp:anchor distT="0" distB="0" distL="114300" distR="114300" simplePos="0" relativeHeight="251686912" behindDoc="0" locked="0" layoutInCell="1" allowOverlap="1" wp14:anchorId="071BD2BC" wp14:editId="1C06EB40">
                      <wp:simplePos x="0" y="0"/>
                      <wp:positionH relativeFrom="column">
                        <wp:posOffset>2430780</wp:posOffset>
                      </wp:positionH>
                      <wp:positionV relativeFrom="paragraph">
                        <wp:posOffset>124460</wp:posOffset>
                      </wp:positionV>
                      <wp:extent cx="1028700" cy="342900"/>
                      <wp:effectExtent l="11430" t="10160" r="7620" b="8890"/>
                      <wp:wrapNone/>
                      <wp:docPr id="3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342900"/>
                              </a:xfrm>
                              <a:prstGeom prst="rect">
                                <a:avLst/>
                              </a:prstGeom>
                              <a:solidFill>
                                <a:srgbClr val="FFFFFF"/>
                              </a:solidFill>
                              <a:ln w="9525">
                                <a:solidFill>
                                  <a:srgbClr val="000000"/>
                                </a:solidFill>
                                <a:miter lim="800000"/>
                                <a:headEnd/>
                                <a:tailEnd/>
                              </a:ln>
                            </wps:spPr>
                            <wps:txbx>
                              <w:txbxContent>
                                <w:p w14:paraId="2DEAD624" w14:textId="77777777" w:rsidR="00474DC1" w:rsidRPr="00222468" w:rsidRDefault="00474DC1" w:rsidP="00496238">
                                  <w:r>
                                    <w:t xml:space="preserve">     Vaporul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1BD2BC" id="Rectangle 42" o:spid="_x0000_s1027" style="position:absolute;left:0;text-align:left;margin-left:191.4pt;margin-top:9.8pt;width:81pt;height:27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NvRKwIAAFAEAAAOAAAAZHJzL2Uyb0RvYy54bWysVNtu2zAMfR+wfxD0vvjSpE2MOEWRLsOA&#10;bivW7QNkWbaFyZJGKbG7ry8lp2m67WmYHwRRpI4OD0mvr8dekYMAJ40uaTZLKRGam1rqtqTfv+3e&#10;LSlxnumaKaNFSR+Fo9ebt2/Wgy1EbjqjagEEQbQrBlvSzntbJInjneiZmxkrNDobAz3zaEKb1MAG&#10;RO9VkqfpZTIYqC0YLpzD09vJSTcRv2kE91+axglPVEmRm48rxLUKa7JZs6IFZjvJjzTYP7DomdT4&#10;6AnqlnlG9iD/gOolB+NM42fc9IlpGslFzAGzydLfsnnomBUxFxTH2ZNM7v/B8s+HeyCyLunFJSWa&#10;9Vijr6ga060SZJ4HgQbrCox7sPcQUnT2zvAfjmiz7TBM3ACYoROsRlpZiE9eXQiGw6ukGj6ZGuHZ&#10;3puo1dhAHwBRBTLGkjyeSiJGTzgeZmm+vEqxchx9F/N8hfvwBCueb1tw/oMwPQmbkgKSj+jscOf8&#10;FPocEtkbJeudVCoa0FZbBeTAsD128Tuiu/MwpclQ0tUiX0TkVz53DpHG728QvfTY50r2JV2eglgR&#10;ZHuva6TJCs+kmvaYndJHHYN0Uwn8WI2xUlHkIGtl6kcUFszU1jiGuOkM/KJkwJYuqfu5ZyAoUR81&#10;FmeVzedhBqIxX1zlaMC5pzr3MM0RqqSekmm79dPc7C3ItsOXsqiGNjdY0EZGrV9YHelj28ZqHUcs&#10;zMW5HaNefgSbJwAAAP//AwBQSwMEFAAGAAgAAAAhAKfXlu7eAAAACQEAAA8AAABkcnMvZG93bnJl&#10;di54bWxMj0FPg0AQhe8m/ofNmHizi1CxpSyN0dTEY0sv3gZ2Cyg7S9ilRX+940mPb97Le9/k29n2&#10;4mxG3zlScL+IQBiqne6oUXAsd3crED4gaewdGQVfxsO2uL7KMdPuQntzPoRGcAn5DBW0IQyZlL5u&#10;jUW/cIMh9k5utBhYjo3UI1643PYyjqJUWuyIF1oczHNr6s/DZBVUXXzE7335Gtn1Lglvc/kxvb8o&#10;dXszP21ABDOHvzD84jM6FMxUuYm0F72CZBUzemBjnYLgwMNyyYdKwWOSgixy+f+D4gcAAP//AwBQ&#10;SwECLQAUAAYACAAAACEAtoM4kv4AAADhAQAAEwAAAAAAAAAAAAAAAAAAAAAAW0NvbnRlbnRfVHlw&#10;ZXNdLnhtbFBLAQItABQABgAIAAAAIQA4/SH/1gAAAJQBAAALAAAAAAAAAAAAAAAAAC8BAABfcmVs&#10;cy8ucmVsc1BLAQItABQABgAIAAAAIQBRMNvRKwIAAFAEAAAOAAAAAAAAAAAAAAAAAC4CAABkcnMv&#10;ZTJvRG9jLnhtbFBLAQItABQABgAIAAAAIQCn15bu3gAAAAkBAAAPAAAAAAAAAAAAAAAAAIUEAABk&#10;cnMvZG93bnJldi54bWxQSwUGAAAAAAQABADzAAAAkAUAAAAA&#10;">
                      <v:textbox>
                        <w:txbxContent>
                          <w:p w14:paraId="2DEAD624" w14:textId="77777777" w:rsidR="00474DC1" w:rsidRPr="00222468" w:rsidRDefault="00474DC1" w:rsidP="00496238">
                            <w:r>
                              <w:t xml:space="preserve">     Vaporul</w:t>
                            </w:r>
                          </w:p>
                        </w:txbxContent>
                      </v:textbox>
                    </v:rect>
                  </w:pict>
                </mc:Fallback>
              </mc:AlternateContent>
            </w:r>
            <w:r>
              <w:rPr>
                <w:noProof/>
                <w:color w:val="000000"/>
                <w:lang w:eastAsia="en-US"/>
              </w:rPr>
              <mc:AlternateContent>
                <mc:Choice Requires="wps">
                  <w:drawing>
                    <wp:anchor distT="0" distB="0" distL="114300" distR="114300" simplePos="0" relativeHeight="251687936" behindDoc="0" locked="0" layoutInCell="1" allowOverlap="1" wp14:anchorId="5170328A" wp14:editId="1C8268FE">
                      <wp:simplePos x="0" y="0"/>
                      <wp:positionH relativeFrom="column">
                        <wp:posOffset>1401445</wp:posOffset>
                      </wp:positionH>
                      <wp:positionV relativeFrom="paragraph">
                        <wp:posOffset>126365</wp:posOffset>
                      </wp:positionV>
                      <wp:extent cx="1028700" cy="342900"/>
                      <wp:effectExtent l="10795" t="12065" r="8255" b="6985"/>
                      <wp:wrapNone/>
                      <wp:docPr id="3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342900"/>
                              </a:xfrm>
                              <a:prstGeom prst="rect">
                                <a:avLst/>
                              </a:prstGeom>
                              <a:solidFill>
                                <a:srgbClr val="FFFFFF"/>
                              </a:solidFill>
                              <a:ln w="9525">
                                <a:solidFill>
                                  <a:srgbClr val="000000"/>
                                </a:solidFill>
                                <a:miter lim="800000"/>
                                <a:headEnd/>
                                <a:tailEnd/>
                              </a:ln>
                            </wps:spPr>
                            <wps:txbx>
                              <w:txbxContent>
                                <w:p w14:paraId="3A4578FF" w14:textId="77777777" w:rsidR="00474DC1" w:rsidRPr="00222468" w:rsidRDefault="00474DC1" w:rsidP="00496238">
                                  <w:r>
                                    <w:t xml:space="preserve">   Barca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70328A" id="Rectangle 43" o:spid="_x0000_s1028" style="position:absolute;left:0;text-align:left;margin-left:110.35pt;margin-top:9.95pt;width:81pt;height:2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ALuKwIAAFAEAAAOAAAAZHJzL2Uyb0RvYy54bWysVF+P0zAMf0fiO0R5Z/2zjduqdafTjiGk&#10;A04cfIA0TduINAlOtvb49DjpbrcDnhB9iOzY+dn+2e7meuwVOQpw0uiSZrOUEqG5qaVuS/rt6/7N&#10;ihLnma6ZMlqU9FE4er19/Woz2ELkpjOqFkAQRLtisCXtvLdFkjjeiZ65mbFCo7Ex0DOPKrRJDWxA&#10;9F4leZq+TQYDtQXDhXN4ezsZ6TbiN43g/nPTOOGJKinm5uMJ8azCmWw3rGiB2U7yUxrsH7LomdQY&#10;9Ax1yzwjB5B/QPWSg3Gm8TNu+sQ0jeQi1oDVZOlv1Tx0zIpYC5Lj7Jkm9/9g+afjPRBZl3S+pESz&#10;Hnv0BVljulWCLOaBoMG6Av0e7D2EEp29M/y7I9rsOnQTNwBm6ASrMa0s+CcvHgTF4VNSDR9NjfDs&#10;4E3kamygD4DIAhljSx7PLRGjJxwvszRfXaXYOY62+SJfoxxCsOLptQXn3wvTkyCUFDD5iM6Od85P&#10;rk8uMXujZL2XSkUF2mqngBwZjsc+fid0d+mmNBlKul7my4j8wuYuIdL4/Q2ilx7nXMm+pKuzEysC&#10;be90jWmywjOpJhmrU/rEY6BuaoEfqzF2Kg8BAq2VqR+RWDDTWOMaotAZ+EnJgCNdUvfjwEBQoj5o&#10;bM46WyzCDkRlsbzKUYFLS3VpYZojVEk9JZO489PeHCzItsNIWWRDmxtsaCMj189ZndLHsY3dOq1Y&#10;2ItLPXo9/wi2vwAAAP//AwBQSwMEFAAGAAgAAAAhANB28/rdAAAACQEAAA8AAABkcnMvZG93bnJl&#10;di54bWxMj8FOwzAMhu9IvENkJG4sIZXYWppOCDQkjlt34Za2pi00TtWkW+HpMSd2tP9Pvz/n28UN&#10;4oRT6D0ZuF8pEEi1b3pqDRzL3d0GRIiWGjt4QgPfGGBbXF/lNmv8mfZ4OsRWcAmFzBroYhwzKUPd&#10;obNh5Uckzj785GzkcWplM9kzl7tBaqUepLM98YXOjvjcYf11mJ2BqtdH+7MvX5VLd0l8W8rP+f3F&#10;mNub5ekRRMQl/sPwp8/qULBT5WdqghgMaK3WjHKQpiAYSDaaF5WBdZKCLHJ5+UHxCwAA//8DAFBL&#10;AQItABQABgAIAAAAIQC2gziS/gAAAOEBAAATAAAAAAAAAAAAAAAAAAAAAABbQ29udGVudF9UeXBl&#10;c10ueG1sUEsBAi0AFAAGAAgAAAAhADj9If/WAAAAlAEAAAsAAAAAAAAAAAAAAAAALwEAAF9yZWxz&#10;Ly5yZWxzUEsBAi0AFAAGAAgAAAAhAA3YAu4rAgAAUAQAAA4AAAAAAAAAAAAAAAAALgIAAGRycy9l&#10;Mm9Eb2MueG1sUEsBAi0AFAAGAAgAAAAhANB28/rdAAAACQEAAA8AAAAAAAAAAAAAAAAAhQQAAGRy&#10;cy9kb3ducmV2LnhtbFBLBQYAAAAABAAEAPMAAACPBQAAAAA=&#10;">
                      <v:textbox>
                        <w:txbxContent>
                          <w:p w14:paraId="3A4578FF" w14:textId="77777777" w:rsidR="00474DC1" w:rsidRPr="00222468" w:rsidRDefault="00474DC1" w:rsidP="00496238">
                            <w:r>
                              <w:t xml:space="preserve">   Barca</w:t>
                            </w:r>
                          </w:p>
                        </w:txbxContent>
                      </v:textbox>
                    </v:rect>
                  </w:pict>
                </mc:Fallback>
              </mc:AlternateContent>
            </w:r>
          </w:p>
          <w:p w14:paraId="03D64C30" w14:textId="77777777" w:rsidR="00496238" w:rsidRPr="00B61559" w:rsidRDefault="00496238" w:rsidP="00A31A8D">
            <w:pPr>
              <w:jc w:val="both"/>
            </w:pPr>
            <w:r w:rsidRPr="00B61559">
              <w:t xml:space="preserve">                            2.</w:t>
            </w:r>
          </w:p>
          <w:p w14:paraId="4F357AB2" w14:textId="453C2F3E" w:rsidR="00496238" w:rsidRPr="00B61559" w:rsidRDefault="00541078" w:rsidP="00A31A8D">
            <w:pPr>
              <w:jc w:val="both"/>
            </w:pPr>
            <w:r>
              <w:rPr>
                <w:noProof/>
                <w:color w:val="000000"/>
                <w:lang w:eastAsia="en-US"/>
              </w:rPr>
              <mc:AlternateContent>
                <mc:Choice Requires="wps">
                  <w:drawing>
                    <wp:anchor distT="0" distB="0" distL="114300" distR="114300" simplePos="0" relativeHeight="251688960" behindDoc="0" locked="0" layoutInCell="1" allowOverlap="1" wp14:anchorId="584FB378" wp14:editId="33B86D0C">
                      <wp:simplePos x="0" y="0"/>
                      <wp:positionH relativeFrom="column">
                        <wp:posOffset>829310</wp:posOffset>
                      </wp:positionH>
                      <wp:positionV relativeFrom="paragraph">
                        <wp:posOffset>120650</wp:posOffset>
                      </wp:positionV>
                      <wp:extent cx="1028700" cy="455295"/>
                      <wp:effectExtent l="10160" t="6350" r="8890" b="5080"/>
                      <wp:wrapNone/>
                      <wp:docPr id="3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455295"/>
                              </a:xfrm>
                              <a:prstGeom prst="rect">
                                <a:avLst/>
                              </a:prstGeom>
                              <a:solidFill>
                                <a:srgbClr val="FFFFFF"/>
                              </a:solidFill>
                              <a:ln w="9525">
                                <a:solidFill>
                                  <a:srgbClr val="000000"/>
                                </a:solidFill>
                                <a:miter lim="800000"/>
                                <a:headEnd/>
                                <a:tailEnd/>
                              </a:ln>
                            </wps:spPr>
                            <wps:txbx>
                              <w:txbxContent>
                                <w:p w14:paraId="2254ABD3" w14:textId="77777777" w:rsidR="00474DC1" w:rsidRPr="00222468" w:rsidRDefault="00474DC1" w:rsidP="00496238">
                                  <w:r>
                                    <w:t>Ambulanţa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4FB378" id="Rectangle 44" o:spid="_x0000_s1029" style="position:absolute;left:0;text-align:left;margin-left:65.3pt;margin-top:9.5pt;width:81pt;height:35.8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qytKwIAAFAEAAAOAAAAZHJzL2Uyb0RvYy54bWysVFFv0zAQfkfiP1h+p0lKwtqo6TR1FCEN&#10;mBj8ANdxEgvHNme3Sfn1Oztd1wFPiDxYPt/583ff3WV1PfaKHAQ4aXRFs1lKidDc1FK3Ff3+bftm&#10;QYnzTNdMGS0qehSOXq9fv1oNthRz0xlVCyAIol052Ip23tsySRzvRM/czFih0dkY6JlHE9qkBjYg&#10;eq+SeZq+SwYDtQXDhXN4ejs56TriN43g/kvTOOGJqihy83GFuO7CmqxXrGyB2U7yEw32Dyx6JjU+&#10;eoa6ZZ6RPcg/oHrJwTjT+Bk3fWKaRnIRc8BssvS3bB46ZkXMBcVx9iyT+3+w/PPhHoisK/o2p0Sz&#10;Hmv0FVVjulWC5HkQaLCuxLgHew8hRWfvDP/hiDabDsPEDYAZOsFqpJWF+OTFhWA4vEp2wydTIzzb&#10;exO1GhvoAyCqQMZYkuO5JGL0hONhls4XVylWjqMvL4r5sohPsPLptgXnPwjTk7CpKCD5iM4Od84H&#10;Nqx8ConsjZL1VioVDWh3GwXkwLA9tvE7obvLMKXJUNFlMS8i8gufu4RI4/c3iF567HMl+4ouzkGs&#10;DLK913XsQs+kmvZIWemTjkG6qQR+3I1TpcIDQdadqY8oLJiprXEMcdMZ+EXJgC1dUfdzz0BQoj5q&#10;LM4yy/MwA9HIi6s5GnDp2V16mOYIVVFPybTd+Glu9hZk2+FLWVRDmxssaCOj1s+sTvSxbWMJTiMW&#10;5uLSjlHPP4L1IwAAAP//AwBQSwMEFAAGAAgAAAAhALTbuSjcAAAACQEAAA8AAABkcnMvZG93bnJl&#10;di54bWxMj0FPwzAMhe9I/IfISNxYQicNWppOCDQkjlt34ea2pi00TtWkW+HXY05w87Ofnr+Xbxc3&#10;qBNNofds4XZlQBHXvum5tXAsdzf3oEJEbnDwTBa+KMC2uLzIMWv8mfd0OsRWSQiHDC10MY6Z1qHu&#10;yGFY+ZFYbu9+chhFTq1uJjxLuBt0YsxGO+xZPnQ40lNH9edhdhaqPjni9758MS7drePrUn7Mb8/W&#10;Xl8tjw+gIi3xzwy/+IIOhTBVfuYmqEH02mzEKkMqncSQpIksKgupuQNd5Pp/g+IHAAD//wMAUEsB&#10;Ai0AFAAGAAgAAAAhALaDOJL+AAAA4QEAABMAAAAAAAAAAAAAAAAAAAAAAFtDb250ZW50X1R5cGVz&#10;XS54bWxQSwECLQAUAAYACAAAACEAOP0h/9YAAACUAQAACwAAAAAAAAAAAAAAAAAvAQAAX3JlbHMv&#10;LnJlbHNQSwECLQAUAAYACAAAACEApk6srSsCAABQBAAADgAAAAAAAAAAAAAAAAAuAgAAZHJzL2Uy&#10;b0RvYy54bWxQSwECLQAUAAYACAAAACEAtNu5KNwAAAAJAQAADwAAAAAAAAAAAAAAAACFBAAAZHJz&#10;L2Rvd25yZXYueG1sUEsFBgAAAAAEAAQA8wAAAI4FAAAAAA==&#10;">
                      <v:textbox>
                        <w:txbxContent>
                          <w:p w14:paraId="2254ABD3" w14:textId="77777777" w:rsidR="00474DC1" w:rsidRPr="00222468" w:rsidRDefault="00474DC1" w:rsidP="00496238">
                            <w:r>
                              <w:t>Ambulanţa</w:t>
                            </w:r>
                          </w:p>
                        </w:txbxContent>
                      </v:textbox>
                    </v:rect>
                  </w:pict>
                </mc:Fallback>
              </mc:AlternateContent>
            </w:r>
            <w:r>
              <w:rPr>
                <w:noProof/>
                <w:color w:val="000000"/>
                <w:lang w:eastAsia="en-US"/>
              </w:rPr>
              <mc:AlternateContent>
                <mc:Choice Requires="wps">
                  <w:drawing>
                    <wp:anchor distT="0" distB="0" distL="114300" distR="114300" simplePos="0" relativeHeight="251689984" behindDoc="0" locked="0" layoutInCell="1" allowOverlap="1" wp14:anchorId="04A4EC8C" wp14:editId="09A47A40">
                      <wp:simplePos x="0" y="0"/>
                      <wp:positionH relativeFrom="column">
                        <wp:posOffset>1858010</wp:posOffset>
                      </wp:positionH>
                      <wp:positionV relativeFrom="paragraph">
                        <wp:posOffset>120650</wp:posOffset>
                      </wp:positionV>
                      <wp:extent cx="1028700" cy="455295"/>
                      <wp:effectExtent l="10160" t="6350" r="8890" b="5080"/>
                      <wp:wrapNone/>
                      <wp:docPr id="31"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455295"/>
                              </a:xfrm>
                              <a:prstGeom prst="rect">
                                <a:avLst/>
                              </a:prstGeom>
                              <a:solidFill>
                                <a:srgbClr val="FFFFFF"/>
                              </a:solidFill>
                              <a:ln w="9525">
                                <a:solidFill>
                                  <a:srgbClr val="000000"/>
                                </a:solidFill>
                                <a:miter lim="800000"/>
                                <a:headEnd/>
                                <a:tailEnd/>
                              </a:ln>
                            </wps:spPr>
                            <wps:txbx>
                              <w:txbxContent>
                                <w:p w14:paraId="1AF10693" w14:textId="77777777" w:rsidR="00474DC1" w:rsidRDefault="00474DC1" w:rsidP="00496238">
                                  <w:r>
                                    <w:t>Maşina de</w:t>
                                  </w:r>
                                </w:p>
                                <w:p w14:paraId="2B960042" w14:textId="77777777" w:rsidR="00474DC1" w:rsidRPr="00222468" w:rsidRDefault="00474DC1" w:rsidP="00496238">
                                  <w:r>
                                    <w:t>pompierii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A4EC8C" id="Rectangle 45" o:spid="_x0000_s1030" style="position:absolute;left:0;text-align:left;margin-left:146.3pt;margin-top:9.5pt;width:81pt;height:35.8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jGLLAIAAFAEAAAOAAAAZHJzL2Uyb0RvYy54bWysVNuO0zAQfUfiHyy/01xI2TZqulp1KUJa&#10;YMXCBziOk1g4thm7TcvXM3ba0gWeEHmwPJnxyZlzxlndHgZF9gKcNLqi2SylRGhuGqm7in79sn21&#10;oMR5phumjBYVPQpHb9cvX6xGW4rc9EY1AgiCaFeOtqK997ZMEsd7MTA3M1ZoTLYGBuYxhC5pgI2I&#10;PqgkT9M3yWigsWC4cA7f3k9Juo74bSu4/9S2TniiKorcfFwhrnVYk/WKlR0w20t+osH+gcXApMaP&#10;XqDumWdkB/IPqEFyMM60fsbNkJi2lVzEHrCbLP2tm6eeWRF7QXGcvcjk/h8s/7h/BCKbir7OKNFs&#10;QI8+o2pMd0qQYh4EGq0rse7JPkJo0dkHw785os2mxzJxB2DGXrAGaWWhPnl2IAQOj5J6/GAahGc7&#10;b6JWhxaGAIgqkEO05HixRBw84fgyS/PFTYrOccwV83m+jJQSVp5PW3D+nTADCZuKApKP6Gz/4Hxg&#10;w8pzSWRvlGy2UqkYQFdvFJA9w/HYxic2gE1elylNxoou5/k8Ij/LuWuIND5/gxikxzlXcqjo4lLE&#10;yiDbW93EKfRMqmmPlJU+6Rikmyzwh/oQnSrOptSmOaKwYKaxxmuIm97AD0pGHOmKuu87BoIS9V6j&#10;OcusKMIdiEExv8kxgOtMfZ1hmiNURT0l03bjp3uzsyC7Hr+URTW0uUNDWxm1DmZPrE70cWyjBacr&#10;Fu7FdRyrfv0I1j8BAAD//wMAUEsDBBQABgAIAAAAIQDzlB7N3gAAAAkBAAAPAAAAZHJzL2Rvd25y&#10;ZXYueG1sTI/BTsMwEETvSPyDtUjcqE0opQlxKgQqEsc2vXBz4m0SiNdR7LSBr2c5wXFnnmZn8s3s&#10;enHCMXSeNNwuFAik2tuOGg2HcnuzBhGiIWt6T6jhCwNsisuL3GTWn2mHp31sBIdQyIyGNsYhkzLU&#10;LToTFn5AYu/oR2cin2Mj7WjOHO56mSi1ks50xB9aM+Bzi/XnfnIaqi45mO9d+apcur2Lb3P5Mb2/&#10;aH19NT89gog4xz8YfutzdSi4U+UnskH0GpI0WTHKRsqbGFjeL1moNKTqAWSRy/8Lih8AAAD//wMA&#10;UEsBAi0AFAAGAAgAAAAhALaDOJL+AAAA4QEAABMAAAAAAAAAAAAAAAAAAAAAAFtDb250ZW50X1R5&#10;cGVzXS54bWxQSwECLQAUAAYACAAAACEAOP0h/9YAAACUAQAACwAAAAAAAAAAAAAAAAAvAQAAX3Jl&#10;bHMvLnJlbHNQSwECLQAUAAYACAAAACEA5VYxiywCAABQBAAADgAAAAAAAAAAAAAAAAAuAgAAZHJz&#10;L2Uyb0RvYy54bWxQSwECLQAUAAYACAAAACEA85Qezd4AAAAJAQAADwAAAAAAAAAAAAAAAACGBAAA&#10;ZHJzL2Rvd25yZXYueG1sUEsFBgAAAAAEAAQA8wAAAJEFAAAAAA==&#10;">
                      <v:textbox>
                        <w:txbxContent>
                          <w:p w14:paraId="1AF10693" w14:textId="77777777" w:rsidR="00474DC1" w:rsidRDefault="00474DC1" w:rsidP="00496238">
                            <w:r>
                              <w:t>Maşina de</w:t>
                            </w:r>
                          </w:p>
                          <w:p w14:paraId="2B960042" w14:textId="77777777" w:rsidR="00474DC1" w:rsidRPr="00222468" w:rsidRDefault="00474DC1" w:rsidP="00496238">
                            <w:r>
                              <w:t>pompierii</w:t>
                            </w:r>
                          </w:p>
                        </w:txbxContent>
                      </v:textbox>
                    </v:rect>
                  </w:pict>
                </mc:Fallback>
              </mc:AlternateContent>
            </w:r>
            <w:r>
              <w:rPr>
                <w:noProof/>
                <w:color w:val="000000"/>
                <w:lang w:eastAsia="en-US"/>
              </w:rPr>
              <mc:AlternateContent>
                <mc:Choice Requires="wps">
                  <w:drawing>
                    <wp:anchor distT="0" distB="0" distL="114300" distR="114300" simplePos="0" relativeHeight="251691008" behindDoc="0" locked="0" layoutInCell="1" allowOverlap="1" wp14:anchorId="46136431" wp14:editId="1B8E9F3E">
                      <wp:simplePos x="0" y="0"/>
                      <wp:positionH relativeFrom="column">
                        <wp:posOffset>2887345</wp:posOffset>
                      </wp:positionH>
                      <wp:positionV relativeFrom="paragraph">
                        <wp:posOffset>118745</wp:posOffset>
                      </wp:positionV>
                      <wp:extent cx="1028700" cy="455295"/>
                      <wp:effectExtent l="10795" t="13970" r="8255" b="6985"/>
                      <wp:wrapNone/>
                      <wp:docPr id="30"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455295"/>
                              </a:xfrm>
                              <a:prstGeom prst="rect">
                                <a:avLst/>
                              </a:prstGeom>
                              <a:solidFill>
                                <a:srgbClr val="FFFFFF"/>
                              </a:solidFill>
                              <a:ln w="9525">
                                <a:solidFill>
                                  <a:srgbClr val="000000"/>
                                </a:solidFill>
                                <a:miter lim="800000"/>
                                <a:headEnd/>
                                <a:tailEnd/>
                              </a:ln>
                            </wps:spPr>
                            <wps:txbx>
                              <w:txbxContent>
                                <w:p w14:paraId="4626906C" w14:textId="77777777" w:rsidR="00474DC1" w:rsidRPr="00222468" w:rsidRDefault="00474DC1" w:rsidP="00496238">
                                  <w:r>
                                    <w:t>Maşina de poliţie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136431" id="Rectangle 46" o:spid="_x0000_s1031" style="position:absolute;left:0;text-align:left;margin-left:227.35pt;margin-top:9.35pt;width:81pt;height:35.8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3M7ZKgIAAFAEAAAOAAAAZHJzL2Uyb0RvYy54bWysVNuO0zAQfUfiHyy/01xodtuo6WrVpQhp&#10;gRULH+A4TmLh2GbsNilfz9jtdrvAEyIPlsczPj5zZiarm2lQZC/ASaMrms1SSoTmppG6q+i3r9s3&#10;C0qcZ7phymhR0YNw9Gb9+tVqtKXITW9UI4AgiHblaCvae2/LJHG8FwNzM2OFRmdrYGAeTeiSBtiI&#10;6INK8jS9SkYDjQXDhXN4end00nXEb1vB/ee2dcITVVHk5uMKca3DmqxXrOyA2V7yEw32DywGJjU+&#10;eoa6Y56RHcg/oAbJwTjT+hk3Q2LaVnIRc8BssvS3bB57ZkXMBcVx9iyT+3+w/NP+AYhsKvoW5dFs&#10;wBp9QdWY7pQg86sg0GhdiXGP9gFCis7eG/7dEW02PYaJWwAz9oI1SCsL8cmLC8FweJXU40fTIDzb&#10;eRO1mloYAiCqQKZYksO5JGLyhONhluaL6xSpcfTNiyJfFvEJVj7dtuD8e2EGEjYVBSQf0dn+3vnA&#10;hpVPIZG9UbLZSqWiAV29UUD2DNtjG78TursMU5qMFV0WeRGRX/jcJUQav79BDNJjnys5VHRxDmJl&#10;kO2dbmIXeibVcY+UlT7pGKQ7lsBP9RQrFRUIstamOaCwYI5tjWOIm97AT0pGbOmKuh87BoIS9UFj&#10;cZbZfB5mIBrz4jpHAy499aWHaY5QFfWUHLcbf5ybnQXZ9fhSFtXQ5hYL2sqo9TOrE31s21iC04iF&#10;ubi0Y9Tzj2D9CwAA//8DAFBLAwQUAAYACAAAACEA1iNgZd4AAAAJAQAADwAAAGRycy9kb3ducmV2&#10;LnhtbEyPQU/DMAyF70j8h8hI3FiyUcpWmk4INCSOW3fh5jahLTRO1aRb4ddjTnCyrff0/L18O7te&#10;nOwYOk8algsFwlLtTUeNhmO5u1mDCBHJYO/JaviyAbbF5UWOmfFn2tvTITaCQyhkqKGNccikDHVr&#10;HYaFHyyx9u5Hh5HPsZFmxDOHu16ulEqlw474Q4uDfWpt/XmYnIaqWx3xe1++KLfZ3cbXufyY3p61&#10;vr6aHx9ARDvHPzP84jM6FMxU+YlMEL2G5C65ZysLa55sSJcpL5WGjUpAFrn836D4AQAA//8DAFBL&#10;AQItABQABgAIAAAAIQC2gziS/gAAAOEBAAATAAAAAAAAAAAAAAAAAAAAAABbQ29udGVudF9UeXBl&#10;c10ueG1sUEsBAi0AFAAGAAgAAAAhADj9If/WAAAAlAEAAAsAAAAAAAAAAAAAAAAALwEAAF9yZWxz&#10;Ly5yZWxzUEsBAi0AFAAGAAgAAAAhABXcztkqAgAAUAQAAA4AAAAAAAAAAAAAAAAALgIAAGRycy9l&#10;Mm9Eb2MueG1sUEsBAi0AFAAGAAgAAAAhANYjYGXeAAAACQEAAA8AAAAAAAAAAAAAAAAAhAQAAGRy&#10;cy9kb3ducmV2LnhtbFBLBQYAAAAABAAEAPMAAACPBQAAAAA=&#10;">
                      <v:textbox>
                        <w:txbxContent>
                          <w:p w14:paraId="4626906C" w14:textId="77777777" w:rsidR="00474DC1" w:rsidRPr="00222468" w:rsidRDefault="00474DC1" w:rsidP="00496238">
                            <w:r>
                              <w:t>Maşina de poliţie</w:t>
                            </w:r>
                          </w:p>
                        </w:txbxContent>
                      </v:textbox>
                    </v:rect>
                  </w:pict>
                </mc:Fallback>
              </mc:AlternateContent>
            </w:r>
          </w:p>
          <w:p w14:paraId="51B0CD6A" w14:textId="77777777" w:rsidR="00496238" w:rsidRPr="00B61559" w:rsidRDefault="00496238" w:rsidP="00A31A8D">
            <w:pPr>
              <w:jc w:val="both"/>
            </w:pPr>
          </w:p>
          <w:p w14:paraId="06C531AE" w14:textId="77777777" w:rsidR="00496238" w:rsidRPr="00B61559" w:rsidRDefault="00496238" w:rsidP="00A31A8D">
            <w:pPr>
              <w:jc w:val="both"/>
            </w:pPr>
            <w:r w:rsidRPr="00B61559">
              <w:t xml:space="preserve">                1.</w:t>
            </w:r>
          </w:p>
          <w:p w14:paraId="560F8F57" w14:textId="77777777" w:rsidR="00496238" w:rsidRPr="00B61559" w:rsidRDefault="00496238" w:rsidP="00A31A8D">
            <w:pPr>
              <w:jc w:val="both"/>
            </w:pPr>
          </w:p>
          <w:p w14:paraId="2DFAE01D" w14:textId="77777777" w:rsidR="00D008AD" w:rsidRPr="00B61559" w:rsidRDefault="00496238" w:rsidP="00D008AD">
            <w:pPr>
              <w:rPr>
                <w:color w:val="000000"/>
              </w:rPr>
            </w:pPr>
            <w:r w:rsidRPr="00B61559">
              <w:rPr>
                <w:color w:val="000000"/>
              </w:rPr>
              <w:t xml:space="preserve">   Se desface  a treia cutie în care se află un  jeleu  pentru că aceştia au reuşit să completeze corect. </w:t>
            </w:r>
          </w:p>
          <w:p w14:paraId="0C747468" w14:textId="77777777" w:rsidR="00D008AD" w:rsidRPr="00B61559" w:rsidRDefault="00D008AD" w:rsidP="00D008AD">
            <w:pPr>
              <w:rPr>
                <w:color w:val="000000"/>
              </w:rPr>
            </w:pPr>
          </w:p>
          <w:p w14:paraId="6AA27246" w14:textId="77777777" w:rsidR="00496238" w:rsidRPr="00B61559" w:rsidRDefault="00496238" w:rsidP="00D008AD">
            <w:r w:rsidRPr="00B61559">
              <w:t>Vor fi apreciate răspunsurile corecte. Copiii vor primi stimulentele meritate.</w:t>
            </w:r>
          </w:p>
        </w:tc>
        <w:tc>
          <w:tcPr>
            <w:tcW w:w="1620" w:type="dxa"/>
          </w:tcPr>
          <w:p w14:paraId="7506E5FB" w14:textId="77777777" w:rsidR="00496238" w:rsidRPr="00B61559" w:rsidRDefault="00496238" w:rsidP="00A31A8D">
            <w:pPr>
              <w:rPr>
                <w:color w:val="000000"/>
              </w:rPr>
            </w:pPr>
          </w:p>
          <w:p w14:paraId="24B1C65F" w14:textId="77777777" w:rsidR="00496238" w:rsidRPr="00B61559" w:rsidRDefault="00496238" w:rsidP="00A31A8D">
            <w:pPr>
              <w:jc w:val="center"/>
              <w:rPr>
                <w:color w:val="000000"/>
              </w:rPr>
            </w:pPr>
          </w:p>
          <w:p w14:paraId="5313EB79" w14:textId="77777777" w:rsidR="00496238" w:rsidRPr="00B61559" w:rsidRDefault="00496238" w:rsidP="00A31A8D">
            <w:pPr>
              <w:jc w:val="center"/>
              <w:rPr>
                <w:color w:val="000000"/>
              </w:rPr>
            </w:pPr>
          </w:p>
          <w:p w14:paraId="3E3D6D4E" w14:textId="77777777" w:rsidR="00496238" w:rsidRPr="00B61559" w:rsidRDefault="00496238" w:rsidP="00A31A8D">
            <w:pPr>
              <w:jc w:val="center"/>
              <w:rPr>
                <w:color w:val="000000"/>
              </w:rPr>
            </w:pPr>
          </w:p>
          <w:p w14:paraId="559715D6" w14:textId="77777777" w:rsidR="00496238" w:rsidRPr="00B61559" w:rsidRDefault="00496238" w:rsidP="00A31A8D">
            <w:pPr>
              <w:jc w:val="center"/>
              <w:rPr>
                <w:color w:val="000000"/>
              </w:rPr>
            </w:pPr>
            <w:r w:rsidRPr="00B61559">
              <w:rPr>
                <w:color w:val="000000"/>
              </w:rPr>
              <w:t>Surpriza</w:t>
            </w:r>
          </w:p>
          <w:p w14:paraId="202D9E0B" w14:textId="77777777" w:rsidR="00496238" w:rsidRPr="00B61559" w:rsidRDefault="00496238" w:rsidP="00A31A8D">
            <w:pPr>
              <w:jc w:val="center"/>
              <w:rPr>
                <w:color w:val="000000"/>
              </w:rPr>
            </w:pPr>
            <w:r w:rsidRPr="00B61559">
              <w:rPr>
                <w:color w:val="000000"/>
              </w:rPr>
              <w:t>Conversaţia</w:t>
            </w:r>
          </w:p>
          <w:p w14:paraId="1114C3AC" w14:textId="77777777" w:rsidR="00496238" w:rsidRPr="00B61559" w:rsidRDefault="00496238" w:rsidP="00A31A8D">
            <w:pPr>
              <w:jc w:val="center"/>
              <w:rPr>
                <w:color w:val="000000"/>
              </w:rPr>
            </w:pPr>
          </w:p>
          <w:p w14:paraId="64A34F62" w14:textId="77777777" w:rsidR="00496238" w:rsidRPr="00B61559" w:rsidRDefault="00496238" w:rsidP="00A31A8D">
            <w:pPr>
              <w:jc w:val="center"/>
              <w:rPr>
                <w:color w:val="000000"/>
              </w:rPr>
            </w:pPr>
          </w:p>
          <w:p w14:paraId="682961C1" w14:textId="77777777" w:rsidR="00496238" w:rsidRPr="00B61559" w:rsidRDefault="00496238" w:rsidP="00A31A8D">
            <w:pPr>
              <w:jc w:val="center"/>
              <w:rPr>
                <w:color w:val="000000"/>
              </w:rPr>
            </w:pPr>
          </w:p>
          <w:p w14:paraId="16980C52" w14:textId="77777777" w:rsidR="00496238" w:rsidRPr="00B61559" w:rsidRDefault="00496238" w:rsidP="00A31A8D">
            <w:pPr>
              <w:jc w:val="center"/>
              <w:rPr>
                <w:color w:val="000000"/>
              </w:rPr>
            </w:pPr>
          </w:p>
          <w:p w14:paraId="621D6C25" w14:textId="77777777" w:rsidR="00496238" w:rsidRPr="00B61559" w:rsidRDefault="00496238" w:rsidP="00A31A8D">
            <w:pPr>
              <w:jc w:val="center"/>
              <w:rPr>
                <w:color w:val="000000"/>
              </w:rPr>
            </w:pPr>
          </w:p>
          <w:p w14:paraId="1DCAB6CA" w14:textId="77777777" w:rsidR="00496238" w:rsidRPr="00B61559" w:rsidRDefault="00496238" w:rsidP="00A31A8D">
            <w:pPr>
              <w:jc w:val="center"/>
              <w:rPr>
                <w:color w:val="000000"/>
              </w:rPr>
            </w:pPr>
          </w:p>
          <w:p w14:paraId="04D313B7" w14:textId="77777777" w:rsidR="00496238" w:rsidRPr="00B61559" w:rsidRDefault="00496238" w:rsidP="00A31A8D">
            <w:pPr>
              <w:rPr>
                <w:color w:val="000000"/>
              </w:rPr>
            </w:pPr>
          </w:p>
          <w:p w14:paraId="30A80D07" w14:textId="77777777" w:rsidR="00496238" w:rsidRPr="00B61559" w:rsidRDefault="00496238" w:rsidP="00A31A8D">
            <w:pPr>
              <w:jc w:val="center"/>
              <w:rPr>
                <w:color w:val="000000"/>
              </w:rPr>
            </w:pPr>
          </w:p>
          <w:p w14:paraId="3A088C33" w14:textId="77777777" w:rsidR="00496238" w:rsidRPr="00B61559" w:rsidRDefault="00496238" w:rsidP="00A31A8D">
            <w:pPr>
              <w:jc w:val="center"/>
              <w:rPr>
                <w:color w:val="000000"/>
              </w:rPr>
            </w:pPr>
            <w:r w:rsidRPr="00B61559">
              <w:rPr>
                <w:color w:val="000000"/>
              </w:rPr>
              <w:t xml:space="preserve">Conversaţia </w:t>
            </w:r>
          </w:p>
          <w:p w14:paraId="74F76561" w14:textId="77777777" w:rsidR="00496238" w:rsidRPr="00B61559" w:rsidRDefault="00496238" w:rsidP="00A31A8D">
            <w:pPr>
              <w:jc w:val="center"/>
              <w:rPr>
                <w:color w:val="000000"/>
              </w:rPr>
            </w:pPr>
            <w:r w:rsidRPr="00B61559">
              <w:rPr>
                <w:color w:val="000000"/>
              </w:rPr>
              <w:t>Explicaţia</w:t>
            </w:r>
          </w:p>
          <w:p w14:paraId="51F926CF" w14:textId="77777777" w:rsidR="00496238" w:rsidRPr="00B61559" w:rsidRDefault="00496238" w:rsidP="00A31A8D">
            <w:pPr>
              <w:jc w:val="center"/>
              <w:rPr>
                <w:color w:val="000000"/>
              </w:rPr>
            </w:pPr>
          </w:p>
          <w:p w14:paraId="5E52B4AE" w14:textId="77777777" w:rsidR="00496238" w:rsidRPr="00B61559" w:rsidRDefault="00496238" w:rsidP="00A31A8D">
            <w:pPr>
              <w:jc w:val="center"/>
              <w:rPr>
                <w:color w:val="000000"/>
              </w:rPr>
            </w:pPr>
          </w:p>
          <w:p w14:paraId="25EA5D1E" w14:textId="77777777" w:rsidR="00496238" w:rsidRPr="00B61559" w:rsidRDefault="00496238" w:rsidP="00A31A8D">
            <w:pPr>
              <w:jc w:val="center"/>
              <w:rPr>
                <w:color w:val="000000"/>
              </w:rPr>
            </w:pPr>
          </w:p>
          <w:p w14:paraId="2B02FC93" w14:textId="77777777" w:rsidR="00496238" w:rsidRPr="00B61559" w:rsidRDefault="00496238" w:rsidP="00A31A8D">
            <w:pPr>
              <w:jc w:val="center"/>
              <w:rPr>
                <w:color w:val="000000"/>
              </w:rPr>
            </w:pPr>
          </w:p>
          <w:p w14:paraId="2CA0617B" w14:textId="77777777" w:rsidR="00496238" w:rsidRPr="00B61559" w:rsidRDefault="00496238" w:rsidP="00A31A8D">
            <w:pPr>
              <w:jc w:val="center"/>
              <w:rPr>
                <w:color w:val="000000"/>
              </w:rPr>
            </w:pPr>
          </w:p>
          <w:p w14:paraId="1FC86980" w14:textId="77777777" w:rsidR="00496238" w:rsidRPr="00B61559" w:rsidRDefault="00496238" w:rsidP="00A31A8D">
            <w:pPr>
              <w:jc w:val="center"/>
              <w:rPr>
                <w:color w:val="000000"/>
              </w:rPr>
            </w:pPr>
          </w:p>
          <w:p w14:paraId="668427B8" w14:textId="77777777" w:rsidR="00496238" w:rsidRPr="00B61559" w:rsidRDefault="00496238" w:rsidP="00A31A8D">
            <w:pPr>
              <w:jc w:val="center"/>
              <w:rPr>
                <w:color w:val="000000"/>
              </w:rPr>
            </w:pPr>
          </w:p>
          <w:p w14:paraId="76F49DF9" w14:textId="77777777" w:rsidR="00496238" w:rsidRPr="00B61559" w:rsidRDefault="00496238" w:rsidP="00A31A8D">
            <w:pPr>
              <w:jc w:val="center"/>
              <w:rPr>
                <w:color w:val="000000"/>
              </w:rPr>
            </w:pPr>
          </w:p>
          <w:p w14:paraId="215D5B63" w14:textId="77777777" w:rsidR="00496238" w:rsidRPr="00B61559" w:rsidRDefault="00496238" w:rsidP="00A31A8D">
            <w:pPr>
              <w:jc w:val="center"/>
              <w:rPr>
                <w:color w:val="000000"/>
              </w:rPr>
            </w:pPr>
          </w:p>
          <w:p w14:paraId="1587973F" w14:textId="77777777" w:rsidR="00496238" w:rsidRPr="00B61559" w:rsidRDefault="00496238" w:rsidP="00A31A8D">
            <w:pPr>
              <w:jc w:val="center"/>
              <w:rPr>
                <w:color w:val="000000"/>
              </w:rPr>
            </w:pPr>
          </w:p>
          <w:p w14:paraId="0DC1FACC" w14:textId="77777777" w:rsidR="00496238" w:rsidRPr="00B61559" w:rsidRDefault="00496238" w:rsidP="00A31A8D">
            <w:pPr>
              <w:jc w:val="center"/>
              <w:rPr>
                <w:color w:val="000000"/>
              </w:rPr>
            </w:pPr>
            <w:r w:rsidRPr="00B61559">
              <w:rPr>
                <w:color w:val="000000"/>
              </w:rPr>
              <w:t>Observaţia</w:t>
            </w:r>
          </w:p>
          <w:p w14:paraId="65BF0C58" w14:textId="77777777" w:rsidR="00496238" w:rsidRPr="00B61559" w:rsidRDefault="00496238" w:rsidP="00A31A8D">
            <w:pPr>
              <w:jc w:val="center"/>
              <w:rPr>
                <w:color w:val="000000"/>
              </w:rPr>
            </w:pPr>
            <w:r w:rsidRPr="00B61559">
              <w:rPr>
                <w:color w:val="000000"/>
              </w:rPr>
              <w:t>Conversaţia</w:t>
            </w:r>
          </w:p>
          <w:p w14:paraId="6D497A8F" w14:textId="77777777" w:rsidR="00496238" w:rsidRPr="00B61559" w:rsidRDefault="00496238" w:rsidP="00A31A8D">
            <w:pPr>
              <w:jc w:val="center"/>
              <w:rPr>
                <w:color w:val="000000"/>
              </w:rPr>
            </w:pPr>
          </w:p>
          <w:p w14:paraId="36EFC40C" w14:textId="77777777" w:rsidR="00496238" w:rsidRPr="00B61559" w:rsidRDefault="00496238" w:rsidP="00A31A8D">
            <w:pPr>
              <w:rPr>
                <w:color w:val="000000"/>
              </w:rPr>
            </w:pPr>
            <w:r w:rsidRPr="00B61559">
              <w:rPr>
                <w:color w:val="000000"/>
              </w:rPr>
              <w:t xml:space="preserve">   </w:t>
            </w:r>
          </w:p>
          <w:p w14:paraId="2740E331" w14:textId="77777777" w:rsidR="00496238" w:rsidRPr="00B61559" w:rsidRDefault="00496238" w:rsidP="00A31A8D">
            <w:pPr>
              <w:rPr>
                <w:color w:val="000000"/>
              </w:rPr>
            </w:pPr>
          </w:p>
          <w:p w14:paraId="7F5898AD" w14:textId="77777777" w:rsidR="00496238" w:rsidRPr="00B61559" w:rsidRDefault="00496238" w:rsidP="00A31A8D">
            <w:pPr>
              <w:rPr>
                <w:color w:val="000000"/>
              </w:rPr>
            </w:pPr>
          </w:p>
          <w:p w14:paraId="04E628CD" w14:textId="77777777" w:rsidR="00496238" w:rsidRPr="00B61559" w:rsidRDefault="00496238" w:rsidP="00A31A8D">
            <w:pPr>
              <w:rPr>
                <w:color w:val="000000"/>
              </w:rPr>
            </w:pPr>
          </w:p>
          <w:p w14:paraId="0CB7EF02" w14:textId="77777777" w:rsidR="00496238" w:rsidRPr="00B61559" w:rsidRDefault="00496238" w:rsidP="00A31A8D">
            <w:pPr>
              <w:rPr>
                <w:color w:val="000000"/>
              </w:rPr>
            </w:pPr>
          </w:p>
          <w:p w14:paraId="0758CB7D" w14:textId="77777777" w:rsidR="00496238" w:rsidRPr="00B61559" w:rsidRDefault="00496238" w:rsidP="00A31A8D">
            <w:pPr>
              <w:rPr>
                <w:color w:val="000000"/>
              </w:rPr>
            </w:pPr>
          </w:p>
          <w:p w14:paraId="748330E1" w14:textId="77777777" w:rsidR="00496238" w:rsidRPr="00B61559" w:rsidRDefault="00496238" w:rsidP="00A31A8D">
            <w:pPr>
              <w:rPr>
                <w:color w:val="000000"/>
              </w:rPr>
            </w:pPr>
          </w:p>
          <w:p w14:paraId="67F729F6" w14:textId="77777777" w:rsidR="00496238" w:rsidRPr="00B61559" w:rsidRDefault="00496238" w:rsidP="00A31A8D">
            <w:pPr>
              <w:rPr>
                <w:color w:val="000000"/>
              </w:rPr>
            </w:pPr>
            <w:r w:rsidRPr="00B61559">
              <w:rPr>
                <w:color w:val="000000"/>
              </w:rPr>
              <w:t xml:space="preserve">    Explicaţia</w:t>
            </w:r>
          </w:p>
          <w:p w14:paraId="1011B6E2" w14:textId="77777777" w:rsidR="00496238" w:rsidRPr="00B61559" w:rsidRDefault="00496238" w:rsidP="00A31A8D">
            <w:pPr>
              <w:rPr>
                <w:color w:val="000000"/>
              </w:rPr>
            </w:pPr>
          </w:p>
          <w:p w14:paraId="12A1C0E4" w14:textId="77777777" w:rsidR="00496238" w:rsidRPr="00B61559" w:rsidRDefault="00496238" w:rsidP="00A31A8D">
            <w:pPr>
              <w:rPr>
                <w:color w:val="000000"/>
              </w:rPr>
            </w:pPr>
          </w:p>
          <w:p w14:paraId="62719490" w14:textId="77777777" w:rsidR="00496238" w:rsidRPr="00B61559" w:rsidRDefault="00496238" w:rsidP="00A31A8D">
            <w:pPr>
              <w:rPr>
                <w:color w:val="000000"/>
              </w:rPr>
            </w:pPr>
          </w:p>
          <w:p w14:paraId="3A5D38D2" w14:textId="77777777" w:rsidR="00496238" w:rsidRPr="00B61559" w:rsidRDefault="00496238" w:rsidP="00A31A8D">
            <w:pPr>
              <w:rPr>
                <w:color w:val="000000"/>
              </w:rPr>
            </w:pPr>
          </w:p>
          <w:p w14:paraId="2559A855" w14:textId="77777777" w:rsidR="00496238" w:rsidRPr="00B61559" w:rsidRDefault="00496238" w:rsidP="00A31A8D">
            <w:pPr>
              <w:rPr>
                <w:color w:val="000000"/>
              </w:rPr>
            </w:pPr>
          </w:p>
          <w:p w14:paraId="7B9B88C3" w14:textId="77777777" w:rsidR="00496238" w:rsidRPr="00B61559" w:rsidRDefault="00496238" w:rsidP="00A31A8D">
            <w:pPr>
              <w:rPr>
                <w:color w:val="000000"/>
              </w:rPr>
            </w:pPr>
          </w:p>
          <w:p w14:paraId="18DA9069" w14:textId="77777777" w:rsidR="00496238" w:rsidRPr="00B61559" w:rsidRDefault="00496238" w:rsidP="00A31A8D">
            <w:pPr>
              <w:rPr>
                <w:color w:val="000000"/>
              </w:rPr>
            </w:pPr>
          </w:p>
          <w:p w14:paraId="13E2D175" w14:textId="77777777" w:rsidR="00496238" w:rsidRPr="00B61559" w:rsidRDefault="00496238" w:rsidP="00A31A8D">
            <w:pPr>
              <w:rPr>
                <w:color w:val="000000"/>
              </w:rPr>
            </w:pPr>
          </w:p>
          <w:p w14:paraId="7F8A29A7" w14:textId="77777777" w:rsidR="00496238" w:rsidRPr="00B61559" w:rsidRDefault="00496238" w:rsidP="00A31A8D">
            <w:pPr>
              <w:rPr>
                <w:color w:val="000000"/>
              </w:rPr>
            </w:pPr>
          </w:p>
          <w:p w14:paraId="726CD5B0" w14:textId="77777777" w:rsidR="00496238" w:rsidRPr="00B61559" w:rsidRDefault="00496238" w:rsidP="00A31A8D">
            <w:pPr>
              <w:rPr>
                <w:color w:val="000000"/>
              </w:rPr>
            </w:pPr>
          </w:p>
          <w:p w14:paraId="544EC20A" w14:textId="77777777" w:rsidR="00496238" w:rsidRPr="00B61559" w:rsidRDefault="00496238" w:rsidP="00A31A8D">
            <w:pPr>
              <w:rPr>
                <w:color w:val="000000"/>
              </w:rPr>
            </w:pPr>
          </w:p>
          <w:p w14:paraId="6C76D245" w14:textId="77777777" w:rsidR="00496238" w:rsidRPr="00B61559" w:rsidRDefault="00496238" w:rsidP="00A31A8D">
            <w:pPr>
              <w:rPr>
                <w:color w:val="000000"/>
              </w:rPr>
            </w:pPr>
          </w:p>
          <w:p w14:paraId="256D9CB3" w14:textId="77777777" w:rsidR="00496238" w:rsidRPr="00B61559" w:rsidRDefault="00496238" w:rsidP="00A31A8D">
            <w:pPr>
              <w:rPr>
                <w:color w:val="000000"/>
              </w:rPr>
            </w:pPr>
          </w:p>
          <w:p w14:paraId="79214DC6" w14:textId="77777777" w:rsidR="00496238" w:rsidRPr="00B61559" w:rsidRDefault="00496238" w:rsidP="00A31A8D">
            <w:pPr>
              <w:jc w:val="center"/>
              <w:rPr>
                <w:color w:val="000000"/>
              </w:rPr>
            </w:pPr>
          </w:p>
          <w:p w14:paraId="0DB1A177" w14:textId="77777777" w:rsidR="00496238" w:rsidRPr="00B61559" w:rsidRDefault="00496238" w:rsidP="00A31A8D">
            <w:pPr>
              <w:jc w:val="center"/>
              <w:rPr>
                <w:color w:val="000000"/>
              </w:rPr>
            </w:pPr>
          </w:p>
          <w:p w14:paraId="728C0182" w14:textId="77777777" w:rsidR="00496238" w:rsidRPr="00B61559" w:rsidRDefault="00496238" w:rsidP="00A31A8D">
            <w:pPr>
              <w:jc w:val="center"/>
              <w:rPr>
                <w:color w:val="000000"/>
              </w:rPr>
            </w:pPr>
            <w:r w:rsidRPr="00B61559">
              <w:rPr>
                <w:color w:val="000000"/>
              </w:rPr>
              <w:t>Demonstraţia</w:t>
            </w:r>
          </w:p>
          <w:p w14:paraId="0022C9AC" w14:textId="77777777" w:rsidR="00496238" w:rsidRPr="00B61559" w:rsidRDefault="00496238" w:rsidP="00A31A8D">
            <w:pPr>
              <w:jc w:val="center"/>
              <w:rPr>
                <w:color w:val="000000"/>
              </w:rPr>
            </w:pPr>
            <w:r w:rsidRPr="00B61559">
              <w:rPr>
                <w:color w:val="000000"/>
              </w:rPr>
              <w:t>Exerciţiu</w:t>
            </w:r>
          </w:p>
          <w:p w14:paraId="519F7F42" w14:textId="77777777" w:rsidR="00496238" w:rsidRPr="00B61559" w:rsidRDefault="00496238" w:rsidP="00A31A8D">
            <w:pPr>
              <w:rPr>
                <w:color w:val="000000"/>
              </w:rPr>
            </w:pPr>
          </w:p>
          <w:p w14:paraId="6EE1F485" w14:textId="77777777" w:rsidR="00496238" w:rsidRPr="00B61559" w:rsidRDefault="00496238" w:rsidP="00A31A8D">
            <w:pPr>
              <w:rPr>
                <w:color w:val="000000"/>
              </w:rPr>
            </w:pPr>
          </w:p>
          <w:p w14:paraId="6D6E8FF8" w14:textId="77777777" w:rsidR="00496238" w:rsidRPr="00B61559" w:rsidRDefault="00496238" w:rsidP="00A31A8D">
            <w:pPr>
              <w:rPr>
                <w:color w:val="000000"/>
              </w:rPr>
            </w:pPr>
            <w:r w:rsidRPr="00B61559">
              <w:rPr>
                <w:color w:val="000000"/>
              </w:rPr>
              <w:t xml:space="preserve">    Surpriza        Exerciţiu</w:t>
            </w:r>
          </w:p>
          <w:p w14:paraId="45960E76" w14:textId="77777777" w:rsidR="00496238" w:rsidRPr="00B61559" w:rsidRDefault="00496238" w:rsidP="00A31A8D">
            <w:pPr>
              <w:rPr>
                <w:color w:val="000000"/>
              </w:rPr>
            </w:pPr>
          </w:p>
          <w:p w14:paraId="28B597F7" w14:textId="77777777" w:rsidR="00496238" w:rsidRPr="00B61559" w:rsidRDefault="00496238" w:rsidP="00A31A8D">
            <w:pPr>
              <w:jc w:val="center"/>
              <w:rPr>
                <w:color w:val="000000"/>
              </w:rPr>
            </w:pPr>
          </w:p>
          <w:p w14:paraId="5993A310" w14:textId="77777777" w:rsidR="00496238" w:rsidRPr="00B61559" w:rsidRDefault="00496238" w:rsidP="00A31A8D">
            <w:pPr>
              <w:jc w:val="center"/>
              <w:rPr>
                <w:color w:val="000000"/>
              </w:rPr>
            </w:pPr>
            <w:r w:rsidRPr="00B61559">
              <w:rPr>
                <w:color w:val="000000"/>
              </w:rPr>
              <w:t>Jocul didactic</w:t>
            </w:r>
          </w:p>
          <w:p w14:paraId="0FE38FD5" w14:textId="77777777" w:rsidR="00496238" w:rsidRPr="00B61559" w:rsidRDefault="00496238" w:rsidP="00A31A8D">
            <w:pPr>
              <w:jc w:val="center"/>
              <w:rPr>
                <w:color w:val="000000"/>
              </w:rPr>
            </w:pPr>
            <w:r w:rsidRPr="00B61559">
              <w:rPr>
                <w:color w:val="000000"/>
              </w:rPr>
              <w:t>aplauze</w:t>
            </w:r>
          </w:p>
          <w:p w14:paraId="28118AE3" w14:textId="77777777" w:rsidR="00496238" w:rsidRPr="00B61559" w:rsidRDefault="00496238" w:rsidP="00A31A8D">
            <w:pPr>
              <w:jc w:val="center"/>
              <w:rPr>
                <w:color w:val="000000"/>
              </w:rPr>
            </w:pPr>
          </w:p>
          <w:p w14:paraId="4409FC42" w14:textId="77777777" w:rsidR="00496238" w:rsidRPr="00B61559" w:rsidRDefault="00496238" w:rsidP="00A31A8D">
            <w:pPr>
              <w:jc w:val="center"/>
              <w:rPr>
                <w:color w:val="000000"/>
              </w:rPr>
            </w:pPr>
          </w:p>
          <w:p w14:paraId="4E1F48FE" w14:textId="77777777" w:rsidR="00496238" w:rsidRPr="00B61559" w:rsidRDefault="00496238" w:rsidP="00A31A8D">
            <w:pPr>
              <w:rPr>
                <w:color w:val="000000"/>
              </w:rPr>
            </w:pPr>
          </w:p>
          <w:p w14:paraId="21400A06" w14:textId="77777777" w:rsidR="00496238" w:rsidRPr="00B61559" w:rsidRDefault="00496238" w:rsidP="00A31A8D">
            <w:pPr>
              <w:jc w:val="center"/>
              <w:rPr>
                <w:color w:val="000000"/>
              </w:rPr>
            </w:pPr>
          </w:p>
          <w:p w14:paraId="30CD422D" w14:textId="77777777" w:rsidR="00496238" w:rsidRPr="00B61559" w:rsidRDefault="00496238" w:rsidP="00A31A8D">
            <w:pPr>
              <w:jc w:val="center"/>
              <w:rPr>
                <w:color w:val="000000"/>
              </w:rPr>
            </w:pPr>
          </w:p>
          <w:p w14:paraId="4D708274" w14:textId="77777777" w:rsidR="00496238" w:rsidRPr="00B61559" w:rsidRDefault="00496238" w:rsidP="00A31A8D">
            <w:pPr>
              <w:jc w:val="center"/>
              <w:rPr>
                <w:color w:val="000000"/>
              </w:rPr>
            </w:pPr>
          </w:p>
          <w:p w14:paraId="70496844" w14:textId="77777777" w:rsidR="00496238" w:rsidRPr="00B61559" w:rsidRDefault="00496238" w:rsidP="00A31A8D">
            <w:pPr>
              <w:rPr>
                <w:color w:val="000000"/>
              </w:rPr>
            </w:pPr>
          </w:p>
          <w:p w14:paraId="4B31E786" w14:textId="77777777" w:rsidR="00496238" w:rsidRPr="00B61559" w:rsidRDefault="00496238" w:rsidP="00A31A8D">
            <w:pPr>
              <w:jc w:val="center"/>
              <w:rPr>
                <w:color w:val="000000"/>
              </w:rPr>
            </w:pPr>
          </w:p>
          <w:p w14:paraId="548BCC08" w14:textId="77777777" w:rsidR="00496238" w:rsidRPr="00B61559" w:rsidRDefault="00496238" w:rsidP="00A31A8D">
            <w:pPr>
              <w:jc w:val="center"/>
              <w:rPr>
                <w:color w:val="000000"/>
              </w:rPr>
            </w:pPr>
          </w:p>
          <w:p w14:paraId="121F2C45" w14:textId="77777777" w:rsidR="00496238" w:rsidRPr="00B61559" w:rsidRDefault="00496238" w:rsidP="00A31A8D">
            <w:pPr>
              <w:jc w:val="center"/>
              <w:rPr>
                <w:color w:val="000000"/>
              </w:rPr>
            </w:pPr>
          </w:p>
          <w:p w14:paraId="50F212FB" w14:textId="77777777" w:rsidR="00496238" w:rsidRPr="00B61559" w:rsidRDefault="00496238" w:rsidP="00A31A8D">
            <w:pPr>
              <w:jc w:val="center"/>
              <w:rPr>
                <w:color w:val="000000"/>
              </w:rPr>
            </w:pPr>
          </w:p>
          <w:p w14:paraId="71CEFEB2" w14:textId="77777777" w:rsidR="00496238" w:rsidRPr="00B61559" w:rsidRDefault="00496238" w:rsidP="00A31A8D">
            <w:pPr>
              <w:jc w:val="center"/>
              <w:rPr>
                <w:color w:val="000000"/>
              </w:rPr>
            </w:pPr>
          </w:p>
          <w:p w14:paraId="2D0DF8DD" w14:textId="77777777" w:rsidR="00496238" w:rsidRPr="00B61559" w:rsidRDefault="00496238" w:rsidP="00A31A8D">
            <w:pPr>
              <w:jc w:val="center"/>
              <w:rPr>
                <w:color w:val="000000"/>
              </w:rPr>
            </w:pPr>
          </w:p>
          <w:p w14:paraId="0C10F60D" w14:textId="77777777" w:rsidR="00496238" w:rsidRPr="00B61559" w:rsidRDefault="00496238" w:rsidP="00A31A8D">
            <w:pPr>
              <w:jc w:val="center"/>
              <w:rPr>
                <w:color w:val="000000"/>
              </w:rPr>
            </w:pPr>
          </w:p>
          <w:p w14:paraId="01BC1A4E" w14:textId="77777777" w:rsidR="00496238" w:rsidRPr="00B61559" w:rsidRDefault="00496238" w:rsidP="00A31A8D">
            <w:pPr>
              <w:jc w:val="center"/>
              <w:rPr>
                <w:color w:val="000000"/>
              </w:rPr>
            </w:pPr>
          </w:p>
          <w:p w14:paraId="2849E40D" w14:textId="77777777" w:rsidR="00496238" w:rsidRPr="00B61559" w:rsidRDefault="00496238" w:rsidP="00A31A8D">
            <w:pPr>
              <w:rPr>
                <w:color w:val="000000"/>
              </w:rPr>
            </w:pPr>
          </w:p>
          <w:p w14:paraId="35BE85AA" w14:textId="77777777" w:rsidR="00496238" w:rsidRPr="00B61559" w:rsidRDefault="00496238" w:rsidP="00A31A8D">
            <w:pPr>
              <w:jc w:val="center"/>
              <w:rPr>
                <w:color w:val="000000"/>
              </w:rPr>
            </w:pPr>
          </w:p>
          <w:p w14:paraId="691AAB6A" w14:textId="77777777" w:rsidR="00496238" w:rsidRPr="00B61559" w:rsidRDefault="00496238" w:rsidP="00A31A8D">
            <w:pPr>
              <w:rPr>
                <w:color w:val="000000"/>
              </w:rPr>
            </w:pPr>
            <w:r w:rsidRPr="00B61559">
              <w:rPr>
                <w:color w:val="000000"/>
              </w:rPr>
              <w:t xml:space="preserve">    Surpriza        Exerciţiu</w:t>
            </w:r>
          </w:p>
          <w:p w14:paraId="3F2EE77C" w14:textId="77777777" w:rsidR="00496238" w:rsidRPr="00B61559" w:rsidRDefault="00496238" w:rsidP="00A31A8D">
            <w:pPr>
              <w:rPr>
                <w:color w:val="000000"/>
              </w:rPr>
            </w:pPr>
          </w:p>
          <w:p w14:paraId="0573620F" w14:textId="77777777" w:rsidR="00496238" w:rsidRPr="00B61559" w:rsidRDefault="00496238" w:rsidP="00A31A8D">
            <w:pPr>
              <w:jc w:val="center"/>
              <w:rPr>
                <w:color w:val="000000"/>
              </w:rPr>
            </w:pPr>
          </w:p>
          <w:p w14:paraId="36857D0B" w14:textId="77777777" w:rsidR="00496238" w:rsidRPr="00B61559" w:rsidRDefault="00496238" w:rsidP="00A31A8D">
            <w:pPr>
              <w:jc w:val="center"/>
              <w:rPr>
                <w:color w:val="000000"/>
              </w:rPr>
            </w:pPr>
            <w:r w:rsidRPr="00B61559">
              <w:rPr>
                <w:color w:val="000000"/>
              </w:rPr>
              <w:t>Jocul didactic</w:t>
            </w:r>
          </w:p>
          <w:p w14:paraId="3A1ACD30" w14:textId="77777777" w:rsidR="00496238" w:rsidRPr="00B61559" w:rsidRDefault="00496238" w:rsidP="00A31A8D">
            <w:pPr>
              <w:jc w:val="center"/>
              <w:rPr>
                <w:color w:val="000000"/>
              </w:rPr>
            </w:pPr>
            <w:r w:rsidRPr="00B61559">
              <w:rPr>
                <w:color w:val="000000"/>
              </w:rPr>
              <w:t>aplauze</w:t>
            </w:r>
          </w:p>
          <w:p w14:paraId="313E7B23" w14:textId="77777777" w:rsidR="00496238" w:rsidRPr="00B61559" w:rsidRDefault="00496238" w:rsidP="00A31A8D">
            <w:pPr>
              <w:jc w:val="center"/>
              <w:rPr>
                <w:color w:val="000000"/>
              </w:rPr>
            </w:pPr>
          </w:p>
          <w:p w14:paraId="4506B93E" w14:textId="77777777" w:rsidR="00496238" w:rsidRPr="00B61559" w:rsidRDefault="00496238" w:rsidP="00A31A8D">
            <w:pPr>
              <w:jc w:val="center"/>
              <w:rPr>
                <w:color w:val="000000"/>
              </w:rPr>
            </w:pPr>
          </w:p>
          <w:p w14:paraId="2DFD5CF6" w14:textId="77777777" w:rsidR="00496238" w:rsidRPr="00B61559" w:rsidRDefault="00496238" w:rsidP="00A31A8D">
            <w:pPr>
              <w:jc w:val="center"/>
              <w:rPr>
                <w:color w:val="000000"/>
              </w:rPr>
            </w:pPr>
          </w:p>
          <w:p w14:paraId="6BE4103F" w14:textId="77777777" w:rsidR="00496238" w:rsidRPr="00B61559" w:rsidRDefault="00496238" w:rsidP="00A31A8D">
            <w:pPr>
              <w:rPr>
                <w:color w:val="000000"/>
              </w:rPr>
            </w:pPr>
          </w:p>
          <w:p w14:paraId="27503AA6" w14:textId="77777777" w:rsidR="00496238" w:rsidRPr="00B61559" w:rsidRDefault="00496238" w:rsidP="00A31A8D">
            <w:pPr>
              <w:jc w:val="center"/>
              <w:rPr>
                <w:color w:val="000000"/>
              </w:rPr>
            </w:pPr>
          </w:p>
          <w:p w14:paraId="4BE6AC39" w14:textId="77777777" w:rsidR="00496238" w:rsidRPr="00B61559" w:rsidRDefault="00496238" w:rsidP="00A31A8D">
            <w:pPr>
              <w:jc w:val="center"/>
              <w:rPr>
                <w:color w:val="000000"/>
              </w:rPr>
            </w:pPr>
          </w:p>
          <w:p w14:paraId="6B69F034" w14:textId="77777777" w:rsidR="00496238" w:rsidRPr="00B61559" w:rsidRDefault="00496238" w:rsidP="00A31A8D">
            <w:pPr>
              <w:jc w:val="center"/>
              <w:rPr>
                <w:color w:val="000000"/>
              </w:rPr>
            </w:pPr>
          </w:p>
          <w:p w14:paraId="5A30F180" w14:textId="77777777" w:rsidR="00496238" w:rsidRPr="00B61559" w:rsidRDefault="00496238" w:rsidP="00A31A8D">
            <w:pPr>
              <w:jc w:val="center"/>
              <w:rPr>
                <w:color w:val="000000"/>
              </w:rPr>
            </w:pPr>
          </w:p>
          <w:p w14:paraId="22ADAA05" w14:textId="77777777" w:rsidR="00496238" w:rsidRPr="00B61559" w:rsidRDefault="00496238" w:rsidP="00A31A8D">
            <w:pPr>
              <w:jc w:val="center"/>
              <w:rPr>
                <w:color w:val="000000"/>
              </w:rPr>
            </w:pPr>
          </w:p>
          <w:p w14:paraId="7B605894" w14:textId="77777777" w:rsidR="00496238" w:rsidRPr="00B61559" w:rsidRDefault="00496238" w:rsidP="00A31A8D">
            <w:pPr>
              <w:jc w:val="center"/>
              <w:rPr>
                <w:color w:val="000000"/>
              </w:rPr>
            </w:pPr>
          </w:p>
          <w:p w14:paraId="3A333302" w14:textId="77777777" w:rsidR="00496238" w:rsidRPr="00B61559" w:rsidRDefault="00496238" w:rsidP="00A31A8D">
            <w:pPr>
              <w:jc w:val="center"/>
              <w:rPr>
                <w:color w:val="000000"/>
              </w:rPr>
            </w:pPr>
          </w:p>
          <w:p w14:paraId="59389656" w14:textId="77777777" w:rsidR="00496238" w:rsidRPr="00B61559" w:rsidRDefault="00496238" w:rsidP="00A31A8D">
            <w:pPr>
              <w:jc w:val="center"/>
              <w:rPr>
                <w:color w:val="000000"/>
              </w:rPr>
            </w:pPr>
          </w:p>
          <w:p w14:paraId="6AEC4D70" w14:textId="77777777" w:rsidR="00496238" w:rsidRPr="00B61559" w:rsidRDefault="00496238" w:rsidP="00A31A8D">
            <w:pPr>
              <w:jc w:val="center"/>
              <w:rPr>
                <w:color w:val="000000"/>
              </w:rPr>
            </w:pPr>
          </w:p>
          <w:p w14:paraId="0663A69F" w14:textId="77777777" w:rsidR="00496238" w:rsidRPr="00B61559" w:rsidRDefault="00496238" w:rsidP="00A31A8D">
            <w:pPr>
              <w:jc w:val="center"/>
              <w:rPr>
                <w:color w:val="000000"/>
              </w:rPr>
            </w:pPr>
          </w:p>
          <w:p w14:paraId="37FBC8A6" w14:textId="77777777" w:rsidR="00496238" w:rsidRPr="00B61559" w:rsidRDefault="00496238" w:rsidP="00A31A8D">
            <w:pPr>
              <w:jc w:val="center"/>
              <w:rPr>
                <w:color w:val="000000"/>
              </w:rPr>
            </w:pPr>
          </w:p>
          <w:p w14:paraId="514D6C8F" w14:textId="77777777" w:rsidR="00496238" w:rsidRPr="00B61559" w:rsidRDefault="00496238" w:rsidP="00A31A8D">
            <w:pPr>
              <w:jc w:val="center"/>
              <w:rPr>
                <w:color w:val="000000"/>
              </w:rPr>
            </w:pPr>
          </w:p>
          <w:p w14:paraId="224A8524" w14:textId="77777777" w:rsidR="00496238" w:rsidRPr="00B61559" w:rsidRDefault="00496238" w:rsidP="00A31A8D">
            <w:pPr>
              <w:jc w:val="center"/>
              <w:rPr>
                <w:color w:val="000000"/>
              </w:rPr>
            </w:pPr>
            <w:r w:rsidRPr="00B61559">
              <w:rPr>
                <w:color w:val="000000"/>
              </w:rPr>
              <w:t>Surpriza</w:t>
            </w:r>
          </w:p>
          <w:p w14:paraId="1FE26BBB" w14:textId="77777777" w:rsidR="00496238" w:rsidRPr="00B61559" w:rsidRDefault="00496238" w:rsidP="00A31A8D">
            <w:pPr>
              <w:jc w:val="center"/>
              <w:rPr>
                <w:color w:val="000000"/>
              </w:rPr>
            </w:pPr>
          </w:p>
          <w:p w14:paraId="4C4B9A82" w14:textId="77777777" w:rsidR="00496238" w:rsidRPr="00B61559" w:rsidRDefault="00496238" w:rsidP="00A31A8D">
            <w:pPr>
              <w:jc w:val="center"/>
              <w:rPr>
                <w:color w:val="000000"/>
              </w:rPr>
            </w:pPr>
            <w:r w:rsidRPr="00B61559">
              <w:rPr>
                <w:color w:val="000000"/>
              </w:rPr>
              <w:t>Problematiza-</w:t>
            </w:r>
          </w:p>
          <w:p w14:paraId="0B734233" w14:textId="77777777" w:rsidR="00496238" w:rsidRPr="00B61559" w:rsidRDefault="00496238" w:rsidP="00A31A8D">
            <w:pPr>
              <w:jc w:val="center"/>
              <w:rPr>
                <w:color w:val="000000"/>
              </w:rPr>
            </w:pPr>
            <w:r w:rsidRPr="00B61559">
              <w:rPr>
                <w:color w:val="000000"/>
              </w:rPr>
              <w:t>rea</w:t>
            </w:r>
          </w:p>
          <w:p w14:paraId="5FBF5141" w14:textId="77777777" w:rsidR="00496238" w:rsidRPr="00B61559" w:rsidRDefault="00496238" w:rsidP="00A31A8D">
            <w:pPr>
              <w:jc w:val="center"/>
              <w:rPr>
                <w:color w:val="000000"/>
              </w:rPr>
            </w:pPr>
            <w:r w:rsidRPr="00B61559">
              <w:rPr>
                <w:color w:val="000000"/>
              </w:rPr>
              <w:t xml:space="preserve">Jocul </w:t>
            </w:r>
          </w:p>
          <w:p w14:paraId="499D0354" w14:textId="77777777" w:rsidR="00496238" w:rsidRPr="00B61559" w:rsidRDefault="00496238" w:rsidP="00A31A8D">
            <w:pPr>
              <w:rPr>
                <w:color w:val="000000"/>
              </w:rPr>
            </w:pPr>
          </w:p>
          <w:p w14:paraId="279589C1" w14:textId="77777777" w:rsidR="00496238" w:rsidRPr="00B61559" w:rsidRDefault="00496238" w:rsidP="00A31A8D">
            <w:pPr>
              <w:rPr>
                <w:color w:val="000000"/>
              </w:rPr>
            </w:pPr>
          </w:p>
          <w:p w14:paraId="2ED27B98" w14:textId="77777777" w:rsidR="00496238" w:rsidRPr="00B61559" w:rsidRDefault="00496238" w:rsidP="00A31A8D">
            <w:pPr>
              <w:rPr>
                <w:color w:val="000000"/>
              </w:rPr>
            </w:pPr>
          </w:p>
          <w:p w14:paraId="5BDC3ED3" w14:textId="77777777" w:rsidR="00496238" w:rsidRPr="00B61559" w:rsidRDefault="00496238" w:rsidP="00A31A8D">
            <w:pPr>
              <w:rPr>
                <w:color w:val="000000"/>
              </w:rPr>
            </w:pPr>
          </w:p>
          <w:p w14:paraId="2B62FEDE" w14:textId="77777777" w:rsidR="00496238" w:rsidRPr="00B61559" w:rsidRDefault="00496238" w:rsidP="00A31A8D">
            <w:pPr>
              <w:jc w:val="center"/>
              <w:rPr>
                <w:color w:val="000000"/>
              </w:rPr>
            </w:pPr>
            <w:r w:rsidRPr="00B61559">
              <w:rPr>
                <w:color w:val="000000"/>
              </w:rPr>
              <w:t xml:space="preserve">Metoda </w:t>
            </w:r>
          </w:p>
          <w:p w14:paraId="0FD858CD" w14:textId="77777777" w:rsidR="00496238" w:rsidRPr="00B61559" w:rsidRDefault="00496238" w:rsidP="00A31A8D">
            <w:pPr>
              <w:jc w:val="center"/>
              <w:rPr>
                <w:color w:val="000000"/>
              </w:rPr>
            </w:pPr>
            <w:r w:rsidRPr="00B61559">
              <w:rPr>
                <w:color w:val="000000"/>
              </w:rPr>
              <w:t>Piramida</w:t>
            </w:r>
          </w:p>
          <w:p w14:paraId="79D37541" w14:textId="77777777" w:rsidR="00496238" w:rsidRPr="00B61559" w:rsidRDefault="00496238" w:rsidP="00A31A8D">
            <w:pPr>
              <w:jc w:val="center"/>
              <w:rPr>
                <w:color w:val="000000"/>
              </w:rPr>
            </w:pPr>
            <w:r w:rsidRPr="00B61559">
              <w:rPr>
                <w:color w:val="000000"/>
              </w:rPr>
              <w:t>Exerciţiul</w:t>
            </w:r>
          </w:p>
          <w:p w14:paraId="40463513" w14:textId="77777777" w:rsidR="00496238" w:rsidRPr="00B61559" w:rsidRDefault="00496238" w:rsidP="00A31A8D">
            <w:pPr>
              <w:jc w:val="center"/>
              <w:rPr>
                <w:color w:val="000000"/>
              </w:rPr>
            </w:pPr>
          </w:p>
          <w:p w14:paraId="606EFA7C" w14:textId="77777777" w:rsidR="00496238" w:rsidRPr="00B61559" w:rsidRDefault="00496238" w:rsidP="00A31A8D">
            <w:pPr>
              <w:jc w:val="center"/>
              <w:rPr>
                <w:color w:val="000000"/>
              </w:rPr>
            </w:pPr>
            <w:r w:rsidRPr="00B61559">
              <w:rPr>
                <w:color w:val="000000"/>
              </w:rPr>
              <w:t xml:space="preserve">    </w:t>
            </w:r>
          </w:p>
          <w:p w14:paraId="1C8C460F" w14:textId="77777777" w:rsidR="00496238" w:rsidRPr="00B61559" w:rsidRDefault="00496238" w:rsidP="00A31A8D">
            <w:pPr>
              <w:rPr>
                <w:color w:val="000000"/>
              </w:rPr>
            </w:pPr>
          </w:p>
          <w:p w14:paraId="4C686D36" w14:textId="77777777" w:rsidR="00496238" w:rsidRPr="00B61559" w:rsidRDefault="00496238" w:rsidP="00A31A8D">
            <w:pPr>
              <w:rPr>
                <w:color w:val="000000"/>
              </w:rPr>
            </w:pPr>
          </w:p>
          <w:p w14:paraId="5D32A08F" w14:textId="77777777" w:rsidR="00496238" w:rsidRPr="00B61559" w:rsidRDefault="00496238" w:rsidP="00A31A8D">
            <w:pPr>
              <w:rPr>
                <w:color w:val="000000"/>
              </w:rPr>
            </w:pPr>
          </w:p>
          <w:p w14:paraId="7A467605" w14:textId="77777777" w:rsidR="00496238" w:rsidRPr="00B61559" w:rsidRDefault="00496238" w:rsidP="00A31A8D">
            <w:pPr>
              <w:rPr>
                <w:color w:val="000000"/>
              </w:rPr>
            </w:pPr>
          </w:p>
          <w:p w14:paraId="7C2AA97B" w14:textId="77777777" w:rsidR="00496238" w:rsidRPr="00B61559" w:rsidRDefault="00496238" w:rsidP="00A31A8D">
            <w:pPr>
              <w:rPr>
                <w:color w:val="000000"/>
              </w:rPr>
            </w:pPr>
            <w:r w:rsidRPr="00B61559">
              <w:rPr>
                <w:color w:val="000000"/>
              </w:rPr>
              <w:t>Conversaţia</w:t>
            </w:r>
          </w:p>
          <w:p w14:paraId="0BB4C3B4" w14:textId="77777777" w:rsidR="00496238" w:rsidRPr="00B61559" w:rsidRDefault="00496238" w:rsidP="00A31A8D">
            <w:pPr>
              <w:rPr>
                <w:color w:val="000000"/>
              </w:rPr>
            </w:pPr>
          </w:p>
        </w:tc>
        <w:tc>
          <w:tcPr>
            <w:tcW w:w="1260" w:type="dxa"/>
          </w:tcPr>
          <w:p w14:paraId="30C49926" w14:textId="77777777" w:rsidR="00496238" w:rsidRPr="00B61559" w:rsidRDefault="00496238" w:rsidP="00A31A8D">
            <w:pPr>
              <w:rPr>
                <w:color w:val="000000"/>
              </w:rPr>
            </w:pPr>
          </w:p>
          <w:p w14:paraId="01340899" w14:textId="77777777" w:rsidR="00496238" w:rsidRPr="00B61559" w:rsidRDefault="00496238" w:rsidP="00A31A8D">
            <w:pPr>
              <w:jc w:val="center"/>
              <w:rPr>
                <w:color w:val="000000"/>
              </w:rPr>
            </w:pPr>
          </w:p>
          <w:p w14:paraId="443A7520" w14:textId="77777777" w:rsidR="00496238" w:rsidRPr="00B61559" w:rsidRDefault="00496238" w:rsidP="00A31A8D">
            <w:pPr>
              <w:jc w:val="center"/>
              <w:rPr>
                <w:color w:val="000000"/>
              </w:rPr>
            </w:pPr>
          </w:p>
          <w:p w14:paraId="11AC3887" w14:textId="77777777" w:rsidR="00496238" w:rsidRPr="00B61559" w:rsidRDefault="00496238" w:rsidP="00A31A8D">
            <w:pPr>
              <w:rPr>
                <w:color w:val="000000"/>
              </w:rPr>
            </w:pPr>
            <w:r w:rsidRPr="00B61559">
              <w:rPr>
                <w:color w:val="000000"/>
              </w:rPr>
              <w:t xml:space="preserve">   -orală</w:t>
            </w:r>
          </w:p>
          <w:p w14:paraId="17014134" w14:textId="77777777" w:rsidR="00496238" w:rsidRPr="00B61559" w:rsidRDefault="00496238" w:rsidP="00A31A8D">
            <w:pPr>
              <w:jc w:val="center"/>
              <w:rPr>
                <w:color w:val="000000"/>
              </w:rPr>
            </w:pPr>
            <w:r w:rsidRPr="00B61559">
              <w:rPr>
                <w:color w:val="000000"/>
              </w:rPr>
              <w:t>-frontal</w:t>
            </w:r>
          </w:p>
          <w:p w14:paraId="262F172C" w14:textId="77777777" w:rsidR="00496238" w:rsidRPr="00B61559" w:rsidRDefault="00496238" w:rsidP="00A31A8D">
            <w:pPr>
              <w:jc w:val="center"/>
              <w:rPr>
                <w:color w:val="000000"/>
              </w:rPr>
            </w:pPr>
          </w:p>
          <w:p w14:paraId="7798BE0F" w14:textId="77777777" w:rsidR="00496238" w:rsidRPr="00B61559" w:rsidRDefault="00496238" w:rsidP="00A31A8D">
            <w:pPr>
              <w:jc w:val="center"/>
              <w:rPr>
                <w:color w:val="000000"/>
              </w:rPr>
            </w:pPr>
          </w:p>
          <w:p w14:paraId="39C045CD" w14:textId="77777777" w:rsidR="00496238" w:rsidRPr="00B61559" w:rsidRDefault="00496238" w:rsidP="00A31A8D">
            <w:pPr>
              <w:jc w:val="center"/>
              <w:rPr>
                <w:color w:val="000000"/>
              </w:rPr>
            </w:pPr>
          </w:p>
          <w:p w14:paraId="2042A929" w14:textId="77777777" w:rsidR="00496238" w:rsidRPr="00B61559" w:rsidRDefault="00496238" w:rsidP="00A31A8D">
            <w:pPr>
              <w:rPr>
                <w:color w:val="000000"/>
              </w:rPr>
            </w:pPr>
          </w:p>
          <w:p w14:paraId="38603BA6" w14:textId="77777777" w:rsidR="00496238" w:rsidRPr="00B61559" w:rsidRDefault="00496238" w:rsidP="00A31A8D">
            <w:pPr>
              <w:rPr>
                <w:color w:val="000000"/>
              </w:rPr>
            </w:pPr>
          </w:p>
          <w:p w14:paraId="5EDD1A28" w14:textId="77777777" w:rsidR="00496238" w:rsidRPr="00B61559" w:rsidRDefault="00496238" w:rsidP="00A31A8D">
            <w:pPr>
              <w:rPr>
                <w:color w:val="000000"/>
              </w:rPr>
            </w:pPr>
          </w:p>
          <w:p w14:paraId="63415BFA" w14:textId="77777777" w:rsidR="00496238" w:rsidRPr="00B61559" w:rsidRDefault="00496238" w:rsidP="00A31A8D">
            <w:pPr>
              <w:jc w:val="center"/>
              <w:rPr>
                <w:color w:val="000000"/>
              </w:rPr>
            </w:pPr>
          </w:p>
          <w:p w14:paraId="5D7271CA" w14:textId="77777777" w:rsidR="00496238" w:rsidRPr="00B61559" w:rsidRDefault="00496238" w:rsidP="00A31A8D">
            <w:pPr>
              <w:jc w:val="center"/>
              <w:rPr>
                <w:color w:val="000000"/>
              </w:rPr>
            </w:pPr>
          </w:p>
          <w:p w14:paraId="0A8448C6" w14:textId="77777777" w:rsidR="00496238" w:rsidRPr="00B61559" w:rsidRDefault="00496238" w:rsidP="00A31A8D">
            <w:pPr>
              <w:jc w:val="center"/>
              <w:rPr>
                <w:color w:val="000000"/>
              </w:rPr>
            </w:pPr>
          </w:p>
          <w:p w14:paraId="0FE8871C" w14:textId="77777777" w:rsidR="00496238" w:rsidRPr="00B61559" w:rsidRDefault="00496238" w:rsidP="00A31A8D">
            <w:pPr>
              <w:jc w:val="center"/>
              <w:rPr>
                <w:color w:val="000000"/>
              </w:rPr>
            </w:pPr>
          </w:p>
          <w:p w14:paraId="6693F2F8" w14:textId="77777777" w:rsidR="00496238" w:rsidRPr="00B61559" w:rsidRDefault="00496238" w:rsidP="00A31A8D">
            <w:pPr>
              <w:jc w:val="center"/>
              <w:rPr>
                <w:color w:val="000000"/>
              </w:rPr>
            </w:pPr>
          </w:p>
          <w:p w14:paraId="54DCFDF7" w14:textId="77777777" w:rsidR="00496238" w:rsidRPr="00B61559" w:rsidRDefault="00496238" w:rsidP="00A31A8D">
            <w:pPr>
              <w:jc w:val="center"/>
              <w:rPr>
                <w:color w:val="000000"/>
              </w:rPr>
            </w:pPr>
          </w:p>
          <w:p w14:paraId="3D07DFD2" w14:textId="77777777" w:rsidR="00496238" w:rsidRPr="00B61559" w:rsidRDefault="00496238" w:rsidP="00A31A8D">
            <w:pPr>
              <w:jc w:val="center"/>
              <w:rPr>
                <w:color w:val="000000"/>
              </w:rPr>
            </w:pPr>
          </w:p>
          <w:p w14:paraId="72225520" w14:textId="77777777" w:rsidR="00496238" w:rsidRPr="00B61559" w:rsidRDefault="00496238" w:rsidP="00A31A8D">
            <w:pPr>
              <w:jc w:val="center"/>
              <w:rPr>
                <w:color w:val="000000"/>
              </w:rPr>
            </w:pPr>
          </w:p>
          <w:p w14:paraId="2A28A4A9" w14:textId="77777777" w:rsidR="00496238" w:rsidRPr="00B61559" w:rsidRDefault="00496238" w:rsidP="00A31A8D">
            <w:pPr>
              <w:jc w:val="center"/>
              <w:rPr>
                <w:color w:val="000000"/>
              </w:rPr>
            </w:pPr>
          </w:p>
          <w:p w14:paraId="7441C0EE" w14:textId="77777777" w:rsidR="00496238" w:rsidRPr="00B61559" w:rsidRDefault="00496238" w:rsidP="00A31A8D">
            <w:pPr>
              <w:rPr>
                <w:color w:val="000000"/>
              </w:rPr>
            </w:pPr>
          </w:p>
          <w:p w14:paraId="19936CFD" w14:textId="77777777" w:rsidR="00496238" w:rsidRPr="00B61559" w:rsidRDefault="00496238" w:rsidP="00A31A8D">
            <w:pPr>
              <w:rPr>
                <w:color w:val="000000"/>
              </w:rPr>
            </w:pPr>
          </w:p>
          <w:p w14:paraId="47C8E992" w14:textId="77777777" w:rsidR="00496238" w:rsidRPr="00B61559" w:rsidRDefault="00496238" w:rsidP="00A31A8D">
            <w:pPr>
              <w:rPr>
                <w:color w:val="000000"/>
              </w:rPr>
            </w:pPr>
          </w:p>
          <w:p w14:paraId="01B560B5" w14:textId="77777777" w:rsidR="00496238" w:rsidRPr="00B61559" w:rsidRDefault="00496238" w:rsidP="00A31A8D">
            <w:pPr>
              <w:rPr>
                <w:color w:val="000000"/>
              </w:rPr>
            </w:pPr>
          </w:p>
          <w:p w14:paraId="264BAAFD" w14:textId="77777777" w:rsidR="00496238" w:rsidRPr="00B61559" w:rsidRDefault="00496238" w:rsidP="00A31A8D">
            <w:pPr>
              <w:rPr>
                <w:color w:val="000000"/>
              </w:rPr>
            </w:pPr>
          </w:p>
          <w:p w14:paraId="3FEB7E55" w14:textId="77777777" w:rsidR="00496238" w:rsidRPr="00B61559" w:rsidRDefault="00496238" w:rsidP="00A31A8D">
            <w:pPr>
              <w:rPr>
                <w:color w:val="000000"/>
              </w:rPr>
            </w:pPr>
          </w:p>
          <w:p w14:paraId="485A6C3A" w14:textId="77777777" w:rsidR="00496238" w:rsidRPr="00B61559" w:rsidRDefault="00496238" w:rsidP="00A31A8D">
            <w:pPr>
              <w:rPr>
                <w:color w:val="000000"/>
              </w:rPr>
            </w:pPr>
            <w:r w:rsidRPr="00B61559">
              <w:rPr>
                <w:color w:val="000000"/>
              </w:rPr>
              <w:t>individual</w:t>
            </w:r>
          </w:p>
          <w:p w14:paraId="4FF6D5BF" w14:textId="77777777" w:rsidR="00496238" w:rsidRPr="00B61559" w:rsidRDefault="00496238" w:rsidP="00A31A8D">
            <w:pPr>
              <w:rPr>
                <w:color w:val="000000"/>
              </w:rPr>
            </w:pPr>
          </w:p>
          <w:p w14:paraId="4B72D0B6" w14:textId="77777777" w:rsidR="00496238" w:rsidRPr="00B61559" w:rsidRDefault="00496238" w:rsidP="00A31A8D">
            <w:pPr>
              <w:rPr>
                <w:color w:val="000000"/>
              </w:rPr>
            </w:pPr>
          </w:p>
          <w:p w14:paraId="0EBDA52B" w14:textId="77777777" w:rsidR="00496238" w:rsidRPr="00B61559" w:rsidRDefault="00496238" w:rsidP="00A31A8D">
            <w:pPr>
              <w:rPr>
                <w:color w:val="000000"/>
              </w:rPr>
            </w:pPr>
            <w:r w:rsidRPr="00B61559">
              <w:rPr>
                <w:color w:val="000000"/>
              </w:rPr>
              <w:t xml:space="preserve">     orală</w:t>
            </w:r>
          </w:p>
          <w:p w14:paraId="1C762E4D" w14:textId="77777777" w:rsidR="00496238" w:rsidRPr="00B61559" w:rsidRDefault="00496238" w:rsidP="00A31A8D">
            <w:pPr>
              <w:rPr>
                <w:color w:val="000000"/>
              </w:rPr>
            </w:pPr>
          </w:p>
          <w:p w14:paraId="7CDB04FA" w14:textId="77777777" w:rsidR="00496238" w:rsidRPr="00B61559" w:rsidRDefault="00496238" w:rsidP="00A31A8D">
            <w:pPr>
              <w:rPr>
                <w:color w:val="000000"/>
              </w:rPr>
            </w:pPr>
          </w:p>
          <w:p w14:paraId="795AF62F" w14:textId="77777777" w:rsidR="00496238" w:rsidRPr="00B61559" w:rsidRDefault="00496238" w:rsidP="00A31A8D">
            <w:pPr>
              <w:rPr>
                <w:color w:val="000000"/>
              </w:rPr>
            </w:pPr>
          </w:p>
          <w:p w14:paraId="31A36395" w14:textId="77777777" w:rsidR="00496238" w:rsidRPr="00B61559" w:rsidRDefault="00496238" w:rsidP="00A31A8D">
            <w:pPr>
              <w:rPr>
                <w:color w:val="000000"/>
              </w:rPr>
            </w:pPr>
          </w:p>
          <w:p w14:paraId="6430245E" w14:textId="77777777" w:rsidR="00496238" w:rsidRPr="00B61559" w:rsidRDefault="00496238" w:rsidP="00A31A8D">
            <w:pPr>
              <w:rPr>
                <w:color w:val="000000"/>
              </w:rPr>
            </w:pPr>
          </w:p>
          <w:p w14:paraId="25F010CD" w14:textId="77777777" w:rsidR="00496238" w:rsidRPr="00B61559" w:rsidRDefault="00496238" w:rsidP="00A31A8D">
            <w:pPr>
              <w:rPr>
                <w:color w:val="000000"/>
              </w:rPr>
            </w:pPr>
          </w:p>
          <w:p w14:paraId="05C15C79" w14:textId="77777777" w:rsidR="00496238" w:rsidRPr="00B61559" w:rsidRDefault="00496238" w:rsidP="00A31A8D">
            <w:pPr>
              <w:rPr>
                <w:color w:val="000000"/>
              </w:rPr>
            </w:pPr>
          </w:p>
          <w:p w14:paraId="660532D2" w14:textId="77777777" w:rsidR="00496238" w:rsidRPr="00B61559" w:rsidRDefault="00496238" w:rsidP="00A31A8D">
            <w:pPr>
              <w:rPr>
                <w:color w:val="000000"/>
              </w:rPr>
            </w:pPr>
          </w:p>
          <w:p w14:paraId="707B8A36" w14:textId="77777777" w:rsidR="00496238" w:rsidRPr="00B61559" w:rsidRDefault="00496238" w:rsidP="00A31A8D">
            <w:pPr>
              <w:rPr>
                <w:color w:val="000000"/>
              </w:rPr>
            </w:pPr>
          </w:p>
          <w:p w14:paraId="4E723759" w14:textId="77777777" w:rsidR="00496238" w:rsidRPr="00B61559" w:rsidRDefault="00496238" w:rsidP="00A31A8D">
            <w:pPr>
              <w:rPr>
                <w:color w:val="000000"/>
              </w:rPr>
            </w:pPr>
          </w:p>
          <w:p w14:paraId="0EC22362" w14:textId="77777777" w:rsidR="00496238" w:rsidRPr="00B61559" w:rsidRDefault="00496238" w:rsidP="00A31A8D">
            <w:pPr>
              <w:rPr>
                <w:color w:val="000000"/>
              </w:rPr>
            </w:pPr>
          </w:p>
          <w:p w14:paraId="48D4161B" w14:textId="77777777" w:rsidR="00496238" w:rsidRPr="00B61559" w:rsidRDefault="00496238" w:rsidP="00A31A8D">
            <w:pPr>
              <w:rPr>
                <w:color w:val="000000"/>
              </w:rPr>
            </w:pPr>
          </w:p>
          <w:p w14:paraId="0B60E9CC" w14:textId="77777777" w:rsidR="00496238" w:rsidRPr="00B61559" w:rsidRDefault="00496238" w:rsidP="00A31A8D">
            <w:pPr>
              <w:rPr>
                <w:color w:val="000000"/>
              </w:rPr>
            </w:pPr>
          </w:p>
          <w:p w14:paraId="1FF5DE60" w14:textId="77777777" w:rsidR="00496238" w:rsidRPr="00B61559" w:rsidRDefault="00496238" w:rsidP="00A31A8D">
            <w:pPr>
              <w:rPr>
                <w:color w:val="000000"/>
              </w:rPr>
            </w:pPr>
          </w:p>
          <w:p w14:paraId="3660C33F" w14:textId="77777777" w:rsidR="00496238" w:rsidRPr="00B61559" w:rsidRDefault="00496238" w:rsidP="00A31A8D">
            <w:pPr>
              <w:rPr>
                <w:color w:val="000000"/>
              </w:rPr>
            </w:pPr>
          </w:p>
          <w:p w14:paraId="392F0E78" w14:textId="77777777" w:rsidR="00496238" w:rsidRPr="00B61559" w:rsidRDefault="00496238" w:rsidP="00A31A8D">
            <w:pPr>
              <w:rPr>
                <w:color w:val="000000"/>
              </w:rPr>
            </w:pPr>
          </w:p>
          <w:p w14:paraId="5D4AEF7A" w14:textId="77777777" w:rsidR="00496238" w:rsidRPr="00B61559" w:rsidRDefault="00496238" w:rsidP="00A31A8D">
            <w:pPr>
              <w:jc w:val="center"/>
              <w:rPr>
                <w:color w:val="000000"/>
              </w:rPr>
            </w:pPr>
          </w:p>
          <w:p w14:paraId="1ED20C04" w14:textId="77777777" w:rsidR="00496238" w:rsidRPr="00B61559" w:rsidRDefault="00496238" w:rsidP="00A31A8D">
            <w:pPr>
              <w:jc w:val="center"/>
              <w:rPr>
                <w:color w:val="000000"/>
              </w:rPr>
            </w:pPr>
          </w:p>
          <w:p w14:paraId="7B23B01E" w14:textId="77777777" w:rsidR="00496238" w:rsidRPr="00B61559" w:rsidRDefault="00496238" w:rsidP="00A31A8D">
            <w:pPr>
              <w:jc w:val="center"/>
              <w:rPr>
                <w:color w:val="000000"/>
              </w:rPr>
            </w:pPr>
          </w:p>
          <w:p w14:paraId="232877B8" w14:textId="77777777" w:rsidR="00496238" w:rsidRPr="00B61559" w:rsidRDefault="00496238" w:rsidP="00A31A8D">
            <w:pPr>
              <w:jc w:val="center"/>
              <w:rPr>
                <w:color w:val="000000"/>
              </w:rPr>
            </w:pPr>
          </w:p>
          <w:p w14:paraId="62859B65" w14:textId="77777777" w:rsidR="00496238" w:rsidRPr="00B61559" w:rsidRDefault="00496238" w:rsidP="00A31A8D">
            <w:pPr>
              <w:jc w:val="center"/>
              <w:rPr>
                <w:color w:val="000000"/>
              </w:rPr>
            </w:pPr>
          </w:p>
          <w:p w14:paraId="3AA74B75" w14:textId="77777777" w:rsidR="00496238" w:rsidRPr="00B61559" w:rsidRDefault="00496238" w:rsidP="00A31A8D">
            <w:pPr>
              <w:jc w:val="center"/>
              <w:rPr>
                <w:color w:val="000000"/>
              </w:rPr>
            </w:pPr>
          </w:p>
          <w:p w14:paraId="3F069235" w14:textId="77777777" w:rsidR="00496238" w:rsidRPr="00B61559" w:rsidRDefault="00496238" w:rsidP="00A31A8D">
            <w:pPr>
              <w:jc w:val="center"/>
              <w:rPr>
                <w:color w:val="000000"/>
              </w:rPr>
            </w:pPr>
          </w:p>
          <w:p w14:paraId="7A23D8C3" w14:textId="77777777" w:rsidR="00496238" w:rsidRPr="00B61559" w:rsidRDefault="00496238" w:rsidP="00A31A8D">
            <w:pPr>
              <w:jc w:val="center"/>
              <w:rPr>
                <w:color w:val="000000"/>
              </w:rPr>
            </w:pPr>
            <w:r w:rsidRPr="00B61559">
              <w:rPr>
                <w:color w:val="000000"/>
              </w:rPr>
              <w:t>orală</w:t>
            </w:r>
          </w:p>
          <w:p w14:paraId="4C3FA50E" w14:textId="77777777" w:rsidR="00496238" w:rsidRPr="00B61559" w:rsidRDefault="00496238" w:rsidP="00A31A8D">
            <w:pPr>
              <w:rPr>
                <w:color w:val="000000"/>
              </w:rPr>
            </w:pPr>
          </w:p>
          <w:p w14:paraId="40ABD96F" w14:textId="77777777" w:rsidR="00496238" w:rsidRPr="00B61559" w:rsidRDefault="00496238" w:rsidP="00A31A8D">
            <w:pPr>
              <w:rPr>
                <w:color w:val="000000"/>
              </w:rPr>
            </w:pPr>
          </w:p>
          <w:p w14:paraId="1BC15EE1" w14:textId="77777777" w:rsidR="00496238" w:rsidRPr="00B61559" w:rsidRDefault="00496238" w:rsidP="00A31A8D">
            <w:pPr>
              <w:rPr>
                <w:color w:val="000000"/>
              </w:rPr>
            </w:pPr>
          </w:p>
          <w:p w14:paraId="64619243" w14:textId="77777777" w:rsidR="00496238" w:rsidRPr="00B61559" w:rsidRDefault="00496238" w:rsidP="00A31A8D">
            <w:pPr>
              <w:rPr>
                <w:color w:val="000000"/>
              </w:rPr>
            </w:pPr>
          </w:p>
          <w:p w14:paraId="0E34FAD8" w14:textId="77777777" w:rsidR="00496238" w:rsidRPr="00B61559" w:rsidRDefault="00496238" w:rsidP="00A31A8D">
            <w:pPr>
              <w:rPr>
                <w:color w:val="000000"/>
              </w:rPr>
            </w:pPr>
          </w:p>
          <w:p w14:paraId="2187F687" w14:textId="77777777" w:rsidR="00496238" w:rsidRPr="00B61559" w:rsidRDefault="00496238" w:rsidP="00A31A8D">
            <w:pPr>
              <w:rPr>
                <w:color w:val="000000"/>
              </w:rPr>
            </w:pPr>
          </w:p>
          <w:p w14:paraId="78096C83" w14:textId="77777777" w:rsidR="00496238" w:rsidRPr="00B61559" w:rsidRDefault="00496238" w:rsidP="00A31A8D">
            <w:pPr>
              <w:rPr>
                <w:color w:val="000000"/>
              </w:rPr>
            </w:pPr>
          </w:p>
          <w:p w14:paraId="1C94C4C5" w14:textId="77777777" w:rsidR="00496238" w:rsidRPr="00B61559" w:rsidRDefault="00496238" w:rsidP="00A31A8D">
            <w:pPr>
              <w:rPr>
                <w:color w:val="000000"/>
              </w:rPr>
            </w:pPr>
          </w:p>
          <w:p w14:paraId="124D71B1" w14:textId="77777777" w:rsidR="00496238" w:rsidRPr="00B61559" w:rsidRDefault="00496238" w:rsidP="00A31A8D">
            <w:pPr>
              <w:rPr>
                <w:color w:val="000000"/>
              </w:rPr>
            </w:pPr>
          </w:p>
          <w:p w14:paraId="400F48A6" w14:textId="77777777" w:rsidR="00496238" w:rsidRPr="00B61559" w:rsidRDefault="00496238" w:rsidP="00A31A8D">
            <w:pPr>
              <w:rPr>
                <w:color w:val="000000"/>
              </w:rPr>
            </w:pPr>
          </w:p>
          <w:p w14:paraId="2562EEBC" w14:textId="77777777" w:rsidR="00496238" w:rsidRPr="00B61559" w:rsidRDefault="00496238" w:rsidP="00A31A8D">
            <w:pPr>
              <w:rPr>
                <w:color w:val="000000"/>
              </w:rPr>
            </w:pPr>
          </w:p>
          <w:p w14:paraId="5F6D6163" w14:textId="77777777" w:rsidR="00496238" w:rsidRPr="00B61559" w:rsidRDefault="00496238" w:rsidP="00A31A8D">
            <w:pPr>
              <w:jc w:val="center"/>
              <w:rPr>
                <w:color w:val="000000"/>
              </w:rPr>
            </w:pPr>
            <w:r w:rsidRPr="00B61559">
              <w:rPr>
                <w:color w:val="000000"/>
              </w:rPr>
              <w:t>orală</w:t>
            </w:r>
          </w:p>
          <w:p w14:paraId="023DEA8F" w14:textId="77777777" w:rsidR="00496238" w:rsidRPr="00B61559" w:rsidRDefault="00496238" w:rsidP="00A31A8D">
            <w:pPr>
              <w:rPr>
                <w:color w:val="000000"/>
              </w:rPr>
            </w:pPr>
          </w:p>
          <w:p w14:paraId="1C5C3064" w14:textId="77777777" w:rsidR="00496238" w:rsidRPr="00B61559" w:rsidRDefault="00496238" w:rsidP="00A31A8D">
            <w:pPr>
              <w:rPr>
                <w:color w:val="000000"/>
              </w:rPr>
            </w:pPr>
            <w:r w:rsidRPr="00B61559">
              <w:rPr>
                <w:color w:val="000000"/>
              </w:rPr>
              <w:t xml:space="preserve">       individual</w:t>
            </w:r>
          </w:p>
          <w:p w14:paraId="17B927E7" w14:textId="77777777" w:rsidR="00496238" w:rsidRPr="00B61559" w:rsidRDefault="00496238" w:rsidP="00A31A8D">
            <w:pPr>
              <w:rPr>
                <w:color w:val="000000"/>
              </w:rPr>
            </w:pPr>
          </w:p>
          <w:p w14:paraId="353C7C8B" w14:textId="77777777" w:rsidR="00496238" w:rsidRPr="00B61559" w:rsidRDefault="00496238" w:rsidP="00A31A8D">
            <w:pPr>
              <w:rPr>
                <w:color w:val="000000"/>
              </w:rPr>
            </w:pPr>
          </w:p>
          <w:p w14:paraId="6C82C01A" w14:textId="77777777" w:rsidR="00496238" w:rsidRPr="00B61559" w:rsidRDefault="00496238" w:rsidP="00A31A8D">
            <w:pPr>
              <w:rPr>
                <w:color w:val="000000"/>
              </w:rPr>
            </w:pPr>
          </w:p>
          <w:p w14:paraId="6F109CF4" w14:textId="77777777" w:rsidR="00496238" w:rsidRPr="00B61559" w:rsidRDefault="00496238" w:rsidP="00A31A8D">
            <w:pPr>
              <w:jc w:val="center"/>
              <w:rPr>
                <w:color w:val="000000"/>
              </w:rPr>
            </w:pPr>
          </w:p>
          <w:p w14:paraId="6B62320D" w14:textId="77777777" w:rsidR="00496238" w:rsidRPr="00B61559" w:rsidRDefault="00496238" w:rsidP="00A31A8D">
            <w:pPr>
              <w:jc w:val="center"/>
              <w:rPr>
                <w:color w:val="000000"/>
              </w:rPr>
            </w:pPr>
          </w:p>
          <w:p w14:paraId="31270ED7" w14:textId="77777777" w:rsidR="00496238" w:rsidRPr="00B61559" w:rsidRDefault="00496238" w:rsidP="00A31A8D">
            <w:pPr>
              <w:jc w:val="center"/>
              <w:rPr>
                <w:color w:val="000000"/>
              </w:rPr>
            </w:pPr>
          </w:p>
          <w:p w14:paraId="42711A28" w14:textId="77777777" w:rsidR="00496238" w:rsidRPr="00B61559" w:rsidRDefault="00496238" w:rsidP="00A31A8D">
            <w:pPr>
              <w:jc w:val="center"/>
              <w:rPr>
                <w:color w:val="000000"/>
              </w:rPr>
            </w:pPr>
          </w:p>
          <w:p w14:paraId="08055863" w14:textId="77777777" w:rsidR="00496238" w:rsidRPr="00B61559" w:rsidRDefault="00496238" w:rsidP="00A31A8D">
            <w:pPr>
              <w:rPr>
                <w:color w:val="000000"/>
              </w:rPr>
            </w:pPr>
          </w:p>
          <w:p w14:paraId="501C7800" w14:textId="77777777" w:rsidR="00496238" w:rsidRPr="00B61559" w:rsidRDefault="00496238" w:rsidP="00A31A8D">
            <w:pPr>
              <w:jc w:val="center"/>
              <w:rPr>
                <w:color w:val="000000"/>
              </w:rPr>
            </w:pPr>
          </w:p>
          <w:p w14:paraId="6F346E04" w14:textId="77777777" w:rsidR="00496238" w:rsidRPr="00B61559" w:rsidRDefault="00496238" w:rsidP="00A31A8D">
            <w:pPr>
              <w:jc w:val="center"/>
              <w:rPr>
                <w:color w:val="000000"/>
              </w:rPr>
            </w:pPr>
            <w:r w:rsidRPr="00B61559">
              <w:rPr>
                <w:color w:val="000000"/>
              </w:rPr>
              <w:t>orală</w:t>
            </w:r>
          </w:p>
          <w:p w14:paraId="496D7D5F" w14:textId="77777777" w:rsidR="00496238" w:rsidRPr="00B61559" w:rsidRDefault="00496238" w:rsidP="00A31A8D">
            <w:pPr>
              <w:rPr>
                <w:color w:val="000000"/>
              </w:rPr>
            </w:pPr>
          </w:p>
          <w:p w14:paraId="086F9156" w14:textId="77777777" w:rsidR="00496238" w:rsidRPr="00B61559" w:rsidRDefault="00496238" w:rsidP="00A31A8D">
            <w:pPr>
              <w:rPr>
                <w:color w:val="000000"/>
              </w:rPr>
            </w:pPr>
            <w:r w:rsidRPr="00B61559">
              <w:rPr>
                <w:color w:val="000000"/>
              </w:rPr>
              <w:t xml:space="preserve">       individual</w:t>
            </w:r>
          </w:p>
          <w:p w14:paraId="3B275254" w14:textId="77777777" w:rsidR="00496238" w:rsidRPr="00B61559" w:rsidRDefault="00496238" w:rsidP="00A31A8D">
            <w:pPr>
              <w:rPr>
                <w:color w:val="000000"/>
              </w:rPr>
            </w:pPr>
          </w:p>
          <w:p w14:paraId="6E8E424B" w14:textId="77777777" w:rsidR="00496238" w:rsidRPr="00B61559" w:rsidRDefault="00496238" w:rsidP="00A31A8D">
            <w:pPr>
              <w:jc w:val="center"/>
              <w:rPr>
                <w:color w:val="000000"/>
              </w:rPr>
            </w:pPr>
          </w:p>
          <w:p w14:paraId="62923905" w14:textId="77777777" w:rsidR="00496238" w:rsidRPr="00B61559" w:rsidRDefault="00496238" w:rsidP="00A31A8D">
            <w:pPr>
              <w:jc w:val="center"/>
              <w:rPr>
                <w:color w:val="000000"/>
              </w:rPr>
            </w:pPr>
          </w:p>
          <w:p w14:paraId="1EA265BC" w14:textId="77777777" w:rsidR="00496238" w:rsidRPr="00B61559" w:rsidRDefault="00496238" w:rsidP="00A31A8D">
            <w:pPr>
              <w:jc w:val="center"/>
              <w:rPr>
                <w:color w:val="000000"/>
              </w:rPr>
            </w:pPr>
            <w:r w:rsidRPr="00B61559">
              <w:t>- analiza răspunsurilor</w:t>
            </w:r>
          </w:p>
          <w:p w14:paraId="5725ACDF" w14:textId="77777777" w:rsidR="00496238" w:rsidRPr="00B61559" w:rsidRDefault="00496238" w:rsidP="00A31A8D">
            <w:pPr>
              <w:jc w:val="center"/>
              <w:rPr>
                <w:color w:val="000000"/>
              </w:rPr>
            </w:pPr>
          </w:p>
          <w:p w14:paraId="5B65BD1A" w14:textId="77777777" w:rsidR="00496238" w:rsidRPr="00B61559" w:rsidRDefault="00496238" w:rsidP="00A31A8D">
            <w:pPr>
              <w:rPr>
                <w:color w:val="000000"/>
              </w:rPr>
            </w:pPr>
          </w:p>
          <w:p w14:paraId="69148355" w14:textId="77777777" w:rsidR="00496238" w:rsidRPr="00B61559" w:rsidRDefault="00496238" w:rsidP="00A31A8D">
            <w:pPr>
              <w:jc w:val="center"/>
              <w:rPr>
                <w:color w:val="000000"/>
              </w:rPr>
            </w:pPr>
          </w:p>
          <w:p w14:paraId="52FF3B81" w14:textId="77777777" w:rsidR="00496238" w:rsidRPr="00B61559" w:rsidRDefault="00496238" w:rsidP="00A31A8D">
            <w:pPr>
              <w:jc w:val="center"/>
              <w:rPr>
                <w:color w:val="000000"/>
              </w:rPr>
            </w:pPr>
          </w:p>
          <w:p w14:paraId="249AA5B9" w14:textId="77777777" w:rsidR="00496238" w:rsidRPr="00B61559" w:rsidRDefault="00496238" w:rsidP="00A31A8D">
            <w:pPr>
              <w:jc w:val="center"/>
              <w:rPr>
                <w:color w:val="000000"/>
              </w:rPr>
            </w:pPr>
          </w:p>
          <w:p w14:paraId="5BD46639" w14:textId="77777777" w:rsidR="00496238" w:rsidRPr="00B61559" w:rsidRDefault="00496238" w:rsidP="00A31A8D">
            <w:pPr>
              <w:jc w:val="center"/>
              <w:rPr>
                <w:color w:val="000000"/>
              </w:rPr>
            </w:pPr>
            <w:r w:rsidRPr="00B61559">
              <w:rPr>
                <w:color w:val="000000"/>
              </w:rPr>
              <w:t>orală</w:t>
            </w:r>
          </w:p>
          <w:p w14:paraId="7E628580" w14:textId="77777777" w:rsidR="00496238" w:rsidRPr="00B61559" w:rsidRDefault="00496238" w:rsidP="00A31A8D">
            <w:pPr>
              <w:rPr>
                <w:color w:val="000000"/>
              </w:rPr>
            </w:pPr>
          </w:p>
          <w:p w14:paraId="24A875D0" w14:textId="77777777" w:rsidR="00496238" w:rsidRPr="00B61559" w:rsidRDefault="00496238" w:rsidP="00A31A8D">
            <w:pPr>
              <w:rPr>
                <w:color w:val="000000"/>
              </w:rPr>
            </w:pPr>
            <w:r w:rsidRPr="00B61559">
              <w:rPr>
                <w:color w:val="000000"/>
              </w:rPr>
              <w:t xml:space="preserve">       individual</w:t>
            </w:r>
          </w:p>
          <w:p w14:paraId="6DBC7F35" w14:textId="77777777" w:rsidR="00496238" w:rsidRPr="00B61559" w:rsidRDefault="00496238" w:rsidP="00A31A8D">
            <w:pPr>
              <w:rPr>
                <w:color w:val="000000"/>
              </w:rPr>
            </w:pPr>
          </w:p>
          <w:p w14:paraId="7368FB81" w14:textId="77777777" w:rsidR="00496238" w:rsidRPr="00B61559" w:rsidRDefault="00496238" w:rsidP="00A31A8D">
            <w:pPr>
              <w:rPr>
                <w:color w:val="000000"/>
              </w:rPr>
            </w:pPr>
          </w:p>
          <w:p w14:paraId="1D856965" w14:textId="77777777" w:rsidR="00496238" w:rsidRPr="00B61559" w:rsidRDefault="00496238" w:rsidP="00A31A8D">
            <w:pPr>
              <w:rPr>
                <w:color w:val="000000"/>
              </w:rPr>
            </w:pPr>
          </w:p>
          <w:p w14:paraId="2228FFF7" w14:textId="77777777" w:rsidR="00496238" w:rsidRPr="00B61559" w:rsidRDefault="00496238" w:rsidP="00A31A8D">
            <w:pPr>
              <w:rPr>
                <w:color w:val="000000"/>
              </w:rPr>
            </w:pPr>
          </w:p>
          <w:p w14:paraId="19F06A05" w14:textId="77777777" w:rsidR="00496238" w:rsidRPr="00B61559" w:rsidRDefault="00496238" w:rsidP="00A31A8D">
            <w:pPr>
              <w:rPr>
                <w:color w:val="000000"/>
              </w:rPr>
            </w:pPr>
          </w:p>
          <w:p w14:paraId="371FF9A4" w14:textId="77777777" w:rsidR="00496238" w:rsidRPr="00B61559" w:rsidRDefault="00496238" w:rsidP="00A31A8D">
            <w:pPr>
              <w:rPr>
                <w:color w:val="000000"/>
              </w:rPr>
            </w:pPr>
          </w:p>
          <w:p w14:paraId="60B8C86A" w14:textId="77777777" w:rsidR="00496238" w:rsidRPr="00B61559" w:rsidRDefault="00496238" w:rsidP="00A31A8D">
            <w:pPr>
              <w:rPr>
                <w:color w:val="000000"/>
              </w:rPr>
            </w:pPr>
          </w:p>
          <w:p w14:paraId="2BED816C" w14:textId="77777777" w:rsidR="00496238" w:rsidRPr="00B61559" w:rsidRDefault="00496238" w:rsidP="00A31A8D">
            <w:pPr>
              <w:rPr>
                <w:color w:val="000000"/>
              </w:rPr>
            </w:pPr>
          </w:p>
          <w:p w14:paraId="518AC9D3" w14:textId="77777777" w:rsidR="00496238" w:rsidRPr="00B61559" w:rsidRDefault="00496238" w:rsidP="00A31A8D">
            <w:pPr>
              <w:rPr>
                <w:color w:val="000000"/>
              </w:rPr>
            </w:pPr>
          </w:p>
          <w:p w14:paraId="546D8954" w14:textId="77777777" w:rsidR="00496238" w:rsidRPr="00B61559" w:rsidRDefault="00496238" w:rsidP="00A31A8D">
            <w:pPr>
              <w:rPr>
                <w:color w:val="000000"/>
              </w:rPr>
            </w:pPr>
          </w:p>
          <w:p w14:paraId="093A4804" w14:textId="77777777" w:rsidR="00496238" w:rsidRPr="00B61559" w:rsidRDefault="00496238" w:rsidP="00A31A8D">
            <w:pPr>
              <w:rPr>
                <w:color w:val="000000"/>
              </w:rPr>
            </w:pPr>
          </w:p>
          <w:p w14:paraId="1BE97588" w14:textId="77777777" w:rsidR="00496238" w:rsidRPr="00B61559" w:rsidRDefault="00496238" w:rsidP="00A31A8D">
            <w:pPr>
              <w:rPr>
                <w:color w:val="000000"/>
              </w:rPr>
            </w:pPr>
            <w:r w:rsidRPr="00B61559">
              <w:t>-observaţii privind modul de îndeplinire a sarcinilor</w:t>
            </w:r>
          </w:p>
          <w:p w14:paraId="664E9F19" w14:textId="77777777" w:rsidR="00496238" w:rsidRPr="00B61559" w:rsidRDefault="00496238" w:rsidP="00A31A8D">
            <w:pPr>
              <w:rPr>
                <w:color w:val="000000"/>
              </w:rPr>
            </w:pPr>
          </w:p>
          <w:p w14:paraId="713A60DD" w14:textId="77777777" w:rsidR="00496238" w:rsidRPr="00B61559" w:rsidRDefault="00496238" w:rsidP="00A31A8D">
            <w:pPr>
              <w:rPr>
                <w:color w:val="000000"/>
              </w:rPr>
            </w:pPr>
          </w:p>
          <w:p w14:paraId="67A2F5DE" w14:textId="77777777" w:rsidR="00496238" w:rsidRPr="00B61559" w:rsidRDefault="00496238" w:rsidP="00A31A8D">
            <w:pPr>
              <w:rPr>
                <w:color w:val="000000"/>
              </w:rPr>
            </w:pPr>
          </w:p>
          <w:p w14:paraId="71BF41F4" w14:textId="77777777" w:rsidR="00496238" w:rsidRPr="00B61559" w:rsidRDefault="00496238" w:rsidP="00A31A8D">
            <w:pPr>
              <w:rPr>
                <w:color w:val="000000"/>
              </w:rPr>
            </w:pPr>
          </w:p>
          <w:p w14:paraId="51521497" w14:textId="77777777" w:rsidR="00496238" w:rsidRPr="00B61559" w:rsidRDefault="00496238" w:rsidP="00A31A8D">
            <w:pPr>
              <w:jc w:val="center"/>
              <w:rPr>
                <w:color w:val="000000"/>
              </w:rPr>
            </w:pPr>
            <w:r w:rsidRPr="00B61559">
              <w:rPr>
                <w:color w:val="000000"/>
              </w:rPr>
              <w:t>orală</w:t>
            </w:r>
          </w:p>
          <w:p w14:paraId="54ECD4DF" w14:textId="77777777" w:rsidR="00496238" w:rsidRPr="00B61559" w:rsidRDefault="00496238" w:rsidP="00A31A8D">
            <w:pPr>
              <w:rPr>
                <w:color w:val="000000"/>
              </w:rPr>
            </w:pPr>
          </w:p>
          <w:p w14:paraId="1CAF5E0F" w14:textId="77777777" w:rsidR="00496238" w:rsidRPr="00B61559" w:rsidRDefault="00496238" w:rsidP="00A31A8D">
            <w:pPr>
              <w:rPr>
                <w:color w:val="000000"/>
              </w:rPr>
            </w:pPr>
            <w:r w:rsidRPr="00B61559">
              <w:rPr>
                <w:color w:val="000000"/>
              </w:rPr>
              <w:t xml:space="preserve">       individual</w:t>
            </w:r>
          </w:p>
          <w:p w14:paraId="0EB82045" w14:textId="77777777" w:rsidR="00496238" w:rsidRPr="00B61559" w:rsidRDefault="00496238" w:rsidP="00A31A8D">
            <w:pPr>
              <w:rPr>
                <w:color w:val="000000"/>
              </w:rPr>
            </w:pPr>
          </w:p>
          <w:p w14:paraId="48BAC118" w14:textId="77777777" w:rsidR="00496238" w:rsidRPr="00B61559" w:rsidRDefault="00496238" w:rsidP="00A31A8D">
            <w:pPr>
              <w:rPr>
                <w:color w:val="000000"/>
              </w:rPr>
            </w:pPr>
          </w:p>
          <w:p w14:paraId="3F8EA13E" w14:textId="77777777" w:rsidR="00496238" w:rsidRPr="00B61559" w:rsidRDefault="00496238" w:rsidP="00A31A8D">
            <w:pPr>
              <w:rPr>
                <w:color w:val="000000"/>
              </w:rPr>
            </w:pPr>
          </w:p>
          <w:p w14:paraId="5DCC9419" w14:textId="77777777" w:rsidR="00496238" w:rsidRPr="00B61559" w:rsidRDefault="00496238" w:rsidP="00A31A8D">
            <w:pPr>
              <w:rPr>
                <w:color w:val="000000"/>
              </w:rPr>
            </w:pPr>
          </w:p>
          <w:p w14:paraId="0C5A755A" w14:textId="77777777" w:rsidR="00496238" w:rsidRPr="00B61559" w:rsidRDefault="00496238" w:rsidP="00A31A8D">
            <w:pPr>
              <w:rPr>
                <w:color w:val="000000"/>
              </w:rPr>
            </w:pPr>
          </w:p>
        </w:tc>
      </w:tr>
    </w:tbl>
    <w:p w14:paraId="1D209688" w14:textId="77777777" w:rsidR="00496238" w:rsidRPr="00B61559" w:rsidRDefault="00496238" w:rsidP="007D4148">
      <w:pPr>
        <w:spacing w:line="360" w:lineRule="auto"/>
        <w:jc w:val="both"/>
      </w:pPr>
    </w:p>
    <w:p w14:paraId="063B8E51" w14:textId="77777777" w:rsidR="00823986" w:rsidRPr="00B61559" w:rsidRDefault="00823986" w:rsidP="007D4148">
      <w:pPr>
        <w:spacing w:line="360" w:lineRule="auto"/>
        <w:jc w:val="both"/>
      </w:pPr>
    </w:p>
    <w:p w14:paraId="35CF61AA" w14:textId="77777777" w:rsidR="00823986" w:rsidRPr="00B61559" w:rsidRDefault="00823986" w:rsidP="007D4148">
      <w:pPr>
        <w:spacing w:line="360" w:lineRule="auto"/>
        <w:jc w:val="both"/>
      </w:pPr>
    </w:p>
    <w:p w14:paraId="6FE27EFC" w14:textId="77777777" w:rsidR="00823986" w:rsidRPr="00B61559" w:rsidRDefault="00823986" w:rsidP="007D4148">
      <w:pPr>
        <w:spacing w:line="360" w:lineRule="auto"/>
        <w:jc w:val="both"/>
      </w:pPr>
    </w:p>
    <w:p w14:paraId="5F2E8DA5" w14:textId="77777777" w:rsidR="00D008AD" w:rsidRPr="00B61559" w:rsidRDefault="00D008AD" w:rsidP="007D4148">
      <w:pPr>
        <w:spacing w:line="360" w:lineRule="auto"/>
        <w:jc w:val="both"/>
      </w:pPr>
    </w:p>
    <w:p w14:paraId="17FCD5C6" w14:textId="77777777" w:rsidR="00D008AD" w:rsidRPr="00B61559" w:rsidRDefault="00D008AD" w:rsidP="007D4148">
      <w:pPr>
        <w:spacing w:line="360" w:lineRule="auto"/>
        <w:jc w:val="both"/>
      </w:pPr>
    </w:p>
    <w:p w14:paraId="59A1D6CF" w14:textId="77777777" w:rsidR="00D008AD" w:rsidRPr="00B61559" w:rsidRDefault="00D008AD" w:rsidP="007D4148">
      <w:pPr>
        <w:spacing w:line="360" w:lineRule="auto"/>
        <w:jc w:val="both"/>
      </w:pPr>
    </w:p>
    <w:p w14:paraId="30BAA0C9" w14:textId="77777777" w:rsidR="00D008AD" w:rsidRPr="00B61559" w:rsidRDefault="00D008AD" w:rsidP="007D4148">
      <w:pPr>
        <w:spacing w:line="360" w:lineRule="auto"/>
        <w:jc w:val="both"/>
      </w:pPr>
    </w:p>
    <w:p w14:paraId="02B713D8" w14:textId="77777777" w:rsidR="00D008AD" w:rsidRPr="00B61559" w:rsidRDefault="00D008AD" w:rsidP="007D4148">
      <w:pPr>
        <w:spacing w:line="360" w:lineRule="auto"/>
        <w:jc w:val="both"/>
      </w:pPr>
    </w:p>
    <w:p w14:paraId="4480EA42" w14:textId="77777777" w:rsidR="00D008AD" w:rsidRPr="00B61559" w:rsidRDefault="00D008AD" w:rsidP="007D4148">
      <w:pPr>
        <w:spacing w:line="360" w:lineRule="auto"/>
        <w:jc w:val="both"/>
      </w:pPr>
    </w:p>
    <w:p w14:paraId="20A7C6F0" w14:textId="77777777" w:rsidR="00044281" w:rsidRPr="00B61559" w:rsidRDefault="00044281" w:rsidP="000F5C44"/>
    <w:p w14:paraId="5F87B150" w14:textId="77777777" w:rsidR="00044281" w:rsidRPr="00B61559" w:rsidRDefault="00AA6D7E" w:rsidP="000F5C44">
      <w:pPr>
        <w:rPr>
          <w:b/>
          <w:color w:val="000000" w:themeColor="text1"/>
        </w:rPr>
      </w:pPr>
      <w:r w:rsidRPr="00B61559">
        <w:rPr>
          <w:b/>
          <w:color w:val="000000" w:themeColor="text1"/>
        </w:rPr>
        <w:t xml:space="preserve">                                              Proiect didactic pentru o activitate monodisciplinară</w:t>
      </w:r>
    </w:p>
    <w:p w14:paraId="73AA38E1" w14:textId="77777777" w:rsidR="00AA6D7E" w:rsidRPr="00B61559" w:rsidRDefault="00AA6D7E" w:rsidP="000F5C44"/>
    <w:p w14:paraId="64550260" w14:textId="77777777" w:rsidR="00044281" w:rsidRPr="00B61559" w:rsidRDefault="007D5A32" w:rsidP="00044281">
      <w:pPr>
        <w:jc w:val="both"/>
      </w:pPr>
      <w:r w:rsidRPr="00B61559">
        <w:rPr>
          <w:b/>
        </w:rPr>
        <w:t>Unitate</w:t>
      </w:r>
      <w:r w:rsidR="00044281" w:rsidRPr="00B61559">
        <w:rPr>
          <w:b/>
        </w:rPr>
        <w:t xml:space="preserve">a: </w:t>
      </w:r>
      <w:r w:rsidR="00044281" w:rsidRPr="00B61559">
        <w:t>Colegiul Național Pedagogic ,, Regina Maria” Deva</w:t>
      </w:r>
    </w:p>
    <w:p w14:paraId="2C4919C8" w14:textId="77777777" w:rsidR="00044281" w:rsidRPr="00B61559" w:rsidRDefault="00044281" w:rsidP="00044281">
      <w:r w:rsidRPr="00B61559">
        <w:rPr>
          <w:b/>
        </w:rPr>
        <w:t xml:space="preserve">Grupa:Nivel I/ grupa </w:t>
      </w:r>
      <w:r w:rsidRPr="00B61559">
        <w:t xml:space="preserve">MICĂ </w:t>
      </w:r>
      <w:r w:rsidR="007D5A32" w:rsidRPr="00B61559">
        <w:rPr>
          <w:b/>
        </w:rPr>
        <w:t>,,Albinuţele”</w:t>
      </w:r>
    </w:p>
    <w:p w14:paraId="0B6EDFA2" w14:textId="77777777" w:rsidR="00044281" w:rsidRPr="00B61559" w:rsidRDefault="00044281" w:rsidP="00044281">
      <w:r w:rsidRPr="00B61559">
        <w:rPr>
          <w:b/>
        </w:rPr>
        <w:t xml:space="preserve">Educatoare:  </w:t>
      </w:r>
      <w:r w:rsidRPr="00B61559">
        <w:t xml:space="preserve">Prof. înv. preşcolar: Lăscuş Elena </w:t>
      </w:r>
    </w:p>
    <w:p w14:paraId="3785F263" w14:textId="77777777" w:rsidR="00044281" w:rsidRPr="00B61559" w:rsidRDefault="00044281" w:rsidP="00044281">
      <w:r w:rsidRPr="00B61559">
        <w:rPr>
          <w:b/>
        </w:rPr>
        <w:t xml:space="preserve">Tema anuală de studiu: </w:t>
      </w:r>
      <w:r w:rsidRPr="00B61559">
        <w:t>,,</w:t>
      </w:r>
      <w:r w:rsidR="00534537" w:rsidRPr="00B61559">
        <w:t>Când cum și de ce se întâmplă</w:t>
      </w:r>
      <w:r w:rsidRPr="00B61559">
        <w:t>?”</w:t>
      </w:r>
    </w:p>
    <w:p w14:paraId="28B0A412" w14:textId="77777777" w:rsidR="00020512" w:rsidRPr="00B61559" w:rsidRDefault="00020512" w:rsidP="00044281">
      <w:r w:rsidRPr="00B61559">
        <w:rPr>
          <w:b/>
        </w:rPr>
        <w:t>Tema săptămânii: Primăvară bun venit</w:t>
      </w:r>
    </w:p>
    <w:p w14:paraId="1B9313CB" w14:textId="77777777" w:rsidR="00044281" w:rsidRPr="00B61559" w:rsidRDefault="00044281" w:rsidP="00044281">
      <w:pPr>
        <w:shd w:val="clear" w:color="auto" w:fill="FFFFFF"/>
        <w:spacing w:line="273" w:lineRule="atLeast"/>
        <w:rPr>
          <w:color w:val="000000"/>
        </w:rPr>
      </w:pPr>
      <w:r w:rsidRPr="00B61559">
        <w:rPr>
          <w:b/>
          <w:bCs/>
        </w:rPr>
        <w:t>Tema</w:t>
      </w:r>
      <w:r w:rsidR="00020512" w:rsidRPr="00B61559">
        <w:rPr>
          <w:b/>
          <w:bCs/>
        </w:rPr>
        <w:t xml:space="preserve"> activității</w:t>
      </w:r>
      <w:r w:rsidR="00020512" w:rsidRPr="00B61559">
        <w:t>: ,,</w:t>
      </w:r>
      <w:r w:rsidRPr="00B61559">
        <w:rPr>
          <w:bCs/>
          <w:color w:val="000000"/>
        </w:rPr>
        <w:t>Ghiocelul</w:t>
      </w:r>
      <w:r w:rsidR="00020512" w:rsidRPr="00B61559">
        <w:rPr>
          <w:bCs/>
          <w:color w:val="000000"/>
        </w:rPr>
        <w:t>”</w:t>
      </w:r>
      <w:r w:rsidRPr="00B61559">
        <w:rPr>
          <w:bCs/>
          <w:color w:val="000000"/>
        </w:rPr>
        <w:t xml:space="preserve"> </w:t>
      </w:r>
      <w:r w:rsidRPr="00B61559">
        <w:rPr>
          <w:color w:val="000000"/>
        </w:rPr>
        <w:t> de Mircea Micu</w:t>
      </w:r>
    </w:p>
    <w:p w14:paraId="746B10A2" w14:textId="77777777" w:rsidR="00044281" w:rsidRPr="00B61559" w:rsidRDefault="00044281" w:rsidP="00044281">
      <w:r w:rsidRPr="00B61559">
        <w:rPr>
          <w:b/>
        </w:rPr>
        <w:t>Categoria de activitate</w:t>
      </w:r>
      <w:r w:rsidRPr="00B61559">
        <w:t>: Domeniul limbă şi comunicare /DLC</w:t>
      </w:r>
    </w:p>
    <w:p w14:paraId="4A6A1867" w14:textId="77777777" w:rsidR="00044281" w:rsidRPr="00B61559" w:rsidRDefault="00044281" w:rsidP="00044281">
      <w:pPr>
        <w:rPr>
          <w:b/>
        </w:rPr>
      </w:pPr>
      <w:r w:rsidRPr="00B61559">
        <w:rPr>
          <w:b/>
        </w:rPr>
        <w:t xml:space="preserve">Forma  </w:t>
      </w:r>
      <w:r w:rsidRPr="00B61559">
        <w:rPr>
          <w:b/>
          <w:bCs/>
        </w:rPr>
        <w:t>de realizare</w:t>
      </w:r>
      <w:r w:rsidRPr="00B61559">
        <w:t xml:space="preserve"> : memorizare</w:t>
      </w:r>
    </w:p>
    <w:p w14:paraId="63370381" w14:textId="77777777" w:rsidR="00044281" w:rsidRPr="00B61559" w:rsidRDefault="00044281" w:rsidP="00044281">
      <w:r w:rsidRPr="00B61559">
        <w:rPr>
          <w:b/>
          <w:bCs/>
        </w:rPr>
        <w:t>Tipul activităţii</w:t>
      </w:r>
      <w:r w:rsidRPr="00B61559">
        <w:t xml:space="preserve"> : Transmiterea de cunoştinţe</w:t>
      </w:r>
    </w:p>
    <w:p w14:paraId="508E4EC5" w14:textId="77777777" w:rsidR="00044281" w:rsidRPr="00B61559" w:rsidRDefault="00044281" w:rsidP="000F5C44"/>
    <w:p w14:paraId="7E70AC69" w14:textId="77777777" w:rsidR="000F5C44" w:rsidRPr="00B61559" w:rsidRDefault="000F5C44" w:rsidP="000F5C44">
      <w:pPr>
        <w:rPr>
          <w:b/>
          <w:bCs/>
        </w:rPr>
      </w:pPr>
      <w:r w:rsidRPr="00B61559">
        <w:rPr>
          <w:b/>
          <w:bCs/>
        </w:rPr>
        <w:t>Scopul</w:t>
      </w:r>
    </w:p>
    <w:p w14:paraId="439337F9" w14:textId="77777777" w:rsidR="000F5C44" w:rsidRPr="00B61559" w:rsidRDefault="000F5C44" w:rsidP="00590A8D">
      <w:pPr>
        <w:numPr>
          <w:ilvl w:val="0"/>
          <w:numId w:val="39"/>
        </w:numPr>
        <w:suppressAutoHyphens w:val="0"/>
      </w:pPr>
      <w:r w:rsidRPr="00B61559">
        <w:t>Dezvoltarea exprimării orale, înţelegerea şi utilizarea corecta a semnificaţiilor structurilor verbale orale.</w:t>
      </w:r>
    </w:p>
    <w:p w14:paraId="01D720CE" w14:textId="77777777" w:rsidR="000F5C44" w:rsidRPr="00B61559" w:rsidRDefault="000F5C44" w:rsidP="00590A8D">
      <w:pPr>
        <w:numPr>
          <w:ilvl w:val="0"/>
          <w:numId w:val="39"/>
        </w:numPr>
        <w:suppressAutoHyphens w:val="0"/>
      </w:pPr>
      <w:r w:rsidRPr="00B61559">
        <w:t>Dezvoltarea expresivităţii limbajului oral.</w:t>
      </w:r>
    </w:p>
    <w:p w14:paraId="35122E0B" w14:textId="77777777" w:rsidR="000F5C44" w:rsidRPr="00B61559" w:rsidRDefault="000F5C44" w:rsidP="000F5C44"/>
    <w:p w14:paraId="157D201C" w14:textId="77777777" w:rsidR="00D72387" w:rsidRPr="00B61559" w:rsidRDefault="005D1542" w:rsidP="00D72387">
      <w:pPr>
        <w:tabs>
          <w:tab w:val="left" w:pos="10305"/>
        </w:tabs>
        <w:jc w:val="both"/>
        <w:rPr>
          <w:b/>
        </w:rPr>
      </w:pPr>
      <w:r w:rsidRPr="00B61559">
        <w:rPr>
          <w:b/>
        </w:rPr>
        <w:t>Dimensiuni ale dezvoltării:</w:t>
      </w:r>
    </w:p>
    <w:p w14:paraId="7C45A0EB" w14:textId="77777777" w:rsidR="00D72387" w:rsidRPr="00B61559" w:rsidRDefault="00D72387" w:rsidP="00D72387">
      <w:pPr>
        <w:tabs>
          <w:tab w:val="left" w:pos="10305"/>
        </w:tabs>
        <w:jc w:val="both"/>
        <w:rPr>
          <w:b/>
        </w:rPr>
      </w:pPr>
      <w:r w:rsidRPr="00B61559">
        <w:rPr>
          <w:b/>
        </w:rPr>
        <w:t>DLC:</w:t>
      </w:r>
    </w:p>
    <w:p w14:paraId="163B53E8" w14:textId="77777777" w:rsidR="00D72387" w:rsidRPr="00B61559" w:rsidRDefault="00D72387" w:rsidP="00D72387">
      <w:pPr>
        <w:tabs>
          <w:tab w:val="left" w:pos="10305"/>
        </w:tabs>
        <w:jc w:val="both"/>
      </w:pPr>
      <w:r w:rsidRPr="00B61559">
        <w:t>-</w:t>
      </w:r>
      <w:r w:rsidR="005D1542" w:rsidRPr="00B61559">
        <w:t xml:space="preserve"> </w:t>
      </w:r>
      <w:r w:rsidRPr="00B61559">
        <w:t>Curiozitate, interes și inițiativă în învățare;</w:t>
      </w:r>
    </w:p>
    <w:p w14:paraId="7D0E9A8F" w14:textId="77777777" w:rsidR="00D72387" w:rsidRPr="00B61559" w:rsidRDefault="00D72387" w:rsidP="00D72387">
      <w:pPr>
        <w:tabs>
          <w:tab w:val="left" w:pos="3030"/>
        </w:tabs>
      </w:pPr>
      <w:r w:rsidRPr="00B61559">
        <w:t xml:space="preserve">- </w:t>
      </w:r>
      <w:r w:rsidR="005D1542" w:rsidRPr="00B61559">
        <w:t xml:space="preserve"> </w:t>
      </w:r>
      <w:r w:rsidRPr="00B61559">
        <w:t>Ascultarea activă a mesajului pentru înțelegerea și receptarea lui;</w:t>
      </w:r>
    </w:p>
    <w:p w14:paraId="344C5164" w14:textId="77777777" w:rsidR="00D72387" w:rsidRPr="00B61559" w:rsidRDefault="00D72387" w:rsidP="000F5C44"/>
    <w:p w14:paraId="6EDB4377" w14:textId="77777777" w:rsidR="00D72387" w:rsidRPr="00B61559" w:rsidRDefault="005D1542" w:rsidP="00D72387">
      <w:pPr>
        <w:tabs>
          <w:tab w:val="left" w:pos="10305"/>
        </w:tabs>
        <w:jc w:val="both"/>
        <w:rPr>
          <w:b/>
        </w:rPr>
      </w:pPr>
      <w:r w:rsidRPr="00B61559">
        <w:rPr>
          <w:b/>
        </w:rPr>
        <w:t>Comportamente vizate:</w:t>
      </w:r>
    </w:p>
    <w:p w14:paraId="6CB819C6" w14:textId="77777777" w:rsidR="00D72387" w:rsidRPr="00B61559" w:rsidRDefault="00D72387" w:rsidP="00D72387">
      <w:pPr>
        <w:tabs>
          <w:tab w:val="left" w:pos="10305"/>
        </w:tabs>
        <w:jc w:val="both"/>
        <w:rPr>
          <w:b/>
        </w:rPr>
      </w:pPr>
      <w:r w:rsidRPr="00B61559">
        <w:rPr>
          <w:b/>
        </w:rPr>
        <w:t>DLC:</w:t>
      </w:r>
    </w:p>
    <w:p w14:paraId="6DC1B058" w14:textId="77777777" w:rsidR="00D72387" w:rsidRPr="00B61559" w:rsidRDefault="00D72387" w:rsidP="00D72387">
      <w:pPr>
        <w:tabs>
          <w:tab w:val="left" w:pos="10305"/>
        </w:tabs>
        <w:jc w:val="both"/>
      </w:pPr>
      <w:r w:rsidRPr="00B61559">
        <w:t>-</w:t>
      </w:r>
      <w:r w:rsidR="005D1542" w:rsidRPr="00B61559">
        <w:t xml:space="preserve"> </w:t>
      </w:r>
      <w:r w:rsidRPr="00B61559">
        <w:t>Manifestă curiozitate și interes pentru experimentarea și învățarea în situații noi;</w:t>
      </w:r>
    </w:p>
    <w:p w14:paraId="3A972411" w14:textId="77777777" w:rsidR="00D72387" w:rsidRPr="00B61559" w:rsidRDefault="00D72387" w:rsidP="00D72387">
      <w:pPr>
        <w:tabs>
          <w:tab w:val="left" w:pos="3030"/>
        </w:tabs>
        <w:jc w:val="both"/>
      </w:pPr>
      <w:r w:rsidRPr="00B61559">
        <w:t xml:space="preserve">- Respectă reguli de exprimare corectă, în </w:t>
      </w:r>
      <w:r w:rsidR="004410E2" w:rsidRPr="00B61559">
        <w:t>diferite contexte de comunicare.</w:t>
      </w:r>
    </w:p>
    <w:p w14:paraId="534F8301" w14:textId="77777777" w:rsidR="00D72387" w:rsidRPr="00B61559" w:rsidRDefault="00D72387" w:rsidP="005D1542"/>
    <w:p w14:paraId="2C61AD9B" w14:textId="77777777" w:rsidR="000F5C44" w:rsidRPr="00B61559" w:rsidRDefault="000F5C44" w:rsidP="000F5C44">
      <w:pPr>
        <w:rPr>
          <w:b/>
          <w:bCs/>
        </w:rPr>
      </w:pPr>
      <w:r w:rsidRPr="00B61559">
        <w:rPr>
          <w:b/>
          <w:bCs/>
        </w:rPr>
        <w:t>Obiective operaţionale :</w:t>
      </w:r>
    </w:p>
    <w:p w14:paraId="3A4DF0E5" w14:textId="77777777" w:rsidR="000F5C44" w:rsidRPr="00B61559" w:rsidRDefault="000F5C44" w:rsidP="000F5C44">
      <w:r w:rsidRPr="00B61559">
        <w:t xml:space="preserve">   </w:t>
      </w:r>
      <w:r w:rsidRPr="00B61559">
        <w:rPr>
          <w:b/>
        </w:rPr>
        <w:t>- cognitive</w:t>
      </w:r>
      <w:r w:rsidRPr="00B61559">
        <w:t xml:space="preserve"> :  - să recunoască şi să denumească cine este vestitorul primăverii;</w:t>
      </w:r>
    </w:p>
    <w:p w14:paraId="5B1F5602" w14:textId="77777777" w:rsidR="000F5C44" w:rsidRPr="00B61559" w:rsidRDefault="000F5C44" w:rsidP="000F5C44">
      <w:pPr>
        <w:tabs>
          <w:tab w:val="left" w:pos="1300"/>
        </w:tabs>
      </w:pPr>
      <w:r w:rsidRPr="00B61559">
        <w:tab/>
        <w:t xml:space="preserve">   - să reţină în mod conştient versurile şi mesajul poeziei;</w:t>
      </w:r>
    </w:p>
    <w:p w14:paraId="5C337C3E" w14:textId="77777777" w:rsidR="000F5C44" w:rsidRPr="00B61559" w:rsidRDefault="000F5C44" w:rsidP="000F5C44">
      <w:pPr>
        <w:shd w:val="clear" w:color="auto" w:fill="FFFFFF"/>
        <w:rPr>
          <w:iCs/>
          <w:color w:val="000000"/>
        </w:rPr>
      </w:pPr>
      <w:r w:rsidRPr="00B61559">
        <w:t xml:space="preserve">                         - să reţină cuvinte şi expresii: </w:t>
      </w:r>
      <w:r w:rsidRPr="00B61559">
        <w:rPr>
          <w:b/>
        </w:rPr>
        <w:t>,</w:t>
      </w:r>
      <w:r w:rsidRPr="00B61559">
        <w:t xml:space="preserve">, </w:t>
      </w:r>
      <w:r w:rsidRPr="00B61559">
        <w:rPr>
          <w:iCs/>
          <w:color w:val="000000"/>
        </w:rPr>
        <w:t>Alb</w:t>
      </w:r>
      <w:r w:rsidRPr="00B61559">
        <w:rPr>
          <w:rStyle w:val="apple-converted-space"/>
          <w:iCs/>
          <w:color w:val="000000"/>
        </w:rPr>
        <w:t> </w:t>
      </w:r>
      <w:r w:rsidRPr="00B61559">
        <w:rPr>
          <w:iCs/>
          <w:color w:val="000000"/>
        </w:rPr>
        <w:t xml:space="preserve">şi frumuşel’’ Primăvara să te vadă. </w:t>
      </w:r>
    </w:p>
    <w:p w14:paraId="3E32377B" w14:textId="77777777" w:rsidR="000F5C44" w:rsidRPr="00B61559" w:rsidRDefault="000F5C44" w:rsidP="000F5C44">
      <w:pPr>
        <w:shd w:val="clear" w:color="auto" w:fill="FFFFFF"/>
        <w:rPr>
          <w:color w:val="000000"/>
        </w:rPr>
      </w:pPr>
      <w:r w:rsidRPr="00B61559">
        <w:rPr>
          <w:iCs/>
          <w:color w:val="000000"/>
        </w:rPr>
        <w:t xml:space="preserve">                                                                          ,,Pe copii-înveseleşti!’’</w:t>
      </w:r>
    </w:p>
    <w:p w14:paraId="2787452C" w14:textId="77777777" w:rsidR="000F5C44" w:rsidRPr="00B61559" w:rsidRDefault="000F5C44" w:rsidP="000F5C44">
      <w:pPr>
        <w:tabs>
          <w:tab w:val="left" w:pos="1200"/>
        </w:tabs>
        <w:ind w:left="720"/>
        <w:rPr>
          <w:b/>
        </w:rPr>
      </w:pPr>
    </w:p>
    <w:p w14:paraId="0B757A83" w14:textId="77777777" w:rsidR="000F5C44" w:rsidRPr="00B61559" w:rsidRDefault="000F5C44" w:rsidP="000F5C44">
      <w:pPr>
        <w:tabs>
          <w:tab w:val="left" w:pos="1300"/>
        </w:tabs>
      </w:pPr>
      <w:r w:rsidRPr="00B61559">
        <w:rPr>
          <w:b/>
        </w:rPr>
        <w:t xml:space="preserve">    - afective</w:t>
      </w:r>
      <w:r w:rsidRPr="00B61559">
        <w:t xml:space="preserve"> :  - să participe cu interes la activitate;</w:t>
      </w:r>
    </w:p>
    <w:p w14:paraId="34E998AE" w14:textId="77777777" w:rsidR="000F5C44" w:rsidRPr="00B61559" w:rsidRDefault="000F5C44" w:rsidP="000F5C44">
      <w:pPr>
        <w:tabs>
          <w:tab w:val="left" w:pos="1300"/>
        </w:tabs>
      </w:pPr>
      <w:r w:rsidRPr="00B61559">
        <w:t xml:space="preserve">                       - să aprecieze modul propriu de recitare şi pe cel al colegilor;</w:t>
      </w:r>
    </w:p>
    <w:p w14:paraId="009321AF" w14:textId="77777777" w:rsidR="000F5C44" w:rsidRPr="00B61559" w:rsidRDefault="000F5C44" w:rsidP="000F5C44">
      <w:pPr>
        <w:tabs>
          <w:tab w:val="left" w:pos="1300"/>
        </w:tabs>
      </w:pPr>
    </w:p>
    <w:p w14:paraId="277FDB37" w14:textId="77777777" w:rsidR="000F5C44" w:rsidRPr="00B61559" w:rsidRDefault="000F5C44" w:rsidP="000F5C44">
      <w:pPr>
        <w:tabs>
          <w:tab w:val="left" w:pos="1300"/>
        </w:tabs>
      </w:pPr>
      <w:r w:rsidRPr="00B61559">
        <w:rPr>
          <w:b/>
        </w:rPr>
        <w:t>- psihomotorii</w:t>
      </w:r>
      <w:r w:rsidRPr="00B61559">
        <w:t>:  -  să folosească o intonaţie şi mimică adecvată conţinutului poeziei;</w:t>
      </w:r>
    </w:p>
    <w:p w14:paraId="6F09A000" w14:textId="77777777" w:rsidR="000F5C44" w:rsidRPr="00B61559" w:rsidRDefault="000F5C44" w:rsidP="000F5C44">
      <w:pPr>
        <w:jc w:val="both"/>
      </w:pPr>
      <w:r w:rsidRPr="00B61559">
        <w:t xml:space="preserve">                          -  să adopte o poziţie corectă în timpul activităţii;</w:t>
      </w:r>
    </w:p>
    <w:p w14:paraId="5F4C0F3B" w14:textId="77777777" w:rsidR="000F5C44" w:rsidRPr="00B61559" w:rsidRDefault="000F5C44" w:rsidP="000F5C44">
      <w:pPr>
        <w:jc w:val="both"/>
      </w:pPr>
    </w:p>
    <w:p w14:paraId="03F129F9" w14:textId="77777777" w:rsidR="000F5C44" w:rsidRPr="00B61559" w:rsidRDefault="000F5C44" w:rsidP="000F5C44">
      <w:pPr>
        <w:jc w:val="both"/>
      </w:pPr>
    </w:p>
    <w:p w14:paraId="55E3D946" w14:textId="77777777" w:rsidR="000F5C44" w:rsidRPr="00B61559" w:rsidRDefault="000F5C44" w:rsidP="000F5C44">
      <w:pPr>
        <w:rPr>
          <w:b/>
          <w:bCs/>
        </w:rPr>
      </w:pPr>
      <w:r w:rsidRPr="00B61559">
        <w:rPr>
          <w:b/>
          <w:bCs/>
        </w:rPr>
        <w:t>Strategia didactică :</w:t>
      </w:r>
    </w:p>
    <w:p w14:paraId="21132587" w14:textId="77777777" w:rsidR="000F5C44" w:rsidRPr="00B61559" w:rsidRDefault="000F5C44" w:rsidP="00590A8D">
      <w:pPr>
        <w:numPr>
          <w:ilvl w:val="0"/>
          <w:numId w:val="40"/>
        </w:numPr>
        <w:suppressAutoHyphens w:val="0"/>
      </w:pPr>
      <w:r w:rsidRPr="00B61559">
        <w:t>metode şi procedee : conversaţia, explicaţia, demonstraţia, exerciţiul, surpriza;</w:t>
      </w:r>
    </w:p>
    <w:p w14:paraId="76937060" w14:textId="77777777" w:rsidR="000F5C44" w:rsidRPr="00B61559" w:rsidRDefault="000F5C44" w:rsidP="00590A8D">
      <w:pPr>
        <w:numPr>
          <w:ilvl w:val="0"/>
          <w:numId w:val="40"/>
        </w:numPr>
        <w:suppressAutoHyphens w:val="0"/>
      </w:pPr>
      <w:r w:rsidRPr="00B61559">
        <w:t>Material didactic : ghiocei, planşe, tablă magnetică, recompense;</w:t>
      </w:r>
    </w:p>
    <w:p w14:paraId="114B05E5" w14:textId="77777777" w:rsidR="000F5C44" w:rsidRPr="00B61559" w:rsidRDefault="000F5C44" w:rsidP="000F5C44"/>
    <w:p w14:paraId="062DCEC7" w14:textId="77777777" w:rsidR="000F5C44" w:rsidRPr="00B61559" w:rsidRDefault="000F5C44" w:rsidP="000F5C44">
      <w:pPr>
        <w:ind w:left="480"/>
      </w:pPr>
    </w:p>
    <w:p w14:paraId="26625EB1" w14:textId="77777777" w:rsidR="000F5C44" w:rsidRPr="00B61559" w:rsidRDefault="000F5C44" w:rsidP="000F5C44">
      <w:r w:rsidRPr="00B61559">
        <w:rPr>
          <w:b/>
          <w:bCs/>
        </w:rPr>
        <w:t>Durata activităţii</w:t>
      </w:r>
      <w:r w:rsidRPr="00B61559">
        <w:t xml:space="preserve"> : 10-15 min.</w:t>
      </w:r>
    </w:p>
    <w:p w14:paraId="26D78132" w14:textId="77777777" w:rsidR="000F5C44" w:rsidRPr="00B61559" w:rsidRDefault="000F5C44" w:rsidP="000F5C44"/>
    <w:p w14:paraId="34842D49" w14:textId="77777777" w:rsidR="00BA31FB" w:rsidRPr="00B61559" w:rsidRDefault="00BA31FB" w:rsidP="000F5C44"/>
    <w:p w14:paraId="4DCA265B" w14:textId="77777777" w:rsidR="007D3EE5" w:rsidRPr="00B61559" w:rsidRDefault="007D3EE5" w:rsidP="000F5C44"/>
    <w:p w14:paraId="5F2E4CEB" w14:textId="77777777" w:rsidR="000F5C44" w:rsidRPr="00B61559" w:rsidRDefault="000F5C44" w:rsidP="000F5C44"/>
    <w:p w14:paraId="0E49C7BD" w14:textId="77777777" w:rsidR="000F5C44" w:rsidRPr="00B61559" w:rsidRDefault="000F5C44" w:rsidP="000F5C44"/>
    <w:p w14:paraId="3F805482" w14:textId="77777777" w:rsidR="000F5C44" w:rsidRPr="00B61559" w:rsidRDefault="000F5C44" w:rsidP="000F5C44"/>
    <w:tbl>
      <w:tblPr>
        <w:tblW w:w="10828"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40"/>
        <w:gridCol w:w="4067"/>
        <w:gridCol w:w="2593"/>
        <w:gridCol w:w="1828"/>
      </w:tblGrid>
      <w:tr w:rsidR="000F5C44" w:rsidRPr="00B61559" w14:paraId="06C207D2" w14:textId="77777777" w:rsidTr="00B326E9">
        <w:tc>
          <w:tcPr>
            <w:tcW w:w="2340" w:type="dxa"/>
          </w:tcPr>
          <w:p w14:paraId="3936D791" w14:textId="77777777" w:rsidR="000F5C44" w:rsidRPr="00B61559" w:rsidRDefault="000F5C44" w:rsidP="00E46459">
            <w:r w:rsidRPr="00B61559">
              <w:t xml:space="preserve">EVENIMENTUL </w:t>
            </w:r>
          </w:p>
          <w:p w14:paraId="07F8B570" w14:textId="77777777" w:rsidR="000F5C44" w:rsidRPr="00B61559" w:rsidRDefault="000F5C44" w:rsidP="00E46459">
            <w:r w:rsidRPr="00B61559">
              <w:t>DIDACTIC</w:t>
            </w:r>
          </w:p>
        </w:tc>
        <w:tc>
          <w:tcPr>
            <w:tcW w:w="4067" w:type="dxa"/>
          </w:tcPr>
          <w:p w14:paraId="6B554268" w14:textId="77777777" w:rsidR="000F5C44" w:rsidRPr="00B61559" w:rsidRDefault="000F5C44" w:rsidP="00E46459">
            <w:r w:rsidRPr="00B61559">
              <w:t>CONTINUT STIINTIFIC</w:t>
            </w:r>
          </w:p>
        </w:tc>
        <w:tc>
          <w:tcPr>
            <w:tcW w:w="2593" w:type="dxa"/>
          </w:tcPr>
          <w:p w14:paraId="40E17CE1" w14:textId="77777777" w:rsidR="000F5C44" w:rsidRPr="00B61559" w:rsidRDefault="000F5C44" w:rsidP="00E46459">
            <w:r w:rsidRPr="00B61559">
              <w:t>METODE ŞI</w:t>
            </w:r>
          </w:p>
          <w:p w14:paraId="25808933" w14:textId="77777777" w:rsidR="000F5C44" w:rsidRPr="00B61559" w:rsidRDefault="000F5C44" w:rsidP="00E46459">
            <w:r w:rsidRPr="00B61559">
              <w:t>MIJLOACE</w:t>
            </w:r>
          </w:p>
        </w:tc>
        <w:tc>
          <w:tcPr>
            <w:tcW w:w="1828" w:type="dxa"/>
          </w:tcPr>
          <w:p w14:paraId="4F1C2B9D" w14:textId="77777777" w:rsidR="000F5C44" w:rsidRPr="00B61559" w:rsidRDefault="000F5C44" w:rsidP="00E46459">
            <w:r w:rsidRPr="00B61559">
              <w:t xml:space="preserve">          EVALUARE</w:t>
            </w:r>
          </w:p>
        </w:tc>
      </w:tr>
      <w:tr w:rsidR="000F5C44" w:rsidRPr="00B61559" w14:paraId="1F900788" w14:textId="77777777" w:rsidTr="00B326E9">
        <w:tc>
          <w:tcPr>
            <w:tcW w:w="2340" w:type="dxa"/>
          </w:tcPr>
          <w:p w14:paraId="5CB2B856" w14:textId="77777777" w:rsidR="000F5C44" w:rsidRPr="00B61559" w:rsidRDefault="000F5C44" w:rsidP="00E46459">
            <w:pPr>
              <w:rPr>
                <w:b/>
              </w:rPr>
            </w:pPr>
            <w:r w:rsidRPr="00B61559">
              <w:rPr>
                <w:b/>
              </w:rPr>
              <w:t xml:space="preserve">1.Moment </w:t>
            </w:r>
          </w:p>
          <w:p w14:paraId="4F56AC29" w14:textId="77777777" w:rsidR="000F5C44" w:rsidRPr="00B61559" w:rsidRDefault="000F5C44" w:rsidP="00E46459">
            <w:pPr>
              <w:rPr>
                <w:b/>
              </w:rPr>
            </w:pPr>
            <w:r w:rsidRPr="00B61559">
              <w:rPr>
                <w:b/>
              </w:rPr>
              <w:t>organizatoric</w:t>
            </w:r>
          </w:p>
        </w:tc>
        <w:tc>
          <w:tcPr>
            <w:tcW w:w="4067" w:type="dxa"/>
          </w:tcPr>
          <w:p w14:paraId="4B177078" w14:textId="77777777" w:rsidR="000F5C44" w:rsidRPr="00B61559" w:rsidRDefault="000F5C44" w:rsidP="00E46459">
            <w:pPr>
              <w:jc w:val="both"/>
            </w:pPr>
            <w:r w:rsidRPr="00B61559">
              <w:t xml:space="preserve">  Pentru asigurarea unei bune desfăşurări a activităţii se vor lua următoarele măsuri:</w:t>
            </w:r>
          </w:p>
          <w:p w14:paraId="5D4281AF" w14:textId="77777777" w:rsidR="000F5C44" w:rsidRPr="00B61559" w:rsidRDefault="000F5C44" w:rsidP="00590A8D">
            <w:pPr>
              <w:numPr>
                <w:ilvl w:val="0"/>
                <w:numId w:val="40"/>
              </w:numPr>
              <w:suppressAutoHyphens w:val="0"/>
              <w:jc w:val="both"/>
            </w:pPr>
            <w:r w:rsidRPr="00B61559">
              <w:t>aerisirea sălii de grupă</w:t>
            </w:r>
          </w:p>
          <w:p w14:paraId="5B760B76" w14:textId="77777777" w:rsidR="000F5C44" w:rsidRPr="00B61559" w:rsidRDefault="000F5C44" w:rsidP="00590A8D">
            <w:pPr>
              <w:numPr>
                <w:ilvl w:val="0"/>
                <w:numId w:val="40"/>
              </w:numPr>
              <w:suppressAutoHyphens w:val="0"/>
              <w:jc w:val="both"/>
            </w:pPr>
            <w:r w:rsidRPr="00B61559">
              <w:t>aranjarea scăunelelor în formă de semicerc</w:t>
            </w:r>
          </w:p>
          <w:p w14:paraId="5AA2957E" w14:textId="77777777" w:rsidR="000F5C44" w:rsidRPr="00B61559" w:rsidRDefault="000F5C44" w:rsidP="00590A8D">
            <w:pPr>
              <w:numPr>
                <w:ilvl w:val="0"/>
                <w:numId w:val="40"/>
              </w:numPr>
              <w:suppressAutoHyphens w:val="0"/>
              <w:jc w:val="both"/>
            </w:pPr>
            <w:r w:rsidRPr="00B61559">
              <w:t>aşezarea materialului ilustrativ la îndemâna educatoarei</w:t>
            </w:r>
          </w:p>
          <w:p w14:paraId="2A4DE4A2" w14:textId="77777777" w:rsidR="000F5C44" w:rsidRPr="00B61559" w:rsidRDefault="000F5C44" w:rsidP="00590A8D">
            <w:pPr>
              <w:numPr>
                <w:ilvl w:val="0"/>
                <w:numId w:val="40"/>
              </w:numPr>
              <w:suppressAutoHyphens w:val="0"/>
              <w:jc w:val="both"/>
            </w:pPr>
            <w:r w:rsidRPr="00B61559">
              <w:t>intrarea ordonată a copiilor în sala de grupă</w:t>
            </w:r>
          </w:p>
          <w:p w14:paraId="0948D6DF" w14:textId="77777777" w:rsidR="000F5C44" w:rsidRPr="00B61559" w:rsidRDefault="000F5C44" w:rsidP="00E46459">
            <w:r w:rsidRPr="00B61559">
              <w:t xml:space="preserve">        -    controlul ţinutei şi a poziţiei  </w:t>
            </w:r>
          </w:p>
          <w:p w14:paraId="4A67EF72" w14:textId="77777777" w:rsidR="000F5C44" w:rsidRPr="00B61559" w:rsidRDefault="000F5C44" w:rsidP="00E46459">
            <w:r w:rsidRPr="00B61559">
              <w:t xml:space="preserve">             copiilor pe scăunele.</w:t>
            </w:r>
          </w:p>
        </w:tc>
        <w:tc>
          <w:tcPr>
            <w:tcW w:w="2593" w:type="dxa"/>
          </w:tcPr>
          <w:p w14:paraId="1059B85E" w14:textId="77777777" w:rsidR="000F5C44" w:rsidRPr="00B61559" w:rsidRDefault="000F5C44" w:rsidP="00E46459">
            <w:r w:rsidRPr="00B61559">
              <w:t xml:space="preserve">   -conversaţia</w:t>
            </w:r>
          </w:p>
        </w:tc>
        <w:tc>
          <w:tcPr>
            <w:tcW w:w="1828" w:type="dxa"/>
          </w:tcPr>
          <w:p w14:paraId="5D029A5B" w14:textId="77777777" w:rsidR="000F5C44" w:rsidRPr="00B61559" w:rsidRDefault="000F5C44" w:rsidP="00E46459"/>
          <w:p w14:paraId="47E87557" w14:textId="77777777" w:rsidR="000F5C44" w:rsidRPr="00B61559" w:rsidRDefault="000F5C44" w:rsidP="00E46459"/>
          <w:p w14:paraId="3BEA741B" w14:textId="77777777" w:rsidR="000F5C44" w:rsidRPr="00B61559" w:rsidRDefault="000F5C44" w:rsidP="00E46459">
            <w:r w:rsidRPr="00B61559">
              <w:t xml:space="preserve">Evaluare </w:t>
            </w:r>
          </w:p>
          <w:p w14:paraId="2C75000F" w14:textId="77777777" w:rsidR="000F5C44" w:rsidRPr="00B61559" w:rsidRDefault="000F5C44" w:rsidP="00E46459">
            <w:r w:rsidRPr="00B61559">
              <w:t>orală</w:t>
            </w:r>
          </w:p>
        </w:tc>
      </w:tr>
      <w:tr w:rsidR="000F5C44" w:rsidRPr="00B61559" w14:paraId="57739ABF" w14:textId="77777777" w:rsidTr="00B326E9">
        <w:tc>
          <w:tcPr>
            <w:tcW w:w="2340" w:type="dxa"/>
          </w:tcPr>
          <w:p w14:paraId="737DBC34" w14:textId="77777777" w:rsidR="000F5C44" w:rsidRPr="00B61559" w:rsidRDefault="000F5C44" w:rsidP="00E46459">
            <w:pPr>
              <w:rPr>
                <w:b/>
              </w:rPr>
            </w:pPr>
            <w:r w:rsidRPr="00B61559">
              <w:rPr>
                <w:b/>
              </w:rPr>
              <w:t>2.Captarea atenţiei</w:t>
            </w:r>
          </w:p>
        </w:tc>
        <w:tc>
          <w:tcPr>
            <w:tcW w:w="4067" w:type="dxa"/>
          </w:tcPr>
          <w:p w14:paraId="39AA01E4" w14:textId="77777777" w:rsidR="000F5C44" w:rsidRPr="00B61559" w:rsidRDefault="000F5C44" w:rsidP="00E46459">
            <w:r w:rsidRPr="00B61559">
              <w:t>Surpriza:Cubul primăverii</w:t>
            </w:r>
          </w:p>
          <w:p w14:paraId="4A1749FD" w14:textId="77777777" w:rsidR="000F5C44" w:rsidRPr="00B61559" w:rsidRDefault="000F5C44" w:rsidP="00E46459">
            <w:r w:rsidRPr="00B61559">
              <w:t xml:space="preserve">     Prezint copiilor un cub pe care sunt lipite fise  cu ghiocei, zâna, un ghiocel cu rădăcină etc.</w:t>
            </w:r>
          </w:p>
          <w:p w14:paraId="7A7E57A8" w14:textId="77777777" w:rsidR="000F5C44" w:rsidRPr="00B61559" w:rsidRDefault="000F5C44" w:rsidP="00E46459">
            <w:r w:rsidRPr="00B61559">
              <w:t xml:space="preserve">      Împreună cu copiii vom identifica părţile componente ale ghiocelului.</w:t>
            </w:r>
          </w:p>
          <w:p w14:paraId="5BF5C5AF" w14:textId="77777777" w:rsidR="000F5C44" w:rsidRPr="00B61559" w:rsidRDefault="002E174A" w:rsidP="00E46459">
            <w:r w:rsidRPr="00B61559">
              <w:t xml:space="preserve">     Ce culoarea are? albă</w:t>
            </w:r>
          </w:p>
        </w:tc>
        <w:tc>
          <w:tcPr>
            <w:tcW w:w="2593" w:type="dxa"/>
          </w:tcPr>
          <w:p w14:paraId="7EADBBF0" w14:textId="77777777" w:rsidR="000F5C44" w:rsidRPr="00B61559" w:rsidRDefault="000F5C44" w:rsidP="00E46459"/>
          <w:p w14:paraId="6A0FDF92" w14:textId="77777777" w:rsidR="000F5C44" w:rsidRPr="00B61559" w:rsidRDefault="000F5C44" w:rsidP="00E46459"/>
          <w:p w14:paraId="7E00C7C4" w14:textId="77777777" w:rsidR="000F5C44" w:rsidRPr="00B61559" w:rsidRDefault="000F5C44" w:rsidP="00E46459">
            <w:r w:rsidRPr="00B61559">
              <w:t>Surpriza:Cubul primăverii</w:t>
            </w:r>
          </w:p>
          <w:p w14:paraId="7EFCA156" w14:textId="77777777" w:rsidR="000F5C44" w:rsidRPr="00B61559" w:rsidRDefault="000F5C44" w:rsidP="00E46459"/>
          <w:p w14:paraId="3CC65940" w14:textId="77777777" w:rsidR="000F5C44" w:rsidRPr="00B61559" w:rsidRDefault="000F5C44" w:rsidP="00E46459">
            <w:r w:rsidRPr="00B61559">
              <w:t>-conversatia</w:t>
            </w:r>
          </w:p>
        </w:tc>
        <w:tc>
          <w:tcPr>
            <w:tcW w:w="1828" w:type="dxa"/>
          </w:tcPr>
          <w:p w14:paraId="205AD394" w14:textId="77777777" w:rsidR="000F5C44" w:rsidRPr="00B61559" w:rsidRDefault="000F5C44" w:rsidP="00E46459"/>
        </w:tc>
      </w:tr>
      <w:tr w:rsidR="000F5C44" w:rsidRPr="00B61559" w14:paraId="6AA8F460" w14:textId="77777777" w:rsidTr="00B326E9">
        <w:tc>
          <w:tcPr>
            <w:tcW w:w="2340" w:type="dxa"/>
          </w:tcPr>
          <w:p w14:paraId="09048441" w14:textId="77777777" w:rsidR="000F5C44" w:rsidRPr="00B61559" w:rsidRDefault="000F5C44" w:rsidP="00E46459">
            <w:pPr>
              <w:rPr>
                <w:b/>
              </w:rPr>
            </w:pPr>
            <w:r w:rsidRPr="00B61559">
              <w:rPr>
                <w:b/>
              </w:rPr>
              <w:t xml:space="preserve">3.Anuntarea temei </w:t>
            </w:r>
          </w:p>
          <w:p w14:paraId="0D52768D" w14:textId="77777777" w:rsidR="000F5C44" w:rsidRPr="00B61559" w:rsidRDefault="000F5C44" w:rsidP="00E46459">
            <w:r w:rsidRPr="00B61559">
              <w:rPr>
                <w:b/>
              </w:rPr>
              <w:t xml:space="preserve"> si a obiectivelor</w:t>
            </w:r>
          </w:p>
        </w:tc>
        <w:tc>
          <w:tcPr>
            <w:tcW w:w="4067" w:type="dxa"/>
          </w:tcPr>
          <w:p w14:paraId="2F9AB6E5" w14:textId="77777777" w:rsidR="000F5C44" w:rsidRPr="00B61559" w:rsidRDefault="000F5C44" w:rsidP="00E46459">
            <w:pPr>
              <w:jc w:val="both"/>
            </w:pPr>
            <w:r w:rsidRPr="00B61559">
              <w:t xml:space="preserve">    Astăzi la activitate, vom învăţa o poezia despre ghiocei, şi anotimpul în care acesta apare.   </w:t>
            </w:r>
          </w:p>
          <w:p w14:paraId="5D674775" w14:textId="77777777" w:rsidR="000F5C44" w:rsidRPr="00B61559" w:rsidRDefault="000F5C44" w:rsidP="00E46459">
            <w:pPr>
              <w:jc w:val="both"/>
            </w:pPr>
            <w:r w:rsidRPr="00B61559">
              <w:t xml:space="preserve">    Poezia pe care vreau să o învăţăm se numeşte: Ghiocelul</w:t>
            </w:r>
            <w:r w:rsidRPr="00B61559">
              <w:rPr>
                <w:color w:val="4E2800"/>
              </w:rPr>
              <w:t> </w:t>
            </w:r>
            <w:r w:rsidRPr="00B61559">
              <w:rPr>
                <w:color w:val="000000"/>
              </w:rPr>
              <w:t>de Mircea Micu</w:t>
            </w:r>
          </w:p>
          <w:p w14:paraId="5E2D2C4B" w14:textId="77777777" w:rsidR="000F5C44" w:rsidRPr="00B61559" w:rsidRDefault="000F5C44" w:rsidP="00E46459">
            <w:pPr>
              <w:jc w:val="both"/>
            </w:pPr>
            <w:r w:rsidRPr="00B61559">
              <w:t xml:space="preserve">    Voi va trebui să fiţi atenţi şi cuminţi pentru a putea s-o recităm.</w:t>
            </w:r>
          </w:p>
        </w:tc>
        <w:tc>
          <w:tcPr>
            <w:tcW w:w="2593" w:type="dxa"/>
          </w:tcPr>
          <w:p w14:paraId="06091C74" w14:textId="77777777" w:rsidR="000F5C44" w:rsidRPr="00B61559" w:rsidRDefault="000F5C44" w:rsidP="00E46459"/>
          <w:p w14:paraId="26955480" w14:textId="77777777" w:rsidR="000F5C44" w:rsidRPr="00B61559" w:rsidRDefault="000F5C44" w:rsidP="00E46459">
            <w:r w:rsidRPr="00B61559">
              <w:t>-conversatia;</w:t>
            </w:r>
          </w:p>
        </w:tc>
        <w:tc>
          <w:tcPr>
            <w:tcW w:w="1828" w:type="dxa"/>
          </w:tcPr>
          <w:p w14:paraId="49D77B7B" w14:textId="77777777" w:rsidR="000F5C44" w:rsidRPr="00B61559" w:rsidRDefault="000F5C44" w:rsidP="00E46459"/>
        </w:tc>
      </w:tr>
      <w:tr w:rsidR="000F5C44" w:rsidRPr="00B61559" w14:paraId="162045B6" w14:textId="77777777" w:rsidTr="00B326E9">
        <w:tc>
          <w:tcPr>
            <w:tcW w:w="2340" w:type="dxa"/>
          </w:tcPr>
          <w:p w14:paraId="6EB3E6C8" w14:textId="77777777" w:rsidR="000F5C44" w:rsidRPr="00B61559" w:rsidRDefault="000F5C44" w:rsidP="00E46459">
            <w:pPr>
              <w:rPr>
                <w:b/>
              </w:rPr>
            </w:pPr>
            <w:r w:rsidRPr="00B61559">
              <w:rPr>
                <w:b/>
              </w:rPr>
              <w:t>4.Dirijarea învăţării</w:t>
            </w:r>
          </w:p>
        </w:tc>
        <w:tc>
          <w:tcPr>
            <w:tcW w:w="4067" w:type="dxa"/>
          </w:tcPr>
          <w:p w14:paraId="06A973AE" w14:textId="77777777" w:rsidR="000F5C44" w:rsidRPr="00B61559" w:rsidRDefault="000F5C44" w:rsidP="00E46459">
            <w:r w:rsidRPr="00B61559">
              <w:t xml:space="preserve"> </w:t>
            </w:r>
            <w:r w:rsidRPr="00B61559">
              <w:rPr>
                <w:b/>
              </w:rPr>
              <w:t>Familiarizarea copiilor cu conţinutul poeziei.</w:t>
            </w:r>
          </w:p>
          <w:p w14:paraId="2DC798C7" w14:textId="77777777" w:rsidR="000F5C44" w:rsidRPr="00B61559" w:rsidRDefault="000F5C44" w:rsidP="00E46459">
            <w:pPr>
              <w:rPr>
                <w:b/>
              </w:rPr>
            </w:pPr>
            <w:r w:rsidRPr="00B61559">
              <w:t xml:space="preserve">    Recit poezia model. Cu ajutorul imaginilor redau copiilor conţinutul poeziei:</w:t>
            </w:r>
          </w:p>
          <w:p w14:paraId="5D3CD778" w14:textId="77777777" w:rsidR="000F5C44" w:rsidRPr="00B61559" w:rsidRDefault="000F5C44" w:rsidP="00E46459">
            <w:r w:rsidRPr="00B61559">
              <w:t xml:space="preserve">   Cine este vestitorul primăverii?</w:t>
            </w:r>
          </w:p>
          <w:p w14:paraId="0222F3E2" w14:textId="77777777" w:rsidR="000F5C44" w:rsidRPr="00B61559" w:rsidRDefault="000F5C44" w:rsidP="00E46459">
            <w:r w:rsidRPr="00B61559">
              <w:t xml:space="preserve">   Unde creşte ghiocelul? în grădini, parcuri şi păduri.</w:t>
            </w:r>
          </w:p>
          <w:p w14:paraId="11F2DE0D" w14:textId="77777777" w:rsidR="000F5C44" w:rsidRPr="00B61559" w:rsidRDefault="000F5C44" w:rsidP="00E46459">
            <w:pPr>
              <w:shd w:val="clear" w:color="auto" w:fill="FFFFFF"/>
              <w:rPr>
                <w:iCs/>
                <w:color w:val="000000"/>
              </w:rPr>
            </w:pPr>
            <w:r w:rsidRPr="00B61559">
              <w:t xml:space="preserve">    Se folosesc imagini sugestive din conţinutul poeziei şi se prezintă cuvintele noi,,</w:t>
            </w:r>
            <w:r w:rsidRPr="00B61559">
              <w:rPr>
                <w:iCs/>
                <w:color w:val="000000"/>
              </w:rPr>
              <w:t xml:space="preserve"> Alb</w:t>
            </w:r>
            <w:r w:rsidRPr="00B61559">
              <w:rPr>
                <w:rStyle w:val="apple-converted-space"/>
                <w:iCs/>
                <w:color w:val="000000"/>
              </w:rPr>
              <w:t> </w:t>
            </w:r>
            <w:r w:rsidRPr="00B61559">
              <w:rPr>
                <w:iCs/>
                <w:color w:val="000000"/>
              </w:rPr>
              <w:t>şi frumuşel’’  ,,Primăvara să te vadă’’.                                                                         ,,Pe copii-înveseleşti!’’</w:t>
            </w:r>
          </w:p>
          <w:p w14:paraId="2D3D4E00" w14:textId="77777777" w:rsidR="000F5C44" w:rsidRPr="00B61559" w:rsidRDefault="000F5C44" w:rsidP="00E46459">
            <w:pPr>
              <w:shd w:val="clear" w:color="auto" w:fill="FFFFFF"/>
              <w:rPr>
                <w:b/>
                <w:iCs/>
                <w:color w:val="000000"/>
              </w:rPr>
            </w:pPr>
            <w:r w:rsidRPr="00B61559">
              <w:rPr>
                <w:b/>
                <w:iCs/>
                <w:color w:val="000000"/>
              </w:rPr>
              <w:t>Recitarea model a poeziei de către educatoare.</w:t>
            </w:r>
          </w:p>
          <w:p w14:paraId="23E6261A" w14:textId="77777777" w:rsidR="000F5C44" w:rsidRPr="00B61559" w:rsidRDefault="000F5C44" w:rsidP="00E46459">
            <w:pPr>
              <w:shd w:val="clear" w:color="auto" w:fill="FFFFFF"/>
              <w:spacing w:line="273" w:lineRule="atLeast"/>
              <w:rPr>
                <w:b/>
                <w:iCs/>
                <w:color w:val="000000"/>
              </w:rPr>
            </w:pPr>
            <w:r w:rsidRPr="00B61559">
              <w:rPr>
                <w:b/>
                <w:iCs/>
                <w:color w:val="000000"/>
              </w:rPr>
              <w:t xml:space="preserve">Se recită poezia model: </w:t>
            </w:r>
          </w:p>
          <w:p w14:paraId="4F506D97" w14:textId="77777777" w:rsidR="000F5C44" w:rsidRPr="00B61559" w:rsidRDefault="000F5C44" w:rsidP="00E46459">
            <w:pPr>
              <w:shd w:val="clear" w:color="auto" w:fill="FFFFFF"/>
              <w:spacing w:line="273" w:lineRule="atLeast"/>
              <w:rPr>
                <w:b/>
                <w:iCs/>
                <w:color w:val="000000"/>
              </w:rPr>
            </w:pPr>
          </w:p>
          <w:p w14:paraId="5B8911E5" w14:textId="77777777" w:rsidR="000F5C44" w:rsidRPr="00B61559" w:rsidRDefault="000F5C44" w:rsidP="00E46459">
            <w:pPr>
              <w:shd w:val="clear" w:color="auto" w:fill="FFFFFF"/>
              <w:spacing w:line="273" w:lineRule="atLeast"/>
              <w:rPr>
                <w:bCs/>
                <w:color w:val="000000"/>
              </w:rPr>
            </w:pPr>
            <w:r w:rsidRPr="00B61559">
              <w:rPr>
                <w:b/>
                <w:iCs/>
                <w:color w:val="000000"/>
              </w:rPr>
              <w:t xml:space="preserve">      </w:t>
            </w:r>
            <w:r w:rsidRPr="00B61559">
              <w:rPr>
                <w:bCs/>
                <w:color w:val="000000"/>
              </w:rPr>
              <w:t xml:space="preserve">       GHIOCELUL</w:t>
            </w:r>
          </w:p>
          <w:p w14:paraId="34806871" w14:textId="77777777" w:rsidR="000F5C44" w:rsidRPr="00B61559" w:rsidRDefault="000F5C44" w:rsidP="00E46459">
            <w:pPr>
              <w:shd w:val="clear" w:color="auto" w:fill="FFFFFF"/>
              <w:spacing w:line="273" w:lineRule="atLeast"/>
              <w:rPr>
                <w:color w:val="000000"/>
              </w:rPr>
            </w:pPr>
            <w:r w:rsidRPr="00B61559">
              <w:rPr>
                <w:color w:val="4E2800"/>
              </w:rPr>
              <w:t xml:space="preserve">                         </w:t>
            </w:r>
            <w:r w:rsidRPr="00B61559">
              <w:rPr>
                <w:color w:val="000000"/>
              </w:rPr>
              <w:t>de Mircea Micu</w:t>
            </w:r>
          </w:p>
          <w:p w14:paraId="3D338042" w14:textId="77777777" w:rsidR="000F5C44" w:rsidRPr="00B61559" w:rsidRDefault="000F5C44" w:rsidP="00E46459">
            <w:pPr>
              <w:shd w:val="clear" w:color="auto" w:fill="FFFFFF"/>
              <w:spacing w:line="273" w:lineRule="atLeast"/>
              <w:rPr>
                <w:color w:val="000000"/>
              </w:rPr>
            </w:pPr>
            <w:r w:rsidRPr="00B61559">
              <w:rPr>
                <w:iCs/>
                <w:color w:val="000000"/>
              </w:rPr>
              <w:t>Ghiocel mititel,</w:t>
            </w:r>
          </w:p>
          <w:p w14:paraId="7BCC2935" w14:textId="77777777" w:rsidR="000F5C44" w:rsidRPr="00B61559" w:rsidRDefault="000F5C44" w:rsidP="00E46459">
            <w:pPr>
              <w:shd w:val="clear" w:color="auto" w:fill="FFFFFF"/>
              <w:spacing w:line="273" w:lineRule="atLeast"/>
              <w:rPr>
                <w:iCs/>
                <w:color w:val="000000"/>
              </w:rPr>
            </w:pPr>
            <w:r w:rsidRPr="00B61559">
              <w:rPr>
                <w:iCs/>
                <w:color w:val="000000"/>
              </w:rPr>
              <w:t>Alb</w:t>
            </w:r>
            <w:r w:rsidRPr="00B61559">
              <w:rPr>
                <w:rStyle w:val="apple-converted-space"/>
                <w:iCs/>
                <w:color w:val="000000"/>
              </w:rPr>
              <w:t> </w:t>
            </w:r>
            <w:r w:rsidRPr="00B61559">
              <w:rPr>
                <w:iCs/>
                <w:color w:val="000000"/>
              </w:rPr>
              <w:t>şi frumuşel,</w:t>
            </w:r>
          </w:p>
          <w:p w14:paraId="6255D029" w14:textId="77777777" w:rsidR="000F5C44" w:rsidRPr="00B61559" w:rsidRDefault="000F5C44" w:rsidP="00E46459">
            <w:pPr>
              <w:shd w:val="clear" w:color="auto" w:fill="FFFFFF"/>
              <w:spacing w:line="273" w:lineRule="atLeast"/>
              <w:rPr>
                <w:color w:val="000000"/>
              </w:rPr>
            </w:pPr>
            <w:r w:rsidRPr="00B61559">
              <w:rPr>
                <w:iCs/>
                <w:color w:val="000000"/>
              </w:rPr>
              <w:t>Ce scoţi capul din zăpadă,</w:t>
            </w:r>
          </w:p>
          <w:p w14:paraId="111FA31E" w14:textId="77777777" w:rsidR="000F5C44" w:rsidRPr="00B61559" w:rsidRDefault="000F5C44" w:rsidP="00E46459">
            <w:pPr>
              <w:shd w:val="clear" w:color="auto" w:fill="FFFFFF"/>
              <w:spacing w:line="273" w:lineRule="atLeast"/>
              <w:rPr>
                <w:iCs/>
                <w:color w:val="000000"/>
              </w:rPr>
            </w:pPr>
            <w:r w:rsidRPr="00B61559">
              <w:rPr>
                <w:iCs/>
                <w:color w:val="000000"/>
              </w:rPr>
              <w:t>Primăvara să te vadă.</w:t>
            </w:r>
          </w:p>
          <w:p w14:paraId="05C170CC" w14:textId="77777777" w:rsidR="002E174A" w:rsidRPr="00B61559" w:rsidRDefault="002E174A" w:rsidP="00E46459">
            <w:pPr>
              <w:shd w:val="clear" w:color="auto" w:fill="FFFFFF"/>
              <w:spacing w:line="273" w:lineRule="atLeast"/>
              <w:rPr>
                <w:color w:val="000000"/>
              </w:rPr>
            </w:pPr>
          </w:p>
          <w:p w14:paraId="6910ECBE" w14:textId="77777777" w:rsidR="000F5C44" w:rsidRPr="00B61559" w:rsidRDefault="000F5C44" w:rsidP="00E46459">
            <w:pPr>
              <w:shd w:val="clear" w:color="auto" w:fill="FFFFFF"/>
              <w:spacing w:line="273" w:lineRule="atLeast"/>
              <w:rPr>
                <w:color w:val="000000"/>
              </w:rPr>
            </w:pPr>
            <w:r w:rsidRPr="00B61559">
              <w:rPr>
                <w:iCs/>
                <w:color w:val="000000"/>
              </w:rPr>
              <w:t>Soarele să te-ncălzească,</w:t>
            </w:r>
          </w:p>
          <w:p w14:paraId="49571C6D" w14:textId="77777777" w:rsidR="000F5C44" w:rsidRPr="00B61559" w:rsidRDefault="000F5C44" w:rsidP="00E46459">
            <w:pPr>
              <w:shd w:val="clear" w:color="auto" w:fill="FFFFFF"/>
              <w:spacing w:line="273" w:lineRule="atLeast"/>
              <w:rPr>
                <w:color w:val="000000"/>
              </w:rPr>
            </w:pPr>
            <w:r w:rsidRPr="00B61559">
              <w:rPr>
                <w:iCs/>
                <w:color w:val="000000"/>
              </w:rPr>
              <w:t>Zăpada să te topească?</w:t>
            </w:r>
          </w:p>
          <w:p w14:paraId="2DEA4E8D" w14:textId="77777777" w:rsidR="000F5C44" w:rsidRPr="00B61559" w:rsidRDefault="000F5C44" w:rsidP="00E46459">
            <w:pPr>
              <w:shd w:val="clear" w:color="auto" w:fill="FFFFFF"/>
              <w:spacing w:line="273" w:lineRule="atLeast"/>
              <w:rPr>
                <w:color w:val="000000"/>
              </w:rPr>
            </w:pPr>
            <w:r w:rsidRPr="00B61559">
              <w:rPr>
                <w:iCs/>
                <w:color w:val="000000"/>
              </w:rPr>
              <w:t>Tu aşa micuţ cum eşti</w:t>
            </w:r>
          </w:p>
          <w:p w14:paraId="10D43F9B" w14:textId="77777777" w:rsidR="000F5C44" w:rsidRPr="00B61559" w:rsidRDefault="000F5C44" w:rsidP="00E46459">
            <w:pPr>
              <w:shd w:val="clear" w:color="auto" w:fill="FFFFFF"/>
              <w:spacing w:line="273" w:lineRule="atLeast"/>
              <w:rPr>
                <w:iCs/>
                <w:color w:val="000000"/>
              </w:rPr>
            </w:pPr>
            <w:r w:rsidRPr="00B61559">
              <w:rPr>
                <w:iCs/>
                <w:color w:val="000000"/>
              </w:rPr>
              <w:t>Pe copii-înveseleşti!</w:t>
            </w:r>
          </w:p>
          <w:p w14:paraId="3998E29E" w14:textId="77777777" w:rsidR="000F5C44" w:rsidRPr="00B61559" w:rsidRDefault="000F5C44" w:rsidP="00E46459">
            <w:pPr>
              <w:jc w:val="both"/>
              <w:rPr>
                <w:b/>
              </w:rPr>
            </w:pPr>
            <w:r w:rsidRPr="00B61559">
              <w:rPr>
                <w:b/>
              </w:rPr>
              <w:t>Învăţarea propriu-zisă a poeziei</w:t>
            </w:r>
          </w:p>
          <w:p w14:paraId="393AA1EA" w14:textId="77777777" w:rsidR="000F5C44" w:rsidRPr="00B61559" w:rsidRDefault="000F5C44" w:rsidP="00E46459">
            <w:r w:rsidRPr="00B61559">
              <w:rPr>
                <w:b/>
              </w:rPr>
              <w:t xml:space="preserve"> </w:t>
            </w:r>
            <w:r w:rsidRPr="00B61559">
              <w:t xml:space="preserve">  Copiii recita cu ajutorul imaginilor, îndrumaţi de educatoare. Poezia va fi memorată pe unităţi logice. Se recită prima strofă de 2-3 copii, apoi se va trece la următoarea strofa, care va fi recitată împreună cu prima, pentru fixarea în memorie a unităţilor logice în succesiunea lor firească.</w:t>
            </w:r>
          </w:p>
          <w:p w14:paraId="196251AC" w14:textId="77777777" w:rsidR="000F5C44" w:rsidRPr="00B61559" w:rsidRDefault="000F5C44" w:rsidP="00E46459">
            <w:r w:rsidRPr="00B61559">
              <w:t xml:space="preserve">   Se atrage atenţia copiilor asupra unei recitări corecte şi expresive.</w:t>
            </w:r>
          </w:p>
        </w:tc>
        <w:tc>
          <w:tcPr>
            <w:tcW w:w="2593" w:type="dxa"/>
          </w:tcPr>
          <w:p w14:paraId="6BE3E7C8" w14:textId="77777777" w:rsidR="000F5C44" w:rsidRPr="00B61559" w:rsidRDefault="000F5C44" w:rsidP="00E46459"/>
          <w:p w14:paraId="213FDB9E" w14:textId="77777777" w:rsidR="000F5C44" w:rsidRPr="00B61559" w:rsidRDefault="000F5C44" w:rsidP="00E46459">
            <w:r w:rsidRPr="00B61559">
              <w:t>-explicaţia;</w:t>
            </w:r>
          </w:p>
          <w:p w14:paraId="29D90EE5" w14:textId="77777777" w:rsidR="000F5C44" w:rsidRPr="00B61559" w:rsidRDefault="000F5C44" w:rsidP="00E46459">
            <w:r w:rsidRPr="00B61559">
              <w:t>-recitarea model;</w:t>
            </w:r>
          </w:p>
          <w:p w14:paraId="071D4082" w14:textId="77777777" w:rsidR="000F5C44" w:rsidRPr="00B61559" w:rsidRDefault="000F5C44" w:rsidP="00E46459">
            <w:r w:rsidRPr="00B61559">
              <w:t>-conversaţia;</w:t>
            </w:r>
          </w:p>
          <w:p w14:paraId="0840827D" w14:textId="77777777" w:rsidR="000F5C44" w:rsidRPr="00B61559" w:rsidRDefault="000F5C44" w:rsidP="00E46459"/>
          <w:p w14:paraId="2DDA9EEC" w14:textId="77777777" w:rsidR="000F5C44" w:rsidRPr="00B61559" w:rsidRDefault="000F5C44" w:rsidP="00E46459"/>
          <w:p w14:paraId="370F8F57" w14:textId="77777777" w:rsidR="000F5C44" w:rsidRPr="00B61559" w:rsidRDefault="000F5C44" w:rsidP="00E46459"/>
          <w:p w14:paraId="6AFABAA5" w14:textId="77777777" w:rsidR="000F5C44" w:rsidRPr="00B61559" w:rsidRDefault="000F5C44" w:rsidP="00E46459"/>
          <w:p w14:paraId="2FD73511" w14:textId="77777777" w:rsidR="000F5C44" w:rsidRPr="00B61559" w:rsidRDefault="000F5C44" w:rsidP="00E46459"/>
          <w:p w14:paraId="6E1BA105" w14:textId="77777777" w:rsidR="000F5C44" w:rsidRPr="00B61559" w:rsidRDefault="000F5C44" w:rsidP="00E46459"/>
          <w:p w14:paraId="34FD2079" w14:textId="77777777" w:rsidR="000F5C44" w:rsidRPr="00B61559" w:rsidRDefault="000F5C44" w:rsidP="00E46459"/>
          <w:p w14:paraId="6DD38BE9" w14:textId="77777777" w:rsidR="000F5C44" w:rsidRPr="00B61559" w:rsidRDefault="000F5C44" w:rsidP="00E46459"/>
          <w:p w14:paraId="67AB4E32" w14:textId="77777777" w:rsidR="000F5C44" w:rsidRPr="00B61559" w:rsidRDefault="000F5C44" w:rsidP="00E46459"/>
          <w:p w14:paraId="31E3CB60" w14:textId="77777777" w:rsidR="000F5C44" w:rsidRPr="00B61559" w:rsidRDefault="000F5C44" w:rsidP="00E46459"/>
          <w:p w14:paraId="0AFDFB58" w14:textId="77777777" w:rsidR="000F5C44" w:rsidRPr="00B61559" w:rsidRDefault="000F5C44" w:rsidP="00E46459"/>
          <w:p w14:paraId="4CA00DCC" w14:textId="77777777" w:rsidR="000F5C44" w:rsidRPr="00B61559" w:rsidRDefault="000F5C44" w:rsidP="00E46459"/>
          <w:p w14:paraId="333E391B" w14:textId="77777777" w:rsidR="000F5C44" w:rsidRPr="00B61559" w:rsidRDefault="000F5C44" w:rsidP="00E46459"/>
          <w:p w14:paraId="75218D28" w14:textId="77777777" w:rsidR="000F5C44" w:rsidRPr="00B61559" w:rsidRDefault="000F5C44" w:rsidP="00E46459"/>
          <w:p w14:paraId="23313B42" w14:textId="77777777" w:rsidR="000F5C44" w:rsidRPr="00B61559" w:rsidRDefault="000F5C44" w:rsidP="00E46459"/>
          <w:p w14:paraId="32BB130B" w14:textId="77777777" w:rsidR="000F5C44" w:rsidRPr="00B61559" w:rsidRDefault="000F5C44" w:rsidP="00E46459"/>
          <w:p w14:paraId="4DD64C16" w14:textId="77777777" w:rsidR="000F5C44" w:rsidRPr="00B61559" w:rsidRDefault="000F5C44" w:rsidP="00E46459">
            <w:r w:rsidRPr="00B61559">
              <w:t>-explicaţia;</w:t>
            </w:r>
          </w:p>
          <w:p w14:paraId="3131BF96" w14:textId="77777777" w:rsidR="000F5C44" w:rsidRPr="00B61559" w:rsidRDefault="000F5C44" w:rsidP="00E46459">
            <w:r w:rsidRPr="00B61559">
              <w:t>-recitarea model;</w:t>
            </w:r>
          </w:p>
          <w:p w14:paraId="5C8F9DEE" w14:textId="77777777" w:rsidR="000F5C44" w:rsidRPr="00B61559" w:rsidRDefault="000F5C44" w:rsidP="00E46459">
            <w:r w:rsidRPr="00B61559">
              <w:t>-conversaţia;</w:t>
            </w:r>
          </w:p>
          <w:p w14:paraId="0CAA9565" w14:textId="77777777" w:rsidR="000F5C44" w:rsidRPr="00B61559" w:rsidRDefault="000F5C44" w:rsidP="00E46459"/>
          <w:p w14:paraId="073206AE" w14:textId="77777777" w:rsidR="000F5C44" w:rsidRPr="00B61559" w:rsidRDefault="000F5C44" w:rsidP="00E46459"/>
          <w:p w14:paraId="25370386" w14:textId="77777777" w:rsidR="000F5C44" w:rsidRPr="00B61559" w:rsidRDefault="000F5C44" w:rsidP="00E46459"/>
          <w:p w14:paraId="4A8EFC01" w14:textId="77777777" w:rsidR="000F5C44" w:rsidRPr="00B61559" w:rsidRDefault="000F5C44" w:rsidP="00E46459"/>
          <w:p w14:paraId="6A668169" w14:textId="77777777" w:rsidR="000F5C44" w:rsidRPr="00B61559" w:rsidRDefault="000F5C44" w:rsidP="00E46459"/>
          <w:p w14:paraId="797F8B2F" w14:textId="77777777" w:rsidR="000F5C44" w:rsidRPr="00B61559" w:rsidRDefault="000F5C44" w:rsidP="00E46459"/>
          <w:p w14:paraId="2D0B7573" w14:textId="77777777" w:rsidR="000F5C44" w:rsidRPr="00B61559" w:rsidRDefault="000F5C44" w:rsidP="00E46459"/>
          <w:p w14:paraId="2BA57B7E" w14:textId="77777777" w:rsidR="000F5C44" w:rsidRPr="00B61559" w:rsidRDefault="000F5C44" w:rsidP="00E46459"/>
          <w:p w14:paraId="067F6BE4" w14:textId="77777777" w:rsidR="000F5C44" w:rsidRPr="00B61559" w:rsidRDefault="000F5C44" w:rsidP="00E46459"/>
          <w:p w14:paraId="615AB882" w14:textId="77777777" w:rsidR="000F5C44" w:rsidRPr="00B61559" w:rsidRDefault="000F5C44" w:rsidP="00E46459">
            <w:r w:rsidRPr="00B61559">
              <w:t>-explicaţia;</w:t>
            </w:r>
          </w:p>
          <w:p w14:paraId="70653348" w14:textId="77777777" w:rsidR="000F5C44" w:rsidRPr="00B61559" w:rsidRDefault="000F5C44" w:rsidP="00E46459">
            <w:r w:rsidRPr="00B61559">
              <w:t>-exerciţiul</w:t>
            </w:r>
          </w:p>
          <w:p w14:paraId="756D4C1C" w14:textId="77777777" w:rsidR="000F5C44" w:rsidRPr="00B61559" w:rsidRDefault="000F5C44" w:rsidP="00E46459">
            <w:r w:rsidRPr="00B61559">
              <w:t>-conversaţia;</w:t>
            </w:r>
          </w:p>
        </w:tc>
        <w:tc>
          <w:tcPr>
            <w:tcW w:w="1828" w:type="dxa"/>
          </w:tcPr>
          <w:p w14:paraId="7D0DD138" w14:textId="77777777" w:rsidR="000F5C44" w:rsidRPr="00B61559" w:rsidRDefault="000F5C44" w:rsidP="00E46459">
            <w:r w:rsidRPr="00B61559">
              <w:t>Evaluare orală</w:t>
            </w:r>
          </w:p>
        </w:tc>
      </w:tr>
      <w:tr w:rsidR="000F5C44" w:rsidRPr="00B61559" w14:paraId="3AC62A2D" w14:textId="77777777" w:rsidTr="00B326E9">
        <w:trPr>
          <w:trHeight w:val="70"/>
        </w:trPr>
        <w:tc>
          <w:tcPr>
            <w:tcW w:w="2340" w:type="dxa"/>
          </w:tcPr>
          <w:p w14:paraId="6F1F0E09" w14:textId="77777777" w:rsidR="000F5C44" w:rsidRPr="00B61559" w:rsidRDefault="000F5C44" w:rsidP="00E46459">
            <w:pPr>
              <w:rPr>
                <w:b/>
              </w:rPr>
            </w:pPr>
            <w:r w:rsidRPr="00B61559">
              <w:rPr>
                <w:b/>
              </w:rPr>
              <w:t>5.Obţinerea performanţei</w:t>
            </w:r>
          </w:p>
          <w:p w14:paraId="156A74F2" w14:textId="77777777" w:rsidR="000F5C44" w:rsidRPr="00B61559" w:rsidRDefault="000F5C44" w:rsidP="00E46459">
            <w:pPr>
              <w:rPr>
                <w:b/>
              </w:rPr>
            </w:pPr>
          </w:p>
          <w:p w14:paraId="30151D30" w14:textId="77777777" w:rsidR="000F5C44" w:rsidRPr="00B61559" w:rsidRDefault="000F5C44" w:rsidP="00E46459">
            <w:pPr>
              <w:rPr>
                <w:b/>
              </w:rPr>
            </w:pPr>
          </w:p>
          <w:p w14:paraId="350D99E6" w14:textId="77777777" w:rsidR="000F5C44" w:rsidRPr="00B61559" w:rsidRDefault="000F5C44" w:rsidP="00E46459">
            <w:pPr>
              <w:rPr>
                <w:b/>
              </w:rPr>
            </w:pPr>
          </w:p>
          <w:p w14:paraId="65D5CFC3" w14:textId="77777777" w:rsidR="000F5C44" w:rsidRPr="00B61559" w:rsidRDefault="000F5C44" w:rsidP="00E46459">
            <w:pPr>
              <w:rPr>
                <w:b/>
              </w:rPr>
            </w:pPr>
          </w:p>
          <w:p w14:paraId="5690696B" w14:textId="77777777" w:rsidR="000F5C44" w:rsidRPr="00B61559" w:rsidRDefault="000F5C44" w:rsidP="00E46459">
            <w:pPr>
              <w:rPr>
                <w:b/>
              </w:rPr>
            </w:pPr>
          </w:p>
          <w:p w14:paraId="7D291831" w14:textId="77777777" w:rsidR="000F5C44" w:rsidRPr="00B61559" w:rsidRDefault="000F5C44" w:rsidP="00E46459">
            <w:pPr>
              <w:rPr>
                <w:b/>
              </w:rPr>
            </w:pPr>
          </w:p>
          <w:p w14:paraId="2C920657" w14:textId="77777777" w:rsidR="000F5C44" w:rsidRPr="00B61559" w:rsidRDefault="000F5C44" w:rsidP="00E46459">
            <w:pPr>
              <w:rPr>
                <w:b/>
              </w:rPr>
            </w:pPr>
          </w:p>
          <w:p w14:paraId="7909F8DD" w14:textId="77777777" w:rsidR="000F5C44" w:rsidRPr="00B61559" w:rsidRDefault="000F5C44" w:rsidP="00E46459">
            <w:pPr>
              <w:rPr>
                <w:b/>
              </w:rPr>
            </w:pPr>
          </w:p>
          <w:p w14:paraId="0E9D3E82" w14:textId="77777777" w:rsidR="000F5C44" w:rsidRPr="00B61559" w:rsidRDefault="000F5C44" w:rsidP="00E46459">
            <w:pPr>
              <w:rPr>
                <w:b/>
              </w:rPr>
            </w:pPr>
          </w:p>
        </w:tc>
        <w:tc>
          <w:tcPr>
            <w:tcW w:w="4067" w:type="dxa"/>
          </w:tcPr>
          <w:p w14:paraId="4173BD65" w14:textId="77777777" w:rsidR="000F5C44" w:rsidRPr="00B61559" w:rsidRDefault="000F5C44" w:rsidP="00E46459">
            <w:r w:rsidRPr="00B61559">
              <w:t xml:space="preserve">    Se propune jocul ,,Continua tu!”în care copiii numiţi  recită poezia de unde a rămas copilul solicitat anterior. Educatoarea propune şi recitarea sub formă de concurs: Cine recita mai frumos? Fetele sau băieţii? </w:t>
            </w:r>
          </w:p>
          <w:p w14:paraId="1035A010" w14:textId="77777777" w:rsidR="000F5C44" w:rsidRPr="00B61559" w:rsidRDefault="000F5C44" w:rsidP="00E46459">
            <w:r w:rsidRPr="00B61559">
              <w:t xml:space="preserve">    Copii sunt solicitaţi să reprezinte prin imagini conţinutul poeziei. Imaginile sunt expuse pe tabla magnetică în ordinea conţinutului poeziei.</w:t>
            </w:r>
          </w:p>
          <w:p w14:paraId="744A4D84" w14:textId="77777777" w:rsidR="000F5C44" w:rsidRPr="00B61559" w:rsidRDefault="000F5C44" w:rsidP="00E46459">
            <w:r w:rsidRPr="00B61559">
              <w:t xml:space="preserve">     Cum se numeşte poezia pe care am învăţat-o noi astăzi?</w:t>
            </w:r>
          </w:p>
          <w:p w14:paraId="618CBAA3" w14:textId="77777777" w:rsidR="000F5C44" w:rsidRPr="00B61559" w:rsidRDefault="000F5C44" w:rsidP="00E46459">
            <w:pPr>
              <w:rPr>
                <w:b/>
              </w:rPr>
            </w:pPr>
            <w:r w:rsidRPr="00B61559">
              <w:rPr>
                <w:b/>
              </w:rPr>
              <w:t>SAU</w:t>
            </w:r>
          </w:p>
          <w:p w14:paraId="6EE0D874" w14:textId="77777777" w:rsidR="000F5C44" w:rsidRPr="00B61559" w:rsidRDefault="000F5C44" w:rsidP="00E46459">
            <w:pPr>
              <w:rPr>
                <w:lang w:val="it-IT"/>
              </w:rPr>
            </w:pPr>
            <w:r w:rsidRPr="00B61559">
              <w:rPr>
                <w:lang w:val="it-IT"/>
              </w:rPr>
              <w:t xml:space="preserve">       Vom folosi  metoda PIRAMIDEI:</w:t>
            </w:r>
          </w:p>
          <w:p w14:paraId="42DCC0CB" w14:textId="77777777" w:rsidR="000F5C44" w:rsidRPr="00B61559" w:rsidRDefault="000F5C44" w:rsidP="00E46459">
            <w:r w:rsidRPr="00B61559">
              <w:rPr>
                <w:lang w:val="it-IT"/>
              </w:rPr>
              <w:t>Pe un panou va fi desenata sche</w:t>
            </w:r>
            <w:r w:rsidR="00AF1F3B" w:rsidRPr="00B61559">
              <w:rPr>
                <w:lang w:val="it-IT"/>
              </w:rPr>
              <w:t>ma Piramidei, copiii trebuind să răspundă la intrebări ș</w:t>
            </w:r>
            <w:r w:rsidRPr="00B61559">
              <w:rPr>
                <w:lang w:val="it-IT"/>
              </w:rPr>
              <w:t xml:space="preserve">i ghicitori referitoare la textul poeziei. </w:t>
            </w:r>
            <w:r w:rsidRPr="00B61559">
              <w:t>Cu ajutorul jetoanelor se completeaza Piramida.</w:t>
            </w:r>
          </w:p>
          <w:p w14:paraId="29DCFFE4" w14:textId="77777777" w:rsidR="00AF1F3B" w:rsidRPr="00B61559" w:rsidRDefault="00AF1F3B" w:rsidP="00E46459"/>
          <w:p w14:paraId="1E51A6FF" w14:textId="77777777" w:rsidR="000F5C44" w:rsidRPr="00B61559" w:rsidRDefault="00AF1F3B" w:rsidP="00AF1F3B">
            <w:pPr>
              <w:pStyle w:val="ListParagraph"/>
              <w:numPr>
                <w:ilvl w:val="0"/>
                <w:numId w:val="41"/>
              </w:numPr>
              <w:shd w:val="clear" w:color="auto" w:fill="FFFFFF"/>
              <w:spacing w:line="273" w:lineRule="atLeast"/>
              <w:rPr>
                <w:b/>
                <w:iCs/>
                <w:color w:val="000000"/>
              </w:rPr>
            </w:pPr>
            <w:r w:rsidRPr="00B61559">
              <w:t>Titlul poeziei (</w:t>
            </w:r>
            <w:r w:rsidRPr="00B61559">
              <w:rPr>
                <w:bCs/>
                <w:color w:val="000000"/>
              </w:rPr>
              <w:t xml:space="preserve"> Ghiocelul</w:t>
            </w:r>
            <w:r w:rsidR="000F5C44" w:rsidRPr="00B61559">
              <w:t>)</w:t>
            </w:r>
          </w:p>
          <w:p w14:paraId="3D803DF5" w14:textId="77777777" w:rsidR="000F5C44" w:rsidRPr="00B61559" w:rsidRDefault="000F5C44" w:rsidP="00590A8D">
            <w:pPr>
              <w:numPr>
                <w:ilvl w:val="0"/>
                <w:numId w:val="41"/>
              </w:numPr>
              <w:suppressAutoHyphens w:val="0"/>
              <w:rPr>
                <w:lang w:val="it-IT"/>
              </w:rPr>
            </w:pPr>
            <w:r w:rsidRPr="00B61559">
              <w:rPr>
                <w:lang w:val="it-IT"/>
              </w:rPr>
              <w:t>Cum este ghiocelul</w:t>
            </w:r>
            <w:r w:rsidR="00AF1F3B" w:rsidRPr="00B61559">
              <w:rPr>
                <w:lang w:val="it-IT"/>
              </w:rPr>
              <w:t xml:space="preserve"> </w:t>
            </w:r>
            <w:r w:rsidRPr="00B61559">
              <w:rPr>
                <w:lang w:val="it-IT"/>
              </w:rPr>
              <w:t>(alb, frumos)</w:t>
            </w:r>
          </w:p>
          <w:p w14:paraId="7BD5B81E" w14:textId="77777777" w:rsidR="00EC3381" w:rsidRPr="00B61559" w:rsidRDefault="00EC3381" w:rsidP="00590A8D">
            <w:pPr>
              <w:numPr>
                <w:ilvl w:val="0"/>
                <w:numId w:val="41"/>
              </w:numPr>
              <w:suppressAutoHyphens w:val="0"/>
            </w:pPr>
            <w:r w:rsidRPr="00B61559">
              <w:t>Enumera trei elemente</w:t>
            </w:r>
            <w:r w:rsidR="000F5C44" w:rsidRPr="00B61559">
              <w:t xml:space="preserve"> </w:t>
            </w:r>
            <w:r w:rsidR="00482FFD" w:rsidRPr="00B61559">
              <w:t>care ne înveselesc</w:t>
            </w:r>
            <w:r w:rsidRPr="00B61559">
              <w:t xml:space="preserve">  </w:t>
            </w:r>
            <w:r w:rsidRPr="00B61559">
              <w:rPr>
                <w:iCs/>
                <w:color w:val="000000"/>
              </w:rPr>
              <w:t>Primăvara, Soarele,</w:t>
            </w:r>
          </w:p>
          <w:p w14:paraId="5105481D" w14:textId="77777777" w:rsidR="00EC3381" w:rsidRPr="00B61559" w:rsidRDefault="00EC3381" w:rsidP="00EC3381">
            <w:pPr>
              <w:suppressAutoHyphens w:val="0"/>
              <w:ind w:left="720"/>
            </w:pPr>
            <w:r w:rsidRPr="00B61559">
              <w:rPr>
                <w:iCs/>
                <w:color w:val="000000"/>
              </w:rPr>
              <w:t>Micuţul...</w:t>
            </w:r>
          </w:p>
          <w:p w14:paraId="52AC6C0E" w14:textId="77777777" w:rsidR="000F5C44" w:rsidRPr="00B61559" w:rsidRDefault="000F5C44" w:rsidP="00E46459">
            <w:pPr>
              <w:ind w:left="360"/>
            </w:pPr>
            <w:r w:rsidRPr="00B61559">
              <w:t xml:space="preserve">    </w:t>
            </w:r>
          </w:p>
          <w:tbl>
            <w:tblPr>
              <w:tblW w:w="3510" w:type="dxa"/>
              <w:tblInd w:w="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36"/>
              <w:gridCol w:w="14"/>
              <w:gridCol w:w="25"/>
              <w:gridCol w:w="965"/>
              <w:gridCol w:w="306"/>
              <w:gridCol w:w="864"/>
            </w:tblGrid>
            <w:tr w:rsidR="000F5C44" w:rsidRPr="00B61559" w14:paraId="746A0071" w14:textId="77777777" w:rsidTr="00482FFD">
              <w:trPr>
                <w:gridAfter w:val="3"/>
                <w:wAfter w:w="2135" w:type="dxa"/>
                <w:trHeight w:val="375"/>
              </w:trPr>
              <w:tc>
                <w:tcPr>
                  <w:tcW w:w="1375" w:type="dxa"/>
                  <w:gridSpan w:val="3"/>
                </w:tcPr>
                <w:p w14:paraId="3BBA4807" w14:textId="77777777" w:rsidR="000F5C44" w:rsidRPr="00B61559" w:rsidRDefault="00D60D2F" w:rsidP="00E46459">
                  <w:r w:rsidRPr="00B61559">
                    <w:rPr>
                      <w:bCs/>
                      <w:color w:val="000000"/>
                    </w:rPr>
                    <w:t>Ghiocelul</w:t>
                  </w:r>
                </w:p>
              </w:tc>
            </w:tr>
            <w:tr w:rsidR="000F5C44" w:rsidRPr="00B61559" w14:paraId="04CFCDCE" w14:textId="77777777" w:rsidTr="00482FFD">
              <w:trPr>
                <w:gridAfter w:val="1"/>
                <w:wAfter w:w="864" w:type="dxa"/>
                <w:trHeight w:val="330"/>
              </w:trPr>
              <w:tc>
                <w:tcPr>
                  <w:tcW w:w="1336" w:type="dxa"/>
                </w:tcPr>
                <w:p w14:paraId="219FEF55" w14:textId="77777777" w:rsidR="000F5C44" w:rsidRPr="00B61559" w:rsidRDefault="00DA4F3C" w:rsidP="00E46459">
                  <w:r w:rsidRPr="00B61559">
                    <w:rPr>
                      <w:lang w:val="it-IT"/>
                    </w:rPr>
                    <w:t xml:space="preserve">        </w:t>
                  </w:r>
                  <w:r w:rsidR="002F73CE" w:rsidRPr="00B61559">
                    <w:rPr>
                      <w:lang w:val="it-IT"/>
                    </w:rPr>
                    <w:t>A</w:t>
                  </w:r>
                  <w:r w:rsidR="00D60D2F" w:rsidRPr="00B61559">
                    <w:rPr>
                      <w:lang w:val="it-IT"/>
                    </w:rPr>
                    <w:t>lb</w:t>
                  </w:r>
                </w:p>
              </w:tc>
              <w:tc>
                <w:tcPr>
                  <w:tcW w:w="1310" w:type="dxa"/>
                  <w:gridSpan w:val="4"/>
                  <w:shd w:val="clear" w:color="auto" w:fill="auto"/>
                </w:tcPr>
                <w:p w14:paraId="0FAD4229" w14:textId="77777777" w:rsidR="000F5C44" w:rsidRPr="00B61559" w:rsidRDefault="002F73CE" w:rsidP="00E46459">
                  <w:pPr>
                    <w:rPr>
                      <w:lang w:val="it-IT"/>
                    </w:rPr>
                  </w:pPr>
                  <w:r w:rsidRPr="00B61559">
                    <w:rPr>
                      <w:lang w:val="it-IT"/>
                    </w:rPr>
                    <w:t>F</w:t>
                  </w:r>
                  <w:r w:rsidR="00D60D2F" w:rsidRPr="00B61559">
                    <w:rPr>
                      <w:lang w:val="it-IT"/>
                    </w:rPr>
                    <w:t>rumos</w:t>
                  </w:r>
                </w:p>
              </w:tc>
            </w:tr>
            <w:tr w:rsidR="000F5C44" w:rsidRPr="00B61559" w14:paraId="7AAFF5BF" w14:textId="77777777" w:rsidTr="00482FFD">
              <w:trPr>
                <w:trHeight w:val="337"/>
              </w:trPr>
              <w:tc>
                <w:tcPr>
                  <w:tcW w:w="1350" w:type="dxa"/>
                  <w:gridSpan w:val="2"/>
                </w:tcPr>
                <w:p w14:paraId="33170013" w14:textId="77777777" w:rsidR="000F5C44" w:rsidRPr="00B61559" w:rsidRDefault="00482FFD" w:rsidP="00482FFD">
                  <w:pPr>
                    <w:rPr>
                      <w:lang w:val="it-IT"/>
                    </w:rPr>
                  </w:pPr>
                  <w:r w:rsidRPr="00B61559">
                    <w:rPr>
                      <w:iCs/>
                      <w:color w:val="000000"/>
                    </w:rPr>
                    <w:t>Primăvara</w:t>
                  </w:r>
                </w:p>
              </w:tc>
              <w:tc>
                <w:tcPr>
                  <w:tcW w:w="990" w:type="dxa"/>
                  <w:gridSpan w:val="2"/>
                </w:tcPr>
                <w:p w14:paraId="146AA123" w14:textId="77777777" w:rsidR="000F5C44" w:rsidRPr="00B61559" w:rsidRDefault="00482FFD" w:rsidP="00E46459">
                  <w:pPr>
                    <w:rPr>
                      <w:lang w:val="it-IT"/>
                    </w:rPr>
                  </w:pPr>
                  <w:r w:rsidRPr="00B61559">
                    <w:rPr>
                      <w:iCs/>
                      <w:color w:val="000000"/>
                    </w:rPr>
                    <w:t>Soarele</w:t>
                  </w:r>
                </w:p>
              </w:tc>
              <w:tc>
                <w:tcPr>
                  <w:tcW w:w="1170" w:type="dxa"/>
                  <w:gridSpan w:val="2"/>
                </w:tcPr>
                <w:p w14:paraId="59B47316" w14:textId="77777777" w:rsidR="000F5C44" w:rsidRPr="00B61559" w:rsidRDefault="00482FFD" w:rsidP="00E46459">
                  <w:pPr>
                    <w:rPr>
                      <w:lang w:val="it-IT"/>
                    </w:rPr>
                  </w:pPr>
                  <w:r w:rsidRPr="00B61559">
                    <w:rPr>
                      <w:iCs/>
                      <w:color w:val="000000"/>
                    </w:rPr>
                    <w:t>Micuţul...</w:t>
                  </w:r>
                </w:p>
              </w:tc>
            </w:tr>
          </w:tbl>
          <w:p w14:paraId="4B7389A9" w14:textId="77777777" w:rsidR="000F5C44" w:rsidRPr="00B61559" w:rsidRDefault="000F5C44" w:rsidP="00E46459"/>
        </w:tc>
        <w:tc>
          <w:tcPr>
            <w:tcW w:w="2593" w:type="dxa"/>
          </w:tcPr>
          <w:p w14:paraId="2A74FA2D" w14:textId="77777777" w:rsidR="000F5C44" w:rsidRPr="00B61559" w:rsidRDefault="000F5C44" w:rsidP="00E46459">
            <w:r w:rsidRPr="00B61559">
              <w:t>-recitarea poeziei;</w:t>
            </w:r>
          </w:p>
          <w:p w14:paraId="64AE6BC2" w14:textId="77777777" w:rsidR="000F5C44" w:rsidRPr="00B61559" w:rsidRDefault="000F5C44" w:rsidP="00E46459">
            <w:r w:rsidRPr="00B61559">
              <w:t>-ilustraţii;</w:t>
            </w:r>
          </w:p>
          <w:p w14:paraId="1268E266" w14:textId="77777777" w:rsidR="000F5C44" w:rsidRPr="00B61559" w:rsidRDefault="000F5C44" w:rsidP="00E46459">
            <w:r w:rsidRPr="00B61559">
              <w:t>-exerciţiul;</w:t>
            </w:r>
          </w:p>
        </w:tc>
        <w:tc>
          <w:tcPr>
            <w:tcW w:w="1828" w:type="dxa"/>
          </w:tcPr>
          <w:p w14:paraId="5CC20C44" w14:textId="77777777" w:rsidR="000F5C44" w:rsidRPr="00B61559" w:rsidRDefault="000F5C44" w:rsidP="00E46459">
            <w:r w:rsidRPr="00B61559">
              <w:t>Copiii ii aplauda pe cei care recita corect.</w:t>
            </w:r>
          </w:p>
          <w:p w14:paraId="1B5D62CC" w14:textId="77777777" w:rsidR="000F5C44" w:rsidRPr="00B61559" w:rsidRDefault="000F5C44" w:rsidP="00E46459"/>
          <w:p w14:paraId="68A3FAA2" w14:textId="77777777" w:rsidR="000F5C44" w:rsidRPr="00B61559" w:rsidRDefault="000F5C44" w:rsidP="00E46459">
            <w:r w:rsidRPr="00B61559">
              <w:t>Recita poezia.</w:t>
            </w:r>
          </w:p>
          <w:p w14:paraId="75D30079" w14:textId="77777777" w:rsidR="000F5C44" w:rsidRPr="00B61559" w:rsidRDefault="000F5C44" w:rsidP="00E46459"/>
        </w:tc>
      </w:tr>
      <w:tr w:rsidR="000F5C44" w:rsidRPr="00B61559" w14:paraId="6A409D28" w14:textId="77777777" w:rsidTr="00B326E9">
        <w:tc>
          <w:tcPr>
            <w:tcW w:w="2340" w:type="dxa"/>
          </w:tcPr>
          <w:p w14:paraId="5F4CE2E0" w14:textId="77777777" w:rsidR="000F5C44" w:rsidRPr="00B61559" w:rsidRDefault="000F5C44" w:rsidP="00E46459">
            <w:pPr>
              <w:rPr>
                <w:b/>
              </w:rPr>
            </w:pPr>
            <w:r w:rsidRPr="00B61559">
              <w:rPr>
                <w:b/>
              </w:rPr>
              <w:t>7.Incheierea activităţii</w:t>
            </w:r>
          </w:p>
        </w:tc>
        <w:tc>
          <w:tcPr>
            <w:tcW w:w="4067" w:type="dxa"/>
          </w:tcPr>
          <w:p w14:paraId="23A8A61C" w14:textId="77777777" w:rsidR="000F5C44" w:rsidRPr="00B61559" w:rsidRDefault="000F5C44" w:rsidP="00E46459">
            <w:r w:rsidRPr="00B61559">
              <w:t xml:space="preserve">    Fac aprecieri colective şi individuale asupra modului în care copiii au învăţat poezia. </w:t>
            </w:r>
          </w:p>
          <w:p w14:paraId="17F947E2" w14:textId="77777777" w:rsidR="000F5C44" w:rsidRPr="00B61559" w:rsidRDefault="000F5C44" w:rsidP="00E46459">
            <w:r w:rsidRPr="00B61559">
              <w:t xml:space="preserve"> Copiii vor cânta o strofă din cântecelul </w:t>
            </w:r>
          </w:p>
          <w:p w14:paraId="5147560F" w14:textId="77777777" w:rsidR="000F5C44" w:rsidRPr="00B61559" w:rsidRDefault="000F5C44" w:rsidP="00E46459">
            <w:r w:rsidRPr="00B61559">
              <w:t xml:space="preserve">,, Primul ghiocel” </w:t>
            </w:r>
          </w:p>
        </w:tc>
        <w:tc>
          <w:tcPr>
            <w:tcW w:w="2593" w:type="dxa"/>
          </w:tcPr>
          <w:p w14:paraId="38BD56B1" w14:textId="77777777" w:rsidR="000F5C44" w:rsidRPr="00B61559" w:rsidRDefault="000F5C44" w:rsidP="00E46459"/>
          <w:p w14:paraId="52B38497" w14:textId="77777777" w:rsidR="000F5C44" w:rsidRPr="00B61559" w:rsidRDefault="000F5C44" w:rsidP="00E46459">
            <w:r w:rsidRPr="00B61559">
              <w:t>-exerciţiul;</w:t>
            </w:r>
          </w:p>
          <w:p w14:paraId="4BF268DA" w14:textId="77777777" w:rsidR="000F5C44" w:rsidRPr="00B61559" w:rsidRDefault="000F5C44" w:rsidP="00E46459">
            <w:r w:rsidRPr="00B61559">
              <w:t>-conversaţia</w:t>
            </w:r>
          </w:p>
        </w:tc>
        <w:tc>
          <w:tcPr>
            <w:tcW w:w="1828" w:type="dxa"/>
          </w:tcPr>
          <w:p w14:paraId="2DAD3E6D" w14:textId="77777777" w:rsidR="000F5C44" w:rsidRPr="00B61559" w:rsidRDefault="000F5C44" w:rsidP="00E46459"/>
        </w:tc>
      </w:tr>
    </w:tbl>
    <w:p w14:paraId="4BDA0543" w14:textId="77777777" w:rsidR="008870A3" w:rsidRPr="00B61559" w:rsidRDefault="00B84C71" w:rsidP="006F4EB6">
      <w:pPr>
        <w:rPr>
          <w:b/>
          <w:iCs/>
          <w:color w:val="000000"/>
          <w:lang w:val="it-IT"/>
        </w:rPr>
      </w:pPr>
      <w:r w:rsidRPr="00B61559">
        <w:rPr>
          <w:b/>
          <w:iCs/>
          <w:color w:val="000000"/>
          <w:lang w:val="it-IT"/>
        </w:rPr>
        <w:t xml:space="preserve">                                    </w:t>
      </w:r>
    </w:p>
    <w:p w14:paraId="0608AD3E" w14:textId="77777777" w:rsidR="00B41C0F" w:rsidRPr="00B61559" w:rsidRDefault="008870A3" w:rsidP="006F4EB6">
      <w:pPr>
        <w:rPr>
          <w:b/>
          <w:color w:val="000000" w:themeColor="text1"/>
        </w:rPr>
      </w:pPr>
      <w:r w:rsidRPr="00B61559">
        <w:rPr>
          <w:b/>
          <w:iCs/>
          <w:color w:val="000000"/>
          <w:lang w:val="it-IT"/>
        </w:rPr>
        <w:t xml:space="preserve">                                             </w:t>
      </w:r>
      <w:r w:rsidR="00B84C71" w:rsidRPr="00B61559">
        <w:rPr>
          <w:b/>
          <w:iCs/>
          <w:color w:val="000000"/>
          <w:lang w:val="it-IT"/>
        </w:rPr>
        <w:t xml:space="preserve">  </w:t>
      </w:r>
      <w:r w:rsidR="00CA436B" w:rsidRPr="00B61559">
        <w:rPr>
          <w:b/>
          <w:color w:val="000000" w:themeColor="text1"/>
        </w:rPr>
        <w:t>Proiect didactic pentru o activitate monodisciplinară</w:t>
      </w:r>
    </w:p>
    <w:p w14:paraId="15EAC518" w14:textId="77777777" w:rsidR="00CA436B" w:rsidRPr="00B61559" w:rsidRDefault="00CA436B" w:rsidP="006F4EB6">
      <w:pPr>
        <w:rPr>
          <w:b/>
          <w:color w:val="000000" w:themeColor="text1"/>
        </w:rPr>
      </w:pPr>
    </w:p>
    <w:p w14:paraId="6A97EB94" w14:textId="77777777" w:rsidR="00CA436B" w:rsidRPr="00B61559" w:rsidRDefault="00CA436B" w:rsidP="006F4EB6">
      <w:pPr>
        <w:rPr>
          <w:b/>
          <w:iCs/>
          <w:color w:val="000000"/>
          <w:lang w:val="it-IT"/>
        </w:rPr>
      </w:pPr>
    </w:p>
    <w:p w14:paraId="61358001" w14:textId="77777777" w:rsidR="00B41C0F" w:rsidRPr="00B61559" w:rsidRDefault="00B41C0F" w:rsidP="00B41C0F">
      <w:pPr>
        <w:jc w:val="both"/>
      </w:pPr>
      <w:r w:rsidRPr="00B61559">
        <w:rPr>
          <w:b/>
        </w:rPr>
        <w:t xml:space="preserve">Unitatea: </w:t>
      </w:r>
      <w:r w:rsidRPr="00B61559">
        <w:t>Colegiul Național Pedagogic ,, Regina Maria” Deva</w:t>
      </w:r>
    </w:p>
    <w:p w14:paraId="5C7C8E23" w14:textId="77777777" w:rsidR="00B41C0F" w:rsidRPr="00B61559" w:rsidRDefault="00B41C0F" w:rsidP="00B41C0F">
      <w:r w:rsidRPr="00B61559">
        <w:rPr>
          <w:b/>
        </w:rPr>
        <w:t>Grupa:Nivel II/ grupa Mare</w:t>
      </w:r>
    </w:p>
    <w:p w14:paraId="3165C482" w14:textId="77777777" w:rsidR="00B41C0F" w:rsidRPr="00B61559" w:rsidRDefault="00B41C0F" w:rsidP="00B41C0F">
      <w:r w:rsidRPr="00B61559">
        <w:rPr>
          <w:b/>
        </w:rPr>
        <w:t xml:space="preserve">Educatoare:  </w:t>
      </w:r>
      <w:r w:rsidRPr="00B61559">
        <w:t xml:space="preserve">Prof. înv. preşcolar: Lăscuş Elena </w:t>
      </w:r>
    </w:p>
    <w:p w14:paraId="2830895E" w14:textId="77777777" w:rsidR="00B41C0F" w:rsidRPr="00B61559" w:rsidRDefault="00B41C0F" w:rsidP="00B41C0F">
      <w:r w:rsidRPr="00B61559">
        <w:rPr>
          <w:b/>
        </w:rPr>
        <w:t xml:space="preserve">Tema anuală de studiu: </w:t>
      </w:r>
      <w:r w:rsidRPr="00B61559">
        <w:t>,,Cine şi cum planifică/organizează o activitate?”</w:t>
      </w:r>
    </w:p>
    <w:p w14:paraId="6912A254" w14:textId="77777777" w:rsidR="00B41C0F" w:rsidRPr="00B61559" w:rsidRDefault="00462BFB" w:rsidP="00B41C0F">
      <w:pPr>
        <w:shd w:val="clear" w:color="auto" w:fill="FFFFFF"/>
        <w:spacing w:line="273" w:lineRule="atLeast"/>
        <w:rPr>
          <w:color w:val="000000"/>
        </w:rPr>
      </w:pPr>
      <w:r w:rsidRPr="00B61559">
        <w:rPr>
          <w:b/>
          <w:bCs/>
        </w:rPr>
        <w:t>Tema activității</w:t>
      </w:r>
      <w:r w:rsidR="00B41C0F" w:rsidRPr="00B61559">
        <w:rPr>
          <w:b/>
          <w:bCs/>
        </w:rPr>
        <w:t xml:space="preserve"> </w:t>
      </w:r>
      <w:r w:rsidR="00B41C0F" w:rsidRPr="00B61559">
        <w:t xml:space="preserve">: </w:t>
      </w:r>
      <w:r w:rsidR="00B41C0F" w:rsidRPr="00B61559">
        <w:rPr>
          <w:b/>
          <w:bCs/>
          <w:iCs/>
          <w:color w:val="000000"/>
          <w:lang w:val="it-IT"/>
        </w:rPr>
        <w:t>„A</w:t>
      </w:r>
      <w:r w:rsidR="00B41C0F" w:rsidRPr="00B61559">
        <w:rPr>
          <w:b/>
          <w:bCs/>
          <w:iCs/>
          <w:color w:val="000000"/>
        </w:rPr>
        <w:t>şează-mă la căsuţa potrivită</w:t>
      </w:r>
      <w:r w:rsidR="00B41C0F" w:rsidRPr="00B61559">
        <w:rPr>
          <w:b/>
          <w:bCs/>
          <w:iCs/>
          <w:color w:val="000000"/>
          <w:lang w:val="it-IT"/>
        </w:rPr>
        <w:t>”</w:t>
      </w:r>
    </w:p>
    <w:p w14:paraId="0AEA5FCA" w14:textId="77777777" w:rsidR="00B41C0F" w:rsidRPr="00B61559" w:rsidRDefault="00B41C0F" w:rsidP="00B41C0F">
      <w:r w:rsidRPr="00B61559">
        <w:rPr>
          <w:b/>
        </w:rPr>
        <w:t>Categoria de activitate</w:t>
      </w:r>
      <w:r w:rsidRPr="00B61559">
        <w:t xml:space="preserve">: </w:t>
      </w:r>
      <w:r w:rsidRPr="00B61559">
        <w:rPr>
          <w:bCs/>
          <w:iCs/>
          <w:color w:val="000000"/>
          <w:lang w:val="it-IT"/>
        </w:rPr>
        <w:t>Activitate matematică</w:t>
      </w:r>
    </w:p>
    <w:p w14:paraId="5C6971BE" w14:textId="77777777" w:rsidR="00B41C0F" w:rsidRPr="00B61559" w:rsidRDefault="00B41C0F" w:rsidP="00B41C0F">
      <w:pPr>
        <w:rPr>
          <w:b/>
        </w:rPr>
      </w:pPr>
      <w:r w:rsidRPr="00B61559">
        <w:rPr>
          <w:b/>
        </w:rPr>
        <w:t xml:space="preserve">Forma  </w:t>
      </w:r>
      <w:r w:rsidRPr="00B61559">
        <w:rPr>
          <w:b/>
          <w:bCs/>
        </w:rPr>
        <w:t>de realizare</w:t>
      </w:r>
      <w:r w:rsidRPr="00B61559">
        <w:t xml:space="preserve">: </w:t>
      </w:r>
      <w:r w:rsidRPr="00B61559">
        <w:rPr>
          <w:b/>
          <w:iCs/>
          <w:color w:val="000000"/>
          <w:lang w:val="it-IT"/>
        </w:rPr>
        <w:t>Joc logic</w:t>
      </w:r>
    </w:p>
    <w:p w14:paraId="543D6A0D" w14:textId="77777777" w:rsidR="00462BFB" w:rsidRPr="00B61559" w:rsidRDefault="00B41C0F" w:rsidP="00B41C0F">
      <w:pPr>
        <w:rPr>
          <w:bCs/>
          <w:iCs/>
          <w:color w:val="000000"/>
          <w:lang w:val="it-IT"/>
        </w:rPr>
      </w:pPr>
      <w:r w:rsidRPr="00B61559">
        <w:rPr>
          <w:b/>
          <w:bCs/>
        </w:rPr>
        <w:t>Tipul activităţii</w:t>
      </w:r>
      <w:r w:rsidRPr="00B61559">
        <w:t xml:space="preserve"> : </w:t>
      </w:r>
      <w:r w:rsidRPr="00B61559">
        <w:rPr>
          <w:bCs/>
          <w:iCs/>
          <w:color w:val="000000"/>
          <w:lang w:val="it-IT"/>
        </w:rPr>
        <w:t>consolidare şi sistematizare</w:t>
      </w:r>
    </w:p>
    <w:p w14:paraId="531A615E" w14:textId="77777777" w:rsidR="00462BFB" w:rsidRPr="00B61559" w:rsidRDefault="00462BFB" w:rsidP="00B41C0F">
      <w:pPr>
        <w:rPr>
          <w:bCs/>
          <w:iCs/>
          <w:color w:val="000000"/>
          <w:lang w:val="it-IT"/>
        </w:rPr>
      </w:pPr>
    </w:p>
    <w:p w14:paraId="36163B86" w14:textId="77777777" w:rsidR="00072043" w:rsidRPr="00B61559" w:rsidRDefault="0024754E" w:rsidP="006F4EB6">
      <w:pPr>
        <w:rPr>
          <w:iCs/>
          <w:color w:val="000000"/>
          <w:lang w:val="es-ES"/>
        </w:rPr>
      </w:pPr>
      <w:r w:rsidRPr="00B61559">
        <w:rPr>
          <w:b/>
          <w:iCs/>
          <w:color w:val="000000"/>
          <w:lang w:val="es-ES"/>
        </w:rPr>
        <w:t>Scopul activităţii</w:t>
      </w:r>
      <w:r w:rsidR="006F4EB6" w:rsidRPr="00B61559">
        <w:rPr>
          <w:b/>
          <w:iCs/>
          <w:color w:val="000000"/>
          <w:lang w:val="es-ES"/>
        </w:rPr>
        <w:t xml:space="preserve">: </w:t>
      </w:r>
      <w:r w:rsidR="006F4EB6" w:rsidRPr="00B61559">
        <w:rPr>
          <w:iCs/>
          <w:color w:val="000000"/>
          <w:lang w:val="es-ES"/>
        </w:rPr>
        <w:t>Dezvoltarea</w:t>
      </w:r>
      <w:r w:rsidR="006F4EB6" w:rsidRPr="00B61559">
        <w:rPr>
          <w:b/>
          <w:iCs/>
          <w:color w:val="000000"/>
          <w:lang w:val="es-ES"/>
        </w:rPr>
        <w:t xml:space="preserve"> </w:t>
      </w:r>
      <w:r w:rsidR="006F4EB6" w:rsidRPr="00B61559">
        <w:rPr>
          <w:iCs/>
          <w:color w:val="000000"/>
          <w:lang w:val="es-ES"/>
        </w:rPr>
        <w:t>capacităţii de recunoaştere, denumire şi utilizare a formelor geometrice</w:t>
      </w:r>
      <w:r w:rsidR="00DD6ACE" w:rsidRPr="00B61559">
        <w:rPr>
          <w:iCs/>
          <w:color w:val="000000"/>
          <w:lang w:val="es-ES"/>
        </w:rPr>
        <w:t>.</w:t>
      </w:r>
    </w:p>
    <w:p w14:paraId="0DF65E7F" w14:textId="77777777" w:rsidR="004B0376" w:rsidRPr="00B61559" w:rsidRDefault="004B0376" w:rsidP="006F4EB6">
      <w:pPr>
        <w:rPr>
          <w:iCs/>
          <w:color w:val="000000"/>
          <w:lang w:val="es-ES"/>
        </w:rPr>
      </w:pPr>
    </w:p>
    <w:p w14:paraId="3F93E74F" w14:textId="77777777" w:rsidR="00423396" w:rsidRPr="00B61559" w:rsidRDefault="004B0376" w:rsidP="004B0376">
      <w:pPr>
        <w:tabs>
          <w:tab w:val="left" w:pos="10305"/>
        </w:tabs>
        <w:jc w:val="both"/>
        <w:rPr>
          <w:b/>
        </w:rPr>
      </w:pPr>
      <w:r w:rsidRPr="00B61559">
        <w:rPr>
          <w:b/>
        </w:rPr>
        <w:t>Dimensiuni ale dezvoltării:</w:t>
      </w:r>
      <w:r w:rsidR="008D15C6" w:rsidRPr="00B61559">
        <w:rPr>
          <w:b/>
        </w:rPr>
        <w:t xml:space="preserve"> DȘ</w:t>
      </w:r>
    </w:p>
    <w:p w14:paraId="281D8BE1" w14:textId="77777777" w:rsidR="00423396" w:rsidRPr="00B61559" w:rsidRDefault="00974205" w:rsidP="004B0376">
      <w:pPr>
        <w:tabs>
          <w:tab w:val="left" w:pos="10305"/>
        </w:tabs>
        <w:jc w:val="both"/>
      </w:pPr>
      <w:r w:rsidRPr="00B61559">
        <w:t xml:space="preserve">               </w:t>
      </w:r>
      <w:r w:rsidR="00423396" w:rsidRPr="00B61559">
        <w:t>Cunoștințe și deprinderi elementare matematice pentru rezolvarea de problema</w:t>
      </w:r>
      <w:r w:rsidRPr="00B61559">
        <w:t>.</w:t>
      </w:r>
      <w:r w:rsidR="00423396" w:rsidRPr="00B61559">
        <w:t xml:space="preserve"> </w:t>
      </w:r>
    </w:p>
    <w:p w14:paraId="108C09D6" w14:textId="77777777" w:rsidR="00072043" w:rsidRPr="00B61559" w:rsidRDefault="00072043" w:rsidP="006F4EB6">
      <w:pPr>
        <w:rPr>
          <w:iCs/>
          <w:color w:val="000000"/>
          <w:lang w:val="es-ES"/>
        </w:rPr>
      </w:pPr>
    </w:p>
    <w:p w14:paraId="67621B13" w14:textId="77777777" w:rsidR="00072043" w:rsidRPr="00B61559" w:rsidRDefault="00A67485" w:rsidP="004B0376">
      <w:pPr>
        <w:rPr>
          <w:b/>
        </w:rPr>
      </w:pPr>
      <w:r w:rsidRPr="00B61559">
        <w:rPr>
          <w:b/>
          <w:bCs/>
        </w:rPr>
        <w:t>Comportamente vizate</w:t>
      </w:r>
      <w:r w:rsidR="00072043" w:rsidRPr="00B61559">
        <w:rPr>
          <w:b/>
          <w:bCs/>
        </w:rPr>
        <w:t>:</w:t>
      </w:r>
      <w:r w:rsidR="004B0376" w:rsidRPr="00B61559">
        <w:rPr>
          <w:b/>
        </w:rPr>
        <w:t xml:space="preserve"> DȘ</w:t>
      </w:r>
    </w:p>
    <w:p w14:paraId="39B59AEB" w14:textId="77777777" w:rsidR="0016328A" w:rsidRPr="00B61559" w:rsidRDefault="0016328A" w:rsidP="00072043">
      <w:pPr>
        <w:pStyle w:val="NoSpacing"/>
        <w:rPr>
          <w:rFonts w:ascii="Times New Roman" w:hAnsi="Times New Roman"/>
        </w:rPr>
      </w:pPr>
      <w:r w:rsidRPr="00B61559">
        <w:rPr>
          <w:rFonts w:ascii="Times New Roman" w:hAnsi="Times New Roman"/>
        </w:rPr>
        <w:t xml:space="preserve">  </w:t>
      </w:r>
      <w:r w:rsidR="00072043" w:rsidRPr="00B61559">
        <w:rPr>
          <w:rFonts w:ascii="Times New Roman" w:hAnsi="Times New Roman"/>
        </w:rPr>
        <w:t>- Realizează sarcinile de lucru cu consecvență;</w:t>
      </w:r>
    </w:p>
    <w:p w14:paraId="0704FC3F" w14:textId="77777777" w:rsidR="0018538B" w:rsidRPr="00B61559" w:rsidRDefault="0018538B" w:rsidP="00072043">
      <w:pPr>
        <w:pStyle w:val="NoSpacing"/>
        <w:rPr>
          <w:rFonts w:ascii="Times New Roman" w:hAnsi="Times New Roman"/>
        </w:rPr>
      </w:pPr>
      <w:r w:rsidRPr="00B61559">
        <w:rPr>
          <w:rFonts w:ascii="Times New Roman" w:hAnsi="Times New Roman"/>
        </w:rPr>
        <w:t xml:space="preserve"> -  Demonstrează familiarizarea cu informații despre mărime, formă, greutate, înălţime, lungime, volum</w:t>
      </w:r>
      <w:r w:rsidR="003A1743" w:rsidRPr="00B61559">
        <w:rPr>
          <w:rFonts w:ascii="Times New Roman" w:hAnsi="Times New Roman"/>
        </w:rPr>
        <w:t>;</w:t>
      </w:r>
    </w:p>
    <w:p w14:paraId="654DAC50" w14:textId="77777777" w:rsidR="00072043" w:rsidRPr="00B61559" w:rsidRDefault="0016328A" w:rsidP="006F4EB6">
      <w:r w:rsidRPr="00B61559">
        <w:t xml:space="preserve">  </w:t>
      </w:r>
      <w:r w:rsidR="00BF5303" w:rsidRPr="00B61559">
        <w:t>- Efectuează operaţii de seriere, grupare, clasificare, măsurare a obiectelor.</w:t>
      </w:r>
    </w:p>
    <w:p w14:paraId="6FD87870" w14:textId="77777777" w:rsidR="00C05748" w:rsidRPr="00B61559" w:rsidRDefault="00C05748" w:rsidP="006F4EB6">
      <w:pPr>
        <w:rPr>
          <w:b/>
          <w:iCs/>
          <w:color w:val="000000"/>
          <w:lang w:val="pt-BR"/>
        </w:rPr>
      </w:pPr>
    </w:p>
    <w:p w14:paraId="5E9158CC" w14:textId="77777777" w:rsidR="006F4EB6" w:rsidRPr="00B61559" w:rsidRDefault="006F4EB6" w:rsidP="006F4EB6">
      <w:pPr>
        <w:rPr>
          <w:b/>
          <w:iCs/>
          <w:color w:val="000000"/>
        </w:rPr>
      </w:pPr>
      <w:r w:rsidRPr="00B61559">
        <w:rPr>
          <w:b/>
          <w:iCs/>
          <w:color w:val="000000"/>
        </w:rPr>
        <w:t>OBIECTIVE OPERAŢIONALE</w:t>
      </w:r>
      <w:r w:rsidR="0024754E" w:rsidRPr="00B61559">
        <w:rPr>
          <w:b/>
          <w:iCs/>
          <w:color w:val="000000"/>
        </w:rPr>
        <w:t xml:space="preserve">: </w:t>
      </w:r>
    </w:p>
    <w:p w14:paraId="09086A8C" w14:textId="77777777" w:rsidR="006F4EB6" w:rsidRPr="00B61559" w:rsidRDefault="006F4EB6" w:rsidP="006F4EB6">
      <w:pPr>
        <w:rPr>
          <w:iCs/>
          <w:color w:val="000000"/>
        </w:rPr>
      </w:pPr>
      <w:r w:rsidRPr="00B61559">
        <w:rPr>
          <w:iCs/>
          <w:color w:val="000000"/>
        </w:rPr>
        <w:t xml:space="preserve"> </w:t>
      </w:r>
      <w:r w:rsidRPr="00B61559">
        <w:rPr>
          <w:color w:val="000000"/>
        </w:rPr>
        <w:t>a) cognitiv- informaţionale:</w:t>
      </w:r>
    </w:p>
    <w:p w14:paraId="22EC2792" w14:textId="77777777" w:rsidR="006F4EB6" w:rsidRPr="00B61559" w:rsidRDefault="006F4EB6" w:rsidP="006F4EB6">
      <w:pPr>
        <w:numPr>
          <w:ilvl w:val="0"/>
          <w:numId w:val="42"/>
        </w:numPr>
        <w:suppressAutoHyphens w:val="0"/>
        <w:rPr>
          <w:iCs/>
          <w:color w:val="000000"/>
        </w:rPr>
      </w:pPr>
      <w:r w:rsidRPr="00B61559">
        <w:rPr>
          <w:iCs/>
          <w:color w:val="000000"/>
        </w:rPr>
        <w:t>Să identifice piesele geometrice;</w:t>
      </w:r>
    </w:p>
    <w:p w14:paraId="58B6D40B" w14:textId="77777777" w:rsidR="006F4EB6" w:rsidRPr="00B61559" w:rsidRDefault="006F4EB6" w:rsidP="006F4EB6">
      <w:pPr>
        <w:numPr>
          <w:ilvl w:val="0"/>
          <w:numId w:val="42"/>
        </w:numPr>
        <w:suppressAutoHyphens w:val="0"/>
        <w:rPr>
          <w:iCs/>
          <w:color w:val="000000"/>
        </w:rPr>
      </w:pPr>
      <w:r w:rsidRPr="00B61559">
        <w:rPr>
          <w:iCs/>
          <w:color w:val="000000"/>
        </w:rPr>
        <w:t>Să descrie piesele geometrice utilizând corect atributele acestora;</w:t>
      </w:r>
    </w:p>
    <w:p w14:paraId="78F19930" w14:textId="77777777" w:rsidR="006F4EB6" w:rsidRPr="00B61559" w:rsidRDefault="006F4EB6" w:rsidP="006F4EB6">
      <w:pPr>
        <w:numPr>
          <w:ilvl w:val="0"/>
          <w:numId w:val="42"/>
        </w:numPr>
        <w:suppressAutoHyphens w:val="0"/>
        <w:rPr>
          <w:iCs/>
          <w:color w:val="000000"/>
          <w:lang w:val="fr-FR"/>
        </w:rPr>
      </w:pPr>
      <w:r w:rsidRPr="00B61559">
        <w:rPr>
          <w:iCs/>
          <w:color w:val="000000"/>
          <w:lang w:val="fr-FR"/>
        </w:rPr>
        <w:t>Să-şi însuşească regulile jocului, aplicându-le corect;</w:t>
      </w:r>
    </w:p>
    <w:p w14:paraId="678EB58E" w14:textId="77777777" w:rsidR="006F4EB6" w:rsidRPr="00B61559" w:rsidRDefault="006F4EB6" w:rsidP="006F4EB6">
      <w:pPr>
        <w:numPr>
          <w:ilvl w:val="0"/>
          <w:numId w:val="42"/>
        </w:numPr>
        <w:suppressAutoHyphens w:val="0"/>
        <w:rPr>
          <w:iCs/>
          <w:color w:val="000000"/>
          <w:lang w:val="fr-FR"/>
        </w:rPr>
      </w:pPr>
      <w:r w:rsidRPr="00B61559">
        <w:rPr>
          <w:iCs/>
          <w:color w:val="000000"/>
          <w:lang w:val="fr-FR"/>
        </w:rPr>
        <w:t>Să sesizeze cu uşurinţă atributele căsuţei alese.</w:t>
      </w:r>
    </w:p>
    <w:p w14:paraId="68D7F0CF" w14:textId="77777777" w:rsidR="006F4EB6" w:rsidRPr="00B61559" w:rsidRDefault="006F4EB6" w:rsidP="006F4EB6">
      <w:pPr>
        <w:rPr>
          <w:color w:val="000000"/>
        </w:rPr>
      </w:pPr>
      <w:r w:rsidRPr="00B61559">
        <w:rPr>
          <w:color w:val="000000"/>
          <w:lang w:val="pt-BR"/>
        </w:rPr>
        <w:t xml:space="preserve"> </w:t>
      </w:r>
      <w:r w:rsidRPr="00B61559">
        <w:rPr>
          <w:color w:val="000000"/>
        </w:rPr>
        <w:t>b) psiho-motorii:</w:t>
      </w:r>
    </w:p>
    <w:p w14:paraId="3F3E2870" w14:textId="77777777" w:rsidR="006F4EB6" w:rsidRPr="00B61559" w:rsidRDefault="006F4EB6" w:rsidP="006F4EB6">
      <w:pPr>
        <w:numPr>
          <w:ilvl w:val="0"/>
          <w:numId w:val="43"/>
        </w:numPr>
        <w:suppressAutoHyphens w:val="0"/>
        <w:rPr>
          <w:color w:val="000000"/>
          <w:lang w:val="pt-BR"/>
        </w:rPr>
      </w:pPr>
      <w:r w:rsidRPr="00B61559">
        <w:rPr>
          <w:color w:val="000000"/>
          <w:lang w:val="pt-BR"/>
        </w:rPr>
        <w:t>Să mânuiască materialele puse la dispoziţie;</w:t>
      </w:r>
    </w:p>
    <w:p w14:paraId="4EA23876" w14:textId="77777777" w:rsidR="006F4EB6" w:rsidRPr="00B61559" w:rsidRDefault="006F4EB6" w:rsidP="006F4EB6">
      <w:pPr>
        <w:rPr>
          <w:b/>
          <w:color w:val="000000"/>
        </w:rPr>
      </w:pPr>
      <w:r w:rsidRPr="00B61559">
        <w:rPr>
          <w:b/>
          <w:color w:val="000000"/>
        </w:rPr>
        <w:t>c)</w:t>
      </w:r>
      <w:r w:rsidRPr="00B61559">
        <w:rPr>
          <w:color w:val="000000"/>
        </w:rPr>
        <w:t>afective:</w:t>
      </w:r>
    </w:p>
    <w:p w14:paraId="405CF6A9" w14:textId="77777777" w:rsidR="006F4EB6" w:rsidRPr="00B61559" w:rsidRDefault="006F4EB6" w:rsidP="006F4EB6">
      <w:pPr>
        <w:numPr>
          <w:ilvl w:val="0"/>
          <w:numId w:val="43"/>
        </w:numPr>
        <w:suppressAutoHyphens w:val="0"/>
        <w:rPr>
          <w:color w:val="000000"/>
          <w:lang w:val="pt-BR"/>
        </w:rPr>
      </w:pPr>
      <w:r w:rsidRPr="00B61559">
        <w:rPr>
          <w:color w:val="000000"/>
          <w:lang w:val="pt-BR"/>
        </w:rPr>
        <w:t>să manifeste dorinţa de a răspunde regulilor jocului;</w:t>
      </w:r>
    </w:p>
    <w:p w14:paraId="496F8B88" w14:textId="77777777" w:rsidR="006F4EB6" w:rsidRPr="00B61559" w:rsidRDefault="006F4EB6" w:rsidP="006F4EB6">
      <w:pPr>
        <w:numPr>
          <w:ilvl w:val="0"/>
          <w:numId w:val="43"/>
        </w:numPr>
        <w:suppressAutoHyphens w:val="0"/>
        <w:rPr>
          <w:color w:val="000000"/>
          <w:lang w:val="pt-BR"/>
        </w:rPr>
      </w:pPr>
      <w:r w:rsidRPr="00B61559">
        <w:rPr>
          <w:color w:val="000000"/>
          <w:lang w:val="pt-BR"/>
        </w:rPr>
        <w:t>să trăiască emoţii pozitive ca urmare a îndeplinirii sarcinilor jocului.</w:t>
      </w:r>
    </w:p>
    <w:p w14:paraId="5748CDF3" w14:textId="77777777" w:rsidR="006F4EB6" w:rsidRPr="00B61559" w:rsidRDefault="006F4EB6" w:rsidP="006F4EB6">
      <w:pPr>
        <w:ind w:left="360"/>
        <w:rPr>
          <w:b/>
          <w:color w:val="000000"/>
          <w:lang w:val="pt-BR"/>
        </w:rPr>
      </w:pPr>
    </w:p>
    <w:p w14:paraId="1F11D28C" w14:textId="77777777" w:rsidR="006F4EB6" w:rsidRPr="00B61559" w:rsidRDefault="006F4EB6" w:rsidP="006F4EB6">
      <w:pPr>
        <w:rPr>
          <w:color w:val="000000"/>
          <w:lang w:val="pt-BR"/>
        </w:rPr>
      </w:pPr>
      <w:r w:rsidRPr="00B61559">
        <w:rPr>
          <w:b/>
          <w:color w:val="000000"/>
          <w:lang w:val="pt-BR"/>
        </w:rPr>
        <w:t>Sarcina didactică</w:t>
      </w:r>
      <w:r w:rsidRPr="00B61559">
        <w:rPr>
          <w:color w:val="000000"/>
          <w:lang w:val="pt-BR"/>
        </w:rPr>
        <w:t>: Descrierea atributelor pieselor geometrice alese. Aşezarea la tabla magnetică a pieselor de aceeaşi figură geometrică  ca şi cea de pe zar.</w:t>
      </w:r>
    </w:p>
    <w:p w14:paraId="09C71496" w14:textId="77777777" w:rsidR="006F4EB6" w:rsidRPr="00B61559" w:rsidRDefault="006F4EB6" w:rsidP="006F4EB6">
      <w:pPr>
        <w:jc w:val="both"/>
        <w:rPr>
          <w:color w:val="000000"/>
          <w:lang w:val="pt-BR"/>
        </w:rPr>
      </w:pPr>
      <w:r w:rsidRPr="00B61559">
        <w:rPr>
          <w:b/>
          <w:color w:val="000000"/>
          <w:lang w:val="pt-BR"/>
        </w:rPr>
        <w:t>Regulile jocului</w:t>
      </w:r>
      <w:r w:rsidRPr="00B61559">
        <w:rPr>
          <w:color w:val="000000"/>
          <w:lang w:val="pt-BR"/>
        </w:rPr>
        <w:t>: Copiii ascultă explicaţiile educatoarei şi execută sarcinile cerute de aceasta, descriu verbal fiecare acţiune, aplaudă răspunsurile corecte.</w:t>
      </w:r>
    </w:p>
    <w:p w14:paraId="356D7C29" w14:textId="77777777" w:rsidR="006F4EB6" w:rsidRPr="00B61559" w:rsidRDefault="006F4EB6" w:rsidP="006F4EB6">
      <w:pPr>
        <w:rPr>
          <w:color w:val="000000"/>
          <w:lang w:val="pt-BR"/>
        </w:rPr>
      </w:pPr>
      <w:r w:rsidRPr="00B61559">
        <w:rPr>
          <w:b/>
          <w:color w:val="000000"/>
          <w:lang w:val="pt-BR"/>
        </w:rPr>
        <w:t xml:space="preserve"> Elemente de joc</w:t>
      </w:r>
      <w:r w:rsidRPr="00B61559">
        <w:rPr>
          <w:color w:val="000000"/>
          <w:lang w:val="pt-BR"/>
        </w:rPr>
        <w:t>: Surpriza, întrecerea , aplauzele, legatul la ochi.</w:t>
      </w:r>
    </w:p>
    <w:p w14:paraId="4440F72D" w14:textId="77777777" w:rsidR="006F4EB6" w:rsidRPr="00B61559" w:rsidRDefault="006F4EB6" w:rsidP="006F4EB6">
      <w:pPr>
        <w:rPr>
          <w:color w:val="000000"/>
          <w:u w:val="single"/>
          <w:lang w:val="pt-BR"/>
        </w:rPr>
      </w:pPr>
      <w:r w:rsidRPr="00B61559">
        <w:rPr>
          <w:b/>
          <w:color w:val="000000"/>
          <w:lang w:val="pt-BR"/>
        </w:rPr>
        <w:t xml:space="preserve"> Strategia didactică</w:t>
      </w:r>
      <w:r w:rsidRPr="00B61559">
        <w:rPr>
          <w:color w:val="000000"/>
          <w:u w:val="single"/>
          <w:lang w:val="pt-BR"/>
        </w:rPr>
        <w:t>:</w:t>
      </w:r>
    </w:p>
    <w:p w14:paraId="0B5761BA" w14:textId="77777777" w:rsidR="006F4EB6" w:rsidRPr="00B61559" w:rsidRDefault="006F4EB6" w:rsidP="006F4EB6">
      <w:pPr>
        <w:jc w:val="both"/>
        <w:rPr>
          <w:color w:val="000000"/>
          <w:lang w:val="pt-BR"/>
        </w:rPr>
      </w:pPr>
      <w:r w:rsidRPr="00B61559">
        <w:rPr>
          <w:b/>
          <w:color w:val="000000"/>
          <w:lang w:val="pt-BR"/>
        </w:rPr>
        <w:t xml:space="preserve">         a)Metode</w:t>
      </w:r>
      <w:r w:rsidRPr="00B61559">
        <w:rPr>
          <w:color w:val="000000"/>
          <w:lang w:val="pt-BR"/>
        </w:rPr>
        <w:t>: Observaţia, conversaţia, exerciţiul, problematizarea, algoritmizarea, jocul.</w:t>
      </w:r>
    </w:p>
    <w:p w14:paraId="324CD105" w14:textId="77777777" w:rsidR="006F4EB6" w:rsidRPr="00B61559" w:rsidRDefault="006F4EB6" w:rsidP="006F4EB6">
      <w:pPr>
        <w:rPr>
          <w:b/>
          <w:color w:val="000000"/>
          <w:lang w:val="pt-BR"/>
        </w:rPr>
      </w:pPr>
      <w:r w:rsidRPr="00B61559">
        <w:rPr>
          <w:b/>
          <w:color w:val="000000"/>
          <w:lang w:val="pt-BR"/>
        </w:rPr>
        <w:t xml:space="preserve">         b)Procedee:</w:t>
      </w:r>
      <w:r w:rsidRPr="00B61559">
        <w:rPr>
          <w:color w:val="000000"/>
          <w:lang w:val="pt-BR"/>
        </w:rPr>
        <w:t xml:space="preserve"> Frontal, individual, pe echipe. </w:t>
      </w:r>
    </w:p>
    <w:p w14:paraId="47FB8C5A" w14:textId="77777777" w:rsidR="006F4EB6" w:rsidRPr="00B61559" w:rsidRDefault="006F4EB6" w:rsidP="006F4EB6">
      <w:pPr>
        <w:jc w:val="both"/>
        <w:rPr>
          <w:color w:val="000000"/>
          <w:lang w:val="pt-BR"/>
        </w:rPr>
      </w:pPr>
      <w:r w:rsidRPr="00B61559">
        <w:rPr>
          <w:b/>
          <w:color w:val="000000"/>
          <w:lang w:val="pt-BR"/>
        </w:rPr>
        <w:t xml:space="preserve">         c)Mijloace didactice</w:t>
      </w:r>
      <w:r w:rsidRPr="00B61559">
        <w:rPr>
          <w:color w:val="000000"/>
          <w:lang w:val="pt-BR"/>
        </w:rPr>
        <w:t>: Trusa Dienes, zaruri, jetoane cu forme geometrice mari din carton, tabla magnetică</w:t>
      </w:r>
      <w:r w:rsidRPr="00B61559">
        <w:rPr>
          <w:color w:val="000000"/>
          <w:lang w:val="it-IT"/>
        </w:rPr>
        <w:t>.</w:t>
      </w:r>
    </w:p>
    <w:p w14:paraId="184422E1" w14:textId="77777777" w:rsidR="006F4EB6" w:rsidRPr="00B61559" w:rsidRDefault="006F4EB6" w:rsidP="006F4EB6">
      <w:pPr>
        <w:jc w:val="both"/>
        <w:rPr>
          <w:color w:val="000000"/>
          <w:lang w:val="pt-BR"/>
        </w:rPr>
      </w:pPr>
      <w:r w:rsidRPr="00B61559">
        <w:rPr>
          <w:color w:val="000000"/>
          <w:lang w:val="pt-BR"/>
        </w:rPr>
        <w:t xml:space="preserve">  </w:t>
      </w:r>
      <w:r w:rsidRPr="00B61559">
        <w:rPr>
          <w:b/>
          <w:color w:val="000000"/>
          <w:lang w:val="pt-BR"/>
        </w:rPr>
        <w:t>Material bibliografic</w:t>
      </w:r>
      <w:r w:rsidRPr="00B61559">
        <w:rPr>
          <w:color w:val="000000"/>
          <w:lang w:val="pt-BR"/>
        </w:rPr>
        <w:t xml:space="preserve">: </w:t>
      </w:r>
    </w:p>
    <w:p w14:paraId="08FABE79" w14:textId="77777777" w:rsidR="006F4EB6" w:rsidRPr="00B61559" w:rsidRDefault="006F4EB6" w:rsidP="006F4EB6">
      <w:pPr>
        <w:numPr>
          <w:ilvl w:val="0"/>
          <w:numId w:val="44"/>
        </w:numPr>
        <w:suppressAutoHyphens w:val="0"/>
        <w:jc w:val="both"/>
        <w:rPr>
          <w:color w:val="000000"/>
          <w:lang w:val="pt-BR"/>
        </w:rPr>
      </w:pPr>
      <w:r w:rsidRPr="00B61559">
        <w:rPr>
          <w:color w:val="000000"/>
          <w:lang w:val="pt-BR"/>
        </w:rPr>
        <w:t>Beraru,G., Neagu, M</w:t>
      </w:r>
      <w:r w:rsidRPr="00B61559">
        <w:rPr>
          <w:b/>
          <w:color w:val="000000"/>
          <w:lang w:val="pt-BR"/>
        </w:rPr>
        <w:t xml:space="preserve">., Activităţi matematice în grădiniţă, </w:t>
      </w:r>
      <w:r w:rsidRPr="00B61559">
        <w:rPr>
          <w:color w:val="000000"/>
          <w:lang w:val="pt-BR"/>
        </w:rPr>
        <w:t>editura AS S, Iaşi,1995;</w:t>
      </w:r>
    </w:p>
    <w:p w14:paraId="1669EC4B" w14:textId="77777777" w:rsidR="006F4EB6" w:rsidRPr="00B61559" w:rsidRDefault="006F4EB6" w:rsidP="006F4EB6">
      <w:pPr>
        <w:numPr>
          <w:ilvl w:val="0"/>
          <w:numId w:val="44"/>
        </w:numPr>
        <w:suppressAutoHyphens w:val="0"/>
        <w:jc w:val="both"/>
        <w:rPr>
          <w:color w:val="000000"/>
          <w:lang w:val="pt-BR"/>
        </w:rPr>
      </w:pPr>
      <w:r w:rsidRPr="00B61559">
        <w:rPr>
          <w:color w:val="000000"/>
          <w:lang w:val="pt-BR"/>
        </w:rPr>
        <w:t xml:space="preserve">Iftimie,G., </w:t>
      </w:r>
      <w:r w:rsidRPr="00B61559">
        <w:rPr>
          <w:b/>
          <w:color w:val="000000"/>
          <w:lang w:val="pt-BR"/>
        </w:rPr>
        <w:t xml:space="preserve">Jocuri logice pentru preşcolari şi şcolari mici, </w:t>
      </w:r>
      <w:r w:rsidRPr="00B61559">
        <w:rPr>
          <w:color w:val="000000"/>
          <w:lang w:val="pt-BR"/>
        </w:rPr>
        <w:t>editura Didactică şi Pedagogică, Bucureşti, 1976;</w:t>
      </w:r>
    </w:p>
    <w:p w14:paraId="789AC5E5" w14:textId="77777777" w:rsidR="006F4EB6" w:rsidRPr="00B61559" w:rsidRDefault="006F4EB6" w:rsidP="006F4EB6">
      <w:pPr>
        <w:jc w:val="both"/>
        <w:rPr>
          <w:color w:val="000000"/>
          <w:lang w:val="it-IT"/>
        </w:rPr>
      </w:pPr>
      <w:r w:rsidRPr="00B61559">
        <w:rPr>
          <w:b/>
          <w:color w:val="000000"/>
          <w:lang w:val="pt-BR"/>
        </w:rPr>
        <w:t xml:space="preserve">   </w:t>
      </w:r>
      <w:r w:rsidRPr="00B61559">
        <w:rPr>
          <w:b/>
          <w:color w:val="000000"/>
          <w:lang w:val="it-IT"/>
        </w:rPr>
        <w:t>Durata:</w:t>
      </w:r>
      <w:r w:rsidR="0000197E" w:rsidRPr="00B61559">
        <w:rPr>
          <w:b/>
          <w:color w:val="000000"/>
          <w:lang w:val="it-IT"/>
        </w:rPr>
        <w:t xml:space="preserve"> </w:t>
      </w:r>
      <w:r w:rsidRPr="00B61559">
        <w:rPr>
          <w:color w:val="000000"/>
          <w:lang w:val="it-IT"/>
        </w:rPr>
        <w:t xml:space="preserve">30 </w:t>
      </w:r>
      <w:r w:rsidRPr="00B61559">
        <w:rPr>
          <w:b/>
          <w:color w:val="000000"/>
          <w:lang w:val="it-IT"/>
        </w:rPr>
        <w:t>-</w:t>
      </w:r>
      <w:r w:rsidRPr="00B61559">
        <w:rPr>
          <w:color w:val="000000"/>
          <w:lang w:val="it-IT"/>
        </w:rPr>
        <w:t xml:space="preserve"> 35min</w:t>
      </w:r>
    </w:p>
    <w:p w14:paraId="64A6DB6C" w14:textId="77777777" w:rsidR="006F4EB6" w:rsidRPr="00B61559" w:rsidRDefault="006F4EB6" w:rsidP="007D4148">
      <w:pPr>
        <w:spacing w:line="360" w:lineRule="auto"/>
        <w:jc w:val="both"/>
      </w:pPr>
    </w:p>
    <w:tbl>
      <w:tblPr>
        <w:tblpPr w:leftFromText="180" w:rightFromText="180" w:vertAnchor="text" w:horzAnchor="margin" w:tblpXSpec="center" w:tblpY="-471"/>
        <w:tblW w:w="108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29"/>
        <w:gridCol w:w="5559"/>
        <w:gridCol w:w="1856"/>
        <w:gridCol w:w="1464"/>
      </w:tblGrid>
      <w:tr w:rsidR="00D01A48" w:rsidRPr="00B61559" w14:paraId="58305CC0" w14:textId="77777777" w:rsidTr="00D01A48">
        <w:trPr>
          <w:trHeight w:val="3050"/>
        </w:trPr>
        <w:tc>
          <w:tcPr>
            <w:tcW w:w="1929" w:type="dxa"/>
          </w:tcPr>
          <w:p w14:paraId="703CBA8A" w14:textId="77777777" w:rsidR="00D01A48" w:rsidRPr="00B61559" w:rsidRDefault="00D01A48" w:rsidP="00D01A48">
            <w:pPr>
              <w:rPr>
                <w:b/>
                <w:color w:val="000000"/>
                <w:lang w:val="it-IT"/>
              </w:rPr>
            </w:pPr>
            <w:r w:rsidRPr="00B61559">
              <w:rPr>
                <w:b/>
                <w:color w:val="000000"/>
                <w:lang w:val="it-IT"/>
              </w:rPr>
              <w:t xml:space="preserve">1. Organizarea </w:t>
            </w:r>
          </w:p>
          <w:p w14:paraId="64CD2715" w14:textId="77777777" w:rsidR="00D01A48" w:rsidRPr="00B61559" w:rsidRDefault="00D01A48" w:rsidP="00D01A48">
            <w:pPr>
              <w:rPr>
                <w:b/>
                <w:color w:val="000000"/>
                <w:lang w:val="it-IT"/>
              </w:rPr>
            </w:pPr>
            <w:r w:rsidRPr="00B61559">
              <w:rPr>
                <w:b/>
                <w:color w:val="000000"/>
                <w:lang w:val="it-IT"/>
              </w:rPr>
              <w:t>activităţii</w:t>
            </w:r>
          </w:p>
          <w:p w14:paraId="2D6140A6" w14:textId="77777777" w:rsidR="00D01A48" w:rsidRPr="00B61559" w:rsidRDefault="00D01A48" w:rsidP="00D01A48">
            <w:pPr>
              <w:rPr>
                <w:b/>
                <w:color w:val="000000"/>
                <w:lang w:val="it-IT"/>
              </w:rPr>
            </w:pPr>
          </w:p>
          <w:p w14:paraId="06F9E8FD" w14:textId="77777777" w:rsidR="00D01A48" w:rsidRPr="00B61559" w:rsidRDefault="00D01A48" w:rsidP="00D01A48">
            <w:pPr>
              <w:rPr>
                <w:b/>
                <w:color w:val="000000"/>
                <w:lang w:val="it-IT"/>
              </w:rPr>
            </w:pPr>
          </w:p>
          <w:p w14:paraId="3C6BECBB" w14:textId="77777777" w:rsidR="00D01A48" w:rsidRPr="00B61559" w:rsidRDefault="00D01A48" w:rsidP="00D01A48">
            <w:pPr>
              <w:rPr>
                <w:b/>
                <w:color w:val="000000"/>
                <w:lang w:val="it-IT"/>
              </w:rPr>
            </w:pPr>
            <w:r w:rsidRPr="00B61559">
              <w:rPr>
                <w:b/>
                <w:color w:val="000000"/>
                <w:lang w:val="it-IT"/>
              </w:rPr>
              <w:t>2. Captarea atenţiei</w:t>
            </w:r>
          </w:p>
          <w:p w14:paraId="13658BF7" w14:textId="77777777" w:rsidR="00D01A48" w:rsidRPr="00B61559" w:rsidRDefault="00D01A48" w:rsidP="00D01A48">
            <w:pPr>
              <w:rPr>
                <w:b/>
                <w:color w:val="000000"/>
                <w:lang w:val="it-IT"/>
              </w:rPr>
            </w:pPr>
          </w:p>
          <w:p w14:paraId="39B747E4" w14:textId="77777777" w:rsidR="00D01A48" w:rsidRPr="00B61559" w:rsidRDefault="00D01A48" w:rsidP="00D01A48">
            <w:pPr>
              <w:rPr>
                <w:b/>
                <w:color w:val="000000"/>
                <w:lang w:val="it-IT"/>
              </w:rPr>
            </w:pPr>
          </w:p>
          <w:p w14:paraId="474DC268" w14:textId="77777777" w:rsidR="00D01A48" w:rsidRPr="00B61559" w:rsidRDefault="00D01A48" w:rsidP="00D01A48">
            <w:pPr>
              <w:rPr>
                <w:b/>
                <w:color w:val="000000"/>
                <w:lang w:val="it-IT"/>
              </w:rPr>
            </w:pPr>
          </w:p>
          <w:p w14:paraId="0D27DBB0" w14:textId="77777777" w:rsidR="00D01A48" w:rsidRPr="00B61559" w:rsidRDefault="00D01A48" w:rsidP="00D01A48">
            <w:pPr>
              <w:rPr>
                <w:b/>
                <w:color w:val="000000"/>
                <w:lang w:val="it-IT"/>
              </w:rPr>
            </w:pPr>
          </w:p>
          <w:p w14:paraId="4D23A27D" w14:textId="77777777" w:rsidR="00D01A48" w:rsidRPr="00B61559" w:rsidRDefault="00D01A48" w:rsidP="00D01A48">
            <w:pPr>
              <w:rPr>
                <w:b/>
                <w:color w:val="000000"/>
                <w:lang w:val="it-IT"/>
              </w:rPr>
            </w:pPr>
          </w:p>
          <w:p w14:paraId="6B1D6E0C" w14:textId="77777777" w:rsidR="00D01A48" w:rsidRPr="00B61559" w:rsidRDefault="00D01A48" w:rsidP="00D01A48">
            <w:pPr>
              <w:rPr>
                <w:b/>
                <w:color w:val="000000"/>
                <w:lang w:val="it-IT"/>
              </w:rPr>
            </w:pPr>
          </w:p>
          <w:p w14:paraId="6313BDFD" w14:textId="77777777" w:rsidR="00D01A48" w:rsidRPr="00B61559" w:rsidRDefault="00D01A48" w:rsidP="00D01A48">
            <w:pPr>
              <w:rPr>
                <w:b/>
                <w:color w:val="000000"/>
                <w:lang w:val="it-IT"/>
              </w:rPr>
            </w:pPr>
          </w:p>
          <w:p w14:paraId="076C8807" w14:textId="77777777" w:rsidR="00D01A48" w:rsidRPr="00B61559" w:rsidRDefault="00D01A48" w:rsidP="00D01A48">
            <w:pPr>
              <w:rPr>
                <w:b/>
                <w:color w:val="000000"/>
                <w:lang w:val="it-IT"/>
              </w:rPr>
            </w:pPr>
          </w:p>
          <w:p w14:paraId="69AB2458" w14:textId="77777777" w:rsidR="00D01A48" w:rsidRPr="00B61559" w:rsidRDefault="00D01A48" w:rsidP="00D01A48">
            <w:pPr>
              <w:rPr>
                <w:b/>
                <w:color w:val="000000"/>
                <w:lang w:val="it-IT"/>
              </w:rPr>
            </w:pPr>
          </w:p>
          <w:p w14:paraId="659E3FD3" w14:textId="77777777" w:rsidR="00D01A48" w:rsidRPr="00B61559" w:rsidRDefault="00D01A48" w:rsidP="00D01A48">
            <w:pPr>
              <w:rPr>
                <w:b/>
                <w:color w:val="000000"/>
                <w:lang w:val="it-IT"/>
              </w:rPr>
            </w:pPr>
          </w:p>
          <w:p w14:paraId="03036529" w14:textId="77777777" w:rsidR="00D01A48" w:rsidRPr="00B61559" w:rsidRDefault="00D01A48" w:rsidP="00D01A48">
            <w:pPr>
              <w:rPr>
                <w:b/>
                <w:color w:val="000000"/>
                <w:lang w:val="it-IT"/>
              </w:rPr>
            </w:pPr>
            <w:r w:rsidRPr="00B61559">
              <w:rPr>
                <w:b/>
                <w:color w:val="000000"/>
                <w:lang w:val="it-IT"/>
              </w:rPr>
              <w:t>3. Anunţarea temei şi enunţarea obiectivelor</w:t>
            </w:r>
          </w:p>
          <w:p w14:paraId="344C91C3" w14:textId="77777777" w:rsidR="00D01A48" w:rsidRPr="00B61559" w:rsidRDefault="00D01A48" w:rsidP="00D01A48">
            <w:pPr>
              <w:rPr>
                <w:b/>
                <w:color w:val="000000"/>
                <w:lang w:val="it-IT"/>
              </w:rPr>
            </w:pPr>
          </w:p>
          <w:p w14:paraId="7880C4B3" w14:textId="77777777" w:rsidR="00D01A48" w:rsidRPr="00B61559" w:rsidRDefault="00D01A48" w:rsidP="00D01A48">
            <w:pPr>
              <w:rPr>
                <w:b/>
                <w:color w:val="000000"/>
                <w:lang w:val="it-IT"/>
              </w:rPr>
            </w:pPr>
          </w:p>
          <w:p w14:paraId="7F06F638" w14:textId="77777777" w:rsidR="00D01A48" w:rsidRPr="00B61559" w:rsidRDefault="00D01A48" w:rsidP="00D01A48">
            <w:pPr>
              <w:rPr>
                <w:b/>
                <w:color w:val="000000"/>
                <w:lang w:val="it-IT"/>
              </w:rPr>
            </w:pPr>
          </w:p>
          <w:p w14:paraId="4920B176" w14:textId="77777777" w:rsidR="00D01A48" w:rsidRPr="00B61559" w:rsidRDefault="00D01A48" w:rsidP="00D01A48">
            <w:pPr>
              <w:rPr>
                <w:b/>
                <w:color w:val="000000"/>
                <w:lang w:val="it-IT"/>
              </w:rPr>
            </w:pPr>
          </w:p>
          <w:p w14:paraId="0644E419" w14:textId="77777777" w:rsidR="00D01A48" w:rsidRPr="00B61559" w:rsidRDefault="00D01A48" w:rsidP="00D01A48">
            <w:pPr>
              <w:rPr>
                <w:b/>
                <w:color w:val="000000"/>
                <w:lang w:val="it-IT"/>
              </w:rPr>
            </w:pPr>
          </w:p>
          <w:p w14:paraId="1BEF3999" w14:textId="77777777" w:rsidR="00D01A48" w:rsidRPr="00B61559" w:rsidRDefault="00D01A48" w:rsidP="00D01A48">
            <w:pPr>
              <w:rPr>
                <w:b/>
                <w:color w:val="000000"/>
                <w:lang w:val="it-IT"/>
              </w:rPr>
            </w:pPr>
          </w:p>
          <w:p w14:paraId="438163FF" w14:textId="77777777" w:rsidR="00D01A48" w:rsidRPr="00B61559" w:rsidRDefault="00D01A48" w:rsidP="00D01A48">
            <w:pPr>
              <w:rPr>
                <w:b/>
                <w:color w:val="000000"/>
                <w:lang w:val="it-IT"/>
              </w:rPr>
            </w:pPr>
          </w:p>
          <w:p w14:paraId="55E5F711" w14:textId="77777777" w:rsidR="00D01A48" w:rsidRPr="00B61559" w:rsidRDefault="00D01A48" w:rsidP="00D01A48">
            <w:pPr>
              <w:rPr>
                <w:b/>
                <w:color w:val="000000"/>
                <w:lang w:val="it-IT"/>
              </w:rPr>
            </w:pPr>
          </w:p>
          <w:p w14:paraId="72442150" w14:textId="77777777" w:rsidR="00D01A48" w:rsidRPr="00B61559" w:rsidRDefault="00D01A48" w:rsidP="00D01A48">
            <w:pPr>
              <w:rPr>
                <w:b/>
                <w:color w:val="000000"/>
                <w:lang w:val="it-IT"/>
              </w:rPr>
            </w:pPr>
          </w:p>
          <w:p w14:paraId="3ABEE79C" w14:textId="77777777" w:rsidR="00D01A48" w:rsidRPr="00B61559" w:rsidRDefault="00D01A48" w:rsidP="00D01A48">
            <w:pPr>
              <w:rPr>
                <w:b/>
                <w:color w:val="000000"/>
                <w:lang w:val="it-IT"/>
              </w:rPr>
            </w:pPr>
          </w:p>
          <w:p w14:paraId="48C814BA" w14:textId="77777777" w:rsidR="00D01A48" w:rsidRPr="00B61559" w:rsidRDefault="00D01A48" w:rsidP="00D01A48">
            <w:pPr>
              <w:rPr>
                <w:b/>
                <w:color w:val="000000"/>
                <w:lang w:val="it-IT"/>
              </w:rPr>
            </w:pPr>
          </w:p>
          <w:p w14:paraId="3ED0013B" w14:textId="77777777" w:rsidR="00D01A48" w:rsidRPr="00B61559" w:rsidRDefault="00D01A48" w:rsidP="00D01A48">
            <w:pPr>
              <w:rPr>
                <w:b/>
                <w:color w:val="000000"/>
                <w:lang w:val="it-IT"/>
              </w:rPr>
            </w:pPr>
          </w:p>
          <w:p w14:paraId="4CCC1038" w14:textId="77777777" w:rsidR="00D01A48" w:rsidRPr="00B61559" w:rsidRDefault="00D01A48" w:rsidP="00D01A48">
            <w:pPr>
              <w:rPr>
                <w:b/>
                <w:color w:val="000000"/>
                <w:lang w:val="it-IT"/>
              </w:rPr>
            </w:pPr>
          </w:p>
          <w:p w14:paraId="4B9721BD" w14:textId="77777777" w:rsidR="00D01A48" w:rsidRPr="00B61559" w:rsidRDefault="00D01A48" w:rsidP="00D01A48">
            <w:pPr>
              <w:rPr>
                <w:b/>
                <w:color w:val="000000"/>
                <w:lang w:val="it-IT"/>
              </w:rPr>
            </w:pPr>
          </w:p>
          <w:p w14:paraId="7FF630FD" w14:textId="77777777" w:rsidR="00D01A48" w:rsidRPr="00B61559" w:rsidRDefault="00D01A48" w:rsidP="00D01A48">
            <w:pPr>
              <w:rPr>
                <w:b/>
                <w:color w:val="000000"/>
                <w:lang w:val="it-IT"/>
              </w:rPr>
            </w:pPr>
          </w:p>
          <w:p w14:paraId="22C2583E" w14:textId="77777777" w:rsidR="00D01A48" w:rsidRPr="00B61559" w:rsidRDefault="00D01A48" w:rsidP="00D01A48">
            <w:pPr>
              <w:rPr>
                <w:b/>
                <w:color w:val="000000"/>
                <w:lang w:val="it-IT"/>
              </w:rPr>
            </w:pPr>
          </w:p>
          <w:p w14:paraId="14BFFF98" w14:textId="77777777" w:rsidR="00D01A48" w:rsidRPr="00B61559" w:rsidRDefault="00D01A48" w:rsidP="00D01A48">
            <w:pPr>
              <w:rPr>
                <w:b/>
                <w:color w:val="000000"/>
                <w:lang w:val="it-IT"/>
              </w:rPr>
            </w:pPr>
            <w:r w:rsidRPr="00B61559">
              <w:rPr>
                <w:b/>
                <w:color w:val="000000"/>
                <w:lang w:val="it-IT"/>
              </w:rPr>
              <w:t>4.Reactualizarea       cunoştinţelor</w:t>
            </w:r>
          </w:p>
          <w:p w14:paraId="24BD1F1F" w14:textId="77777777" w:rsidR="00D01A48" w:rsidRPr="00B61559" w:rsidRDefault="00D01A48" w:rsidP="00D01A48">
            <w:pPr>
              <w:rPr>
                <w:b/>
                <w:color w:val="000000"/>
                <w:lang w:val="it-IT"/>
              </w:rPr>
            </w:pPr>
          </w:p>
          <w:p w14:paraId="065FA4E2" w14:textId="77777777" w:rsidR="00D01A48" w:rsidRPr="00B61559" w:rsidRDefault="00D01A48" w:rsidP="00D01A48">
            <w:pPr>
              <w:rPr>
                <w:b/>
                <w:color w:val="000000"/>
                <w:lang w:val="it-IT"/>
              </w:rPr>
            </w:pPr>
          </w:p>
          <w:p w14:paraId="1E45238E" w14:textId="77777777" w:rsidR="00D01A48" w:rsidRPr="00B61559" w:rsidRDefault="00D01A48" w:rsidP="00D01A48">
            <w:pPr>
              <w:jc w:val="both"/>
              <w:rPr>
                <w:b/>
                <w:color w:val="000000"/>
                <w:lang w:val="it-IT"/>
              </w:rPr>
            </w:pPr>
          </w:p>
          <w:p w14:paraId="5D71D3EE" w14:textId="77777777" w:rsidR="00D01A48" w:rsidRPr="00B61559" w:rsidRDefault="00D01A48" w:rsidP="00D01A48">
            <w:pPr>
              <w:rPr>
                <w:b/>
                <w:color w:val="000000"/>
                <w:lang w:val="it-IT"/>
              </w:rPr>
            </w:pPr>
          </w:p>
          <w:p w14:paraId="72DC2707" w14:textId="77777777" w:rsidR="00D01A48" w:rsidRPr="00B61559" w:rsidRDefault="00D01A48" w:rsidP="00D01A48">
            <w:pPr>
              <w:rPr>
                <w:b/>
                <w:color w:val="000000"/>
                <w:lang w:val="it-IT"/>
              </w:rPr>
            </w:pPr>
          </w:p>
          <w:p w14:paraId="02D22205" w14:textId="77777777" w:rsidR="00D01A48" w:rsidRPr="00B61559" w:rsidRDefault="00D01A48" w:rsidP="00D01A48">
            <w:pPr>
              <w:rPr>
                <w:b/>
                <w:color w:val="000000"/>
                <w:lang w:val="it-IT"/>
              </w:rPr>
            </w:pPr>
          </w:p>
          <w:p w14:paraId="526FD1A3" w14:textId="77777777" w:rsidR="00D01A48" w:rsidRPr="00B61559" w:rsidRDefault="00D01A48" w:rsidP="00D01A48">
            <w:pPr>
              <w:rPr>
                <w:b/>
                <w:color w:val="000000"/>
                <w:lang w:val="it-IT"/>
              </w:rPr>
            </w:pPr>
          </w:p>
          <w:p w14:paraId="26CA406C" w14:textId="77777777" w:rsidR="00D01A48" w:rsidRPr="00B61559" w:rsidRDefault="00D01A48" w:rsidP="00D01A48">
            <w:pPr>
              <w:rPr>
                <w:b/>
                <w:color w:val="000000"/>
                <w:lang w:val="it-IT"/>
              </w:rPr>
            </w:pPr>
          </w:p>
          <w:p w14:paraId="3816306C" w14:textId="77777777" w:rsidR="00D01A48" w:rsidRPr="00B61559" w:rsidRDefault="00D01A48" w:rsidP="00D01A48">
            <w:pPr>
              <w:rPr>
                <w:b/>
                <w:color w:val="000000"/>
                <w:lang w:val="it-IT"/>
              </w:rPr>
            </w:pPr>
            <w:r w:rsidRPr="00B61559">
              <w:rPr>
                <w:b/>
                <w:color w:val="000000"/>
                <w:lang w:val="it-IT"/>
              </w:rPr>
              <w:t>5. Explicarea şi demonstrarea jocului</w:t>
            </w:r>
          </w:p>
          <w:p w14:paraId="464C7A1F" w14:textId="77777777" w:rsidR="00D01A48" w:rsidRPr="00B61559" w:rsidRDefault="00D01A48" w:rsidP="00D01A48">
            <w:pPr>
              <w:rPr>
                <w:b/>
                <w:color w:val="000000"/>
                <w:lang w:val="it-IT"/>
              </w:rPr>
            </w:pPr>
          </w:p>
          <w:p w14:paraId="7EF5DDC3" w14:textId="77777777" w:rsidR="00D01A48" w:rsidRPr="00B61559" w:rsidRDefault="00D01A48" w:rsidP="00D01A48">
            <w:pPr>
              <w:rPr>
                <w:b/>
                <w:color w:val="000000"/>
                <w:lang w:val="it-IT"/>
              </w:rPr>
            </w:pPr>
          </w:p>
          <w:p w14:paraId="39496E43" w14:textId="77777777" w:rsidR="00D01A48" w:rsidRPr="00B61559" w:rsidRDefault="00D01A48" w:rsidP="00D01A48">
            <w:pPr>
              <w:rPr>
                <w:b/>
                <w:color w:val="000000"/>
                <w:lang w:val="it-IT"/>
              </w:rPr>
            </w:pPr>
          </w:p>
          <w:p w14:paraId="5117D3E2" w14:textId="77777777" w:rsidR="00D01A48" w:rsidRPr="00B61559" w:rsidRDefault="00D01A48" w:rsidP="00D01A48">
            <w:pPr>
              <w:rPr>
                <w:b/>
                <w:color w:val="000000"/>
                <w:lang w:val="it-IT"/>
              </w:rPr>
            </w:pPr>
          </w:p>
          <w:p w14:paraId="1A287340" w14:textId="77777777" w:rsidR="00D01A48" w:rsidRPr="00B61559" w:rsidRDefault="00D01A48" w:rsidP="00D01A48">
            <w:pPr>
              <w:rPr>
                <w:b/>
                <w:color w:val="000000"/>
                <w:lang w:val="it-IT"/>
              </w:rPr>
            </w:pPr>
          </w:p>
          <w:p w14:paraId="1CDA122E" w14:textId="77777777" w:rsidR="00D01A48" w:rsidRPr="00B61559" w:rsidRDefault="00D01A48" w:rsidP="00D01A48">
            <w:pPr>
              <w:rPr>
                <w:b/>
                <w:color w:val="000000"/>
                <w:lang w:val="it-IT"/>
              </w:rPr>
            </w:pPr>
          </w:p>
          <w:p w14:paraId="74F81D77" w14:textId="77777777" w:rsidR="00834B8B" w:rsidRPr="00B61559" w:rsidRDefault="00834B8B" w:rsidP="00D01A48">
            <w:pPr>
              <w:rPr>
                <w:b/>
                <w:color w:val="000000"/>
                <w:lang w:val="it-IT"/>
              </w:rPr>
            </w:pPr>
          </w:p>
          <w:p w14:paraId="6D8F4541" w14:textId="77777777" w:rsidR="00834B8B" w:rsidRPr="00B61559" w:rsidRDefault="00834B8B" w:rsidP="00D01A48">
            <w:pPr>
              <w:rPr>
                <w:b/>
                <w:color w:val="000000"/>
                <w:lang w:val="it-IT"/>
              </w:rPr>
            </w:pPr>
          </w:p>
          <w:p w14:paraId="2C60C587" w14:textId="77777777" w:rsidR="00D01A48" w:rsidRPr="00B61559" w:rsidRDefault="00D01A48" w:rsidP="00D01A48">
            <w:pPr>
              <w:rPr>
                <w:b/>
                <w:color w:val="000000"/>
                <w:lang w:val="it-IT"/>
              </w:rPr>
            </w:pPr>
          </w:p>
          <w:p w14:paraId="178689B6" w14:textId="77777777" w:rsidR="00D01A48" w:rsidRPr="00B61559" w:rsidRDefault="00D01A48" w:rsidP="00D01A48">
            <w:pPr>
              <w:rPr>
                <w:b/>
                <w:color w:val="000000"/>
                <w:lang w:val="it-IT"/>
              </w:rPr>
            </w:pPr>
            <w:r w:rsidRPr="00B61559">
              <w:rPr>
                <w:b/>
                <w:color w:val="000000"/>
                <w:lang w:val="it-IT"/>
              </w:rPr>
              <w:t>6.Executarea jocului de probă</w:t>
            </w:r>
          </w:p>
          <w:p w14:paraId="1F5DD167" w14:textId="77777777" w:rsidR="00D01A48" w:rsidRPr="00B61559" w:rsidRDefault="00D01A48" w:rsidP="00D01A48">
            <w:pPr>
              <w:rPr>
                <w:b/>
                <w:color w:val="000000"/>
                <w:lang w:val="it-IT"/>
              </w:rPr>
            </w:pPr>
          </w:p>
          <w:p w14:paraId="6D371E6D" w14:textId="77777777" w:rsidR="00D01A48" w:rsidRPr="00B61559" w:rsidRDefault="00D01A48" w:rsidP="00D01A48">
            <w:pPr>
              <w:rPr>
                <w:b/>
                <w:color w:val="000000"/>
                <w:lang w:val="pt-BR"/>
              </w:rPr>
            </w:pPr>
          </w:p>
          <w:p w14:paraId="76973CC5" w14:textId="77777777" w:rsidR="00D01A48" w:rsidRPr="00B61559" w:rsidRDefault="00D01A48" w:rsidP="00D01A48">
            <w:pPr>
              <w:rPr>
                <w:b/>
                <w:color w:val="000000"/>
                <w:lang w:val="pt-BR"/>
              </w:rPr>
            </w:pPr>
          </w:p>
          <w:p w14:paraId="23035777" w14:textId="77777777" w:rsidR="00D01A48" w:rsidRPr="00B61559" w:rsidRDefault="00D01A48" w:rsidP="00D01A48">
            <w:pPr>
              <w:rPr>
                <w:b/>
                <w:color w:val="000000"/>
                <w:lang w:val="pt-BR"/>
              </w:rPr>
            </w:pPr>
            <w:r w:rsidRPr="00B61559">
              <w:rPr>
                <w:b/>
                <w:color w:val="000000"/>
                <w:lang w:val="pt-BR"/>
              </w:rPr>
              <w:t>7. Executarea propriu-zisă a jocului</w:t>
            </w:r>
          </w:p>
          <w:p w14:paraId="523F3A7C" w14:textId="77777777" w:rsidR="00D01A48" w:rsidRPr="00B61559" w:rsidRDefault="00D01A48" w:rsidP="00D01A48">
            <w:pPr>
              <w:rPr>
                <w:b/>
                <w:color w:val="000000"/>
                <w:lang w:val="pt-BR"/>
              </w:rPr>
            </w:pPr>
          </w:p>
          <w:p w14:paraId="5EB3811C" w14:textId="77777777" w:rsidR="00D01A48" w:rsidRPr="00B61559" w:rsidRDefault="00D01A48" w:rsidP="00D01A48">
            <w:pPr>
              <w:rPr>
                <w:b/>
                <w:color w:val="000000"/>
                <w:lang w:val="pt-BR"/>
              </w:rPr>
            </w:pPr>
          </w:p>
          <w:p w14:paraId="276CF5C0" w14:textId="77777777" w:rsidR="00D01A48" w:rsidRPr="00B61559" w:rsidRDefault="00D01A48" w:rsidP="00D01A48">
            <w:pPr>
              <w:rPr>
                <w:b/>
                <w:color w:val="000000"/>
                <w:lang w:val="pt-BR"/>
              </w:rPr>
            </w:pPr>
          </w:p>
          <w:p w14:paraId="1A1C93C7" w14:textId="77777777" w:rsidR="00D01A48" w:rsidRPr="00B61559" w:rsidRDefault="00D01A48" w:rsidP="00D01A48">
            <w:pPr>
              <w:rPr>
                <w:b/>
                <w:color w:val="000000"/>
                <w:lang w:val="pt-BR"/>
              </w:rPr>
            </w:pPr>
          </w:p>
          <w:p w14:paraId="555E08A4" w14:textId="77777777" w:rsidR="00D01A48" w:rsidRPr="00B61559" w:rsidRDefault="00D01A48" w:rsidP="00D01A48">
            <w:pPr>
              <w:rPr>
                <w:b/>
                <w:color w:val="000000"/>
                <w:lang w:val="pt-BR"/>
              </w:rPr>
            </w:pPr>
          </w:p>
          <w:p w14:paraId="137E6322" w14:textId="77777777" w:rsidR="00D01A48" w:rsidRPr="00B61559" w:rsidRDefault="00D01A48" w:rsidP="00D01A48">
            <w:pPr>
              <w:rPr>
                <w:b/>
                <w:color w:val="000000"/>
                <w:lang w:val="pt-BR"/>
              </w:rPr>
            </w:pPr>
          </w:p>
          <w:p w14:paraId="72ADC3E0" w14:textId="77777777" w:rsidR="00D01A48" w:rsidRPr="00B61559" w:rsidRDefault="00D01A48" w:rsidP="00D01A48">
            <w:pPr>
              <w:rPr>
                <w:b/>
                <w:color w:val="000000"/>
                <w:lang w:val="pt-BR"/>
              </w:rPr>
            </w:pPr>
          </w:p>
          <w:p w14:paraId="0F404EE1" w14:textId="77777777" w:rsidR="00D01A48" w:rsidRPr="00B61559" w:rsidRDefault="00D01A48" w:rsidP="00D01A48">
            <w:pPr>
              <w:rPr>
                <w:b/>
                <w:color w:val="000000"/>
                <w:lang w:val="pt-BR"/>
              </w:rPr>
            </w:pPr>
          </w:p>
          <w:p w14:paraId="311ED3CC" w14:textId="77777777" w:rsidR="00D01A48" w:rsidRPr="00B61559" w:rsidRDefault="00D01A48" w:rsidP="00D01A48">
            <w:pPr>
              <w:rPr>
                <w:b/>
                <w:color w:val="000000"/>
                <w:lang w:val="pt-BR"/>
              </w:rPr>
            </w:pPr>
          </w:p>
          <w:p w14:paraId="06B00C95" w14:textId="77777777" w:rsidR="00D01A48" w:rsidRPr="00B61559" w:rsidRDefault="00D01A48" w:rsidP="00D01A48">
            <w:pPr>
              <w:rPr>
                <w:b/>
                <w:color w:val="000000"/>
              </w:rPr>
            </w:pPr>
            <w:r w:rsidRPr="00B61559">
              <w:rPr>
                <w:b/>
                <w:color w:val="000000"/>
                <w:lang w:val="pt-BR"/>
              </w:rPr>
              <w:t>8.</w:t>
            </w:r>
            <w:r w:rsidRPr="00B61559">
              <w:rPr>
                <w:b/>
                <w:color w:val="000000"/>
              </w:rPr>
              <w:t xml:space="preserve"> Complicarea jocului</w:t>
            </w:r>
          </w:p>
          <w:p w14:paraId="2ADF70F2" w14:textId="77777777" w:rsidR="00D01A48" w:rsidRPr="00B61559" w:rsidRDefault="00D01A48" w:rsidP="00D01A48">
            <w:pPr>
              <w:rPr>
                <w:b/>
                <w:color w:val="000000"/>
                <w:lang w:val="pt-BR"/>
              </w:rPr>
            </w:pPr>
          </w:p>
          <w:p w14:paraId="58FCABF6" w14:textId="77777777" w:rsidR="00FB0012" w:rsidRPr="00B61559" w:rsidRDefault="00FB0012" w:rsidP="00D01A48">
            <w:pPr>
              <w:rPr>
                <w:b/>
                <w:color w:val="000000"/>
                <w:lang w:val="pt-BR"/>
              </w:rPr>
            </w:pPr>
          </w:p>
          <w:p w14:paraId="705DD11C" w14:textId="77777777" w:rsidR="00FB0012" w:rsidRPr="00B61559" w:rsidRDefault="00FB0012" w:rsidP="00D01A48">
            <w:pPr>
              <w:rPr>
                <w:b/>
                <w:color w:val="000000"/>
                <w:lang w:val="pt-BR"/>
              </w:rPr>
            </w:pPr>
          </w:p>
          <w:p w14:paraId="5A2C09B8" w14:textId="77777777" w:rsidR="00FB0012" w:rsidRPr="00B61559" w:rsidRDefault="00FB0012" w:rsidP="00D01A48">
            <w:pPr>
              <w:rPr>
                <w:b/>
                <w:color w:val="000000"/>
                <w:lang w:val="pt-BR"/>
              </w:rPr>
            </w:pPr>
          </w:p>
          <w:p w14:paraId="667DBD12" w14:textId="77777777" w:rsidR="00D01A48" w:rsidRPr="00B61559" w:rsidRDefault="00D01A48" w:rsidP="00D01A48">
            <w:pPr>
              <w:rPr>
                <w:b/>
                <w:color w:val="000000"/>
                <w:lang w:val="pt-BR"/>
              </w:rPr>
            </w:pPr>
          </w:p>
          <w:p w14:paraId="00CB4498" w14:textId="77777777" w:rsidR="00D01A48" w:rsidRPr="00B61559" w:rsidRDefault="00D01A48" w:rsidP="00D01A48">
            <w:pPr>
              <w:rPr>
                <w:b/>
                <w:color w:val="000000"/>
                <w:lang w:val="pt-BR"/>
              </w:rPr>
            </w:pPr>
            <w:r w:rsidRPr="00B61559">
              <w:rPr>
                <w:b/>
                <w:color w:val="000000"/>
                <w:lang w:val="pt-BR"/>
              </w:rPr>
              <w:t>9.Încheierea jocului</w:t>
            </w:r>
          </w:p>
          <w:p w14:paraId="111321A9" w14:textId="77777777" w:rsidR="00D01A48" w:rsidRPr="00B61559" w:rsidRDefault="00D01A48" w:rsidP="00D01A48">
            <w:pPr>
              <w:rPr>
                <w:b/>
                <w:color w:val="000000"/>
                <w:lang w:val="pt-BR"/>
              </w:rPr>
            </w:pPr>
          </w:p>
          <w:p w14:paraId="25FF0AD7" w14:textId="77777777" w:rsidR="00D01A48" w:rsidRPr="00B61559" w:rsidRDefault="00D01A48" w:rsidP="00D01A48">
            <w:pPr>
              <w:rPr>
                <w:b/>
                <w:color w:val="000000"/>
                <w:lang w:val="pt-BR"/>
              </w:rPr>
            </w:pPr>
          </w:p>
          <w:p w14:paraId="444FB328" w14:textId="77777777" w:rsidR="00D01A48" w:rsidRPr="00B61559" w:rsidRDefault="00D01A48" w:rsidP="00D01A48">
            <w:pPr>
              <w:rPr>
                <w:b/>
                <w:color w:val="000000"/>
                <w:lang w:val="pt-BR"/>
              </w:rPr>
            </w:pPr>
          </w:p>
          <w:p w14:paraId="4098EDF2" w14:textId="77777777" w:rsidR="00D01A48" w:rsidRPr="00B61559" w:rsidRDefault="00D01A48" w:rsidP="00D01A48">
            <w:pPr>
              <w:rPr>
                <w:b/>
                <w:color w:val="000000"/>
                <w:lang w:val="pt-BR"/>
              </w:rPr>
            </w:pPr>
          </w:p>
          <w:p w14:paraId="45ED27FE" w14:textId="77777777" w:rsidR="00D01A48" w:rsidRPr="00B61559" w:rsidRDefault="00D01A48" w:rsidP="00D01A48">
            <w:pPr>
              <w:rPr>
                <w:b/>
                <w:color w:val="000000"/>
                <w:lang w:val="pt-BR"/>
              </w:rPr>
            </w:pPr>
          </w:p>
          <w:p w14:paraId="36241543" w14:textId="77777777" w:rsidR="00D01A48" w:rsidRPr="00B61559" w:rsidRDefault="00D01A48" w:rsidP="00D01A48">
            <w:pPr>
              <w:rPr>
                <w:b/>
                <w:color w:val="000000"/>
                <w:lang w:val="pt-BR"/>
              </w:rPr>
            </w:pPr>
          </w:p>
          <w:p w14:paraId="21508AF3" w14:textId="77777777" w:rsidR="00D01A48" w:rsidRPr="00B61559" w:rsidRDefault="00D01A48" w:rsidP="00D01A48">
            <w:pPr>
              <w:rPr>
                <w:color w:val="000000"/>
                <w:lang w:val="pt-BR"/>
              </w:rPr>
            </w:pPr>
          </w:p>
        </w:tc>
        <w:tc>
          <w:tcPr>
            <w:tcW w:w="5559" w:type="dxa"/>
          </w:tcPr>
          <w:p w14:paraId="29EF5D6D" w14:textId="77777777" w:rsidR="00D01A48" w:rsidRPr="00B61559" w:rsidRDefault="00D01A48" w:rsidP="00D01A48">
            <w:pPr>
              <w:rPr>
                <w:color w:val="000000"/>
                <w:lang w:val="pt-BR"/>
              </w:rPr>
            </w:pPr>
            <w:r w:rsidRPr="00B61559">
              <w:rPr>
                <w:color w:val="000000"/>
                <w:lang w:val="pt-BR"/>
              </w:rPr>
              <w:t xml:space="preserve">     Aranjarea clasei şi</w:t>
            </w:r>
            <w:r w:rsidRPr="00B61559">
              <w:rPr>
                <w:b/>
                <w:color w:val="000000"/>
                <w:lang w:val="pt-BR"/>
              </w:rPr>
              <w:t xml:space="preserve"> </w:t>
            </w:r>
            <w:r w:rsidRPr="00B61559">
              <w:rPr>
                <w:color w:val="000000"/>
                <w:lang w:val="pt-BR"/>
              </w:rPr>
              <w:t>pregătirea materialului didactic necesar  desfăşurării jocului;</w:t>
            </w:r>
          </w:p>
          <w:p w14:paraId="5EDFED92" w14:textId="77777777" w:rsidR="00D01A48" w:rsidRPr="00B61559" w:rsidRDefault="00D01A48" w:rsidP="00D01A48">
            <w:pPr>
              <w:rPr>
                <w:color w:val="000000"/>
                <w:lang w:val="it-IT"/>
              </w:rPr>
            </w:pPr>
            <w:r w:rsidRPr="00B61559">
              <w:rPr>
                <w:color w:val="000000"/>
                <w:lang w:val="it-IT"/>
              </w:rPr>
              <w:t>-asigurarea ordinii şi disciplinei.</w:t>
            </w:r>
          </w:p>
          <w:p w14:paraId="4FA9E51C" w14:textId="77777777" w:rsidR="00D01A48" w:rsidRPr="00B61559" w:rsidRDefault="00D01A48" w:rsidP="00D01A48">
            <w:pPr>
              <w:rPr>
                <w:color w:val="000000"/>
                <w:lang w:val="it-IT"/>
              </w:rPr>
            </w:pPr>
            <w:r w:rsidRPr="00B61559">
              <w:rPr>
                <w:color w:val="000000"/>
                <w:lang w:val="it-IT"/>
              </w:rPr>
              <w:t xml:space="preserve"> </w:t>
            </w:r>
          </w:p>
          <w:p w14:paraId="43C752AA" w14:textId="77777777" w:rsidR="00D01A48" w:rsidRPr="00B61559" w:rsidRDefault="00D01A48" w:rsidP="00D01A48">
            <w:pPr>
              <w:rPr>
                <w:color w:val="000000"/>
                <w:lang w:val="pt-BR"/>
              </w:rPr>
            </w:pPr>
            <w:r w:rsidRPr="00B61559">
              <w:rPr>
                <w:color w:val="000000"/>
                <w:lang w:val="it-IT"/>
              </w:rPr>
              <w:t xml:space="preserve">   Vom scoate din a doua </w:t>
            </w:r>
            <w:r w:rsidRPr="00B61559">
              <w:rPr>
                <w:color w:val="000000"/>
                <w:lang w:val="pt-BR"/>
              </w:rPr>
              <w:t>cizmuliţa surprizele din ea.</w:t>
            </w:r>
          </w:p>
          <w:p w14:paraId="50BB2863" w14:textId="77777777" w:rsidR="00D01A48" w:rsidRPr="00B61559" w:rsidRDefault="00D01A48" w:rsidP="00D01A48">
            <w:pPr>
              <w:rPr>
                <w:color w:val="000000"/>
                <w:lang w:val="es-ES"/>
              </w:rPr>
            </w:pPr>
            <w:r w:rsidRPr="00B61559">
              <w:rPr>
                <w:color w:val="000000"/>
                <w:lang w:val="es-ES"/>
              </w:rPr>
              <w:t>-Ce ne-o fi adus oare? Să-l deschidem şi să vedem.</w:t>
            </w:r>
          </w:p>
          <w:p w14:paraId="370935A2" w14:textId="77777777" w:rsidR="00D01A48" w:rsidRPr="00B61559" w:rsidRDefault="00D01A48" w:rsidP="00D01A48">
            <w:pPr>
              <w:rPr>
                <w:color w:val="000000"/>
                <w:lang w:val="it-IT"/>
              </w:rPr>
            </w:pPr>
            <w:r w:rsidRPr="00B61559">
              <w:rPr>
                <w:color w:val="000000"/>
                <w:lang w:val="it-IT"/>
              </w:rPr>
              <w:t>Voi intui cu copiii materialul didactic din pachet.</w:t>
            </w:r>
          </w:p>
          <w:p w14:paraId="775B4F41" w14:textId="77777777" w:rsidR="00D01A48" w:rsidRPr="00B61559" w:rsidRDefault="00D01A48" w:rsidP="00D01A48">
            <w:pPr>
              <w:rPr>
                <w:color w:val="000000"/>
                <w:lang w:val="it-IT"/>
              </w:rPr>
            </w:pPr>
            <w:r w:rsidRPr="00B61559">
              <w:rPr>
                <w:color w:val="000000"/>
                <w:lang w:val="it-IT"/>
              </w:rPr>
              <w:t>-Ce sunt acestea? (piese geometrice, pioni,</w:t>
            </w:r>
            <w:r w:rsidR="00DD6ACE" w:rsidRPr="00B61559">
              <w:rPr>
                <w:color w:val="000000"/>
                <w:lang w:val="it-IT"/>
              </w:rPr>
              <w:t xml:space="preserve"> </w:t>
            </w:r>
            <w:r w:rsidRPr="00B61559">
              <w:rPr>
                <w:color w:val="000000"/>
                <w:lang w:val="it-IT"/>
              </w:rPr>
              <w:t>planşe cu joc, zaruri,)</w:t>
            </w:r>
          </w:p>
          <w:p w14:paraId="04FC74CA" w14:textId="77777777" w:rsidR="00D01A48" w:rsidRPr="00B61559" w:rsidRDefault="00D01A48" w:rsidP="00D01A48">
            <w:pPr>
              <w:rPr>
                <w:color w:val="000000"/>
                <w:lang w:val="it-IT"/>
              </w:rPr>
            </w:pPr>
            <w:r w:rsidRPr="00B61559">
              <w:rPr>
                <w:color w:val="000000"/>
                <w:lang w:val="it-IT"/>
              </w:rPr>
              <w:t>Priviţi!Am primit şi o scrisoare!Să vedem ce scrie.</w:t>
            </w:r>
          </w:p>
          <w:p w14:paraId="64192CBE" w14:textId="77777777" w:rsidR="00D01A48" w:rsidRPr="00B61559" w:rsidRDefault="00D01A48" w:rsidP="00D01A48">
            <w:pPr>
              <w:jc w:val="center"/>
              <w:rPr>
                <w:i/>
                <w:color w:val="000000"/>
                <w:lang w:val="it-IT"/>
              </w:rPr>
            </w:pPr>
            <w:r w:rsidRPr="00B61559">
              <w:rPr>
                <w:i/>
                <w:color w:val="000000"/>
                <w:lang w:val="it-IT"/>
              </w:rPr>
              <w:t>Dragii moşului,</w:t>
            </w:r>
          </w:p>
          <w:p w14:paraId="34D65A2D" w14:textId="77777777" w:rsidR="00D01A48" w:rsidRPr="00B61559" w:rsidRDefault="00D01A48" w:rsidP="00D01A48">
            <w:pPr>
              <w:jc w:val="center"/>
              <w:rPr>
                <w:i/>
                <w:color w:val="000000"/>
                <w:lang w:val="it-IT"/>
              </w:rPr>
            </w:pPr>
            <w:r w:rsidRPr="00B61559">
              <w:rPr>
                <w:i/>
                <w:color w:val="000000"/>
                <w:lang w:val="it-IT"/>
              </w:rPr>
              <w:t xml:space="preserve">Eu ştiu că aţi învăţat la activităţile matematice multe lucruri despre piesele geometrice. Pentru că mai este puţin până vin la voi cu cadouri, vreau să ştiu cine le merită pe drept, de aceea vă propun să jucaţi un joc </w:t>
            </w:r>
            <w:r w:rsidR="00DD6ACE" w:rsidRPr="00B61559">
              <w:rPr>
                <w:i/>
                <w:color w:val="000000"/>
                <w:lang w:val="it-IT"/>
              </w:rPr>
              <w:t>,,</w:t>
            </w:r>
            <w:r w:rsidRPr="00B61559">
              <w:rPr>
                <w:b/>
                <w:i/>
                <w:color w:val="000000"/>
                <w:lang w:val="it-IT"/>
              </w:rPr>
              <w:t>Aşează-mă la căsuţa potrivită!”</w:t>
            </w:r>
            <w:r w:rsidRPr="00B61559">
              <w:rPr>
                <w:i/>
                <w:color w:val="000000"/>
                <w:lang w:val="it-IT"/>
              </w:rPr>
              <w:t xml:space="preserve"> Veţi folosi materialele trimise de mine şi o rog pe doamna educatoare, să vă spună care sunt regulile jocului.</w:t>
            </w:r>
          </w:p>
          <w:p w14:paraId="1E4E526E" w14:textId="77777777" w:rsidR="00D01A48" w:rsidRPr="00B61559" w:rsidRDefault="00D01A48" w:rsidP="00D01A48">
            <w:pPr>
              <w:jc w:val="center"/>
              <w:rPr>
                <w:i/>
                <w:color w:val="000000"/>
                <w:lang w:val="it-IT"/>
              </w:rPr>
            </w:pPr>
            <w:r w:rsidRPr="00B61559">
              <w:rPr>
                <w:noProof/>
                <w:color w:val="000000"/>
                <w:lang w:val="en-US" w:eastAsia="en-US"/>
              </w:rPr>
              <w:drawing>
                <wp:anchor distT="0" distB="0" distL="114300" distR="114300" simplePos="0" relativeHeight="251693056" behindDoc="1" locked="0" layoutInCell="1" allowOverlap="1" wp14:anchorId="70F78184" wp14:editId="62309D5C">
                  <wp:simplePos x="0" y="0"/>
                  <wp:positionH relativeFrom="column">
                    <wp:posOffset>2092960</wp:posOffset>
                  </wp:positionH>
                  <wp:positionV relativeFrom="paragraph">
                    <wp:posOffset>97790</wp:posOffset>
                  </wp:positionV>
                  <wp:extent cx="1187450" cy="1099820"/>
                  <wp:effectExtent l="19050" t="0" r="0" b="0"/>
                  <wp:wrapTight wrapText="bothSides">
                    <wp:wrapPolygon edited="0">
                      <wp:start x="-347" y="0"/>
                      <wp:lineTo x="-347" y="21326"/>
                      <wp:lineTo x="21484" y="21326"/>
                      <wp:lineTo x="21484" y="0"/>
                      <wp:lineTo x="-347" y="0"/>
                    </wp:wrapPolygon>
                  </wp:wrapTight>
                  <wp:docPr id="7" name="Picture 8" descr="Sfantul Nicol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fantul Nicolae"/>
                          <pic:cNvPicPr>
                            <a:picLocks noChangeAspect="1" noChangeArrowheads="1"/>
                          </pic:cNvPicPr>
                        </pic:nvPicPr>
                        <pic:blipFill>
                          <a:blip r:embed="rId14"/>
                          <a:srcRect/>
                          <a:stretch>
                            <a:fillRect/>
                          </a:stretch>
                        </pic:blipFill>
                        <pic:spPr bwMode="auto">
                          <a:xfrm>
                            <a:off x="0" y="0"/>
                            <a:ext cx="1187450" cy="1099820"/>
                          </a:xfrm>
                          <a:prstGeom prst="rect">
                            <a:avLst/>
                          </a:prstGeom>
                          <a:noFill/>
                          <a:ln w="9525">
                            <a:noFill/>
                            <a:miter lim="800000"/>
                            <a:headEnd/>
                            <a:tailEnd/>
                          </a:ln>
                        </pic:spPr>
                      </pic:pic>
                    </a:graphicData>
                  </a:graphic>
                </wp:anchor>
              </w:drawing>
            </w:r>
            <w:r w:rsidRPr="00B61559">
              <w:rPr>
                <w:i/>
                <w:color w:val="000000"/>
                <w:lang w:val="it-IT"/>
              </w:rPr>
              <w:t>P.S.</w:t>
            </w:r>
          </w:p>
          <w:p w14:paraId="3DBD16E2" w14:textId="77777777" w:rsidR="00D01A48" w:rsidRPr="00B61559" w:rsidRDefault="00D01A48" w:rsidP="00D01A48">
            <w:pPr>
              <w:jc w:val="center"/>
              <w:rPr>
                <w:i/>
                <w:color w:val="000000"/>
                <w:lang w:val="it-IT"/>
              </w:rPr>
            </w:pPr>
            <w:r w:rsidRPr="00B61559">
              <w:rPr>
                <w:i/>
                <w:color w:val="000000"/>
                <w:lang w:val="it-IT"/>
              </w:rPr>
              <w:t>În pachet v-am trimis o surpriză pentru cei care vor răspunde corect şi vor fi şi cuminţi.</w:t>
            </w:r>
          </w:p>
          <w:p w14:paraId="1A23BC89" w14:textId="77777777" w:rsidR="00D01A48" w:rsidRPr="00B61559" w:rsidRDefault="00D01A48" w:rsidP="00D01A48">
            <w:pPr>
              <w:jc w:val="center"/>
              <w:rPr>
                <w:i/>
                <w:color w:val="000000"/>
                <w:lang w:val="it-IT"/>
              </w:rPr>
            </w:pPr>
            <w:r w:rsidRPr="00B61559">
              <w:rPr>
                <w:i/>
                <w:color w:val="000000"/>
                <w:lang w:val="it-IT"/>
              </w:rPr>
              <w:t xml:space="preserve">           Cu drag,</w:t>
            </w:r>
          </w:p>
          <w:p w14:paraId="6804A4D7" w14:textId="77777777" w:rsidR="00D01A48" w:rsidRPr="00B61559" w:rsidRDefault="00D01A48" w:rsidP="00D01A48">
            <w:pPr>
              <w:jc w:val="right"/>
              <w:rPr>
                <w:i/>
                <w:color w:val="000000"/>
                <w:lang w:val="it-IT"/>
              </w:rPr>
            </w:pPr>
          </w:p>
          <w:p w14:paraId="1534BA7A" w14:textId="77777777" w:rsidR="00D01A48" w:rsidRPr="00B61559" w:rsidRDefault="00D01A48" w:rsidP="00D01A48">
            <w:pPr>
              <w:jc w:val="right"/>
              <w:rPr>
                <w:color w:val="000000"/>
                <w:lang w:val="it-IT"/>
              </w:rPr>
            </w:pPr>
          </w:p>
          <w:p w14:paraId="22E2A327" w14:textId="77777777" w:rsidR="00D01A48" w:rsidRPr="00B61559" w:rsidRDefault="00D01A48" w:rsidP="00D01A48">
            <w:pPr>
              <w:rPr>
                <w:color w:val="000000"/>
                <w:lang w:val="it-IT"/>
              </w:rPr>
            </w:pPr>
            <w:r w:rsidRPr="00B61559">
              <w:rPr>
                <w:color w:val="000000"/>
                <w:lang w:val="it-IT"/>
              </w:rPr>
              <w:t xml:space="preserve">Copii, eu vreau să văd dacă voi recunoaşteţi piesele geometrice după formă, mărime,culoare şi grosime; dacă ştiţi să vă asteptaţi rândul în joc şi vă jucaţi civilizat. Pentru copiii care îndeplinesc aceste sarcini, Moşul  a trimis şi o surpriză.                                                       </w:t>
            </w:r>
          </w:p>
          <w:p w14:paraId="6B99D7EC" w14:textId="77777777" w:rsidR="00D01A48" w:rsidRPr="00B61559" w:rsidRDefault="00D01A48" w:rsidP="00D01A48">
            <w:pPr>
              <w:jc w:val="both"/>
              <w:rPr>
                <w:color w:val="000000"/>
                <w:lang w:val="it-IT"/>
              </w:rPr>
            </w:pPr>
            <w:r w:rsidRPr="00B61559">
              <w:rPr>
                <w:color w:val="000000"/>
                <w:lang w:val="it-IT"/>
              </w:rPr>
              <w:t>Reactualizarea cunoştinţelor se realizează printr-o conversaţie purtată de educatoare cu preşcolarii pe baza materialului didactic.</w:t>
            </w:r>
          </w:p>
          <w:p w14:paraId="07FD60E3" w14:textId="77777777" w:rsidR="00D01A48" w:rsidRPr="00B61559" w:rsidRDefault="00D01A48" w:rsidP="00D01A48">
            <w:pPr>
              <w:rPr>
                <w:color w:val="000000"/>
                <w:lang w:val="it-IT"/>
              </w:rPr>
            </w:pPr>
            <w:r w:rsidRPr="00B61559">
              <w:rPr>
                <w:color w:val="000000"/>
                <w:lang w:val="it-IT"/>
              </w:rPr>
              <w:t>Recitarea versurilor:</w:t>
            </w:r>
          </w:p>
          <w:p w14:paraId="1E7AAA86" w14:textId="77777777" w:rsidR="00D01A48" w:rsidRPr="00B61559" w:rsidRDefault="00D01A48" w:rsidP="00D01A48">
            <w:pPr>
              <w:rPr>
                <w:i/>
                <w:color w:val="000000"/>
                <w:lang w:val="it-IT"/>
              </w:rPr>
            </w:pPr>
            <w:r w:rsidRPr="00B61559">
              <w:rPr>
                <w:i/>
                <w:color w:val="000000"/>
                <w:lang w:val="it-IT"/>
              </w:rPr>
              <w:t>CIZMULIŢĂ FERMECATĂ,</w:t>
            </w:r>
          </w:p>
          <w:p w14:paraId="62ECAA26" w14:textId="77777777" w:rsidR="00D01A48" w:rsidRPr="00B61559" w:rsidRDefault="00D01A48" w:rsidP="00D01A48">
            <w:pPr>
              <w:rPr>
                <w:i/>
                <w:color w:val="000000"/>
                <w:lang w:val="it-IT"/>
              </w:rPr>
            </w:pPr>
            <w:r w:rsidRPr="00B61559">
              <w:rPr>
                <w:i/>
                <w:color w:val="000000"/>
                <w:lang w:val="it-IT"/>
              </w:rPr>
              <w:t>HAI ARATĂ-NE ÎNDATĂ,</w:t>
            </w:r>
          </w:p>
          <w:p w14:paraId="2C485AFC" w14:textId="77777777" w:rsidR="00D01A48" w:rsidRPr="00B61559" w:rsidRDefault="00D01A48" w:rsidP="00D01A48">
            <w:pPr>
              <w:rPr>
                <w:i/>
                <w:color w:val="000000"/>
                <w:lang w:val="it-IT"/>
              </w:rPr>
            </w:pPr>
            <w:r w:rsidRPr="00B61559">
              <w:rPr>
                <w:i/>
                <w:color w:val="000000"/>
                <w:lang w:val="it-IT"/>
              </w:rPr>
              <w:t>CE-AI ASCUNS CU DIBĂCIE</w:t>
            </w:r>
          </w:p>
          <w:p w14:paraId="6ED72D97" w14:textId="77777777" w:rsidR="00D01A48" w:rsidRPr="00B61559" w:rsidRDefault="00D01A48" w:rsidP="00D01A48">
            <w:pPr>
              <w:rPr>
                <w:i/>
                <w:color w:val="000000"/>
                <w:lang w:val="it-IT"/>
              </w:rPr>
            </w:pPr>
            <w:r w:rsidRPr="00B61559">
              <w:rPr>
                <w:i/>
                <w:color w:val="000000"/>
                <w:lang w:val="it-IT"/>
              </w:rPr>
              <w:t>C</w:t>
            </w:r>
            <w:r w:rsidRPr="00B61559">
              <w:rPr>
                <w:i/>
                <w:color w:val="000000"/>
              </w:rPr>
              <w:t>Ă</w:t>
            </w:r>
            <w:r w:rsidRPr="00B61559">
              <w:rPr>
                <w:i/>
                <w:color w:val="000000"/>
                <w:lang w:val="it-IT"/>
              </w:rPr>
              <w:t>CI COPII VOR SĂ ŞTIE.</w:t>
            </w:r>
          </w:p>
          <w:p w14:paraId="4FFCF4F6" w14:textId="77777777" w:rsidR="00D01A48" w:rsidRPr="00B61559" w:rsidRDefault="00D01A48" w:rsidP="00D01A48">
            <w:pPr>
              <w:rPr>
                <w:color w:val="000000"/>
                <w:lang w:val="it-IT"/>
              </w:rPr>
            </w:pPr>
            <w:r w:rsidRPr="00B61559">
              <w:rPr>
                <w:color w:val="000000"/>
                <w:lang w:val="it-IT"/>
              </w:rPr>
              <w:t>Copilul numit de educatoare va lua o piesă din trăistuţă şi îi va descrie toate atributele (formă, mărime,</w:t>
            </w:r>
            <w:r w:rsidR="00B655C3" w:rsidRPr="00B61559">
              <w:rPr>
                <w:color w:val="000000"/>
                <w:lang w:val="it-IT"/>
              </w:rPr>
              <w:t xml:space="preserve"> </w:t>
            </w:r>
            <w:r w:rsidRPr="00B61559">
              <w:rPr>
                <w:color w:val="000000"/>
                <w:lang w:val="it-IT"/>
              </w:rPr>
              <w:t>culoare şi grosime</w:t>
            </w:r>
            <w:r w:rsidRPr="00B61559">
              <w:rPr>
                <w:color w:val="000000"/>
                <w:lang w:val="pt-BR"/>
              </w:rPr>
              <w:t>)</w:t>
            </w:r>
            <w:r w:rsidRPr="00B61559">
              <w:rPr>
                <w:color w:val="000000"/>
                <w:lang w:val="it-IT"/>
              </w:rPr>
              <w:t>;</w:t>
            </w:r>
          </w:p>
          <w:p w14:paraId="364E6BFE" w14:textId="77777777" w:rsidR="00D01A48" w:rsidRPr="00B61559" w:rsidRDefault="00D01A48" w:rsidP="00D01A48">
            <w:pPr>
              <w:rPr>
                <w:color w:val="000000"/>
                <w:lang w:val="it-IT"/>
              </w:rPr>
            </w:pPr>
            <w:r w:rsidRPr="00B61559">
              <w:rPr>
                <w:color w:val="000000"/>
                <w:lang w:val="it-IT"/>
              </w:rPr>
              <w:t xml:space="preserve">-Acum ne vom juca şi cu zarurile şi la </w:t>
            </w:r>
            <w:r w:rsidRPr="00B61559">
              <w:rPr>
                <w:color w:val="000000"/>
                <w:lang w:val="pt-BR"/>
              </w:rPr>
              <w:t>tabla magnetică</w:t>
            </w:r>
            <w:r w:rsidRPr="00B61559">
              <w:rPr>
                <w:color w:val="000000"/>
                <w:lang w:val="it-IT"/>
              </w:rPr>
              <w:t>.</w:t>
            </w:r>
          </w:p>
          <w:p w14:paraId="7991B4F4" w14:textId="77777777" w:rsidR="00D01A48" w:rsidRPr="00B61559" w:rsidRDefault="00D01A48" w:rsidP="00D01A48">
            <w:pPr>
              <w:jc w:val="both"/>
              <w:rPr>
                <w:color w:val="000000"/>
                <w:lang w:val="it-IT"/>
              </w:rPr>
            </w:pPr>
            <w:r w:rsidRPr="00B61559">
              <w:rPr>
                <w:color w:val="000000"/>
                <w:lang w:val="it-IT"/>
              </w:rPr>
              <w:t xml:space="preserve"> Educatoarea explică copiilor cum o să se joace, în ordinea acţiunilor (obiectivelor) pe echipe de câte patru copii în funcţie de forma geometrică primită.</w:t>
            </w:r>
          </w:p>
          <w:p w14:paraId="65D7F1FE" w14:textId="77777777" w:rsidR="00D01A48" w:rsidRPr="00B61559" w:rsidRDefault="00D01A48" w:rsidP="00D01A48">
            <w:pPr>
              <w:jc w:val="both"/>
              <w:rPr>
                <w:color w:val="000000"/>
                <w:lang w:val="it-IT"/>
              </w:rPr>
            </w:pPr>
            <w:r w:rsidRPr="00B61559">
              <w:rPr>
                <w:color w:val="000000"/>
                <w:lang w:val="it-IT"/>
              </w:rPr>
              <w:t>-aruncarea zarurilor, pe rând, câte un copil din fiecare echipă;</w:t>
            </w:r>
          </w:p>
          <w:p w14:paraId="286B9922" w14:textId="77777777" w:rsidR="00D01A48" w:rsidRPr="00B61559" w:rsidRDefault="00D01A48" w:rsidP="00D01A48">
            <w:pPr>
              <w:rPr>
                <w:color w:val="000000"/>
                <w:lang w:val="it-IT"/>
              </w:rPr>
            </w:pPr>
            <w:r w:rsidRPr="00B61559">
              <w:rPr>
                <w:color w:val="000000"/>
                <w:lang w:val="it-IT"/>
              </w:rPr>
              <w:t xml:space="preserve"> -recunoaşterea pieselor geometrice de pe zar şi denumirea lor .</w:t>
            </w:r>
          </w:p>
          <w:p w14:paraId="42DE6A7E" w14:textId="77777777" w:rsidR="00D01A48" w:rsidRPr="00B61559" w:rsidRDefault="00D01A48" w:rsidP="00D01A48">
            <w:pPr>
              <w:jc w:val="both"/>
              <w:rPr>
                <w:color w:val="000000"/>
                <w:lang w:val="it-IT"/>
              </w:rPr>
            </w:pPr>
            <w:r w:rsidRPr="00B61559">
              <w:rPr>
                <w:color w:val="000000"/>
                <w:lang w:val="it-IT"/>
              </w:rPr>
              <w:t>-</w:t>
            </w:r>
            <w:r w:rsidRPr="00B61559">
              <w:rPr>
                <w:color w:val="000000"/>
                <w:lang w:val="pt-BR"/>
              </w:rPr>
              <w:t xml:space="preserve"> Aşezarea la tabla magnetică a pieselor de aceeaşi figură geometrică  ca şi cea de pe zar.</w:t>
            </w:r>
          </w:p>
          <w:p w14:paraId="69A84601" w14:textId="77777777" w:rsidR="00D01A48" w:rsidRPr="00B61559" w:rsidRDefault="00D01A48" w:rsidP="00D01A48">
            <w:pPr>
              <w:jc w:val="both"/>
              <w:rPr>
                <w:color w:val="000000"/>
                <w:lang w:val="it-IT"/>
              </w:rPr>
            </w:pPr>
            <w:r w:rsidRPr="00B61559">
              <w:rPr>
                <w:color w:val="000000"/>
                <w:lang w:val="it-IT"/>
              </w:rPr>
              <w:t>-câştigă cel  care   răspunde corect,</w:t>
            </w:r>
            <w:r w:rsidR="002E6389" w:rsidRPr="00B61559">
              <w:rPr>
                <w:color w:val="000000"/>
                <w:lang w:val="it-IT"/>
              </w:rPr>
              <w:t xml:space="preserve"> </w:t>
            </w:r>
            <w:r w:rsidRPr="00B61559">
              <w:rPr>
                <w:color w:val="000000"/>
                <w:lang w:val="it-IT"/>
              </w:rPr>
              <w:t xml:space="preserve">aşează piesa la căsuţa ei  şi ajunge primul la linia de </w:t>
            </w:r>
            <w:r w:rsidR="002E6389" w:rsidRPr="00B61559">
              <w:rPr>
                <w:color w:val="000000"/>
                <w:lang w:val="it-IT"/>
              </w:rPr>
              <w:t>sosire</w:t>
            </w:r>
            <w:r w:rsidRPr="00B61559">
              <w:rPr>
                <w:color w:val="000000"/>
                <w:lang w:val="it-IT"/>
              </w:rPr>
              <w:t>.</w:t>
            </w:r>
          </w:p>
          <w:p w14:paraId="77927338" w14:textId="77777777" w:rsidR="00834B8B" w:rsidRPr="00B61559" w:rsidRDefault="00D01A48" w:rsidP="00D01A48">
            <w:pPr>
              <w:jc w:val="both"/>
              <w:rPr>
                <w:color w:val="000000"/>
                <w:lang w:val="it-IT"/>
              </w:rPr>
            </w:pPr>
            <w:r w:rsidRPr="00B61559">
              <w:rPr>
                <w:color w:val="000000"/>
                <w:lang w:val="fr-FR"/>
              </w:rPr>
              <w:t xml:space="preserve"> Stau o tură, pentru că pe zar es</w:t>
            </w:r>
            <w:r w:rsidR="0064411B" w:rsidRPr="00B61559">
              <w:rPr>
                <w:color w:val="000000"/>
                <w:lang w:val="fr-FR"/>
              </w:rPr>
              <w:t>te un triunghi, iar eu am cerc</w:t>
            </w:r>
          </w:p>
          <w:p w14:paraId="485B29E6" w14:textId="77777777" w:rsidR="00D01A48" w:rsidRPr="00B61559" w:rsidRDefault="00D01A48" w:rsidP="00D01A48">
            <w:pPr>
              <w:jc w:val="both"/>
              <w:rPr>
                <w:color w:val="000000"/>
                <w:lang w:val="fr-FR"/>
              </w:rPr>
            </w:pPr>
            <w:r w:rsidRPr="00B61559">
              <w:rPr>
                <w:color w:val="000000"/>
                <w:lang w:val="fr-FR"/>
              </w:rPr>
              <w:t>-se verifică în ce măsură copiii  şi-au însuşit regulile stabilite.</w:t>
            </w:r>
          </w:p>
          <w:p w14:paraId="6C632E73" w14:textId="77777777" w:rsidR="00D01A48" w:rsidRPr="00B61559" w:rsidRDefault="00D01A48" w:rsidP="00D01A48">
            <w:pPr>
              <w:rPr>
                <w:color w:val="000000"/>
                <w:lang w:val="fr-FR"/>
              </w:rPr>
            </w:pPr>
          </w:p>
          <w:p w14:paraId="33F9E013" w14:textId="77777777" w:rsidR="00D01A48" w:rsidRPr="00B61559" w:rsidRDefault="00D01A48" w:rsidP="00D01A48">
            <w:pPr>
              <w:rPr>
                <w:color w:val="000000"/>
                <w:lang w:val="fr-FR"/>
              </w:rPr>
            </w:pPr>
            <w:r w:rsidRPr="00B61559">
              <w:rPr>
                <w:b/>
                <w:color w:val="000000"/>
                <w:lang w:val="fr-FR"/>
              </w:rPr>
              <w:t>Jocul de probă</w:t>
            </w:r>
            <w:r w:rsidRPr="00B61559">
              <w:rPr>
                <w:color w:val="000000"/>
                <w:lang w:val="fr-FR"/>
              </w:rPr>
              <w:t xml:space="preserve"> se va executa de către </w:t>
            </w:r>
            <w:r w:rsidRPr="00B61559">
              <w:rPr>
                <w:b/>
                <w:color w:val="000000"/>
                <w:lang w:val="fr-FR"/>
              </w:rPr>
              <w:t xml:space="preserve">patru </w:t>
            </w:r>
            <w:r w:rsidRPr="00B61559">
              <w:rPr>
                <w:color w:val="000000"/>
                <w:lang w:val="fr-FR"/>
              </w:rPr>
              <w:t>copii chemaţi de educatoare şi care vor primi indicaţii unde nu au înţeles.</w:t>
            </w:r>
          </w:p>
          <w:p w14:paraId="1415FAC4" w14:textId="77777777" w:rsidR="00D01A48" w:rsidRPr="00B61559" w:rsidRDefault="00D01A48" w:rsidP="00D01A48">
            <w:pPr>
              <w:rPr>
                <w:color w:val="000000"/>
                <w:lang w:val="fr-FR"/>
              </w:rPr>
            </w:pPr>
          </w:p>
          <w:p w14:paraId="2A41FE15" w14:textId="77777777" w:rsidR="00D01A48" w:rsidRPr="00B61559" w:rsidRDefault="00D01A48" w:rsidP="00D01A48">
            <w:pPr>
              <w:jc w:val="both"/>
              <w:rPr>
                <w:color w:val="000000"/>
                <w:lang w:val="fr-FR"/>
              </w:rPr>
            </w:pPr>
            <w:r w:rsidRPr="00B61559">
              <w:rPr>
                <w:color w:val="000000"/>
                <w:lang w:val="fr-FR"/>
              </w:rPr>
              <w:t xml:space="preserve">   Rând pe rând se vor aşeza piesele  după criteriile precizate mai sus. Se va insista asupra folosirii regulilor  corecte. </w:t>
            </w:r>
          </w:p>
          <w:p w14:paraId="40BD2D0B" w14:textId="77777777" w:rsidR="00D01A48" w:rsidRPr="00B61559" w:rsidRDefault="00D01A48" w:rsidP="00D01A48">
            <w:pPr>
              <w:jc w:val="both"/>
              <w:rPr>
                <w:color w:val="000000"/>
                <w:lang w:val="fr-FR"/>
              </w:rPr>
            </w:pPr>
            <w:r w:rsidRPr="00B61559">
              <w:rPr>
                <w:color w:val="000000"/>
                <w:lang w:val="fr-FR"/>
              </w:rPr>
              <w:t xml:space="preserve">   Copiii vor folosi un limbaj corespunzător sarcinii jocului:</w:t>
            </w:r>
          </w:p>
          <w:p w14:paraId="3475C86D" w14:textId="77777777" w:rsidR="00D01A48" w:rsidRPr="00B61559" w:rsidRDefault="00C405BF" w:rsidP="00D01A48">
            <w:pPr>
              <w:rPr>
                <w:color w:val="000000"/>
                <w:lang w:val="fr-FR"/>
              </w:rPr>
            </w:pPr>
            <w:r w:rsidRPr="00B61559">
              <w:rPr>
                <w:color w:val="000000"/>
                <w:lang w:val="fr-FR"/>
              </w:rPr>
              <w:t xml:space="preserve">,,Aşez </w:t>
            </w:r>
            <w:r w:rsidR="00D01A48" w:rsidRPr="00B61559">
              <w:rPr>
                <w:color w:val="000000"/>
                <w:lang w:val="fr-FR"/>
              </w:rPr>
              <w:t>, pi</w:t>
            </w:r>
            <w:r w:rsidRPr="00B61559">
              <w:rPr>
                <w:color w:val="000000"/>
                <w:lang w:val="fr-FR"/>
              </w:rPr>
              <w:t>e</w:t>
            </w:r>
            <w:r w:rsidR="00D01A48" w:rsidRPr="00B61559">
              <w:rPr>
                <w:color w:val="000000"/>
                <w:lang w:val="fr-FR"/>
              </w:rPr>
              <w:t>sa</w:t>
            </w:r>
            <w:r w:rsidRPr="00B61559">
              <w:rPr>
                <w:color w:val="000000"/>
                <w:lang w:val="fr-FR"/>
              </w:rPr>
              <w:t xml:space="preserve"> în pătrat</w:t>
            </w:r>
            <w:r w:rsidR="00D01A48" w:rsidRPr="00B61559">
              <w:rPr>
                <w:color w:val="000000"/>
                <w:lang w:val="fr-FR"/>
              </w:rPr>
              <w:t>, pentru că  pe zar este un pătrat.</w:t>
            </w:r>
          </w:p>
          <w:p w14:paraId="2596D7BD" w14:textId="77777777" w:rsidR="00D01A48" w:rsidRPr="00B61559" w:rsidRDefault="00D01A48" w:rsidP="00D01A48">
            <w:pPr>
              <w:jc w:val="both"/>
              <w:rPr>
                <w:color w:val="000000"/>
                <w:lang w:val="fr-FR"/>
              </w:rPr>
            </w:pPr>
            <w:r w:rsidRPr="00B61559">
              <w:rPr>
                <w:color w:val="000000"/>
                <w:lang w:val="fr-FR"/>
              </w:rPr>
              <w:t>,,Eu stau o tură pentru că pe zar este un triunghi, iar eu am cerc”.</w:t>
            </w:r>
          </w:p>
          <w:p w14:paraId="26DF34D8" w14:textId="77777777" w:rsidR="00D01A48" w:rsidRPr="00B61559" w:rsidRDefault="00D01A48" w:rsidP="00D01A48">
            <w:pPr>
              <w:jc w:val="both"/>
              <w:rPr>
                <w:color w:val="000000"/>
                <w:lang w:val="fr-FR"/>
              </w:rPr>
            </w:pPr>
            <w:r w:rsidRPr="00B61559">
              <w:rPr>
                <w:color w:val="000000"/>
                <w:lang w:val="fr-FR"/>
              </w:rPr>
              <w:t xml:space="preserve">    </w:t>
            </w:r>
            <w:r w:rsidR="00F3364F" w:rsidRPr="00B61559">
              <w:rPr>
                <w:color w:val="000000"/>
                <w:lang w:val="fr-FR"/>
              </w:rPr>
              <w:t xml:space="preserve">Jocul se desfăşoară pe echipe, </w:t>
            </w:r>
            <w:r w:rsidRPr="00B61559">
              <w:rPr>
                <w:color w:val="000000"/>
                <w:lang w:val="fr-FR"/>
              </w:rPr>
              <w:t>sub formă de concurs.</w:t>
            </w:r>
          </w:p>
          <w:p w14:paraId="5BFB0B5F" w14:textId="77777777" w:rsidR="00D01A48" w:rsidRPr="00B61559" w:rsidRDefault="00D01A48" w:rsidP="00D01A48">
            <w:pPr>
              <w:jc w:val="both"/>
              <w:rPr>
                <w:color w:val="000000"/>
                <w:lang w:val="fr-FR"/>
              </w:rPr>
            </w:pPr>
            <w:r w:rsidRPr="00B61559">
              <w:rPr>
                <w:color w:val="000000"/>
                <w:lang w:val="fr-FR"/>
              </w:rPr>
              <w:t>Educatoarea urmăreşte modul în care se respectă regula jocului, intervenind atunci când este nevoie.</w:t>
            </w:r>
          </w:p>
          <w:p w14:paraId="48F03199" w14:textId="77777777" w:rsidR="00D01A48" w:rsidRPr="00B61559" w:rsidRDefault="00D01A48" w:rsidP="00D01A48">
            <w:pPr>
              <w:jc w:val="both"/>
              <w:rPr>
                <w:color w:val="000000"/>
                <w:lang w:val="fr-FR"/>
              </w:rPr>
            </w:pPr>
          </w:p>
          <w:p w14:paraId="41AB9E9D" w14:textId="77777777" w:rsidR="00D01A48" w:rsidRPr="00B61559" w:rsidRDefault="00D01A48" w:rsidP="00D01A48">
            <w:pPr>
              <w:jc w:val="both"/>
              <w:rPr>
                <w:color w:val="000000"/>
              </w:rPr>
            </w:pPr>
            <w:r w:rsidRPr="00B61559">
              <w:rPr>
                <w:color w:val="000000"/>
                <w:lang w:val="fr-FR"/>
              </w:rPr>
              <w:t>După cum vedeţi la tabla magnetică sunt  partu căsuţe: cerc,</w:t>
            </w:r>
            <w:r w:rsidR="004F663E" w:rsidRPr="00B61559">
              <w:rPr>
                <w:color w:val="000000"/>
                <w:lang w:val="fr-FR"/>
              </w:rPr>
              <w:t xml:space="preserve"> </w:t>
            </w:r>
            <w:r w:rsidRPr="00B61559">
              <w:rPr>
                <w:color w:val="000000"/>
                <w:lang w:val="fr-FR"/>
              </w:rPr>
              <w:t>p</w:t>
            </w:r>
            <w:r w:rsidRPr="00B61559">
              <w:rPr>
                <w:color w:val="000000"/>
              </w:rPr>
              <w:t>ătrat,</w:t>
            </w:r>
            <w:r w:rsidR="004F663E" w:rsidRPr="00B61559">
              <w:rPr>
                <w:color w:val="000000"/>
              </w:rPr>
              <w:t xml:space="preserve"> </w:t>
            </w:r>
            <w:r w:rsidRPr="00B61559">
              <w:rPr>
                <w:color w:val="000000"/>
              </w:rPr>
              <w:t>triunghi,</w:t>
            </w:r>
            <w:r w:rsidR="004F663E" w:rsidRPr="00B61559">
              <w:rPr>
                <w:color w:val="000000"/>
              </w:rPr>
              <w:t xml:space="preserve"> </w:t>
            </w:r>
            <w:r w:rsidRPr="00B61559">
              <w:rPr>
                <w:color w:val="000000"/>
              </w:rPr>
              <w:t>dreprunghi,</w:t>
            </w:r>
            <w:r w:rsidR="004F663E" w:rsidRPr="00B61559">
              <w:rPr>
                <w:color w:val="000000"/>
              </w:rPr>
              <w:t xml:space="preserve"> </w:t>
            </w:r>
            <w:r w:rsidRPr="00B61559">
              <w:rPr>
                <w:color w:val="000000"/>
              </w:rPr>
              <w:t>toţi copii trubuie să închideţi ochii, iar eu voi lua de pe panou o piesă. Cine ştie ce piesă lipseşte răspunde. Sau numesc un copil îl leg la ochi, el ia o pi</w:t>
            </w:r>
            <w:r w:rsidR="004F663E" w:rsidRPr="00B61559">
              <w:rPr>
                <w:color w:val="000000"/>
              </w:rPr>
              <w:t>e</w:t>
            </w:r>
            <w:r w:rsidRPr="00B61559">
              <w:rPr>
                <w:color w:val="000000"/>
              </w:rPr>
              <w:t>să şi o denumeşte.</w:t>
            </w:r>
          </w:p>
          <w:p w14:paraId="6FF0B351" w14:textId="77777777" w:rsidR="00D01A48" w:rsidRPr="00B61559" w:rsidRDefault="00D01A48" w:rsidP="00D01A48">
            <w:pPr>
              <w:jc w:val="both"/>
              <w:rPr>
                <w:color w:val="000000"/>
              </w:rPr>
            </w:pPr>
            <w:r w:rsidRPr="00B61559">
              <w:rPr>
                <w:color w:val="000000"/>
              </w:rPr>
              <w:t>Jocul se repetă de mai multe ori.</w:t>
            </w:r>
          </w:p>
          <w:p w14:paraId="001C12CE" w14:textId="77777777" w:rsidR="00D01A48" w:rsidRPr="00B61559" w:rsidRDefault="00D01A48" w:rsidP="00D01A48">
            <w:pPr>
              <w:jc w:val="both"/>
              <w:rPr>
                <w:color w:val="000000"/>
                <w:lang w:val="fr-FR"/>
              </w:rPr>
            </w:pPr>
          </w:p>
          <w:p w14:paraId="500A1D5C" w14:textId="77777777" w:rsidR="00D01A48" w:rsidRPr="00B61559" w:rsidRDefault="00D01A48" w:rsidP="00D01A48">
            <w:pPr>
              <w:jc w:val="both"/>
              <w:rPr>
                <w:color w:val="000000"/>
                <w:lang w:val="fr-FR"/>
              </w:rPr>
            </w:pPr>
            <w:r w:rsidRPr="00B61559">
              <w:rPr>
                <w:color w:val="000000"/>
                <w:lang w:val="fr-FR"/>
              </w:rPr>
              <w:t xml:space="preserve">     Educatoarea   face   aprecieri   asupra desfăşurării jocului , a comportamentului copiilor.</w:t>
            </w:r>
          </w:p>
          <w:p w14:paraId="2F1538ED" w14:textId="77777777" w:rsidR="00D01A48" w:rsidRPr="00B61559" w:rsidRDefault="00D01A48" w:rsidP="00D01A48">
            <w:pPr>
              <w:jc w:val="both"/>
              <w:rPr>
                <w:color w:val="000000"/>
                <w:lang w:val="fr-FR"/>
              </w:rPr>
            </w:pPr>
            <w:r w:rsidRPr="00B61559">
              <w:rPr>
                <w:color w:val="000000"/>
                <w:lang w:val="fr-FR"/>
              </w:rPr>
              <w:t>Cred că îngeraşii care v-au privit pe fereastră îi vor spune Moşului cum v-aţi comportat astăzi la activitate şi  cum aţi respectat regulile jocului.</w:t>
            </w:r>
          </w:p>
          <w:p w14:paraId="5C35B08A" w14:textId="77777777" w:rsidR="00D01A48" w:rsidRPr="00B61559" w:rsidRDefault="00D01A48" w:rsidP="00D01A48">
            <w:pPr>
              <w:rPr>
                <w:color w:val="000000"/>
                <w:lang w:val="fr-FR"/>
              </w:rPr>
            </w:pPr>
            <w:r w:rsidRPr="00B61559">
              <w:rPr>
                <w:color w:val="000000"/>
                <w:lang w:val="fr-FR"/>
              </w:rPr>
              <w:t>Deschid CADOUL  cu surprize de la Moş Nicolae unde g</w:t>
            </w:r>
            <w:r w:rsidRPr="00B61559">
              <w:rPr>
                <w:color w:val="000000"/>
              </w:rPr>
              <w:t>ăsesc bomboane.</w:t>
            </w:r>
            <w:r w:rsidRPr="00B61559">
              <w:rPr>
                <w:color w:val="000000"/>
                <w:lang w:val="fr-FR"/>
              </w:rPr>
              <w:t>Acord aceste stimulente copiilor.</w:t>
            </w:r>
          </w:p>
          <w:p w14:paraId="12C2932D" w14:textId="77777777" w:rsidR="00D01A48" w:rsidRPr="00B61559" w:rsidRDefault="00D01A48" w:rsidP="00D01A48">
            <w:pPr>
              <w:rPr>
                <w:color w:val="000000"/>
                <w:lang w:val="it-IT"/>
              </w:rPr>
            </w:pPr>
          </w:p>
        </w:tc>
        <w:tc>
          <w:tcPr>
            <w:tcW w:w="1856" w:type="dxa"/>
          </w:tcPr>
          <w:p w14:paraId="4D94CE2F" w14:textId="77777777" w:rsidR="00D01A48" w:rsidRPr="00B61559" w:rsidRDefault="00D01A48" w:rsidP="00D01A48">
            <w:pPr>
              <w:rPr>
                <w:b/>
                <w:color w:val="000000"/>
                <w:lang w:val="it-IT"/>
              </w:rPr>
            </w:pPr>
          </w:p>
          <w:p w14:paraId="60B6BAB0" w14:textId="77777777" w:rsidR="00D01A48" w:rsidRPr="00B61559" w:rsidRDefault="00D01A48" w:rsidP="00D01A48">
            <w:pPr>
              <w:rPr>
                <w:b/>
                <w:color w:val="000000"/>
                <w:lang w:val="it-IT"/>
              </w:rPr>
            </w:pPr>
          </w:p>
          <w:p w14:paraId="5D24D511" w14:textId="77777777" w:rsidR="00D01A48" w:rsidRPr="00B61559" w:rsidRDefault="00D01A48" w:rsidP="00D01A48">
            <w:pPr>
              <w:rPr>
                <w:b/>
                <w:color w:val="000000"/>
                <w:lang w:val="it-IT"/>
              </w:rPr>
            </w:pPr>
          </w:p>
          <w:p w14:paraId="690ED2ED" w14:textId="77777777" w:rsidR="00D01A48" w:rsidRPr="00B61559" w:rsidRDefault="00D01A48" w:rsidP="00D01A48">
            <w:pPr>
              <w:rPr>
                <w:b/>
                <w:color w:val="000000"/>
                <w:lang w:val="it-IT"/>
              </w:rPr>
            </w:pPr>
          </w:p>
          <w:p w14:paraId="78BEC18F" w14:textId="77777777" w:rsidR="00D01A48" w:rsidRPr="00B61559" w:rsidRDefault="00D01A48" w:rsidP="00D01A48">
            <w:pPr>
              <w:rPr>
                <w:b/>
                <w:color w:val="000000"/>
                <w:lang w:val="pt-BR"/>
              </w:rPr>
            </w:pPr>
            <w:r w:rsidRPr="00B61559">
              <w:rPr>
                <w:b/>
                <w:color w:val="000000"/>
                <w:lang w:val="pt-BR"/>
              </w:rPr>
              <w:t>observaţia</w:t>
            </w:r>
          </w:p>
          <w:p w14:paraId="491487A1" w14:textId="77777777" w:rsidR="00D01A48" w:rsidRPr="00B61559" w:rsidRDefault="00D01A48" w:rsidP="00D01A48">
            <w:pPr>
              <w:rPr>
                <w:b/>
                <w:color w:val="000000"/>
                <w:lang w:val="pt-BR"/>
              </w:rPr>
            </w:pPr>
          </w:p>
          <w:p w14:paraId="33A40EEB" w14:textId="77777777" w:rsidR="00D01A48" w:rsidRPr="00B61559" w:rsidRDefault="00D01A48" w:rsidP="00D01A48">
            <w:pPr>
              <w:rPr>
                <w:b/>
                <w:color w:val="000000"/>
                <w:lang w:val="pt-BR"/>
              </w:rPr>
            </w:pPr>
            <w:r w:rsidRPr="00B61559">
              <w:rPr>
                <w:b/>
                <w:color w:val="000000"/>
                <w:lang w:val="pt-BR"/>
              </w:rPr>
              <w:t>conversaţia</w:t>
            </w:r>
          </w:p>
          <w:p w14:paraId="37DD28A2" w14:textId="77777777" w:rsidR="00D01A48" w:rsidRPr="00B61559" w:rsidRDefault="00D01A48" w:rsidP="00D01A48">
            <w:pPr>
              <w:rPr>
                <w:b/>
                <w:color w:val="000000"/>
                <w:lang w:val="pt-BR"/>
              </w:rPr>
            </w:pPr>
          </w:p>
          <w:p w14:paraId="3A6CB1D5" w14:textId="77777777" w:rsidR="00D01A48" w:rsidRPr="00B61559" w:rsidRDefault="00D01A48" w:rsidP="00D01A48">
            <w:pPr>
              <w:rPr>
                <w:b/>
                <w:color w:val="000000"/>
                <w:lang w:val="pt-BR"/>
              </w:rPr>
            </w:pPr>
          </w:p>
          <w:p w14:paraId="76EF1031" w14:textId="77777777" w:rsidR="00D01A48" w:rsidRPr="00B61559" w:rsidRDefault="00D01A48" w:rsidP="00D01A48">
            <w:pPr>
              <w:rPr>
                <w:b/>
                <w:color w:val="000000"/>
                <w:lang w:val="pt-BR"/>
              </w:rPr>
            </w:pPr>
          </w:p>
          <w:p w14:paraId="4C4D2382" w14:textId="77777777" w:rsidR="00D01A48" w:rsidRPr="00B61559" w:rsidRDefault="00D01A48" w:rsidP="00D01A48">
            <w:pPr>
              <w:rPr>
                <w:b/>
                <w:color w:val="000000"/>
                <w:lang w:val="pt-BR"/>
              </w:rPr>
            </w:pPr>
          </w:p>
          <w:p w14:paraId="465807DF" w14:textId="77777777" w:rsidR="00D01A48" w:rsidRPr="00B61559" w:rsidRDefault="00D01A48" w:rsidP="00D01A48">
            <w:pPr>
              <w:rPr>
                <w:b/>
                <w:color w:val="000000"/>
                <w:lang w:val="pt-BR"/>
              </w:rPr>
            </w:pPr>
          </w:p>
          <w:p w14:paraId="3A32C117" w14:textId="77777777" w:rsidR="00D01A48" w:rsidRPr="00B61559" w:rsidRDefault="00D01A48" w:rsidP="00D01A48">
            <w:pPr>
              <w:rPr>
                <w:b/>
                <w:color w:val="000000"/>
                <w:lang w:val="pt-BR"/>
              </w:rPr>
            </w:pPr>
          </w:p>
          <w:p w14:paraId="48266958" w14:textId="77777777" w:rsidR="00D01A48" w:rsidRPr="00B61559" w:rsidRDefault="00D01A48" w:rsidP="00D01A48">
            <w:pPr>
              <w:rPr>
                <w:b/>
                <w:color w:val="000000"/>
                <w:lang w:val="pt-BR"/>
              </w:rPr>
            </w:pPr>
          </w:p>
          <w:p w14:paraId="04A43495" w14:textId="77777777" w:rsidR="00D01A48" w:rsidRPr="00B61559" w:rsidRDefault="00D01A48" w:rsidP="00D01A48">
            <w:pPr>
              <w:rPr>
                <w:b/>
                <w:color w:val="000000"/>
                <w:lang w:val="pt-BR"/>
              </w:rPr>
            </w:pPr>
          </w:p>
          <w:p w14:paraId="2A81E2EA" w14:textId="77777777" w:rsidR="00D01A48" w:rsidRPr="00B61559" w:rsidRDefault="00D01A48" w:rsidP="00D01A48">
            <w:pPr>
              <w:rPr>
                <w:b/>
                <w:color w:val="000000"/>
                <w:lang w:val="pt-BR"/>
              </w:rPr>
            </w:pPr>
          </w:p>
          <w:p w14:paraId="53EAF9FB" w14:textId="77777777" w:rsidR="00D01A48" w:rsidRPr="00B61559" w:rsidRDefault="00D01A48" w:rsidP="00D01A48">
            <w:pPr>
              <w:rPr>
                <w:b/>
                <w:color w:val="000000"/>
                <w:lang w:val="pt-BR"/>
              </w:rPr>
            </w:pPr>
            <w:r w:rsidRPr="00B61559">
              <w:rPr>
                <w:b/>
                <w:color w:val="000000"/>
                <w:lang w:val="pt-BR"/>
              </w:rPr>
              <w:t>explicaţia</w:t>
            </w:r>
          </w:p>
          <w:p w14:paraId="7884FD41" w14:textId="77777777" w:rsidR="00D01A48" w:rsidRPr="00B61559" w:rsidRDefault="00D01A48" w:rsidP="00D01A48">
            <w:pPr>
              <w:rPr>
                <w:b/>
                <w:color w:val="000000"/>
                <w:lang w:val="pt-BR"/>
              </w:rPr>
            </w:pPr>
          </w:p>
          <w:p w14:paraId="20F4961C" w14:textId="77777777" w:rsidR="00D01A48" w:rsidRPr="00B61559" w:rsidRDefault="00D01A48" w:rsidP="00D01A48">
            <w:pPr>
              <w:rPr>
                <w:b/>
                <w:color w:val="000000"/>
                <w:lang w:val="pt-BR"/>
              </w:rPr>
            </w:pPr>
          </w:p>
          <w:p w14:paraId="622F6E6F" w14:textId="77777777" w:rsidR="00D01A48" w:rsidRPr="00B61559" w:rsidRDefault="00D01A48" w:rsidP="00D01A48">
            <w:pPr>
              <w:rPr>
                <w:color w:val="000000"/>
                <w:lang w:val="pt-BR"/>
              </w:rPr>
            </w:pPr>
          </w:p>
          <w:p w14:paraId="50AC965A" w14:textId="77777777" w:rsidR="00D01A48" w:rsidRPr="00B61559" w:rsidRDefault="00D01A48" w:rsidP="00D01A48">
            <w:pPr>
              <w:rPr>
                <w:color w:val="000000"/>
                <w:lang w:val="pt-BR"/>
              </w:rPr>
            </w:pPr>
          </w:p>
          <w:p w14:paraId="0810E878" w14:textId="77777777" w:rsidR="00D01A48" w:rsidRPr="00B61559" w:rsidRDefault="00D01A48" w:rsidP="00D01A48">
            <w:pPr>
              <w:rPr>
                <w:color w:val="000000"/>
                <w:lang w:val="pt-BR"/>
              </w:rPr>
            </w:pPr>
          </w:p>
          <w:p w14:paraId="0BB2FB0B" w14:textId="77777777" w:rsidR="00D01A48" w:rsidRPr="00B61559" w:rsidRDefault="00D01A48" w:rsidP="00D01A48">
            <w:pPr>
              <w:rPr>
                <w:color w:val="000000"/>
                <w:lang w:val="pt-BR"/>
              </w:rPr>
            </w:pPr>
          </w:p>
          <w:p w14:paraId="6C55985B" w14:textId="77777777" w:rsidR="00D01A48" w:rsidRPr="00B61559" w:rsidRDefault="00D01A48" w:rsidP="00D01A48">
            <w:pPr>
              <w:rPr>
                <w:color w:val="000000"/>
                <w:lang w:val="pt-BR"/>
              </w:rPr>
            </w:pPr>
          </w:p>
          <w:p w14:paraId="2AC2C037" w14:textId="77777777" w:rsidR="00D01A48" w:rsidRPr="00B61559" w:rsidRDefault="00D01A48" w:rsidP="00D01A48">
            <w:pPr>
              <w:rPr>
                <w:color w:val="000000"/>
                <w:lang w:val="pt-BR"/>
              </w:rPr>
            </w:pPr>
          </w:p>
          <w:p w14:paraId="0C54B9DA" w14:textId="77777777" w:rsidR="00D01A48" w:rsidRPr="00B61559" w:rsidRDefault="00D01A48" w:rsidP="00D01A48">
            <w:pPr>
              <w:rPr>
                <w:color w:val="000000"/>
                <w:lang w:val="pt-BR"/>
              </w:rPr>
            </w:pPr>
          </w:p>
          <w:p w14:paraId="296A98B1" w14:textId="77777777" w:rsidR="00D01A48" w:rsidRPr="00B61559" w:rsidRDefault="00D01A48" w:rsidP="00D01A48">
            <w:pPr>
              <w:rPr>
                <w:color w:val="000000"/>
                <w:lang w:val="pt-BR"/>
              </w:rPr>
            </w:pPr>
          </w:p>
          <w:p w14:paraId="7970967D" w14:textId="77777777" w:rsidR="00D01A48" w:rsidRPr="00B61559" w:rsidRDefault="00D01A48" w:rsidP="00D01A48">
            <w:pPr>
              <w:rPr>
                <w:color w:val="000000"/>
                <w:lang w:val="pt-BR"/>
              </w:rPr>
            </w:pPr>
          </w:p>
          <w:p w14:paraId="6F4A3198" w14:textId="77777777" w:rsidR="00D01A48" w:rsidRPr="00B61559" w:rsidRDefault="00D01A48" w:rsidP="00D01A48">
            <w:pPr>
              <w:rPr>
                <w:color w:val="000000"/>
                <w:lang w:val="pt-BR"/>
              </w:rPr>
            </w:pPr>
          </w:p>
          <w:p w14:paraId="0C5D7B8C" w14:textId="77777777" w:rsidR="00D01A48" w:rsidRPr="00B61559" w:rsidRDefault="00D01A48" w:rsidP="00D01A48">
            <w:pPr>
              <w:rPr>
                <w:color w:val="000000"/>
                <w:lang w:val="pt-BR"/>
              </w:rPr>
            </w:pPr>
          </w:p>
          <w:p w14:paraId="79596FEA" w14:textId="77777777" w:rsidR="00D01A48" w:rsidRPr="00B61559" w:rsidRDefault="00D01A48" w:rsidP="00D01A48">
            <w:pPr>
              <w:rPr>
                <w:color w:val="000000"/>
                <w:lang w:val="pt-BR"/>
              </w:rPr>
            </w:pPr>
          </w:p>
          <w:p w14:paraId="77275DD7" w14:textId="77777777" w:rsidR="00D01A48" w:rsidRPr="00B61559" w:rsidRDefault="00D01A48" w:rsidP="00D01A48">
            <w:pPr>
              <w:rPr>
                <w:color w:val="000000"/>
                <w:lang w:val="pt-BR"/>
              </w:rPr>
            </w:pPr>
          </w:p>
          <w:p w14:paraId="3C47E86F" w14:textId="77777777" w:rsidR="00D01A48" w:rsidRPr="00B61559" w:rsidRDefault="00D01A48" w:rsidP="00D01A48">
            <w:pPr>
              <w:rPr>
                <w:b/>
                <w:color w:val="000000"/>
                <w:lang w:val="pt-BR"/>
              </w:rPr>
            </w:pPr>
          </w:p>
          <w:p w14:paraId="2DACB062" w14:textId="77777777" w:rsidR="00D01A48" w:rsidRPr="00B61559" w:rsidRDefault="00D01A48" w:rsidP="00D01A48">
            <w:pPr>
              <w:rPr>
                <w:b/>
                <w:color w:val="000000"/>
                <w:lang w:val="pt-BR"/>
              </w:rPr>
            </w:pPr>
          </w:p>
          <w:p w14:paraId="54F77312" w14:textId="77777777" w:rsidR="00D01A48" w:rsidRPr="00B61559" w:rsidRDefault="00D01A48" w:rsidP="00D01A48">
            <w:pPr>
              <w:rPr>
                <w:b/>
                <w:color w:val="000000"/>
                <w:lang w:val="pt-BR"/>
              </w:rPr>
            </w:pPr>
          </w:p>
          <w:p w14:paraId="340660B7" w14:textId="77777777" w:rsidR="00D01A48" w:rsidRPr="00B61559" w:rsidRDefault="00D01A48" w:rsidP="00D01A48">
            <w:pPr>
              <w:rPr>
                <w:b/>
                <w:color w:val="000000"/>
                <w:lang w:val="pt-BR"/>
              </w:rPr>
            </w:pPr>
          </w:p>
          <w:p w14:paraId="73B92AE3" w14:textId="77777777" w:rsidR="00D01A48" w:rsidRPr="00B61559" w:rsidRDefault="00D01A48" w:rsidP="00D01A48">
            <w:pPr>
              <w:rPr>
                <w:b/>
                <w:color w:val="000000"/>
                <w:lang w:val="pt-BR"/>
              </w:rPr>
            </w:pPr>
          </w:p>
          <w:p w14:paraId="21AF4193" w14:textId="77777777" w:rsidR="00D01A48" w:rsidRPr="00B61559" w:rsidRDefault="00D01A48" w:rsidP="00D01A48">
            <w:pPr>
              <w:rPr>
                <w:b/>
                <w:color w:val="000000"/>
                <w:lang w:val="pt-BR"/>
              </w:rPr>
            </w:pPr>
          </w:p>
          <w:p w14:paraId="5B7368A9" w14:textId="77777777" w:rsidR="00D01A48" w:rsidRPr="00B61559" w:rsidRDefault="00D01A48" w:rsidP="00D01A48">
            <w:pPr>
              <w:rPr>
                <w:b/>
                <w:color w:val="000000"/>
                <w:lang w:val="pt-BR"/>
              </w:rPr>
            </w:pPr>
          </w:p>
          <w:p w14:paraId="75830770" w14:textId="77777777" w:rsidR="00D01A48" w:rsidRPr="00B61559" w:rsidRDefault="00D01A48" w:rsidP="00D01A48">
            <w:pPr>
              <w:rPr>
                <w:b/>
                <w:color w:val="000000"/>
                <w:lang w:val="pt-BR"/>
              </w:rPr>
            </w:pPr>
          </w:p>
          <w:p w14:paraId="3EC1510B" w14:textId="77777777" w:rsidR="00D01A48" w:rsidRPr="00B61559" w:rsidRDefault="00D01A48" w:rsidP="00D01A48">
            <w:pPr>
              <w:rPr>
                <w:b/>
                <w:color w:val="000000"/>
                <w:lang w:val="pt-BR"/>
              </w:rPr>
            </w:pPr>
            <w:r w:rsidRPr="00B61559">
              <w:rPr>
                <w:b/>
                <w:color w:val="000000"/>
                <w:lang w:val="pt-BR"/>
              </w:rPr>
              <w:t>expunerea</w:t>
            </w:r>
          </w:p>
          <w:p w14:paraId="194EE87E" w14:textId="77777777" w:rsidR="00D01A48" w:rsidRPr="00B61559" w:rsidRDefault="00D01A48" w:rsidP="00D01A48">
            <w:pPr>
              <w:rPr>
                <w:b/>
                <w:color w:val="000000"/>
                <w:lang w:val="pt-BR"/>
              </w:rPr>
            </w:pPr>
          </w:p>
          <w:p w14:paraId="0339E6EB" w14:textId="77777777" w:rsidR="00D01A48" w:rsidRPr="00B61559" w:rsidRDefault="00D01A48" w:rsidP="00D01A48">
            <w:pPr>
              <w:rPr>
                <w:b/>
                <w:color w:val="000000"/>
                <w:lang w:val="pt-BR"/>
              </w:rPr>
            </w:pPr>
          </w:p>
          <w:p w14:paraId="5F5C813D" w14:textId="77777777" w:rsidR="00D01A48" w:rsidRPr="00B61559" w:rsidRDefault="00D01A48" w:rsidP="00D01A48">
            <w:pPr>
              <w:rPr>
                <w:b/>
                <w:color w:val="000000"/>
                <w:lang w:val="pt-BR"/>
              </w:rPr>
            </w:pPr>
          </w:p>
          <w:p w14:paraId="7AD6E005" w14:textId="77777777" w:rsidR="00D01A48" w:rsidRPr="00B61559" w:rsidRDefault="00D01A48" w:rsidP="00D01A48">
            <w:pPr>
              <w:rPr>
                <w:b/>
                <w:color w:val="000000"/>
                <w:lang w:val="pt-BR"/>
              </w:rPr>
            </w:pPr>
            <w:r w:rsidRPr="00B61559">
              <w:rPr>
                <w:b/>
                <w:color w:val="000000"/>
                <w:lang w:val="pt-BR"/>
              </w:rPr>
              <w:t>exerciţiul</w:t>
            </w:r>
          </w:p>
          <w:p w14:paraId="205D0F03" w14:textId="77777777" w:rsidR="00D01A48" w:rsidRPr="00B61559" w:rsidRDefault="00D01A48" w:rsidP="00D01A48">
            <w:pPr>
              <w:rPr>
                <w:b/>
                <w:color w:val="000000"/>
                <w:lang w:val="pt-BR"/>
              </w:rPr>
            </w:pPr>
          </w:p>
          <w:p w14:paraId="2D15AED9" w14:textId="77777777" w:rsidR="00D01A48" w:rsidRPr="00B61559" w:rsidRDefault="00D01A48" w:rsidP="00D01A48">
            <w:pPr>
              <w:rPr>
                <w:b/>
                <w:color w:val="000000"/>
                <w:lang w:val="pt-BR"/>
              </w:rPr>
            </w:pPr>
          </w:p>
          <w:p w14:paraId="33E17C9F" w14:textId="77777777" w:rsidR="00D01A48" w:rsidRPr="00B61559" w:rsidRDefault="00D01A48" w:rsidP="00D01A48">
            <w:pPr>
              <w:rPr>
                <w:b/>
                <w:color w:val="000000"/>
                <w:lang w:val="pt-BR"/>
              </w:rPr>
            </w:pPr>
            <w:r w:rsidRPr="00B61559">
              <w:rPr>
                <w:b/>
                <w:color w:val="000000"/>
                <w:lang w:val="pt-BR"/>
              </w:rPr>
              <w:t>explicaţia</w:t>
            </w:r>
          </w:p>
          <w:p w14:paraId="6C76A5AB" w14:textId="77777777" w:rsidR="00D01A48" w:rsidRPr="00B61559" w:rsidRDefault="00D01A48" w:rsidP="00D01A48">
            <w:pPr>
              <w:rPr>
                <w:b/>
                <w:color w:val="000000"/>
                <w:lang w:val="pt-BR"/>
              </w:rPr>
            </w:pPr>
          </w:p>
          <w:p w14:paraId="1EBE7D05" w14:textId="77777777" w:rsidR="00D01A48" w:rsidRPr="00B61559" w:rsidRDefault="00D01A48" w:rsidP="00D01A48">
            <w:pPr>
              <w:rPr>
                <w:b/>
                <w:color w:val="000000"/>
                <w:lang w:val="pt-BR"/>
              </w:rPr>
            </w:pPr>
          </w:p>
          <w:p w14:paraId="0CCEF1E0" w14:textId="77777777" w:rsidR="00D01A48" w:rsidRPr="00B61559" w:rsidRDefault="00D01A48" w:rsidP="00D01A48">
            <w:pPr>
              <w:rPr>
                <w:b/>
                <w:color w:val="000000"/>
                <w:lang w:val="pt-BR"/>
              </w:rPr>
            </w:pPr>
          </w:p>
          <w:p w14:paraId="7A21D5AB" w14:textId="77777777" w:rsidR="00D01A48" w:rsidRPr="00B61559" w:rsidRDefault="00D01A48" w:rsidP="00D01A48">
            <w:pPr>
              <w:rPr>
                <w:b/>
                <w:color w:val="000000"/>
                <w:lang w:val="pt-BR"/>
              </w:rPr>
            </w:pPr>
          </w:p>
          <w:p w14:paraId="7F0F0345" w14:textId="77777777" w:rsidR="00D01A48" w:rsidRPr="00B61559" w:rsidRDefault="00D01A48" w:rsidP="00D01A48">
            <w:pPr>
              <w:rPr>
                <w:b/>
                <w:color w:val="000000"/>
                <w:lang w:val="pt-BR"/>
              </w:rPr>
            </w:pPr>
          </w:p>
          <w:p w14:paraId="7DFD5B88" w14:textId="77777777" w:rsidR="00D01A48" w:rsidRPr="00B61559" w:rsidRDefault="00D01A48" w:rsidP="00D01A48">
            <w:pPr>
              <w:rPr>
                <w:b/>
                <w:color w:val="000000"/>
                <w:lang w:val="pt-BR"/>
              </w:rPr>
            </w:pPr>
          </w:p>
          <w:p w14:paraId="7BAD7F24" w14:textId="77777777" w:rsidR="00D01A48" w:rsidRPr="00B61559" w:rsidRDefault="00D01A48" w:rsidP="00D01A48">
            <w:pPr>
              <w:rPr>
                <w:b/>
                <w:color w:val="000000"/>
                <w:lang w:val="pt-BR"/>
              </w:rPr>
            </w:pPr>
          </w:p>
          <w:p w14:paraId="49F38954" w14:textId="77777777" w:rsidR="00D01A48" w:rsidRPr="00B61559" w:rsidRDefault="00D01A48" w:rsidP="00D01A48">
            <w:pPr>
              <w:rPr>
                <w:b/>
                <w:color w:val="000000"/>
                <w:lang w:val="pt-BR"/>
              </w:rPr>
            </w:pPr>
          </w:p>
          <w:p w14:paraId="1EE84218" w14:textId="77777777" w:rsidR="00D01A48" w:rsidRPr="00B61559" w:rsidRDefault="00D01A48" w:rsidP="00D01A48">
            <w:pPr>
              <w:rPr>
                <w:b/>
                <w:color w:val="000000"/>
                <w:lang w:val="pt-BR"/>
              </w:rPr>
            </w:pPr>
          </w:p>
          <w:p w14:paraId="4F3C5FBF" w14:textId="77777777" w:rsidR="00D01A48" w:rsidRPr="00B61559" w:rsidRDefault="00D01A48" w:rsidP="00D01A48">
            <w:pPr>
              <w:rPr>
                <w:b/>
                <w:color w:val="000000"/>
                <w:lang w:val="pt-BR"/>
              </w:rPr>
            </w:pPr>
          </w:p>
          <w:p w14:paraId="5A31F1BC" w14:textId="77777777" w:rsidR="00D01A48" w:rsidRPr="00B61559" w:rsidRDefault="00D01A48" w:rsidP="00D01A48">
            <w:pPr>
              <w:rPr>
                <w:b/>
                <w:color w:val="000000"/>
                <w:lang w:val="pt-BR"/>
              </w:rPr>
            </w:pPr>
          </w:p>
          <w:p w14:paraId="4913A0D9" w14:textId="77777777" w:rsidR="00D01A48" w:rsidRPr="00B61559" w:rsidRDefault="00D01A48" w:rsidP="00D01A48">
            <w:pPr>
              <w:rPr>
                <w:b/>
                <w:color w:val="000000"/>
                <w:lang w:val="pt-BR"/>
              </w:rPr>
            </w:pPr>
          </w:p>
          <w:p w14:paraId="110E7FB9" w14:textId="77777777" w:rsidR="00D01A48" w:rsidRPr="00B61559" w:rsidRDefault="00D01A48" w:rsidP="00D01A48">
            <w:pPr>
              <w:rPr>
                <w:b/>
                <w:color w:val="000000"/>
                <w:lang w:val="pt-BR"/>
              </w:rPr>
            </w:pPr>
            <w:r w:rsidRPr="00B61559">
              <w:rPr>
                <w:b/>
                <w:color w:val="000000"/>
                <w:lang w:val="pt-BR"/>
              </w:rPr>
              <w:t>demonstraţia</w:t>
            </w:r>
          </w:p>
          <w:p w14:paraId="74469C58" w14:textId="77777777" w:rsidR="00D01A48" w:rsidRPr="00B61559" w:rsidRDefault="00D01A48" w:rsidP="00D01A48">
            <w:pPr>
              <w:rPr>
                <w:b/>
                <w:color w:val="000000"/>
                <w:lang w:val="pt-BR"/>
              </w:rPr>
            </w:pPr>
            <w:r w:rsidRPr="00B61559">
              <w:rPr>
                <w:b/>
                <w:color w:val="000000"/>
                <w:lang w:val="pt-BR"/>
              </w:rPr>
              <w:t>exerciţiul</w:t>
            </w:r>
          </w:p>
          <w:p w14:paraId="53E8C864" w14:textId="77777777" w:rsidR="00D01A48" w:rsidRPr="00B61559" w:rsidRDefault="00D01A48" w:rsidP="00D01A48">
            <w:pPr>
              <w:rPr>
                <w:color w:val="000000"/>
                <w:lang w:val="pt-BR"/>
              </w:rPr>
            </w:pPr>
          </w:p>
          <w:p w14:paraId="245C77E0" w14:textId="77777777" w:rsidR="00D01A48" w:rsidRPr="00B61559" w:rsidRDefault="00D01A48" w:rsidP="00D01A48">
            <w:pPr>
              <w:rPr>
                <w:color w:val="000000"/>
                <w:lang w:val="pt-BR"/>
              </w:rPr>
            </w:pPr>
          </w:p>
          <w:p w14:paraId="0A6F9429" w14:textId="77777777" w:rsidR="00D01A48" w:rsidRPr="00B61559" w:rsidRDefault="00D01A48" w:rsidP="00D01A48">
            <w:pPr>
              <w:rPr>
                <w:color w:val="000000"/>
                <w:lang w:val="pt-BR"/>
              </w:rPr>
            </w:pPr>
          </w:p>
          <w:p w14:paraId="75939CD1" w14:textId="77777777" w:rsidR="00D01A48" w:rsidRPr="00B61559" w:rsidRDefault="00D01A48" w:rsidP="00D01A48">
            <w:pPr>
              <w:rPr>
                <w:color w:val="000000"/>
                <w:lang w:val="pt-BR"/>
              </w:rPr>
            </w:pPr>
          </w:p>
          <w:p w14:paraId="3AF3F969" w14:textId="77777777" w:rsidR="00D01A48" w:rsidRPr="00B61559" w:rsidRDefault="00D01A48" w:rsidP="00D01A48">
            <w:pPr>
              <w:rPr>
                <w:b/>
                <w:color w:val="000000"/>
                <w:lang w:val="pt-BR"/>
              </w:rPr>
            </w:pPr>
          </w:p>
          <w:p w14:paraId="3CB3F1CF" w14:textId="77777777" w:rsidR="00D01A48" w:rsidRPr="00B61559" w:rsidRDefault="00D01A48" w:rsidP="00D01A48">
            <w:pPr>
              <w:rPr>
                <w:b/>
                <w:color w:val="000000"/>
                <w:lang w:val="pt-BR"/>
              </w:rPr>
            </w:pPr>
          </w:p>
          <w:p w14:paraId="5E5062AC" w14:textId="77777777" w:rsidR="00D01A48" w:rsidRPr="00B61559" w:rsidRDefault="00D01A48" w:rsidP="00D01A48">
            <w:pPr>
              <w:rPr>
                <w:b/>
                <w:color w:val="000000"/>
                <w:lang w:val="pt-BR"/>
              </w:rPr>
            </w:pPr>
            <w:r w:rsidRPr="00B61559">
              <w:rPr>
                <w:b/>
                <w:color w:val="000000"/>
                <w:lang w:val="pt-BR"/>
              </w:rPr>
              <w:t>jocul</w:t>
            </w:r>
          </w:p>
          <w:p w14:paraId="4CE63D78" w14:textId="77777777" w:rsidR="00D01A48" w:rsidRPr="00B61559" w:rsidRDefault="00D01A48" w:rsidP="00D01A48">
            <w:pPr>
              <w:rPr>
                <w:color w:val="000000"/>
                <w:lang w:val="pt-BR"/>
              </w:rPr>
            </w:pPr>
          </w:p>
          <w:p w14:paraId="37D10E65" w14:textId="77777777" w:rsidR="00D01A48" w:rsidRPr="00B61559" w:rsidRDefault="00D01A48" w:rsidP="00D01A48">
            <w:pPr>
              <w:rPr>
                <w:b/>
                <w:color w:val="000000"/>
                <w:lang w:val="pt-BR"/>
              </w:rPr>
            </w:pPr>
            <w:r w:rsidRPr="00B61559">
              <w:rPr>
                <w:b/>
                <w:color w:val="000000"/>
                <w:lang w:val="pt-BR"/>
              </w:rPr>
              <w:t>algoritmizarea</w:t>
            </w:r>
          </w:p>
          <w:p w14:paraId="6A21FE73" w14:textId="77777777" w:rsidR="00D01A48" w:rsidRPr="00B61559" w:rsidRDefault="00D01A48" w:rsidP="00D01A48">
            <w:pPr>
              <w:rPr>
                <w:b/>
                <w:color w:val="000000"/>
                <w:lang w:val="pt-BR"/>
              </w:rPr>
            </w:pPr>
          </w:p>
          <w:p w14:paraId="352B5FBD" w14:textId="77777777" w:rsidR="00D01A48" w:rsidRPr="00B61559" w:rsidRDefault="00D01A48" w:rsidP="00D01A48">
            <w:pPr>
              <w:rPr>
                <w:b/>
                <w:color w:val="000000"/>
                <w:lang w:val="pt-BR"/>
              </w:rPr>
            </w:pPr>
          </w:p>
          <w:p w14:paraId="5C04A6F5" w14:textId="77777777" w:rsidR="00D01A48" w:rsidRPr="00B61559" w:rsidRDefault="00D01A48" w:rsidP="00D01A48">
            <w:pPr>
              <w:rPr>
                <w:b/>
                <w:color w:val="000000"/>
                <w:lang w:val="pt-BR"/>
              </w:rPr>
            </w:pPr>
          </w:p>
          <w:p w14:paraId="3985E1EA" w14:textId="77777777" w:rsidR="00D01A48" w:rsidRPr="00B61559" w:rsidRDefault="00D01A48" w:rsidP="00D01A48">
            <w:pPr>
              <w:rPr>
                <w:b/>
                <w:color w:val="000000"/>
                <w:lang w:val="pt-BR"/>
              </w:rPr>
            </w:pPr>
          </w:p>
          <w:p w14:paraId="6038B0D6" w14:textId="77777777" w:rsidR="00D01A48" w:rsidRPr="00B61559" w:rsidRDefault="00D01A48" w:rsidP="00D01A48">
            <w:pPr>
              <w:rPr>
                <w:b/>
                <w:color w:val="000000"/>
                <w:lang w:val="pt-BR"/>
              </w:rPr>
            </w:pPr>
          </w:p>
          <w:p w14:paraId="79E4F1FB" w14:textId="77777777" w:rsidR="00D01A48" w:rsidRPr="00B61559" w:rsidRDefault="00D01A48" w:rsidP="00D01A48">
            <w:pPr>
              <w:rPr>
                <w:b/>
                <w:color w:val="000000"/>
                <w:lang w:val="pt-BR"/>
              </w:rPr>
            </w:pPr>
          </w:p>
          <w:p w14:paraId="5F242E21" w14:textId="77777777" w:rsidR="00D01A48" w:rsidRPr="00B61559" w:rsidRDefault="00D01A48" w:rsidP="00D01A48">
            <w:pPr>
              <w:rPr>
                <w:b/>
                <w:color w:val="000000"/>
                <w:lang w:val="pt-BR"/>
              </w:rPr>
            </w:pPr>
          </w:p>
          <w:p w14:paraId="0A0AA340" w14:textId="77777777" w:rsidR="00D01A48" w:rsidRPr="00B61559" w:rsidRDefault="00D01A48" w:rsidP="00D01A48">
            <w:pPr>
              <w:rPr>
                <w:b/>
                <w:color w:val="000000"/>
                <w:lang w:val="pt-BR"/>
              </w:rPr>
            </w:pPr>
          </w:p>
          <w:p w14:paraId="55257A02" w14:textId="77777777" w:rsidR="00D01A48" w:rsidRPr="00B61559" w:rsidRDefault="00D01A48" w:rsidP="00D01A48">
            <w:pPr>
              <w:rPr>
                <w:b/>
                <w:color w:val="000000"/>
                <w:lang w:val="pt-BR"/>
              </w:rPr>
            </w:pPr>
          </w:p>
          <w:p w14:paraId="19C67B91" w14:textId="77777777" w:rsidR="00D01A48" w:rsidRPr="00B61559" w:rsidRDefault="00D01A48" w:rsidP="00D01A48">
            <w:pPr>
              <w:rPr>
                <w:b/>
                <w:color w:val="000000"/>
                <w:lang w:val="pt-BR"/>
              </w:rPr>
            </w:pPr>
          </w:p>
          <w:p w14:paraId="6E7F1F2C" w14:textId="77777777" w:rsidR="00D01A48" w:rsidRPr="00B61559" w:rsidRDefault="00D01A48" w:rsidP="00D01A48">
            <w:pPr>
              <w:rPr>
                <w:b/>
                <w:color w:val="000000"/>
                <w:lang w:val="pt-BR"/>
              </w:rPr>
            </w:pPr>
          </w:p>
          <w:p w14:paraId="1DDBCF5A" w14:textId="77777777" w:rsidR="00D01A48" w:rsidRPr="00B61559" w:rsidRDefault="00D01A48" w:rsidP="00D01A48">
            <w:pPr>
              <w:rPr>
                <w:b/>
                <w:color w:val="000000"/>
                <w:lang w:val="pt-BR"/>
              </w:rPr>
            </w:pPr>
          </w:p>
          <w:p w14:paraId="14AE669F" w14:textId="77777777" w:rsidR="00D01A48" w:rsidRPr="00B61559" w:rsidRDefault="00D01A48" w:rsidP="00D01A48">
            <w:pPr>
              <w:rPr>
                <w:b/>
                <w:color w:val="000000"/>
                <w:lang w:val="pt-BR"/>
              </w:rPr>
            </w:pPr>
          </w:p>
          <w:p w14:paraId="01A39AB6" w14:textId="77777777" w:rsidR="00D01A48" w:rsidRPr="00B61559" w:rsidRDefault="00D01A48" w:rsidP="00D01A48">
            <w:pPr>
              <w:rPr>
                <w:b/>
                <w:color w:val="000000"/>
                <w:lang w:val="pt-BR"/>
              </w:rPr>
            </w:pPr>
          </w:p>
          <w:p w14:paraId="7C72ED63" w14:textId="77777777" w:rsidR="00D01A48" w:rsidRPr="00B61559" w:rsidRDefault="00D01A48" w:rsidP="00D01A48">
            <w:pPr>
              <w:rPr>
                <w:b/>
                <w:color w:val="000000"/>
                <w:lang w:val="pt-BR"/>
              </w:rPr>
            </w:pPr>
          </w:p>
          <w:p w14:paraId="6009F4C9" w14:textId="77777777" w:rsidR="00D01A48" w:rsidRPr="00B61559" w:rsidRDefault="00D01A48" w:rsidP="00D01A48">
            <w:pPr>
              <w:rPr>
                <w:color w:val="000000"/>
              </w:rPr>
            </w:pPr>
          </w:p>
        </w:tc>
        <w:tc>
          <w:tcPr>
            <w:tcW w:w="1464" w:type="dxa"/>
          </w:tcPr>
          <w:p w14:paraId="7900B821" w14:textId="77777777" w:rsidR="00D01A48" w:rsidRPr="00B61559" w:rsidRDefault="00D01A48" w:rsidP="00D01A48">
            <w:pPr>
              <w:rPr>
                <w:b/>
                <w:color w:val="000000"/>
              </w:rPr>
            </w:pPr>
          </w:p>
          <w:p w14:paraId="2BA4C685" w14:textId="77777777" w:rsidR="00D01A48" w:rsidRPr="00B61559" w:rsidRDefault="00D01A48" w:rsidP="00D01A48">
            <w:pPr>
              <w:rPr>
                <w:b/>
                <w:color w:val="000000"/>
              </w:rPr>
            </w:pPr>
          </w:p>
          <w:p w14:paraId="6B60B1F5" w14:textId="77777777" w:rsidR="00D01A48" w:rsidRPr="00B61559" w:rsidRDefault="00D01A48" w:rsidP="00D01A48">
            <w:pPr>
              <w:rPr>
                <w:b/>
                <w:color w:val="000000"/>
              </w:rPr>
            </w:pPr>
          </w:p>
          <w:p w14:paraId="7797F571" w14:textId="77777777" w:rsidR="00D01A48" w:rsidRPr="00B61559" w:rsidRDefault="00D01A48" w:rsidP="00D01A48">
            <w:pPr>
              <w:rPr>
                <w:b/>
                <w:color w:val="000000"/>
              </w:rPr>
            </w:pPr>
          </w:p>
          <w:p w14:paraId="1BAFF08E" w14:textId="77777777" w:rsidR="00D01A48" w:rsidRPr="00B61559" w:rsidRDefault="00D01A48" w:rsidP="00D01A48">
            <w:pPr>
              <w:rPr>
                <w:b/>
                <w:color w:val="000000"/>
              </w:rPr>
            </w:pPr>
            <w:r w:rsidRPr="00B61559">
              <w:rPr>
                <w:b/>
                <w:color w:val="000000"/>
              </w:rPr>
              <w:t>frontal</w:t>
            </w:r>
          </w:p>
          <w:p w14:paraId="47AC3ED8" w14:textId="77777777" w:rsidR="00D01A48" w:rsidRPr="00B61559" w:rsidRDefault="00D01A48" w:rsidP="00D01A48">
            <w:pPr>
              <w:rPr>
                <w:b/>
                <w:color w:val="000000"/>
              </w:rPr>
            </w:pPr>
          </w:p>
          <w:p w14:paraId="35F3B458" w14:textId="77777777" w:rsidR="00D01A48" w:rsidRPr="00B61559" w:rsidRDefault="00D01A48" w:rsidP="00D01A48">
            <w:pPr>
              <w:rPr>
                <w:b/>
                <w:color w:val="000000"/>
              </w:rPr>
            </w:pPr>
          </w:p>
          <w:p w14:paraId="615A5F92" w14:textId="77777777" w:rsidR="00D01A48" w:rsidRPr="00B61559" w:rsidRDefault="00D01A48" w:rsidP="00D01A48">
            <w:pPr>
              <w:rPr>
                <w:b/>
                <w:color w:val="000000"/>
              </w:rPr>
            </w:pPr>
          </w:p>
          <w:p w14:paraId="63114871" w14:textId="77777777" w:rsidR="00D01A48" w:rsidRPr="00B61559" w:rsidRDefault="00D01A48" w:rsidP="00D01A48">
            <w:pPr>
              <w:rPr>
                <w:b/>
                <w:color w:val="000000"/>
              </w:rPr>
            </w:pPr>
          </w:p>
          <w:p w14:paraId="2915002D" w14:textId="77777777" w:rsidR="00D01A48" w:rsidRPr="00B61559" w:rsidRDefault="00D01A48" w:rsidP="00D01A48">
            <w:pPr>
              <w:rPr>
                <w:b/>
                <w:color w:val="000000"/>
              </w:rPr>
            </w:pPr>
          </w:p>
          <w:p w14:paraId="25B4921F" w14:textId="77777777" w:rsidR="00D01A48" w:rsidRPr="00B61559" w:rsidRDefault="00D01A48" w:rsidP="00D01A48">
            <w:pPr>
              <w:rPr>
                <w:b/>
                <w:color w:val="000000"/>
              </w:rPr>
            </w:pPr>
          </w:p>
          <w:p w14:paraId="1B566596" w14:textId="77777777" w:rsidR="00D01A48" w:rsidRPr="00B61559" w:rsidRDefault="00D01A48" w:rsidP="00D01A48">
            <w:pPr>
              <w:rPr>
                <w:b/>
                <w:color w:val="000000"/>
              </w:rPr>
            </w:pPr>
          </w:p>
          <w:p w14:paraId="5C83F96B" w14:textId="77777777" w:rsidR="00D01A48" w:rsidRPr="00B61559" w:rsidRDefault="00D01A48" w:rsidP="00D01A48">
            <w:pPr>
              <w:rPr>
                <w:b/>
                <w:color w:val="000000"/>
              </w:rPr>
            </w:pPr>
          </w:p>
          <w:p w14:paraId="4E04541D" w14:textId="77777777" w:rsidR="00D01A48" w:rsidRPr="00B61559" w:rsidRDefault="00D01A48" w:rsidP="00D01A48">
            <w:pPr>
              <w:rPr>
                <w:b/>
                <w:color w:val="000000"/>
              </w:rPr>
            </w:pPr>
          </w:p>
          <w:p w14:paraId="171BB900" w14:textId="77777777" w:rsidR="00D01A48" w:rsidRPr="00B61559" w:rsidRDefault="00D01A48" w:rsidP="00D01A48">
            <w:pPr>
              <w:rPr>
                <w:b/>
                <w:color w:val="000000"/>
              </w:rPr>
            </w:pPr>
          </w:p>
          <w:p w14:paraId="1D94EE06" w14:textId="77777777" w:rsidR="00D01A48" w:rsidRPr="00B61559" w:rsidRDefault="00D01A48" w:rsidP="00D01A48">
            <w:pPr>
              <w:rPr>
                <w:b/>
                <w:color w:val="000000"/>
              </w:rPr>
            </w:pPr>
          </w:p>
          <w:p w14:paraId="757C186B" w14:textId="77777777" w:rsidR="00D01A48" w:rsidRPr="00B61559" w:rsidRDefault="00D01A48" w:rsidP="00D01A48">
            <w:pPr>
              <w:rPr>
                <w:b/>
                <w:color w:val="000000"/>
              </w:rPr>
            </w:pPr>
          </w:p>
          <w:p w14:paraId="34C1C293" w14:textId="77777777" w:rsidR="00D01A48" w:rsidRPr="00B61559" w:rsidRDefault="00D01A48" w:rsidP="00D01A48">
            <w:pPr>
              <w:rPr>
                <w:b/>
                <w:color w:val="000000"/>
              </w:rPr>
            </w:pPr>
          </w:p>
          <w:p w14:paraId="08524511" w14:textId="77777777" w:rsidR="00D01A48" w:rsidRPr="00B61559" w:rsidRDefault="00D01A48" w:rsidP="00D01A48">
            <w:pPr>
              <w:rPr>
                <w:b/>
                <w:color w:val="000000"/>
              </w:rPr>
            </w:pPr>
          </w:p>
          <w:p w14:paraId="5730517A" w14:textId="77777777" w:rsidR="00D01A48" w:rsidRPr="00B61559" w:rsidRDefault="00D01A48" w:rsidP="00D01A48">
            <w:pPr>
              <w:rPr>
                <w:b/>
                <w:color w:val="000000"/>
              </w:rPr>
            </w:pPr>
          </w:p>
          <w:p w14:paraId="73B286EA" w14:textId="77777777" w:rsidR="00D01A48" w:rsidRPr="00B61559" w:rsidRDefault="00D01A48" w:rsidP="00D01A48">
            <w:pPr>
              <w:rPr>
                <w:b/>
                <w:color w:val="000000"/>
              </w:rPr>
            </w:pPr>
          </w:p>
          <w:p w14:paraId="22EEB7CB" w14:textId="77777777" w:rsidR="00D01A48" w:rsidRPr="00B61559" w:rsidRDefault="00D01A48" w:rsidP="00D01A48">
            <w:pPr>
              <w:rPr>
                <w:b/>
                <w:color w:val="000000"/>
              </w:rPr>
            </w:pPr>
          </w:p>
          <w:p w14:paraId="3B0DB918" w14:textId="77777777" w:rsidR="00D01A48" w:rsidRPr="00B61559" w:rsidRDefault="00D01A48" w:rsidP="00D01A48">
            <w:pPr>
              <w:rPr>
                <w:b/>
                <w:color w:val="000000"/>
              </w:rPr>
            </w:pPr>
          </w:p>
          <w:p w14:paraId="18829919" w14:textId="77777777" w:rsidR="00D01A48" w:rsidRPr="00B61559" w:rsidRDefault="00D01A48" w:rsidP="00D01A48">
            <w:pPr>
              <w:rPr>
                <w:b/>
                <w:color w:val="000000"/>
              </w:rPr>
            </w:pPr>
          </w:p>
          <w:p w14:paraId="65382394" w14:textId="77777777" w:rsidR="00D01A48" w:rsidRPr="00B61559" w:rsidRDefault="00D01A48" w:rsidP="00D01A48">
            <w:pPr>
              <w:rPr>
                <w:b/>
                <w:color w:val="000000"/>
              </w:rPr>
            </w:pPr>
          </w:p>
          <w:p w14:paraId="35B9DA41" w14:textId="77777777" w:rsidR="00D01A48" w:rsidRPr="00B61559" w:rsidRDefault="00D01A48" w:rsidP="00D01A48">
            <w:pPr>
              <w:rPr>
                <w:b/>
                <w:color w:val="000000"/>
              </w:rPr>
            </w:pPr>
          </w:p>
          <w:p w14:paraId="35F6C243" w14:textId="77777777" w:rsidR="00D01A48" w:rsidRPr="00B61559" w:rsidRDefault="00D01A48" w:rsidP="00D01A48">
            <w:pPr>
              <w:rPr>
                <w:b/>
                <w:color w:val="000000"/>
              </w:rPr>
            </w:pPr>
          </w:p>
          <w:p w14:paraId="5687453A" w14:textId="77777777" w:rsidR="00D01A48" w:rsidRPr="00B61559" w:rsidRDefault="00D01A48" w:rsidP="00D01A48">
            <w:pPr>
              <w:rPr>
                <w:b/>
                <w:color w:val="000000"/>
              </w:rPr>
            </w:pPr>
          </w:p>
          <w:p w14:paraId="1E77A773" w14:textId="77777777" w:rsidR="00D01A48" w:rsidRPr="00B61559" w:rsidRDefault="00D01A48" w:rsidP="00D01A48">
            <w:pPr>
              <w:rPr>
                <w:b/>
                <w:color w:val="000000"/>
              </w:rPr>
            </w:pPr>
          </w:p>
          <w:p w14:paraId="6F5FB766" w14:textId="77777777" w:rsidR="00D01A48" w:rsidRPr="00B61559" w:rsidRDefault="00D01A48" w:rsidP="00D01A48">
            <w:pPr>
              <w:rPr>
                <w:b/>
                <w:color w:val="000000"/>
              </w:rPr>
            </w:pPr>
          </w:p>
          <w:p w14:paraId="460BAEFA" w14:textId="77777777" w:rsidR="00D01A48" w:rsidRPr="00B61559" w:rsidRDefault="00D01A48" w:rsidP="00D01A48">
            <w:pPr>
              <w:rPr>
                <w:b/>
                <w:color w:val="000000"/>
              </w:rPr>
            </w:pPr>
          </w:p>
          <w:p w14:paraId="49448E74" w14:textId="77777777" w:rsidR="00D01A48" w:rsidRPr="00B61559" w:rsidRDefault="00D01A48" w:rsidP="00D01A48">
            <w:pPr>
              <w:rPr>
                <w:b/>
                <w:color w:val="000000"/>
              </w:rPr>
            </w:pPr>
          </w:p>
          <w:p w14:paraId="6619C59D" w14:textId="77777777" w:rsidR="00D01A48" w:rsidRPr="00B61559" w:rsidRDefault="00D01A48" w:rsidP="00D01A48">
            <w:pPr>
              <w:rPr>
                <w:b/>
                <w:color w:val="000000"/>
              </w:rPr>
            </w:pPr>
          </w:p>
          <w:p w14:paraId="05BF1133" w14:textId="77777777" w:rsidR="00D01A48" w:rsidRPr="00B61559" w:rsidRDefault="00D01A48" w:rsidP="00D01A48">
            <w:pPr>
              <w:rPr>
                <w:b/>
                <w:color w:val="000000"/>
              </w:rPr>
            </w:pPr>
          </w:p>
          <w:p w14:paraId="0E0379FE" w14:textId="77777777" w:rsidR="00D01A48" w:rsidRPr="00B61559" w:rsidRDefault="00D01A48" w:rsidP="00D01A48">
            <w:pPr>
              <w:rPr>
                <w:b/>
                <w:color w:val="000000"/>
              </w:rPr>
            </w:pPr>
          </w:p>
          <w:p w14:paraId="366BBC0C" w14:textId="77777777" w:rsidR="00D01A48" w:rsidRPr="00B61559" w:rsidRDefault="00D01A48" w:rsidP="00D01A48">
            <w:pPr>
              <w:rPr>
                <w:b/>
                <w:color w:val="000000"/>
              </w:rPr>
            </w:pPr>
          </w:p>
          <w:p w14:paraId="5E19E9BB" w14:textId="77777777" w:rsidR="00D01A48" w:rsidRPr="00B61559" w:rsidRDefault="00D01A48" w:rsidP="00D01A48">
            <w:pPr>
              <w:rPr>
                <w:b/>
                <w:color w:val="000000"/>
              </w:rPr>
            </w:pPr>
          </w:p>
          <w:p w14:paraId="23288ED1" w14:textId="77777777" w:rsidR="00D01A48" w:rsidRPr="00B61559" w:rsidRDefault="00D01A48" w:rsidP="00D01A48">
            <w:pPr>
              <w:rPr>
                <w:b/>
                <w:color w:val="000000"/>
              </w:rPr>
            </w:pPr>
          </w:p>
          <w:p w14:paraId="65FBA045" w14:textId="77777777" w:rsidR="00D01A48" w:rsidRPr="00B61559" w:rsidRDefault="00D01A48" w:rsidP="00D01A48">
            <w:pPr>
              <w:rPr>
                <w:b/>
                <w:color w:val="000000"/>
              </w:rPr>
            </w:pPr>
          </w:p>
          <w:p w14:paraId="014067B0" w14:textId="77777777" w:rsidR="00D01A48" w:rsidRPr="00B61559" w:rsidRDefault="00D01A48" w:rsidP="00D01A48">
            <w:pPr>
              <w:rPr>
                <w:b/>
                <w:color w:val="000000"/>
              </w:rPr>
            </w:pPr>
          </w:p>
          <w:p w14:paraId="1ED67EA4" w14:textId="77777777" w:rsidR="00D01A48" w:rsidRPr="00B61559" w:rsidRDefault="00D01A48" w:rsidP="00D01A48">
            <w:pPr>
              <w:rPr>
                <w:b/>
                <w:color w:val="000000"/>
              </w:rPr>
            </w:pPr>
          </w:p>
          <w:p w14:paraId="25C519CB" w14:textId="77777777" w:rsidR="00D01A48" w:rsidRPr="00B61559" w:rsidRDefault="00D01A48" w:rsidP="00D01A48">
            <w:pPr>
              <w:rPr>
                <w:b/>
                <w:color w:val="000000"/>
              </w:rPr>
            </w:pPr>
          </w:p>
          <w:p w14:paraId="157B5947" w14:textId="77777777" w:rsidR="00D01A48" w:rsidRPr="00B61559" w:rsidRDefault="00D01A48" w:rsidP="00D01A48">
            <w:pPr>
              <w:rPr>
                <w:b/>
                <w:color w:val="000000"/>
              </w:rPr>
            </w:pPr>
          </w:p>
          <w:p w14:paraId="381CB06E" w14:textId="77777777" w:rsidR="00D01A48" w:rsidRPr="00B61559" w:rsidRDefault="00D01A48" w:rsidP="00D01A48">
            <w:pPr>
              <w:rPr>
                <w:b/>
                <w:color w:val="000000"/>
              </w:rPr>
            </w:pPr>
          </w:p>
          <w:p w14:paraId="3FA92D90" w14:textId="77777777" w:rsidR="00D01A48" w:rsidRPr="00B61559" w:rsidRDefault="00D01A48" w:rsidP="00D01A48">
            <w:pPr>
              <w:rPr>
                <w:b/>
                <w:color w:val="000000"/>
              </w:rPr>
            </w:pPr>
            <w:r w:rsidRPr="00B61559">
              <w:rPr>
                <w:b/>
                <w:color w:val="000000"/>
              </w:rPr>
              <w:t>individual</w:t>
            </w:r>
          </w:p>
          <w:p w14:paraId="5845B4F1" w14:textId="77777777" w:rsidR="00D01A48" w:rsidRPr="00B61559" w:rsidRDefault="00D01A48" w:rsidP="00D01A48">
            <w:pPr>
              <w:rPr>
                <w:b/>
                <w:color w:val="000000"/>
              </w:rPr>
            </w:pPr>
            <w:r w:rsidRPr="00B61559">
              <w:rPr>
                <w:b/>
                <w:color w:val="000000"/>
              </w:rPr>
              <w:t>evaluare orală</w:t>
            </w:r>
          </w:p>
          <w:p w14:paraId="053B7445" w14:textId="77777777" w:rsidR="00D01A48" w:rsidRPr="00B61559" w:rsidRDefault="00D01A48" w:rsidP="00D01A48">
            <w:pPr>
              <w:rPr>
                <w:b/>
                <w:color w:val="000000"/>
              </w:rPr>
            </w:pPr>
          </w:p>
          <w:p w14:paraId="54E83210" w14:textId="77777777" w:rsidR="00D01A48" w:rsidRPr="00B61559" w:rsidRDefault="00D01A48" w:rsidP="00D01A48">
            <w:pPr>
              <w:rPr>
                <w:b/>
                <w:color w:val="000000"/>
              </w:rPr>
            </w:pPr>
          </w:p>
          <w:p w14:paraId="6AD57616" w14:textId="77777777" w:rsidR="00D01A48" w:rsidRPr="00B61559" w:rsidRDefault="00D01A48" w:rsidP="00D01A48">
            <w:pPr>
              <w:rPr>
                <w:b/>
                <w:color w:val="000000"/>
              </w:rPr>
            </w:pPr>
          </w:p>
          <w:p w14:paraId="1A2027E0" w14:textId="77777777" w:rsidR="00D01A48" w:rsidRPr="00B61559" w:rsidRDefault="00D01A48" w:rsidP="00D01A48">
            <w:pPr>
              <w:rPr>
                <w:b/>
                <w:color w:val="000000"/>
              </w:rPr>
            </w:pPr>
          </w:p>
          <w:p w14:paraId="5EA675D8" w14:textId="77777777" w:rsidR="00D01A48" w:rsidRPr="00B61559" w:rsidRDefault="00D01A48" w:rsidP="00D01A48">
            <w:pPr>
              <w:rPr>
                <w:b/>
                <w:color w:val="000000"/>
              </w:rPr>
            </w:pPr>
          </w:p>
          <w:p w14:paraId="3303C586" w14:textId="77777777" w:rsidR="00D01A48" w:rsidRPr="00B61559" w:rsidRDefault="00D01A48" w:rsidP="00D01A48">
            <w:pPr>
              <w:rPr>
                <w:b/>
                <w:color w:val="000000"/>
              </w:rPr>
            </w:pPr>
          </w:p>
          <w:p w14:paraId="32BD684B" w14:textId="77777777" w:rsidR="00D01A48" w:rsidRPr="00B61559" w:rsidRDefault="00D01A48" w:rsidP="00D01A48">
            <w:pPr>
              <w:rPr>
                <w:b/>
                <w:color w:val="000000"/>
              </w:rPr>
            </w:pPr>
          </w:p>
          <w:p w14:paraId="2756CB15" w14:textId="77777777" w:rsidR="00D01A48" w:rsidRPr="00B61559" w:rsidRDefault="00D01A48" w:rsidP="00D01A48">
            <w:pPr>
              <w:rPr>
                <w:b/>
                <w:color w:val="000000"/>
              </w:rPr>
            </w:pPr>
          </w:p>
          <w:p w14:paraId="47B9A332" w14:textId="77777777" w:rsidR="00D01A48" w:rsidRPr="00B61559" w:rsidRDefault="00D01A48" w:rsidP="00D01A48">
            <w:pPr>
              <w:rPr>
                <w:b/>
                <w:color w:val="000000"/>
              </w:rPr>
            </w:pPr>
          </w:p>
          <w:p w14:paraId="37B68257" w14:textId="77777777" w:rsidR="00D01A48" w:rsidRPr="00B61559" w:rsidRDefault="00D01A48" w:rsidP="00D01A48">
            <w:pPr>
              <w:rPr>
                <w:b/>
                <w:color w:val="000000"/>
              </w:rPr>
            </w:pPr>
          </w:p>
          <w:p w14:paraId="6FB320E3" w14:textId="77777777" w:rsidR="00D01A48" w:rsidRPr="00B61559" w:rsidRDefault="00D01A48" w:rsidP="00D01A48">
            <w:pPr>
              <w:rPr>
                <w:b/>
                <w:color w:val="000000"/>
              </w:rPr>
            </w:pPr>
          </w:p>
          <w:p w14:paraId="4601AA23" w14:textId="77777777" w:rsidR="00D01A48" w:rsidRPr="00B61559" w:rsidRDefault="00D01A48" w:rsidP="00D01A48">
            <w:pPr>
              <w:rPr>
                <w:b/>
                <w:color w:val="000000"/>
              </w:rPr>
            </w:pPr>
          </w:p>
          <w:p w14:paraId="48E8DC5A" w14:textId="77777777" w:rsidR="00D01A48" w:rsidRPr="00B61559" w:rsidRDefault="00D01A48" w:rsidP="00D01A48">
            <w:pPr>
              <w:rPr>
                <w:b/>
                <w:color w:val="000000"/>
              </w:rPr>
            </w:pPr>
          </w:p>
          <w:p w14:paraId="285A4828" w14:textId="77777777" w:rsidR="00D01A48" w:rsidRPr="00B61559" w:rsidRDefault="00D01A48" w:rsidP="00D01A48">
            <w:pPr>
              <w:rPr>
                <w:b/>
                <w:color w:val="000000"/>
              </w:rPr>
            </w:pPr>
          </w:p>
          <w:p w14:paraId="2A8EE9BE" w14:textId="77777777" w:rsidR="00D01A48" w:rsidRPr="00B61559" w:rsidRDefault="00D01A48" w:rsidP="00D01A48">
            <w:pPr>
              <w:rPr>
                <w:b/>
                <w:color w:val="000000"/>
              </w:rPr>
            </w:pPr>
            <w:r w:rsidRPr="00B61559">
              <w:rPr>
                <w:b/>
                <w:color w:val="000000"/>
              </w:rPr>
              <w:t>pe echipe</w:t>
            </w:r>
          </w:p>
          <w:p w14:paraId="47A9F53D" w14:textId="77777777" w:rsidR="00D01A48" w:rsidRPr="00B61559" w:rsidRDefault="00D01A48" w:rsidP="00D01A48">
            <w:pPr>
              <w:rPr>
                <w:b/>
                <w:color w:val="000000"/>
              </w:rPr>
            </w:pPr>
            <w:r w:rsidRPr="00B61559">
              <w:rPr>
                <w:b/>
                <w:color w:val="000000"/>
              </w:rPr>
              <w:t>evaluare practică</w:t>
            </w:r>
          </w:p>
          <w:p w14:paraId="5E320F7B" w14:textId="77777777" w:rsidR="00D01A48" w:rsidRPr="00B61559" w:rsidRDefault="00D01A48" w:rsidP="00D01A48">
            <w:pPr>
              <w:rPr>
                <w:b/>
                <w:color w:val="000000"/>
              </w:rPr>
            </w:pPr>
          </w:p>
          <w:p w14:paraId="4188D838" w14:textId="77777777" w:rsidR="00D01A48" w:rsidRPr="00B61559" w:rsidRDefault="00D01A48" w:rsidP="00D01A48">
            <w:pPr>
              <w:rPr>
                <w:b/>
                <w:color w:val="000000"/>
              </w:rPr>
            </w:pPr>
          </w:p>
          <w:p w14:paraId="39DBC3D2" w14:textId="77777777" w:rsidR="00D01A48" w:rsidRPr="00B61559" w:rsidRDefault="00D01A48" w:rsidP="00D01A48">
            <w:pPr>
              <w:rPr>
                <w:b/>
                <w:color w:val="000000"/>
              </w:rPr>
            </w:pPr>
          </w:p>
          <w:p w14:paraId="3EF42336" w14:textId="77777777" w:rsidR="00D01A48" w:rsidRPr="00B61559" w:rsidRDefault="00D01A48" w:rsidP="00D01A48">
            <w:pPr>
              <w:rPr>
                <w:b/>
                <w:color w:val="000000"/>
              </w:rPr>
            </w:pPr>
          </w:p>
          <w:p w14:paraId="36F792E1" w14:textId="77777777" w:rsidR="00D01A48" w:rsidRPr="00B61559" w:rsidRDefault="00D01A48" w:rsidP="00D01A48">
            <w:pPr>
              <w:rPr>
                <w:b/>
                <w:color w:val="000000"/>
              </w:rPr>
            </w:pPr>
          </w:p>
          <w:p w14:paraId="52CA876C" w14:textId="77777777" w:rsidR="00D01A48" w:rsidRPr="00B61559" w:rsidRDefault="00D01A48" w:rsidP="00D01A48">
            <w:pPr>
              <w:rPr>
                <w:b/>
                <w:color w:val="000000"/>
              </w:rPr>
            </w:pPr>
          </w:p>
          <w:p w14:paraId="3EBA113A" w14:textId="77777777" w:rsidR="00D01A48" w:rsidRPr="00B61559" w:rsidRDefault="00D01A48" w:rsidP="00D01A48">
            <w:pPr>
              <w:rPr>
                <w:b/>
                <w:color w:val="000000"/>
              </w:rPr>
            </w:pPr>
          </w:p>
          <w:p w14:paraId="0333B37E" w14:textId="77777777" w:rsidR="00D01A48" w:rsidRPr="00B61559" w:rsidRDefault="00D01A48" w:rsidP="00D01A48">
            <w:pPr>
              <w:rPr>
                <w:b/>
                <w:color w:val="000000"/>
              </w:rPr>
            </w:pPr>
          </w:p>
          <w:p w14:paraId="71799EF2" w14:textId="77777777" w:rsidR="00D01A48" w:rsidRPr="00B61559" w:rsidRDefault="00D01A48" w:rsidP="00D01A48">
            <w:pPr>
              <w:rPr>
                <w:b/>
                <w:color w:val="000000"/>
              </w:rPr>
            </w:pPr>
          </w:p>
          <w:p w14:paraId="61D39044" w14:textId="77777777" w:rsidR="00D01A48" w:rsidRPr="00B61559" w:rsidRDefault="00D01A48" w:rsidP="00D01A48">
            <w:pPr>
              <w:rPr>
                <w:b/>
                <w:color w:val="000000"/>
              </w:rPr>
            </w:pPr>
          </w:p>
          <w:p w14:paraId="0C527645" w14:textId="77777777" w:rsidR="00D01A48" w:rsidRPr="00B61559" w:rsidRDefault="00D01A48" w:rsidP="00D01A48">
            <w:pPr>
              <w:rPr>
                <w:b/>
                <w:color w:val="000000"/>
              </w:rPr>
            </w:pPr>
          </w:p>
          <w:p w14:paraId="528FE851" w14:textId="77777777" w:rsidR="00D01A48" w:rsidRPr="00B61559" w:rsidRDefault="00D01A48" w:rsidP="00D01A48">
            <w:pPr>
              <w:rPr>
                <w:b/>
                <w:color w:val="000000"/>
              </w:rPr>
            </w:pPr>
          </w:p>
          <w:p w14:paraId="75D04E8E" w14:textId="77777777" w:rsidR="00D01A48" w:rsidRPr="00B61559" w:rsidRDefault="00D01A48" w:rsidP="00D01A48">
            <w:pPr>
              <w:rPr>
                <w:b/>
                <w:color w:val="000000"/>
              </w:rPr>
            </w:pPr>
          </w:p>
          <w:p w14:paraId="53628356" w14:textId="77777777" w:rsidR="00D01A48" w:rsidRPr="00B61559" w:rsidRDefault="00D01A48" w:rsidP="00D01A48">
            <w:pPr>
              <w:rPr>
                <w:b/>
                <w:color w:val="000000"/>
              </w:rPr>
            </w:pPr>
          </w:p>
          <w:p w14:paraId="05556DDC" w14:textId="77777777" w:rsidR="00D01A48" w:rsidRPr="00B61559" w:rsidRDefault="00D01A48" w:rsidP="00D01A48">
            <w:pPr>
              <w:rPr>
                <w:b/>
                <w:color w:val="000000"/>
              </w:rPr>
            </w:pPr>
          </w:p>
          <w:p w14:paraId="39644ED0" w14:textId="77777777" w:rsidR="00D01A48" w:rsidRPr="00B61559" w:rsidRDefault="00D01A48" w:rsidP="00D01A48">
            <w:pPr>
              <w:rPr>
                <w:color w:val="000000"/>
              </w:rPr>
            </w:pPr>
            <w:r w:rsidRPr="00B61559">
              <w:rPr>
                <w:b/>
                <w:color w:val="000000"/>
              </w:rPr>
              <w:t>evaluare  finală</w:t>
            </w:r>
          </w:p>
        </w:tc>
      </w:tr>
    </w:tbl>
    <w:p w14:paraId="52630DC3" w14:textId="77777777" w:rsidR="00823986" w:rsidRPr="00B61559" w:rsidRDefault="00823986" w:rsidP="007D4148">
      <w:pPr>
        <w:spacing w:line="360" w:lineRule="auto"/>
        <w:jc w:val="both"/>
      </w:pPr>
    </w:p>
    <w:p w14:paraId="3D13CDC7" w14:textId="77777777" w:rsidR="006F4EB6" w:rsidRPr="00B61559" w:rsidRDefault="006F4EB6" w:rsidP="007D4148">
      <w:pPr>
        <w:spacing w:line="360" w:lineRule="auto"/>
        <w:jc w:val="both"/>
      </w:pPr>
    </w:p>
    <w:p w14:paraId="3BCA2043" w14:textId="77777777" w:rsidR="006F4EB6" w:rsidRPr="00B61559" w:rsidRDefault="006F4EB6" w:rsidP="007D4148">
      <w:pPr>
        <w:spacing w:line="360" w:lineRule="auto"/>
        <w:jc w:val="both"/>
      </w:pPr>
    </w:p>
    <w:p w14:paraId="5444836E" w14:textId="77777777" w:rsidR="006F4EB6" w:rsidRPr="00B61559" w:rsidRDefault="006F4EB6" w:rsidP="007D4148">
      <w:pPr>
        <w:spacing w:line="360" w:lineRule="auto"/>
        <w:jc w:val="both"/>
      </w:pPr>
    </w:p>
    <w:p w14:paraId="6372EBAD" w14:textId="77777777" w:rsidR="00FB0012" w:rsidRPr="00B61559" w:rsidRDefault="00FB0012" w:rsidP="007D4148">
      <w:pPr>
        <w:spacing w:line="360" w:lineRule="auto"/>
        <w:jc w:val="both"/>
      </w:pPr>
    </w:p>
    <w:p w14:paraId="4AC82816" w14:textId="77777777" w:rsidR="00FB0012" w:rsidRPr="00B61559" w:rsidRDefault="00FB0012" w:rsidP="007D4148">
      <w:pPr>
        <w:spacing w:line="360" w:lineRule="auto"/>
        <w:jc w:val="both"/>
      </w:pPr>
    </w:p>
    <w:p w14:paraId="7BB69E78" w14:textId="77777777" w:rsidR="00FB0012" w:rsidRPr="00B61559" w:rsidRDefault="00FB0012" w:rsidP="007D4148">
      <w:pPr>
        <w:spacing w:line="360" w:lineRule="auto"/>
        <w:jc w:val="both"/>
      </w:pPr>
    </w:p>
    <w:p w14:paraId="27EA5090" w14:textId="77777777" w:rsidR="006F4EB6" w:rsidRPr="00B61559" w:rsidRDefault="006F4EB6" w:rsidP="00AC2B79">
      <w:pPr>
        <w:jc w:val="both"/>
        <w:rPr>
          <w:color w:val="000000"/>
          <w:lang w:val="it-IT"/>
        </w:rPr>
      </w:pPr>
    </w:p>
    <w:p w14:paraId="63217E99" w14:textId="77777777" w:rsidR="00A02077" w:rsidRPr="00B61559" w:rsidRDefault="00A02077" w:rsidP="00AC2B79">
      <w:pPr>
        <w:jc w:val="both"/>
        <w:rPr>
          <w:color w:val="000000"/>
          <w:lang w:val="it-IT"/>
        </w:rPr>
      </w:pPr>
    </w:p>
    <w:p w14:paraId="1702AF11" w14:textId="77777777" w:rsidR="00A02077" w:rsidRPr="00B61559" w:rsidRDefault="00A02077" w:rsidP="00AC2B79">
      <w:pPr>
        <w:jc w:val="both"/>
        <w:rPr>
          <w:color w:val="000000"/>
          <w:lang w:val="it-IT"/>
        </w:rPr>
      </w:pPr>
    </w:p>
    <w:p w14:paraId="5D02DFD6" w14:textId="77777777" w:rsidR="006F4EB6" w:rsidRPr="00B61559" w:rsidRDefault="006F4EB6" w:rsidP="00AC2B79">
      <w:pPr>
        <w:jc w:val="both"/>
        <w:rPr>
          <w:color w:val="000000"/>
          <w:lang w:val="it-IT"/>
        </w:rPr>
      </w:pPr>
    </w:p>
    <w:p w14:paraId="52520B94" w14:textId="77777777" w:rsidR="006F4EB6" w:rsidRPr="00B61559" w:rsidRDefault="006F4EB6" w:rsidP="00AC2B79">
      <w:pPr>
        <w:jc w:val="both"/>
        <w:rPr>
          <w:color w:val="000000"/>
          <w:lang w:val="it-IT"/>
        </w:rPr>
      </w:pPr>
    </w:p>
    <w:p w14:paraId="309309C1" w14:textId="77777777" w:rsidR="000B724B" w:rsidRPr="00B61559" w:rsidRDefault="000B724B" w:rsidP="000B724B">
      <w:pPr>
        <w:rPr>
          <w:b/>
          <w:color w:val="000000" w:themeColor="text1"/>
        </w:rPr>
      </w:pPr>
      <w:r w:rsidRPr="00B61559">
        <w:rPr>
          <w:b/>
          <w:color w:val="000000" w:themeColor="text1"/>
        </w:rPr>
        <w:t xml:space="preserve">                                              Proiect didactic pentru o activitate monodisciplinară</w:t>
      </w:r>
    </w:p>
    <w:p w14:paraId="13E9F48D" w14:textId="77777777" w:rsidR="006F4EB6" w:rsidRPr="00B61559" w:rsidRDefault="006F4EB6" w:rsidP="00AC2B79">
      <w:pPr>
        <w:jc w:val="both"/>
        <w:rPr>
          <w:color w:val="000000"/>
          <w:lang w:val="it-IT"/>
        </w:rPr>
      </w:pPr>
    </w:p>
    <w:p w14:paraId="11578AFC" w14:textId="77777777" w:rsidR="00AC2B79" w:rsidRPr="00B61559" w:rsidRDefault="00AC2B79" w:rsidP="00AC2B79">
      <w:pPr>
        <w:jc w:val="both"/>
        <w:rPr>
          <w:color w:val="000000"/>
          <w:lang w:val="it-IT"/>
        </w:rPr>
      </w:pPr>
    </w:p>
    <w:p w14:paraId="667B9D24" w14:textId="77777777" w:rsidR="00B521C5" w:rsidRPr="00B61559" w:rsidRDefault="00B521C5" w:rsidP="00B521C5">
      <w:pPr>
        <w:jc w:val="both"/>
      </w:pPr>
      <w:r w:rsidRPr="00B61559">
        <w:rPr>
          <w:b/>
        </w:rPr>
        <w:t xml:space="preserve">Unitatea: </w:t>
      </w:r>
      <w:r w:rsidRPr="00B61559">
        <w:t>Colegiul Național Pedagogic ,, Regina Maria” Deva</w:t>
      </w:r>
    </w:p>
    <w:p w14:paraId="2F4865BD" w14:textId="77777777" w:rsidR="00B521C5" w:rsidRPr="00B61559" w:rsidRDefault="00B521C5" w:rsidP="00B521C5">
      <w:r w:rsidRPr="00B61559">
        <w:rPr>
          <w:b/>
        </w:rPr>
        <w:t xml:space="preserve">Grupa:Nivel I/ </w:t>
      </w:r>
      <w:r w:rsidRPr="00B61559">
        <w:t xml:space="preserve">grupa </w:t>
      </w:r>
      <w:r w:rsidR="00B97035" w:rsidRPr="00B61559">
        <w:t>mică</w:t>
      </w:r>
      <w:r w:rsidRPr="00B61559">
        <w:t xml:space="preserve"> ,,Albinuţele”</w:t>
      </w:r>
    </w:p>
    <w:p w14:paraId="0773E093" w14:textId="77777777" w:rsidR="00B521C5" w:rsidRPr="00B61559" w:rsidRDefault="00B521C5" w:rsidP="00B521C5">
      <w:r w:rsidRPr="00B61559">
        <w:rPr>
          <w:b/>
        </w:rPr>
        <w:t xml:space="preserve">Educatoare:  </w:t>
      </w:r>
      <w:r w:rsidRPr="00B61559">
        <w:t xml:space="preserve">Prof. înv. preşcolar: Lăscuş Elena </w:t>
      </w:r>
    </w:p>
    <w:p w14:paraId="037B23E0" w14:textId="77777777" w:rsidR="00B521C5" w:rsidRPr="00B61559" w:rsidRDefault="00B521C5" w:rsidP="00B521C5">
      <w:r w:rsidRPr="00B61559">
        <w:rPr>
          <w:b/>
        </w:rPr>
        <w:t xml:space="preserve">Tema anuală de studiu: </w:t>
      </w:r>
      <w:r w:rsidRPr="00B61559">
        <w:t>,,Când cum și de ce se întâmplă?”</w:t>
      </w:r>
    </w:p>
    <w:p w14:paraId="261BEBE5" w14:textId="77777777" w:rsidR="00CD3529" w:rsidRPr="00B61559" w:rsidRDefault="00CD3529" w:rsidP="00CD3529">
      <w:pPr>
        <w:jc w:val="both"/>
      </w:pPr>
      <w:r w:rsidRPr="00B61559">
        <w:rPr>
          <w:b/>
        </w:rPr>
        <w:t xml:space="preserve">Tema activităţii: </w:t>
      </w:r>
      <w:r w:rsidRPr="00B61559">
        <w:t>„Mai multe, mai puţine”</w:t>
      </w:r>
    </w:p>
    <w:p w14:paraId="1835676B" w14:textId="77777777" w:rsidR="00B521C5" w:rsidRPr="00B61559" w:rsidRDefault="00B521C5" w:rsidP="00CD3529">
      <w:pPr>
        <w:jc w:val="both"/>
      </w:pPr>
      <w:r w:rsidRPr="00B61559">
        <w:rPr>
          <w:b/>
        </w:rPr>
        <w:t xml:space="preserve">Categoria de activitate: </w:t>
      </w:r>
      <w:r w:rsidRPr="00B61559">
        <w:t>Activitate  matematică</w:t>
      </w:r>
    </w:p>
    <w:p w14:paraId="53CD2253" w14:textId="77777777" w:rsidR="00CD3529" w:rsidRPr="00B61559" w:rsidRDefault="00CD3529" w:rsidP="00CD3529">
      <w:pPr>
        <w:jc w:val="both"/>
      </w:pPr>
      <w:r w:rsidRPr="00B61559">
        <w:rPr>
          <w:b/>
        </w:rPr>
        <w:t xml:space="preserve">Tipul de activitate: </w:t>
      </w:r>
      <w:r w:rsidRPr="00B61559">
        <w:t>de învăţare</w:t>
      </w:r>
    </w:p>
    <w:p w14:paraId="7FAABBAA" w14:textId="77777777" w:rsidR="00CD3529" w:rsidRPr="00B61559" w:rsidRDefault="00CD3529" w:rsidP="00CD3529">
      <w:pPr>
        <w:jc w:val="both"/>
      </w:pPr>
      <w:r w:rsidRPr="00B61559">
        <w:rPr>
          <w:b/>
        </w:rPr>
        <w:t>Forma de realizare:</w:t>
      </w:r>
      <w:r w:rsidRPr="00B61559">
        <w:t xml:space="preserve"> Exerciţii cu material individual</w:t>
      </w:r>
    </w:p>
    <w:p w14:paraId="53EE7014" w14:textId="77777777" w:rsidR="00B521C5" w:rsidRPr="00B61559" w:rsidRDefault="00CD3529" w:rsidP="00CD3529">
      <w:pPr>
        <w:jc w:val="both"/>
      </w:pPr>
      <w:r w:rsidRPr="00B61559">
        <w:rPr>
          <w:b/>
        </w:rPr>
        <w:t xml:space="preserve">Durata: </w:t>
      </w:r>
      <w:r w:rsidR="00B521C5" w:rsidRPr="00B61559">
        <w:t xml:space="preserve"> 15– 20</w:t>
      </w:r>
      <w:r w:rsidRPr="00B61559">
        <w:t xml:space="preserve"> min.</w:t>
      </w:r>
    </w:p>
    <w:p w14:paraId="7D4E8AE6" w14:textId="77777777" w:rsidR="00CD3529" w:rsidRPr="00B61559" w:rsidRDefault="00CD3529" w:rsidP="00CD3529">
      <w:pPr>
        <w:jc w:val="both"/>
        <w:rPr>
          <w:b/>
        </w:rPr>
      </w:pPr>
      <w:r w:rsidRPr="00B61559">
        <w:rPr>
          <w:b/>
        </w:rPr>
        <w:t>Scopul activităţii :</w:t>
      </w:r>
    </w:p>
    <w:p w14:paraId="49339F60" w14:textId="77777777" w:rsidR="00CD3529" w:rsidRPr="00B61559" w:rsidRDefault="00CD3529" w:rsidP="00CD3529">
      <w:pPr>
        <w:ind w:firstLine="708"/>
        <w:jc w:val="both"/>
      </w:pPr>
      <w:r w:rsidRPr="00B61559">
        <w:t>Dezvoltarea operaţiilor intelectuale prematematice. Formarea capacităţii copiilor de a observa şi compara grupe de obiecte, de a sesiza unele relaţii cantitative, prin formare de perechi (punere în corespondenţă, obiect cu obiect, din cele două grupe comparate); de a indica prin gest şi a exprima verbal unde „sunt mai multe decât… ",  unde sunt „mai puţine decât…”.</w:t>
      </w:r>
    </w:p>
    <w:p w14:paraId="5C760F99" w14:textId="77777777" w:rsidR="00813CF4" w:rsidRPr="00B61559" w:rsidRDefault="00813CF4" w:rsidP="00CD3529">
      <w:pPr>
        <w:ind w:firstLine="708"/>
        <w:jc w:val="both"/>
      </w:pPr>
    </w:p>
    <w:p w14:paraId="384145BC" w14:textId="77777777" w:rsidR="00006D29" w:rsidRPr="00B61559" w:rsidRDefault="00006D29" w:rsidP="00006D29">
      <w:pPr>
        <w:tabs>
          <w:tab w:val="left" w:pos="10305"/>
        </w:tabs>
        <w:jc w:val="both"/>
        <w:rPr>
          <w:b/>
        </w:rPr>
      </w:pPr>
      <w:r w:rsidRPr="00B61559">
        <w:rPr>
          <w:b/>
        </w:rPr>
        <w:t>Dimensiuni ale dezvoltării: DȘ</w:t>
      </w:r>
    </w:p>
    <w:p w14:paraId="3B1D1F61" w14:textId="77777777" w:rsidR="00006D29" w:rsidRPr="00B61559" w:rsidRDefault="00006D29" w:rsidP="00006D29">
      <w:pPr>
        <w:tabs>
          <w:tab w:val="left" w:pos="10305"/>
        </w:tabs>
        <w:jc w:val="both"/>
      </w:pPr>
      <w:r w:rsidRPr="00B61559">
        <w:t xml:space="preserve">               Cunoștințe și deprinderi elementare matematice pentru rezolvarea de problema. </w:t>
      </w:r>
    </w:p>
    <w:p w14:paraId="67499D29" w14:textId="77777777" w:rsidR="00006D29" w:rsidRPr="00B61559" w:rsidRDefault="00006D29" w:rsidP="00006D29">
      <w:pPr>
        <w:rPr>
          <w:iCs/>
          <w:color w:val="000000"/>
          <w:lang w:val="es-ES"/>
        </w:rPr>
      </w:pPr>
    </w:p>
    <w:p w14:paraId="0E1F0E55" w14:textId="77777777" w:rsidR="00006D29" w:rsidRPr="00B61559" w:rsidRDefault="00006D29" w:rsidP="00006D29">
      <w:pPr>
        <w:rPr>
          <w:b/>
        </w:rPr>
      </w:pPr>
      <w:r w:rsidRPr="00B61559">
        <w:rPr>
          <w:b/>
          <w:bCs/>
        </w:rPr>
        <w:t>Comportamente vizate:</w:t>
      </w:r>
      <w:r w:rsidRPr="00B61559">
        <w:rPr>
          <w:b/>
        </w:rPr>
        <w:t xml:space="preserve"> DȘ</w:t>
      </w:r>
    </w:p>
    <w:p w14:paraId="58757D96" w14:textId="77777777" w:rsidR="00006D29" w:rsidRPr="00B61559" w:rsidRDefault="00006D29" w:rsidP="00006D29">
      <w:pPr>
        <w:pStyle w:val="NoSpacing"/>
        <w:rPr>
          <w:rFonts w:ascii="Times New Roman" w:hAnsi="Times New Roman"/>
        </w:rPr>
      </w:pPr>
      <w:r w:rsidRPr="00B61559">
        <w:rPr>
          <w:rFonts w:ascii="Times New Roman" w:hAnsi="Times New Roman"/>
        </w:rPr>
        <w:t xml:space="preserve">  - Realizează sarcinile de lucru cu consecvență;</w:t>
      </w:r>
    </w:p>
    <w:p w14:paraId="2E5FD1DD" w14:textId="77777777" w:rsidR="00006D29" w:rsidRPr="00B61559" w:rsidRDefault="00006D29" w:rsidP="00006D29">
      <w:pPr>
        <w:pStyle w:val="NoSpacing"/>
        <w:rPr>
          <w:rFonts w:ascii="Times New Roman" w:hAnsi="Times New Roman"/>
        </w:rPr>
      </w:pPr>
      <w:r w:rsidRPr="00B61559">
        <w:rPr>
          <w:rFonts w:ascii="Times New Roman" w:hAnsi="Times New Roman"/>
        </w:rPr>
        <w:t xml:space="preserve"> -  Demonstrează familiarizarea cu informații despre mărime, formă, greutate, înălţime, lungime, volum</w:t>
      </w:r>
      <w:r w:rsidR="00B97035" w:rsidRPr="00B61559">
        <w:rPr>
          <w:rFonts w:ascii="Times New Roman" w:hAnsi="Times New Roman"/>
        </w:rPr>
        <w:t>;</w:t>
      </w:r>
    </w:p>
    <w:p w14:paraId="2D02D41E" w14:textId="77777777" w:rsidR="00006D29" w:rsidRPr="00B61559" w:rsidRDefault="00006D29" w:rsidP="00006D29">
      <w:r w:rsidRPr="00B61559">
        <w:t xml:space="preserve">  - Efectuează operaţii de seriere, grupare, clasificare, măsurare a obiectelor.</w:t>
      </w:r>
    </w:p>
    <w:p w14:paraId="60904BA7" w14:textId="77777777" w:rsidR="0085428F" w:rsidRPr="00B61559" w:rsidRDefault="0085428F" w:rsidP="00CD3529">
      <w:pPr>
        <w:ind w:firstLine="708"/>
        <w:jc w:val="both"/>
      </w:pPr>
    </w:p>
    <w:p w14:paraId="1AB32DD2" w14:textId="77777777" w:rsidR="00CD3529" w:rsidRPr="00B61559" w:rsidRDefault="00CD3529" w:rsidP="00CD3529">
      <w:pPr>
        <w:jc w:val="both"/>
        <w:rPr>
          <w:b/>
        </w:rPr>
      </w:pPr>
      <w:r w:rsidRPr="00B61559">
        <w:rPr>
          <w:b/>
        </w:rPr>
        <w:t>Obiective operaţionale:</w:t>
      </w:r>
    </w:p>
    <w:p w14:paraId="66F19732" w14:textId="77777777" w:rsidR="00CD3529" w:rsidRPr="00B61559" w:rsidRDefault="00CD3529" w:rsidP="00CD3529">
      <w:pPr>
        <w:jc w:val="both"/>
      </w:pPr>
      <w:r w:rsidRPr="00B61559">
        <w:rPr>
          <w:b/>
        </w:rPr>
        <w:tab/>
      </w:r>
      <w:r w:rsidRPr="00B61559">
        <w:t>O1 – să alcătuiască grupe de obiecte după o anumită însuşire sumară (formă);</w:t>
      </w:r>
    </w:p>
    <w:p w14:paraId="5D42450F" w14:textId="77777777" w:rsidR="00CD3529" w:rsidRPr="00B61559" w:rsidRDefault="00CD3529" w:rsidP="00CD3529">
      <w:pPr>
        <w:jc w:val="both"/>
      </w:pPr>
      <w:r w:rsidRPr="00B61559">
        <w:tab/>
        <w:t>O2 – să compare două grupe de obiecte;</w:t>
      </w:r>
    </w:p>
    <w:p w14:paraId="52603FDE" w14:textId="77777777" w:rsidR="00CD3529" w:rsidRPr="00B61559" w:rsidRDefault="00CD3529" w:rsidP="00CD3529">
      <w:pPr>
        <w:jc w:val="both"/>
      </w:pPr>
      <w:r w:rsidRPr="00B61559">
        <w:tab/>
        <w:t>O3 – să formeze perechi între obiectele grupelor comparate;</w:t>
      </w:r>
    </w:p>
    <w:p w14:paraId="517F054F" w14:textId="77777777" w:rsidR="00CD3529" w:rsidRPr="00B61559" w:rsidRDefault="00CD3529" w:rsidP="00CD3529">
      <w:pPr>
        <w:jc w:val="both"/>
      </w:pPr>
      <w:r w:rsidRPr="00B61559">
        <w:tab/>
        <w:t>O4 – să observe şi să exprime diferite relaţii cantitative dintre grupele comparate ;</w:t>
      </w:r>
    </w:p>
    <w:p w14:paraId="10FB837D" w14:textId="77777777" w:rsidR="00CD3529" w:rsidRPr="00B61559" w:rsidRDefault="00CD3529" w:rsidP="00CD3529">
      <w:pPr>
        <w:ind w:left="708" w:hanging="708"/>
        <w:jc w:val="both"/>
      </w:pPr>
      <w:r w:rsidRPr="00B61559">
        <w:tab/>
        <w:t xml:space="preserve">O5 – să arate şi să motiveze „unde sunt mai multe şi de ce?”; „unde sunt mai puţine şi de ce?” </w:t>
      </w:r>
    </w:p>
    <w:p w14:paraId="1BF01972" w14:textId="77777777" w:rsidR="00CD3529" w:rsidRPr="00B61559" w:rsidRDefault="00CD3529" w:rsidP="00CD3529">
      <w:pPr>
        <w:ind w:left="708" w:hanging="708"/>
        <w:jc w:val="both"/>
      </w:pPr>
      <w:r w:rsidRPr="00B61559">
        <w:tab/>
        <w:t>O6 – să rezolve sarcina fişei date în limita timpului afectat.</w:t>
      </w:r>
    </w:p>
    <w:p w14:paraId="650CE561" w14:textId="77777777" w:rsidR="000B724B" w:rsidRPr="00B61559" w:rsidRDefault="000B724B" w:rsidP="00CD3529">
      <w:pPr>
        <w:ind w:left="708" w:hanging="708"/>
        <w:jc w:val="both"/>
      </w:pPr>
    </w:p>
    <w:p w14:paraId="3AC8B891" w14:textId="77777777" w:rsidR="00CD3529" w:rsidRPr="00B61559" w:rsidRDefault="00CD3529" w:rsidP="00CD3529">
      <w:pPr>
        <w:jc w:val="both"/>
        <w:rPr>
          <w:b/>
        </w:rPr>
      </w:pPr>
      <w:r w:rsidRPr="00B61559">
        <w:rPr>
          <w:b/>
        </w:rPr>
        <w:t>Strategii didactice:</w:t>
      </w:r>
    </w:p>
    <w:p w14:paraId="415D75F5" w14:textId="77777777" w:rsidR="00CD3529" w:rsidRPr="00B61559" w:rsidRDefault="00CD3529" w:rsidP="00CD3529">
      <w:pPr>
        <w:jc w:val="both"/>
      </w:pPr>
      <w:r w:rsidRPr="00B61559">
        <w:rPr>
          <w:b/>
        </w:rPr>
        <w:tab/>
        <w:t>Metode şi procedee:</w:t>
      </w:r>
      <w:r w:rsidRPr="00B61559">
        <w:rPr>
          <w:b/>
        </w:rPr>
        <w:tab/>
      </w:r>
      <w:r w:rsidRPr="00B61559">
        <w:rPr>
          <w:b/>
        </w:rPr>
        <w:tab/>
      </w:r>
      <w:r w:rsidRPr="00B61559">
        <w:t>- explicaţia</w:t>
      </w:r>
    </w:p>
    <w:p w14:paraId="39830555" w14:textId="77777777" w:rsidR="00CD3529" w:rsidRPr="00B61559" w:rsidRDefault="00CD3529" w:rsidP="00CD3529">
      <w:pPr>
        <w:ind w:left="3540"/>
        <w:jc w:val="both"/>
      </w:pPr>
      <w:r w:rsidRPr="00B61559">
        <w:t>- demonstraţia</w:t>
      </w:r>
    </w:p>
    <w:p w14:paraId="727052BC" w14:textId="77777777" w:rsidR="00CD3529" w:rsidRPr="00B61559" w:rsidRDefault="00CD3529" w:rsidP="00CD3529">
      <w:pPr>
        <w:ind w:left="3540"/>
        <w:jc w:val="both"/>
      </w:pPr>
      <w:r w:rsidRPr="00B61559">
        <w:t>- conversaţia</w:t>
      </w:r>
    </w:p>
    <w:p w14:paraId="5A22F3BA" w14:textId="77777777" w:rsidR="00CD3529" w:rsidRPr="00B61559" w:rsidRDefault="00CD3529" w:rsidP="00CD3529">
      <w:pPr>
        <w:ind w:left="3540"/>
        <w:jc w:val="both"/>
      </w:pPr>
      <w:r w:rsidRPr="00B61559">
        <w:t>- instructajul verbal</w:t>
      </w:r>
    </w:p>
    <w:p w14:paraId="09ED031C" w14:textId="77777777" w:rsidR="00CD3529" w:rsidRPr="00B61559" w:rsidRDefault="00CD3529" w:rsidP="00CD3529">
      <w:pPr>
        <w:ind w:left="3540"/>
        <w:jc w:val="both"/>
      </w:pPr>
      <w:r w:rsidRPr="00B61559">
        <w:t>- exerciţiul</w:t>
      </w:r>
    </w:p>
    <w:p w14:paraId="649D0929" w14:textId="77777777" w:rsidR="00CD3529" w:rsidRPr="00B61559" w:rsidRDefault="00CD3529" w:rsidP="00CD3529">
      <w:pPr>
        <w:ind w:left="2832" w:hanging="2127"/>
        <w:jc w:val="both"/>
      </w:pPr>
      <w:r w:rsidRPr="00B61559">
        <w:rPr>
          <w:b/>
        </w:rPr>
        <w:t>Material didactic folosit:</w:t>
      </w:r>
      <w:r w:rsidR="00DC6CF1" w:rsidRPr="00B61559">
        <w:rPr>
          <w:b/>
        </w:rPr>
        <w:t xml:space="preserve"> </w:t>
      </w:r>
      <w:r w:rsidRPr="00B61559">
        <w:t>legume în stare naturală, fişa de control a educatoarei; o păpuşă îmbrăcată în culorile toamnei</w:t>
      </w:r>
    </w:p>
    <w:p w14:paraId="77754860" w14:textId="77777777" w:rsidR="00CD3529" w:rsidRPr="00B61559" w:rsidRDefault="00CD3529" w:rsidP="00CD3529">
      <w:pPr>
        <w:ind w:left="2832" w:hanging="2127"/>
        <w:jc w:val="both"/>
      </w:pPr>
      <w:r w:rsidRPr="00B61559">
        <w:rPr>
          <w:b/>
        </w:rPr>
        <w:tab/>
      </w:r>
      <w:r w:rsidRPr="00B61559">
        <w:rPr>
          <w:b/>
        </w:rPr>
        <w:tab/>
      </w:r>
      <w:r w:rsidRPr="00B61559">
        <w:t>Jetoane cu morcovi şi roşi în coşuleţe (material individual pentru copii) , fişa de lucru individuală, creioane negre şi colorate</w:t>
      </w:r>
      <w:r w:rsidRPr="00B61559">
        <w:rPr>
          <w:b/>
        </w:rPr>
        <w:tab/>
      </w:r>
    </w:p>
    <w:p w14:paraId="69668CF3" w14:textId="77777777" w:rsidR="00CD3529" w:rsidRPr="00B61559" w:rsidRDefault="00CD3529" w:rsidP="00CD3529">
      <w:pPr>
        <w:rPr>
          <w:b/>
        </w:rPr>
      </w:pPr>
    </w:p>
    <w:p w14:paraId="1E3A2CB5" w14:textId="77777777" w:rsidR="00CD3529" w:rsidRPr="00B61559" w:rsidRDefault="00CD3529" w:rsidP="00CD3529">
      <w:pPr>
        <w:rPr>
          <w:b/>
        </w:rPr>
      </w:pPr>
      <w:r w:rsidRPr="00B61559">
        <w:rPr>
          <w:b/>
        </w:rPr>
        <w:t>Material bibliografic:</w:t>
      </w:r>
    </w:p>
    <w:p w14:paraId="38D1DAD8" w14:textId="77777777" w:rsidR="00CD3529" w:rsidRPr="00B61559" w:rsidRDefault="00CD3529" w:rsidP="00CD3529">
      <w:pPr>
        <w:rPr>
          <w:b/>
        </w:rPr>
      </w:pPr>
      <w:r w:rsidRPr="00B61559">
        <w:t xml:space="preserve">      1.</w:t>
      </w:r>
      <w:r w:rsidRPr="00B61559">
        <w:rPr>
          <w:b/>
        </w:rPr>
        <w:t xml:space="preserve"> </w:t>
      </w:r>
      <w:r w:rsidRPr="00B61559">
        <w:t>Curriculum pentru învăţământul preşcolar 2008</w:t>
      </w:r>
    </w:p>
    <w:p w14:paraId="65C5680F" w14:textId="77777777" w:rsidR="00CD3529" w:rsidRPr="00B61559" w:rsidRDefault="00CD3529" w:rsidP="00CD3529">
      <w:r w:rsidRPr="00B61559">
        <w:t xml:space="preserve">      2. Aurelia Ana, Smaranda Cioflică, “Proiecte tematice orientative”, Ed. Tehno – Art, 2003</w:t>
      </w:r>
    </w:p>
    <w:p w14:paraId="6135EE40" w14:textId="77777777" w:rsidR="00CD3529" w:rsidRPr="00B61559" w:rsidRDefault="00CD3529" w:rsidP="00CD3529">
      <w:pPr>
        <w:rPr>
          <w:b/>
        </w:rPr>
      </w:pPr>
      <w:r w:rsidRPr="00B61559">
        <w:t xml:space="preserve">      3. Magdalena  Dumitrana, “</w:t>
      </w:r>
      <w:r w:rsidR="001F70E4" w:rsidRPr="00B61559">
        <w:t>Activităţile matematice în grădiniţă</w:t>
      </w:r>
      <w:r w:rsidRPr="00B61559">
        <w:t xml:space="preserve">” – Ghid  practic însoţit de 105 sugestii de activităţi,  Ed. COMPANIA,  Bucureşti 2002 </w:t>
      </w:r>
      <w:r w:rsidRPr="00B61559">
        <w:rPr>
          <w:b/>
        </w:rPr>
        <w:tab/>
      </w:r>
    </w:p>
    <w:p w14:paraId="6D01EF2E" w14:textId="77777777" w:rsidR="001F70E4" w:rsidRPr="00B61559" w:rsidRDefault="001F70E4" w:rsidP="00CD3529">
      <w:pPr>
        <w:rPr>
          <w:b/>
        </w:rPr>
      </w:pPr>
    </w:p>
    <w:p w14:paraId="7E41A10F" w14:textId="77777777" w:rsidR="001F70E4" w:rsidRPr="00B61559" w:rsidRDefault="001F70E4" w:rsidP="00CD3529">
      <w:pPr>
        <w:rPr>
          <w:b/>
        </w:rPr>
      </w:pPr>
    </w:p>
    <w:p w14:paraId="36CCA546" w14:textId="77777777" w:rsidR="00CD3529" w:rsidRPr="00B61559" w:rsidRDefault="00CD3529" w:rsidP="00CD3529">
      <w:pPr>
        <w:rPr>
          <w:b/>
        </w:rPr>
      </w:pPr>
    </w:p>
    <w:p w14:paraId="63ED4CC3" w14:textId="77777777" w:rsidR="00CD3529" w:rsidRPr="00B61559" w:rsidRDefault="00CD3529" w:rsidP="00CD3529">
      <w:pPr>
        <w:rPr>
          <w:b/>
        </w:rPr>
      </w:pPr>
      <w:r w:rsidRPr="00B61559">
        <w:rPr>
          <w:b/>
        </w:rPr>
        <w:tab/>
      </w:r>
      <w:r w:rsidRPr="00B61559">
        <w:rPr>
          <w:b/>
        </w:rPr>
        <w:tab/>
      </w:r>
      <w:r w:rsidRPr="00B61559">
        <w:rPr>
          <w:b/>
        </w:rPr>
        <w:tab/>
      </w:r>
      <w:r w:rsidRPr="00B61559">
        <w:rPr>
          <w:b/>
        </w:rPr>
        <w:tab/>
      </w:r>
      <w:r w:rsidR="001F70E4" w:rsidRPr="00B61559">
        <w:rPr>
          <w:b/>
        </w:rPr>
        <w:t xml:space="preserve">                  </w:t>
      </w:r>
      <w:r w:rsidRPr="00B61559">
        <w:rPr>
          <w:b/>
        </w:rPr>
        <w:t>SCENARIUL DIDACTI C</w:t>
      </w:r>
    </w:p>
    <w:tbl>
      <w:tblPr>
        <w:tblStyle w:val="TableGrid"/>
        <w:tblpPr w:leftFromText="180" w:rightFromText="180" w:vertAnchor="text" w:horzAnchor="margin" w:tblpXSpec="center" w:tblpY="193"/>
        <w:tblW w:w="11160" w:type="dxa"/>
        <w:tblLook w:val="01E0" w:firstRow="1" w:lastRow="1" w:firstColumn="1" w:lastColumn="1" w:noHBand="0" w:noVBand="0"/>
      </w:tblPr>
      <w:tblGrid>
        <w:gridCol w:w="2135"/>
        <w:gridCol w:w="5949"/>
        <w:gridCol w:w="1456"/>
        <w:gridCol w:w="1620"/>
      </w:tblGrid>
      <w:tr w:rsidR="000220AA" w:rsidRPr="00B61559" w14:paraId="3A87236F" w14:textId="77777777" w:rsidTr="000220AA">
        <w:tc>
          <w:tcPr>
            <w:tcW w:w="2135" w:type="dxa"/>
          </w:tcPr>
          <w:p w14:paraId="21A6C8FB" w14:textId="77777777" w:rsidR="000220AA" w:rsidRPr="00B61559" w:rsidRDefault="000220AA" w:rsidP="000220AA">
            <w:pPr>
              <w:rPr>
                <w:b/>
              </w:rPr>
            </w:pPr>
          </w:p>
          <w:p w14:paraId="16790D7E" w14:textId="77777777" w:rsidR="000220AA" w:rsidRPr="00B61559" w:rsidRDefault="000220AA" w:rsidP="000220AA">
            <w:pPr>
              <w:rPr>
                <w:b/>
              </w:rPr>
            </w:pPr>
            <w:r w:rsidRPr="00B61559">
              <w:rPr>
                <w:b/>
              </w:rPr>
              <w:t xml:space="preserve">    Evenimentul </w:t>
            </w:r>
          </w:p>
          <w:p w14:paraId="3D07591D" w14:textId="77777777" w:rsidR="000220AA" w:rsidRPr="00B61559" w:rsidRDefault="000220AA" w:rsidP="000220AA">
            <w:pPr>
              <w:rPr>
                <w:b/>
              </w:rPr>
            </w:pPr>
            <w:r w:rsidRPr="00B61559">
              <w:rPr>
                <w:b/>
              </w:rPr>
              <w:t xml:space="preserve">    didactic</w:t>
            </w:r>
          </w:p>
        </w:tc>
        <w:tc>
          <w:tcPr>
            <w:tcW w:w="5949" w:type="dxa"/>
          </w:tcPr>
          <w:p w14:paraId="5DF28C2B" w14:textId="77777777" w:rsidR="000220AA" w:rsidRPr="00B61559" w:rsidRDefault="000220AA" w:rsidP="000220AA">
            <w:pPr>
              <w:rPr>
                <w:b/>
              </w:rPr>
            </w:pPr>
          </w:p>
          <w:p w14:paraId="3CF83745" w14:textId="77777777" w:rsidR="000220AA" w:rsidRPr="00B61559" w:rsidRDefault="000220AA" w:rsidP="000220AA">
            <w:pPr>
              <w:rPr>
                <w:b/>
              </w:rPr>
            </w:pPr>
            <w:r w:rsidRPr="00B61559">
              <w:rPr>
                <w:b/>
              </w:rPr>
              <w:t xml:space="preserve">                               Conţinutul ştiinţific</w:t>
            </w:r>
          </w:p>
        </w:tc>
        <w:tc>
          <w:tcPr>
            <w:tcW w:w="1456" w:type="dxa"/>
          </w:tcPr>
          <w:p w14:paraId="196D3041" w14:textId="77777777" w:rsidR="000220AA" w:rsidRPr="00B61559" w:rsidRDefault="000220AA" w:rsidP="000220AA">
            <w:pPr>
              <w:rPr>
                <w:b/>
              </w:rPr>
            </w:pPr>
          </w:p>
          <w:p w14:paraId="0CE0ED75" w14:textId="77777777" w:rsidR="000220AA" w:rsidRPr="00B61559" w:rsidRDefault="000220AA" w:rsidP="000220AA">
            <w:pPr>
              <w:rPr>
                <w:b/>
              </w:rPr>
            </w:pPr>
            <w:r w:rsidRPr="00B61559">
              <w:rPr>
                <w:b/>
              </w:rPr>
              <w:t xml:space="preserve">Strategii </w:t>
            </w:r>
          </w:p>
          <w:p w14:paraId="2C024BB1" w14:textId="77777777" w:rsidR="000220AA" w:rsidRPr="00B61559" w:rsidRDefault="000220AA" w:rsidP="000220AA">
            <w:pPr>
              <w:rPr>
                <w:b/>
              </w:rPr>
            </w:pPr>
            <w:r w:rsidRPr="00B61559">
              <w:rPr>
                <w:b/>
              </w:rPr>
              <w:t>didactice</w:t>
            </w:r>
          </w:p>
        </w:tc>
        <w:tc>
          <w:tcPr>
            <w:tcW w:w="1620" w:type="dxa"/>
          </w:tcPr>
          <w:p w14:paraId="6F1E82E4" w14:textId="77777777" w:rsidR="000220AA" w:rsidRPr="00B61559" w:rsidRDefault="000220AA" w:rsidP="000220AA">
            <w:pPr>
              <w:rPr>
                <w:b/>
              </w:rPr>
            </w:pPr>
          </w:p>
          <w:p w14:paraId="00904A83" w14:textId="77777777" w:rsidR="000220AA" w:rsidRPr="00B61559" w:rsidRDefault="000220AA" w:rsidP="000220AA">
            <w:pPr>
              <w:rPr>
                <w:b/>
              </w:rPr>
            </w:pPr>
            <w:r w:rsidRPr="00B61559">
              <w:rPr>
                <w:b/>
              </w:rPr>
              <w:t xml:space="preserve">Evaluare </w:t>
            </w:r>
          </w:p>
        </w:tc>
      </w:tr>
      <w:tr w:rsidR="000220AA" w:rsidRPr="00B61559" w14:paraId="64826F45" w14:textId="77777777" w:rsidTr="000220AA">
        <w:tc>
          <w:tcPr>
            <w:tcW w:w="2135" w:type="dxa"/>
          </w:tcPr>
          <w:p w14:paraId="6D673ABB" w14:textId="77777777" w:rsidR="000220AA" w:rsidRPr="00B61559" w:rsidRDefault="000220AA" w:rsidP="000220AA"/>
          <w:p w14:paraId="2C450255" w14:textId="77777777" w:rsidR="000220AA" w:rsidRPr="00B61559" w:rsidRDefault="000220AA" w:rsidP="000220AA">
            <w:pPr>
              <w:rPr>
                <w:b/>
              </w:rPr>
            </w:pPr>
            <w:r w:rsidRPr="00B61559">
              <w:rPr>
                <w:b/>
              </w:rPr>
              <w:t>1. Pregătirea pentru activitate</w:t>
            </w:r>
          </w:p>
          <w:p w14:paraId="6E774E05" w14:textId="77777777" w:rsidR="000220AA" w:rsidRPr="00B61559" w:rsidRDefault="000220AA" w:rsidP="000220AA">
            <w:pPr>
              <w:rPr>
                <w:b/>
              </w:rPr>
            </w:pPr>
          </w:p>
          <w:p w14:paraId="71F8F92B" w14:textId="77777777" w:rsidR="000220AA" w:rsidRPr="00B61559" w:rsidRDefault="000220AA" w:rsidP="000220AA">
            <w:pPr>
              <w:rPr>
                <w:b/>
              </w:rPr>
            </w:pPr>
          </w:p>
          <w:p w14:paraId="777BE16D" w14:textId="77777777" w:rsidR="009E1413" w:rsidRPr="00B61559" w:rsidRDefault="009E1413" w:rsidP="000220AA">
            <w:pPr>
              <w:rPr>
                <w:b/>
              </w:rPr>
            </w:pPr>
          </w:p>
          <w:p w14:paraId="668407B5" w14:textId="77777777" w:rsidR="000220AA" w:rsidRPr="00B61559" w:rsidRDefault="000220AA" w:rsidP="000220AA">
            <w:pPr>
              <w:rPr>
                <w:b/>
              </w:rPr>
            </w:pPr>
            <w:r w:rsidRPr="00B61559">
              <w:rPr>
                <w:b/>
              </w:rPr>
              <w:t>2. Captarea atenţiei</w:t>
            </w:r>
          </w:p>
          <w:p w14:paraId="7228A75B" w14:textId="77777777" w:rsidR="000220AA" w:rsidRPr="00B61559" w:rsidRDefault="000220AA" w:rsidP="000220AA">
            <w:pPr>
              <w:rPr>
                <w:b/>
              </w:rPr>
            </w:pPr>
          </w:p>
          <w:p w14:paraId="1CA950E3" w14:textId="77777777" w:rsidR="000220AA" w:rsidRPr="00B61559" w:rsidRDefault="000220AA" w:rsidP="000220AA">
            <w:pPr>
              <w:rPr>
                <w:b/>
              </w:rPr>
            </w:pPr>
          </w:p>
          <w:p w14:paraId="2690CDA3" w14:textId="77777777" w:rsidR="000220AA" w:rsidRPr="00B61559" w:rsidRDefault="000220AA" w:rsidP="000220AA">
            <w:pPr>
              <w:rPr>
                <w:b/>
              </w:rPr>
            </w:pPr>
          </w:p>
          <w:p w14:paraId="1C2DB065" w14:textId="77777777" w:rsidR="000220AA" w:rsidRPr="00B61559" w:rsidRDefault="000220AA" w:rsidP="000220AA">
            <w:pPr>
              <w:rPr>
                <w:b/>
              </w:rPr>
            </w:pPr>
          </w:p>
          <w:p w14:paraId="1FD4E5CA" w14:textId="77777777" w:rsidR="000220AA" w:rsidRPr="00B61559" w:rsidRDefault="000220AA" w:rsidP="000220AA">
            <w:pPr>
              <w:rPr>
                <w:b/>
              </w:rPr>
            </w:pPr>
          </w:p>
          <w:p w14:paraId="45803AB8" w14:textId="77777777" w:rsidR="000220AA" w:rsidRPr="00B61559" w:rsidRDefault="000220AA" w:rsidP="000220AA">
            <w:pPr>
              <w:rPr>
                <w:b/>
              </w:rPr>
            </w:pPr>
          </w:p>
          <w:p w14:paraId="6359717E" w14:textId="77777777" w:rsidR="000220AA" w:rsidRPr="00B61559" w:rsidRDefault="000220AA" w:rsidP="000220AA">
            <w:pPr>
              <w:rPr>
                <w:b/>
              </w:rPr>
            </w:pPr>
          </w:p>
          <w:p w14:paraId="7963E801" w14:textId="77777777" w:rsidR="000220AA" w:rsidRPr="00B61559" w:rsidRDefault="000220AA" w:rsidP="000220AA">
            <w:pPr>
              <w:rPr>
                <w:b/>
              </w:rPr>
            </w:pPr>
          </w:p>
          <w:p w14:paraId="08C86A86" w14:textId="77777777" w:rsidR="000220AA" w:rsidRPr="00B61559" w:rsidRDefault="000220AA" w:rsidP="000220AA">
            <w:pPr>
              <w:rPr>
                <w:b/>
              </w:rPr>
            </w:pPr>
            <w:r w:rsidRPr="00B61559">
              <w:rPr>
                <w:b/>
              </w:rPr>
              <w:t>3. Anunţarea temei şi enunţarea obiectivelor</w:t>
            </w:r>
          </w:p>
          <w:p w14:paraId="0BAB4969" w14:textId="77777777" w:rsidR="000220AA" w:rsidRPr="00B61559" w:rsidRDefault="000220AA" w:rsidP="000220AA">
            <w:pPr>
              <w:rPr>
                <w:b/>
              </w:rPr>
            </w:pPr>
          </w:p>
          <w:p w14:paraId="452BF37F" w14:textId="77777777" w:rsidR="000220AA" w:rsidRPr="00B61559" w:rsidRDefault="000220AA" w:rsidP="000220AA">
            <w:pPr>
              <w:rPr>
                <w:b/>
              </w:rPr>
            </w:pPr>
          </w:p>
          <w:p w14:paraId="42292B60" w14:textId="77777777" w:rsidR="000220AA" w:rsidRPr="00B61559" w:rsidRDefault="000220AA" w:rsidP="000220AA">
            <w:pPr>
              <w:rPr>
                <w:b/>
              </w:rPr>
            </w:pPr>
          </w:p>
          <w:p w14:paraId="4071CC5B" w14:textId="77777777" w:rsidR="000220AA" w:rsidRPr="00B61559" w:rsidRDefault="000220AA" w:rsidP="000220AA">
            <w:pPr>
              <w:rPr>
                <w:b/>
              </w:rPr>
            </w:pPr>
          </w:p>
          <w:p w14:paraId="68B987A9" w14:textId="77777777" w:rsidR="000220AA" w:rsidRPr="00B61559" w:rsidRDefault="000220AA" w:rsidP="000220AA">
            <w:pPr>
              <w:rPr>
                <w:b/>
              </w:rPr>
            </w:pPr>
          </w:p>
          <w:p w14:paraId="30965EF9" w14:textId="77777777" w:rsidR="000220AA" w:rsidRPr="00B61559" w:rsidRDefault="000220AA" w:rsidP="000220AA">
            <w:pPr>
              <w:rPr>
                <w:b/>
              </w:rPr>
            </w:pPr>
            <w:r w:rsidRPr="00B61559">
              <w:rPr>
                <w:b/>
              </w:rPr>
              <w:t>4. Reactualizarea cunoştinţelor</w:t>
            </w:r>
          </w:p>
          <w:p w14:paraId="13C6449C" w14:textId="77777777" w:rsidR="000220AA" w:rsidRPr="00B61559" w:rsidRDefault="000220AA" w:rsidP="000220AA">
            <w:pPr>
              <w:rPr>
                <w:b/>
              </w:rPr>
            </w:pPr>
          </w:p>
          <w:p w14:paraId="3842D975" w14:textId="77777777" w:rsidR="000220AA" w:rsidRPr="00B61559" w:rsidRDefault="000220AA" w:rsidP="000220AA">
            <w:pPr>
              <w:rPr>
                <w:b/>
              </w:rPr>
            </w:pPr>
          </w:p>
          <w:p w14:paraId="779D2D99" w14:textId="77777777" w:rsidR="000220AA" w:rsidRPr="00B61559" w:rsidRDefault="000220AA" w:rsidP="000220AA">
            <w:pPr>
              <w:rPr>
                <w:b/>
              </w:rPr>
            </w:pPr>
          </w:p>
          <w:p w14:paraId="63EB4D73" w14:textId="77777777" w:rsidR="000220AA" w:rsidRPr="00B61559" w:rsidRDefault="000220AA" w:rsidP="000220AA">
            <w:pPr>
              <w:rPr>
                <w:b/>
              </w:rPr>
            </w:pPr>
          </w:p>
          <w:p w14:paraId="5507332E" w14:textId="77777777" w:rsidR="000220AA" w:rsidRPr="00B61559" w:rsidRDefault="000220AA" w:rsidP="000220AA">
            <w:pPr>
              <w:rPr>
                <w:b/>
              </w:rPr>
            </w:pPr>
          </w:p>
          <w:p w14:paraId="104355F6" w14:textId="77777777" w:rsidR="000220AA" w:rsidRPr="00B61559" w:rsidRDefault="000220AA" w:rsidP="000220AA">
            <w:pPr>
              <w:rPr>
                <w:b/>
              </w:rPr>
            </w:pPr>
            <w:r w:rsidRPr="00B61559">
              <w:rPr>
                <w:b/>
              </w:rPr>
              <w:t>5. Dirijarea învăţării</w:t>
            </w:r>
          </w:p>
          <w:p w14:paraId="02458794" w14:textId="77777777" w:rsidR="000220AA" w:rsidRPr="00B61559" w:rsidRDefault="000220AA" w:rsidP="000220AA">
            <w:pPr>
              <w:rPr>
                <w:b/>
              </w:rPr>
            </w:pPr>
          </w:p>
          <w:p w14:paraId="406ED7A3" w14:textId="77777777" w:rsidR="000220AA" w:rsidRPr="00B61559" w:rsidRDefault="000220AA" w:rsidP="000220AA">
            <w:pPr>
              <w:rPr>
                <w:b/>
              </w:rPr>
            </w:pPr>
          </w:p>
          <w:p w14:paraId="77535BC2" w14:textId="77777777" w:rsidR="000220AA" w:rsidRPr="00B61559" w:rsidRDefault="000220AA" w:rsidP="000220AA">
            <w:pPr>
              <w:rPr>
                <w:b/>
              </w:rPr>
            </w:pPr>
          </w:p>
          <w:p w14:paraId="53F426A0" w14:textId="77777777" w:rsidR="000220AA" w:rsidRPr="00B61559" w:rsidRDefault="000220AA" w:rsidP="000220AA">
            <w:pPr>
              <w:rPr>
                <w:b/>
              </w:rPr>
            </w:pPr>
          </w:p>
          <w:p w14:paraId="587A996C" w14:textId="77777777" w:rsidR="000220AA" w:rsidRPr="00B61559" w:rsidRDefault="000220AA" w:rsidP="000220AA">
            <w:pPr>
              <w:rPr>
                <w:b/>
              </w:rPr>
            </w:pPr>
          </w:p>
          <w:p w14:paraId="725CA125" w14:textId="77777777" w:rsidR="000220AA" w:rsidRPr="00B61559" w:rsidRDefault="000220AA" w:rsidP="000220AA">
            <w:pPr>
              <w:rPr>
                <w:b/>
              </w:rPr>
            </w:pPr>
          </w:p>
          <w:p w14:paraId="669EEB45" w14:textId="77777777" w:rsidR="000220AA" w:rsidRPr="00B61559" w:rsidRDefault="000220AA" w:rsidP="000220AA">
            <w:pPr>
              <w:rPr>
                <w:b/>
              </w:rPr>
            </w:pPr>
          </w:p>
          <w:p w14:paraId="79B4A661" w14:textId="77777777" w:rsidR="000220AA" w:rsidRPr="00B61559" w:rsidRDefault="000220AA" w:rsidP="000220AA">
            <w:pPr>
              <w:rPr>
                <w:b/>
              </w:rPr>
            </w:pPr>
          </w:p>
          <w:p w14:paraId="225FE228" w14:textId="77777777" w:rsidR="000220AA" w:rsidRPr="00B61559" w:rsidRDefault="000220AA" w:rsidP="000220AA">
            <w:pPr>
              <w:rPr>
                <w:b/>
              </w:rPr>
            </w:pPr>
          </w:p>
          <w:p w14:paraId="5373E961" w14:textId="77777777" w:rsidR="000220AA" w:rsidRPr="00B61559" w:rsidRDefault="000220AA" w:rsidP="000220AA">
            <w:pPr>
              <w:rPr>
                <w:b/>
              </w:rPr>
            </w:pPr>
          </w:p>
          <w:p w14:paraId="20CD07B4" w14:textId="77777777" w:rsidR="000220AA" w:rsidRPr="00B61559" w:rsidRDefault="000220AA" w:rsidP="000220AA">
            <w:pPr>
              <w:rPr>
                <w:b/>
              </w:rPr>
            </w:pPr>
          </w:p>
          <w:p w14:paraId="74AD5995" w14:textId="77777777" w:rsidR="000220AA" w:rsidRPr="00B61559" w:rsidRDefault="000220AA" w:rsidP="000220AA">
            <w:pPr>
              <w:rPr>
                <w:b/>
              </w:rPr>
            </w:pPr>
          </w:p>
          <w:p w14:paraId="39529720" w14:textId="77777777" w:rsidR="000220AA" w:rsidRPr="00B61559" w:rsidRDefault="000220AA" w:rsidP="000220AA">
            <w:pPr>
              <w:rPr>
                <w:b/>
              </w:rPr>
            </w:pPr>
          </w:p>
          <w:p w14:paraId="307C72FA" w14:textId="77777777" w:rsidR="000220AA" w:rsidRPr="00B61559" w:rsidRDefault="000220AA" w:rsidP="000220AA">
            <w:pPr>
              <w:rPr>
                <w:b/>
              </w:rPr>
            </w:pPr>
          </w:p>
          <w:p w14:paraId="3153BE2F" w14:textId="77777777" w:rsidR="000220AA" w:rsidRPr="00B61559" w:rsidRDefault="000220AA" w:rsidP="000220AA">
            <w:pPr>
              <w:rPr>
                <w:b/>
              </w:rPr>
            </w:pPr>
          </w:p>
          <w:p w14:paraId="74B3D0FC" w14:textId="77777777" w:rsidR="000220AA" w:rsidRPr="00B61559" w:rsidRDefault="000220AA" w:rsidP="000220AA">
            <w:pPr>
              <w:rPr>
                <w:b/>
              </w:rPr>
            </w:pPr>
            <w:r w:rsidRPr="00B61559">
              <w:rPr>
                <w:b/>
              </w:rPr>
              <w:t>6. Atingerea performanţelor</w:t>
            </w:r>
          </w:p>
          <w:p w14:paraId="3165516D" w14:textId="77777777" w:rsidR="000220AA" w:rsidRPr="00B61559" w:rsidRDefault="000220AA" w:rsidP="000220AA">
            <w:pPr>
              <w:rPr>
                <w:b/>
              </w:rPr>
            </w:pPr>
          </w:p>
          <w:p w14:paraId="16F1A26F" w14:textId="77777777" w:rsidR="000220AA" w:rsidRPr="00B61559" w:rsidRDefault="000220AA" w:rsidP="000220AA">
            <w:pPr>
              <w:rPr>
                <w:b/>
              </w:rPr>
            </w:pPr>
          </w:p>
          <w:p w14:paraId="4EF13C03" w14:textId="77777777" w:rsidR="000220AA" w:rsidRPr="00B61559" w:rsidRDefault="000220AA" w:rsidP="000220AA">
            <w:pPr>
              <w:rPr>
                <w:b/>
              </w:rPr>
            </w:pPr>
          </w:p>
          <w:p w14:paraId="17982811" w14:textId="77777777" w:rsidR="000220AA" w:rsidRPr="00B61559" w:rsidRDefault="000220AA" w:rsidP="000220AA">
            <w:pPr>
              <w:rPr>
                <w:b/>
              </w:rPr>
            </w:pPr>
          </w:p>
          <w:p w14:paraId="4345DA02" w14:textId="77777777" w:rsidR="000220AA" w:rsidRPr="00B61559" w:rsidRDefault="000220AA" w:rsidP="000220AA">
            <w:pPr>
              <w:rPr>
                <w:b/>
              </w:rPr>
            </w:pPr>
          </w:p>
          <w:p w14:paraId="69C963A7" w14:textId="77777777" w:rsidR="000220AA" w:rsidRPr="00B61559" w:rsidRDefault="000220AA" w:rsidP="000220AA">
            <w:pPr>
              <w:rPr>
                <w:b/>
              </w:rPr>
            </w:pPr>
          </w:p>
          <w:p w14:paraId="6E00F134" w14:textId="77777777" w:rsidR="000220AA" w:rsidRPr="00B61559" w:rsidRDefault="000220AA" w:rsidP="000220AA">
            <w:pPr>
              <w:rPr>
                <w:b/>
              </w:rPr>
            </w:pPr>
          </w:p>
          <w:p w14:paraId="35325B8A" w14:textId="77777777" w:rsidR="006D5939" w:rsidRPr="00B61559" w:rsidRDefault="006D5939" w:rsidP="000220AA">
            <w:pPr>
              <w:rPr>
                <w:b/>
              </w:rPr>
            </w:pPr>
          </w:p>
          <w:p w14:paraId="67EE9C84" w14:textId="77777777" w:rsidR="006D5939" w:rsidRPr="00B61559" w:rsidRDefault="006D5939" w:rsidP="000220AA">
            <w:pPr>
              <w:rPr>
                <w:b/>
              </w:rPr>
            </w:pPr>
          </w:p>
          <w:p w14:paraId="47F7568F" w14:textId="77777777" w:rsidR="006143EF" w:rsidRPr="00B61559" w:rsidRDefault="006143EF" w:rsidP="000220AA">
            <w:pPr>
              <w:rPr>
                <w:b/>
              </w:rPr>
            </w:pPr>
          </w:p>
          <w:p w14:paraId="76C08749" w14:textId="77777777" w:rsidR="000220AA" w:rsidRPr="00B61559" w:rsidRDefault="000220AA" w:rsidP="000220AA">
            <w:r w:rsidRPr="00B61559">
              <w:rPr>
                <w:b/>
              </w:rPr>
              <w:t>7. Încheierea activităţii</w:t>
            </w:r>
          </w:p>
        </w:tc>
        <w:tc>
          <w:tcPr>
            <w:tcW w:w="5949" w:type="dxa"/>
          </w:tcPr>
          <w:p w14:paraId="5312E578" w14:textId="77777777" w:rsidR="000220AA" w:rsidRPr="00B61559" w:rsidRDefault="000220AA" w:rsidP="000220AA">
            <w:r w:rsidRPr="00B61559">
              <w:t>Voi crea condiţiile necesare pentru desfăşurarea activităţii:</w:t>
            </w:r>
          </w:p>
          <w:p w14:paraId="16FA0071" w14:textId="77777777" w:rsidR="000220AA" w:rsidRPr="00B61559" w:rsidRDefault="000220AA" w:rsidP="000220AA">
            <w:pPr>
              <w:numPr>
                <w:ilvl w:val="0"/>
                <w:numId w:val="46"/>
              </w:numPr>
              <w:suppressAutoHyphens w:val="0"/>
            </w:pPr>
            <w:r w:rsidRPr="00B61559">
              <w:t>aerisirea sălii de grupă</w:t>
            </w:r>
          </w:p>
          <w:p w14:paraId="0FEFAC58" w14:textId="77777777" w:rsidR="000220AA" w:rsidRPr="00B61559" w:rsidRDefault="000220AA" w:rsidP="000220AA">
            <w:pPr>
              <w:numPr>
                <w:ilvl w:val="0"/>
                <w:numId w:val="46"/>
              </w:numPr>
              <w:suppressAutoHyphens w:val="0"/>
            </w:pPr>
            <w:r w:rsidRPr="00B61559">
              <w:t>aranjarea mobilierului în careu deschis</w:t>
            </w:r>
          </w:p>
          <w:p w14:paraId="78B375C5" w14:textId="77777777" w:rsidR="000220AA" w:rsidRPr="00B61559" w:rsidRDefault="000220AA" w:rsidP="000220AA">
            <w:pPr>
              <w:numPr>
                <w:ilvl w:val="0"/>
                <w:numId w:val="46"/>
              </w:numPr>
              <w:suppressAutoHyphens w:val="0"/>
            </w:pPr>
            <w:r w:rsidRPr="00B61559">
              <w:t>pregătirea şi aranjarea materialului necesar pentru activitate</w:t>
            </w:r>
          </w:p>
          <w:p w14:paraId="17BA038D" w14:textId="77777777" w:rsidR="000220AA" w:rsidRPr="00B61559" w:rsidRDefault="000220AA" w:rsidP="000220AA">
            <w:pPr>
              <w:numPr>
                <w:ilvl w:val="0"/>
                <w:numId w:val="46"/>
              </w:numPr>
              <w:suppressAutoHyphens w:val="0"/>
            </w:pPr>
            <w:r w:rsidRPr="00B61559">
              <w:t>intrarea ordonată a copiilor în sala de grupă</w:t>
            </w:r>
          </w:p>
          <w:p w14:paraId="5626EACC" w14:textId="77777777" w:rsidR="000220AA" w:rsidRPr="00B61559" w:rsidRDefault="00DC38E7" w:rsidP="000220AA">
            <w:r w:rsidRPr="00B61559">
              <w:t xml:space="preserve">  </w:t>
            </w:r>
            <w:r w:rsidR="000220AA" w:rsidRPr="00B61559">
              <w:t xml:space="preserve">Introducerea în activitate o voi realiza cu ajutorul  poeziei:      </w:t>
            </w:r>
          </w:p>
          <w:p w14:paraId="2E0A8541" w14:textId="77777777" w:rsidR="000220AA" w:rsidRPr="00B61559" w:rsidRDefault="009E1413" w:rsidP="000220AA">
            <w:r w:rsidRPr="00B61559">
              <w:t>Roș</w:t>
            </w:r>
            <w:r w:rsidR="000220AA" w:rsidRPr="00B61559">
              <w:t>ior,</w:t>
            </w:r>
            <w:r w:rsidRPr="00B61559">
              <w:t xml:space="preserve"> </w:t>
            </w:r>
            <w:r w:rsidR="000220AA" w:rsidRPr="00B61559">
              <w:t>lung şi mustăcios</w:t>
            </w:r>
          </w:p>
          <w:p w14:paraId="64A6CCBA" w14:textId="77777777" w:rsidR="000220AA" w:rsidRPr="00B61559" w:rsidRDefault="000220AA" w:rsidP="000220AA">
            <w:r w:rsidRPr="00B61559">
              <w:t>Mai subţire ori mai gros,</w:t>
            </w:r>
          </w:p>
          <w:p w14:paraId="6E08EBA9" w14:textId="77777777" w:rsidR="000220AA" w:rsidRPr="00B61559" w:rsidRDefault="000220AA" w:rsidP="000220AA">
            <w:r w:rsidRPr="00B61559">
              <w:t>Dulce vitaminizat</w:t>
            </w:r>
          </w:p>
          <w:p w14:paraId="6745A868" w14:textId="77777777" w:rsidR="000220AA" w:rsidRPr="00B61559" w:rsidRDefault="000220AA" w:rsidP="000220AA">
            <w:r w:rsidRPr="00B61559">
              <w:t>Rege-i peste zarzavat.</w:t>
            </w:r>
          </w:p>
          <w:p w14:paraId="765A7AEA" w14:textId="77777777" w:rsidR="000220AA" w:rsidRPr="00B61559" w:rsidRDefault="000220AA" w:rsidP="000220AA">
            <w:r w:rsidRPr="00B61559">
              <w:t xml:space="preserve">                    Morcovul</w:t>
            </w:r>
          </w:p>
          <w:p w14:paraId="082A5ABF" w14:textId="77777777" w:rsidR="000220AA" w:rsidRPr="00B61559" w:rsidRDefault="00DC38E7" w:rsidP="000220AA">
            <w:r w:rsidRPr="00B61559">
              <w:t xml:space="preserve"> </w:t>
            </w:r>
            <w:r w:rsidR="000220AA" w:rsidRPr="00B61559">
              <w:t>După care voi cere copiilor să precizeze şi să descopere ce  legume a adus Zâna Toamnă .</w:t>
            </w:r>
          </w:p>
          <w:p w14:paraId="5BE80F0D" w14:textId="77777777" w:rsidR="000220AA" w:rsidRPr="00B61559" w:rsidRDefault="000220AA" w:rsidP="000220AA"/>
          <w:p w14:paraId="7096525E" w14:textId="77777777" w:rsidR="000220AA" w:rsidRPr="00B61559" w:rsidRDefault="000220AA" w:rsidP="000220AA">
            <w:r w:rsidRPr="00B61559">
              <w:t>„Astăzi copii, noi ne vom juca cu legumele vom învăţa să formăm grupe de obiecte (legume) din coşul Toamnei, să formăm perechi între ele şi să spunem unde avem „Mai multe, mai puţine”.</w:t>
            </w:r>
          </w:p>
          <w:p w14:paraId="51E2C886" w14:textId="77777777" w:rsidR="000220AA" w:rsidRPr="00B61559" w:rsidRDefault="000220AA" w:rsidP="000220AA">
            <w:r w:rsidRPr="00B61559">
              <w:t>Pentru a învăţa cât mai bine trebuie să fiţi foarte atenţi pentru ca Zâna Toamnă să se bucure de voi şi să vină cu plăcere şi la anul viitor cu mai multe roade.</w:t>
            </w:r>
          </w:p>
          <w:p w14:paraId="04339792" w14:textId="77777777" w:rsidR="000220AA" w:rsidRPr="00B61559" w:rsidRDefault="000220AA" w:rsidP="000220AA"/>
          <w:p w14:paraId="4A4A7C2D" w14:textId="77777777" w:rsidR="000220AA" w:rsidRPr="00B61559" w:rsidRDefault="000220AA" w:rsidP="000220AA">
            <w:r w:rsidRPr="00B61559">
              <w:t>Voi numi 2 – 3 copii să vină la masa mea să identifice şi să grupeze câteva legume după un criteriu dat, apoi să le denumească: o grupă de roşi, o grupă de morcovi, o grupă  de ardei, o grupă  de vinete. Apoi cu ajutorul copiilor voi stabili  global diferenţele cantitative dintre grupele formate de ei.</w:t>
            </w:r>
          </w:p>
          <w:p w14:paraId="268AB6C5" w14:textId="77777777" w:rsidR="000220AA" w:rsidRPr="00B61559" w:rsidRDefault="000220AA" w:rsidP="000220AA"/>
          <w:p w14:paraId="3292770A" w14:textId="77777777" w:rsidR="000220AA" w:rsidRPr="00B61559" w:rsidRDefault="000220AA" w:rsidP="000220AA">
            <w:r w:rsidRPr="00B61559">
              <w:t>Voi aşeza pe tabla magnetică, de jos în sus grupa de roşi, la mâna stângă, iar la mâna dreaptă – în pereche cu ardei. Voi face corespondenţa de unu la unu între obiectele celor două grupe pentru a stabili  „unde sunt mai puţine” şi „unde sunt mai multe”Voi face la fel şi cu grupa de  morcovi şi grupa de vinete.</w:t>
            </w:r>
          </w:p>
          <w:p w14:paraId="37ED7B72" w14:textId="77777777" w:rsidR="000220AA" w:rsidRPr="00B61559" w:rsidRDefault="000220AA" w:rsidP="000220AA"/>
          <w:p w14:paraId="2CA5A2D3" w14:textId="77777777" w:rsidR="000220AA" w:rsidRPr="00B61559" w:rsidRDefault="000220AA" w:rsidP="000220AA">
            <w:r w:rsidRPr="00B61559">
              <w:t>Voi cere copiilor să intuiască materialele primite în coşuleţe şi să lucreze cu ele după indicaţiile mele.</w:t>
            </w:r>
          </w:p>
          <w:p w14:paraId="69644D65" w14:textId="77777777" w:rsidR="000220AA" w:rsidRPr="00B61559" w:rsidRDefault="000220AA" w:rsidP="000220AA">
            <w:r w:rsidRPr="00B61559">
              <w:t>Voi insista ca fiecare copil să folosească ambele mâini deodată pentru formarea perechilor, pentru a percepe , sesiza şi motiva cu  uşurinţă diferenţele dintre cele două grupe comparate .Voi explica copiilor că sunt „ mai multe elemente în grupa de…” deoarece un element a rămas fără pereche.</w:t>
            </w:r>
          </w:p>
          <w:p w14:paraId="47FA063D" w14:textId="77777777" w:rsidR="000220AA" w:rsidRPr="00B61559" w:rsidRDefault="000220AA" w:rsidP="000220AA"/>
          <w:p w14:paraId="5DCE373D" w14:textId="77777777" w:rsidR="000220AA" w:rsidRPr="00B61559" w:rsidRDefault="000220AA" w:rsidP="000220AA">
            <w:r w:rsidRPr="00B61559">
              <w:t>Voi cere copiilor să întoarcă fişele de lucru.</w:t>
            </w:r>
          </w:p>
          <w:p w14:paraId="4B29FA46" w14:textId="77777777" w:rsidR="000220AA" w:rsidRPr="00B61559" w:rsidRDefault="000220AA" w:rsidP="000220AA">
            <w:r w:rsidRPr="00B61559">
              <w:t>Se intuieşte fişa, se analizează , apoi se dau sarcinile de lucru  – pe rând.</w:t>
            </w:r>
          </w:p>
          <w:p w14:paraId="2473247A" w14:textId="77777777" w:rsidR="000220AA" w:rsidRPr="00B61559" w:rsidRDefault="000220AA" w:rsidP="000220AA">
            <w:r w:rsidRPr="00B61559">
              <w:t>În timpul lucrului, voi ajuta copiii care întâmpină greutăţi în rezolvare.</w:t>
            </w:r>
          </w:p>
          <w:p w14:paraId="704B1603" w14:textId="77777777" w:rsidR="000220AA" w:rsidRPr="00B61559" w:rsidRDefault="000220AA" w:rsidP="000220AA">
            <w:r w:rsidRPr="00B61559">
              <w:t>Pentru fiecare sarcină (item) voi acorda un timp limitat (1min).</w:t>
            </w:r>
          </w:p>
          <w:p w14:paraId="0B986C0D" w14:textId="77777777" w:rsidR="000220AA" w:rsidRPr="00B61559" w:rsidRDefault="000220AA" w:rsidP="000220AA">
            <w:r w:rsidRPr="00B61559">
              <w:t>După timpul afectat lucrului pe fişă (5 min) voi cere copiilor să se autoevalueze – comparând  fişa lor cu cea de control.</w:t>
            </w:r>
          </w:p>
          <w:p w14:paraId="7175E50B" w14:textId="77777777" w:rsidR="000220AA" w:rsidRPr="00B61559" w:rsidRDefault="000220AA" w:rsidP="000220AA">
            <w:r w:rsidRPr="00B61559">
              <w:t>Dacă aţi lucrat corect , ca mine, veţi primi câte o bulină roşie.</w:t>
            </w:r>
          </w:p>
          <w:p w14:paraId="52E0CB49" w14:textId="77777777" w:rsidR="000220AA" w:rsidRPr="00B61559" w:rsidRDefault="000220AA" w:rsidP="000220AA"/>
          <w:p w14:paraId="14E385C4" w14:textId="77777777" w:rsidR="000220AA" w:rsidRPr="00B61559" w:rsidRDefault="000220AA" w:rsidP="000220AA">
            <w:r w:rsidRPr="00B61559">
              <w:t>În încheiere voi face aprecieri individuale şi colective asupra  modului de desfăşurare a activităţii şi asupra sarcinilor îndeplinite de fiecare copil, voi corecta fişele de lucru şi voi acorda stimulente (bulina roşie) marcată pe fişă</w:t>
            </w:r>
          </w:p>
        </w:tc>
        <w:tc>
          <w:tcPr>
            <w:tcW w:w="1456" w:type="dxa"/>
          </w:tcPr>
          <w:p w14:paraId="778F664C" w14:textId="77777777" w:rsidR="000220AA" w:rsidRPr="00B61559" w:rsidRDefault="000220AA" w:rsidP="000220AA"/>
          <w:p w14:paraId="5354775B" w14:textId="77777777" w:rsidR="000220AA" w:rsidRPr="00B61559" w:rsidRDefault="000220AA" w:rsidP="000220AA"/>
          <w:p w14:paraId="6A73C0BD" w14:textId="77777777" w:rsidR="000220AA" w:rsidRPr="00B61559" w:rsidRDefault="000220AA" w:rsidP="000220AA"/>
          <w:p w14:paraId="75B5F4F7" w14:textId="77777777" w:rsidR="000220AA" w:rsidRPr="00B61559" w:rsidRDefault="000220AA" w:rsidP="000220AA"/>
          <w:p w14:paraId="60838D8E" w14:textId="77777777" w:rsidR="000220AA" w:rsidRPr="00B61559" w:rsidRDefault="000220AA" w:rsidP="000220AA"/>
          <w:p w14:paraId="31DA7B18" w14:textId="77777777" w:rsidR="000220AA" w:rsidRPr="00B61559" w:rsidRDefault="000220AA" w:rsidP="000220AA"/>
          <w:p w14:paraId="25B120E3" w14:textId="77777777" w:rsidR="000220AA" w:rsidRPr="00B61559" w:rsidRDefault="000220AA" w:rsidP="000220AA"/>
          <w:p w14:paraId="17475DCA" w14:textId="77777777" w:rsidR="000220AA" w:rsidRPr="00B61559" w:rsidRDefault="000220AA" w:rsidP="000220AA"/>
          <w:p w14:paraId="27E5C023" w14:textId="77777777" w:rsidR="000220AA" w:rsidRPr="00B61559" w:rsidRDefault="000220AA" w:rsidP="000220AA"/>
          <w:p w14:paraId="3408C992" w14:textId="77777777" w:rsidR="000220AA" w:rsidRPr="00B61559" w:rsidRDefault="000220AA" w:rsidP="000220AA">
            <w:r w:rsidRPr="00B61559">
              <w:t>Expunerea</w:t>
            </w:r>
          </w:p>
          <w:p w14:paraId="5029AB1F" w14:textId="77777777" w:rsidR="000220AA" w:rsidRPr="00B61559" w:rsidRDefault="000220AA" w:rsidP="000220AA"/>
          <w:p w14:paraId="6996B03B" w14:textId="77777777" w:rsidR="000220AA" w:rsidRPr="00B61559" w:rsidRDefault="000220AA" w:rsidP="000220AA"/>
          <w:p w14:paraId="54F3BDD2" w14:textId="77777777" w:rsidR="000220AA" w:rsidRPr="00B61559" w:rsidRDefault="000220AA" w:rsidP="000220AA"/>
          <w:p w14:paraId="25C5FAD5" w14:textId="77777777" w:rsidR="000220AA" w:rsidRPr="00B61559" w:rsidRDefault="000220AA" w:rsidP="000220AA"/>
          <w:p w14:paraId="3734732E" w14:textId="77777777" w:rsidR="000220AA" w:rsidRPr="00B61559" w:rsidRDefault="000220AA" w:rsidP="000220AA"/>
          <w:p w14:paraId="72336F38" w14:textId="77777777" w:rsidR="000220AA" w:rsidRPr="00B61559" w:rsidRDefault="000220AA" w:rsidP="000220AA"/>
          <w:p w14:paraId="3A3EAA6F" w14:textId="77777777" w:rsidR="000220AA" w:rsidRPr="00B61559" w:rsidRDefault="000220AA" w:rsidP="000220AA"/>
          <w:p w14:paraId="111D3E2B" w14:textId="77777777" w:rsidR="000220AA" w:rsidRPr="00B61559" w:rsidRDefault="000220AA" w:rsidP="000220AA"/>
          <w:p w14:paraId="29E6A2EE" w14:textId="77777777" w:rsidR="000220AA" w:rsidRPr="00B61559" w:rsidRDefault="000220AA" w:rsidP="000220AA"/>
          <w:p w14:paraId="10055DDB" w14:textId="77777777" w:rsidR="000220AA" w:rsidRPr="00B61559" w:rsidRDefault="000220AA" w:rsidP="000220AA">
            <w:r w:rsidRPr="00B61559">
              <w:t>Conversaţia, explicaţia</w:t>
            </w:r>
          </w:p>
          <w:p w14:paraId="38EE426C" w14:textId="77777777" w:rsidR="000220AA" w:rsidRPr="00B61559" w:rsidRDefault="000220AA" w:rsidP="000220AA"/>
          <w:p w14:paraId="2776F4FD" w14:textId="77777777" w:rsidR="000220AA" w:rsidRPr="00B61559" w:rsidRDefault="000220AA" w:rsidP="000220AA"/>
          <w:p w14:paraId="19A159E4" w14:textId="77777777" w:rsidR="000220AA" w:rsidRPr="00B61559" w:rsidRDefault="000220AA" w:rsidP="000220AA"/>
          <w:p w14:paraId="5E023A58" w14:textId="77777777" w:rsidR="000220AA" w:rsidRPr="00B61559" w:rsidRDefault="000220AA" w:rsidP="000220AA"/>
          <w:p w14:paraId="16853CDB" w14:textId="77777777" w:rsidR="000220AA" w:rsidRPr="00B61559" w:rsidRDefault="000220AA" w:rsidP="000220AA"/>
          <w:p w14:paraId="107C4CD7" w14:textId="77777777" w:rsidR="000220AA" w:rsidRPr="00B61559" w:rsidRDefault="000220AA" w:rsidP="000220AA"/>
          <w:p w14:paraId="0B9C9F30" w14:textId="77777777" w:rsidR="000220AA" w:rsidRPr="00B61559" w:rsidRDefault="000220AA" w:rsidP="000220AA">
            <w:r w:rsidRPr="00B61559">
              <w:t>Explcaţia, demonstraţia</w:t>
            </w:r>
          </w:p>
          <w:p w14:paraId="1293A811" w14:textId="77777777" w:rsidR="000220AA" w:rsidRPr="00B61559" w:rsidRDefault="000220AA" w:rsidP="000220AA"/>
          <w:p w14:paraId="45A34D6C" w14:textId="77777777" w:rsidR="000220AA" w:rsidRPr="00B61559" w:rsidRDefault="000220AA" w:rsidP="000220AA"/>
          <w:p w14:paraId="24DDF962" w14:textId="77777777" w:rsidR="000220AA" w:rsidRPr="00B61559" w:rsidRDefault="000220AA" w:rsidP="000220AA"/>
          <w:p w14:paraId="72B4F393" w14:textId="77777777" w:rsidR="000220AA" w:rsidRPr="00B61559" w:rsidRDefault="000220AA" w:rsidP="000220AA"/>
          <w:p w14:paraId="22F1397A" w14:textId="77777777" w:rsidR="000220AA" w:rsidRPr="00B61559" w:rsidRDefault="000220AA" w:rsidP="000220AA"/>
          <w:p w14:paraId="1B36C687" w14:textId="77777777" w:rsidR="000220AA" w:rsidRPr="00B61559" w:rsidRDefault="000220AA" w:rsidP="000220AA"/>
          <w:p w14:paraId="1F6AEE47" w14:textId="77777777" w:rsidR="000220AA" w:rsidRPr="00B61559" w:rsidRDefault="000220AA" w:rsidP="000220AA">
            <w:r w:rsidRPr="00B61559">
              <w:t>Instructajul verbal</w:t>
            </w:r>
          </w:p>
          <w:p w14:paraId="6443ED56" w14:textId="77777777" w:rsidR="000220AA" w:rsidRPr="00B61559" w:rsidRDefault="000220AA" w:rsidP="000220AA"/>
          <w:p w14:paraId="1CF4EA64" w14:textId="77777777" w:rsidR="000220AA" w:rsidRPr="00B61559" w:rsidRDefault="000220AA" w:rsidP="000220AA"/>
          <w:p w14:paraId="7AD0B240" w14:textId="77777777" w:rsidR="000220AA" w:rsidRPr="00B61559" w:rsidRDefault="000220AA" w:rsidP="000220AA"/>
          <w:p w14:paraId="33533CBC" w14:textId="77777777" w:rsidR="000220AA" w:rsidRPr="00B61559" w:rsidRDefault="000220AA" w:rsidP="000220AA"/>
          <w:p w14:paraId="1B4DB8F6" w14:textId="77777777" w:rsidR="000220AA" w:rsidRPr="00B61559" w:rsidRDefault="000220AA" w:rsidP="000220AA"/>
          <w:p w14:paraId="0FBD85D8" w14:textId="77777777" w:rsidR="000220AA" w:rsidRPr="00B61559" w:rsidRDefault="000220AA" w:rsidP="000220AA">
            <w:r w:rsidRPr="00B61559">
              <w:t>Explicaţia , demonstraţia</w:t>
            </w:r>
          </w:p>
          <w:p w14:paraId="74C46617" w14:textId="77777777" w:rsidR="000220AA" w:rsidRPr="00B61559" w:rsidRDefault="000220AA" w:rsidP="000220AA"/>
          <w:p w14:paraId="2D8D6A28" w14:textId="77777777" w:rsidR="000220AA" w:rsidRPr="00B61559" w:rsidRDefault="000220AA" w:rsidP="000220AA"/>
          <w:p w14:paraId="252E464B" w14:textId="77777777" w:rsidR="000220AA" w:rsidRPr="00B61559" w:rsidRDefault="000220AA" w:rsidP="000220AA"/>
          <w:p w14:paraId="7B4B62D7" w14:textId="77777777" w:rsidR="000220AA" w:rsidRPr="00B61559" w:rsidRDefault="000220AA" w:rsidP="000220AA">
            <w:r w:rsidRPr="00B61559">
              <w:t>exerciţiul</w:t>
            </w:r>
          </w:p>
          <w:p w14:paraId="161BC9C5" w14:textId="77777777" w:rsidR="000220AA" w:rsidRPr="00B61559" w:rsidRDefault="000220AA" w:rsidP="000220AA"/>
          <w:p w14:paraId="43184130" w14:textId="77777777" w:rsidR="000220AA" w:rsidRPr="00B61559" w:rsidRDefault="000220AA" w:rsidP="000220AA"/>
          <w:p w14:paraId="1489B83D" w14:textId="77777777" w:rsidR="000220AA" w:rsidRPr="00B61559" w:rsidRDefault="000220AA" w:rsidP="000220AA"/>
          <w:p w14:paraId="026DC1EC" w14:textId="77777777" w:rsidR="000220AA" w:rsidRPr="00B61559" w:rsidRDefault="000220AA" w:rsidP="000220AA">
            <w:r w:rsidRPr="00B61559">
              <w:t>Instructajul verbal,</w:t>
            </w:r>
          </w:p>
          <w:p w14:paraId="47B53255" w14:textId="77777777" w:rsidR="000220AA" w:rsidRPr="00B61559" w:rsidRDefault="000220AA" w:rsidP="000220AA"/>
          <w:p w14:paraId="0D58B82F" w14:textId="77777777" w:rsidR="000220AA" w:rsidRPr="00B61559" w:rsidRDefault="000220AA" w:rsidP="000220AA">
            <w:r w:rsidRPr="00B61559">
              <w:t>explicaţia, conversaţia, exerciţiul</w:t>
            </w:r>
          </w:p>
          <w:p w14:paraId="1F9E8A44" w14:textId="77777777" w:rsidR="000220AA" w:rsidRPr="00B61559" w:rsidRDefault="000220AA" w:rsidP="000220AA"/>
          <w:p w14:paraId="202B061B" w14:textId="77777777" w:rsidR="000220AA" w:rsidRPr="00B61559" w:rsidRDefault="000220AA" w:rsidP="000220AA"/>
          <w:p w14:paraId="2D960483" w14:textId="77777777" w:rsidR="000220AA" w:rsidRPr="00B61559" w:rsidRDefault="000220AA" w:rsidP="000220AA">
            <w:r w:rsidRPr="00B61559">
              <w:t>Conversaţia de încheiere</w:t>
            </w:r>
          </w:p>
        </w:tc>
        <w:tc>
          <w:tcPr>
            <w:tcW w:w="1620" w:type="dxa"/>
          </w:tcPr>
          <w:p w14:paraId="6F37F319" w14:textId="77777777" w:rsidR="000220AA" w:rsidRPr="00B61559" w:rsidRDefault="000220AA" w:rsidP="000220AA"/>
          <w:p w14:paraId="5075FA4C" w14:textId="77777777" w:rsidR="000220AA" w:rsidRPr="00B61559" w:rsidRDefault="000220AA" w:rsidP="000220AA"/>
          <w:p w14:paraId="591004F5" w14:textId="77777777" w:rsidR="000220AA" w:rsidRPr="00B61559" w:rsidRDefault="000220AA" w:rsidP="000220AA"/>
          <w:p w14:paraId="569B128E" w14:textId="77777777" w:rsidR="000220AA" w:rsidRPr="00B61559" w:rsidRDefault="000220AA" w:rsidP="000220AA"/>
          <w:p w14:paraId="1623AC7A" w14:textId="77777777" w:rsidR="000220AA" w:rsidRPr="00B61559" w:rsidRDefault="000220AA" w:rsidP="000220AA"/>
          <w:p w14:paraId="719C8475" w14:textId="77777777" w:rsidR="000220AA" w:rsidRPr="00B61559" w:rsidRDefault="000220AA" w:rsidP="000220AA"/>
          <w:p w14:paraId="1C9268ED" w14:textId="77777777" w:rsidR="000220AA" w:rsidRPr="00B61559" w:rsidRDefault="000220AA" w:rsidP="000220AA"/>
          <w:p w14:paraId="37D01FA5" w14:textId="77777777" w:rsidR="000220AA" w:rsidRPr="00B61559" w:rsidRDefault="000220AA" w:rsidP="000220AA"/>
          <w:p w14:paraId="465AC4B9" w14:textId="77777777" w:rsidR="000220AA" w:rsidRPr="00B61559" w:rsidRDefault="000220AA" w:rsidP="000220AA"/>
          <w:p w14:paraId="2339C77F" w14:textId="77777777" w:rsidR="000220AA" w:rsidRPr="00B61559" w:rsidRDefault="000220AA" w:rsidP="000220AA">
            <w:r w:rsidRPr="00B61559">
              <w:t>Impuls emoţional</w:t>
            </w:r>
          </w:p>
          <w:p w14:paraId="7AA72841" w14:textId="77777777" w:rsidR="000220AA" w:rsidRPr="00B61559" w:rsidRDefault="000220AA" w:rsidP="000220AA"/>
          <w:p w14:paraId="79C02CA3" w14:textId="77777777" w:rsidR="000220AA" w:rsidRPr="00B61559" w:rsidRDefault="000220AA" w:rsidP="000220AA"/>
          <w:p w14:paraId="5C7D6020" w14:textId="77777777" w:rsidR="000220AA" w:rsidRPr="00B61559" w:rsidRDefault="000220AA" w:rsidP="000220AA"/>
          <w:p w14:paraId="50DD8FA7" w14:textId="77777777" w:rsidR="000220AA" w:rsidRPr="00B61559" w:rsidRDefault="000220AA" w:rsidP="000220AA"/>
          <w:p w14:paraId="5EDCE650" w14:textId="77777777" w:rsidR="000220AA" w:rsidRPr="00B61559" w:rsidRDefault="000220AA" w:rsidP="000220AA"/>
          <w:p w14:paraId="5B7C7370" w14:textId="77777777" w:rsidR="000220AA" w:rsidRPr="00B61559" w:rsidRDefault="000220AA" w:rsidP="000220AA"/>
          <w:p w14:paraId="50656A80" w14:textId="77777777" w:rsidR="000220AA" w:rsidRPr="00B61559" w:rsidRDefault="000220AA" w:rsidP="000220AA"/>
          <w:p w14:paraId="5DB39008" w14:textId="77777777" w:rsidR="000220AA" w:rsidRPr="00B61559" w:rsidRDefault="000220AA" w:rsidP="000220AA"/>
          <w:p w14:paraId="4CA97373" w14:textId="77777777" w:rsidR="000220AA" w:rsidRPr="00B61559" w:rsidRDefault="000220AA" w:rsidP="000220AA">
            <w:r w:rsidRPr="00B61559">
              <w:t>Prin înţelegere</w:t>
            </w:r>
          </w:p>
          <w:p w14:paraId="1BBED5E0" w14:textId="77777777" w:rsidR="000220AA" w:rsidRPr="00B61559" w:rsidRDefault="000220AA" w:rsidP="000220AA"/>
          <w:p w14:paraId="031FB6B7" w14:textId="77777777" w:rsidR="000220AA" w:rsidRPr="00B61559" w:rsidRDefault="000220AA" w:rsidP="000220AA"/>
          <w:p w14:paraId="72B130C4" w14:textId="77777777" w:rsidR="000220AA" w:rsidRPr="00B61559" w:rsidRDefault="000220AA" w:rsidP="000220AA"/>
          <w:p w14:paraId="12A8C871" w14:textId="77777777" w:rsidR="000220AA" w:rsidRPr="00B61559" w:rsidRDefault="000220AA" w:rsidP="000220AA"/>
          <w:p w14:paraId="701E5D8E" w14:textId="77777777" w:rsidR="000220AA" w:rsidRPr="00B61559" w:rsidRDefault="000220AA" w:rsidP="000220AA"/>
          <w:p w14:paraId="57F80DDD" w14:textId="77777777" w:rsidR="000220AA" w:rsidRPr="00B61559" w:rsidRDefault="000220AA" w:rsidP="000220AA">
            <w:r w:rsidRPr="00B61559">
              <w:t>Cognitiv – mintală, materialul explicativ</w:t>
            </w:r>
          </w:p>
          <w:p w14:paraId="6238CC19" w14:textId="77777777" w:rsidR="000220AA" w:rsidRPr="00B61559" w:rsidRDefault="000220AA" w:rsidP="000220AA"/>
          <w:p w14:paraId="37FABBBE" w14:textId="77777777" w:rsidR="000220AA" w:rsidRPr="00B61559" w:rsidRDefault="000220AA" w:rsidP="000220AA"/>
          <w:p w14:paraId="290127A4" w14:textId="77777777" w:rsidR="000220AA" w:rsidRPr="00B61559" w:rsidRDefault="000220AA" w:rsidP="000220AA"/>
          <w:p w14:paraId="2C5A7A39" w14:textId="77777777" w:rsidR="000220AA" w:rsidRPr="00B61559" w:rsidRDefault="000220AA" w:rsidP="000220AA"/>
          <w:p w14:paraId="260FA6AA" w14:textId="77777777" w:rsidR="000220AA" w:rsidRPr="00B61559" w:rsidRDefault="000220AA" w:rsidP="000220AA"/>
          <w:p w14:paraId="417985F3" w14:textId="77777777" w:rsidR="000220AA" w:rsidRPr="00B61559" w:rsidRDefault="000220AA" w:rsidP="000220AA">
            <w:r w:rsidRPr="00B61559">
              <w:t>Prin participare activă</w:t>
            </w:r>
          </w:p>
          <w:p w14:paraId="6E148BF9" w14:textId="77777777" w:rsidR="000220AA" w:rsidRPr="00B61559" w:rsidRDefault="000220AA" w:rsidP="000220AA"/>
          <w:p w14:paraId="254AC15A" w14:textId="77777777" w:rsidR="000220AA" w:rsidRPr="00B61559" w:rsidRDefault="000220AA" w:rsidP="000220AA"/>
          <w:p w14:paraId="3FE850C5" w14:textId="77777777" w:rsidR="000220AA" w:rsidRPr="00B61559" w:rsidRDefault="000220AA" w:rsidP="000220AA"/>
          <w:p w14:paraId="4E6F5C73" w14:textId="77777777" w:rsidR="000220AA" w:rsidRPr="00B61559" w:rsidRDefault="000220AA" w:rsidP="000220AA">
            <w:r w:rsidRPr="00B61559">
              <w:t>Prin înţelegere</w:t>
            </w:r>
          </w:p>
          <w:p w14:paraId="213A7B2D" w14:textId="77777777" w:rsidR="000220AA" w:rsidRPr="00B61559" w:rsidRDefault="000220AA" w:rsidP="000220AA"/>
          <w:p w14:paraId="5B942731" w14:textId="77777777" w:rsidR="000220AA" w:rsidRPr="00B61559" w:rsidRDefault="000220AA" w:rsidP="000220AA">
            <w:r w:rsidRPr="00B61559">
              <w:t>Prin participare</w:t>
            </w:r>
          </w:p>
          <w:p w14:paraId="5DB06554" w14:textId="77777777" w:rsidR="000220AA" w:rsidRPr="00B61559" w:rsidRDefault="000220AA" w:rsidP="000220AA"/>
          <w:p w14:paraId="532C423F" w14:textId="77777777" w:rsidR="000220AA" w:rsidRPr="00B61559" w:rsidRDefault="000220AA" w:rsidP="000220AA"/>
          <w:p w14:paraId="63F658F4" w14:textId="77777777" w:rsidR="000220AA" w:rsidRPr="00B61559" w:rsidRDefault="000220AA" w:rsidP="000220AA">
            <w:r w:rsidRPr="00B61559">
              <w:t>Evaluare orală</w:t>
            </w:r>
          </w:p>
          <w:p w14:paraId="7CBF8252" w14:textId="77777777" w:rsidR="000220AA" w:rsidRPr="00B61559" w:rsidRDefault="000220AA" w:rsidP="000220AA"/>
          <w:p w14:paraId="59F78364" w14:textId="77777777" w:rsidR="000220AA" w:rsidRPr="00B61559" w:rsidRDefault="000220AA" w:rsidP="000220AA"/>
          <w:p w14:paraId="07787A0F" w14:textId="77777777" w:rsidR="000220AA" w:rsidRPr="00B61559" w:rsidRDefault="000220AA" w:rsidP="000220AA"/>
          <w:p w14:paraId="33EF460D" w14:textId="77777777" w:rsidR="000220AA" w:rsidRPr="00B61559" w:rsidRDefault="000220AA" w:rsidP="000220AA"/>
          <w:p w14:paraId="7D5F27D4" w14:textId="77777777" w:rsidR="000220AA" w:rsidRPr="00B61559" w:rsidRDefault="000220AA" w:rsidP="000220AA">
            <w:r w:rsidRPr="00B61559">
              <w:t>Evaluare scrisă</w:t>
            </w:r>
          </w:p>
          <w:p w14:paraId="4687D851" w14:textId="77777777" w:rsidR="000220AA" w:rsidRPr="00B61559" w:rsidRDefault="000220AA" w:rsidP="000220AA">
            <w:r w:rsidRPr="00B61559">
              <w:t>Evaluarea şi autoevaluarea stimulente</w:t>
            </w:r>
          </w:p>
        </w:tc>
      </w:tr>
    </w:tbl>
    <w:p w14:paraId="7AF38DB8" w14:textId="77777777" w:rsidR="00CD3529" w:rsidRPr="00B61559" w:rsidRDefault="00CD3529" w:rsidP="00CD3529">
      <w:pPr>
        <w:rPr>
          <w:b/>
        </w:rPr>
      </w:pPr>
    </w:p>
    <w:p w14:paraId="6C90BC02" w14:textId="77777777" w:rsidR="00CD3529" w:rsidRPr="00B61559" w:rsidRDefault="00CD3529" w:rsidP="00CD3529"/>
    <w:p w14:paraId="078995C9" w14:textId="77777777" w:rsidR="00CD3529" w:rsidRPr="00B61559" w:rsidRDefault="00CD3529" w:rsidP="00CD3529"/>
    <w:p w14:paraId="4443F9A4" w14:textId="77777777" w:rsidR="00924625" w:rsidRPr="00B61559" w:rsidRDefault="000B724B" w:rsidP="000B724B">
      <w:pPr>
        <w:rPr>
          <w:b/>
          <w:color w:val="000000" w:themeColor="text1"/>
        </w:rPr>
      </w:pPr>
      <w:r w:rsidRPr="00B61559">
        <w:rPr>
          <w:b/>
          <w:color w:val="000000" w:themeColor="text1"/>
        </w:rPr>
        <w:t xml:space="preserve">                                           </w:t>
      </w:r>
    </w:p>
    <w:p w14:paraId="7ECCD633" w14:textId="77777777" w:rsidR="00924625" w:rsidRPr="00B61559" w:rsidRDefault="00924625" w:rsidP="000B724B">
      <w:pPr>
        <w:rPr>
          <w:b/>
          <w:color w:val="000000" w:themeColor="text1"/>
        </w:rPr>
      </w:pPr>
    </w:p>
    <w:p w14:paraId="134269A0" w14:textId="77777777" w:rsidR="00924625" w:rsidRPr="00B61559" w:rsidRDefault="00924625" w:rsidP="000B724B">
      <w:pPr>
        <w:rPr>
          <w:b/>
          <w:color w:val="000000" w:themeColor="text1"/>
        </w:rPr>
      </w:pPr>
    </w:p>
    <w:p w14:paraId="75DAE5C8" w14:textId="77777777" w:rsidR="00924625" w:rsidRPr="00B61559" w:rsidRDefault="00924625" w:rsidP="000B724B">
      <w:pPr>
        <w:rPr>
          <w:b/>
          <w:color w:val="000000" w:themeColor="text1"/>
        </w:rPr>
      </w:pPr>
    </w:p>
    <w:p w14:paraId="69AE0E82" w14:textId="77777777" w:rsidR="00924625" w:rsidRPr="00B61559" w:rsidRDefault="00924625" w:rsidP="000B724B">
      <w:pPr>
        <w:rPr>
          <w:b/>
          <w:color w:val="000000" w:themeColor="text1"/>
        </w:rPr>
      </w:pPr>
    </w:p>
    <w:p w14:paraId="556F7DF2" w14:textId="77777777" w:rsidR="00924625" w:rsidRPr="00B61559" w:rsidRDefault="00924625" w:rsidP="000B724B">
      <w:pPr>
        <w:rPr>
          <w:b/>
          <w:color w:val="000000" w:themeColor="text1"/>
        </w:rPr>
      </w:pPr>
    </w:p>
    <w:p w14:paraId="313F9C42" w14:textId="77777777" w:rsidR="00924625" w:rsidRPr="00B61559" w:rsidRDefault="00924625" w:rsidP="000B724B">
      <w:pPr>
        <w:rPr>
          <w:b/>
          <w:color w:val="000000" w:themeColor="text1"/>
        </w:rPr>
      </w:pPr>
    </w:p>
    <w:p w14:paraId="705A66AA" w14:textId="77777777" w:rsidR="00924625" w:rsidRPr="00B61559" w:rsidRDefault="00924625" w:rsidP="000B724B">
      <w:pPr>
        <w:rPr>
          <w:b/>
          <w:color w:val="000000" w:themeColor="text1"/>
        </w:rPr>
      </w:pPr>
    </w:p>
    <w:p w14:paraId="57218E07" w14:textId="77777777" w:rsidR="00924625" w:rsidRPr="00B61559" w:rsidRDefault="00924625" w:rsidP="000B724B">
      <w:pPr>
        <w:rPr>
          <w:b/>
          <w:color w:val="000000" w:themeColor="text1"/>
        </w:rPr>
      </w:pPr>
    </w:p>
    <w:p w14:paraId="3D528F90" w14:textId="77777777" w:rsidR="00924625" w:rsidRPr="00B61559" w:rsidRDefault="00924625" w:rsidP="000B724B">
      <w:pPr>
        <w:rPr>
          <w:b/>
          <w:color w:val="000000" w:themeColor="text1"/>
        </w:rPr>
      </w:pPr>
    </w:p>
    <w:p w14:paraId="235A6C2B" w14:textId="77777777" w:rsidR="00924625" w:rsidRPr="00B61559" w:rsidRDefault="00924625" w:rsidP="000B724B">
      <w:pPr>
        <w:rPr>
          <w:b/>
          <w:color w:val="000000" w:themeColor="text1"/>
        </w:rPr>
      </w:pPr>
    </w:p>
    <w:p w14:paraId="5EF473D4" w14:textId="77777777" w:rsidR="00924625" w:rsidRPr="00B61559" w:rsidRDefault="00924625" w:rsidP="000B724B">
      <w:pPr>
        <w:rPr>
          <w:b/>
          <w:color w:val="000000" w:themeColor="text1"/>
        </w:rPr>
      </w:pPr>
    </w:p>
    <w:p w14:paraId="630C6D6C" w14:textId="77777777" w:rsidR="00924625" w:rsidRPr="00B61559" w:rsidRDefault="00924625" w:rsidP="000B724B">
      <w:pPr>
        <w:rPr>
          <w:b/>
          <w:color w:val="000000" w:themeColor="text1"/>
        </w:rPr>
      </w:pPr>
    </w:p>
    <w:p w14:paraId="6ECEA72A" w14:textId="77777777" w:rsidR="00924625" w:rsidRPr="00B61559" w:rsidRDefault="00924625" w:rsidP="000B724B">
      <w:pPr>
        <w:rPr>
          <w:b/>
          <w:color w:val="000000" w:themeColor="text1"/>
        </w:rPr>
      </w:pPr>
    </w:p>
    <w:p w14:paraId="08EFFBC9" w14:textId="77777777" w:rsidR="00924625" w:rsidRPr="00B61559" w:rsidRDefault="00924625" w:rsidP="000B724B">
      <w:pPr>
        <w:rPr>
          <w:b/>
          <w:color w:val="000000" w:themeColor="text1"/>
        </w:rPr>
      </w:pPr>
    </w:p>
    <w:p w14:paraId="799AF581" w14:textId="77777777" w:rsidR="00924625" w:rsidRPr="00B61559" w:rsidRDefault="00924625" w:rsidP="000B724B">
      <w:pPr>
        <w:rPr>
          <w:b/>
          <w:color w:val="000000" w:themeColor="text1"/>
        </w:rPr>
      </w:pPr>
    </w:p>
    <w:p w14:paraId="48C94B80" w14:textId="77777777" w:rsidR="00924625" w:rsidRPr="00B61559" w:rsidRDefault="00924625" w:rsidP="000B724B">
      <w:pPr>
        <w:rPr>
          <w:b/>
          <w:color w:val="000000" w:themeColor="text1"/>
        </w:rPr>
      </w:pPr>
    </w:p>
    <w:p w14:paraId="6D624E3B" w14:textId="77777777" w:rsidR="00924625" w:rsidRPr="00B61559" w:rsidRDefault="00924625" w:rsidP="000B724B">
      <w:pPr>
        <w:rPr>
          <w:b/>
          <w:color w:val="000000" w:themeColor="text1"/>
        </w:rPr>
      </w:pPr>
    </w:p>
    <w:p w14:paraId="6F601A60" w14:textId="77777777" w:rsidR="00924625" w:rsidRPr="00B61559" w:rsidRDefault="00924625" w:rsidP="000B724B">
      <w:pPr>
        <w:rPr>
          <w:b/>
          <w:color w:val="000000" w:themeColor="text1"/>
        </w:rPr>
      </w:pPr>
    </w:p>
    <w:p w14:paraId="54E0D946" w14:textId="77777777" w:rsidR="00924625" w:rsidRPr="00B61559" w:rsidRDefault="00924625" w:rsidP="000B724B">
      <w:pPr>
        <w:rPr>
          <w:b/>
          <w:color w:val="000000" w:themeColor="text1"/>
        </w:rPr>
      </w:pPr>
    </w:p>
    <w:p w14:paraId="50FC2AC5" w14:textId="77777777" w:rsidR="00924625" w:rsidRPr="00B61559" w:rsidRDefault="00924625" w:rsidP="000B724B">
      <w:pPr>
        <w:rPr>
          <w:b/>
          <w:color w:val="000000" w:themeColor="text1"/>
        </w:rPr>
      </w:pPr>
    </w:p>
    <w:p w14:paraId="7501A752" w14:textId="77777777" w:rsidR="00924625" w:rsidRPr="00B61559" w:rsidRDefault="00924625" w:rsidP="000B724B">
      <w:pPr>
        <w:rPr>
          <w:b/>
          <w:color w:val="000000" w:themeColor="text1"/>
        </w:rPr>
      </w:pPr>
    </w:p>
    <w:p w14:paraId="5B7CFA3C" w14:textId="77777777" w:rsidR="00924625" w:rsidRPr="00B61559" w:rsidRDefault="00924625" w:rsidP="000B724B">
      <w:pPr>
        <w:rPr>
          <w:b/>
          <w:color w:val="000000" w:themeColor="text1"/>
        </w:rPr>
      </w:pPr>
    </w:p>
    <w:p w14:paraId="6498BCF7" w14:textId="77777777" w:rsidR="00924625" w:rsidRPr="00B61559" w:rsidRDefault="00924625" w:rsidP="000B724B">
      <w:pPr>
        <w:rPr>
          <w:b/>
          <w:color w:val="000000" w:themeColor="text1"/>
        </w:rPr>
      </w:pPr>
    </w:p>
    <w:p w14:paraId="52964285" w14:textId="77777777" w:rsidR="00924625" w:rsidRPr="00B61559" w:rsidRDefault="00924625" w:rsidP="000B724B">
      <w:pPr>
        <w:rPr>
          <w:b/>
          <w:color w:val="000000" w:themeColor="text1"/>
        </w:rPr>
      </w:pPr>
    </w:p>
    <w:p w14:paraId="6982CCA5" w14:textId="77777777" w:rsidR="00924625" w:rsidRPr="00B61559" w:rsidRDefault="00924625" w:rsidP="000B724B">
      <w:pPr>
        <w:rPr>
          <w:b/>
          <w:color w:val="000000" w:themeColor="text1"/>
        </w:rPr>
      </w:pPr>
    </w:p>
    <w:p w14:paraId="59F1B819" w14:textId="77777777" w:rsidR="00924625" w:rsidRPr="00B61559" w:rsidRDefault="00924625" w:rsidP="000B724B">
      <w:pPr>
        <w:rPr>
          <w:b/>
          <w:color w:val="000000" w:themeColor="text1"/>
        </w:rPr>
      </w:pPr>
    </w:p>
    <w:p w14:paraId="29306EFA" w14:textId="77777777" w:rsidR="00924625" w:rsidRPr="00B61559" w:rsidRDefault="00924625" w:rsidP="000B724B">
      <w:pPr>
        <w:rPr>
          <w:b/>
          <w:color w:val="000000" w:themeColor="text1"/>
        </w:rPr>
      </w:pPr>
    </w:p>
    <w:p w14:paraId="421E22C5" w14:textId="77777777" w:rsidR="00924625" w:rsidRPr="00B61559" w:rsidRDefault="00924625" w:rsidP="000B724B">
      <w:pPr>
        <w:rPr>
          <w:b/>
          <w:color w:val="000000" w:themeColor="text1"/>
        </w:rPr>
      </w:pPr>
    </w:p>
    <w:p w14:paraId="1928B104" w14:textId="77777777" w:rsidR="00924625" w:rsidRPr="00B61559" w:rsidRDefault="00924625" w:rsidP="000B724B">
      <w:pPr>
        <w:rPr>
          <w:b/>
          <w:color w:val="000000" w:themeColor="text1"/>
        </w:rPr>
      </w:pPr>
    </w:p>
    <w:p w14:paraId="491BAAF0" w14:textId="77777777" w:rsidR="00924625" w:rsidRPr="00B61559" w:rsidRDefault="00924625" w:rsidP="000B724B">
      <w:pPr>
        <w:rPr>
          <w:b/>
          <w:color w:val="000000" w:themeColor="text1"/>
        </w:rPr>
      </w:pPr>
    </w:p>
    <w:p w14:paraId="457993C7" w14:textId="77777777" w:rsidR="000B724B" w:rsidRPr="00B61559" w:rsidRDefault="00924625" w:rsidP="000B724B">
      <w:pPr>
        <w:rPr>
          <w:b/>
          <w:color w:val="000000" w:themeColor="text1"/>
        </w:rPr>
      </w:pPr>
      <w:r w:rsidRPr="00B61559">
        <w:rPr>
          <w:b/>
          <w:color w:val="000000" w:themeColor="text1"/>
        </w:rPr>
        <w:t xml:space="preserve">                            </w:t>
      </w:r>
      <w:r w:rsidR="00A32A1F" w:rsidRPr="00B61559">
        <w:rPr>
          <w:b/>
          <w:color w:val="000000" w:themeColor="text1"/>
        </w:rPr>
        <w:t xml:space="preserve">  </w:t>
      </w:r>
      <w:r w:rsidR="000B724B" w:rsidRPr="00B61559">
        <w:rPr>
          <w:b/>
          <w:color w:val="000000" w:themeColor="text1"/>
        </w:rPr>
        <w:t xml:space="preserve">  </w:t>
      </w:r>
      <w:r w:rsidR="007B5DA9" w:rsidRPr="00B61559">
        <w:rPr>
          <w:b/>
          <w:color w:val="000000" w:themeColor="text1"/>
        </w:rPr>
        <w:t xml:space="preserve">       </w:t>
      </w:r>
      <w:r w:rsidR="000B724B" w:rsidRPr="00B61559">
        <w:rPr>
          <w:b/>
          <w:color w:val="000000" w:themeColor="text1"/>
        </w:rPr>
        <w:t xml:space="preserve"> Proiect didactic pentru o activitate monodisciplinară</w:t>
      </w:r>
    </w:p>
    <w:p w14:paraId="642703EB" w14:textId="77777777" w:rsidR="004C1EF9" w:rsidRPr="00B61559" w:rsidRDefault="004C1EF9" w:rsidP="004C1EF9">
      <w:pPr>
        <w:jc w:val="both"/>
        <w:rPr>
          <w:color w:val="000000"/>
          <w:lang w:val="it-IT"/>
        </w:rPr>
      </w:pPr>
    </w:p>
    <w:p w14:paraId="47CE4B47" w14:textId="77777777" w:rsidR="004C1EF9" w:rsidRPr="00B61559" w:rsidRDefault="004C1EF9" w:rsidP="004C1EF9">
      <w:pPr>
        <w:jc w:val="both"/>
      </w:pPr>
      <w:r w:rsidRPr="00B61559">
        <w:rPr>
          <w:b/>
        </w:rPr>
        <w:t xml:space="preserve">Unitatea: </w:t>
      </w:r>
      <w:r w:rsidRPr="00B61559">
        <w:t>Colegiul Național Pedagogic ,, Regina Maria” Deva</w:t>
      </w:r>
    </w:p>
    <w:p w14:paraId="502AB4C4" w14:textId="77777777" w:rsidR="004C1EF9" w:rsidRPr="00B61559" w:rsidRDefault="004C1EF9" w:rsidP="004C1EF9">
      <w:r w:rsidRPr="00B61559">
        <w:rPr>
          <w:b/>
        </w:rPr>
        <w:t xml:space="preserve">Grupa:Nivel I/ </w:t>
      </w:r>
      <w:r w:rsidRPr="00B61559">
        <w:t xml:space="preserve">grupa </w:t>
      </w:r>
      <w:r w:rsidR="007B591F" w:rsidRPr="00B61559">
        <w:t>m</w:t>
      </w:r>
      <w:r w:rsidRPr="00B61559">
        <w:t>ică ,,Albinuţele”</w:t>
      </w:r>
    </w:p>
    <w:p w14:paraId="1165921B" w14:textId="77777777" w:rsidR="004C1EF9" w:rsidRPr="00B61559" w:rsidRDefault="004C1EF9" w:rsidP="004C1EF9">
      <w:r w:rsidRPr="00B61559">
        <w:rPr>
          <w:b/>
        </w:rPr>
        <w:t xml:space="preserve">Educatoare:  </w:t>
      </w:r>
      <w:r w:rsidRPr="00B61559">
        <w:t xml:space="preserve">Prof. înv. preşcolar: Lăscuş Elena </w:t>
      </w:r>
    </w:p>
    <w:p w14:paraId="00A2D38E" w14:textId="77777777" w:rsidR="00CD3529" w:rsidRPr="00B61559" w:rsidRDefault="004C1EF9" w:rsidP="00CD3529">
      <w:r w:rsidRPr="00B61559">
        <w:rPr>
          <w:b/>
        </w:rPr>
        <w:t xml:space="preserve">Tema anuală de studiu: </w:t>
      </w:r>
      <w:r w:rsidRPr="00B61559">
        <w:t>,,Când cum și de ce se întâmplă?”</w:t>
      </w:r>
    </w:p>
    <w:p w14:paraId="019A957A" w14:textId="77777777" w:rsidR="000B724B" w:rsidRPr="00B61559" w:rsidRDefault="000B724B" w:rsidP="000B724B">
      <w:r w:rsidRPr="00B61559">
        <w:rPr>
          <w:b/>
        </w:rPr>
        <w:t>Tema de studiu:</w:t>
      </w:r>
      <w:r w:rsidR="006C3820" w:rsidRPr="00B61559">
        <w:t xml:space="preserve"> Când, cum şi de ce se întâmplă</w:t>
      </w:r>
      <w:r w:rsidRPr="00B61559">
        <w:t>?</w:t>
      </w:r>
    </w:p>
    <w:p w14:paraId="22652737" w14:textId="77777777" w:rsidR="000B724B" w:rsidRPr="00B61559" w:rsidRDefault="000B724B" w:rsidP="000B724B">
      <w:r w:rsidRPr="00B61559">
        <w:rPr>
          <w:b/>
        </w:rPr>
        <w:t>Tema proiectului:</w:t>
      </w:r>
      <w:r w:rsidRPr="00B61559">
        <w:t xml:space="preserve"> Toamna</w:t>
      </w:r>
    </w:p>
    <w:p w14:paraId="1D9E294E" w14:textId="77777777" w:rsidR="000B724B" w:rsidRPr="00B61559" w:rsidRDefault="00152F15" w:rsidP="000B724B">
      <w:r w:rsidRPr="00B61559">
        <w:rPr>
          <w:b/>
        </w:rPr>
        <w:t>Tema săptămâ</w:t>
      </w:r>
      <w:r w:rsidR="000B724B" w:rsidRPr="00B61559">
        <w:rPr>
          <w:b/>
        </w:rPr>
        <w:t>nii</w:t>
      </w:r>
      <w:r w:rsidR="000B724B" w:rsidRPr="00B61559">
        <w:t>: Hora legumelor vesele</w:t>
      </w:r>
    </w:p>
    <w:p w14:paraId="57A368FE" w14:textId="77777777" w:rsidR="000B724B" w:rsidRPr="00B61559" w:rsidRDefault="00152F15" w:rsidP="000B724B">
      <w:r w:rsidRPr="00B61559">
        <w:rPr>
          <w:b/>
        </w:rPr>
        <w:t>Tema activităț</w:t>
      </w:r>
      <w:r w:rsidR="000B724B" w:rsidRPr="00B61559">
        <w:rPr>
          <w:b/>
        </w:rPr>
        <w:t>ii:</w:t>
      </w:r>
      <w:r w:rsidR="000B724B" w:rsidRPr="00B61559">
        <w:t xml:space="preserve"> Morcovul</w:t>
      </w:r>
    </w:p>
    <w:p w14:paraId="32FFBDB1" w14:textId="77777777" w:rsidR="00152F15" w:rsidRPr="00B61559" w:rsidRDefault="004C1EF9" w:rsidP="000B724B">
      <w:r w:rsidRPr="00B61559">
        <w:rPr>
          <w:b/>
        </w:rPr>
        <w:t>Categoria de activitate</w:t>
      </w:r>
      <w:r w:rsidR="00152F15" w:rsidRPr="00B61559">
        <w:rPr>
          <w:b/>
        </w:rPr>
        <w:t xml:space="preserve">: </w:t>
      </w:r>
      <w:r w:rsidRPr="00B61559">
        <w:t>C</w:t>
      </w:r>
      <w:r w:rsidR="00152F15" w:rsidRPr="00B61559">
        <w:t>unoaşterea mediului</w:t>
      </w:r>
      <w:r w:rsidRPr="00B61559">
        <w:t>/DȘ</w:t>
      </w:r>
    </w:p>
    <w:p w14:paraId="181CF031" w14:textId="77777777" w:rsidR="000B724B" w:rsidRPr="00B61559" w:rsidRDefault="000B724B" w:rsidP="000B724B">
      <w:r w:rsidRPr="00B61559">
        <w:rPr>
          <w:b/>
        </w:rPr>
        <w:t>Mijloc de realizare</w:t>
      </w:r>
      <w:r w:rsidRPr="00B61559">
        <w:t>: observare</w:t>
      </w:r>
    </w:p>
    <w:p w14:paraId="293746D1" w14:textId="77777777" w:rsidR="000B724B" w:rsidRPr="00B61559" w:rsidRDefault="000B724B" w:rsidP="000B724B">
      <w:r w:rsidRPr="00B61559">
        <w:t>Tipul activităţii</w:t>
      </w:r>
      <w:r w:rsidRPr="00B61559">
        <w:rPr>
          <w:lang w:val="en-US"/>
        </w:rPr>
        <w:t>:</w:t>
      </w:r>
      <w:r w:rsidRPr="00B61559">
        <w:t xml:space="preserve">  Acumularea de noi cunoştinţe</w:t>
      </w:r>
    </w:p>
    <w:p w14:paraId="48A4908C" w14:textId="77777777" w:rsidR="004C1EF9" w:rsidRPr="00B61559" w:rsidRDefault="004C1EF9" w:rsidP="004C1EF9">
      <w:pPr>
        <w:jc w:val="both"/>
      </w:pPr>
      <w:r w:rsidRPr="00B61559">
        <w:rPr>
          <w:b/>
        </w:rPr>
        <w:t xml:space="preserve">Durata: </w:t>
      </w:r>
      <w:r w:rsidRPr="00B61559">
        <w:t xml:space="preserve"> 15– 20 min.</w:t>
      </w:r>
    </w:p>
    <w:p w14:paraId="6C4A35C8" w14:textId="77777777" w:rsidR="000B724B" w:rsidRPr="00B61559" w:rsidRDefault="000B724B" w:rsidP="000B724B">
      <w:r w:rsidRPr="00B61559">
        <w:rPr>
          <w:b/>
        </w:rPr>
        <w:t xml:space="preserve">Scopul activitatii: </w:t>
      </w:r>
      <w:r w:rsidRPr="00B61559">
        <w:t>Dezvoltarea capacităţii de cunoaştere şi înţelegere a mediului înconjurător, precum şi stimularea curiozităţii pentru investigarea acestuia</w:t>
      </w:r>
    </w:p>
    <w:p w14:paraId="75FE1B36" w14:textId="77777777" w:rsidR="0005724B" w:rsidRPr="00B61559" w:rsidRDefault="0005724B" w:rsidP="000B724B">
      <w:pPr>
        <w:rPr>
          <w:b/>
          <w:i/>
        </w:rPr>
      </w:pPr>
    </w:p>
    <w:p w14:paraId="3066D3A4" w14:textId="77777777" w:rsidR="00D727AB" w:rsidRPr="00B61559" w:rsidRDefault="00D727AB" w:rsidP="00D727AB">
      <w:pPr>
        <w:tabs>
          <w:tab w:val="left" w:pos="10305"/>
        </w:tabs>
        <w:jc w:val="both"/>
        <w:rPr>
          <w:b/>
        </w:rPr>
      </w:pPr>
      <w:r w:rsidRPr="00B61559">
        <w:rPr>
          <w:b/>
        </w:rPr>
        <w:t>Dimensiuni ale dezvoltării: DȘ</w:t>
      </w:r>
    </w:p>
    <w:p w14:paraId="73D1F924" w14:textId="77777777" w:rsidR="0005724B" w:rsidRPr="00B61559" w:rsidRDefault="0005724B" w:rsidP="00251E60">
      <w:pPr>
        <w:ind w:firstLine="720"/>
      </w:pPr>
      <w:r w:rsidRPr="00B61559">
        <w:t>Curiozitate, interes și inițiativă în învățare</w:t>
      </w:r>
    </w:p>
    <w:p w14:paraId="594FCD9E" w14:textId="77777777" w:rsidR="00251E60" w:rsidRPr="00B61559" w:rsidRDefault="00251E60" w:rsidP="00251E60">
      <w:pPr>
        <w:ind w:firstLine="720"/>
      </w:pPr>
    </w:p>
    <w:p w14:paraId="659003D5" w14:textId="77777777" w:rsidR="00251E60" w:rsidRPr="00B61559" w:rsidRDefault="00251E60" w:rsidP="00251E60">
      <w:pPr>
        <w:rPr>
          <w:b/>
        </w:rPr>
      </w:pPr>
      <w:r w:rsidRPr="00B61559">
        <w:rPr>
          <w:b/>
          <w:bCs/>
        </w:rPr>
        <w:t>Comportamente vizate:</w:t>
      </w:r>
      <w:r w:rsidRPr="00B61559">
        <w:rPr>
          <w:b/>
        </w:rPr>
        <w:t xml:space="preserve"> DȘ</w:t>
      </w:r>
    </w:p>
    <w:p w14:paraId="60EFEF9F" w14:textId="77777777" w:rsidR="00423396" w:rsidRPr="00B61559" w:rsidRDefault="00B679FD" w:rsidP="00B679FD">
      <w:pPr>
        <w:pStyle w:val="ListParagraph"/>
        <w:numPr>
          <w:ilvl w:val="0"/>
          <w:numId w:val="46"/>
        </w:numPr>
      </w:pPr>
      <w:r w:rsidRPr="00B61559">
        <w:t>Manifestă curiozitate şi interes pentru experimentarea și învăţarea în situații noi</w:t>
      </w:r>
    </w:p>
    <w:p w14:paraId="6FC8A085" w14:textId="77777777" w:rsidR="00B679FD" w:rsidRPr="00B61559" w:rsidRDefault="00B679FD" w:rsidP="00B679FD">
      <w:pPr>
        <w:pStyle w:val="ListParagraph"/>
        <w:numPr>
          <w:ilvl w:val="0"/>
          <w:numId w:val="46"/>
        </w:numPr>
      </w:pPr>
      <w:r w:rsidRPr="00B61559">
        <w:t xml:space="preserve"> Inițiază activități de învățare și interacțiuni cu copiii</w:t>
      </w:r>
    </w:p>
    <w:p w14:paraId="7EC2EE85" w14:textId="77777777" w:rsidR="00423396" w:rsidRPr="00B61559" w:rsidRDefault="00423396" w:rsidP="000B724B"/>
    <w:p w14:paraId="17456D37" w14:textId="77777777" w:rsidR="000B724B" w:rsidRPr="00B61559" w:rsidRDefault="000B724B" w:rsidP="000B724B">
      <w:pPr>
        <w:rPr>
          <w:b/>
        </w:rPr>
      </w:pPr>
      <w:r w:rsidRPr="00B61559">
        <w:rPr>
          <w:b/>
        </w:rPr>
        <w:t>Obiective operationale:</w:t>
      </w:r>
    </w:p>
    <w:p w14:paraId="5D7B850F" w14:textId="77777777" w:rsidR="000B724B" w:rsidRPr="00B61559" w:rsidRDefault="000B724B" w:rsidP="000B724B">
      <w:r w:rsidRPr="00B61559">
        <w:rPr>
          <w:b/>
        </w:rPr>
        <w:t xml:space="preserve">              -    </w:t>
      </w:r>
      <w:r w:rsidRPr="00B61559">
        <w:t>să cunoască denumirea legumei;</w:t>
      </w:r>
    </w:p>
    <w:p w14:paraId="66AC857C" w14:textId="77777777" w:rsidR="000B724B" w:rsidRPr="00B61559" w:rsidRDefault="000B724B" w:rsidP="000B724B">
      <w:pPr>
        <w:numPr>
          <w:ilvl w:val="0"/>
          <w:numId w:val="45"/>
        </w:numPr>
        <w:suppressAutoHyphens w:val="0"/>
      </w:pPr>
      <w:r w:rsidRPr="00B61559">
        <w:t>să înţeleagă şi să folosească noţiunea de „legumă”;</w:t>
      </w:r>
    </w:p>
    <w:p w14:paraId="0389DB9D" w14:textId="77777777" w:rsidR="000B724B" w:rsidRPr="00B61559" w:rsidRDefault="000B724B" w:rsidP="000B724B">
      <w:pPr>
        <w:numPr>
          <w:ilvl w:val="0"/>
          <w:numId w:val="45"/>
        </w:numPr>
        <w:suppressAutoHyphens w:val="0"/>
      </w:pPr>
      <w:r w:rsidRPr="00B61559">
        <w:t>să recunoască părţile componente ale morcovului;</w:t>
      </w:r>
    </w:p>
    <w:p w14:paraId="5ABAC949" w14:textId="77777777" w:rsidR="000B724B" w:rsidRPr="00B61559" w:rsidRDefault="000B724B" w:rsidP="000B724B">
      <w:pPr>
        <w:numPr>
          <w:ilvl w:val="0"/>
          <w:numId w:val="45"/>
        </w:numPr>
        <w:suppressAutoHyphens w:val="0"/>
      </w:pPr>
      <w:r w:rsidRPr="00B61559">
        <w:t>să înţeleagă reguli de igienă referitoare la consumarea acestei legume.</w:t>
      </w:r>
    </w:p>
    <w:p w14:paraId="4AC8D8A6" w14:textId="77777777" w:rsidR="000B724B" w:rsidRPr="00B61559" w:rsidRDefault="000B724B" w:rsidP="000B724B">
      <w:pPr>
        <w:ind w:left="900"/>
      </w:pPr>
    </w:p>
    <w:p w14:paraId="162C3E0F" w14:textId="77777777" w:rsidR="000B724B" w:rsidRPr="00B61559" w:rsidRDefault="000B724B" w:rsidP="000B724B">
      <w:pPr>
        <w:rPr>
          <w:b/>
        </w:rPr>
      </w:pPr>
      <w:r w:rsidRPr="00B61559">
        <w:rPr>
          <w:b/>
        </w:rPr>
        <w:t xml:space="preserve">Metode şi procedee: </w:t>
      </w:r>
      <w:r w:rsidRPr="00B61559">
        <w:t>conversaţia, observaţia, demonstraţia</w:t>
      </w:r>
    </w:p>
    <w:p w14:paraId="3A55928D" w14:textId="77777777" w:rsidR="000B724B" w:rsidRPr="00B61559" w:rsidRDefault="000B724B" w:rsidP="000B724B">
      <w:r w:rsidRPr="00B61559">
        <w:rPr>
          <w:b/>
        </w:rPr>
        <w:t xml:space="preserve">Mijloace de învăţământ: </w:t>
      </w:r>
      <w:r w:rsidRPr="00B61559">
        <w:t>coşuleţul cu legume de toamnă</w:t>
      </w:r>
    </w:p>
    <w:p w14:paraId="7FE40189" w14:textId="77777777" w:rsidR="000B724B" w:rsidRPr="00B61559" w:rsidRDefault="000B724B" w:rsidP="000B724B">
      <w:r w:rsidRPr="00B61559">
        <w:rPr>
          <w:b/>
        </w:rPr>
        <w:t>Forma de organizare</w:t>
      </w:r>
      <w:r w:rsidRPr="00B61559">
        <w:t>: frontală</w:t>
      </w:r>
    </w:p>
    <w:p w14:paraId="691BEE8F" w14:textId="77777777" w:rsidR="000B724B" w:rsidRPr="00B61559" w:rsidRDefault="000B724B" w:rsidP="000B724B">
      <w:pPr>
        <w:rPr>
          <w:b/>
        </w:rPr>
      </w:pPr>
      <w:r w:rsidRPr="00B61559">
        <w:rPr>
          <w:b/>
        </w:rPr>
        <w:t>Durata:</w:t>
      </w:r>
      <w:r w:rsidRPr="00B61559">
        <w:t xml:space="preserve"> 10-15 minute</w:t>
      </w:r>
    </w:p>
    <w:p w14:paraId="6F9BE5A6" w14:textId="77777777" w:rsidR="000B724B" w:rsidRPr="00B61559" w:rsidRDefault="000B724B" w:rsidP="000B724B">
      <w:pPr>
        <w:jc w:val="center"/>
        <w:rPr>
          <w:b/>
        </w:rPr>
      </w:pPr>
    </w:p>
    <w:p w14:paraId="4AC5FB41" w14:textId="77777777" w:rsidR="000B724B" w:rsidRPr="00B61559" w:rsidRDefault="000B724B" w:rsidP="000B724B">
      <w:pPr>
        <w:jc w:val="center"/>
        <w:rPr>
          <w:b/>
        </w:rPr>
      </w:pPr>
      <w:r w:rsidRPr="00B61559">
        <w:rPr>
          <w:b/>
        </w:rPr>
        <w:t>DESFASURAREA ACTIVITATII</w:t>
      </w:r>
    </w:p>
    <w:p w14:paraId="2844C076" w14:textId="77777777" w:rsidR="000B724B" w:rsidRPr="00B61559" w:rsidRDefault="000B724B" w:rsidP="000B724B">
      <w:pPr>
        <w:rPr>
          <w:color w:val="000000"/>
        </w:rPr>
      </w:pPr>
    </w:p>
    <w:tbl>
      <w:tblPr>
        <w:tblStyle w:val="TableGrid"/>
        <w:tblW w:w="10368" w:type="dxa"/>
        <w:tblLayout w:type="fixed"/>
        <w:tblLook w:val="01E0" w:firstRow="1" w:lastRow="1" w:firstColumn="1" w:lastColumn="1" w:noHBand="0" w:noVBand="0"/>
      </w:tblPr>
      <w:tblGrid>
        <w:gridCol w:w="1980"/>
        <w:gridCol w:w="4577"/>
        <w:gridCol w:w="1831"/>
        <w:gridCol w:w="1980"/>
      </w:tblGrid>
      <w:tr w:rsidR="000B724B" w:rsidRPr="00B61559" w14:paraId="408D2572" w14:textId="77777777" w:rsidTr="00884160">
        <w:tc>
          <w:tcPr>
            <w:tcW w:w="1980" w:type="dxa"/>
          </w:tcPr>
          <w:p w14:paraId="70982C28" w14:textId="77777777" w:rsidR="000B724B" w:rsidRPr="00B61559" w:rsidRDefault="000B724B" w:rsidP="00C332FB">
            <w:pPr>
              <w:rPr>
                <w:color w:val="000000"/>
              </w:rPr>
            </w:pPr>
            <w:r w:rsidRPr="00B61559">
              <w:rPr>
                <w:color w:val="000000"/>
              </w:rPr>
              <w:t>EVENIMENT</w:t>
            </w:r>
          </w:p>
          <w:p w14:paraId="18E2EAB4" w14:textId="77777777" w:rsidR="000B724B" w:rsidRPr="00B61559" w:rsidRDefault="000B724B" w:rsidP="00C332FB">
            <w:pPr>
              <w:rPr>
                <w:color w:val="000000"/>
              </w:rPr>
            </w:pPr>
            <w:r w:rsidRPr="00B61559">
              <w:rPr>
                <w:color w:val="000000"/>
              </w:rPr>
              <w:t>DIDACTIC</w:t>
            </w:r>
          </w:p>
        </w:tc>
        <w:tc>
          <w:tcPr>
            <w:tcW w:w="4577" w:type="dxa"/>
          </w:tcPr>
          <w:p w14:paraId="5452ABB8" w14:textId="77777777" w:rsidR="000B724B" w:rsidRPr="00B61559" w:rsidRDefault="000B724B" w:rsidP="00C332FB">
            <w:pPr>
              <w:rPr>
                <w:color w:val="000000"/>
              </w:rPr>
            </w:pPr>
            <w:r w:rsidRPr="00B61559">
              <w:rPr>
                <w:color w:val="000000"/>
              </w:rPr>
              <w:t>CONŢINUT ŞTIINŢIFIC</w:t>
            </w:r>
          </w:p>
        </w:tc>
        <w:tc>
          <w:tcPr>
            <w:tcW w:w="1831" w:type="dxa"/>
          </w:tcPr>
          <w:p w14:paraId="029291C2" w14:textId="77777777" w:rsidR="000B724B" w:rsidRPr="00B61559" w:rsidRDefault="000B724B" w:rsidP="00C332FB">
            <w:pPr>
              <w:rPr>
                <w:color w:val="000000"/>
              </w:rPr>
            </w:pPr>
            <w:r w:rsidRPr="00B61559">
              <w:rPr>
                <w:color w:val="000000"/>
              </w:rPr>
              <w:t>STRATEGII</w:t>
            </w:r>
          </w:p>
          <w:p w14:paraId="4BEE5FC5" w14:textId="77777777" w:rsidR="000B724B" w:rsidRPr="00B61559" w:rsidRDefault="000B724B" w:rsidP="00C332FB">
            <w:pPr>
              <w:rPr>
                <w:color w:val="000000"/>
              </w:rPr>
            </w:pPr>
            <w:r w:rsidRPr="00B61559">
              <w:rPr>
                <w:color w:val="000000"/>
              </w:rPr>
              <w:t>DIDACTICE</w:t>
            </w:r>
          </w:p>
        </w:tc>
        <w:tc>
          <w:tcPr>
            <w:tcW w:w="1980" w:type="dxa"/>
          </w:tcPr>
          <w:p w14:paraId="12DCED6D" w14:textId="77777777" w:rsidR="000B724B" w:rsidRPr="00B61559" w:rsidRDefault="000B724B" w:rsidP="00C332FB">
            <w:pPr>
              <w:rPr>
                <w:color w:val="000000"/>
              </w:rPr>
            </w:pPr>
            <w:r w:rsidRPr="00B61559">
              <w:rPr>
                <w:color w:val="000000"/>
              </w:rPr>
              <w:t>EVALUARE</w:t>
            </w:r>
          </w:p>
        </w:tc>
      </w:tr>
      <w:tr w:rsidR="000B724B" w:rsidRPr="00B61559" w14:paraId="5E408F7C" w14:textId="77777777" w:rsidTr="00884160">
        <w:tc>
          <w:tcPr>
            <w:tcW w:w="1980" w:type="dxa"/>
          </w:tcPr>
          <w:p w14:paraId="01E25EC2" w14:textId="77777777" w:rsidR="000B724B" w:rsidRPr="00B61559" w:rsidRDefault="000B724B" w:rsidP="00C332FB">
            <w:pPr>
              <w:rPr>
                <w:color w:val="000000"/>
              </w:rPr>
            </w:pPr>
            <w:r w:rsidRPr="00B61559">
              <w:rPr>
                <w:color w:val="000000"/>
              </w:rPr>
              <w:t>1. Momentul</w:t>
            </w:r>
          </w:p>
          <w:p w14:paraId="6459F1DF" w14:textId="77777777" w:rsidR="000B724B" w:rsidRPr="00B61559" w:rsidRDefault="000B724B" w:rsidP="00C332FB">
            <w:pPr>
              <w:rPr>
                <w:color w:val="000000"/>
              </w:rPr>
            </w:pPr>
            <w:r w:rsidRPr="00B61559">
              <w:rPr>
                <w:color w:val="000000"/>
              </w:rPr>
              <w:t>organizatoric</w:t>
            </w:r>
          </w:p>
        </w:tc>
        <w:tc>
          <w:tcPr>
            <w:tcW w:w="4577" w:type="dxa"/>
          </w:tcPr>
          <w:p w14:paraId="69A0D719" w14:textId="77777777" w:rsidR="000B724B" w:rsidRPr="00B61559" w:rsidRDefault="000B724B" w:rsidP="00C332FB">
            <w:pPr>
              <w:rPr>
                <w:color w:val="000000"/>
              </w:rPr>
            </w:pPr>
            <w:r w:rsidRPr="00B61559">
              <w:rPr>
                <w:color w:val="000000"/>
              </w:rPr>
              <w:t xml:space="preserve">  Pregătirea sălii de grupă pentru începera activităţii (aerisirea, aranjarea mobilierului şi a materialelor necesare)</w:t>
            </w:r>
          </w:p>
        </w:tc>
        <w:tc>
          <w:tcPr>
            <w:tcW w:w="1831" w:type="dxa"/>
          </w:tcPr>
          <w:p w14:paraId="5A68B7D1" w14:textId="77777777" w:rsidR="000B724B" w:rsidRPr="00B61559" w:rsidRDefault="000B724B" w:rsidP="00C332FB">
            <w:pPr>
              <w:rPr>
                <w:color w:val="000000"/>
              </w:rPr>
            </w:pPr>
          </w:p>
        </w:tc>
        <w:tc>
          <w:tcPr>
            <w:tcW w:w="1980" w:type="dxa"/>
          </w:tcPr>
          <w:p w14:paraId="7E60AFAE" w14:textId="77777777" w:rsidR="000B724B" w:rsidRPr="00B61559" w:rsidRDefault="000B724B" w:rsidP="00C332FB">
            <w:pPr>
              <w:rPr>
                <w:color w:val="000000"/>
              </w:rPr>
            </w:pPr>
          </w:p>
        </w:tc>
      </w:tr>
      <w:tr w:rsidR="000B724B" w:rsidRPr="00B61559" w14:paraId="7D3CE7FC" w14:textId="77777777" w:rsidTr="00884160">
        <w:trPr>
          <w:trHeight w:val="1560"/>
        </w:trPr>
        <w:tc>
          <w:tcPr>
            <w:tcW w:w="1980" w:type="dxa"/>
          </w:tcPr>
          <w:p w14:paraId="6DCD69D3" w14:textId="77777777" w:rsidR="000B724B" w:rsidRPr="00B61559" w:rsidRDefault="000B724B" w:rsidP="00C332FB">
            <w:pPr>
              <w:rPr>
                <w:color w:val="000000"/>
              </w:rPr>
            </w:pPr>
            <w:r w:rsidRPr="00B61559">
              <w:rPr>
                <w:color w:val="000000"/>
              </w:rPr>
              <w:t>2. Captarea atenţiei</w:t>
            </w:r>
          </w:p>
        </w:tc>
        <w:tc>
          <w:tcPr>
            <w:tcW w:w="4577" w:type="dxa"/>
          </w:tcPr>
          <w:p w14:paraId="7C61C56D" w14:textId="77777777" w:rsidR="000B724B" w:rsidRPr="00B61559" w:rsidRDefault="000B724B" w:rsidP="00C332FB">
            <w:pPr>
              <w:jc w:val="both"/>
              <w:rPr>
                <w:color w:val="000000"/>
              </w:rPr>
            </w:pPr>
          </w:p>
          <w:p w14:paraId="4DDFD784" w14:textId="77777777" w:rsidR="000B724B" w:rsidRPr="00B61559" w:rsidRDefault="000B724B" w:rsidP="00C332FB">
            <w:pPr>
              <w:jc w:val="both"/>
              <w:rPr>
                <w:color w:val="000000"/>
              </w:rPr>
            </w:pPr>
            <w:r w:rsidRPr="00B61559">
              <w:rPr>
                <w:color w:val="000000"/>
              </w:rPr>
              <w:t>De dimineată, în drum spre grădiniţă, m-am întâlnit cu Zâna Toamnă care mi-a dat să vă aduc un coş cu legume</w:t>
            </w:r>
          </w:p>
        </w:tc>
        <w:tc>
          <w:tcPr>
            <w:tcW w:w="1831" w:type="dxa"/>
          </w:tcPr>
          <w:p w14:paraId="1F5BB29B" w14:textId="77777777" w:rsidR="000B724B" w:rsidRPr="00B61559" w:rsidRDefault="000B724B" w:rsidP="00C332FB">
            <w:pPr>
              <w:jc w:val="both"/>
              <w:rPr>
                <w:color w:val="000000"/>
              </w:rPr>
            </w:pPr>
            <w:r w:rsidRPr="00B61559">
              <w:rPr>
                <w:color w:val="000000"/>
              </w:rPr>
              <w:t>-explicaţia;</w:t>
            </w:r>
          </w:p>
          <w:p w14:paraId="1BDF9B02" w14:textId="77777777" w:rsidR="000B724B" w:rsidRPr="00B61559" w:rsidRDefault="000B724B" w:rsidP="00C332FB">
            <w:pPr>
              <w:jc w:val="both"/>
              <w:rPr>
                <w:color w:val="000000"/>
              </w:rPr>
            </w:pPr>
            <w:r w:rsidRPr="00B61559">
              <w:rPr>
                <w:color w:val="000000"/>
              </w:rPr>
              <w:t>-conversaţia;</w:t>
            </w:r>
          </w:p>
        </w:tc>
        <w:tc>
          <w:tcPr>
            <w:tcW w:w="1980" w:type="dxa"/>
          </w:tcPr>
          <w:p w14:paraId="6C4A6621" w14:textId="77777777" w:rsidR="000B724B" w:rsidRPr="00B61559" w:rsidRDefault="000B724B" w:rsidP="00C332FB">
            <w:pPr>
              <w:jc w:val="both"/>
              <w:rPr>
                <w:color w:val="000000"/>
              </w:rPr>
            </w:pPr>
            <w:r w:rsidRPr="00B61559">
              <w:rPr>
                <w:color w:val="000000"/>
              </w:rPr>
              <w:t>Observarea şi aprecierea comporta-mentului şi răspunsuri-lor</w:t>
            </w:r>
          </w:p>
        </w:tc>
      </w:tr>
      <w:tr w:rsidR="000B724B" w:rsidRPr="00B61559" w14:paraId="67790AB2" w14:textId="77777777" w:rsidTr="00884160">
        <w:tc>
          <w:tcPr>
            <w:tcW w:w="1980" w:type="dxa"/>
          </w:tcPr>
          <w:p w14:paraId="249CB33F" w14:textId="77777777" w:rsidR="000B724B" w:rsidRPr="00B61559" w:rsidRDefault="000B724B" w:rsidP="00C332FB">
            <w:pPr>
              <w:jc w:val="both"/>
              <w:rPr>
                <w:color w:val="000000"/>
              </w:rPr>
            </w:pPr>
            <w:r w:rsidRPr="00B61559">
              <w:rPr>
                <w:color w:val="000000"/>
              </w:rPr>
              <w:t>3. Reactualizarea cunoştinţelor</w:t>
            </w:r>
          </w:p>
        </w:tc>
        <w:tc>
          <w:tcPr>
            <w:tcW w:w="4577" w:type="dxa"/>
          </w:tcPr>
          <w:p w14:paraId="2A9545BD" w14:textId="77777777" w:rsidR="000B724B" w:rsidRPr="00B61559" w:rsidRDefault="000B724B" w:rsidP="00C332FB">
            <w:pPr>
              <w:rPr>
                <w:color w:val="000000"/>
              </w:rPr>
            </w:pPr>
            <w:r w:rsidRPr="00B61559">
              <w:t>Voi purta o scurta convorbire cu copiii despre anotimpul toamna şi despre legume  (care sunt acestea , ce stiu despre ele)</w:t>
            </w:r>
          </w:p>
        </w:tc>
        <w:tc>
          <w:tcPr>
            <w:tcW w:w="1831" w:type="dxa"/>
          </w:tcPr>
          <w:p w14:paraId="3BA132EF" w14:textId="77777777" w:rsidR="000B724B" w:rsidRPr="00B61559" w:rsidRDefault="000B724B" w:rsidP="00C332FB">
            <w:pPr>
              <w:jc w:val="both"/>
              <w:rPr>
                <w:color w:val="000000"/>
              </w:rPr>
            </w:pPr>
            <w:r w:rsidRPr="00B61559">
              <w:rPr>
                <w:color w:val="000000"/>
              </w:rPr>
              <w:t>-conversaţia;</w:t>
            </w:r>
          </w:p>
          <w:p w14:paraId="322BDB68" w14:textId="77777777" w:rsidR="000B724B" w:rsidRPr="00B61559" w:rsidRDefault="000B724B" w:rsidP="00C332FB">
            <w:pPr>
              <w:jc w:val="both"/>
              <w:rPr>
                <w:color w:val="000000"/>
              </w:rPr>
            </w:pPr>
            <w:r w:rsidRPr="00B61559">
              <w:rPr>
                <w:color w:val="000000"/>
              </w:rPr>
              <w:t>-explicaţia;</w:t>
            </w:r>
          </w:p>
          <w:p w14:paraId="578D03CA" w14:textId="77777777" w:rsidR="000B724B" w:rsidRPr="00B61559" w:rsidRDefault="000B724B" w:rsidP="00C332FB"/>
        </w:tc>
        <w:tc>
          <w:tcPr>
            <w:tcW w:w="1980" w:type="dxa"/>
          </w:tcPr>
          <w:p w14:paraId="57D74282" w14:textId="77777777" w:rsidR="000B724B" w:rsidRPr="00B61559" w:rsidRDefault="000B724B" w:rsidP="00C332FB">
            <w:r w:rsidRPr="00B61559">
              <w:t>Participă cu plăcere la activitate</w:t>
            </w:r>
          </w:p>
          <w:p w14:paraId="781F652B" w14:textId="77777777" w:rsidR="000B724B" w:rsidRPr="00B61559" w:rsidRDefault="000B724B" w:rsidP="00C332FB">
            <w:pPr>
              <w:jc w:val="both"/>
              <w:rPr>
                <w:color w:val="000000"/>
              </w:rPr>
            </w:pPr>
          </w:p>
        </w:tc>
      </w:tr>
      <w:tr w:rsidR="000B724B" w:rsidRPr="00B61559" w14:paraId="66DE7005" w14:textId="77777777" w:rsidTr="00884160">
        <w:trPr>
          <w:trHeight w:val="885"/>
        </w:trPr>
        <w:tc>
          <w:tcPr>
            <w:tcW w:w="1980" w:type="dxa"/>
          </w:tcPr>
          <w:p w14:paraId="299C340B" w14:textId="77777777" w:rsidR="000B724B" w:rsidRPr="00B61559" w:rsidRDefault="000B724B" w:rsidP="00C332FB">
            <w:pPr>
              <w:rPr>
                <w:color w:val="000000"/>
              </w:rPr>
            </w:pPr>
            <w:r w:rsidRPr="00B61559">
              <w:rPr>
                <w:color w:val="000000"/>
              </w:rPr>
              <w:t>4. Anunţarea temei</w:t>
            </w:r>
          </w:p>
        </w:tc>
        <w:tc>
          <w:tcPr>
            <w:tcW w:w="4577" w:type="dxa"/>
          </w:tcPr>
          <w:p w14:paraId="68855A9E" w14:textId="77777777" w:rsidR="000B724B" w:rsidRPr="00B61559" w:rsidRDefault="000B724B" w:rsidP="00C332FB">
            <w:pPr>
              <w:jc w:val="both"/>
              <w:rPr>
                <w:color w:val="000000"/>
              </w:rPr>
            </w:pPr>
            <w:r w:rsidRPr="00B61559">
              <w:rPr>
                <w:color w:val="000000"/>
              </w:rPr>
              <w:t>Astăzi vom observa morcovul. Vom vedea care sunt părţile lui componente, ce culoare şi ce gust are şi la ce se foloseşte.</w:t>
            </w:r>
          </w:p>
        </w:tc>
        <w:tc>
          <w:tcPr>
            <w:tcW w:w="1831" w:type="dxa"/>
          </w:tcPr>
          <w:p w14:paraId="5EF24A52" w14:textId="77777777" w:rsidR="000B724B" w:rsidRPr="00B61559" w:rsidRDefault="000B724B" w:rsidP="00C332FB">
            <w:pPr>
              <w:jc w:val="both"/>
              <w:rPr>
                <w:color w:val="000000"/>
              </w:rPr>
            </w:pPr>
            <w:r w:rsidRPr="00B61559">
              <w:rPr>
                <w:color w:val="000000"/>
              </w:rPr>
              <w:t xml:space="preserve">-conversaţia;  </w:t>
            </w:r>
          </w:p>
          <w:p w14:paraId="101A0D59" w14:textId="77777777" w:rsidR="000B724B" w:rsidRPr="00B61559" w:rsidRDefault="000B724B" w:rsidP="00C332FB">
            <w:pPr>
              <w:jc w:val="both"/>
              <w:rPr>
                <w:color w:val="000000"/>
              </w:rPr>
            </w:pPr>
            <w:r w:rsidRPr="00B61559">
              <w:rPr>
                <w:color w:val="000000"/>
              </w:rPr>
              <w:t>- explicaţia;</w:t>
            </w:r>
          </w:p>
        </w:tc>
        <w:tc>
          <w:tcPr>
            <w:tcW w:w="1980" w:type="dxa"/>
          </w:tcPr>
          <w:p w14:paraId="527ED5D7" w14:textId="77777777" w:rsidR="000B724B" w:rsidRPr="00B61559" w:rsidRDefault="000B724B" w:rsidP="00C332FB"/>
        </w:tc>
      </w:tr>
      <w:tr w:rsidR="000B724B" w:rsidRPr="00B61559" w14:paraId="03563D38" w14:textId="77777777" w:rsidTr="00884160">
        <w:tc>
          <w:tcPr>
            <w:tcW w:w="1980" w:type="dxa"/>
          </w:tcPr>
          <w:p w14:paraId="7E7C64A0" w14:textId="77777777" w:rsidR="000B724B" w:rsidRPr="00B61559" w:rsidRDefault="000B724B" w:rsidP="00C332FB">
            <w:pPr>
              <w:jc w:val="both"/>
              <w:rPr>
                <w:color w:val="000000"/>
              </w:rPr>
            </w:pPr>
            <w:r w:rsidRPr="00B61559">
              <w:rPr>
                <w:color w:val="000000"/>
              </w:rPr>
              <w:t>5.Dirijarea învăţării</w:t>
            </w:r>
          </w:p>
        </w:tc>
        <w:tc>
          <w:tcPr>
            <w:tcW w:w="4577" w:type="dxa"/>
          </w:tcPr>
          <w:p w14:paraId="052D5526" w14:textId="77777777" w:rsidR="000B724B" w:rsidRPr="00B61559" w:rsidRDefault="000B724B" w:rsidP="00C332FB">
            <w:pPr>
              <w:rPr>
                <w:color w:val="000000"/>
              </w:rPr>
            </w:pPr>
            <w:r w:rsidRPr="00B61559">
              <w:rPr>
                <w:color w:val="000000"/>
              </w:rPr>
              <w:t xml:space="preserve">  Le voi arăta copiilor un morcov şi vom vorbi despre părţile componente. Le voi spune că rădăcina este sub formă de ţăruş şi este înfiptă foarte bine în pământ, are tulpină din care pronerc frunzele.</w:t>
            </w:r>
          </w:p>
          <w:p w14:paraId="37285292" w14:textId="77777777" w:rsidR="000B724B" w:rsidRPr="00B61559" w:rsidRDefault="000B724B" w:rsidP="00C332FB">
            <w:pPr>
              <w:rPr>
                <w:color w:val="000000"/>
              </w:rPr>
            </w:pPr>
            <w:r w:rsidRPr="00B61559">
              <w:rPr>
                <w:color w:val="000000"/>
              </w:rPr>
              <w:t xml:space="preserve">   Vom observa şi vom pipăi fiecare parte componentă a morcovului şi vom discuta pe baza celor constatate. Se va fce o secţiune prin mijlocul morcovului pentru a vedea cum arată şi în interior.</w:t>
            </w:r>
          </w:p>
          <w:p w14:paraId="20F4749F" w14:textId="77777777" w:rsidR="000B724B" w:rsidRPr="00B61559" w:rsidRDefault="000B724B" w:rsidP="00C332FB">
            <w:pPr>
              <w:rPr>
                <w:color w:val="000000"/>
              </w:rPr>
            </w:pPr>
            <w:r w:rsidRPr="00B61559">
              <w:rPr>
                <w:color w:val="000000"/>
              </w:rPr>
              <w:t xml:space="preserve">  La morcov se mănâncă rădăcina care este foarte bogată în vitamine. El se consumă atât în stare crudă, cât şi preparat în diverse mâncăruri.</w:t>
            </w:r>
          </w:p>
          <w:p w14:paraId="5D2AB979" w14:textId="77777777" w:rsidR="000B724B" w:rsidRPr="00B61559" w:rsidRDefault="000B724B" w:rsidP="00C332FB">
            <w:pPr>
              <w:rPr>
                <w:color w:val="000000"/>
              </w:rPr>
            </w:pPr>
            <w:r w:rsidRPr="00B61559">
              <w:rPr>
                <w:color w:val="000000"/>
              </w:rPr>
              <w:t xml:space="preserve">  Voi tăia bucăţele de morcov pe care o să le ofer copiilor să mânânce pentru a simţi si gustul .</w:t>
            </w:r>
          </w:p>
          <w:p w14:paraId="4B1A3C42" w14:textId="77777777" w:rsidR="000B724B" w:rsidRPr="00B61559" w:rsidRDefault="000B724B" w:rsidP="00C332FB">
            <w:pPr>
              <w:rPr>
                <w:color w:val="000000"/>
              </w:rPr>
            </w:pPr>
            <w:r w:rsidRPr="00B61559">
              <w:rPr>
                <w:color w:val="000000"/>
              </w:rPr>
              <w:t xml:space="preserve">  Vom discuta despre modul în care consumâm morcovul, despre normele de igienă, dar şi despre cum se îngrijeşte această plantă pentru a ajunge la maturitate.</w:t>
            </w:r>
          </w:p>
          <w:p w14:paraId="48869FFF" w14:textId="77777777" w:rsidR="000B724B" w:rsidRPr="00B61559" w:rsidRDefault="000B724B" w:rsidP="00C332FB">
            <w:pPr>
              <w:rPr>
                <w:color w:val="000000"/>
              </w:rPr>
            </w:pPr>
          </w:p>
        </w:tc>
        <w:tc>
          <w:tcPr>
            <w:tcW w:w="1831" w:type="dxa"/>
          </w:tcPr>
          <w:p w14:paraId="6FB4C251" w14:textId="77777777" w:rsidR="000B724B" w:rsidRPr="00B61559" w:rsidRDefault="000B724B" w:rsidP="00C332FB">
            <w:pPr>
              <w:jc w:val="both"/>
              <w:rPr>
                <w:color w:val="000000"/>
              </w:rPr>
            </w:pPr>
          </w:p>
          <w:p w14:paraId="048F7E9D" w14:textId="77777777" w:rsidR="000B724B" w:rsidRPr="00B61559" w:rsidRDefault="000B724B" w:rsidP="00C332FB">
            <w:pPr>
              <w:jc w:val="both"/>
              <w:rPr>
                <w:color w:val="000000"/>
              </w:rPr>
            </w:pPr>
            <w:r w:rsidRPr="00B61559">
              <w:rPr>
                <w:color w:val="000000"/>
              </w:rPr>
              <w:t>Expunerea</w:t>
            </w:r>
          </w:p>
          <w:p w14:paraId="0FF8F0C7" w14:textId="77777777" w:rsidR="000B724B" w:rsidRPr="00B61559" w:rsidRDefault="000B724B" w:rsidP="00C332FB"/>
          <w:p w14:paraId="5C39CE6B" w14:textId="77777777" w:rsidR="000B724B" w:rsidRPr="00B61559" w:rsidRDefault="000B724B" w:rsidP="00C332FB"/>
          <w:p w14:paraId="30B0CDB1" w14:textId="77777777" w:rsidR="000B724B" w:rsidRPr="00B61559" w:rsidRDefault="000B724B" w:rsidP="00C332FB"/>
          <w:p w14:paraId="09CFCB95" w14:textId="77777777" w:rsidR="000B724B" w:rsidRPr="00B61559" w:rsidRDefault="000B724B" w:rsidP="00C332FB"/>
          <w:p w14:paraId="03C1C329" w14:textId="77777777" w:rsidR="000B724B" w:rsidRPr="00B61559" w:rsidRDefault="000B724B" w:rsidP="00C332FB">
            <w:r w:rsidRPr="00B61559">
              <w:t>Conversaţia</w:t>
            </w:r>
          </w:p>
          <w:p w14:paraId="3B68BFEE" w14:textId="77777777" w:rsidR="000B724B" w:rsidRPr="00B61559" w:rsidRDefault="000B724B" w:rsidP="00C332FB"/>
          <w:p w14:paraId="3C97E49A" w14:textId="77777777" w:rsidR="000B724B" w:rsidRPr="00B61559" w:rsidRDefault="000B724B" w:rsidP="00C332FB">
            <w:r w:rsidRPr="00B61559">
              <w:t>Explicaţia</w:t>
            </w:r>
          </w:p>
          <w:p w14:paraId="2A29CB4D" w14:textId="77777777" w:rsidR="000B724B" w:rsidRPr="00B61559" w:rsidRDefault="000B724B" w:rsidP="00C332FB"/>
          <w:p w14:paraId="20691D45" w14:textId="77777777" w:rsidR="000B724B" w:rsidRPr="00B61559" w:rsidRDefault="000B724B" w:rsidP="00C332FB"/>
          <w:p w14:paraId="7B94A0CD" w14:textId="77777777" w:rsidR="000B724B" w:rsidRPr="00B61559" w:rsidRDefault="000B724B" w:rsidP="00C332FB">
            <w:r w:rsidRPr="00B61559">
              <w:t xml:space="preserve"> </w:t>
            </w:r>
          </w:p>
        </w:tc>
        <w:tc>
          <w:tcPr>
            <w:tcW w:w="1980" w:type="dxa"/>
          </w:tcPr>
          <w:p w14:paraId="0FE9D648" w14:textId="77777777" w:rsidR="000B724B" w:rsidRPr="00B61559" w:rsidRDefault="000B724B" w:rsidP="00C332FB">
            <w:pPr>
              <w:jc w:val="both"/>
              <w:rPr>
                <w:color w:val="000000"/>
              </w:rPr>
            </w:pPr>
          </w:p>
          <w:p w14:paraId="18CE3ABC" w14:textId="77777777" w:rsidR="000B724B" w:rsidRPr="00B61559" w:rsidRDefault="000B724B" w:rsidP="00C332FB">
            <w:pPr>
              <w:jc w:val="both"/>
              <w:rPr>
                <w:color w:val="000000"/>
              </w:rPr>
            </w:pPr>
            <w:r w:rsidRPr="00B61559">
              <w:rPr>
                <w:color w:val="000000"/>
              </w:rPr>
              <w:t>Observarea  şi discutarea celor constatate</w:t>
            </w:r>
          </w:p>
          <w:p w14:paraId="3AB00913" w14:textId="77777777" w:rsidR="000B724B" w:rsidRPr="00B61559" w:rsidRDefault="000B724B" w:rsidP="00C332FB">
            <w:pPr>
              <w:jc w:val="both"/>
              <w:rPr>
                <w:color w:val="000000"/>
              </w:rPr>
            </w:pPr>
          </w:p>
          <w:p w14:paraId="0E590262" w14:textId="77777777" w:rsidR="000B724B" w:rsidRPr="00B61559" w:rsidRDefault="000B724B" w:rsidP="00C332FB">
            <w:pPr>
              <w:jc w:val="both"/>
              <w:rPr>
                <w:color w:val="000000"/>
              </w:rPr>
            </w:pPr>
          </w:p>
          <w:p w14:paraId="07BD3356" w14:textId="77777777" w:rsidR="000B724B" w:rsidRPr="00B61559" w:rsidRDefault="000B724B" w:rsidP="00C332FB">
            <w:pPr>
              <w:jc w:val="both"/>
              <w:rPr>
                <w:color w:val="000000"/>
              </w:rPr>
            </w:pPr>
          </w:p>
          <w:p w14:paraId="00671388" w14:textId="77777777" w:rsidR="000B724B" w:rsidRPr="00B61559" w:rsidRDefault="000B724B" w:rsidP="00C332FB">
            <w:pPr>
              <w:jc w:val="both"/>
              <w:rPr>
                <w:color w:val="000000"/>
              </w:rPr>
            </w:pPr>
          </w:p>
          <w:p w14:paraId="0D64FF1B" w14:textId="77777777" w:rsidR="000B724B" w:rsidRPr="00B61559" w:rsidRDefault="000B724B" w:rsidP="00C332FB">
            <w:pPr>
              <w:jc w:val="both"/>
              <w:rPr>
                <w:color w:val="000000"/>
              </w:rPr>
            </w:pPr>
          </w:p>
          <w:p w14:paraId="769B7936" w14:textId="77777777" w:rsidR="000B724B" w:rsidRPr="00B61559" w:rsidRDefault="000B724B" w:rsidP="00C332FB">
            <w:pPr>
              <w:jc w:val="both"/>
              <w:rPr>
                <w:color w:val="000000"/>
              </w:rPr>
            </w:pPr>
            <w:r w:rsidRPr="00B61559">
              <w:rPr>
                <w:color w:val="000000"/>
              </w:rPr>
              <w:t>Implicarea în activitate</w:t>
            </w:r>
          </w:p>
          <w:p w14:paraId="458602FC" w14:textId="77777777" w:rsidR="000B724B" w:rsidRPr="00B61559" w:rsidRDefault="000B724B" w:rsidP="00C332FB">
            <w:pPr>
              <w:jc w:val="both"/>
              <w:rPr>
                <w:color w:val="000000"/>
              </w:rPr>
            </w:pPr>
          </w:p>
          <w:p w14:paraId="412D5F07" w14:textId="77777777" w:rsidR="000B724B" w:rsidRPr="00B61559" w:rsidRDefault="000B724B" w:rsidP="00C332FB">
            <w:pPr>
              <w:jc w:val="both"/>
              <w:rPr>
                <w:color w:val="000000"/>
              </w:rPr>
            </w:pPr>
          </w:p>
          <w:p w14:paraId="04A37573" w14:textId="77777777" w:rsidR="000B724B" w:rsidRPr="00B61559" w:rsidRDefault="000B724B" w:rsidP="00C332FB">
            <w:pPr>
              <w:jc w:val="both"/>
              <w:rPr>
                <w:color w:val="000000"/>
              </w:rPr>
            </w:pPr>
          </w:p>
          <w:p w14:paraId="0DDD7175" w14:textId="77777777" w:rsidR="000B724B" w:rsidRPr="00B61559" w:rsidRDefault="000B724B" w:rsidP="00C332FB">
            <w:pPr>
              <w:jc w:val="both"/>
              <w:rPr>
                <w:color w:val="000000"/>
              </w:rPr>
            </w:pPr>
          </w:p>
        </w:tc>
      </w:tr>
      <w:tr w:rsidR="000B724B" w:rsidRPr="00B61559" w14:paraId="59D7E4D2" w14:textId="77777777" w:rsidTr="00884160">
        <w:tc>
          <w:tcPr>
            <w:tcW w:w="1980" w:type="dxa"/>
          </w:tcPr>
          <w:p w14:paraId="1E774B29" w14:textId="77777777" w:rsidR="000B724B" w:rsidRPr="00B61559" w:rsidRDefault="000B724B" w:rsidP="00C332FB">
            <w:pPr>
              <w:rPr>
                <w:color w:val="000000"/>
              </w:rPr>
            </w:pPr>
            <w:r w:rsidRPr="00B61559">
              <w:rPr>
                <w:color w:val="000000"/>
              </w:rPr>
              <w:t>6. Asigurarea feed-back-ului</w:t>
            </w:r>
          </w:p>
        </w:tc>
        <w:tc>
          <w:tcPr>
            <w:tcW w:w="4577" w:type="dxa"/>
          </w:tcPr>
          <w:p w14:paraId="618B381D" w14:textId="77777777" w:rsidR="000B724B" w:rsidRPr="00B61559" w:rsidRDefault="000B724B" w:rsidP="00C332FB">
            <w:pPr>
              <w:jc w:val="both"/>
              <w:rPr>
                <w:color w:val="000000"/>
              </w:rPr>
            </w:pPr>
            <w:r w:rsidRPr="00B61559">
              <w:rPr>
                <w:color w:val="000000"/>
              </w:rPr>
              <w:t xml:space="preserve">  Vom juca un joc ,,Spune dacă şti’’Copiii vor avea ca sarcină să completeze propoziţiile începute de mine:</w:t>
            </w:r>
          </w:p>
          <w:p w14:paraId="34F490AB" w14:textId="77777777" w:rsidR="000B724B" w:rsidRPr="00B61559" w:rsidRDefault="000B724B" w:rsidP="00C332FB">
            <w:pPr>
              <w:jc w:val="both"/>
              <w:rPr>
                <w:color w:val="000000"/>
              </w:rPr>
            </w:pPr>
            <w:r w:rsidRPr="00B61559">
              <w:rPr>
                <w:color w:val="000000"/>
              </w:rPr>
              <w:t xml:space="preserve">  Morvovul este o legumă de ....(toamnă).</w:t>
            </w:r>
          </w:p>
          <w:p w14:paraId="255ECBAF" w14:textId="77777777" w:rsidR="000B724B" w:rsidRPr="00B61559" w:rsidRDefault="000B724B" w:rsidP="00C332FB">
            <w:pPr>
              <w:jc w:val="both"/>
              <w:rPr>
                <w:color w:val="000000"/>
              </w:rPr>
            </w:pPr>
            <w:r w:rsidRPr="00B61559">
              <w:rPr>
                <w:color w:val="000000"/>
              </w:rPr>
              <w:t xml:space="preserve">  El are culoarea...(portocalie).</w:t>
            </w:r>
          </w:p>
          <w:p w14:paraId="40B8D111" w14:textId="77777777" w:rsidR="000B724B" w:rsidRPr="00B61559" w:rsidRDefault="000B724B" w:rsidP="00C332FB">
            <w:pPr>
              <w:rPr>
                <w:color w:val="000000"/>
              </w:rPr>
            </w:pPr>
            <w:r w:rsidRPr="00B61559">
              <w:rPr>
                <w:color w:val="000000"/>
              </w:rPr>
              <w:t xml:space="preserve">  Frunzele morcovului sunt de culoare...(verde).</w:t>
            </w:r>
          </w:p>
          <w:p w14:paraId="0D394083" w14:textId="77777777" w:rsidR="000B724B" w:rsidRPr="00B61559" w:rsidRDefault="000B724B" w:rsidP="00C332FB">
            <w:pPr>
              <w:rPr>
                <w:color w:val="000000"/>
              </w:rPr>
            </w:pPr>
            <w:r w:rsidRPr="00B61559">
              <w:rPr>
                <w:color w:val="000000"/>
              </w:rPr>
              <w:t xml:space="preserve">  La morcov mâncăm...(rădăcina).</w:t>
            </w:r>
          </w:p>
          <w:p w14:paraId="686C9211" w14:textId="77777777" w:rsidR="000B724B" w:rsidRPr="00B61559" w:rsidRDefault="000B724B" w:rsidP="00C332FB">
            <w:pPr>
              <w:rPr>
                <w:color w:val="000000"/>
              </w:rPr>
            </w:pPr>
            <w:r w:rsidRPr="00B61559">
              <w:rPr>
                <w:color w:val="000000"/>
              </w:rPr>
              <w:t xml:space="preserve">  Morcovul are multe...(vitamine).</w:t>
            </w:r>
          </w:p>
        </w:tc>
        <w:tc>
          <w:tcPr>
            <w:tcW w:w="1831" w:type="dxa"/>
          </w:tcPr>
          <w:p w14:paraId="282C8406" w14:textId="77777777" w:rsidR="000B724B" w:rsidRPr="00B61559" w:rsidRDefault="000B724B" w:rsidP="00C332FB">
            <w:pPr>
              <w:jc w:val="both"/>
              <w:rPr>
                <w:color w:val="000000"/>
              </w:rPr>
            </w:pPr>
            <w:r w:rsidRPr="00B61559">
              <w:rPr>
                <w:color w:val="000000"/>
              </w:rPr>
              <w:t>-conversaţia</w:t>
            </w:r>
          </w:p>
        </w:tc>
        <w:tc>
          <w:tcPr>
            <w:tcW w:w="1980" w:type="dxa"/>
          </w:tcPr>
          <w:p w14:paraId="4ED19898" w14:textId="77777777" w:rsidR="000B724B" w:rsidRPr="00B61559" w:rsidRDefault="000B724B" w:rsidP="00C332FB">
            <w:pPr>
              <w:jc w:val="both"/>
              <w:rPr>
                <w:color w:val="000000"/>
              </w:rPr>
            </w:pPr>
            <w:r w:rsidRPr="00B61559">
              <w:rPr>
                <w:color w:val="000000"/>
              </w:rPr>
              <w:t>Raspunsurile copiilor</w:t>
            </w:r>
          </w:p>
        </w:tc>
      </w:tr>
      <w:tr w:rsidR="000B724B" w:rsidRPr="00B61559" w14:paraId="4B7FF434" w14:textId="77777777" w:rsidTr="00884160">
        <w:trPr>
          <w:trHeight w:val="597"/>
        </w:trPr>
        <w:tc>
          <w:tcPr>
            <w:tcW w:w="1980" w:type="dxa"/>
          </w:tcPr>
          <w:p w14:paraId="4A7231D1" w14:textId="77777777" w:rsidR="000B724B" w:rsidRPr="00B61559" w:rsidRDefault="000B724B" w:rsidP="00C332FB">
            <w:pPr>
              <w:rPr>
                <w:color w:val="000000"/>
              </w:rPr>
            </w:pPr>
            <w:r w:rsidRPr="00B61559">
              <w:rPr>
                <w:color w:val="000000"/>
              </w:rPr>
              <w:t>7. Încheierea activităţii</w:t>
            </w:r>
          </w:p>
        </w:tc>
        <w:tc>
          <w:tcPr>
            <w:tcW w:w="4577" w:type="dxa"/>
          </w:tcPr>
          <w:p w14:paraId="19EDFD7D" w14:textId="77777777" w:rsidR="000B724B" w:rsidRPr="00B61559" w:rsidRDefault="000B724B" w:rsidP="00C332FB">
            <w:pPr>
              <w:jc w:val="both"/>
              <w:rPr>
                <w:color w:val="000000"/>
              </w:rPr>
            </w:pPr>
            <w:r w:rsidRPr="00B61559">
              <w:rPr>
                <w:color w:val="000000"/>
              </w:rPr>
              <w:t xml:space="preserve"> Voi face aprecieri asupra comportamentului copiilor pe parcursul activităţii.</w:t>
            </w:r>
          </w:p>
        </w:tc>
        <w:tc>
          <w:tcPr>
            <w:tcW w:w="1831" w:type="dxa"/>
          </w:tcPr>
          <w:p w14:paraId="5A2260BA" w14:textId="77777777" w:rsidR="000B724B" w:rsidRPr="00B61559" w:rsidRDefault="000B724B" w:rsidP="00C332FB">
            <w:pPr>
              <w:jc w:val="both"/>
              <w:rPr>
                <w:color w:val="000000"/>
              </w:rPr>
            </w:pPr>
            <w:r w:rsidRPr="00B61559">
              <w:rPr>
                <w:color w:val="000000"/>
              </w:rPr>
              <w:t>-conversaţia;</w:t>
            </w:r>
          </w:p>
        </w:tc>
        <w:tc>
          <w:tcPr>
            <w:tcW w:w="1980" w:type="dxa"/>
          </w:tcPr>
          <w:p w14:paraId="73E5A1E0" w14:textId="77777777" w:rsidR="000B724B" w:rsidRPr="00B61559" w:rsidRDefault="000B724B" w:rsidP="00FF2A98">
            <w:pPr>
              <w:jc w:val="both"/>
              <w:rPr>
                <w:color w:val="000000"/>
              </w:rPr>
            </w:pPr>
            <w:r w:rsidRPr="00B61559">
              <w:rPr>
                <w:color w:val="000000"/>
              </w:rPr>
              <w:t>-aprecieri verbale;</w:t>
            </w:r>
          </w:p>
        </w:tc>
      </w:tr>
    </w:tbl>
    <w:p w14:paraId="06C8430A" w14:textId="77777777" w:rsidR="000B724B" w:rsidRPr="00B61559" w:rsidRDefault="000B724B" w:rsidP="00CD3529">
      <w:pPr>
        <w:sectPr w:rsidR="000B724B" w:rsidRPr="00B61559" w:rsidSect="00C332FB">
          <w:type w:val="continuous"/>
          <w:pgSz w:w="11906" w:h="16838"/>
          <w:pgMar w:top="719" w:right="746" w:bottom="899" w:left="900" w:header="720" w:footer="720" w:gutter="0"/>
          <w:cols w:space="720"/>
          <w:docGrid w:linePitch="360"/>
        </w:sectPr>
      </w:pPr>
    </w:p>
    <w:p w14:paraId="4BC0896F" w14:textId="77777777" w:rsidR="001A110F" w:rsidRPr="00B61559" w:rsidRDefault="00FF2A98" w:rsidP="001A110F">
      <w:pPr>
        <w:spacing w:line="360" w:lineRule="auto"/>
        <w:jc w:val="both"/>
        <w:rPr>
          <w:b/>
          <w:color w:val="000000" w:themeColor="text1"/>
        </w:rPr>
      </w:pPr>
      <w:r w:rsidRPr="00B61559">
        <w:rPr>
          <w:b/>
          <w:color w:val="000000" w:themeColor="text1"/>
        </w:rPr>
        <w:t xml:space="preserve">                             </w:t>
      </w:r>
      <w:r w:rsidR="001A110F" w:rsidRPr="00B61559">
        <w:rPr>
          <w:b/>
          <w:color w:val="000000" w:themeColor="text1"/>
        </w:rPr>
        <w:t xml:space="preserve"> Proiect didactic pentru o activitate monodisciplinară</w:t>
      </w:r>
    </w:p>
    <w:p w14:paraId="34654702" w14:textId="77777777" w:rsidR="0036516F" w:rsidRPr="00B61559" w:rsidRDefault="0036516F" w:rsidP="00946B53">
      <w:pPr>
        <w:rPr>
          <w:b/>
          <w:i/>
        </w:rPr>
      </w:pPr>
      <w:r w:rsidRPr="00B61559">
        <w:rPr>
          <w:b/>
          <w:i/>
        </w:rPr>
        <w:t xml:space="preserve">          </w:t>
      </w:r>
    </w:p>
    <w:p w14:paraId="2C61EFD8" w14:textId="77777777" w:rsidR="001A110F" w:rsidRPr="00B61559" w:rsidRDefault="001A110F" w:rsidP="001A110F">
      <w:pPr>
        <w:jc w:val="both"/>
      </w:pPr>
      <w:r w:rsidRPr="00B61559">
        <w:t>Unitatea: Colegiul Național Pedagogic ,, Regina Maria” Deva</w:t>
      </w:r>
    </w:p>
    <w:p w14:paraId="443AFC52" w14:textId="77777777" w:rsidR="001A110F" w:rsidRPr="00B61559" w:rsidRDefault="001A110F" w:rsidP="001A110F">
      <w:r w:rsidRPr="00B61559">
        <w:t>Grupa: Nivel I/ grupa Mică ,,Albinuţele”</w:t>
      </w:r>
    </w:p>
    <w:p w14:paraId="25EEC13D" w14:textId="77777777" w:rsidR="001A110F" w:rsidRPr="00B61559" w:rsidRDefault="001A110F" w:rsidP="001A110F">
      <w:r w:rsidRPr="00B61559">
        <w:t>Educatoare</w:t>
      </w:r>
      <w:r w:rsidRPr="00B61559">
        <w:rPr>
          <w:b/>
        </w:rPr>
        <w:t xml:space="preserve">:  </w:t>
      </w:r>
      <w:r w:rsidRPr="00B61559">
        <w:t xml:space="preserve">Prof. înv. preşcolar: Lăscuş Elena </w:t>
      </w:r>
    </w:p>
    <w:p w14:paraId="537806C5" w14:textId="77777777" w:rsidR="0036516F" w:rsidRPr="00B61559" w:rsidRDefault="001A110F" w:rsidP="0036516F">
      <w:pPr>
        <w:jc w:val="both"/>
      </w:pPr>
      <w:r w:rsidRPr="00B61559">
        <w:t>T</w:t>
      </w:r>
      <w:r w:rsidR="0036516F" w:rsidRPr="00B61559">
        <w:t>ema anuală de studiu: ,,Cum este, a fost și va fi pe Pământ?’’</w:t>
      </w:r>
    </w:p>
    <w:p w14:paraId="3EA88397" w14:textId="77777777" w:rsidR="0036516F" w:rsidRPr="00B61559" w:rsidRDefault="0036516F" w:rsidP="0036516F">
      <w:pPr>
        <w:ind w:left="-851"/>
        <w:jc w:val="both"/>
      </w:pPr>
      <w:r w:rsidRPr="00B61559">
        <w:t xml:space="preserve">              Tema săptămânală: ,,Moș Nicolae, copiii te așteaptă’’</w:t>
      </w:r>
    </w:p>
    <w:p w14:paraId="61CD1165" w14:textId="77777777" w:rsidR="0036516F" w:rsidRPr="00B61559" w:rsidRDefault="0036516F" w:rsidP="0036516F">
      <w:pPr>
        <w:ind w:left="-851"/>
        <w:jc w:val="both"/>
      </w:pPr>
      <w:r w:rsidRPr="00B61559">
        <w:t xml:space="preserve">             </w:t>
      </w:r>
      <w:r w:rsidR="001A110F" w:rsidRPr="00B61559">
        <w:t xml:space="preserve"> Tema</w:t>
      </w:r>
      <w:r w:rsidR="001A110F" w:rsidRPr="00B61559">
        <w:rPr>
          <w:b/>
        </w:rPr>
        <w:t xml:space="preserve"> </w:t>
      </w:r>
      <w:r w:rsidRPr="00B61559">
        <w:t>activității: ,,Cizmulițe colorate”</w:t>
      </w:r>
    </w:p>
    <w:p w14:paraId="13212BDB" w14:textId="77777777" w:rsidR="001A110F" w:rsidRPr="00B61559" w:rsidRDefault="001A110F" w:rsidP="0036516F">
      <w:pPr>
        <w:ind w:left="-851"/>
        <w:jc w:val="both"/>
      </w:pPr>
      <w:r w:rsidRPr="00B61559">
        <w:t xml:space="preserve">              Tema plastică: Compoziția decorativă</w:t>
      </w:r>
    </w:p>
    <w:p w14:paraId="7A9C3411" w14:textId="77777777" w:rsidR="0036516F" w:rsidRPr="00B61559" w:rsidRDefault="0036516F" w:rsidP="0036516F">
      <w:pPr>
        <w:ind w:left="-851"/>
        <w:jc w:val="both"/>
      </w:pPr>
      <w:r w:rsidRPr="00B61559">
        <w:t xml:space="preserve">              Domeniul experiențal: </w:t>
      </w:r>
      <w:r w:rsidRPr="00B61559">
        <w:rPr>
          <w:b/>
        </w:rPr>
        <w:t>Estetic și creativ</w:t>
      </w:r>
    </w:p>
    <w:p w14:paraId="55866344" w14:textId="77777777" w:rsidR="0036516F" w:rsidRPr="00B61559" w:rsidRDefault="0036516F" w:rsidP="0036516F">
      <w:pPr>
        <w:ind w:left="-851"/>
        <w:jc w:val="both"/>
      </w:pPr>
      <w:r w:rsidRPr="00B61559">
        <w:t xml:space="preserve">              Denumirea activității: </w:t>
      </w:r>
      <w:r w:rsidRPr="00B61559">
        <w:rPr>
          <w:b/>
        </w:rPr>
        <w:t>Educație artistico-plastică</w:t>
      </w:r>
    </w:p>
    <w:p w14:paraId="1F9B018B" w14:textId="77777777" w:rsidR="0036516F" w:rsidRPr="00B61559" w:rsidRDefault="0036516F" w:rsidP="00946B53">
      <w:pPr>
        <w:ind w:left="-851"/>
        <w:jc w:val="both"/>
      </w:pPr>
      <w:r w:rsidRPr="00B61559">
        <w:t xml:space="preserve">              Forma de realizare: Desen în cariocă</w:t>
      </w:r>
    </w:p>
    <w:p w14:paraId="1897032C" w14:textId="77777777" w:rsidR="0036516F" w:rsidRPr="00B61559" w:rsidRDefault="0036516F" w:rsidP="0036516F">
      <w:pPr>
        <w:ind w:left="-851" w:firstLine="851"/>
        <w:jc w:val="both"/>
      </w:pPr>
      <w:r w:rsidRPr="00B61559">
        <w:t xml:space="preserve">Scopul: Realizarea unor lucrări care să pună în valoare tehnicile diverse de lucru învățate, precum și </w:t>
      </w:r>
    </w:p>
    <w:p w14:paraId="74616202" w14:textId="77777777" w:rsidR="0036516F" w:rsidRPr="00B61559" w:rsidRDefault="0036516F" w:rsidP="0036516F">
      <w:pPr>
        <w:ind w:left="-851" w:firstLine="851"/>
        <w:jc w:val="both"/>
      </w:pPr>
      <w:r w:rsidRPr="00B61559">
        <w:t>creativitatea copiilor.</w:t>
      </w:r>
    </w:p>
    <w:p w14:paraId="56F9DB50" w14:textId="77777777" w:rsidR="0036516F" w:rsidRPr="00B61559" w:rsidRDefault="0036516F" w:rsidP="0036516F">
      <w:pPr>
        <w:ind w:left="-851" w:firstLine="851"/>
        <w:jc w:val="both"/>
      </w:pPr>
    </w:p>
    <w:p w14:paraId="4A5F7E2E" w14:textId="77777777" w:rsidR="0036516F" w:rsidRPr="00B61559" w:rsidRDefault="0036516F" w:rsidP="0036516F">
      <w:pPr>
        <w:ind w:left="-851" w:firstLine="851"/>
        <w:jc w:val="both"/>
      </w:pPr>
      <w:r w:rsidRPr="00B61559">
        <w:rPr>
          <w:b/>
        </w:rPr>
        <w:t xml:space="preserve"> </w:t>
      </w:r>
      <w:r w:rsidRPr="00B61559">
        <w:t>Dimensiuni ale dezvoltării:</w:t>
      </w:r>
    </w:p>
    <w:p w14:paraId="4C7876B0" w14:textId="77777777" w:rsidR="0036516F" w:rsidRPr="00B61559" w:rsidRDefault="0036516F" w:rsidP="00590A8D">
      <w:pPr>
        <w:pStyle w:val="ListParagraph"/>
        <w:numPr>
          <w:ilvl w:val="0"/>
          <w:numId w:val="8"/>
        </w:numPr>
        <w:suppressAutoHyphens w:val="0"/>
        <w:jc w:val="both"/>
      </w:pPr>
      <w:r w:rsidRPr="00B61559">
        <w:t>Activare și manifestare a potențialului creativ</w:t>
      </w:r>
    </w:p>
    <w:p w14:paraId="446E1ED2" w14:textId="77777777" w:rsidR="0036516F" w:rsidRPr="00B61559" w:rsidRDefault="0036516F" w:rsidP="00590A8D">
      <w:pPr>
        <w:pStyle w:val="ListParagraph"/>
        <w:numPr>
          <w:ilvl w:val="0"/>
          <w:numId w:val="8"/>
        </w:numPr>
        <w:suppressAutoHyphens w:val="0"/>
        <w:jc w:val="both"/>
      </w:pPr>
      <w:r w:rsidRPr="00B61559">
        <w:t>Finalizarea sarcinilor și a acțiunilor (persistență în activități)</w:t>
      </w:r>
    </w:p>
    <w:p w14:paraId="4FA132CF" w14:textId="77777777" w:rsidR="0036516F" w:rsidRPr="00B61559" w:rsidRDefault="0036516F" w:rsidP="0036516F">
      <w:pPr>
        <w:pStyle w:val="ListParagraph"/>
        <w:ind w:left="405"/>
        <w:jc w:val="both"/>
      </w:pPr>
    </w:p>
    <w:p w14:paraId="762704D7" w14:textId="77777777" w:rsidR="0036516F" w:rsidRPr="00B61559" w:rsidRDefault="0036516F" w:rsidP="0036516F">
      <w:r w:rsidRPr="00B61559">
        <w:rPr>
          <w:bCs/>
        </w:rPr>
        <w:t>Comportamente vizate:</w:t>
      </w:r>
    </w:p>
    <w:p w14:paraId="51F19D8C" w14:textId="77777777" w:rsidR="0036516F" w:rsidRPr="00B61559" w:rsidRDefault="0036516F" w:rsidP="00590A8D">
      <w:pPr>
        <w:numPr>
          <w:ilvl w:val="0"/>
          <w:numId w:val="4"/>
        </w:numPr>
        <w:suppressAutoHyphens w:val="0"/>
      </w:pPr>
      <w:r w:rsidRPr="00B61559">
        <w:t>Realizarea unor corespondențe între diferite elemente de limbaj (natură, artă, viață socială);</w:t>
      </w:r>
    </w:p>
    <w:p w14:paraId="3D35DE00" w14:textId="77777777" w:rsidR="0036516F" w:rsidRPr="00B61559" w:rsidRDefault="0036516F" w:rsidP="00590A8D">
      <w:pPr>
        <w:numPr>
          <w:ilvl w:val="0"/>
          <w:numId w:val="4"/>
        </w:numPr>
        <w:suppressAutoHyphens w:val="0"/>
      </w:pPr>
      <w:r w:rsidRPr="00B61559">
        <w:t>Stimularea expresivității și creativității prin pictură;</w:t>
      </w:r>
    </w:p>
    <w:p w14:paraId="56926D2E" w14:textId="77777777" w:rsidR="0036516F" w:rsidRPr="00B61559" w:rsidRDefault="0036516F" w:rsidP="00590A8D">
      <w:pPr>
        <w:numPr>
          <w:ilvl w:val="0"/>
          <w:numId w:val="4"/>
        </w:numPr>
        <w:suppressAutoHyphens w:val="0"/>
      </w:pPr>
      <w:r w:rsidRPr="00B61559">
        <w:t xml:space="preserve">Manifestă creativitate în activități diverse </w:t>
      </w:r>
    </w:p>
    <w:p w14:paraId="4A736CFB" w14:textId="77777777" w:rsidR="0036516F" w:rsidRPr="00B61559" w:rsidRDefault="0036516F" w:rsidP="00590A8D">
      <w:pPr>
        <w:numPr>
          <w:ilvl w:val="0"/>
          <w:numId w:val="4"/>
        </w:numPr>
        <w:suppressAutoHyphens w:val="0"/>
      </w:pPr>
      <w:r w:rsidRPr="00B61559">
        <w:t xml:space="preserve">Demonstrează creativitate prin activități artistico-plastice și practice, în conversații și povestiri creative </w:t>
      </w:r>
    </w:p>
    <w:p w14:paraId="4928A8E8" w14:textId="77777777" w:rsidR="0036516F" w:rsidRPr="00B61559" w:rsidRDefault="0036516F" w:rsidP="0036516F">
      <w:r w:rsidRPr="00B61559">
        <w:t>Obiective operaționale:</w:t>
      </w:r>
    </w:p>
    <w:p w14:paraId="37E4B050" w14:textId="77777777" w:rsidR="0036516F" w:rsidRPr="00B61559" w:rsidRDefault="0036516F" w:rsidP="00590A8D">
      <w:pPr>
        <w:numPr>
          <w:ilvl w:val="0"/>
          <w:numId w:val="5"/>
        </w:numPr>
        <w:suppressAutoHyphens w:val="0"/>
      </w:pPr>
      <w:r w:rsidRPr="00B61559">
        <w:t>O1- să identifice materialele de lucru necesare pentru realizarea temei propuse;</w:t>
      </w:r>
    </w:p>
    <w:p w14:paraId="5B4CB358" w14:textId="77777777" w:rsidR="0036516F" w:rsidRPr="00B61559" w:rsidRDefault="0036516F" w:rsidP="00590A8D">
      <w:pPr>
        <w:numPr>
          <w:ilvl w:val="0"/>
          <w:numId w:val="5"/>
        </w:numPr>
        <w:suppressAutoHyphens w:val="0"/>
      </w:pPr>
      <w:r w:rsidRPr="00B61559">
        <w:t>O2-să decoreze șosetele cu diferite forme grafice, utilizându-și creativitatea;</w:t>
      </w:r>
    </w:p>
    <w:p w14:paraId="28891F58" w14:textId="77777777" w:rsidR="0036516F" w:rsidRPr="00B61559" w:rsidRDefault="0036516F" w:rsidP="00590A8D">
      <w:pPr>
        <w:numPr>
          <w:ilvl w:val="0"/>
          <w:numId w:val="5"/>
        </w:numPr>
        <w:suppressAutoHyphens w:val="0"/>
      </w:pPr>
      <w:r w:rsidRPr="00B61559">
        <w:t>O3-să participe cu plăcere la activitate;</w:t>
      </w:r>
    </w:p>
    <w:p w14:paraId="2F844DC8" w14:textId="77777777" w:rsidR="0036516F" w:rsidRPr="00B61559" w:rsidRDefault="0036516F" w:rsidP="00590A8D">
      <w:pPr>
        <w:numPr>
          <w:ilvl w:val="0"/>
          <w:numId w:val="5"/>
        </w:numPr>
        <w:suppressAutoHyphens w:val="0"/>
      </w:pPr>
      <w:r w:rsidRPr="00B61559">
        <w:t>O4-să analizeze lucrările colegilor;</w:t>
      </w:r>
    </w:p>
    <w:p w14:paraId="01A8D132" w14:textId="77777777" w:rsidR="0036516F" w:rsidRPr="00B61559" w:rsidRDefault="0036516F" w:rsidP="00590A8D">
      <w:pPr>
        <w:numPr>
          <w:ilvl w:val="0"/>
          <w:numId w:val="5"/>
        </w:numPr>
        <w:suppressAutoHyphens w:val="0"/>
      </w:pPr>
      <w:r w:rsidRPr="00B61559">
        <w:t>O5-să adopte o poziție corectă a corpului;</w:t>
      </w:r>
    </w:p>
    <w:p w14:paraId="446E0EFB" w14:textId="77777777" w:rsidR="0036516F" w:rsidRPr="00B61559" w:rsidRDefault="0036516F" w:rsidP="00590A8D">
      <w:pPr>
        <w:numPr>
          <w:ilvl w:val="0"/>
          <w:numId w:val="5"/>
        </w:numPr>
        <w:suppressAutoHyphens w:val="0"/>
      </w:pPr>
      <w:r w:rsidRPr="00B61559">
        <w:t>O6-să utilizeze corect materialele de lucru în exprimarea liberă  a gestului grafic;</w:t>
      </w:r>
    </w:p>
    <w:p w14:paraId="4D418648" w14:textId="77777777" w:rsidR="0036516F" w:rsidRPr="00B61559" w:rsidRDefault="0036516F" w:rsidP="0036516F">
      <w:r w:rsidRPr="00B61559">
        <w:t>Strategia didactică:</w:t>
      </w:r>
    </w:p>
    <w:p w14:paraId="65C947F4" w14:textId="77777777" w:rsidR="0036516F" w:rsidRPr="00B61559" w:rsidRDefault="0036516F" w:rsidP="00590A8D">
      <w:pPr>
        <w:numPr>
          <w:ilvl w:val="0"/>
          <w:numId w:val="6"/>
        </w:numPr>
        <w:suppressAutoHyphens w:val="0"/>
      </w:pPr>
      <w:r w:rsidRPr="00B61559">
        <w:t>Metode și procedee: explicația, conversația, observația, turul galeriei, expunerea;</w:t>
      </w:r>
    </w:p>
    <w:p w14:paraId="75DA46A3" w14:textId="77777777" w:rsidR="0036516F" w:rsidRPr="00B61559" w:rsidRDefault="0036516F" w:rsidP="00590A8D">
      <w:pPr>
        <w:numPr>
          <w:ilvl w:val="0"/>
          <w:numId w:val="6"/>
        </w:numPr>
        <w:suppressAutoHyphens w:val="0"/>
      </w:pPr>
      <w:r w:rsidRPr="00B61559">
        <w:t>Materiale didactice:ajutorul lui Moș Nicolae, șosete albe, carioci de diferite culori, șemineu realizat din cutii, sfoară, pișcători, stimulente;</w:t>
      </w:r>
    </w:p>
    <w:p w14:paraId="51D4C3BD" w14:textId="77777777" w:rsidR="0036516F" w:rsidRPr="00B61559" w:rsidRDefault="0036516F" w:rsidP="00590A8D">
      <w:pPr>
        <w:numPr>
          <w:ilvl w:val="0"/>
          <w:numId w:val="6"/>
        </w:numPr>
        <w:suppressAutoHyphens w:val="0"/>
      </w:pPr>
      <w:r w:rsidRPr="00B61559">
        <w:t>Forme de organizare: frontal, individual;</w:t>
      </w:r>
    </w:p>
    <w:p w14:paraId="6A66127C" w14:textId="77777777" w:rsidR="0036516F" w:rsidRPr="00B61559" w:rsidRDefault="0036516F" w:rsidP="00590A8D">
      <w:pPr>
        <w:numPr>
          <w:ilvl w:val="0"/>
          <w:numId w:val="6"/>
        </w:numPr>
        <w:suppressAutoHyphens w:val="0"/>
      </w:pPr>
      <w:r w:rsidRPr="00B61559">
        <w:t>Resurse umane: 21 de copii;</w:t>
      </w:r>
    </w:p>
    <w:p w14:paraId="68DFFD4E" w14:textId="77777777" w:rsidR="0036516F" w:rsidRPr="00B61559" w:rsidRDefault="0036516F" w:rsidP="00590A8D">
      <w:pPr>
        <w:numPr>
          <w:ilvl w:val="0"/>
          <w:numId w:val="6"/>
        </w:numPr>
        <w:suppressAutoHyphens w:val="0"/>
      </w:pPr>
      <w:r w:rsidRPr="00B61559">
        <w:t>Resurse de timp: 15 minute;</w:t>
      </w:r>
    </w:p>
    <w:p w14:paraId="74058681" w14:textId="77777777" w:rsidR="0036516F" w:rsidRPr="00B61559" w:rsidRDefault="0036516F" w:rsidP="00590A8D">
      <w:pPr>
        <w:numPr>
          <w:ilvl w:val="0"/>
          <w:numId w:val="6"/>
        </w:numPr>
        <w:suppressAutoHyphens w:val="0"/>
      </w:pPr>
      <w:r w:rsidRPr="00B61559">
        <w:t>Locul desfășurării activității: sala de clasă;</w:t>
      </w:r>
    </w:p>
    <w:p w14:paraId="1305F5A8" w14:textId="77777777" w:rsidR="0036516F" w:rsidRPr="00B61559" w:rsidRDefault="0036516F" w:rsidP="00590A8D">
      <w:pPr>
        <w:numPr>
          <w:ilvl w:val="0"/>
          <w:numId w:val="6"/>
        </w:numPr>
        <w:suppressAutoHyphens w:val="0"/>
      </w:pPr>
      <w:r w:rsidRPr="00B61559">
        <w:t>Forme și strategii de evaluare: aprecieri verbale, observare sistematică, autoevaluare;</w:t>
      </w:r>
    </w:p>
    <w:p w14:paraId="66ADEBFF" w14:textId="77777777" w:rsidR="00E52D5A" w:rsidRPr="00B61559" w:rsidRDefault="0036516F" w:rsidP="00E52D5A">
      <w:r w:rsidRPr="00B61559">
        <w:t>Bibliografie:- Curriculum pentru educație timpurie (a copiilor de la naștere până la 6 ani), M.E.N., 2019;</w:t>
      </w:r>
      <w:r w:rsidR="00E52D5A" w:rsidRPr="00B61559">
        <w:t xml:space="preserve"> </w:t>
      </w:r>
      <w:r w:rsidRPr="00B61559">
        <w:t>Suport pentru explicitarea și înțelegerea unor concepte și instrumente cu care operează curriculumul pentru educație timpurie, 2019.</w:t>
      </w:r>
    </w:p>
    <w:p w14:paraId="394377CB" w14:textId="77777777" w:rsidR="0036516F" w:rsidRPr="00B61559" w:rsidRDefault="00E52D5A" w:rsidP="0036516F">
      <w:r w:rsidRPr="00B61559">
        <w:t xml:space="preserve">                                                   </w:t>
      </w:r>
      <w:r w:rsidR="0036516F" w:rsidRPr="00B61559">
        <w:t xml:space="preserve"> </w:t>
      </w:r>
      <w:r w:rsidR="00622382" w:rsidRPr="00B61559">
        <w:t xml:space="preserve">    </w:t>
      </w:r>
      <w:r w:rsidR="0036516F" w:rsidRPr="00B61559">
        <w:t xml:space="preserve"> </w:t>
      </w:r>
      <w:r w:rsidR="00DD07AE" w:rsidRPr="00B61559">
        <w:rPr>
          <w:b/>
        </w:rPr>
        <w:t>Demersul didactic</w:t>
      </w:r>
    </w:p>
    <w:tbl>
      <w:tblPr>
        <w:tblW w:w="1074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8"/>
        <w:gridCol w:w="1690"/>
        <w:gridCol w:w="709"/>
        <w:gridCol w:w="3118"/>
        <w:gridCol w:w="1134"/>
        <w:gridCol w:w="1134"/>
        <w:gridCol w:w="1276"/>
        <w:gridCol w:w="1051"/>
      </w:tblGrid>
      <w:tr w:rsidR="0036516F" w:rsidRPr="00B61559" w14:paraId="539F2B2A" w14:textId="77777777" w:rsidTr="00A31A8D">
        <w:trPr>
          <w:trHeight w:val="1041"/>
        </w:trPr>
        <w:tc>
          <w:tcPr>
            <w:tcW w:w="628" w:type="dxa"/>
            <w:vMerge w:val="restart"/>
          </w:tcPr>
          <w:p w14:paraId="6C577EA2" w14:textId="77777777" w:rsidR="0036516F" w:rsidRPr="00B61559" w:rsidRDefault="0036516F" w:rsidP="00A31A8D">
            <w:pPr>
              <w:jc w:val="center"/>
              <w:rPr>
                <w:b/>
              </w:rPr>
            </w:pPr>
          </w:p>
          <w:p w14:paraId="73A20F86" w14:textId="77777777" w:rsidR="0036516F" w:rsidRPr="00B61559" w:rsidRDefault="0036516F" w:rsidP="00A31A8D">
            <w:pPr>
              <w:jc w:val="center"/>
              <w:rPr>
                <w:b/>
              </w:rPr>
            </w:pPr>
          </w:p>
          <w:p w14:paraId="2B3A7F7E" w14:textId="77777777" w:rsidR="0036516F" w:rsidRPr="00B61559" w:rsidRDefault="0036516F" w:rsidP="00A31A8D">
            <w:pPr>
              <w:jc w:val="center"/>
              <w:rPr>
                <w:b/>
              </w:rPr>
            </w:pPr>
            <w:r w:rsidRPr="00B61559">
              <w:rPr>
                <w:b/>
              </w:rPr>
              <w:t>Nr. crt.</w:t>
            </w:r>
          </w:p>
        </w:tc>
        <w:tc>
          <w:tcPr>
            <w:tcW w:w="1690" w:type="dxa"/>
            <w:vMerge w:val="restart"/>
          </w:tcPr>
          <w:p w14:paraId="7E39C954" w14:textId="77777777" w:rsidR="0036516F" w:rsidRPr="00B61559" w:rsidRDefault="0036516F" w:rsidP="00A31A8D">
            <w:pPr>
              <w:jc w:val="center"/>
              <w:rPr>
                <w:b/>
              </w:rPr>
            </w:pPr>
          </w:p>
          <w:p w14:paraId="09EDA370" w14:textId="77777777" w:rsidR="0036516F" w:rsidRPr="00B61559" w:rsidRDefault="0036516F" w:rsidP="00A31A8D">
            <w:pPr>
              <w:jc w:val="center"/>
              <w:rPr>
                <w:b/>
              </w:rPr>
            </w:pPr>
          </w:p>
          <w:p w14:paraId="7CA3C657" w14:textId="77777777" w:rsidR="0036516F" w:rsidRPr="00B61559" w:rsidRDefault="0036516F" w:rsidP="00A31A8D">
            <w:pPr>
              <w:jc w:val="center"/>
              <w:rPr>
                <w:b/>
              </w:rPr>
            </w:pPr>
            <w:r w:rsidRPr="00B61559">
              <w:rPr>
                <w:b/>
              </w:rPr>
              <w:t>Momentele activității/</w:t>
            </w:r>
          </w:p>
          <w:p w14:paraId="31FD02D3" w14:textId="77777777" w:rsidR="0036516F" w:rsidRPr="00B61559" w:rsidRDefault="0036516F" w:rsidP="00A31A8D">
            <w:pPr>
              <w:jc w:val="center"/>
              <w:rPr>
                <w:b/>
              </w:rPr>
            </w:pPr>
            <w:r w:rsidRPr="00B61559">
              <w:rPr>
                <w:b/>
              </w:rPr>
              <w:t>Timp alocat</w:t>
            </w:r>
          </w:p>
        </w:tc>
        <w:tc>
          <w:tcPr>
            <w:tcW w:w="709" w:type="dxa"/>
            <w:vMerge w:val="restart"/>
          </w:tcPr>
          <w:p w14:paraId="52621F02" w14:textId="77777777" w:rsidR="0036516F" w:rsidRPr="00B61559" w:rsidRDefault="0036516F" w:rsidP="00A31A8D">
            <w:pPr>
              <w:jc w:val="center"/>
              <w:rPr>
                <w:b/>
              </w:rPr>
            </w:pPr>
          </w:p>
          <w:p w14:paraId="194C7F13" w14:textId="77777777" w:rsidR="0036516F" w:rsidRPr="00B61559" w:rsidRDefault="0036516F" w:rsidP="00A31A8D">
            <w:pPr>
              <w:jc w:val="center"/>
              <w:rPr>
                <w:b/>
              </w:rPr>
            </w:pPr>
          </w:p>
          <w:p w14:paraId="26B3AC3C" w14:textId="77777777" w:rsidR="0036516F" w:rsidRPr="00B61559" w:rsidRDefault="0036516F" w:rsidP="00A31A8D">
            <w:pPr>
              <w:jc w:val="center"/>
              <w:rPr>
                <w:b/>
              </w:rPr>
            </w:pPr>
            <w:r w:rsidRPr="00B61559">
              <w:rPr>
                <w:b/>
              </w:rPr>
              <w:t>Ob</w:t>
            </w:r>
          </w:p>
          <w:p w14:paraId="55E33357" w14:textId="77777777" w:rsidR="0036516F" w:rsidRPr="00B61559" w:rsidRDefault="0036516F" w:rsidP="00A31A8D">
            <w:pPr>
              <w:jc w:val="center"/>
              <w:rPr>
                <w:b/>
              </w:rPr>
            </w:pPr>
            <w:r w:rsidRPr="00B61559">
              <w:rPr>
                <w:b/>
              </w:rPr>
              <w:t>op</w:t>
            </w:r>
          </w:p>
        </w:tc>
        <w:tc>
          <w:tcPr>
            <w:tcW w:w="3118" w:type="dxa"/>
            <w:vMerge w:val="restart"/>
          </w:tcPr>
          <w:p w14:paraId="08357DA1" w14:textId="77777777" w:rsidR="0036516F" w:rsidRPr="00B61559" w:rsidRDefault="0036516F" w:rsidP="00A31A8D">
            <w:pPr>
              <w:jc w:val="center"/>
              <w:rPr>
                <w:b/>
              </w:rPr>
            </w:pPr>
          </w:p>
          <w:p w14:paraId="072147FB" w14:textId="77777777" w:rsidR="0036516F" w:rsidRPr="00B61559" w:rsidRDefault="0036516F" w:rsidP="00A31A8D">
            <w:pPr>
              <w:jc w:val="center"/>
              <w:rPr>
                <w:b/>
              </w:rPr>
            </w:pPr>
          </w:p>
          <w:p w14:paraId="22D32E65" w14:textId="77777777" w:rsidR="0036516F" w:rsidRPr="00B61559" w:rsidRDefault="0036516F" w:rsidP="00A31A8D">
            <w:pPr>
              <w:jc w:val="center"/>
              <w:rPr>
                <w:b/>
              </w:rPr>
            </w:pPr>
          </w:p>
          <w:p w14:paraId="1AA793BD" w14:textId="77777777" w:rsidR="0036516F" w:rsidRPr="00B61559" w:rsidRDefault="0036516F" w:rsidP="00A31A8D">
            <w:pPr>
              <w:jc w:val="center"/>
              <w:rPr>
                <w:b/>
              </w:rPr>
            </w:pPr>
            <w:r w:rsidRPr="00B61559">
              <w:rPr>
                <w:b/>
              </w:rPr>
              <w:t>Conținutul activității</w:t>
            </w:r>
          </w:p>
        </w:tc>
        <w:tc>
          <w:tcPr>
            <w:tcW w:w="3544" w:type="dxa"/>
            <w:gridSpan w:val="3"/>
          </w:tcPr>
          <w:p w14:paraId="29DB723C" w14:textId="77777777" w:rsidR="0036516F" w:rsidRPr="00B61559" w:rsidRDefault="0036516F" w:rsidP="00A31A8D">
            <w:pPr>
              <w:jc w:val="center"/>
              <w:rPr>
                <w:b/>
              </w:rPr>
            </w:pPr>
            <w:r w:rsidRPr="00B61559">
              <w:rPr>
                <w:b/>
              </w:rPr>
              <w:t>Strategii didactice</w:t>
            </w:r>
          </w:p>
        </w:tc>
        <w:tc>
          <w:tcPr>
            <w:tcW w:w="1051" w:type="dxa"/>
            <w:vMerge w:val="restart"/>
          </w:tcPr>
          <w:p w14:paraId="62BA2097" w14:textId="77777777" w:rsidR="0036516F" w:rsidRPr="00B61559" w:rsidRDefault="0036516F" w:rsidP="00A31A8D">
            <w:pPr>
              <w:jc w:val="center"/>
              <w:rPr>
                <w:b/>
              </w:rPr>
            </w:pPr>
          </w:p>
          <w:p w14:paraId="198134EC" w14:textId="77777777" w:rsidR="0036516F" w:rsidRPr="00B61559" w:rsidRDefault="0036516F" w:rsidP="00A31A8D">
            <w:pPr>
              <w:jc w:val="center"/>
              <w:rPr>
                <w:b/>
              </w:rPr>
            </w:pPr>
          </w:p>
          <w:p w14:paraId="0CD80313" w14:textId="77777777" w:rsidR="0036516F" w:rsidRPr="00B61559" w:rsidRDefault="0036516F" w:rsidP="00A31A8D">
            <w:pPr>
              <w:jc w:val="center"/>
              <w:rPr>
                <w:b/>
              </w:rPr>
            </w:pPr>
          </w:p>
          <w:p w14:paraId="55FAB25D" w14:textId="77777777" w:rsidR="0036516F" w:rsidRPr="00B61559" w:rsidRDefault="0036516F" w:rsidP="00A31A8D">
            <w:pPr>
              <w:jc w:val="center"/>
              <w:rPr>
                <w:b/>
              </w:rPr>
            </w:pPr>
            <w:r w:rsidRPr="00B61559">
              <w:rPr>
                <w:b/>
              </w:rPr>
              <w:t>Eva-</w:t>
            </w:r>
          </w:p>
          <w:p w14:paraId="0D99780C" w14:textId="77777777" w:rsidR="0036516F" w:rsidRPr="00B61559" w:rsidRDefault="0036516F" w:rsidP="00A31A8D">
            <w:pPr>
              <w:jc w:val="center"/>
              <w:rPr>
                <w:b/>
              </w:rPr>
            </w:pPr>
            <w:r w:rsidRPr="00B61559">
              <w:rPr>
                <w:b/>
              </w:rPr>
              <w:t>luare</w:t>
            </w:r>
          </w:p>
        </w:tc>
      </w:tr>
      <w:tr w:rsidR="0036516F" w:rsidRPr="00B61559" w14:paraId="4D307393" w14:textId="77777777" w:rsidTr="00A31A8D">
        <w:trPr>
          <w:trHeight w:val="1041"/>
        </w:trPr>
        <w:tc>
          <w:tcPr>
            <w:tcW w:w="628" w:type="dxa"/>
            <w:vMerge/>
          </w:tcPr>
          <w:p w14:paraId="1C47DD0D" w14:textId="77777777" w:rsidR="0036516F" w:rsidRPr="00B61559" w:rsidRDefault="0036516F" w:rsidP="00A31A8D">
            <w:pPr>
              <w:jc w:val="center"/>
              <w:rPr>
                <w:b/>
              </w:rPr>
            </w:pPr>
          </w:p>
        </w:tc>
        <w:tc>
          <w:tcPr>
            <w:tcW w:w="1690" w:type="dxa"/>
            <w:vMerge/>
          </w:tcPr>
          <w:p w14:paraId="0BF7F9B1" w14:textId="77777777" w:rsidR="0036516F" w:rsidRPr="00B61559" w:rsidRDefault="0036516F" w:rsidP="00A31A8D">
            <w:pPr>
              <w:jc w:val="center"/>
              <w:rPr>
                <w:b/>
              </w:rPr>
            </w:pPr>
          </w:p>
        </w:tc>
        <w:tc>
          <w:tcPr>
            <w:tcW w:w="709" w:type="dxa"/>
            <w:vMerge/>
          </w:tcPr>
          <w:p w14:paraId="4332B718" w14:textId="77777777" w:rsidR="0036516F" w:rsidRPr="00B61559" w:rsidRDefault="0036516F" w:rsidP="00A31A8D">
            <w:pPr>
              <w:jc w:val="center"/>
              <w:rPr>
                <w:b/>
              </w:rPr>
            </w:pPr>
          </w:p>
        </w:tc>
        <w:tc>
          <w:tcPr>
            <w:tcW w:w="3118" w:type="dxa"/>
            <w:vMerge/>
          </w:tcPr>
          <w:p w14:paraId="0BA6EB9D" w14:textId="77777777" w:rsidR="0036516F" w:rsidRPr="00B61559" w:rsidRDefault="0036516F" w:rsidP="00A31A8D">
            <w:pPr>
              <w:jc w:val="center"/>
              <w:rPr>
                <w:b/>
              </w:rPr>
            </w:pPr>
          </w:p>
        </w:tc>
        <w:tc>
          <w:tcPr>
            <w:tcW w:w="1134" w:type="dxa"/>
          </w:tcPr>
          <w:p w14:paraId="1DA99BFC" w14:textId="77777777" w:rsidR="0036516F" w:rsidRPr="00B61559" w:rsidRDefault="0036516F" w:rsidP="00A31A8D">
            <w:pPr>
              <w:jc w:val="center"/>
              <w:rPr>
                <w:b/>
              </w:rPr>
            </w:pPr>
          </w:p>
          <w:p w14:paraId="0ED1E3FF" w14:textId="77777777" w:rsidR="0036516F" w:rsidRPr="00B61559" w:rsidRDefault="0036516F" w:rsidP="00A31A8D">
            <w:pPr>
              <w:rPr>
                <w:b/>
              </w:rPr>
            </w:pPr>
            <w:r w:rsidRPr="00B61559">
              <w:rPr>
                <w:b/>
              </w:rPr>
              <w:t>Meto-</w:t>
            </w:r>
          </w:p>
          <w:p w14:paraId="25247220" w14:textId="77777777" w:rsidR="0036516F" w:rsidRPr="00B61559" w:rsidRDefault="0036516F" w:rsidP="00A31A8D">
            <w:pPr>
              <w:rPr>
                <w:b/>
              </w:rPr>
            </w:pPr>
            <w:r w:rsidRPr="00B61559">
              <w:rPr>
                <w:b/>
              </w:rPr>
              <w:t xml:space="preserve">  de</w:t>
            </w:r>
          </w:p>
        </w:tc>
        <w:tc>
          <w:tcPr>
            <w:tcW w:w="1134" w:type="dxa"/>
          </w:tcPr>
          <w:p w14:paraId="023AE9DB" w14:textId="77777777" w:rsidR="0036516F" w:rsidRPr="00B61559" w:rsidRDefault="0036516F" w:rsidP="00A31A8D">
            <w:pPr>
              <w:rPr>
                <w:b/>
              </w:rPr>
            </w:pPr>
          </w:p>
          <w:p w14:paraId="292A1AD3" w14:textId="77777777" w:rsidR="0036516F" w:rsidRPr="00B61559" w:rsidRDefault="0036516F" w:rsidP="00A31A8D">
            <w:pPr>
              <w:rPr>
                <w:b/>
              </w:rPr>
            </w:pPr>
            <w:r w:rsidRPr="00B61559">
              <w:rPr>
                <w:b/>
              </w:rPr>
              <w:t>Mijloa-</w:t>
            </w:r>
          </w:p>
          <w:p w14:paraId="4F53E732" w14:textId="77777777" w:rsidR="0036516F" w:rsidRPr="00B61559" w:rsidRDefault="0036516F" w:rsidP="00A31A8D">
            <w:pPr>
              <w:rPr>
                <w:b/>
              </w:rPr>
            </w:pPr>
            <w:r w:rsidRPr="00B61559">
              <w:rPr>
                <w:b/>
              </w:rPr>
              <w:t xml:space="preserve">    ce</w:t>
            </w:r>
          </w:p>
        </w:tc>
        <w:tc>
          <w:tcPr>
            <w:tcW w:w="1276" w:type="dxa"/>
          </w:tcPr>
          <w:p w14:paraId="60D95223" w14:textId="77777777" w:rsidR="0036516F" w:rsidRPr="00B61559" w:rsidRDefault="0036516F" w:rsidP="00A31A8D">
            <w:pPr>
              <w:jc w:val="center"/>
              <w:rPr>
                <w:b/>
              </w:rPr>
            </w:pPr>
            <w:r w:rsidRPr="00B61559">
              <w:rPr>
                <w:b/>
              </w:rPr>
              <w:t>Forme de organi-zare</w:t>
            </w:r>
          </w:p>
        </w:tc>
        <w:tc>
          <w:tcPr>
            <w:tcW w:w="1051" w:type="dxa"/>
            <w:vMerge/>
          </w:tcPr>
          <w:p w14:paraId="0C30F4EA" w14:textId="77777777" w:rsidR="0036516F" w:rsidRPr="00B61559" w:rsidRDefault="0036516F" w:rsidP="00A31A8D">
            <w:pPr>
              <w:jc w:val="center"/>
              <w:rPr>
                <w:b/>
              </w:rPr>
            </w:pPr>
          </w:p>
        </w:tc>
      </w:tr>
      <w:tr w:rsidR="0036516F" w:rsidRPr="00B61559" w14:paraId="6A12CBB2" w14:textId="77777777" w:rsidTr="00A31A8D">
        <w:trPr>
          <w:cantSplit/>
          <w:trHeight w:val="2688"/>
        </w:trPr>
        <w:tc>
          <w:tcPr>
            <w:tcW w:w="628" w:type="dxa"/>
          </w:tcPr>
          <w:p w14:paraId="56CE9B94" w14:textId="77777777" w:rsidR="0036516F" w:rsidRPr="00B61559" w:rsidRDefault="0036516F" w:rsidP="00A31A8D">
            <w:pPr>
              <w:jc w:val="center"/>
              <w:rPr>
                <w:b/>
              </w:rPr>
            </w:pPr>
            <w:r w:rsidRPr="00B61559">
              <w:rPr>
                <w:b/>
              </w:rPr>
              <w:t>1.</w:t>
            </w:r>
          </w:p>
        </w:tc>
        <w:tc>
          <w:tcPr>
            <w:tcW w:w="1690" w:type="dxa"/>
          </w:tcPr>
          <w:p w14:paraId="4F335A0D" w14:textId="77777777" w:rsidR="0036516F" w:rsidRPr="00B61559" w:rsidRDefault="0036516F" w:rsidP="00A31A8D">
            <w:pPr>
              <w:rPr>
                <w:b/>
              </w:rPr>
            </w:pPr>
            <w:r w:rsidRPr="00B61559">
              <w:rPr>
                <w:b/>
              </w:rPr>
              <w:t>Moment organizatoric</w:t>
            </w:r>
          </w:p>
          <w:p w14:paraId="00128409" w14:textId="77777777" w:rsidR="0036516F" w:rsidRPr="00B61559" w:rsidRDefault="0036516F" w:rsidP="00A31A8D">
            <w:pPr>
              <w:rPr>
                <w:b/>
              </w:rPr>
            </w:pPr>
            <w:r w:rsidRPr="00B61559">
              <w:rPr>
                <w:b/>
              </w:rPr>
              <w:t>(1 minut)</w:t>
            </w:r>
          </w:p>
        </w:tc>
        <w:tc>
          <w:tcPr>
            <w:tcW w:w="709" w:type="dxa"/>
          </w:tcPr>
          <w:p w14:paraId="6160028B" w14:textId="77777777" w:rsidR="0036516F" w:rsidRPr="00B61559" w:rsidRDefault="0036516F" w:rsidP="00A31A8D">
            <w:pPr>
              <w:rPr>
                <w:b/>
              </w:rPr>
            </w:pPr>
          </w:p>
          <w:p w14:paraId="3B4E6DF5" w14:textId="77777777" w:rsidR="0036516F" w:rsidRPr="00B61559" w:rsidRDefault="0036516F" w:rsidP="00A31A8D">
            <w:pPr>
              <w:rPr>
                <w:b/>
              </w:rPr>
            </w:pPr>
            <w:r w:rsidRPr="00B61559">
              <w:rPr>
                <w:b/>
              </w:rPr>
              <w:t xml:space="preserve">  -</w:t>
            </w:r>
          </w:p>
        </w:tc>
        <w:tc>
          <w:tcPr>
            <w:tcW w:w="3118" w:type="dxa"/>
          </w:tcPr>
          <w:p w14:paraId="4ADD20DA" w14:textId="77777777" w:rsidR="0036516F" w:rsidRPr="00B61559" w:rsidRDefault="0036516F" w:rsidP="00A31A8D">
            <w:r w:rsidRPr="00B61559">
              <w:t xml:space="preserve">  Se asigură condițiile psihopedagogice și organizatorice necesare desfășurării unei activități:</w:t>
            </w:r>
          </w:p>
          <w:p w14:paraId="204224A9" w14:textId="77777777" w:rsidR="0036516F" w:rsidRPr="00B61559" w:rsidRDefault="0036516F" w:rsidP="00A31A8D">
            <w:r w:rsidRPr="00B61559">
              <w:t xml:space="preserve">   -aerisirea sălii de grupă;</w:t>
            </w:r>
          </w:p>
          <w:p w14:paraId="24853C97" w14:textId="77777777" w:rsidR="0036516F" w:rsidRPr="00B61559" w:rsidRDefault="0036516F" w:rsidP="00A31A8D">
            <w:r w:rsidRPr="00B61559">
              <w:t xml:space="preserve">   -aranjarea mobilierului;</w:t>
            </w:r>
          </w:p>
          <w:p w14:paraId="2672347D" w14:textId="77777777" w:rsidR="0036516F" w:rsidRPr="00B61559" w:rsidRDefault="0036516F" w:rsidP="00A31A8D">
            <w:r w:rsidRPr="00B61559">
              <w:t xml:space="preserve">   -pregătirea materialelor necesare;</w:t>
            </w:r>
          </w:p>
          <w:p w14:paraId="06546BC4" w14:textId="77777777" w:rsidR="0036516F" w:rsidRPr="00B61559" w:rsidRDefault="0036516F" w:rsidP="00A31A8D">
            <w:r w:rsidRPr="00B61559">
              <w:t xml:space="preserve">   -invitarea copiilor în sala de grupă;</w:t>
            </w:r>
          </w:p>
        </w:tc>
        <w:tc>
          <w:tcPr>
            <w:tcW w:w="1134" w:type="dxa"/>
          </w:tcPr>
          <w:p w14:paraId="6FB6F533" w14:textId="77777777" w:rsidR="0036516F" w:rsidRPr="00B61559" w:rsidRDefault="0036516F" w:rsidP="00A31A8D">
            <w:pPr>
              <w:rPr>
                <w:b/>
              </w:rPr>
            </w:pPr>
          </w:p>
        </w:tc>
        <w:tc>
          <w:tcPr>
            <w:tcW w:w="1134" w:type="dxa"/>
          </w:tcPr>
          <w:p w14:paraId="58E98BCE" w14:textId="77777777" w:rsidR="0036516F" w:rsidRPr="00B61559" w:rsidRDefault="0036516F" w:rsidP="00A31A8D">
            <w:pPr>
              <w:rPr>
                <w:b/>
              </w:rPr>
            </w:pPr>
          </w:p>
          <w:p w14:paraId="12A5356E" w14:textId="77777777" w:rsidR="0036516F" w:rsidRPr="00B61559" w:rsidRDefault="0036516F" w:rsidP="00A31A8D">
            <w:pPr>
              <w:rPr>
                <w:b/>
              </w:rPr>
            </w:pPr>
          </w:p>
          <w:p w14:paraId="66FF7D66" w14:textId="77777777" w:rsidR="0036516F" w:rsidRPr="00B61559" w:rsidRDefault="0036516F" w:rsidP="00A31A8D">
            <w:pPr>
              <w:rPr>
                <w:b/>
              </w:rPr>
            </w:pPr>
          </w:p>
          <w:p w14:paraId="727A93FC" w14:textId="77777777" w:rsidR="0036516F" w:rsidRPr="00B61559" w:rsidRDefault="0036516F" w:rsidP="00A31A8D">
            <w:pPr>
              <w:rPr>
                <w:b/>
              </w:rPr>
            </w:pPr>
          </w:p>
        </w:tc>
        <w:tc>
          <w:tcPr>
            <w:tcW w:w="1276" w:type="dxa"/>
          </w:tcPr>
          <w:p w14:paraId="638C13E5" w14:textId="77777777" w:rsidR="0036516F" w:rsidRPr="00B61559" w:rsidRDefault="0036516F" w:rsidP="00A31A8D">
            <w:pPr>
              <w:rPr>
                <w:b/>
              </w:rPr>
            </w:pPr>
          </w:p>
          <w:p w14:paraId="0FE42105" w14:textId="77777777" w:rsidR="0036516F" w:rsidRPr="00B61559" w:rsidRDefault="0036516F" w:rsidP="00A31A8D">
            <w:pPr>
              <w:rPr>
                <w:b/>
              </w:rPr>
            </w:pPr>
          </w:p>
          <w:p w14:paraId="3DD374B7" w14:textId="77777777" w:rsidR="0036516F" w:rsidRPr="00B61559" w:rsidRDefault="0036516F" w:rsidP="00A31A8D">
            <w:pPr>
              <w:rPr>
                <w:b/>
              </w:rPr>
            </w:pPr>
          </w:p>
          <w:p w14:paraId="74315749" w14:textId="77777777" w:rsidR="0036516F" w:rsidRPr="00B61559" w:rsidRDefault="0036516F" w:rsidP="00A31A8D">
            <w:pPr>
              <w:rPr>
                <w:b/>
              </w:rPr>
            </w:pPr>
          </w:p>
          <w:p w14:paraId="23EE7E50" w14:textId="77777777" w:rsidR="0036516F" w:rsidRPr="00B61559" w:rsidRDefault="0036516F" w:rsidP="00A31A8D">
            <w:r w:rsidRPr="00B61559">
              <w:t xml:space="preserve">Frontal </w:t>
            </w:r>
          </w:p>
        </w:tc>
        <w:tc>
          <w:tcPr>
            <w:tcW w:w="1051" w:type="dxa"/>
          </w:tcPr>
          <w:p w14:paraId="0F708108" w14:textId="77777777" w:rsidR="0036516F" w:rsidRPr="00B61559" w:rsidRDefault="0036516F" w:rsidP="00A31A8D">
            <w:pPr>
              <w:rPr>
                <w:b/>
              </w:rPr>
            </w:pPr>
          </w:p>
        </w:tc>
      </w:tr>
      <w:tr w:rsidR="0036516F" w:rsidRPr="00B61559" w14:paraId="3F34FD9D" w14:textId="77777777" w:rsidTr="00A31A8D">
        <w:trPr>
          <w:trHeight w:val="4468"/>
        </w:trPr>
        <w:tc>
          <w:tcPr>
            <w:tcW w:w="628" w:type="dxa"/>
          </w:tcPr>
          <w:p w14:paraId="6E1D69EA" w14:textId="77777777" w:rsidR="0036516F" w:rsidRPr="00B61559" w:rsidRDefault="0036516F" w:rsidP="00A31A8D">
            <w:pPr>
              <w:jc w:val="center"/>
              <w:rPr>
                <w:b/>
              </w:rPr>
            </w:pPr>
            <w:r w:rsidRPr="00B61559">
              <w:rPr>
                <w:b/>
              </w:rPr>
              <w:t>2.</w:t>
            </w:r>
          </w:p>
        </w:tc>
        <w:tc>
          <w:tcPr>
            <w:tcW w:w="1690" w:type="dxa"/>
          </w:tcPr>
          <w:p w14:paraId="797538AE" w14:textId="77777777" w:rsidR="0036516F" w:rsidRPr="00B61559" w:rsidRDefault="0036516F" w:rsidP="00A31A8D">
            <w:pPr>
              <w:rPr>
                <w:b/>
              </w:rPr>
            </w:pPr>
            <w:r w:rsidRPr="00B61559">
              <w:rPr>
                <w:b/>
              </w:rPr>
              <w:t>Captarea atenției</w:t>
            </w:r>
          </w:p>
        </w:tc>
        <w:tc>
          <w:tcPr>
            <w:tcW w:w="709" w:type="dxa"/>
          </w:tcPr>
          <w:p w14:paraId="210C6306" w14:textId="77777777" w:rsidR="0036516F" w:rsidRPr="00B61559" w:rsidRDefault="0036516F" w:rsidP="00A31A8D">
            <w:pPr>
              <w:rPr>
                <w:b/>
              </w:rPr>
            </w:pPr>
          </w:p>
          <w:p w14:paraId="733FA1BC" w14:textId="77777777" w:rsidR="0036516F" w:rsidRPr="00B61559" w:rsidRDefault="0036516F" w:rsidP="00A31A8D">
            <w:r w:rsidRPr="00B61559">
              <w:t>O3</w:t>
            </w:r>
          </w:p>
        </w:tc>
        <w:tc>
          <w:tcPr>
            <w:tcW w:w="3118" w:type="dxa"/>
          </w:tcPr>
          <w:p w14:paraId="6B2CB137" w14:textId="77777777" w:rsidR="0036516F" w:rsidRPr="00B61559" w:rsidRDefault="0036516F" w:rsidP="00A31A8D">
            <w:r w:rsidRPr="00B61559">
              <w:t xml:space="preserve">   Pentru captarea atenției voi îmbrăca o persoană în ajutorul lui Moș Nicolae. După ce toți copiii se așază în semicerc îi voi ruga să închidă ochii și să se gândească la ce își doresc ei de la Moș Nicolae. Atunci ajutorul acesta va intra pe ușă și le va povesti copiilor că are nevoie și de alte ajutoare pentru a decora șosetele. La final, dacă toată lumea participă la activitate, va primi o surpriză din partea moșului.</w:t>
            </w:r>
          </w:p>
        </w:tc>
        <w:tc>
          <w:tcPr>
            <w:tcW w:w="1134" w:type="dxa"/>
          </w:tcPr>
          <w:p w14:paraId="2C977801" w14:textId="77777777" w:rsidR="0036516F" w:rsidRPr="00B61559" w:rsidRDefault="0036516F" w:rsidP="00A31A8D">
            <w:pPr>
              <w:rPr>
                <w:b/>
              </w:rPr>
            </w:pPr>
          </w:p>
          <w:p w14:paraId="49E37CEE" w14:textId="77777777" w:rsidR="0036516F" w:rsidRPr="00B61559" w:rsidRDefault="0036516F" w:rsidP="00A31A8D">
            <w:pPr>
              <w:rPr>
                <w:b/>
              </w:rPr>
            </w:pPr>
          </w:p>
          <w:p w14:paraId="373C83A3" w14:textId="77777777" w:rsidR="0036516F" w:rsidRPr="00B61559" w:rsidRDefault="0036516F" w:rsidP="00A31A8D">
            <w:pPr>
              <w:rPr>
                <w:b/>
              </w:rPr>
            </w:pPr>
          </w:p>
          <w:p w14:paraId="2792E181" w14:textId="77777777" w:rsidR="0036516F" w:rsidRPr="00B61559" w:rsidRDefault="0036516F" w:rsidP="00A31A8D">
            <w:pPr>
              <w:rPr>
                <w:b/>
              </w:rPr>
            </w:pPr>
          </w:p>
          <w:p w14:paraId="48E1CACF" w14:textId="77777777" w:rsidR="0036516F" w:rsidRPr="00B61559" w:rsidRDefault="0036516F" w:rsidP="00A31A8D">
            <w:pPr>
              <w:rPr>
                <w:b/>
              </w:rPr>
            </w:pPr>
          </w:p>
          <w:p w14:paraId="192E42D7" w14:textId="77777777" w:rsidR="0036516F" w:rsidRPr="00B61559" w:rsidRDefault="0036516F" w:rsidP="00A31A8D">
            <w:pPr>
              <w:rPr>
                <w:b/>
              </w:rPr>
            </w:pPr>
          </w:p>
          <w:p w14:paraId="1EC6EB34" w14:textId="77777777" w:rsidR="0036516F" w:rsidRPr="00B61559" w:rsidRDefault="0036516F" w:rsidP="00A31A8D">
            <w:pPr>
              <w:rPr>
                <w:b/>
              </w:rPr>
            </w:pPr>
          </w:p>
          <w:p w14:paraId="5039ED1A" w14:textId="77777777" w:rsidR="0036516F" w:rsidRPr="00B61559" w:rsidRDefault="0036516F" w:rsidP="00A31A8D">
            <w:r w:rsidRPr="00B61559">
              <w:t>Conver</w:t>
            </w:r>
          </w:p>
          <w:p w14:paraId="5949D5A9" w14:textId="77777777" w:rsidR="0036516F" w:rsidRPr="00B61559" w:rsidRDefault="0036516F" w:rsidP="00A31A8D">
            <w:r w:rsidRPr="00B61559">
              <w:t xml:space="preserve">  sația</w:t>
            </w:r>
          </w:p>
        </w:tc>
        <w:tc>
          <w:tcPr>
            <w:tcW w:w="1134" w:type="dxa"/>
          </w:tcPr>
          <w:p w14:paraId="00969EB9" w14:textId="77777777" w:rsidR="0036516F" w:rsidRPr="00B61559" w:rsidRDefault="0036516F" w:rsidP="00A31A8D">
            <w:pPr>
              <w:rPr>
                <w:b/>
              </w:rPr>
            </w:pPr>
          </w:p>
          <w:p w14:paraId="2D53C905" w14:textId="77777777" w:rsidR="0036516F" w:rsidRPr="00B61559" w:rsidRDefault="0036516F" w:rsidP="00A31A8D">
            <w:pPr>
              <w:rPr>
                <w:b/>
              </w:rPr>
            </w:pPr>
          </w:p>
          <w:p w14:paraId="025385EF" w14:textId="77777777" w:rsidR="0036516F" w:rsidRPr="00B61559" w:rsidRDefault="0036516F" w:rsidP="00A31A8D">
            <w:pPr>
              <w:rPr>
                <w:b/>
              </w:rPr>
            </w:pPr>
          </w:p>
          <w:p w14:paraId="5945DAE2" w14:textId="77777777" w:rsidR="0036516F" w:rsidRPr="00B61559" w:rsidRDefault="0036516F" w:rsidP="00A31A8D">
            <w:pPr>
              <w:rPr>
                <w:b/>
              </w:rPr>
            </w:pPr>
          </w:p>
          <w:p w14:paraId="67EAE303" w14:textId="77777777" w:rsidR="0036516F" w:rsidRPr="00B61559" w:rsidRDefault="0036516F" w:rsidP="00A31A8D">
            <w:pPr>
              <w:rPr>
                <w:b/>
              </w:rPr>
            </w:pPr>
          </w:p>
          <w:p w14:paraId="3913C727" w14:textId="77777777" w:rsidR="0036516F" w:rsidRPr="00B61559" w:rsidRDefault="0036516F" w:rsidP="00A31A8D">
            <w:pPr>
              <w:rPr>
                <w:b/>
              </w:rPr>
            </w:pPr>
          </w:p>
          <w:p w14:paraId="46CBED92" w14:textId="77777777" w:rsidR="0036516F" w:rsidRPr="00B61559" w:rsidRDefault="0036516F" w:rsidP="00A31A8D">
            <w:pPr>
              <w:rPr>
                <w:b/>
              </w:rPr>
            </w:pPr>
          </w:p>
          <w:p w14:paraId="1865E20B" w14:textId="77777777" w:rsidR="0036516F" w:rsidRPr="00B61559" w:rsidRDefault="0036516F" w:rsidP="00A31A8D">
            <w:r w:rsidRPr="00B61559">
              <w:t>Moș</w:t>
            </w:r>
          </w:p>
          <w:p w14:paraId="179D77F8" w14:textId="77777777" w:rsidR="0036516F" w:rsidRPr="00B61559" w:rsidRDefault="0036516F" w:rsidP="00A31A8D">
            <w:r w:rsidRPr="00B61559">
              <w:t>Nicolae</w:t>
            </w:r>
          </w:p>
        </w:tc>
        <w:tc>
          <w:tcPr>
            <w:tcW w:w="1276" w:type="dxa"/>
          </w:tcPr>
          <w:p w14:paraId="0F1032DF" w14:textId="77777777" w:rsidR="0036516F" w:rsidRPr="00B61559" w:rsidRDefault="0036516F" w:rsidP="00A31A8D">
            <w:pPr>
              <w:rPr>
                <w:b/>
              </w:rPr>
            </w:pPr>
          </w:p>
          <w:p w14:paraId="7B7C5D50" w14:textId="77777777" w:rsidR="0036516F" w:rsidRPr="00B61559" w:rsidRDefault="0036516F" w:rsidP="00A31A8D">
            <w:pPr>
              <w:rPr>
                <w:b/>
              </w:rPr>
            </w:pPr>
          </w:p>
          <w:p w14:paraId="6D14D121" w14:textId="77777777" w:rsidR="0036516F" w:rsidRPr="00B61559" w:rsidRDefault="0036516F" w:rsidP="00A31A8D">
            <w:pPr>
              <w:rPr>
                <w:b/>
              </w:rPr>
            </w:pPr>
          </w:p>
          <w:p w14:paraId="52A7BD9F" w14:textId="77777777" w:rsidR="0036516F" w:rsidRPr="00B61559" w:rsidRDefault="0036516F" w:rsidP="00A31A8D">
            <w:pPr>
              <w:rPr>
                <w:b/>
              </w:rPr>
            </w:pPr>
          </w:p>
          <w:p w14:paraId="0822667D" w14:textId="77777777" w:rsidR="0036516F" w:rsidRPr="00B61559" w:rsidRDefault="0036516F" w:rsidP="00A31A8D">
            <w:pPr>
              <w:rPr>
                <w:b/>
              </w:rPr>
            </w:pPr>
          </w:p>
          <w:p w14:paraId="2AC28834" w14:textId="77777777" w:rsidR="0036516F" w:rsidRPr="00B61559" w:rsidRDefault="0036516F" w:rsidP="00A31A8D">
            <w:pPr>
              <w:rPr>
                <w:b/>
              </w:rPr>
            </w:pPr>
          </w:p>
          <w:p w14:paraId="03EFEE9D" w14:textId="77777777" w:rsidR="0036516F" w:rsidRPr="00B61559" w:rsidRDefault="0036516F" w:rsidP="00A31A8D">
            <w:pPr>
              <w:rPr>
                <w:b/>
              </w:rPr>
            </w:pPr>
          </w:p>
          <w:p w14:paraId="26A1A799" w14:textId="77777777" w:rsidR="0036516F" w:rsidRPr="00B61559" w:rsidRDefault="0036516F" w:rsidP="00A31A8D">
            <w:r w:rsidRPr="00B61559">
              <w:t>Frontal</w:t>
            </w:r>
          </w:p>
        </w:tc>
        <w:tc>
          <w:tcPr>
            <w:tcW w:w="1051" w:type="dxa"/>
          </w:tcPr>
          <w:p w14:paraId="22A752A7" w14:textId="77777777" w:rsidR="0036516F" w:rsidRPr="00B61559" w:rsidRDefault="0036516F" w:rsidP="00A31A8D">
            <w:pPr>
              <w:rPr>
                <w:b/>
              </w:rPr>
            </w:pPr>
          </w:p>
          <w:p w14:paraId="081AA1BE" w14:textId="77777777" w:rsidR="0036516F" w:rsidRPr="00B61559" w:rsidRDefault="0036516F" w:rsidP="00A31A8D">
            <w:pPr>
              <w:rPr>
                <w:b/>
              </w:rPr>
            </w:pPr>
          </w:p>
          <w:p w14:paraId="00BBBE09" w14:textId="77777777" w:rsidR="0036516F" w:rsidRPr="00B61559" w:rsidRDefault="0036516F" w:rsidP="00A31A8D">
            <w:pPr>
              <w:rPr>
                <w:b/>
              </w:rPr>
            </w:pPr>
          </w:p>
          <w:p w14:paraId="3D7601BD" w14:textId="77777777" w:rsidR="0036516F" w:rsidRPr="00B61559" w:rsidRDefault="0036516F" w:rsidP="00A31A8D">
            <w:pPr>
              <w:rPr>
                <w:b/>
              </w:rPr>
            </w:pPr>
          </w:p>
          <w:p w14:paraId="732D786A" w14:textId="77777777" w:rsidR="0036516F" w:rsidRPr="00B61559" w:rsidRDefault="0036516F" w:rsidP="00A31A8D">
            <w:pPr>
              <w:rPr>
                <w:b/>
              </w:rPr>
            </w:pPr>
          </w:p>
          <w:p w14:paraId="32716E20" w14:textId="77777777" w:rsidR="0036516F" w:rsidRPr="00B61559" w:rsidRDefault="0036516F" w:rsidP="00A31A8D">
            <w:pPr>
              <w:rPr>
                <w:b/>
              </w:rPr>
            </w:pPr>
          </w:p>
          <w:p w14:paraId="449A7F97" w14:textId="77777777" w:rsidR="0036516F" w:rsidRPr="00B61559" w:rsidRDefault="0036516F" w:rsidP="00A31A8D">
            <w:pPr>
              <w:rPr>
                <w:b/>
              </w:rPr>
            </w:pPr>
          </w:p>
          <w:p w14:paraId="761DA602" w14:textId="77777777" w:rsidR="0036516F" w:rsidRPr="00B61559" w:rsidRDefault="0036516F" w:rsidP="00A31A8D">
            <w:r w:rsidRPr="00B61559">
              <w:t>Obser</w:t>
            </w:r>
          </w:p>
          <w:p w14:paraId="6A7698FA" w14:textId="77777777" w:rsidR="0036516F" w:rsidRPr="00B61559" w:rsidRDefault="0036516F" w:rsidP="00A31A8D">
            <w:r w:rsidRPr="00B61559">
              <w:t>vare</w:t>
            </w:r>
          </w:p>
          <w:p w14:paraId="62D7B192" w14:textId="77777777" w:rsidR="0036516F" w:rsidRPr="00B61559" w:rsidRDefault="0036516F" w:rsidP="00A31A8D">
            <w:r w:rsidRPr="00B61559">
              <w:t>siste-</w:t>
            </w:r>
          </w:p>
          <w:p w14:paraId="07C40675" w14:textId="77777777" w:rsidR="0036516F" w:rsidRPr="00B61559" w:rsidRDefault="0036516F" w:rsidP="00A31A8D">
            <w:r w:rsidRPr="00B61559">
              <w:t>matică</w:t>
            </w:r>
          </w:p>
          <w:p w14:paraId="063876DF" w14:textId="77777777" w:rsidR="0036516F" w:rsidRPr="00B61559" w:rsidRDefault="0036516F" w:rsidP="00A31A8D"/>
        </w:tc>
      </w:tr>
      <w:tr w:rsidR="0036516F" w:rsidRPr="00B61559" w14:paraId="1BE205BC" w14:textId="77777777" w:rsidTr="00A31A8D">
        <w:trPr>
          <w:trHeight w:val="1885"/>
        </w:trPr>
        <w:tc>
          <w:tcPr>
            <w:tcW w:w="628" w:type="dxa"/>
          </w:tcPr>
          <w:p w14:paraId="6EF23724" w14:textId="77777777" w:rsidR="0036516F" w:rsidRPr="00B61559" w:rsidRDefault="0036516F" w:rsidP="00A31A8D">
            <w:pPr>
              <w:jc w:val="center"/>
              <w:rPr>
                <w:b/>
              </w:rPr>
            </w:pPr>
            <w:r w:rsidRPr="00B61559">
              <w:rPr>
                <w:b/>
              </w:rPr>
              <w:t>3.</w:t>
            </w:r>
          </w:p>
        </w:tc>
        <w:tc>
          <w:tcPr>
            <w:tcW w:w="1690" w:type="dxa"/>
          </w:tcPr>
          <w:p w14:paraId="5D3A4860" w14:textId="77777777" w:rsidR="0036516F" w:rsidRPr="00B61559" w:rsidRDefault="0036516F" w:rsidP="00A31A8D">
            <w:pPr>
              <w:rPr>
                <w:b/>
              </w:rPr>
            </w:pPr>
            <w:r w:rsidRPr="00B61559">
              <w:rPr>
                <w:b/>
              </w:rPr>
              <w:t>Anunțarea temei și enunțarea obiectivelor</w:t>
            </w:r>
          </w:p>
        </w:tc>
        <w:tc>
          <w:tcPr>
            <w:tcW w:w="709" w:type="dxa"/>
          </w:tcPr>
          <w:p w14:paraId="1FF78516" w14:textId="77777777" w:rsidR="0036516F" w:rsidRPr="00B61559" w:rsidRDefault="0036516F" w:rsidP="00A31A8D">
            <w:pPr>
              <w:rPr>
                <w:b/>
              </w:rPr>
            </w:pPr>
          </w:p>
        </w:tc>
        <w:tc>
          <w:tcPr>
            <w:tcW w:w="3118" w:type="dxa"/>
          </w:tcPr>
          <w:p w14:paraId="75B95A48" w14:textId="77777777" w:rsidR="0036516F" w:rsidRPr="00B61559" w:rsidRDefault="0036516F" w:rsidP="00A31A8D">
            <w:r w:rsidRPr="00B61559">
              <w:t xml:space="preserve">   ,,- Astăzi, dragi copii, veți deveni ajutoarele lui Moș Nicolae și vom decora împreună aceste șosetuțe pe care mai apoi le vom așeza la șemineu. ”</w:t>
            </w:r>
          </w:p>
        </w:tc>
        <w:tc>
          <w:tcPr>
            <w:tcW w:w="1134" w:type="dxa"/>
          </w:tcPr>
          <w:p w14:paraId="62C96C52" w14:textId="77777777" w:rsidR="0036516F" w:rsidRPr="00B61559" w:rsidRDefault="0036516F" w:rsidP="00A31A8D">
            <w:pPr>
              <w:rPr>
                <w:b/>
              </w:rPr>
            </w:pPr>
          </w:p>
          <w:p w14:paraId="644D82D8" w14:textId="77777777" w:rsidR="0036516F" w:rsidRPr="00B61559" w:rsidRDefault="0036516F" w:rsidP="00A31A8D">
            <w:pPr>
              <w:rPr>
                <w:b/>
              </w:rPr>
            </w:pPr>
          </w:p>
          <w:p w14:paraId="0CA17861" w14:textId="77777777" w:rsidR="0036516F" w:rsidRPr="00B61559" w:rsidRDefault="0036516F" w:rsidP="00A31A8D">
            <w:pPr>
              <w:rPr>
                <w:b/>
              </w:rPr>
            </w:pPr>
          </w:p>
          <w:p w14:paraId="2993E7E6" w14:textId="77777777" w:rsidR="0036516F" w:rsidRPr="00B61559" w:rsidRDefault="0036516F" w:rsidP="00A31A8D">
            <w:r w:rsidRPr="00B61559">
              <w:t>Expli-cația</w:t>
            </w:r>
          </w:p>
        </w:tc>
        <w:tc>
          <w:tcPr>
            <w:tcW w:w="1134" w:type="dxa"/>
          </w:tcPr>
          <w:p w14:paraId="2A34210C" w14:textId="77777777" w:rsidR="0036516F" w:rsidRPr="00B61559" w:rsidRDefault="0036516F" w:rsidP="00A31A8D">
            <w:pPr>
              <w:rPr>
                <w:b/>
              </w:rPr>
            </w:pPr>
          </w:p>
        </w:tc>
        <w:tc>
          <w:tcPr>
            <w:tcW w:w="1276" w:type="dxa"/>
          </w:tcPr>
          <w:p w14:paraId="2CE48F92" w14:textId="77777777" w:rsidR="0036516F" w:rsidRPr="00B61559" w:rsidRDefault="0036516F" w:rsidP="00A31A8D">
            <w:pPr>
              <w:rPr>
                <w:b/>
              </w:rPr>
            </w:pPr>
          </w:p>
          <w:p w14:paraId="57648F15" w14:textId="77777777" w:rsidR="0036516F" w:rsidRPr="00B61559" w:rsidRDefault="0036516F" w:rsidP="00A31A8D">
            <w:pPr>
              <w:rPr>
                <w:b/>
              </w:rPr>
            </w:pPr>
          </w:p>
          <w:p w14:paraId="47D1F790" w14:textId="77777777" w:rsidR="0036516F" w:rsidRPr="00B61559" w:rsidRDefault="0036516F" w:rsidP="00A31A8D">
            <w:pPr>
              <w:rPr>
                <w:b/>
              </w:rPr>
            </w:pPr>
          </w:p>
          <w:p w14:paraId="5D132E78" w14:textId="77777777" w:rsidR="0036516F" w:rsidRPr="00B61559" w:rsidRDefault="0036516F" w:rsidP="00A31A8D">
            <w:r w:rsidRPr="00B61559">
              <w:t>Frontal</w:t>
            </w:r>
          </w:p>
        </w:tc>
        <w:tc>
          <w:tcPr>
            <w:tcW w:w="1051" w:type="dxa"/>
          </w:tcPr>
          <w:p w14:paraId="43EAA5A8" w14:textId="77777777" w:rsidR="0036516F" w:rsidRPr="00B61559" w:rsidRDefault="0036516F" w:rsidP="00A31A8D">
            <w:pPr>
              <w:rPr>
                <w:b/>
              </w:rPr>
            </w:pPr>
          </w:p>
        </w:tc>
      </w:tr>
      <w:tr w:rsidR="0036516F" w:rsidRPr="00B61559" w14:paraId="4FD0FEA4" w14:textId="77777777" w:rsidTr="006B7878">
        <w:trPr>
          <w:trHeight w:val="530"/>
        </w:trPr>
        <w:tc>
          <w:tcPr>
            <w:tcW w:w="628" w:type="dxa"/>
          </w:tcPr>
          <w:p w14:paraId="4902BFC2" w14:textId="77777777" w:rsidR="0036516F" w:rsidRPr="00B61559" w:rsidRDefault="0036516F" w:rsidP="00A31A8D">
            <w:pPr>
              <w:rPr>
                <w:b/>
              </w:rPr>
            </w:pPr>
            <w:r w:rsidRPr="00B61559">
              <w:rPr>
                <w:b/>
              </w:rPr>
              <w:t>4.</w:t>
            </w:r>
          </w:p>
        </w:tc>
        <w:tc>
          <w:tcPr>
            <w:tcW w:w="1690" w:type="dxa"/>
          </w:tcPr>
          <w:p w14:paraId="098353BD" w14:textId="77777777" w:rsidR="0036516F" w:rsidRPr="00B61559" w:rsidRDefault="0036516F" w:rsidP="00A31A8D">
            <w:pPr>
              <w:rPr>
                <w:b/>
              </w:rPr>
            </w:pPr>
            <w:r w:rsidRPr="00B61559">
              <w:rPr>
                <w:b/>
              </w:rPr>
              <w:t xml:space="preserve">Desfășurarea activității </w:t>
            </w:r>
          </w:p>
        </w:tc>
        <w:tc>
          <w:tcPr>
            <w:tcW w:w="709" w:type="dxa"/>
          </w:tcPr>
          <w:p w14:paraId="0E304079" w14:textId="77777777" w:rsidR="0036516F" w:rsidRPr="00B61559" w:rsidRDefault="0036516F" w:rsidP="00A31A8D">
            <w:pPr>
              <w:rPr>
                <w:b/>
              </w:rPr>
            </w:pPr>
          </w:p>
          <w:p w14:paraId="6C260805" w14:textId="77777777" w:rsidR="0036516F" w:rsidRPr="00B61559" w:rsidRDefault="0036516F" w:rsidP="00A31A8D">
            <w:r w:rsidRPr="00B61559">
              <w:t>O1</w:t>
            </w:r>
          </w:p>
          <w:p w14:paraId="0A0E8C26" w14:textId="77777777" w:rsidR="0036516F" w:rsidRPr="00B61559" w:rsidRDefault="0036516F" w:rsidP="00A31A8D"/>
          <w:p w14:paraId="6B2349AC" w14:textId="77777777" w:rsidR="0036516F" w:rsidRPr="00B61559" w:rsidRDefault="0036516F" w:rsidP="00A31A8D"/>
          <w:p w14:paraId="43CE2A58" w14:textId="77777777" w:rsidR="0036516F" w:rsidRPr="00B61559" w:rsidRDefault="0036516F" w:rsidP="00A31A8D"/>
          <w:p w14:paraId="573B4A4F" w14:textId="77777777" w:rsidR="0036516F" w:rsidRPr="00B61559" w:rsidRDefault="0036516F" w:rsidP="00A31A8D"/>
          <w:p w14:paraId="189E9876" w14:textId="77777777" w:rsidR="0036516F" w:rsidRPr="00B61559" w:rsidRDefault="0036516F" w:rsidP="00A31A8D"/>
          <w:p w14:paraId="174B9F97" w14:textId="77777777" w:rsidR="0036516F" w:rsidRPr="00B61559" w:rsidRDefault="0036516F" w:rsidP="00A31A8D"/>
          <w:p w14:paraId="4B362A96" w14:textId="77777777" w:rsidR="0036516F" w:rsidRPr="00B61559" w:rsidRDefault="0036516F" w:rsidP="00A31A8D"/>
          <w:p w14:paraId="780CA850" w14:textId="77777777" w:rsidR="0036516F" w:rsidRPr="00B61559" w:rsidRDefault="0036516F" w:rsidP="00A31A8D"/>
          <w:p w14:paraId="18A1ED84" w14:textId="77777777" w:rsidR="0036516F" w:rsidRPr="00B61559" w:rsidRDefault="0036516F" w:rsidP="00A31A8D"/>
          <w:p w14:paraId="17219C86" w14:textId="77777777" w:rsidR="0036516F" w:rsidRPr="00B61559" w:rsidRDefault="0036516F" w:rsidP="00A31A8D"/>
          <w:p w14:paraId="7F7E83A9" w14:textId="77777777" w:rsidR="0036516F" w:rsidRPr="00B61559" w:rsidRDefault="0036516F" w:rsidP="00A31A8D"/>
          <w:p w14:paraId="338DF96F" w14:textId="77777777" w:rsidR="0036516F" w:rsidRPr="00B61559" w:rsidRDefault="0036516F" w:rsidP="00A31A8D"/>
          <w:p w14:paraId="68A6E7B8" w14:textId="77777777" w:rsidR="0036516F" w:rsidRPr="00B61559" w:rsidRDefault="0036516F" w:rsidP="00A31A8D">
            <w:r w:rsidRPr="00B61559">
              <w:t>O6</w:t>
            </w:r>
          </w:p>
          <w:p w14:paraId="66147A39" w14:textId="77777777" w:rsidR="0036516F" w:rsidRPr="00B61559" w:rsidRDefault="0036516F" w:rsidP="00A31A8D"/>
          <w:p w14:paraId="3AA1CAA1" w14:textId="77777777" w:rsidR="0036516F" w:rsidRPr="00B61559" w:rsidRDefault="0036516F" w:rsidP="00A31A8D"/>
          <w:p w14:paraId="6BE747DF" w14:textId="77777777" w:rsidR="0036516F" w:rsidRPr="00B61559" w:rsidRDefault="0036516F" w:rsidP="00A31A8D"/>
          <w:p w14:paraId="22BD177F" w14:textId="77777777" w:rsidR="0036516F" w:rsidRPr="00B61559" w:rsidRDefault="0036516F" w:rsidP="00A31A8D"/>
          <w:p w14:paraId="4B3B22C0" w14:textId="77777777" w:rsidR="0036516F" w:rsidRPr="00B61559" w:rsidRDefault="0036516F" w:rsidP="00A31A8D"/>
          <w:p w14:paraId="36B101C2" w14:textId="77777777" w:rsidR="0036516F" w:rsidRPr="00B61559" w:rsidRDefault="0036516F" w:rsidP="00A31A8D"/>
          <w:p w14:paraId="3F9D396E" w14:textId="77777777" w:rsidR="0036516F" w:rsidRPr="00B61559" w:rsidRDefault="0036516F" w:rsidP="00A31A8D"/>
          <w:p w14:paraId="0DB11585" w14:textId="77777777" w:rsidR="0036516F" w:rsidRPr="00B61559" w:rsidRDefault="0036516F" w:rsidP="00A31A8D"/>
          <w:p w14:paraId="5D9339A6" w14:textId="77777777" w:rsidR="0036516F" w:rsidRPr="00B61559" w:rsidRDefault="0036516F" w:rsidP="00A31A8D"/>
          <w:p w14:paraId="74178731" w14:textId="77777777" w:rsidR="0036516F" w:rsidRPr="00B61559" w:rsidRDefault="0036516F" w:rsidP="00A31A8D"/>
          <w:p w14:paraId="45AA669A" w14:textId="77777777" w:rsidR="0036516F" w:rsidRPr="00B61559" w:rsidRDefault="0036516F" w:rsidP="00A31A8D"/>
          <w:p w14:paraId="352EE8E7" w14:textId="77777777" w:rsidR="0036516F" w:rsidRPr="00B61559" w:rsidRDefault="0036516F" w:rsidP="00A31A8D"/>
          <w:p w14:paraId="63A9C048" w14:textId="77777777" w:rsidR="0036516F" w:rsidRPr="00B61559" w:rsidRDefault="0036516F" w:rsidP="00A31A8D"/>
          <w:p w14:paraId="0242663F" w14:textId="77777777" w:rsidR="0036516F" w:rsidRPr="00B61559" w:rsidRDefault="0036516F" w:rsidP="00A31A8D"/>
          <w:p w14:paraId="48593B6E" w14:textId="77777777" w:rsidR="0036516F" w:rsidRPr="00B61559" w:rsidRDefault="0036516F" w:rsidP="00A31A8D"/>
          <w:p w14:paraId="2249BBD0" w14:textId="77777777" w:rsidR="0036516F" w:rsidRPr="00B61559" w:rsidRDefault="0036516F" w:rsidP="00A31A8D"/>
          <w:p w14:paraId="01B6E4AC" w14:textId="77777777" w:rsidR="0036516F" w:rsidRPr="00B61559" w:rsidRDefault="0036516F" w:rsidP="00A31A8D"/>
          <w:p w14:paraId="606F403F" w14:textId="77777777" w:rsidR="0036516F" w:rsidRPr="00B61559" w:rsidRDefault="0036516F" w:rsidP="00A31A8D"/>
          <w:p w14:paraId="27009FB6" w14:textId="77777777" w:rsidR="0036516F" w:rsidRPr="00B61559" w:rsidRDefault="0036516F" w:rsidP="00A31A8D"/>
          <w:p w14:paraId="5DFBC608" w14:textId="77777777" w:rsidR="0036516F" w:rsidRPr="00B61559" w:rsidRDefault="0036516F" w:rsidP="00A31A8D"/>
          <w:p w14:paraId="1EE91499" w14:textId="77777777" w:rsidR="0036516F" w:rsidRPr="00B61559" w:rsidRDefault="0036516F" w:rsidP="00A31A8D"/>
          <w:p w14:paraId="6EC7F670" w14:textId="77777777" w:rsidR="0036516F" w:rsidRPr="00B61559" w:rsidRDefault="0036516F" w:rsidP="00A31A8D"/>
          <w:p w14:paraId="0846241F" w14:textId="77777777" w:rsidR="0036516F" w:rsidRPr="00B61559" w:rsidRDefault="0036516F" w:rsidP="00A31A8D"/>
          <w:p w14:paraId="05E46F70" w14:textId="77777777" w:rsidR="0036516F" w:rsidRPr="00B61559" w:rsidRDefault="0036516F" w:rsidP="00A31A8D"/>
          <w:p w14:paraId="2793DBAE" w14:textId="77777777" w:rsidR="0036516F" w:rsidRPr="00B61559" w:rsidRDefault="0036516F" w:rsidP="00A31A8D"/>
          <w:p w14:paraId="6E5F5A54" w14:textId="77777777" w:rsidR="0036516F" w:rsidRPr="00B61559" w:rsidRDefault="0036516F" w:rsidP="00A31A8D"/>
          <w:p w14:paraId="5B194A97" w14:textId="77777777" w:rsidR="0036516F" w:rsidRPr="00B61559" w:rsidRDefault="0036516F" w:rsidP="00A31A8D"/>
          <w:p w14:paraId="744F6948" w14:textId="77777777" w:rsidR="0036516F" w:rsidRPr="00B61559" w:rsidRDefault="0036516F" w:rsidP="00A31A8D"/>
          <w:p w14:paraId="2586D49C" w14:textId="77777777" w:rsidR="0036516F" w:rsidRPr="00B61559" w:rsidRDefault="0036516F" w:rsidP="00A31A8D">
            <w:r w:rsidRPr="00B61559">
              <w:t>O5</w:t>
            </w:r>
          </w:p>
          <w:p w14:paraId="40973C6A" w14:textId="77777777" w:rsidR="0036516F" w:rsidRPr="00B61559" w:rsidRDefault="0036516F" w:rsidP="00A31A8D"/>
          <w:p w14:paraId="04F57CE3" w14:textId="77777777" w:rsidR="0036516F" w:rsidRPr="00B61559" w:rsidRDefault="0036516F" w:rsidP="00A31A8D"/>
          <w:p w14:paraId="58C4C3CA" w14:textId="77777777" w:rsidR="0036516F" w:rsidRPr="00B61559" w:rsidRDefault="0036516F" w:rsidP="00A31A8D"/>
          <w:p w14:paraId="0F98067C" w14:textId="77777777" w:rsidR="0036516F" w:rsidRPr="00B61559" w:rsidRDefault="0036516F" w:rsidP="00A31A8D"/>
          <w:p w14:paraId="563D7E50" w14:textId="77777777" w:rsidR="0036516F" w:rsidRPr="00B61559" w:rsidRDefault="0036516F" w:rsidP="00A31A8D"/>
          <w:p w14:paraId="1023B6E8" w14:textId="77777777" w:rsidR="0036516F" w:rsidRPr="00B61559" w:rsidRDefault="0036516F" w:rsidP="00A31A8D"/>
          <w:p w14:paraId="452C8EB7" w14:textId="77777777" w:rsidR="0036516F" w:rsidRPr="00B61559" w:rsidRDefault="0036516F" w:rsidP="00A31A8D">
            <w:r w:rsidRPr="00B61559">
              <w:t>O2</w:t>
            </w:r>
          </w:p>
        </w:tc>
        <w:tc>
          <w:tcPr>
            <w:tcW w:w="3118" w:type="dxa"/>
          </w:tcPr>
          <w:p w14:paraId="596BD14E" w14:textId="77777777" w:rsidR="0036516F" w:rsidRPr="00B61559" w:rsidRDefault="0036516F" w:rsidP="00A31A8D">
            <w:pPr>
              <w:rPr>
                <w:b/>
              </w:rPr>
            </w:pPr>
            <w:r w:rsidRPr="00B61559">
              <w:rPr>
                <w:b/>
              </w:rPr>
              <w:t>a)Prezentarea unor modele și a materialelor de lucru</w:t>
            </w:r>
          </w:p>
          <w:p w14:paraId="18497A79" w14:textId="77777777" w:rsidR="0036516F" w:rsidRPr="00B61559" w:rsidRDefault="0036516F" w:rsidP="00A31A8D">
            <w:r w:rsidRPr="00B61559">
              <w:t>Le voi arăta copiilor câteva șosețele decorate diferit, accentuând astfel faptul că fiecare își va decora cum dorește șoseta.Vom  analiza apoi materialul pe care fiecare îl are la dispoziție.</w:t>
            </w:r>
          </w:p>
          <w:p w14:paraId="55EC4554" w14:textId="77777777" w:rsidR="0036516F" w:rsidRPr="00B61559" w:rsidRDefault="0036516F" w:rsidP="00A31A8D"/>
          <w:p w14:paraId="642C8B65" w14:textId="77777777" w:rsidR="0036516F" w:rsidRPr="00B61559" w:rsidRDefault="0036516F" w:rsidP="00A31A8D">
            <w:pPr>
              <w:rPr>
                <w:b/>
              </w:rPr>
            </w:pPr>
            <w:r w:rsidRPr="00B61559">
              <w:rPr>
                <w:b/>
              </w:rPr>
              <w:t xml:space="preserve">b)Explicarea modului de lucru </w:t>
            </w:r>
          </w:p>
          <w:p w14:paraId="1BEC8067" w14:textId="77777777" w:rsidR="0036516F" w:rsidRPr="00B61559" w:rsidRDefault="0036516F" w:rsidP="00A31A8D">
            <w:r w:rsidRPr="00B61559">
              <w:t>Fiecare copil va primi câte o șosetă albă și o cariocă pe care o va folosi pentru decorare. Stă la latitudinea celor mici cum aleg să înfrumusețeze materialul, fiecare având o viziune diferită.</w:t>
            </w:r>
          </w:p>
          <w:p w14:paraId="5B06B9AC" w14:textId="77777777" w:rsidR="0036516F" w:rsidRPr="00B61559" w:rsidRDefault="0036516F" w:rsidP="00A31A8D"/>
          <w:p w14:paraId="2C0DD58D" w14:textId="77777777" w:rsidR="0036516F" w:rsidRPr="00B61559" w:rsidRDefault="0036516F" w:rsidP="00A31A8D">
            <w:pPr>
              <w:rPr>
                <w:b/>
              </w:rPr>
            </w:pPr>
            <w:r w:rsidRPr="00B61559">
              <w:rPr>
                <w:b/>
              </w:rPr>
              <w:t xml:space="preserve">  c)Exerciții pentru încălzirea mușchilor mici ai mâinii</w:t>
            </w:r>
          </w:p>
          <w:p w14:paraId="29C64270" w14:textId="77777777" w:rsidR="0036516F" w:rsidRPr="00B61559" w:rsidRDefault="0036516F" w:rsidP="00A31A8D">
            <w:r w:rsidRPr="00B61559">
              <w:t xml:space="preserve">   Vom realiza câteva exerciții pentru încălzire:</w:t>
            </w:r>
          </w:p>
          <w:p w14:paraId="35EF8FB7" w14:textId="77777777" w:rsidR="0036516F" w:rsidRPr="00B61559" w:rsidRDefault="0036516F" w:rsidP="00A31A8D">
            <w:r w:rsidRPr="00B61559">
              <w:t xml:space="preserve">   -imitarea picurilor de ploaie care cad;</w:t>
            </w:r>
          </w:p>
          <w:p w14:paraId="42692ED4" w14:textId="77777777" w:rsidR="0036516F" w:rsidRPr="00B61559" w:rsidRDefault="0036516F" w:rsidP="00A31A8D">
            <w:r w:rsidRPr="00B61559">
              <w:t xml:space="preserve">   -cântecul la pian;</w:t>
            </w:r>
          </w:p>
          <w:p w14:paraId="58366291" w14:textId="77777777" w:rsidR="0036516F" w:rsidRPr="00B61559" w:rsidRDefault="0036516F" w:rsidP="00A31A8D">
            <w:r w:rsidRPr="00B61559">
              <w:t xml:space="preserve">   -spălatul mânuțelor;</w:t>
            </w:r>
          </w:p>
          <w:p w14:paraId="39702F91" w14:textId="77777777" w:rsidR="0036516F" w:rsidRPr="00B61559" w:rsidRDefault="0036516F" w:rsidP="00A31A8D">
            <w:r w:rsidRPr="00B61559">
              <w:t xml:space="preserve">   -închidem/deschidem pumnișorii;</w:t>
            </w:r>
          </w:p>
          <w:p w14:paraId="1FDD8DD1" w14:textId="77777777" w:rsidR="0036516F" w:rsidRPr="00B61559" w:rsidRDefault="0036516F" w:rsidP="00A31A8D">
            <w:r w:rsidRPr="00B61559">
              <w:t xml:space="preserve">   -cântecul la fluier;</w:t>
            </w:r>
          </w:p>
          <w:p w14:paraId="119650FD" w14:textId="77777777" w:rsidR="0036516F" w:rsidRPr="00B61559" w:rsidRDefault="0036516F" w:rsidP="00A31A8D"/>
          <w:p w14:paraId="4EADA704" w14:textId="77777777" w:rsidR="0036516F" w:rsidRPr="00B61559" w:rsidRDefault="0036516F" w:rsidP="00A31A8D">
            <w:pPr>
              <w:rPr>
                <w:b/>
              </w:rPr>
            </w:pPr>
            <w:r w:rsidRPr="00B61559">
              <w:rPr>
                <w:b/>
              </w:rPr>
              <w:t>d)Executarea temei de către copii</w:t>
            </w:r>
          </w:p>
          <w:p w14:paraId="76ED2BA0" w14:textId="77777777" w:rsidR="0036516F" w:rsidRPr="00B61559" w:rsidRDefault="0036516F" w:rsidP="00A31A8D">
            <w:r w:rsidRPr="00B61559">
              <w:t xml:space="preserve">   După ce copiii au adoptat o poziție corectă la măsuțe și au fost executate exercițiile pentru încălzirea mușchilor, le urez ,,Spor la lucru! ,, și dau drumul activității. În timp ce aceștia lucrează, voi da indicații acolo unde este cazul și îi voi ajuta pe cei care solicită ajutorul. În timpul activității, se insistă asupra poziției corecte a corpului, asupra creării unor lucrări originale și asupra utilizării corecte a materialelor. Se va da apoi semnalul de încetare a lucrului.</w:t>
            </w:r>
          </w:p>
        </w:tc>
        <w:tc>
          <w:tcPr>
            <w:tcW w:w="1134" w:type="dxa"/>
          </w:tcPr>
          <w:p w14:paraId="03AF9DE7" w14:textId="77777777" w:rsidR="0036516F" w:rsidRPr="00B61559" w:rsidRDefault="0036516F" w:rsidP="00A31A8D">
            <w:pPr>
              <w:rPr>
                <w:b/>
              </w:rPr>
            </w:pPr>
          </w:p>
          <w:p w14:paraId="0349554D" w14:textId="77777777" w:rsidR="0036516F" w:rsidRPr="00B61559" w:rsidRDefault="0036516F" w:rsidP="00A31A8D"/>
          <w:p w14:paraId="2F5A2F29" w14:textId="77777777" w:rsidR="0036516F" w:rsidRPr="00B61559" w:rsidRDefault="0036516F" w:rsidP="00A31A8D">
            <w:r w:rsidRPr="00B61559">
              <w:t>Expu-</w:t>
            </w:r>
          </w:p>
          <w:p w14:paraId="31CFF69D" w14:textId="77777777" w:rsidR="0036516F" w:rsidRPr="00B61559" w:rsidRDefault="0036516F" w:rsidP="00A31A8D">
            <w:r w:rsidRPr="00B61559">
              <w:t>nerea</w:t>
            </w:r>
          </w:p>
          <w:p w14:paraId="1234B0CA" w14:textId="77777777" w:rsidR="0036516F" w:rsidRPr="00B61559" w:rsidRDefault="0036516F" w:rsidP="00A31A8D"/>
          <w:p w14:paraId="0A6F015D" w14:textId="77777777" w:rsidR="0036516F" w:rsidRPr="00B61559" w:rsidRDefault="0036516F" w:rsidP="00A31A8D"/>
          <w:p w14:paraId="5F94074D" w14:textId="77777777" w:rsidR="0036516F" w:rsidRPr="00B61559" w:rsidRDefault="0036516F" w:rsidP="00A31A8D">
            <w:r w:rsidRPr="00B61559">
              <w:t>Obser-</w:t>
            </w:r>
          </w:p>
          <w:p w14:paraId="4CE90FDB" w14:textId="77777777" w:rsidR="0036516F" w:rsidRPr="00B61559" w:rsidRDefault="0036516F" w:rsidP="00A31A8D">
            <w:r w:rsidRPr="00B61559">
              <w:t>vația</w:t>
            </w:r>
          </w:p>
          <w:p w14:paraId="24121A34" w14:textId="77777777" w:rsidR="0036516F" w:rsidRPr="00B61559" w:rsidRDefault="0036516F" w:rsidP="00A31A8D"/>
          <w:p w14:paraId="658407F8" w14:textId="77777777" w:rsidR="0036516F" w:rsidRPr="00B61559" w:rsidRDefault="0036516F" w:rsidP="00A31A8D"/>
          <w:p w14:paraId="15328F16" w14:textId="77777777" w:rsidR="0036516F" w:rsidRPr="00B61559" w:rsidRDefault="0036516F" w:rsidP="00A31A8D"/>
          <w:p w14:paraId="4FA7F83D" w14:textId="77777777" w:rsidR="0036516F" w:rsidRPr="00B61559" w:rsidRDefault="0036516F" w:rsidP="00A31A8D"/>
          <w:p w14:paraId="79EB0D4E" w14:textId="77777777" w:rsidR="0036516F" w:rsidRPr="00B61559" w:rsidRDefault="0036516F" w:rsidP="00A31A8D"/>
          <w:p w14:paraId="496A5EAC" w14:textId="77777777" w:rsidR="0036516F" w:rsidRPr="00B61559" w:rsidRDefault="0036516F" w:rsidP="00A31A8D"/>
          <w:p w14:paraId="10BED7B6" w14:textId="77777777" w:rsidR="0036516F" w:rsidRPr="00B61559" w:rsidRDefault="0036516F" w:rsidP="00A31A8D"/>
          <w:p w14:paraId="046611D3" w14:textId="77777777" w:rsidR="0036516F" w:rsidRPr="00B61559" w:rsidRDefault="0036516F" w:rsidP="00A31A8D"/>
          <w:p w14:paraId="5AC681AD" w14:textId="77777777" w:rsidR="0036516F" w:rsidRPr="00B61559" w:rsidRDefault="0036516F" w:rsidP="00A31A8D"/>
          <w:p w14:paraId="0C69A244" w14:textId="77777777" w:rsidR="0036516F" w:rsidRPr="00B61559" w:rsidRDefault="0036516F" w:rsidP="00A31A8D"/>
          <w:p w14:paraId="4B82CB11" w14:textId="77777777" w:rsidR="0036516F" w:rsidRPr="00B61559" w:rsidRDefault="0036516F" w:rsidP="00A31A8D">
            <w:r w:rsidRPr="00B61559">
              <w:t>Explicația</w:t>
            </w:r>
          </w:p>
          <w:p w14:paraId="73B52623" w14:textId="77777777" w:rsidR="0036516F" w:rsidRPr="00B61559" w:rsidRDefault="0036516F" w:rsidP="00A31A8D"/>
          <w:p w14:paraId="0784FA30" w14:textId="77777777" w:rsidR="0036516F" w:rsidRPr="00B61559" w:rsidRDefault="0036516F" w:rsidP="00A31A8D"/>
          <w:p w14:paraId="137EC574" w14:textId="77777777" w:rsidR="0036516F" w:rsidRPr="00B61559" w:rsidRDefault="0036516F" w:rsidP="00A31A8D"/>
          <w:p w14:paraId="0169A798" w14:textId="77777777" w:rsidR="0036516F" w:rsidRPr="00B61559" w:rsidRDefault="0036516F" w:rsidP="00A31A8D"/>
          <w:p w14:paraId="4D4F2B63" w14:textId="77777777" w:rsidR="0036516F" w:rsidRPr="00B61559" w:rsidRDefault="0036516F" w:rsidP="00A31A8D"/>
          <w:p w14:paraId="71406581" w14:textId="77777777" w:rsidR="0036516F" w:rsidRPr="00B61559" w:rsidRDefault="0036516F" w:rsidP="00A31A8D"/>
          <w:p w14:paraId="4E830AC9" w14:textId="77777777" w:rsidR="0036516F" w:rsidRPr="00B61559" w:rsidRDefault="0036516F" w:rsidP="00A31A8D"/>
          <w:p w14:paraId="1441A3DA" w14:textId="77777777" w:rsidR="0036516F" w:rsidRPr="00B61559" w:rsidRDefault="0036516F" w:rsidP="00A31A8D"/>
          <w:p w14:paraId="3537AC13" w14:textId="77777777" w:rsidR="0036516F" w:rsidRPr="00B61559" w:rsidRDefault="0036516F" w:rsidP="00A31A8D"/>
          <w:p w14:paraId="33D1327D" w14:textId="77777777" w:rsidR="0036516F" w:rsidRPr="00B61559" w:rsidRDefault="0036516F" w:rsidP="00A31A8D"/>
          <w:p w14:paraId="7B8ABA3A" w14:textId="77777777" w:rsidR="0036516F" w:rsidRPr="00B61559" w:rsidRDefault="0036516F" w:rsidP="00A31A8D"/>
          <w:p w14:paraId="14173497" w14:textId="77777777" w:rsidR="0036516F" w:rsidRPr="00B61559" w:rsidRDefault="0036516F" w:rsidP="00A31A8D">
            <w:r w:rsidRPr="00B61559">
              <w:t>Exerci-</w:t>
            </w:r>
          </w:p>
          <w:p w14:paraId="59493F86" w14:textId="77777777" w:rsidR="0036516F" w:rsidRPr="00B61559" w:rsidRDefault="0036516F" w:rsidP="00A31A8D">
            <w:r w:rsidRPr="00B61559">
              <w:t>țiul</w:t>
            </w:r>
          </w:p>
          <w:p w14:paraId="6A16DA22" w14:textId="77777777" w:rsidR="0036516F" w:rsidRPr="00B61559" w:rsidRDefault="0036516F" w:rsidP="00A31A8D"/>
          <w:p w14:paraId="09BB3E1F" w14:textId="77777777" w:rsidR="0036516F" w:rsidRPr="00B61559" w:rsidRDefault="0036516F" w:rsidP="00A31A8D"/>
          <w:p w14:paraId="6F4AD0B9" w14:textId="77777777" w:rsidR="0036516F" w:rsidRPr="00B61559" w:rsidRDefault="0036516F" w:rsidP="00A31A8D"/>
          <w:p w14:paraId="24364285" w14:textId="77777777" w:rsidR="0036516F" w:rsidRPr="00B61559" w:rsidRDefault="0036516F" w:rsidP="00A31A8D"/>
          <w:p w14:paraId="50A29ECA" w14:textId="77777777" w:rsidR="0036516F" w:rsidRPr="00B61559" w:rsidRDefault="0036516F" w:rsidP="00A31A8D"/>
          <w:p w14:paraId="09B28740" w14:textId="77777777" w:rsidR="0036516F" w:rsidRPr="00B61559" w:rsidRDefault="0036516F" w:rsidP="00A31A8D"/>
          <w:p w14:paraId="20FB49E4" w14:textId="77777777" w:rsidR="0036516F" w:rsidRPr="00B61559" w:rsidRDefault="0036516F" w:rsidP="00A31A8D"/>
          <w:p w14:paraId="634E66AC" w14:textId="77777777" w:rsidR="0036516F" w:rsidRPr="00B61559" w:rsidRDefault="0036516F" w:rsidP="00A31A8D"/>
          <w:p w14:paraId="51C5D330" w14:textId="77777777" w:rsidR="0036516F" w:rsidRPr="00B61559" w:rsidRDefault="0036516F" w:rsidP="00A31A8D"/>
          <w:p w14:paraId="2D43B833" w14:textId="77777777" w:rsidR="0036516F" w:rsidRPr="00B61559" w:rsidRDefault="0036516F" w:rsidP="00A31A8D">
            <w:r w:rsidRPr="00B61559">
              <w:t>Exercițiul</w:t>
            </w:r>
          </w:p>
          <w:p w14:paraId="19FE3540" w14:textId="77777777" w:rsidR="0036516F" w:rsidRPr="00B61559" w:rsidRDefault="0036516F" w:rsidP="00A31A8D"/>
          <w:p w14:paraId="484D9EFB" w14:textId="77777777" w:rsidR="0036516F" w:rsidRPr="00B61559" w:rsidRDefault="0036516F" w:rsidP="00A31A8D"/>
          <w:p w14:paraId="64D8EF01" w14:textId="77777777" w:rsidR="0036516F" w:rsidRPr="00B61559" w:rsidRDefault="0036516F" w:rsidP="00A31A8D"/>
          <w:p w14:paraId="7155E1D0" w14:textId="77777777" w:rsidR="0036516F" w:rsidRPr="00B61559" w:rsidRDefault="0036516F" w:rsidP="00A31A8D">
            <w:r w:rsidRPr="00B61559">
              <w:t>Conversația</w:t>
            </w:r>
          </w:p>
        </w:tc>
        <w:tc>
          <w:tcPr>
            <w:tcW w:w="1134" w:type="dxa"/>
          </w:tcPr>
          <w:p w14:paraId="06C4CA59" w14:textId="77777777" w:rsidR="0036516F" w:rsidRPr="00B61559" w:rsidRDefault="0036516F" w:rsidP="00A31A8D">
            <w:pPr>
              <w:rPr>
                <w:b/>
              </w:rPr>
            </w:pPr>
          </w:p>
          <w:p w14:paraId="46936D75" w14:textId="77777777" w:rsidR="0036516F" w:rsidRPr="00B61559" w:rsidRDefault="0036516F" w:rsidP="00A31A8D">
            <w:pPr>
              <w:rPr>
                <w:b/>
              </w:rPr>
            </w:pPr>
          </w:p>
          <w:p w14:paraId="20DAF307" w14:textId="77777777" w:rsidR="0036516F" w:rsidRPr="00B61559" w:rsidRDefault="0036516F" w:rsidP="00A31A8D">
            <w:pPr>
              <w:rPr>
                <w:b/>
              </w:rPr>
            </w:pPr>
          </w:p>
          <w:p w14:paraId="0AAA1F00" w14:textId="77777777" w:rsidR="0036516F" w:rsidRPr="00B61559" w:rsidRDefault="0036516F" w:rsidP="00A31A8D">
            <w:pPr>
              <w:rPr>
                <w:b/>
              </w:rPr>
            </w:pPr>
          </w:p>
          <w:p w14:paraId="3B73F31B" w14:textId="77777777" w:rsidR="0036516F" w:rsidRPr="00B61559" w:rsidRDefault="0036516F" w:rsidP="00A31A8D">
            <w:r w:rsidRPr="00B61559">
              <w:t>Șosete</w:t>
            </w:r>
          </w:p>
          <w:p w14:paraId="6A421DCF" w14:textId="77777777" w:rsidR="0036516F" w:rsidRPr="00B61559" w:rsidRDefault="0036516F" w:rsidP="00A31A8D">
            <w:r w:rsidRPr="00B61559">
              <w:t>decorate</w:t>
            </w:r>
          </w:p>
          <w:p w14:paraId="057E8796" w14:textId="77777777" w:rsidR="0036516F" w:rsidRPr="00B61559" w:rsidRDefault="0036516F" w:rsidP="00A31A8D"/>
          <w:p w14:paraId="622442DB" w14:textId="77777777" w:rsidR="0036516F" w:rsidRPr="00B61559" w:rsidRDefault="0036516F" w:rsidP="00A31A8D"/>
          <w:p w14:paraId="2425C2B2" w14:textId="77777777" w:rsidR="0036516F" w:rsidRPr="00B61559" w:rsidRDefault="0036516F" w:rsidP="00A31A8D"/>
          <w:p w14:paraId="57AAF929" w14:textId="77777777" w:rsidR="0036516F" w:rsidRPr="00B61559" w:rsidRDefault="0036516F" w:rsidP="00A31A8D"/>
          <w:p w14:paraId="55257335" w14:textId="77777777" w:rsidR="0036516F" w:rsidRPr="00B61559" w:rsidRDefault="0036516F" w:rsidP="00A31A8D"/>
          <w:p w14:paraId="18C1A5E0" w14:textId="77777777" w:rsidR="0036516F" w:rsidRPr="00B61559" w:rsidRDefault="0036516F" w:rsidP="00A31A8D"/>
          <w:p w14:paraId="5805523F" w14:textId="77777777" w:rsidR="0036516F" w:rsidRPr="00B61559" w:rsidRDefault="0036516F" w:rsidP="00A31A8D"/>
          <w:p w14:paraId="5F312CDA" w14:textId="77777777" w:rsidR="0036516F" w:rsidRPr="00B61559" w:rsidRDefault="0036516F" w:rsidP="00A31A8D"/>
          <w:p w14:paraId="7C928B99" w14:textId="77777777" w:rsidR="0036516F" w:rsidRPr="00B61559" w:rsidRDefault="0036516F" w:rsidP="00A31A8D"/>
          <w:p w14:paraId="1D0255B5" w14:textId="77777777" w:rsidR="0036516F" w:rsidRPr="00B61559" w:rsidRDefault="0036516F" w:rsidP="00A31A8D"/>
          <w:p w14:paraId="7D9ED498" w14:textId="77777777" w:rsidR="0036516F" w:rsidRPr="00B61559" w:rsidRDefault="0036516F" w:rsidP="00A31A8D"/>
          <w:p w14:paraId="514ED53C" w14:textId="77777777" w:rsidR="0036516F" w:rsidRPr="00B61559" w:rsidRDefault="0036516F" w:rsidP="00A31A8D">
            <w:r w:rsidRPr="00B61559">
              <w:t>Mate-</w:t>
            </w:r>
          </w:p>
          <w:p w14:paraId="58574F1D" w14:textId="77777777" w:rsidR="0036516F" w:rsidRPr="00B61559" w:rsidRDefault="0036516F" w:rsidP="00A31A8D">
            <w:r w:rsidRPr="00B61559">
              <w:t>rialul</w:t>
            </w:r>
          </w:p>
          <w:p w14:paraId="2882F017" w14:textId="77777777" w:rsidR="0036516F" w:rsidRPr="00B61559" w:rsidRDefault="0036516F" w:rsidP="00A31A8D">
            <w:r w:rsidRPr="00B61559">
              <w:t>didactic</w:t>
            </w:r>
          </w:p>
          <w:p w14:paraId="4241730E" w14:textId="77777777" w:rsidR="0036516F" w:rsidRPr="00B61559" w:rsidRDefault="0036516F" w:rsidP="00A31A8D"/>
          <w:p w14:paraId="63E7AB9D" w14:textId="77777777" w:rsidR="0036516F" w:rsidRPr="00B61559" w:rsidRDefault="0036516F" w:rsidP="00A31A8D"/>
          <w:p w14:paraId="49AF8378" w14:textId="77777777" w:rsidR="0036516F" w:rsidRPr="00B61559" w:rsidRDefault="0036516F" w:rsidP="00A31A8D"/>
          <w:p w14:paraId="6D537FD6" w14:textId="77777777" w:rsidR="0036516F" w:rsidRPr="00B61559" w:rsidRDefault="0036516F" w:rsidP="00A31A8D"/>
          <w:p w14:paraId="375C2E80" w14:textId="77777777" w:rsidR="0036516F" w:rsidRPr="00B61559" w:rsidRDefault="0036516F" w:rsidP="00A31A8D"/>
          <w:p w14:paraId="6670C4C8" w14:textId="77777777" w:rsidR="0036516F" w:rsidRPr="00B61559" w:rsidRDefault="0036516F" w:rsidP="00A31A8D"/>
          <w:p w14:paraId="0F3A1629" w14:textId="77777777" w:rsidR="0036516F" w:rsidRPr="00B61559" w:rsidRDefault="0036516F" w:rsidP="00A31A8D"/>
          <w:p w14:paraId="4270CCC8" w14:textId="77777777" w:rsidR="0036516F" w:rsidRPr="00B61559" w:rsidRDefault="0036516F" w:rsidP="00A31A8D"/>
          <w:p w14:paraId="7C6CDCBC" w14:textId="77777777" w:rsidR="0036516F" w:rsidRPr="00B61559" w:rsidRDefault="0036516F" w:rsidP="00A31A8D"/>
          <w:p w14:paraId="775D0E75" w14:textId="77777777" w:rsidR="0036516F" w:rsidRPr="00B61559" w:rsidRDefault="0036516F" w:rsidP="00A31A8D"/>
          <w:p w14:paraId="48008994" w14:textId="77777777" w:rsidR="0036516F" w:rsidRPr="00B61559" w:rsidRDefault="0036516F" w:rsidP="00A31A8D"/>
          <w:p w14:paraId="57AABBF8" w14:textId="77777777" w:rsidR="0036516F" w:rsidRPr="00B61559" w:rsidRDefault="0036516F" w:rsidP="00A31A8D"/>
          <w:p w14:paraId="4BFA04B1" w14:textId="77777777" w:rsidR="0036516F" w:rsidRPr="00B61559" w:rsidRDefault="0036516F" w:rsidP="00A31A8D"/>
          <w:p w14:paraId="5192CDD8" w14:textId="77777777" w:rsidR="0036516F" w:rsidRPr="00B61559" w:rsidRDefault="0036516F" w:rsidP="00A31A8D"/>
          <w:p w14:paraId="07EFC59E" w14:textId="77777777" w:rsidR="0036516F" w:rsidRPr="00B61559" w:rsidRDefault="0036516F" w:rsidP="00A31A8D"/>
          <w:p w14:paraId="147CF254" w14:textId="77777777" w:rsidR="0036516F" w:rsidRPr="00B61559" w:rsidRDefault="0036516F" w:rsidP="00A31A8D"/>
          <w:p w14:paraId="18692F46" w14:textId="77777777" w:rsidR="0036516F" w:rsidRPr="00B61559" w:rsidRDefault="0036516F" w:rsidP="00A31A8D"/>
          <w:p w14:paraId="16475118" w14:textId="77777777" w:rsidR="0036516F" w:rsidRPr="00B61559" w:rsidRDefault="0036516F" w:rsidP="00A31A8D"/>
          <w:p w14:paraId="48FED631" w14:textId="77777777" w:rsidR="0036516F" w:rsidRPr="00B61559" w:rsidRDefault="0036516F" w:rsidP="00A31A8D"/>
          <w:p w14:paraId="736BF2C9" w14:textId="77777777" w:rsidR="0036516F" w:rsidRPr="00B61559" w:rsidRDefault="0036516F" w:rsidP="00A31A8D"/>
          <w:p w14:paraId="0F4DF2D2" w14:textId="77777777" w:rsidR="0036516F" w:rsidRPr="00B61559" w:rsidRDefault="0036516F" w:rsidP="00A31A8D"/>
          <w:p w14:paraId="3C69280C" w14:textId="77777777" w:rsidR="0036516F" w:rsidRPr="00B61559" w:rsidRDefault="0036516F" w:rsidP="00A31A8D"/>
          <w:p w14:paraId="29323252" w14:textId="77777777" w:rsidR="0036516F" w:rsidRPr="00B61559" w:rsidRDefault="0036516F" w:rsidP="00A31A8D"/>
          <w:p w14:paraId="05C14517" w14:textId="77777777" w:rsidR="0036516F" w:rsidRPr="00B61559" w:rsidRDefault="0036516F" w:rsidP="00A31A8D">
            <w:r w:rsidRPr="00B61559">
              <w:t xml:space="preserve">Materialul de lucru </w:t>
            </w:r>
          </w:p>
          <w:p w14:paraId="628439E7" w14:textId="77777777" w:rsidR="0036516F" w:rsidRPr="00B61559" w:rsidRDefault="0036516F" w:rsidP="00A31A8D"/>
          <w:p w14:paraId="05AE35C1" w14:textId="77777777" w:rsidR="0036516F" w:rsidRPr="00B61559" w:rsidRDefault="0036516F" w:rsidP="00A31A8D"/>
          <w:p w14:paraId="0750D0A2" w14:textId="77777777" w:rsidR="0036516F" w:rsidRPr="00B61559" w:rsidRDefault="0036516F" w:rsidP="00A31A8D"/>
          <w:p w14:paraId="42608E13" w14:textId="77777777" w:rsidR="0036516F" w:rsidRPr="00B61559" w:rsidRDefault="0036516F" w:rsidP="00A31A8D"/>
          <w:p w14:paraId="0D3743B9" w14:textId="77777777" w:rsidR="0036516F" w:rsidRPr="00B61559" w:rsidRDefault="0036516F" w:rsidP="00A31A8D"/>
          <w:p w14:paraId="1C2DDB5D" w14:textId="77777777" w:rsidR="0036516F" w:rsidRPr="00B61559" w:rsidRDefault="0036516F" w:rsidP="00A31A8D"/>
        </w:tc>
        <w:tc>
          <w:tcPr>
            <w:tcW w:w="1276" w:type="dxa"/>
          </w:tcPr>
          <w:p w14:paraId="26453962" w14:textId="77777777" w:rsidR="0036516F" w:rsidRPr="00B61559" w:rsidRDefault="0036516F" w:rsidP="00A31A8D">
            <w:pPr>
              <w:rPr>
                <w:b/>
              </w:rPr>
            </w:pPr>
          </w:p>
          <w:p w14:paraId="48B719BA" w14:textId="77777777" w:rsidR="0036516F" w:rsidRPr="00B61559" w:rsidRDefault="0036516F" w:rsidP="00A31A8D">
            <w:pPr>
              <w:rPr>
                <w:b/>
              </w:rPr>
            </w:pPr>
          </w:p>
          <w:p w14:paraId="3362C618" w14:textId="77777777" w:rsidR="0036516F" w:rsidRPr="00B61559" w:rsidRDefault="0036516F" w:rsidP="00A31A8D">
            <w:pPr>
              <w:rPr>
                <w:b/>
              </w:rPr>
            </w:pPr>
          </w:p>
          <w:p w14:paraId="6F56522B" w14:textId="77777777" w:rsidR="0036516F" w:rsidRPr="00B61559" w:rsidRDefault="0036516F" w:rsidP="00A31A8D">
            <w:pPr>
              <w:rPr>
                <w:b/>
              </w:rPr>
            </w:pPr>
          </w:p>
          <w:p w14:paraId="5D9B3873" w14:textId="77777777" w:rsidR="0036516F" w:rsidRPr="00B61559" w:rsidRDefault="0036516F" w:rsidP="00A31A8D"/>
          <w:p w14:paraId="26D1854C" w14:textId="77777777" w:rsidR="0036516F" w:rsidRPr="00B61559" w:rsidRDefault="0036516F" w:rsidP="00A31A8D">
            <w:r w:rsidRPr="00B61559">
              <w:t>Frontal</w:t>
            </w:r>
          </w:p>
          <w:p w14:paraId="4EF36F34" w14:textId="77777777" w:rsidR="0036516F" w:rsidRPr="00B61559" w:rsidRDefault="0036516F" w:rsidP="00A31A8D"/>
          <w:p w14:paraId="6BFDF960" w14:textId="77777777" w:rsidR="0036516F" w:rsidRPr="00B61559" w:rsidRDefault="0036516F" w:rsidP="00A31A8D"/>
          <w:p w14:paraId="0954CFC4" w14:textId="77777777" w:rsidR="0036516F" w:rsidRPr="00B61559" w:rsidRDefault="0036516F" w:rsidP="00A31A8D"/>
          <w:p w14:paraId="15B3374C" w14:textId="77777777" w:rsidR="0036516F" w:rsidRPr="00B61559" w:rsidRDefault="0036516F" w:rsidP="00A31A8D"/>
          <w:p w14:paraId="175D0EB7" w14:textId="77777777" w:rsidR="0036516F" w:rsidRPr="00B61559" w:rsidRDefault="0036516F" w:rsidP="00A31A8D"/>
          <w:p w14:paraId="680A4D7B" w14:textId="77777777" w:rsidR="0036516F" w:rsidRPr="00B61559" w:rsidRDefault="0036516F" w:rsidP="00A31A8D"/>
          <w:p w14:paraId="6E4B6111" w14:textId="77777777" w:rsidR="0036516F" w:rsidRPr="00B61559" w:rsidRDefault="0036516F" w:rsidP="00A31A8D"/>
          <w:p w14:paraId="5CD7ACE7" w14:textId="77777777" w:rsidR="0036516F" w:rsidRPr="00B61559" w:rsidRDefault="0036516F" w:rsidP="00A31A8D"/>
          <w:p w14:paraId="59111121" w14:textId="77777777" w:rsidR="0036516F" w:rsidRPr="00B61559" w:rsidRDefault="0036516F" w:rsidP="00A31A8D"/>
          <w:p w14:paraId="7ECAF873" w14:textId="77777777" w:rsidR="0036516F" w:rsidRPr="00B61559" w:rsidRDefault="0036516F" w:rsidP="00A31A8D"/>
          <w:p w14:paraId="4BAA4F55" w14:textId="77777777" w:rsidR="0036516F" w:rsidRPr="00B61559" w:rsidRDefault="0036516F" w:rsidP="00A31A8D"/>
          <w:p w14:paraId="5FB25DF2" w14:textId="77777777" w:rsidR="0036516F" w:rsidRPr="00B61559" w:rsidRDefault="0036516F" w:rsidP="00A31A8D"/>
          <w:p w14:paraId="58CB0699" w14:textId="77777777" w:rsidR="0036516F" w:rsidRPr="00B61559" w:rsidRDefault="0036516F" w:rsidP="00A31A8D">
            <w:r w:rsidRPr="00B61559">
              <w:t xml:space="preserve">Frontal </w:t>
            </w:r>
          </w:p>
          <w:p w14:paraId="7FC8F4D1" w14:textId="77777777" w:rsidR="0036516F" w:rsidRPr="00B61559" w:rsidRDefault="0036516F" w:rsidP="00A31A8D"/>
          <w:p w14:paraId="5B6502F1" w14:textId="77777777" w:rsidR="0036516F" w:rsidRPr="00B61559" w:rsidRDefault="0036516F" w:rsidP="00A31A8D"/>
          <w:p w14:paraId="4D2EABB2" w14:textId="77777777" w:rsidR="0036516F" w:rsidRPr="00B61559" w:rsidRDefault="0036516F" w:rsidP="00A31A8D"/>
          <w:p w14:paraId="127DA4D5" w14:textId="77777777" w:rsidR="0036516F" w:rsidRPr="00B61559" w:rsidRDefault="0036516F" w:rsidP="00A31A8D"/>
          <w:p w14:paraId="792938B2" w14:textId="77777777" w:rsidR="0036516F" w:rsidRPr="00B61559" w:rsidRDefault="0036516F" w:rsidP="00A31A8D"/>
          <w:p w14:paraId="3D710325" w14:textId="77777777" w:rsidR="0036516F" w:rsidRPr="00B61559" w:rsidRDefault="0036516F" w:rsidP="00A31A8D"/>
          <w:p w14:paraId="33926D4C" w14:textId="77777777" w:rsidR="0036516F" w:rsidRPr="00B61559" w:rsidRDefault="0036516F" w:rsidP="00A31A8D"/>
          <w:p w14:paraId="1377C1B2" w14:textId="77777777" w:rsidR="0036516F" w:rsidRPr="00B61559" w:rsidRDefault="0036516F" w:rsidP="00A31A8D"/>
          <w:p w14:paraId="744E8F45" w14:textId="77777777" w:rsidR="0036516F" w:rsidRPr="00B61559" w:rsidRDefault="0036516F" w:rsidP="00A31A8D"/>
          <w:p w14:paraId="04DB4075" w14:textId="77777777" w:rsidR="0036516F" w:rsidRPr="00B61559" w:rsidRDefault="0036516F" w:rsidP="00A31A8D"/>
          <w:p w14:paraId="6A447BAD" w14:textId="77777777" w:rsidR="0036516F" w:rsidRPr="00B61559" w:rsidRDefault="0036516F" w:rsidP="00A31A8D"/>
          <w:p w14:paraId="60499E5F" w14:textId="77777777" w:rsidR="0036516F" w:rsidRPr="00B61559" w:rsidRDefault="0036516F" w:rsidP="00A31A8D"/>
          <w:p w14:paraId="034D8C64" w14:textId="77777777" w:rsidR="0036516F" w:rsidRPr="00B61559" w:rsidRDefault="0036516F" w:rsidP="00A31A8D">
            <w:r w:rsidRPr="00B61559">
              <w:t>Frontal</w:t>
            </w:r>
          </w:p>
          <w:p w14:paraId="510F7EB1" w14:textId="77777777" w:rsidR="0036516F" w:rsidRPr="00B61559" w:rsidRDefault="0036516F" w:rsidP="00A31A8D"/>
          <w:p w14:paraId="5A7C2624" w14:textId="77777777" w:rsidR="0036516F" w:rsidRPr="00B61559" w:rsidRDefault="0036516F" w:rsidP="00A31A8D"/>
          <w:p w14:paraId="67D01BC0" w14:textId="77777777" w:rsidR="0036516F" w:rsidRPr="00B61559" w:rsidRDefault="0036516F" w:rsidP="00A31A8D"/>
          <w:p w14:paraId="35C58B70" w14:textId="77777777" w:rsidR="0036516F" w:rsidRPr="00B61559" w:rsidRDefault="0036516F" w:rsidP="00A31A8D"/>
          <w:p w14:paraId="768316BC" w14:textId="77777777" w:rsidR="0036516F" w:rsidRPr="00B61559" w:rsidRDefault="0036516F" w:rsidP="00A31A8D"/>
          <w:p w14:paraId="1E0C1C57" w14:textId="77777777" w:rsidR="0036516F" w:rsidRPr="00B61559" w:rsidRDefault="0036516F" w:rsidP="00A31A8D"/>
          <w:p w14:paraId="51A7FAC3" w14:textId="77777777" w:rsidR="0036516F" w:rsidRPr="00B61559" w:rsidRDefault="0036516F" w:rsidP="00A31A8D"/>
          <w:p w14:paraId="344BFDC8" w14:textId="77777777" w:rsidR="0036516F" w:rsidRPr="00B61559" w:rsidRDefault="0036516F" w:rsidP="00A31A8D"/>
          <w:p w14:paraId="6253AD8F" w14:textId="77777777" w:rsidR="0036516F" w:rsidRPr="00B61559" w:rsidRDefault="0036516F" w:rsidP="00A31A8D"/>
          <w:p w14:paraId="3F3620DD" w14:textId="77777777" w:rsidR="0036516F" w:rsidRPr="00B61559" w:rsidRDefault="0036516F" w:rsidP="00A31A8D"/>
          <w:p w14:paraId="1A9796EE" w14:textId="77777777" w:rsidR="0036516F" w:rsidRPr="00B61559" w:rsidRDefault="0036516F" w:rsidP="00A31A8D"/>
          <w:p w14:paraId="4485D75E" w14:textId="77777777" w:rsidR="0036516F" w:rsidRPr="00B61559" w:rsidRDefault="0036516F" w:rsidP="00A31A8D"/>
          <w:p w14:paraId="5DA3FFBF" w14:textId="77777777" w:rsidR="0036516F" w:rsidRPr="00B61559" w:rsidRDefault="0036516F" w:rsidP="00A31A8D"/>
          <w:p w14:paraId="779730FA" w14:textId="77777777" w:rsidR="0036516F" w:rsidRPr="00B61559" w:rsidRDefault="0036516F" w:rsidP="00A31A8D"/>
          <w:p w14:paraId="7E3EEAEA" w14:textId="77777777" w:rsidR="0036516F" w:rsidRPr="00B61559" w:rsidRDefault="0036516F" w:rsidP="00A31A8D">
            <w:r w:rsidRPr="00B61559">
              <w:t>Individual</w:t>
            </w:r>
          </w:p>
        </w:tc>
        <w:tc>
          <w:tcPr>
            <w:tcW w:w="1051" w:type="dxa"/>
          </w:tcPr>
          <w:p w14:paraId="4EC71C33" w14:textId="77777777" w:rsidR="0036516F" w:rsidRPr="00B61559" w:rsidRDefault="0036516F" w:rsidP="00A31A8D">
            <w:pPr>
              <w:rPr>
                <w:b/>
              </w:rPr>
            </w:pPr>
          </w:p>
          <w:p w14:paraId="4791C0D8" w14:textId="77777777" w:rsidR="0036516F" w:rsidRPr="00B61559" w:rsidRDefault="0036516F" w:rsidP="00A31A8D">
            <w:pPr>
              <w:rPr>
                <w:b/>
              </w:rPr>
            </w:pPr>
          </w:p>
          <w:p w14:paraId="3DA00306" w14:textId="77777777" w:rsidR="0036516F" w:rsidRPr="00B61559" w:rsidRDefault="0036516F" w:rsidP="00A31A8D">
            <w:pPr>
              <w:rPr>
                <w:b/>
              </w:rPr>
            </w:pPr>
          </w:p>
          <w:p w14:paraId="3EA0CDE1" w14:textId="77777777" w:rsidR="0036516F" w:rsidRPr="00B61559" w:rsidRDefault="0036516F" w:rsidP="00A31A8D">
            <w:pPr>
              <w:rPr>
                <w:b/>
              </w:rPr>
            </w:pPr>
          </w:p>
          <w:p w14:paraId="3A06FC44" w14:textId="77777777" w:rsidR="0036516F" w:rsidRPr="00B61559" w:rsidRDefault="0036516F" w:rsidP="00A31A8D">
            <w:pPr>
              <w:rPr>
                <w:b/>
              </w:rPr>
            </w:pPr>
          </w:p>
          <w:p w14:paraId="39089A24" w14:textId="77777777" w:rsidR="0036516F" w:rsidRPr="00B61559" w:rsidRDefault="0036516F" w:rsidP="00A31A8D">
            <w:pPr>
              <w:rPr>
                <w:b/>
              </w:rPr>
            </w:pPr>
          </w:p>
          <w:p w14:paraId="1A0E1DF7" w14:textId="77777777" w:rsidR="0036516F" w:rsidRPr="00B61559" w:rsidRDefault="0036516F" w:rsidP="00A31A8D">
            <w:pPr>
              <w:rPr>
                <w:b/>
              </w:rPr>
            </w:pPr>
          </w:p>
          <w:p w14:paraId="2AA039C4" w14:textId="77777777" w:rsidR="0036516F" w:rsidRPr="00B61559" w:rsidRDefault="0036516F" w:rsidP="00A31A8D">
            <w:pPr>
              <w:rPr>
                <w:b/>
              </w:rPr>
            </w:pPr>
          </w:p>
          <w:p w14:paraId="5FD4CE0C" w14:textId="77777777" w:rsidR="0036516F" w:rsidRPr="00B61559" w:rsidRDefault="0036516F" w:rsidP="00A31A8D">
            <w:pPr>
              <w:rPr>
                <w:b/>
              </w:rPr>
            </w:pPr>
          </w:p>
          <w:p w14:paraId="01F184E5" w14:textId="77777777" w:rsidR="0036516F" w:rsidRPr="00B61559" w:rsidRDefault="0036516F" w:rsidP="00A31A8D">
            <w:pPr>
              <w:rPr>
                <w:b/>
              </w:rPr>
            </w:pPr>
          </w:p>
          <w:p w14:paraId="2983F333" w14:textId="77777777" w:rsidR="0036516F" w:rsidRPr="00B61559" w:rsidRDefault="0036516F" w:rsidP="00A31A8D">
            <w:pPr>
              <w:rPr>
                <w:b/>
              </w:rPr>
            </w:pPr>
          </w:p>
          <w:p w14:paraId="4615B33C" w14:textId="77777777" w:rsidR="0036516F" w:rsidRPr="00B61559" w:rsidRDefault="0036516F" w:rsidP="00A31A8D">
            <w:pPr>
              <w:rPr>
                <w:b/>
              </w:rPr>
            </w:pPr>
          </w:p>
          <w:p w14:paraId="4989EF1F" w14:textId="77777777" w:rsidR="0036516F" w:rsidRPr="00B61559" w:rsidRDefault="0036516F" w:rsidP="00A31A8D">
            <w:pPr>
              <w:rPr>
                <w:b/>
              </w:rPr>
            </w:pPr>
          </w:p>
          <w:p w14:paraId="4BA7486F" w14:textId="77777777" w:rsidR="0036516F" w:rsidRPr="00B61559" w:rsidRDefault="0036516F" w:rsidP="00A31A8D">
            <w:pPr>
              <w:rPr>
                <w:b/>
              </w:rPr>
            </w:pPr>
          </w:p>
          <w:p w14:paraId="6B92B1CC" w14:textId="77777777" w:rsidR="0036516F" w:rsidRPr="00B61559" w:rsidRDefault="0036516F" w:rsidP="00A31A8D">
            <w:pPr>
              <w:rPr>
                <w:b/>
              </w:rPr>
            </w:pPr>
          </w:p>
          <w:p w14:paraId="75BBD964" w14:textId="77777777" w:rsidR="0036516F" w:rsidRPr="00B61559" w:rsidRDefault="0036516F" w:rsidP="00A31A8D">
            <w:pPr>
              <w:rPr>
                <w:b/>
              </w:rPr>
            </w:pPr>
          </w:p>
          <w:p w14:paraId="428FBBF4" w14:textId="77777777" w:rsidR="0036516F" w:rsidRPr="00B61559" w:rsidRDefault="0036516F" w:rsidP="00A31A8D">
            <w:r w:rsidRPr="00B61559">
              <w:t>Apre-</w:t>
            </w:r>
          </w:p>
          <w:p w14:paraId="1F2A4567" w14:textId="77777777" w:rsidR="0036516F" w:rsidRPr="00B61559" w:rsidRDefault="0036516F" w:rsidP="00A31A8D">
            <w:r w:rsidRPr="00B61559">
              <w:t xml:space="preserve">cieri </w:t>
            </w:r>
          </w:p>
          <w:p w14:paraId="33B53804" w14:textId="77777777" w:rsidR="0036516F" w:rsidRPr="00B61559" w:rsidRDefault="0036516F" w:rsidP="00A31A8D">
            <w:r w:rsidRPr="00B61559">
              <w:t>verba-le</w:t>
            </w:r>
          </w:p>
          <w:p w14:paraId="4A32C2C0" w14:textId="77777777" w:rsidR="0036516F" w:rsidRPr="00B61559" w:rsidRDefault="0036516F" w:rsidP="00A31A8D"/>
          <w:p w14:paraId="18661CAA" w14:textId="77777777" w:rsidR="0036516F" w:rsidRPr="00B61559" w:rsidRDefault="0036516F" w:rsidP="00A31A8D"/>
          <w:p w14:paraId="2066623A" w14:textId="77777777" w:rsidR="0036516F" w:rsidRPr="00B61559" w:rsidRDefault="0036516F" w:rsidP="00A31A8D"/>
          <w:p w14:paraId="12D314F4" w14:textId="77777777" w:rsidR="0036516F" w:rsidRPr="00B61559" w:rsidRDefault="0036516F" w:rsidP="00A31A8D"/>
          <w:p w14:paraId="46D78BDD" w14:textId="77777777" w:rsidR="0036516F" w:rsidRPr="00B61559" w:rsidRDefault="0036516F" w:rsidP="00A31A8D"/>
          <w:p w14:paraId="561D721A" w14:textId="77777777" w:rsidR="0036516F" w:rsidRPr="00B61559" w:rsidRDefault="0036516F" w:rsidP="00A31A8D"/>
          <w:p w14:paraId="42AF40F6" w14:textId="77777777" w:rsidR="0036516F" w:rsidRPr="00B61559" w:rsidRDefault="0036516F" w:rsidP="00A31A8D"/>
          <w:p w14:paraId="585BFE53" w14:textId="77777777" w:rsidR="0036516F" w:rsidRPr="00B61559" w:rsidRDefault="0036516F" w:rsidP="00A31A8D"/>
          <w:p w14:paraId="5C3891A3" w14:textId="77777777" w:rsidR="0036516F" w:rsidRPr="00B61559" w:rsidRDefault="0036516F" w:rsidP="00A31A8D">
            <w:r w:rsidRPr="00B61559">
              <w:t>Obser</w:t>
            </w:r>
          </w:p>
          <w:p w14:paraId="0138121B" w14:textId="77777777" w:rsidR="0036516F" w:rsidRPr="00B61559" w:rsidRDefault="0036516F" w:rsidP="00A31A8D">
            <w:r w:rsidRPr="00B61559">
              <w:t>vare siste-</w:t>
            </w:r>
          </w:p>
          <w:p w14:paraId="5F1B3AE6" w14:textId="77777777" w:rsidR="0036516F" w:rsidRPr="00B61559" w:rsidRDefault="0036516F" w:rsidP="00A31A8D">
            <w:r w:rsidRPr="00B61559">
              <w:t>matică</w:t>
            </w:r>
          </w:p>
          <w:p w14:paraId="32AF6006" w14:textId="77777777" w:rsidR="0036516F" w:rsidRPr="00B61559" w:rsidRDefault="0036516F" w:rsidP="00A31A8D"/>
          <w:p w14:paraId="0D039CA6" w14:textId="77777777" w:rsidR="0036516F" w:rsidRPr="00B61559" w:rsidRDefault="0036516F" w:rsidP="00A31A8D"/>
          <w:p w14:paraId="5E9D574E" w14:textId="77777777" w:rsidR="0036516F" w:rsidRPr="00B61559" w:rsidRDefault="0036516F" w:rsidP="00A31A8D"/>
          <w:p w14:paraId="552B44B8" w14:textId="77777777" w:rsidR="0036516F" w:rsidRPr="00B61559" w:rsidRDefault="0036516F" w:rsidP="00A31A8D"/>
          <w:p w14:paraId="77F82A92" w14:textId="77777777" w:rsidR="0036516F" w:rsidRPr="00B61559" w:rsidRDefault="0036516F" w:rsidP="00A31A8D"/>
          <w:p w14:paraId="06861A2E" w14:textId="77777777" w:rsidR="0036516F" w:rsidRPr="00B61559" w:rsidRDefault="0036516F" w:rsidP="00A31A8D"/>
          <w:p w14:paraId="61A702FE" w14:textId="77777777" w:rsidR="0036516F" w:rsidRPr="00B61559" w:rsidRDefault="0036516F" w:rsidP="00A31A8D"/>
          <w:p w14:paraId="5F2AB186" w14:textId="77777777" w:rsidR="0036516F" w:rsidRPr="00B61559" w:rsidRDefault="0036516F" w:rsidP="00A31A8D"/>
          <w:p w14:paraId="03E94710" w14:textId="77777777" w:rsidR="0036516F" w:rsidRPr="00B61559" w:rsidRDefault="0036516F" w:rsidP="00A31A8D"/>
          <w:p w14:paraId="2757DB13" w14:textId="77777777" w:rsidR="0036516F" w:rsidRPr="00B61559" w:rsidRDefault="0036516F" w:rsidP="00A31A8D"/>
          <w:p w14:paraId="707C2C76" w14:textId="77777777" w:rsidR="0036516F" w:rsidRPr="00B61559" w:rsidRDefault="0036516F" w:rsidP="00A31A8D"/>
          <w:p w14:paraId="66C28C6C" w14:textId="77777777" w:rsidR="0036516F" w:rsidRPr="00B61559" w:rsidRDefault="0036516F" w:rsidP="00A31A8D"/>
          <w:p w14:paraId="5091F841" w14:textId="77777777" w:rsidR="0036516F" w:rsidRPr="00B61559" w:rsidRDefault="0036516F" w:rsidP="00A31A8D"/>
          <w:p w14:paraId="0AEDBA78" w14:textId="77777777" w:rsidR="0036516F" w:rsidRPr="00B61559" w:rsidRDefault="0036516F" w:rsidP="00A31A8D"/>
          <w:p w14:paraId="5D1753CD" w14:textId="77777777" w:rsidR="0036516F" w:rsidRPr="00B61559" w:rsidRDefault="0036516F" w:rsidP="00A31A8D"/>
          <w:p w14:paraId="62F6C0E1" w14:textId="77777777" w:rsidR="0036516F" w:rsidRPr="00B61559" w:rsidRDefault="0036516F" w:rsidP="00A31A8D"/>
          <w:p w14:paraId="2F5256AC" w14:textId="77777777" w:rsidR="0036516F" w:rsidRPr="00B61559" w:rsidRDefault="0036516F" w:rsidP="00A31A8D"/>
          <w:p w14:paraId="04D3E3A6" w14:textId="77777777" w:rsidR="0036516F" w:rsidRPr="00B61559" w:rsidRDefault="0036516F" w:rsidP="00A31A8D">
            <w:r w:rsidRPr="00B61559">
              <w:t>Apre-cieri verbale</w:t>
            </w:r>
          </w:p>
        </w:tc>
      </w:tr>
      <w:tr w:rsidR="0036516F" w:rsidRPr="00B61559" w14:paraId="0B744AD8" w14:textId="77777777" w:rsidTr="00A31A8D">
        <w:trPr>
          <w:trHeight w:val="5264"/>
        </w:trPr>
        <w:tc>
          <w:tcPr>
            <w:tcW w:w="628" w:type="dxa"/>
          </w:tcPr>
          <w:p w14:paraId="1FC5C148" w14:textId="77777777" w:rsidR="0036516F" w:rsidRPr="00B61559" w:rsidRDefault="0036516F" w:rsidP="00A31A8D">
            <w:pPr>
              <w:rPr>
                <w:b/>
              </w:rPr>
            </w:pPr>
            <w:r w:rsidRPr="00B61559">
              <w:rPr>
                <w:b/>
              </w:rPr>
              <w:t xml:space="preserve">5. </w:t>
            </w:r>
          </w:p>
        </w:tc>
        <w:tc>
          <w:tcPr>
            <w:tcW w:w="1690" w:type="dxa"/>
          </w:tcPr>
          <w:p w14:paraId="0094A99F" w14:textId="77777777" w:rsidR="0036516F" w:rsidRPr="00B61559" w:rsidRDefault="0036516F" w:rsidP="00A31A8D">
            <w:pPr>
              <w:rPr>
                <w:b/>
              </w:rPr>
            </w:pPr>
            <w:r w:rsidRPr="00B61559">
              <w:rPr>
                <w:b/>
              </w:rPr>
              <w:t xml:space="preserve">Evaluarea activității </w:t>
            </w:r>
          </w:p>
        </w:tc>
        <w:tc>
          <w:tcPr>
            <w:tcW w:w="709" w:type="dxa"/>
          </w:tcPr>
          <w:p w14:paraId="623BF0A8" w14:textId="77777777" w:rsidR="0036516F" w:rsidRPr="00B61559" w:rsidRDefault="0036516F" w:rsidP="00A31A8D">
            <w:pPr>
              <w:rPr>
                <w:b/>
              </w:rPr>
            </w:pPr>
          </w:p>
          <w:p w14:paraId="308C4A34" w14:textId="77777777" w:rsidR="0036516F" w:rsidRPr="00B61559" w:rsidRDefault="0036516F" w:rsidP="00A31A8D">
            <w:pPr>
              <w:rPr>
                <w:b/>
              </w:rPr>
            </w:pPr>
          </w:p>
          <w:p w14:paraId="110784C9" w14:textId="77777777" w:rsidR="0036516F" w:rsidRPr="00B61559" w:rsidRDefault="0036516F" w:rsidP="00A31A8D">
            <w:r w:rsidRPr="00B61559">
              <w:t>O4</w:t>
            </w:r>
          </w:p>
        </w:tc>
        <w:tc>
          <w:tcPr>
            <w:tcW w:w="3118" w:type="dxa"/>
          </w:tcPr>
          <w:p w14:paraId="687DC8F7" w14:textId="77777777" w:rsidR="0036516F" w:rsidRPr="00B61559" w:rsidRDefault="0036516F" w:rsidP="00A31A8D">
            <w:r w:rsidRPr="00B61559">
              <w:t xml:space="preserve">   Vom așeza apoi toate șosetele decorate pe o sfoară, deasupra șemineului. Voi analiza apoi, împreună cu copiii, lucrările realizate, accentuând sentimentele pe care acestea le trezesc în sufletul fiecăruia.  </w:t>
            </w:r>
          </w:p>
          <w:p w14:paraId="3C93A38B" w14:textId="77777777" w:rsidR="0036516F" w:rsidRPr="00B61559" w:rsidRDefault="0036516F" w:rsidP="00A31A8D">
            <w:r w:rsidRPr="00B61559">
              <w:t>Î: ,,Ce am lucrat noi astăzi?,,</w:t>
            </w:r>
          </w:p>
          <w:p w14:paraId="06F5CFFC" w14:textId="77777777" w:rsidR="0036516F" w:rsidRPr="00B61559" w:rsidRDefault="0036516F" w:rsidP="00A31A8D">
            <w:r w:rsidRPr="00B61559">
              <w:t xml:space="preserve">R: ,,Noi astăzi am decorat șosetele pentru Moș Nicolae” </w:t>
            </w:r>
          </w:p>
          <w:p w14:paraId="1F38AAC6" w14:textId="77777777" w:rsidR="0036516F" w:rsidRPr="00B61559" w:rsidRDefault="0036516F" w:rsidP="00A31A8D"/>
          <w:p w14:paraId="5BFC388F" w14:textId="77777777" w:rsidR="0036516F" w:rsidRPr="00B61559" w:rsidRDefault="0036516F" w:rsidP="00A31A8D">
            <w:r w:rsidRPr="00B61559">
              <w:t>Î: ,,Ce părere aveți despre lucrările pe care le-ați realizat?,,</w:t>
            </w:r>
          </w:p>
          <w:p w14:paraId="76129C7D" w14:textId="77777777" w:rsidR="0036516F" w:rsidRPr="00B61559" w:rsidRDefault="0036516F" w:rsidP="00A31A8D">
            <w:r w:rsidRPr="00B61559">
              <w:t>R: (răspuns așteptat)</w:t>
            </w:r>
          </w:p>
          <w:p w14:paraId="430A5FBF" w14:textId="77777777" w:rsidR="0036516F" w:rsidRPr="00B61559" w:rsidRDefault="0036516F" w:rsidP="00A31A8D"/>
          <w:p w14:paraId="0007F171" w14:textId="77777777" w:rsidR="0036516F" w:rsidRPr="00B61559" w:rsidRDefault="0036516F" w:rsidP="00A31A8D">
            <w:r w:rsidRPr="00B61559">
              <w:t>Î: ,,Ce sentimente vă transmit aceste lucrări, dar și ce părere aveți voi despre Moș Nicolae?,,</w:t>
            </w:r>
          </w:p>
          <w:p w14:paraId="4BC6215D" w14:textId="77777777" w:rsidR="0036516F" w:rsidRPr="00B61559" w:rsidRDefault="0036516F" w:rsidP="00A31A8D">
            <w:r w:rsidRPr="00B61559">
              <w:t>R: ( răspuns așteptat).</w:t>
            </w:r>
          </w:p>
          <w:p w14:paraId="0AFAD82A" w14:textId="77777777" w:rsidR="0036516F" w:rsidRPr="00B61559" w:rsidRDefault="0036516F" w:rsidP="00A31A8D">
            <w:pPr>
              <w:tabs>
                <w:tab w:val="left" w:pos="2070"/>
              </w:tabs>
            </w:pPr>
            <w:r w:rsidRPr="00B61559">
              <w:t xml:space="preserve"> Mai analizăm: aspectul îngrijit al lucrării;</w:t>
            </w:r>
          </w:p>
          <w:p w14:paraId="5443692C" w14:textId="77777777" w:rsidR="0036516F" w:rsidRPr="00B61559" w:rsidRDefault="0036516F" w:rsidP="00A31A8D">
            <w:pPr>
              <w:tabs>
                <w:tab w:val="left" w:pos="2070"/>
              </w:tabs>
            </w:pPr>
            <w:r w:rsidRPr="00B61559">
              <w:t>- respectarea temei;</w:t>
            </w:r>
          </w:p>
          <w:p w14:paraId="39269361" w14:textId="77777777" w:rsidR="0036516F" w:rsidRPr="00B61559" w:rsidRDefault="0036516F" w:rsidP="00A31A8D">
            <w:r w:rsidRPr="00B61559">
              <w:t>- originalitatea lucrării;</w:t>
            </w:r>
          </w:p>
        </w:tc>
        <w:tc>
          <w:tcPr>
            <w:tcW w:w="1134" w:type="dxa"/>
          </w:tcPr>
          <w:p w14:paraId="17F0B447" w14:textId="77777777" w:rsidR="0036516F" w:rsidRPr="00B61559" w:rsidRDefault="0036516F" w:rsidP="00A31A8D">
            <w:pPr>
              <w:rPr>
                <w:b/>
              </w:rPr>
            </w:pPr>
          </w:p>
          <w:p w14:paraId="0840B893" w14:textId="77777777" w:rsidR="0036516F" w:rsidRPr="00B61559" w:rsidRDefault="0036516F" w:rsidP="00A31A8D">
            <w:pPr>
              <w:rPr>
                <w:b/>
              </w:rPr>
            </w:pPr>
          </w:p>
          <w:p w14:paraId="35F59C65" w14:textId="77777777" w:rsidR="0036516F" w:rsidRPr="00B61559" w:rsidRDefault="0036516F" w:rsidP="00A31A8D">
            <w:pPr>
              <w:rPr>
                <w:b/>
              </w:rPr>
            </w:pPr>
          </w:p>
          <w:p w14:paraId="2A7DA2FD" w14:textId="77777777" w:rsidR="0036516F" w:rsidRPr="00B61559" w:rsidRDefault="0036516F" w:rsidP="00A31A8D">
            <w:pPr>
              <w:rPr>
                <w:b/>
              </w:rPr>
            </w:pPr>
          </w:p>
          <w:p w14:paraId="30E284A6" w14:textId="77777777" w:rsidR="0036516F" w:rsidRPr="00B61559" w:rsidRDefault="0036516F" w:rsidP="00A31A8D">
            <w:r w:rsidRPr="00B61559">
              <w:t>Turul galeri-</w:t>
            </w:r>
          </w:p>
          <w:p w14:paraId="7D07ABBE" w14:textId="77777777" w:rsidR="0036516F" w:rsidRPr="00B61559" w:rsidRDefault="0036516F" w:rsidP="00A31A8D">
            <w:r w:rsidRPr="00B61559">
              <w:t>ei</w:t>
            </w:r>
          </w:p>
        </w:tc>
        <w:tc>
          <w:tcPr>
            <w:tcW w:w="1134" w:type="dxa"/>
          </w:tcPr>
          <w:p w14:paraId="2A549741" w14:textId="77777777" w:rsidR="0036516F" w:rsidRPr="00B61559" w:rsidRDefault="0036516F" w:rsidP="00A31A8D">
            <w:pPr>
              <w:rPr>
                <w:b/>
              </w:rPr>
            </w:pPr>
          </w:p>
          <w:p w14:paraId="0A3B5C94" w14:textId="77777777" w:rsidR="0036516F" w:rsidRPr="00B61559" w:rsidRDefault="0036516F" w:rsidP="00A31A8D">
            <w:pPr>
              <w:rPr>
                <w:b/>
              </w:rPr>
            </w:pPr>
          </w:p>
          <w:p w14:paraId="225B4394" w14:textId="77777777" w:rsidR="0036516F" w:rsidRPr="00B61559" w:rsidRDefault="0036516F" w:rsidP="00A31A8D"/>
          <w:p w14:paraId="223C45E1" w14:textId="77777777" w:rsidR="0036516F" w:rsidRPr="00B61559" w:rsidRDefault="0036516F" w:rsidP="00A31A8D">
            <w:r w:rsidRPr="00B61559">
              <w:t>Șemineu</w:t>
            </w:r>
          </w:p>
          <w:p w14:paraId="7D519CA8" w14:textId="77777777" w:rsidR="0036516F" w:rsidRPr="00B61559" w:rsidRDefault="0036516F" w:rsidP="00A31A8D"/>
          <w:p w14:paraId="3EF3C3A8" w14:textId="77777777" w:rsidR="0036516F" w:rsidRPr="00B61559" w:rsidRDefault="0036516F" w:rsidP="00A31A8D">
            <w:r w:rsidRPr="00B61559">
              <w:t>Sfoară</w:t>
            </w:r>
          </w:p>
          <w:p w14:paraId="28A5C9CB" w14:textId="77777777" w:rsidR="0036516F" w:rsidRPr="00B61559" w:rsidRDefault="0036516F" w:rsidP="00A31A8D"/>
          <w:p w14:paraId="7B3B2857" w14:textId="77777777" w:rsidR="0036516F" w:rsidRPr="00B61559" w:rsidRDefault="0036516F" w:rsidP="00A31A8D">
            <w:r w:rsidRPr="00B61559">
              <w:t>Clești</w:t>
            </w:r>
          </w:p>
        </w:tc>
        <w:tc>
          <w:tcPr>
            <w:tcW w:w="1276" w:type="dxa"/>
          </w:tcPr>
          <w:p w14:paraId="27878945" w14:textId="77777777" w:rsidR="0036516F" w:rsidRPr="00B61559" w:rsidRDefault="0036516F" w:rsidP="00A31A8D">
            <w:pPr>
              <w:rPr>
                <w:b/>
              </w:rPr>
            </w:pPr>
          </w:p>
          <w:p w14:paraId="15A9D2B1" w14:textId="77777777" w:rsidR="0036516F" w:rsidRPr="00B61559" w:rsidRDefault="0036516F" w:rsidP="00A31A8D">
            <w:pPr>
              <w:rPr>
                <w:b/>
              </w:rPr>
            </w:pPr>
          </w:p>
          <w:p w14:paraId="2F0493BD" w14:textId="77777777" w:rsidR="0036516F" w:rsidRPr="00B61559" w:rsidRDefault="0036516F" w:rsidP="00A31A8D">
            <w:pPr>
              <w:rPr>
                <w:b/>
              </w:rPr>
            </w:pPr>
          </w:p>
          <w:p w14:paraId="5DA47F6B" w14:textId="77777777" w:rsidR="0036516F" w:rsidRPr="00B61559" w:rsidRDefault="0036516F" w:rsidP="00A31A8D">
            <w:pPr>
              <w:rPr>
                <w:b/>
              </w:rPr>
            </w:pPr>
          </w:p>
          <w:p w14:paraId="0AB909D6" w14:textId="77777777" w:rsidR="0036516F" w:rsidRPr="00B61559" w:rsidRDefault="0036516F" w:rsidP="00A31A8D">
            <w:pPr>
              <w:rPr>
                <w:b/>
              </w:rPr>
            </w:pPr>
          </w:p>
          <w:p w14:paraId="77BB01AC" w14:textId="77777777" w:rsidR="0036516F" w:rsidRPr="00B61559" w:rsidRDefault="0036516F" w:rsidP="00A31A8D">
            <w:r w:rsidRPr="00B61559">
              <w:t xml:space="preserve">Frontal </w:t>
            </w:r>
          </w:p>
        </w:tc>
        <w:tc>
          <w:tcPr>
            <w:tcW w:w="1051" w:type="dxa"/>
          </w:tcPr>
          <w:p w14:paraId="5C3C26C2" w14:textId="77777777" w:rsidR="0036516F" w:rsidRPr="00B61559" w:rsidRDefault="0036516F" w:rsidP="00A31A8D">
            <w:pPr>
              <w:rPr>
                <w:b/>
              </w:rPr>
            </w:pPr>
          </w:p>
          <w:p w14:paraId="0AA7C350" w14:textId="77777777" w:rsidR="0036516F" w:rsidRPr="00B61559" w:rsidRDefault="0036516F" w:rsidP="00A31A8D">
            <w:pPr>
              <w:rPr>
                <w:b/>
              </w:rPr>
            </w:pPr>
          </w:p>
          <w:p w14:paraId="60FC7794" w14:textId="77777777" w:rsidR="0036516F" w:rsidRPr="00B61559" w:rsidRDefault="0036516F" w:rsidP="00A31A8D">
            <w:pPr>
              <w:rPr>
                <w:b/>
              </w:rPr>
            </w:pPr>
          </w:p>
          <w:p w14:paraId="5084465A" w14:textId="77777777" w:rsidR="0036516F" w:rsidRPr="00B61559" w:rsidRDefault="0036516F" w:rsidP="00A31A8D">
            <w:pPr>
              <w:rPr>
                <w:b/>
              </w:rPr>
            </w:pPr>
          </w:p>
          <w:p w14:paraId="7D8BBF83" w14:textId="77777777" w:rsidR="0036516F" w:rsidRPr="00B61559" w:rsidRDefault="0036516F" w:rsidP="00A31A8D">
            <w:pPr>
              <w:rPr>
                <w:b/>
              </w:rPr>
            </w:pPr>
          </w:p>
          <w:p w14:paraId="753EF61A" w14:textId="77777777" w:rsidR="0036516F" w:rsidRPr="00B61559" w:rsidRDefault="0036516F" w:rsidP="00A31A8D">
            <w:r w:rsidRPr="00B61559">
              <w:t>Auto-evaluare</w:t>
            </w:r>
          </w:p>
        </w:tc>
      </w:tr>
      <w:tr w:rsidR="0036516F" w:rsidRPr="00B61559" w14:paraId="145C7DEF" w14:textId="77777777" w:rsidTr="00A31A8D">
        <w:trPr>
          <w:trHeight w:val="1831"/>
        </w:trPr>
        <w:tc>
          <w:tcPr>
            <w:tcW w:w="628" w:type="dxa"/>
          </w:tcPr>
          <w:p w14:paraId="0767FCA4" w14:textId="77777777" w:rsidR="0036516F" w:rsidRPr="00B61559" w:rsidRDefault="0036516F" w:rsidP="00A31A8D">
            <w:pPr>
              <w:rPr>
                <w:b/>
              </w:rPr>
            </w:pPr>
            <w:r w:rsidRPr="00B61559">
              <w:rPr>
                <w:b/>
              </w:rPr>
              <w:t>6.</w:t>
            </w:r>
          </w:p>
        </w:tc>
        <w:tc>
          <w:tcPr>
            <w:tcW w:w="1690" w:type="dxa"/>
          </w:tcPr>
          <w:p w14:paraId="3B53CD96" w14:textId="77777777" w:rsidR="0036516F" w:rsidRPr="00B61559" w:rsidRDefault="0036516F" w:rsidP="00A31A8D">
            <w:pPr>
              <w:rPr>
                <w:b/>
              </w:rPr>
            </w:pPr>
            <w:r w:rsidRPr="00B61559">
              <w:rPr>
                <w:b/>
              </w:rPr>
              <w:t>Încheierea activității</w:t>
            </w:r>
          </w:p>
        </w:tc>
        <w:tc>
          <w:tcPr>
            <w:tcW w:w="709" w:type="dxa"/>
          </w:tcPr>
          <w:p w14:paraId="1902BB34" w14:textId="77777777" w:rsidR="0036516F" w:rsidRPr="00B61559" w:rsidRDefault="0036516F" w:rsidP="00A31A8D">
            <w:pPr>
              <w:rPr>
                <w:b/>
              </w:rPr>
            </w:pPr>
          </w:p>
        </w:tc>
        <w:tc>
          <w:tcPr>
            <w:tcW w:w="3118" w:type="dxa"/>
          </w:tcPr>
          <w:p w14:paraId="18D466DA" w14:textId="77777777" w:rsidR="0036516F" w:rsidRPr="00B61559" w:rsidRDefault="0036516F" w:rsidP="00A31A8D">
            <w:r w:rsidRPr="00B61559">
              <w:t xml:space="preserve">  Voi face aprecieri verbale asupra modului în care s-a desfășurat activitatea, le voi mulțumi copiilor pentru atenția acordată și le voi împărți stimulentele.</w:t>
            </w:r>
          </w:p>
        </w:tc>
        <w:tc>
          <w:tcPr>
            <w:tcW w:w="1134" w:type="dxa"/>
          </w:tcPr>
          <w:p w14:paraId="277A6C13" w14:textId="77777777" w:rsidR="0036516F" w:rsidRPr="00B61559" w:rsidRDefault="0036516F" w:rsidP="00A31A8D">
            <w:pPr>
              <w:rPr>
                <w:b/>
              </w:rPr>
            </w:pPr>
          </w:p>
          <w:p w14:paraId="1E90D531" w14:textId="77777777" w:rsidR="0036516F" w:rsidRPr="00B61559" w:rsidRDefault="0036516F" w:rsidP="00A31A8D">
            <w:pPr>
              <w:rPr>
                <w:b/>
              </w:rPr>
            </w:pPr>
          </w:p>
          <w:p w14:paraId="354F8CCC" w14:textId="77777777" w:rsidR="0036516F" w:rsidRPr="00B61559" w:rsidRDefault="0036516F" w:rsidP="00A31A8D">
            <w:r w:rsidRPr="00B61559">
              <w:t>Conver-sația</w:t>
            </w:r>
          </w:p>
        </w:tc>
        <w:tc>
          <w:tcPr>
            <w:tcW w:w="1134" w:type="dxa"/>
          </w:tcPr>
          <w:p w14:paraId="47D93956" w14:textId="77777777" w:rsidR="0036516F" w:rsidRPr="00B61559" w:rsidRDefault="0036516F" w:rsidP="00A31A8D">
            <w:pPr>
              <w:rPr>
                <w:b/>
              </w:rPr>
            </w:pPr>
          </w:p>
          <w:p w14:paraId="7379802A" w14:textId="77777777" w:rsidR="0036516F" w:rsidRPr="00B61559" w:rsidRDefault="0036516F" w:rsidP="00A31A8D">
            <w:pPr>
              <w:rPr>
                <w:b/>
              </w:rPr>
            </w:pPr>
          </w:p>
          <w:p w14:paraId="1736C8FE" w14:textId="77777777" w:rsidR="0036516F" w:rsidRPr="00B61559" w:rsidRDefault="0036516F" w:rsidP="00A31A8D">
            <w:r w:rsidRPr="00B61559">
              <w:t>Recompense</w:t>
            </w:r>
          </w:p>
        </w:tc>
        <w:tc>
          <w:tcPr>
            <w:tcW w:w="1276" w:type="dxa"/>
          </w:tcPr>
          <w:p w14:paraId="2BC963F5" w14:textId="77777777" w:rsidR="0036516F" w:rsidRPr="00B61559" w:rsidRDefault="0036516F" w:rsidP="00A31A8D">
            <w:pPr>
              <w:rPr>
                <w:b/>
              </w:rPr>
            </w:pPr>
          </w:p>
          <w:p w14:paraId="680C83DF" w14:textId="77777777" w:rsidR="0036516F" w:rsidRPr="00B61559" w:rsidRDefault="0036516F" w:rsidP="00A31A8D">
            <w:pPr>
              <w:rPr>
                <w:b/>
              </w:rPr>
            </w:pPr>
          </w:p>
          <w:p w14:paraId="432BE1FF" w14:textId="77777777" w:rsidR="0036516F" w:rsidRPr="00B61559" w:rsidRDefault="0036516F" w:rsidP="00A31A8D">
            <w:r w:rsidRPr="00B61559">
              <w:t xml:space="preserve">Frontal </w:t>
            </w:r>
          </w:p>
        </w:tc>
        <w:tc>
          <w:tcPr>
            <w:tcW w:w="1051" w:type="dxa"/>
          </w:tcPr>
          <w:p w14:paraId="0589C144" w14:textId="77777777" w:rsidR="0036516F" w:rsidRPr="00B61559" w:rsidRDefault="0036516F" w:rsidP="00A31A8D">
            <w:pPr>
              <w:rPr>
                <w:b/>
              </w:rPr>
            </w:pPr>
          </w:p>
          <w:p w14:paraId="10C80813" w14:textId="77777777" w:rsidR="0036516F" w:rsidRPr="00B61559" w:rsidRDefault="0036516F" w:rsidP="00A31A8D">
            <w:pPr>
              <w:rPr>
                <w:b/>
              </w:rPr>
            </w:pPr>
          </w:p>
          <w:p w14:paraId="64EA877C" w14:textId="77777777" w:rsidR="0036516F" w:rsidRPr="00B61559" w:rsidRDefault="0036516F" w:rsidP="00A31A8D">
            <w:r w:rsidRPr="00B61559">
              <w:t>Apre-cieri verbale</w:t>
            </w:r>
          </w:p>
        </w:tc>
      </w:tr>
    </w:tbl>
    <w:p w14:paraId="3B580427" w14:textId="77777777" w:rsidR="00FA75A8" w:rsidRPr="00B61559" w:rsidRDefault="00FA75A8" w:rsidP="00572AA3"/>
    <w:p w14:paraId="3AA42D33" w14:textId="77777777" w:rsidR="006B7878" w:rsidRPr="00B61559" w:rsidRDefault="00FA75A8" w:rsidP="00572AA3">
      <w:r w:rsidRPr="00B61559">
        <w:t xml:space="preserve">                                   </w:t>
      </w:r>
    </w:p>
    <w:p w14:paraId="4766DFFC" w14:textId="77777777" w:rsidR="006B7878" w:rsidRPr="00B61559" w:rsidRDefault="006B7878" w:rsidP="00572AA3"/>
    <w:p w14:paraId="50AB93F2" w14:textId="77777777" w:rsidR="006B7878" w:rsidRPr="00B61559" w:rsidRDefault="006B7878" w:rsidP="00572AA3"/>
    <w:p w14:paraId="61579D1A" w14:textId="77777777" w:rsidR="006B7878" w:rsidRPr="00B61559" w:rsidRDefault="006B7878" w:rsidP="00572AA3"/>
    <w:p w14:paraId="7932E7C0" w14:textId="77777777" w:rsidR="006B7878" w:rsidRPr="00B61559" w:rsidRDefault="006B7878" w:rsidP="00572AA3"/>
    <w:p w14:paraId="30F1B3E0" w14:textId="77777777" w:rsidR="006B7878" w:rsidRPr="00B61559" w:rsidRDefault="006B7878" w:rsidP="00572AA3"/>
    <w:p w14:paraId="438E6D6B" w14:textId="77777777" w:rsidR="006B7878" w:rsidRPr="00B61559" w:rsidRDefault="006B7878" w:rsidP="00572AA3"/>
    <w:p w14:paraId="4A0881EE" w14:textId="77777777" w:rsidR="006B7878" w:rsidRPr="00B61559" w:rsidRDefault="006B7878" w:rsidP="00572AA3"/>
    <w:p w14:paraId="436D5C0E" w14:textId="77777777" w:rsidR="006B7878" w:rsidRPr="00B61559" w:rsidRDefault="006B7878" w:rsidP="00572AA3"/>
    <w:p w14:paraId="557161B2" w14:textId="77777777" w:rsidR="006B7878" w:rsidRPr="00B61559" w:rsidRDefault="006B7878" w:rsidP="00572AA3"/>
    <w:p w14:paraId="79BDD6FB" w14:textId="77777777" w:rsidR="006B7878" w:rsidRPr="00B61559" w:rsidRDefault="006B7878" w:rsidP="00572AA3"/>
    <w:p w14:paraId="02ED5BEA" w14:textId="77777777" w:rsidR="0036516F" w:rsidRPr="00B61559" w:rsidRDefault="006B7878" w:rsidP="00572AA3">
      <w:pPr>
        <w:rPr>
          <w:b/>
        </w:rPr>
      </w:pPr>
      <w:r w:rsidRPr="00B61559">
        <w:t xml:space="preserve">                                 </w:t>
      </w:r>
      <w:r w:rsidR="00FA75A8" w:rsidRPr="00B61559">
        <w:t xml:space="preserve"> </w:t>
      </w:r>
      <w:r w:rsidR="00572AA3" w:rsidRPr="00B61559">
        <w:t xml:space="preserve">  </w:t>
      </w:r>
      <w:r w:rsidR="00FA75A8" w:rsidRPr="00B61559">
        <w:rPr>
          <w:b/>
          <w:color w:val="000000" w:themeColor="text1"/>
        </w:rPr>
        <w:t>Proiect didactic pentru o activitate monodisciplinară</w:t>
      </w:r>
    </w:p>
    <w:p w14:paraId="66EBD5E1" w14:textId="77777777" w:rsidR="0036516F" w:rsidRPr="00B61559" w:rsidRDefault="0036516F" w:rsidP="0036516F">
      <w:pPr>
        <w:rPr>
          <w:b/>
        </w:rPr>
      </w:pPr>
    </w:p>
    <w:p w14:paraId="00790996" w14:textId="77777777" w:rsidR="0036516F" w:rsidRPr="00B61559" w:rsidRDefault="0036516F" w:rsidP="0036516F">
      <w:pPr>
        <w:jc w:val="center"/>
        <w:rPr>
          <w:u w:val="single"/>
        </w:rPr>
      </w:pPr>
    </w:p>
    <w:p w14:paraId="3E7178BD" w14:textId="77777777" w:rsidR="0036516F" w:rsidRPr="00B61559" w:rsidRDefault="0036516F" w:rsidP="0036516F">
      <w:r w:rsidRPr="00B61559">
        <w:t>Data: 12.11.2019</w:t>
      </w:r>
    </w:p>
    <w:p w14:paraId="2231BBD0" w14:textId="77777777" w:rsidR="0036516F" w:rsidRPr="00B61559" w:rsidRDefault="0036516F" w:rsidP="0036516F">
      <w:r w:rsidRPr="00B61559">
        <w:t>Unitatea de învătământ: Colegiul Național Pedagogic ,, Regina Maria” Deva</w:t>
      </w:r>
    </w:p>
    <w:p w14:paraId="68FECEA3" w14:textId="77777777" w:rsidR="005B6D86" w:rsidRPr="00B61559" w:rsidRDefault="0036516F" w:rsidP="0036516F">
      <w:r w:rsidRPr="00B61559">
        <w:t>Nivel de vârstă/grupa: 5-6 ani, nivelul II, grupa mare</w:t>
      </w:r>
    </w:p>
    <w:p w14:paraId="124A2646" w14:textId="77777777" w:rsidR="0036516F" w:rsidRPr="00B61559" w:rsidRDefault="00980E3E" w:rsidP="0036516F">
      <w:r w:rsidRPr="00B61559">
        <w:t>Educatoare</w:t>
      </w:r>
      <w:r w:rsidRPr="00B61559">
        <w:rPr>
          <w:b/>
        </w:rPr>
        <w:t xml:space="preserve">:  </w:t>
      </w:r>
      <w:r w:rsidR="0036516F" w:rsidRPr="00B61559">
        <w:t>Prof. înv. preșc. Lăscuș Elena</w:t>
      </w:r>
    </w:p>
    <w:p w14:paraId="41AB03DA" w14:textId="77777777" w:rsidR="0036516F" w:rsidRPr="00B61559" w:rsidRDefault="0036516F" w:rsidP="0036516F">
      <w:r w:rsidRPr="00B61559">
        <w:t>Tema anuală de studiu: Când, cum și de ce se întâmplă?</w:t>
      </w:r>
    </w:p>
    <w:p w14:paraId="58BF936B" w14:textId="77777777" w:rsidR="0036516F" w:rsidRPr="00B61559" w:rsidRDefault="0036516F" w:rsidP="0036516F">
      <w:r w:rsidRPr="00B61559">
        <w:t>Tema săptămânală: Toamna harnică</w:t>
      </w:r>
    </w:p>
    <w:p w14:paraId="488745D0" w14:textId="77777777" w:rsidR="0036516F" w:rsidRPr="00B61559" w:rsidRDefault="0036516F" w:rsidP="0036516F">
      <w:r w:rsidRPr="00B61559">
        <w:t>Tema activității: Copacul cu frunze multicolore</w:t>
      </w:r>
    </w:p>
    <w:p w14:paraId="088E2385" w14:textId="77777777" w:rsidR="00554D57" w:rsidRPr="00B61559" w:rsidRDefault="0036516F" w:rsidP="0036516F">
      <w:r w:rsidRPr="00B61559">
        <w:t xml:space="preserve">Domeniul experențial: </w:t>
      </w:r>
      <w:r w:rsidRPr="00B61559">
        <w:rPr>
          <w:b/>
        </w:rPr>
        <w:t>Estetic și creativ</w:t>
      </w:r>
    </w:p>
    <w:p w14:paraId="4FF54875" w14:textId="77777777" w:rsidR="0036516F" w:rsidRPr="00B61559" w:rsidRDefault="0036516F" w:rsidP="0036516F">
      <w:r w:rsidRPr="00B61559">
        <w:t>Denumirea activității: Educație artistico-plastică</w:t>
      </w:r>
    </w:p>
    <w:p w14:paraId="0FE9919D" w14:textId="77777777" w:rsidR="0036516F" w:rsidRPr="00B61559" w:rsidRDefault="0036516F" w:rsidP="0036516F">
      <w:r w:rsidRPr="00B61559">
        <w:t>Tipul activității: Consolidarea de priceperi și deprinderi</w:t>
      </w:r>
    </w:p>
    <w:p w14:paraId="0E83F719" w14:textId="77777777" w:rsidR="0036516F" w:rsidRPr="00B61559" w:rsidRDefault="0036516F" w:rsidP="0036516F">
      <w:r w:rsidRPr="00B61559">
        <w:t>Forma de realizare: Pictură prin amprentare</w:t>
      </w:r>
    </w:p>
    <w:p w14:paraId="77AB435C" w14:textId="77777777" w:rsidR="0036516F" w:rsidRPr="00B61559" w:rsidRDefault="0036516F" w:rsidP="0036516F">
      <w:r w:rsidRPr="00B61559">
        <w:t>Forma de organizare: Individual</w:t>
      </w:r>
    </w:p>
    <w:p w14:paraId="004412FE" w14:textId="77777777" w:rsidR="0036516F" w:rsidRPr="00B61559" w:rsidRDefault="0036516F" w:rsidP="0036516F">
      <w:pPr>
        <w:tabs>
          <w:tab w:val="left" w:pos="2070"/>
        </w:tabs>
      </w:pPr>
      <w:r w:rsidRPr="00B61559">
        <w:t>Scopul: Realizarea unor lucrări care să pună în valoare tehnicile de lucru învățate, precum și expresivitatea copiilor.</w:t>
      </w:r>
    </w:p>
    <w:p w14:paraId="4E994369" w14:textId="77777777" w:rsidR="0036516F" w:rsidRPr="00B61559" w:rsidRDefault="0036516F" w:rsidP="0036516F">
      <w:pPr>
        <w:tabs>
          <w:tab w:val="left" w:pos="2070"/>
        </w:tabs>
      </w:pPr>
    </w:p>
    <w:p w14:paraId="68BBE245" w14:textId="77777777" w:rsidR="0036516F" w:rsidRPr="00B61559" w:rsidRDefault="0036516F" w:rsidP="0036516F">
      <w:pPr>
        <w:ind w:left="-851" w:firstLine="851"/>
      </w:pPr>
      <w:r w:rsidRPr="00B61559">
        <w:t xml:space="preserve"> Dimensiuni ale dezvoltării:</w:t>
      </w:r>
    </w:p>
    <w:p w14:paraId="0AE4521A" w14:textId="77777777" w:rsidR="0036516F" w:rsidRPr="00B61559" w:rsidRDefault="0036516F" w:rsidP="00590A8D">
      <w:pPr>
        <w:pStyle w:val="ListParagraph"/>
        <w:numPr>
          <w:ilvl w:val="0"/>
          <w:numId w:val="8"/>
        </w:numPr>
        <w:suppressAutoHyphens w:val="0"/>
        <w:jc w:val="both"/>
      </w:pPr>
      <w:r w:rsidRPr="00B61559">
        <w:t>Activare și manifestare a potențialului creativ</w:t>
      </w:r>
    </w:p>
    <w:p w14:paraId="742E6B89" w14:textId="77777777" w:rsidR="0036516F" w:rsidRPr="00B61559" w:rsidRDefault="0036516F" w:rsidP="00590A8D">
      <w:pPr>
        <w:pStyle w:val="ListParagraph"/>
        <w:numPr>
          <w:ilvl w:val="0"/>
          <w:numId w:val="8"/>
        </w:numPr>
        <w:suppressAutoHyphens w:val="0"/>
        <w:jc w:val="both"/>
      </w:pPr>
      <w:r w:rsidRPr="00B61559">
        <w:t>Finalizarea sarcinilor și a acțiunilor (persistență în activități)</w:t>
      </w:r>
    </w:p>
    <w:p w14:paraId="33E05A89" w14:textId="77777777" w:rsidR="0036516F" w:rsidRPr="00B61559" w:rsidRDefault="0036516F" w:rsidP="0036516F">
      <w:pPr>
        <w:tabs>
          <w:tab w:val="left" w:pos="2070"/>
        </w:tabs>
      </w:pPr>
    </w:p>
    <w:p w14:paraId="40FE05AC" w14:textId="77777777" w:rsidR="0036516F" w:rsidRPr="00B61559" w:rsidRDefault="0036516F" w:rsidP="0036516F">
      <w:r w:rsidRPr="00B61559">
        <w:rPr>
          <w:bCs/>
        </w:rPr>
        <w:t>Comportamente vizate:</w:t>
      </w:r>
    </w:p>
    <w:p w14:paraId="6C2C7165" w14:textId="77777777" w:rsidR="0036516F" w:rsidRPr="00B61559" w:rsidRDefault="0036516F" w:rsidP="00590A8D">
      <w:pPr>
        <w:pStyle w:val="ListParagraph"/>
        <w:numPr>
          <w:ilvl w:val="0"/>
          <w:numId w:val="9"/>
        </w:numPr>
        <w:tabs>
          <w:tab w:val="left" w:pos="2070"/>
        </w:tabs>
        <w:suppressAutoHyphens w:val="0"/>
        <w:jc w:val="both"/>
      </w:pPr>
      <w:r w:rsidRPr="00B61559">
        <w:t>Consolidarea priceperilor și deprinderilor de a picta și de a mânui ustensile necesare;</w:t>
      </w:r>
    </w:p>
    <w:p w14:paraId="00072EB3" w14:textId="77777777" w:rsidR="0036516F" w:rsidRPr="00B61559" w:rsidRDefault="0036516F" w:rsidP="00590A8D">
      <w:pPr>
        <w:pStyle w:val="ListParagraph"/>
        <w:numPr>
          <w:ilvl w:val="0"/>
          <w:numId w:val="9"/>
        </w:numPr>
        <w:tabs>
          <w:tab w:val="left" w:pos="2070"/>
        </w:tabs>
        <w:suppressAutoHyphens w:val="0"/>
        <w:jc w:val="both"/>
      </w:pPr>
      <w:r w:rsidRPr="00B61559">
        <w:t>Realizarea unor corespondențe între diferite elemente de limbaj (natură, artă și viață socială);</w:t>
      </w:r>
    </w:p>
    <w:p w14:paraId="2E973802" w14:textId="77777777" w:rsidR="0036516F" w:rsidRPr="00B61559" w:rsidRDefault="0036516F" w:rsidP="00590A8D">
      <w:pPr>
        <w:pStyle w:val="ListParagraph"/>
        <w:numPr>
          <w:ilvl w:val="0"/>
          <w:numId w:val="9"/>
        </w:numPr>
        <w:tabs>
          <w:tab w:val="left" w:pos="2070"/>
        </w:tabs>
        <w:suppressAutoHyphens w:val="0"/>
        <w:jc w:val="both"/>
      </w:pPr>
      <w:r w:rsidRPr="00B61559">
        <w:t>Stimularea expresivității și creativității prin pictură;</w:t>
      </w:r>
    </w:p>
    <w:p w14:paraId="7A4C7A4B" w14:textId="77777777" w:rsidR="0036516F" w:rsidRPr="00B61559" w:rsidRDefault="0036516F" w:rsidP="0036516F">
      <w:pPr>
        <w:pStyle w:val="ListParagraph"/>
        <w:tabs>
          <w:tab w:val="left" w:pos="2070"/>
        </w:tabs>
      </w:pPr>
    </w:p>
    <w:p w14:paraId="62FC875B" w14:textId="77777777" w:rsidR="0036516F" w:rsidRPr="00B61559" w:rsidRDefault="0036516F" w:rsidP="0036516F">
      <w:pPr>
        <w:tabs>
          <w:tab w:val="left" w:pos="2070"/>
        </w:tabs>
      </w:pPr>
      <w:r w:rsidRPr="00B61559">
        <w:t>Obiective operaționale:</w:t>
      </w:r>
    </w:p>
    <w:p w14:paraId="0CE18E7F" w14:textId="77777777" w:rsidR="0036516F" w:rsidRPr="00B61559" w:rsidRDefault="00545A67" w:rsidP="0036516F">
      <w:pPr>
        <w:tabs>
          <w:tab w:val="left" w:pos="2070"/>
        </w:tabs>
      </w:pPr>
      <m:oMath>
        <m:sSub>
          <m:sSubPr>
            <m:ctrlPr>
              <w:rPr>
                <w:rFonts w:ascii="Cambria Math" w:hAnsi="Cambria Math"/>
              </w:rPr>
            </m:ctrlPr>
          </m:sSubPr>
          <m:e>
            <m:r>
              <m:rPr>
                <m:sty m:val="p"/>
              </m:rPr>
              <w:rPr>
                <w:rFonts w:ascii="Cambria Math"/>
              </w:rPr>
              <m:t>O</m:t>
            </m:r>
          </m:e>
          <m:sub>
            <m:r>
              <m:rPr>
                <m:sty m:val="p"/>
              </m:rPr>
              <w:rPr>
                <w:rFonts w:ascii="Cambria Math"/>
              </w:rPr>
              <m:t>1</m:t>
            </m:r>
          </m:sub>
        </m:sSub>
      </m:oMath>
      <w:r w:rsidR="0036516F" w:rsidRPr="00B61559">
        <w:t>- să denumească materialele și instrumentele de lucru;</w:t>
      </w:r>
    </w:p>
    <w:p w14:paraId="442448D9" w14:textId="77777777" w:rsidR="0036516F" w:rsidRPr="00B61559" w:rsidRDefault="00545A67" w:rsidP="0036516F">
      <w:pPr>
        <w:tabs>
          <w:tab w:val="left" w:pos="2070"/>
        </w:tabs>
      </w:pPr>
      <m:oMath>
        <m:sSub>
          <m:sSubPr>
            <m:ctrlPr>
              <w:rPr>
                <w:rFonts w:ascii="Cambria Math" w:hAnsi="Cambria Math"/>
              </w:rPr>
            </m:ctrlPr>
          </m:sSubPr>
          <m:e>
            <m:r>
              <m:rPr>
                <m:sty m:val="p"/>
              </m:rPr>
              <w:rPr>
                <w:rFonts w:ascii="Cambria Math"/>
              </w:rPr>
              <m:t>O</m:t>
            </m:r>
          </m:e>
          <m:sub>
            <m:r>
              <m:rPr>
                <m:sty m:val="p"/>
              </m:rPr>
              <w:rPr>
                <w:rFonts w:ascii="Cambria Math"/>
              </w:rPr>
              <m:t xml:space="preserve">2 </m:t>
            </m:r>
          </m:sub>
        </m:sSub>
      </m:oMath>
      <w:r w:rsidR="0036516F" w:rsidRPr="00B61559">
        <w:t>- să aplice, în situații noi, tehnicile de lucru învățate pentru realizarea unor compoziții originale;</w:t>
      </w:r>
    </w:p>
    <w:p w14:paraId="3F0B74D7" w14:textId="77777777" w:rsidR="0036516F" w:rsidRPr="00B61559" w:rsidRDefault="00545A67" w:rsidP="0036516F">
      <w:pPr>
        <w:tabs>
          <w:tab w:val="left" w:pos="2070"/>
        </w:tabs>
      </w:pPr>
      <m:oMath>
        <m:sSub>
          <m:sSubPr>
            <m:ctrlPr>
              <w:rPr>
                <w:rFonts w:ascii="Cambria Math" w:hAnsi="Cambria Math"/>
              </w:rPr>
            </m:ctrlPr>
          </m:sSubPr>
          <m:e>
            <m:r>
              <m:rPr>
                <m:sty m:val="p"/>
              </m:rPr>
              <w:rPr>
                <w:rFonts w:ascii="Cambria Math"/>
              </w:rPr>
              <m:t>O</m:t>
            </m:r>
          </m:e>
          <m:sub>
            <m:r>
              <m:rPr>
                <m:sty m:val="p"/>
              </m:rPr>
              <w:rPr>
                <w:rFonts w:ascii="Cambria Math"/>
              </w:rPr>
              <m:t>3</m:t>
            </m:r>
          </m:sub>
        </m:sSub>
      </m:oMath>
      <w:r w:rsidR="0036516F" w:rsidRPr="00B61559">
        <w:t>- să elaboreze creații individuale cu tema dată;</w:t>
      </w:r>
    </w:p>
    <w:p w14:paraId="358E24F0" w14:textId="77777777" w:rsidR="0036516F" w:rsidRPr="00B61559" w:rsidRDefault="00545A67" w:rsidP="0036516F">
      <w:pPr>
        <w:tabs>
          <w:tab w:val="left" w:pos="2070"/>
        </w:tabs>
      </w:pPr>
      <m:oMath>
        <m:sSub>
          <m:sSubPr>
            <m:ctrlPr>
              <w:rPr>
                <w:rFonts w:ascii="Cambria Math" w:hAnsi="Cambria Math"/>
              </w:rPr>
            </m:ctrlPr>
          </m:sSubPr>
          <m:e>
            <m:r>
              <m:rPr>
                <m:sty m:val="p"/>
              </m:rPr>
              <w:rPr>
                <w:rFonts w:ascii="Cambria Math"/>
              </w:rPr>
              <m:t>O</m:t>
            </m:r>
          </m:e>
          <m:sub>
            <m:r>
              <m:rPr>
                <m:sty m:val="p"/>
              </m:rPr>
              <w:rPr>
                <w:rFonts w:ascii="Cambria Math"/>
              </w:rPr>
              <m:t>4</m:t>
            </m:r>
          </m:sub>
        </m:sSub>
      </m:oMath>
      <w:r w:rsidR="0036516F" w:rsidRPr="00B61559">
        <w:t>- să participe cu plăcere la activitate;</w:t>
      </w:r>
    </w:p>
    <w:p w14:paraId="292BD3F2" w14:textId="77777777" w:rsidR="0036516F" w:rsidRPr="00B61559" w:rsidRDefault="00545A67" w:rsidP="0036516F">
      <w:pPr>
        <w:tabs>
          <w:tab w:val="left" w:pos="2070"/>
        </w:tabs>
      </w:pPr>
      <m:oMath>
        <m:sSub>
          <m:sSubPr>
            <m:ctrlPr>
              <w:rPr>
                <w:rFonts w:ascii="Cambria Math" w:hAnsi="Cambria Math"/>
              </w:rPr>
            </m:ctrlPr>
          </m:sSubPr>
          <m:e>
            <m:r>
              <m:rPr>
                <m:sty m:val="p"/>
              </m:rPr>
              <w:rPr>
                <w:rFonts w:ascii="Cambria Math"/>
              </w:rPr>
              <m:t>O</m:t>
            </m:r>
          </m:e>
          <m:sub>
            <m:r>
              <m:rPr>
                <m:sty m:val="p"/>
              </m:rPr>
              <w:rPr>
                <w:rFonts w:ascii="Cambria Math"/>
              </w:rPr>
              <m:t>5</m:t>
            </m:r>
          </m:sub>
        </m:sSub>
      </m:oMath>
      <w:r w:rsidR="0036516F" w:rsidRPr="00B61559">
        <w:t>- să descrie lucrările colegilor, ținând cont de aspectul lor și de sentimentele pe care acestea le trezesc în sufletul copiilor;</w:t>
      </w:r>
    </w:p>
    <w:p w14:paraId="116EACB4" w14:textId="77777777" w:rsidR="0036516F" w:rsidRPr="00B61559" w:rsidRDefault="00545A67" w:rsidP="0036516F">
      <w:pPr>
        <w:tabs>
          <w:tab w:val="left" w:pos="2070"/>
        </w:tabs>
      </w:pPr>
      <m:oMath>
        <m:sSub>
          <m:sSubPr>
            <m:ctrlPr>
              <w:rPr>
                <w:rFonts w:ascii="Cambria Math" w:hAnsi="Cambria Math"/>
              </w:rPr>
            </m:ctrlPr>
          </m:sSubPr>
          <m:e>
            <m:r>
              <m:rPr>
                <m:sty m:val="p"/>
              </m:rPr>
              <w:rPr>
                <w:rFonts w:ascii="Cambria Math"/>
              </w:rPr>
              <m:t>O</m:t>
            </m:r>
          </m:e>
          <m:sub>
            <m:r>
              <m:rPr>
                <m:sty m:val="p"/>
              </m:rPr>
              <w:rPr>
                <w:rFonts w:ascii="Cambria Math"/>
              </w:rPr>
              <m:t>6</m:t>
            </m:r>
          </m:sub>
        </m:sSub>
      </m:oMath>
      <w:r w:rsidR="0036516F" w:rsidRPr="00B61559">
        <w:t>- să propună posibilități de valorificare a lucrărilor (expoziții, concursuri)</w:t>
      </w:r>
    </w:p>
    <w:p w14:paraId="5DE43B4C" w14:textId="77777777" w:rsidR="0036516F" w:rsidRPr="00B61559" w:rsidRDefault="00545A67" w:rsidP="0036516F">
      <w:pPr>
        <w:tabs>
          <w:tab w:val="left" w:pos="2070"/>
        </w:tabs>
      </w:pPr>
      <m:oMath>
        <m:sSub>
          <m:sSubPr>
            <m:ctrlPr>
              <w:rPr>
                <w:rFonts w:ascii="Cambria Math" w:hAnsi="Cambria Math"/>
              </w:rPr>
            </m:ctrlPr>
          </m:sSubPr>
          <m:e>
            <m:r>
              <m:rPr>
                <m:sty m:val="p"/>
              </m:rPr>
              <w:rPr>
                <w:rFonts w:ascii="Cambria Math"/>
              </w:rPr>
              <m:t>O</m:t>
            </m:r>
          </m:e>
          <m:sub>
            <m:r>
              <m:rPr>
                <m:sty m:val="p"/>
              </m:rPr>
              <w:rPr>
                <w:rFonts w:ascii="Cambria Math"/>
              </w:rPr>
              <m:t>7</m:t>
            </m:r>
          </m:sub>
        </m:sSub>
      </m:oMath>
      <w:r w:rsidR="0036516F" w:rsidRPr="00B61559">
        <w:t>- să adopte o poziție corectă a corpului față de suportul de lucru, pentru o mai bună coordonare oculo-motorie;</w:t>
      </w:r>
    </w:p>
    <w:p w14:paraId="17C3BE82" w14:textId="77777777" w:rsidR="0036516F" w:rsidRPr="00B61559" w:rsidRDefault="00545A67" w:rsidP="0036516F">
      <w:pPr>
        <w:tabs>
          <w:tab w:val="left" w:pos="2070"/>
        </w:tabs>
      </w:pPr>
      <m:oMath>
        <m:sSub>
          <m:sSubPr>
            <m:ctrlPr>
              <w:rPr>
                <w:rFonts w:ascii="Cambria Math" w:hAnsi="Cambria Math"/>
              </w:rPr>
            </m:ctrlPr>
          </m:sSubPr>
          <m:e>
            <m:r>
              <m:rPr>
                <m:sty m:val="p"/>
              </m:rPr>
              <w:rPr>
                <w:rFonts w:ascii="Cambria Math"/>
              </w:rPr>
              <m:t>O</m:t>
            </m:r>
          </m:e>
          <m:sub>
            <m:r>
              <m:rPr>
                <m:sty m:val="p"/>
              </m:rPr>
              <w:rPr>
                <w:rFonts w:ascii="Cambria Math"/>
              </w:rPr>
              <m:t>8</m:t>
            </m:r>
          </m:sub>
        </m:sSub>
      </m:oMath>
      <w:r w:rsidR="0036516F" w:rsidRPr="00B61559">
        <w:t>- să utilizeze corect instrumentele de lucru în exprimarea liberă a gestului grafic;</w:t>
      </w:r>
    </w:p>
    <w:p w14:paraId="4B704A48" w14:textId="77777777" w:rsidR="00480731" w:rsidRPr="00B61559" w:rsidRDefault="00480731" w:rsidP="0036516F">
      <w:pPr>
        <w:tabs>
          <w:tab w:val="left" w:pos="2070"/>
        </w:tabs>
      </w:pPr>
    </w:p>
    <w:p w14:paraId="2DDE89D1" w14:textId="77777777" w:rsidR="0036516F" w:rsidRPr="00B61559" w:rsidRDefault="0036516F" w:rsidP="0036516F">
      <w:pPr>
        <w:tabs>
          <w:tab w:val="left" w:pos="2070"/>
        </w:tabs>
      </w:pPr>
      <w:r w:rsidRPr="00B61559">
        <w:t xml:space="preserve">       Strategie didactică:</w:t>
      </w:r>
    </w:p>
    <w:p w14:paraId="4D59F2B6" w14:textId="77777777" w:rsidR="0036516F" w:rsidRPr="00B61559" w:rsidRDefault="0036516F" w:rsidP="0036516F">
      <w:pPr>
        <w:tabs>
          <w:tab w:val="left" w:pos="2070"/>
        </w:tabs>
      </w:pPr>
      <w:r w:rsidRPr="00B61559">
        <w:t>Metode și procedee:</w:t>
      </w:r>
    </w:p>
    <w:p w14:paraId="0EC11D84" w14:textId="77777777" w:rsidR="0036516F" w:rsidRPr="00B61559" w:rsidRDefault="0036516F" w:rsidP="0036516F">
      <w:pPr>
        <w:tabs>
          <w:tab w:val="left" w:pos="2070"/>
        </w:tabs>
      </w:pPr>
      <w:r w:rsidRPr="00B61559">
        <w:t>-</w:t>
      </w:r>
      <w:r w:rsidR="005278E7" w:rsidRPr="00B61559">
        <w:t xml:space="preserve"> </w:t>
      </w:r>
      <w:r w:rsidRPr="00B61559">
        <w:t>explicația; demonstrația; conversația;exercițiul; turul galeriei;</w:t>
      </w:r>
    </w:p>
    <w:p w14:paraId="21960BED" w14:textId="77777777" w:rsidR="0036516F" w:rsidRPr="00B61559" w:rsidRDefault="0036516F" w:rsidP="0036516F">
      <w:pPr>
        <w:tabs>
          <w:tab w:val="left" w:pos="2070"/>
        </w:tabs>
      </w:pPr>
      <w:r w:rsidRPr="00B61559">
        <w:t>-</w:t>
      </w:r>
      <w:r w:rsidR="005278E7" w:rsidRPr="00B61559">
        <w:t xml:space="preserve"> </w:t>
      </w:r>
      <w:r w:rsidRPr="00B61559">
        <w:t>diferite tehnici de pictură: pictura cu bureți, pictura prin amprentarea degetelor, pictura cu folie cu bule, pictura cu dopuri de plută;</w:t>
      </w:r>
    </w:p>
    <w:p w14:paraId="145434B4" w14:textId="77777777" w:rsidR="0036516F" w:rsidRPr="00B61559" w:rsidRDefault="0036516F" w:rsidP="0036516F">
      <w:pPr>
        <w:tabs>
          <w:tab w:val="left" w:pos="2070"/>
        </w:tabs>
      </w:pPr>
    </w:p>
    <w:p w14:paraId="7D769A4E" w14:textId="77777777" w:rsidR="0036516F" w:rsidRPr="00B61559" w:rsidRDefault="0036516F" w:rsidP="0036516F">
      <w:pPr>
        <w:tabs>
          <w:tab w:val="left" w:pos="2070"/>
        </w:tabs>
      </w:pPr>
      <w:r w:rsidRPr="00B61559">
        <w:t>Material didactic folosit:</w:t>
      </w:r>
    </w:p>
    <w:p w14:paraId="4A0A9606" w14:textId="77777777" w:rsidR="0036516F" w:rsidRPr="00B61559" w:rsidRDefault="0036516F" w:rsidP="00590A8D">
      <w:pPr>
        <w:pStyle w:val="ListParagraph"/>
        <w:numPr>
          <w:ilvl w:val="0"/>
          <w:numId w:val="10"/>
        </w:numPr>
        <w:tabs>
          <w:tab w:val="left" w:pos="2070"/>
        </w:tabs>
        <w:suppressAutoHyphens w:val="0"/>
        <w:jc w:val="both"/>
      </w:pPr>
      <w:r w:rsidRPr="00B61559">
        <w:t>Imagini cu anotimpul toamna; Imagini cu copaci, toamna; Imagini cu frunze de toamnă;</w:t>
      </w:r>
    </w:p>
    <w:p w14:paraId="132A4F68" w14:textId="77777777" w:rsidR="0036516F" w:rsidRPr="00B61559" w:rsidRDefault="0036516F" w:rsidP="00590A8D">
      <w:pPr>
        <w:pStyle w:val="ListParagraph"/>
        <w:numPr>
          <w:ilvl w:val="0"/>
          <w:numId w:val="10"/>
        </w:numPr>
        <w:tabs>
          <w:tab w:val="left" w:pos="2070"/>
        </w:tabs>
        <w:suppressAutoHyphens w:val="0"/>
        <w:jc w:val="both"/>
      </w:pPr>
      <w:r w:rsidRPr="00B61559">
        <w:t>Imagine cu copac fără frunze, trist; Tempera; Pensule; Palete pentru culori;Pahare cu apă;</w:t>
      </w:r>
    </w:p>
    <w:p w14:paraId="5934F97C" w14:textId="77777777" w:rsidR="0036516F" w:rsidRPr="00B61559" w:rsidRDefault="0036516F" w:rsidP="00590A8D">
      <w:pPr>
        <w:pStyle w:val="ListParagraph"/>
        <w:numPr>
          <w:ilvl w:val="0"/>
          <w:numId w:val="10"/>
        </w:numPr>
        <w:tabs>
          <w:tab w:val="left" w:pos="2070"/>
        </w:tabs>
        <w:suppressAutoHyphens w:val="0"/>
        <w:jc w:val="both"/>
      </w:pPr>
      <w:r w:rsidRPr="00B61559">
        <w:t xml:space="preserve"> Șervețele; Bureți; Folie cu bule; Dopuri de plută; Foi albe; Recompense; Față de masă pentru materialele surpriză; Suport audio; Panou pentru expoziție;</w:t>
      </w:r>
    </w:p>
    <w:p w14:paraId="6053E66F" w14:textId="77777777" w:rsidR="0036516F" w:rsidRPr="00B61559" w:rsidRDefault="0036516F" w:rsidP="0036516F">
      <w:pPr>
        <w:tabs>
          <w:tab w:val="left" w:pos="2070"/>
        </w:tabs>
        <w:ind w:left="360"/>
      </w:pPr>
      <w:r w:rsidRPr="00B61559">
        <w:t>Resurse: umane ( 27 copii), de timp (30 de minute)</w:t>
      </w:r>
    </w:p>
    <w:p w14:paraId="0DBC08BE" w14:textId="77777777" w:rsidR="00891021" w:rsidRPr="00B61559" w:rsidRDefault="00891021" w:rsidP="0036516F">
      <w:pPr>
        <w:tabs>
          <w:tab w:val="left" w:pos="2070"/>
        </w:tabs>
        <w:ind w:left="360"/>
      </w:pPr>
    </w:p>
    <w:p w14:paraId="01A82164" w14:textId="77777777" w:rsidR="0036516F" w:rsidRPr="00B61559" w:rsidRDefault="0036516F" w:rsidP="0036516F">
      <w:pPr>
        <w:tabs>
          <w:tab w:val="left" w:pos="2070"/>
        </w:tabs>
        <w:ind w:left="360"/>
      </w:pPr>
      <w:r w:rsidRPr="00B61559">
        <w:t xml:space="preserve">Bibliografie: </w:t>
      </w:r>
    </w:p>
    <w:p w14:paraId="2A15ADEE" w14:textId="77777777" w:rsidR="00554D57" w:rsidRPr="00B61559" w:rsidRDefault="0036516F" w:rsidP="00554D57">
      <w:pPr>
        <w:tabs>
          <w:tab w:val="left" w:pos="2070"/>
        </w:tabs>
        <w:ind w:left="360"/>
      </w:pPr>
      <w:r w:rsidRPr="00B61559">
        <w:t>- Curriculum pentru educație timpurie (a copiilor de la naștere până la 6 ani), M.E.N., 2019; - - Suport pentru explicitarea și înțelegerea unor concepte și instrumente cu care operează curriculumul pentru educație timpurie, 2019</w:t>
      </w:r>
    </w:p>
    <w:p w14:paraId="1CBE4A92" w14:textId="77777777" w:rsidR="0036516F" w:rsidRPr="00B61559" w:rsidRDefault="00554D57" w:rsidP="00554D57">
      <w:pPr>
        <w:tabs>
          <w:tab w:val="left" w:pos="2070"/>
        </w:tabs>
        <w:ind w:left="360"/>
      </w:pPr>
      <w:r w:rsidRPr="00B61559">
        <w:t xml:space="preserve">                                                  </w:t>
      </w:r>
    </w:p>
    <w:p w14:paraId="4B3F907A" w14:textId="77777777" w:rsidR="0036516F" w:rsidRPr="00B61559" w:rsidRDefault="005B6D86" w:rsidP="00077AB3">
      <w:pPr>
        <w:tabs>
          <w:tab w:val="left" w:pos="2070"/>
        </w:tabs>
        <w:ind w:left="360"/>
      </w:pPr>
      <w:r w:rsidRPr="00B61559">
        <w:rPr>
          <w:b/>
        </w:rPr>
        <w:t xml:space="preserve">                                            </w:t>
      </w:r>
      <w:r w:rsidR="00EE3EA7" w:rsidRPr="00B61559">
        <w:rPr>
          <w:b/>
        </w:rPr>
        <w:t xml:space="preserve">  </w:t>
      </w:r>
      <w:r w:rsidR="000F14C8" w:rsidRPr="00B61559">
        <w:rPr>
          <w:b/>
        </w:rPr>
        <w:t xml:space="preserve">  </w:t>
      </w:r>
      <w:r w:rsidR="009F339B" w:rsidRPr="00B61559">
        <w:rPr>
          <w:b/>
        </w:rPr>
        <w:t xml:space="preserve">        </w:t>
      </w:r>
      <w:r w:rsidR="000F14C8" w:rsidRPr="00B61559">
        <w:rPr>
          <w:b/>
        </w:rPr>
        <w:t>DEMERSUL DIDACTIC</w:t>
      </w:r>
    </w:p>
    <w:tbl>
      <w:tblPr>
        <w:tblStyle w:val="TableGrid"/>
        <w:tblW w:w="9967" w:type="dxa"/>
        <w:tblInd w:w="-72" w:type="dxa"/>
        <w:tblLook w:val="04A0" w:firstRow="1" w:lastRow="0" w:firstColumn="1" w:lastColumn="0" w:noHBand="0" w:noVBand="1"/>
      </w:tblPr>
      <w:tblGrid>
        <w:gridCol w:w="1809"/>
        <w:gridCol w:w="610"/>
        <w:gridCol w:w="3408"/>
        <w:gridCol w:w="1216"/>
        <w:gridCol w:w="1414"/>
        <w:gridCol w:w="1510"/>
      </w:tblGrid>
      <w:tr w:rsidR="0036516F" w:rsidRPr="00B61559" w14:paraId="72D11C14" w14:textId="77777777" w:rsidTr="00A31A8D">
        <w:trPr>
          <w:trHeight w:val="575"/>
        </w:trPr>
        <w:tc>
          <w:tcPr>
            <w:tcW w:w="1419" w:type="dxa"/>
            <w:vMerge w:val="restart"/>
          </w:tcPr>
          <w:p w14:paraId="60967AD0" w14:textId="77777777" w:rsidR="0036516F" w:rsidRPr="00B61559" w:rsidRDefault="0036516F" w:rsidP="00A31A8D">
            <w:pPr>
              <w:pStyle w:val="ListParagraph"/>
              <w:tabs>
                <w:tab w:val="left" w:pos="2070"/>
              </w:tabs>
              <w:ind w:left="0"/>
              <w:jc w:val="center"/>
            </w:pPr>
            <w:r w:rsidRPr="00B61559">
              <w:t>MOMENTELE ACTIVITĂȚII</w:t>
            </w:r>
          </w:p>
        </w:tc>
        <w:tc>
          <w:tcPr>
            <w:tcW w:w="610" w:type="dxa"/>
            <w:vMerge w:val="restart"/>
          </w:tcPr>
          <w:p w14:paraId="07F261AC" w14:textId="77777777" w:rsidR="0036516F" w:rsidRPr="00B61559" w:rsidRDefault="0036516F" w:rsidP="00A31A8D">
            <w:pPr>
              <w:pStyle w:val="ListParagraph"/>
              <w:tabs>
                <w:tab w:val="left" w:pos="2070"/>
              </w:tabs>
              <w:ind w:left="0"/>
            </w:pPr>
            <w:r w:rsidRPr="00B61559">
              <w:t>OB.</w:t>
            </w:r>
          </w:p>
        </w:tc>
        <w:tc>
          <w:tcPr>
            <w:tcW w:w="3793" w:type="dxa"/>
            <w:vMerge w:val="restart"/>
          </w:tcPr>
          <w:p w14:paraId="7899AA5E" w14:textId="77777777" w:rsidR="0036516F" w:rsidRPr="00B61559" w:rsidRDefault="0036516F" w:rsidP="00A31A8D">
            <w:pPr>
              <w:pStyle w:val="ListParagraph"/>
              <w:tabs>
                <w:tab w:val="left" w:pos="2070"/>
              </w:tabs>
              <w:ind w:left="0"/>
              <w:jc w:val="center"/>
            </w:pPr>
            <w:r w:rsidRPr="00B61559">
              <w:t>CONȚINUT INFORMAȚIONAL</w:t>
            </w:r>
          </w:p>
        </w:tc>
        <w:tc>
          <w:tcPr>
            <w:tcW w:w="2635" w:type="dxa"/>
            <w:gridSpan w:val="2"/>
          </w:tcPr>
          <w:p w14:paraId="3A29E2C4" w14:textId="77777777" w:rsidR="0036516F" w:rsidRPr="00B61559" w:rsidRDefault="0036516F" w:rsidP="00A31A8D">
            <w:pPr>
              <w:pStyle w:val="ListParagraph"/>
              <w:tabs>
                <w:tab w:val="left" w:pos="2070"/>
              </w:tabs>
              <w:ind w:left="0"/>
              <w:jc w:val="center"/>
            </w:pPr>
            <w:r w:rsidRPr="00B61559">
              <w:t>STRATEGII DIDACTICE</w:t>
            </w:r>
          </w:p>
        </w:tc>
        <w:tc>
          <w:tcPr>
            <w:tcW w:w="1510" w:type="dxa"/>
            <w:vMerge w:val="restart"/>
          </w:tcPr>
          <w:p w14:paraId="73ED548A" w14:textId="77777777" w:rsidR="0036516F" w:rsidRPr="00B61559" w:rsidRDefault="0036516F" w:rsidP="00A31A8D">
            <w:pPr>
              <w:pStyle w:val="ListParagraph"/>
              <w:tabs>
                <w:tab w:val="left" w:pos="2070"/>
              </w:tabs>
              <w:ind w:left="0"/>
            </w:pPr>
            <w:r w:rsidRPr="00B61559">
              <w:t>EVALUARE</w:t>
            </w:r>
          </w:p>
        </w:tc>
      </w:tr>
      <w:tr w:rsidR="0036516F" w:rsidRPr="00B61559" w14:paraId="6E01FD83" w14:textId="77777777" w:rsidTr="00A31A8D">
        <w:trPr>
          <w:trHeight w:val="521"/>
        </w:trPr>
        <w:tc>
          <w:tcPr>
            <w:tcW w:w="1419" w:type="dxa"/>
            <w:vMerge/>
          </w:tcPr>
          <w:p w14:paraId="5B2F2579" w14:textId="77777777" w:rsidR="0036516F" w:rsidRPr="00B61559" w:rsidRDefault="0036516F" w:rsidP="00A31A8D">
            <w:pPr>
              <w:pStyle w:val="ListParagraph"/>
              <w:tabs>
                <w:tab w:val="left" w:pos="2070"/>
              </w:tabs>
              <w:ind w:left="0"/>
            </w:pPr>
          </w:p>
        </w:tc>
        <w:tc>
          <w:tcPr>
            <w:tcW w:w="610" w:type="dxa"/>
            <w:vMerge/>
          </w:tcPr>
          <w:p w14:paraId="3ABD76B0" w14:textId="77777777" w:rsidR="0036516F" w:rsidRPr="00B61559" w:rsidRDefault="0036516F" w:rsidP="00A31A8D">
            <w:pPr>
              <w:pStyle w:val="ListParagraph"/>
              <w:tabs>
                <w:tab w:val="left" w:pos="2070"/>
              </w:tabs>
              <w:ind w:left="0"/>
            </w:pPr>
          </w:p>
        </w:tc>
        <w:tc>
          <w:tcPr>
            <w:tcW w:w="3793" w:type="dxa"/>
            <w:vMerge/>
          </w:tcPr>
          <w:p w14:paraId="117F0EB7" w14:textId="77777777" w:rsidR="0036516F" w:rsidRPr="00B61559" w:rsidRDefault="0036516F" w:rsidP="00A31A8D">
            <w:pPr>
              <w:pStyle w:val="ListParagraph"/>
              <w:tabs>
                <w:tab w:val="left" w:pos="2070"/>
              </w:tabs>
              <w:ind w:left="0"/>
            </w:pPr>
          </w:p>
        </w:tc>
        <w:tc>
          <w:tcPr>
            <w:tcW w:w="1216" w:type="dxa"/>
          </w:tcPr>
          <w:p w14:paraId="52642E9D" w14:textId="77777777" w:rsidR="0036516F" w:rsidRPr="00B61559" w:rsidRDefault="0036516F" w:rsidP="00A31A8D">
            <w:pPr>
              <w:pStyle w:val="ListParagraph"/>
              <w:tabs>
                <w:tab w:val="left" w:pos="2070"/>
              </w:tabs>
              <w:ind w:left="0"/>
            </w:pPr>
            <w:r w:rsidRPr="00B61559">
              <w:t>METODE</w:t>
            </w:r>
          </w:p>
        </w:tc>
        <w:tc>
          <w:tcPr>
            <w:tcW w:w="1419" w:type="dxa"/>
          </w:tcPr>
          <w:p w14:paraId="685D1659" w14:textId="77777777" w:rsidR="0036516F" w:rsidRPr="00B61559" w:rsidRDefault="0036516F" w:rsidP="00A31A8D">
            <w:pPr>
              <w:pStyle w:val="ListParagraph"/>
              <w:tabs>
                <w:tab w:val="left" w:pos="2070"/>
              </w:tabs>
              <w:ind w:left="0"/>
            </w:pPr>
            <w:r w:rsidRPr="00B61559">
              <w:t>MIJLOACE</w:t>
            </w:r>
          </w:p>
        </w:tc>
        <w:tc>
          <w:tcPr>
            <w:tcW w:w="1510" w:type="dxa"/>
            <w:vMerge/>
          </w:tcPr>
          <w:p w14:paraId="562F41F3" w14:textId="77777777" w:rsidR="0036516F" w:rsidRPr="00B61559" w:rsidRDefault="0036516F" w:rsidP="00A31A8D">
            <w:pPr>
              <w:pStyle w:val="ListParagraph"/>
              <w:tabs>
                <w:tab w:val="left" w:pos="2070"/>
              </w:tabs>
              <w:ind w:left="0"/>
            </w:pPr>
          </w:p>
        </w:tc>
      </w:tr>
      <w:tr w:rsidR="0036516F" w:rsidRPr="00B61559" w14:paraId="16EE433A" w14:textId="77777777" w:rsidTr="00077AB3">
        <w:trPr>
          <w:trHeight w:val="2510"/>
        </w:trPr>
        <w:tc>
          <w:tcPr>
            <w:tcW w:w="1419" w:type="dxa"/>
          </w:tcPr>
          <w:p w14:paraId="5D677C8E" w14:textId="77777777" w:rsidR="0036516F" w:rsidRPr="00B61559" w:rsidRDefault="0036516F" w:rsidP="00A31A8D">
            <w:pPr>
              <w:ind w:right="-108"/>
            </w:pPr>
            <w:r w:rsidRPr="00B61559">
              <w:t>1.Moment organizatoric</w:t>
            </w:r>
          </w:p>
        </w:tc>
        <w:tc>
          <w:tcPr>
            <w:tcW w:w="610" w:type="dxa"/>
          </w:tcPr>
          <w:p w14:paraId="66223810" w14:textId="77777777" w:rsidR="0036516F" w:rsidRPr="00B61559" w:rsidRDefault="0036516F" w:rsidP="00A31A8D">
            <w:pPr>
              <w:pStyle w:val="ListParagraph"/>
              <w:tabs>
                <w:tab w:val="left" w:pos="2070"/>
              </w:tabs>
              <w:ind w:left="0"/>
            </w:pPr>
          </w:p>
        </w:tc>
        <w:tc>
          <w:tcPr>
            <w:tcW w:w="3793" w:type="dxa"/>
          </w:tcPr>
          <w:p w14:paraId="49CDADE8" w14:textId="77777777" w:rsidR="0036516F" w:rsidRPr="00B61559" w:rsidRDefault="0036516F" w:rsidP="00A31A8D">
            <w:pPr>
              <w:pStyle w:val="ListParagraph"/>
              <w:tabs>
                <w:tab w:val="left" w:pos="2070"/>
              </w:tabs>
              <w:ind w:left="0"/>
            </w:pPr>
            <w:r w:rsidRPr="00B61559">
              <w:t>Asigur condițiile necesare unei bune desfășurări a activității:</w:t>
            </w:r>
          </w:p>
          <w:p w14:paraId="72956CED" w14:textId="77777777" w:rsidR="0036516F" w:rsidRPr="00B61559" w:rsidRDefault="0036516F" w:rsidP="00A31A8D">
            <w:pPr>
              <w:pStyle w:val="ListParagraph"/>
              <w:tabs>
                <w:tab w:val="left" w:pos="2070"/>
              </w:tabs>
              <w:ind w:left="0"/>
            </w:pPr>
            <w:r w:rsidRPr="00B61559">
              <w:t>-aerisirea sălii de grupă;</w:t>
            </w:r>
          </w:p>
          <w:p w14:paraId="6980C385" w14:textId="77777777" w:rsidR="0036516F" w:rsidRPr="00B61559" w:rsidRDefault="0036516F" w:rsidP="00A31A8D">
            <w:pPr>
              <w:pStyle w:val="ListParagraph"/>
              <w:tabs>
                <w:tab w:val="left" w:pos="2070"/>
              </w:tabs>
              <w:ind w:left="0"/>
            </w:pPr>
            <w:r w:rsidRPr="00B61559">
              <w:t>-aranjarea mobilierului în așa fel încât să permită lucrul pe grupe;</w:t>
            </w:r>
          </w:p>
          <w:p w14:paraId="0BD9B63D" w14:textId="77777777" w:rsidR="0036516F" w:rsidRPr="00B61559" w:rsidRDefault="0036516F" w:rsidP="00A31A8D">
            <w:pPr>
              <w:pStyle w:val="ListParagraph"/>
              <w:tabs>
                <w:tab w:val="left" w:pos="2070"/>
              </w:tabs>
              <w:ind w:left="0"/>
            </w:pPr>
            <w:r w:rsidRPr="00B61559">
              <w:t>-pregătirea materialelor necesare desfășurării activității;</w:t>
            </w:r>
          </w:p>
          <w:p w14:paraId="3A30EB5F" w14:textId="77777777" w:rsidR="0036516F" w:rsidRPr="00B61559" w:rsidRDefault="0036516F" w:rsidP="00A31A8D">
            <w:pPr>
              <w:pStyle w:val="ListParagraph"/>
              <w:tabs>
                <w:tab w:val="left" w:pos="2070"/>
              </w:tabs>
              <w:ind w:left="0"/>
            </w:pPr>
            <w:r w:rsidRPr="00B61559">
              <w:t>-invitarea copiilor în sala de grupă;</w:t>
            </w:r>
          </w:p>
        </w:tc>
        <w:tc>
          <w:tcPr>
            <w:tcW w:w="1216" w:type="dxa"/>
          </w:tcPr>
          <w:p w14:paraId="01C2719C" w14:textId="77777777" w:rsidR="0036516F" w:rsidRPr="00B61559" w:rsidRDefault="0036516F" w:rsidP="00A31A8D">
            <w:pPr>
              <w:pStyle w:val="ListParagraph"/>
              <w:tabs>
                <w:tab w:val="left" w:pos="2070"/>
              </w:tabs>
              <w:ind w:left="0"/>
            </w:pPr>
          </w:p>
        </w:tc>
        <w:tc>
          <w:tcPr>
            <w:tcW w:w="1419" w:type="dxa"/>
          </w:tcPr>
          <w:p w14:paraId="1B8D15D6" w14:textId="77777777" w:rsidR="0036516F" w:rsidRPr="00B61559" w:rsidRDefault="0036516F" w:rsidP="00A31A8D">
            <w:pPr>
              <w:pStyle w:val="ListParagraph"/>
              <w:tabs>
                <w:tab w:val="left" w:pos="2070"/>
              </w:tabs>
              <w:ind w:left="0"/>
            </w:pPr>
            <w:r w:rsidRPr="00B61559">
              <w:t xml:space="preserve">Materiale pentru fiecare măsuță, </w:t>
            </w:r>
          </w:p>
        </w:tc>
        <w:tc>
          <w:tcPr>
            <w:tcW w:w="1510" w:type="dxa"/>
          </w:tcPr>
          <w:p w14:paraId="0E8B7403" w14:textId="77777777" w:rsidR="0036516F" w:rsidRPr="00B61559" w:rsidRDefault="0036516F" w:rsidP="00A31A8D">
            <w:pPr>
              <w:pStyle w:val="ListParagraph"/>
              <w:tabs>
                <w:tab w:val="left" w:pos="2070"/>
              </w:tabs>
              <w:ind w:left="0"/>
            </w:pPr>
          </w:p>
        </w:tc>
      </w:tr>
      <w:tr w:rsidR="0036516F" w:rsidRPr="00B61559" w14:paraId="06DB75F1" w14:textId="77777777" w:rsidTr="00A31A8D">
        <w:trPr>
          <w:trHeight w:val="260"/>
        </w:trPr>
        <w:tc>
          <w:tcPr>
            <w:tcW w:w="1419" w:type="dxa"/>
          </w:tcPr>
          <w:p w14:paraId="4D95BB05" w14:textId="77777777" w:rsidR="0036516F" w:rsidRPr="00B61559" w:rsidRDefault="0036516F" w:rsidP="00A31A8D">
            <w:pPr>
              <w:ind w:right="-108"/>
            </w:pPr>
            <w:r w:rsidRPr="00B61559">
              <w:t>2.Reactualizarea cunoștințelor</w:t>
            </w:r>
          </w:p>
        </w:tc>
        <w:tc>
          <w:tcPr>
            <w:tcW w:w="610" w:type="dxa"/>
          </w:tcPr>
          <w:p w14:paraId="04349C71" w14:textId="77777777" w:rsidR="0036516F" w:rsidRPr="00B61559" w:rsidRDefault="0036516F" w:rsidP="00A31A8D">
            <w:pPr>
              <w:pStyle w:val="ListParagraph"/>
              <w:tabs>
                <w:tab w:val="left" w:pos="2070"/>
              </w:tabs>
              <w:ind w:left="0"/>
            </w:pPr>
          </w:p>
        </w:tc>
        <w:tc>
          <w:tcPr>
            <w:tcW w:w="3793" w:type="dxa"/>
          </w:tcPr>
          <w:p w14:paraId="7162448F" w14:textId="77777777" w:rsidR="0036516F" w:rsidRPr="00B61559" w:rsidRDefault="0036516F" w:rsidP="00A31A8D">
            <w:pPr>
              <w:pStyle w:val="ListParagraph"/>
              <w:tabs>
                <w:tab w:val="left" w:pos="2070"/>
              </w:tabs>
              <w:ind w:left="0"/>
            </w:pPr>
            <w:r w:rsidRPr="00B61559">
              <w:t>Se vor reactualiza cunoștintele despre toamnă.</w:t>
            </w:r>
          </w:p>
          <w:p w14:paraId="61ED13EA" w14:textId="77777777" w:rsidR="0036516F" w:rsidRPr="00B61559" w:rsidRDefault="0036516F" w:rsidP="00A31A8D">
            <w:pPr>
              <w:pStyle w:val="ListParagraph"/>
              <w:tabs>
                <w:tab w:val="left" w:pos="2070"/>
              </w:tabs>
              <w:ind w:left="0"/>
            </w:pPr>
            <w:r w:rsidRPr="00B61559">
              <w:t>-În ce anotimp ne aflăm noi?</w:t>
            </w:r>
          </w:p>
          <w:p w14:paraId="5F21DC7C" w14:textId="77777777" w:rsidR="0036516F" w:rsidRPr="00B61559" w:rsidRDefault="0036516F" w:rsidP="00A31A8D">
            <w:pPr>
              <w:pStyle w:val="ListParagraph"/>
              <w:tabs>
                <w:tab w:val="left" w:pos="2070"/>
              </w:tabs>
              <w:ind w:left="0"/>
            </w:pPr>
            <w:r w:rsidRPr="00B61559">
              <w:t>(R: noi ne aflăm în anotimpul toamna)</w:t>
            </w:r>
          </w:p>
          <w:p w14:paraId="31147124" w14:textId="77777777" w:rsidR="0036516F" w:rsidRPr="00B61559" w:rsidRDefault="0036516F" w:rsidP="00A31A8D">
            <w:pPr>
              <w:pStyle w:val="ListParagraph"/>
              <w:tabs>
                <w:tab w:val="left" w:pos="2070"/>
              </w:tabs>
              <w:ind w:left="0"/>
            </w:pPr>
            <w:r w:rsidRPr="00B61559">
              <w:t>-Ce se întâmplă cu natura toamna?</w:t>
            </w:r>
          </w:p>
          <w:p w14:paraId="784541B9" w14:textId="77777777" w:rsidR="0036516F" w:rsidRPr="00B61559" w:rsidRDefault="0036516F" w:rsidP="00A31A8D">
            <w:pPr>
              <w:pStyle w:val="ListParagraph"/>
              <w:tabs>
                <w:tab w:val="left" w:pos="2070"/>
              </w:tabs>
              <w:ind w:left="0"/>
            </w:pPr>
            <w:r w:rsidRPr="00B61559">
              <w:t>Haideți să ascultăm împreună un cântecel despre toamnă.</w:t>
            </w:r>
          </w:p>
          <w:p w14:paraId="13F759A2" w14:textId="77777777" w:rsidR="0036516F" w:rsidRPr="00B61559" w:rsidRDefault="0036516F" w:rsidP="00A31A8D">
            <w:pPr>
              <w:pStyle w:val="ListParagraph"/>
              <w:tabs>
                <w:tab w:val="left" w:pos="2070"/>
              </w:tabs>
              <w:ind w:left="0"/>
            </w:pPr>
            <w:r w:rsidRPr="00B61559">
              <w:t>-Ce se întâmplă cu frunzele copacilor toamna?</w:t>
            </w:r>
          </w:p>
          <w:p w14:paraId="13366669" w14:textId="77777777" w:rsidR="0036516F" w:rsidRPr="00B61559" w:rsidRDefault="0036516F" w:rsidP="00A31A8D">
            <w:pPr>
              <w:pStyle w:val="ListParagraph"/>
              <w:tabs>
                <w:tab w:val="left" w:pos="2070"/>
              </w:tabs>
              <w:ind w:left="0"/>
            </w:pPr>
            <w:r w:rsidRPr="00B61559">
              <w:t>(R: Frunzele copacilor cad toamna)</w:t>
            </w:r>
          </w:p>
          <w:p w14:paraId="2903735B" w14:textId="77777777" w:rsidR="0036516F" w:rsidRPr="00B61559" w:rsidRDefault="0036516F" w:rsidP="00A31A8D">
            <w:pPr>
              <w:tabs>
                <w:tab w:val="left" w:pos="2070"/>
              </w:tabs>
            </w:pPr>
            <w:r w:rsidRPr="00B61559">
              <w:t>-Ce culori au frunzele copacilor toamna?</w:t>
            </w:r>
          </w:p>
          <w:p w14:paraId="046D4028" w14:textId="77777777" w:rsidR="0036516F" w:rsidRPr="00B61559" w:rsidRDefault="0036516F" w:rsidP="00A31A8D">
            <w:pPr>
              <w:tabs>
                <w:tab w:val="left" w:pos="2070"/>
              </w:tabs>
            </w:pPr>
            <w:r w:rsidRPr="00B61559">
              <w:t>(R: Frunzele toamna sunt galbene, roșii, portocalii, maro, verzi)</w:t>
            </w:r>
          </w:p>
        </w:tc>
        <w:tc>
          <w:tcPr>
            <w:tcW w:w="1216" w:type="dxa"/>
          </w:tcPr>
          <w:p w14:paraId="6E42E6B1" w14:textId="77777777" w:rsidR="0036516F" w:rsidRPr="00B61559" w:rsidRDefault="0036516F" w:rsidP="00A31A8D">
            <w:pPr>
              <w:pStyle w:val="ListParagraph"/>
              <w:tabs>
                <w:tab w:val="left" w:pos="2070"/>
              </w:tabs>
              <w:ind w:left="0"/>
            </w:pPr>
          </w:p>
          <w:p w14:paraId="1798FBEE" w14:textId="77777777" w:rsidR="0036516F" w:rsidRPr="00B61559" w:rsidRDefault="0036516F" w:rsidP="00A31A8D">
            <w:pPr>
              <w:pStyle w:val="ListParagraph"/>
              <w:tabs>
                <w:tab w:val="left" w:pos="2070"/>
              </w:tabs>
              <w:ind w:left="0"/>
            </w:pPr>
          </w:p>
          <w:p w14:paraId="63059507" w14:textId="77777777" w:rsidR="0036516F" w:rsidRPr="00B61559" w:rsidRDefault="0036516F" w:rsidP="00A31A8D">
            <w:pPr>
              <w:pStyle w:val="ListParagraph"/>
              <w:tabs>
                <w:tab w:val="left" w:pos="2070"/>
              </w:tabs>
              <w:ind w:left="0"/>
            </w:pPr>
          </w:p>
          <w:p w14:paraId="683316E4" w14:textId="77777777" w:rsidR="0036516F" w:rsidRPr="00B61559" w:rsidRDefault="0036516F" w:rsidP="00A31A8D">
            <w:pPr>
              <w:pStyle w:val="ListParagraph"/>
              <w:tabs>
                <w:tab w:val="left" w:pos="2070"/>
              </w:tabs>
              <w:ind w:left="0"/>
            </w:pPr>
          </w:p>
          <w:p w14:paraId="0B021182" w14:textId="77777777" w:rsidR="0036516F" w:rsidRPr="00B61559" w:rsidRDefault="0036516F" w:rsidP="00A31A8D">
            <w:pPr>
              <w:pStyle w:val="ListParagraph"/>
              <w:tabs>
                <w:tab w:val="left" w:pos="2070"/>
              </w:tabs>
              <w:ind w:left="0"/>
            </w:pPr>
          </w:p>
          <w:p w14:paraId="6966522F" w14:textId="77777777" w:rsidR="0036516F" w:rsidRPr="00B61559" w:rsidRDefault="0036516F" w:rsidP="00A31A8D">
            <w:pPr>
              <w:pStyle w:val="ListParagraph"/>
              <w:tabs>
                <w:tab w:val="left" w:pos="2070"/>
              </w:tabs>
              <w:ind w:left="0"/>
            </w:pPr>
            <w:r w:rsidRPr="00B61559">
              <w:t>Conver-</w:t>
            </w:r>
          </w:p>
          <w:p w14:paraId="156BCA7D" w14:textId="77777777" w:rsidR="0036516F" w:rsidRPr="00B61559" w:rsidRDefault="0036516F" w:rsidP="00A31A8D">
            <w:pPr>
              <w:pStyle w:val="ListParagraph"/>
              <w:tabs>
                <w:tab w:val="left" w:pos="2070"/>
              </w:tabs>
              <w:ind w:left="0"/>
            </w:pPr>
            <w:r w:rsidRPr="00B61559">
              <w:t>sația</w:t>
            </w:r>
          </w:p>
        </w:tc>
        <w:tc>
          <w:tcPr>
            <w:tcW w:w="1419" w:type="dxa"/>
          </w:tcPr>
          <w:p w14:paraId="6343E916" w14:textId="77777777" w:rsidR="0036516F" w:rsidRPr="00B61559" w:rsidRDefault="0036516F" w:rsidP="00A31A8D">
            <w:pPr>
              <w:pStyle w:val="ListParagraph"/>
              <w:tabs>
                <w:tab w:val="left" w:pos="2070"/>
              </w:tabs>
              <w:ind w:left="0"/>
            </w:pPr>
            <w:r w:rsidRPr="00B61559">
              <w:t>Imagini cu toamna;</w:t>
            </w:r>
          </w:p>
          <w:p w14:paraId="3F51DC5D" w14:textId="77777777" w:rsidR="0036516F" w:rsidRPr="00B61559" w:rsidRDefault="0036516F" w:rsidP="00A31A8D">
            <w:pPr>
              <w:pStyle w:val="ListParagraph"/>
              <w:tabs>
                <w:tab w:val="left" w:pos="2070"/>
              </w:tabs>
              <w:ind w:left="0"/>
            </w:pPr>
            <w:r w:rsidRPr="00B61559">
              <w:t>Imagini cu frunze de toamnă ;</w:t>
            </w:r>
          </w:p>
          <w:p w14:paraId="427FC0CA" w14:textId="77777777" w:rsidR="0036516F" w:rsidRPr="00B61559" w:rsidRDefault="0036516F" w:rsidP="00A31A8D">
            <w:pPr>
              <w:pStyle w:val="ListParagraph"/>
              <w:tabs>
                <w:tab w:val="left" w:pos="2070"/>
              </w:tabs>
              <w:ind w:left="0"/>
            </w:pPr>
            <w:r w:rsidRPr="00B61559">
              <w:t>Imagini cu copaci toamna;</w:t>
            </w:r>
          </w:p>
          <w:p w14:paraId="3A13D987" w14:textId="77777777" w:rsidR="0036516F" w:rsidRPr="00B61559" w:rsidRDefault="0036516F" w:rsidP="00A31A8D">
            <w:pPr>
              <w:pStyle w:val="ListParagraph"/>
              <w:tabs>
                <w:tab w:val="left" w:pos="2070"/>
              </w:tabs>
              <w:ind w:left="0"/>
            </w:pPr>
          </w:p>
        </w:tc>
        <w:tc>
          <w:tcPr>
            <w:tcW w:w="1510" w:type="dxa"/>
          </w:tcPr>
          <w:p w14:paraId="268CE936" w14:textId="77777777" w:rsidR="0036516F" w:rsidRPr="00B61559" w:rsidRDefault="0036516F" w:rsidP="00A31A8D">
            <w:pPr>
              <w:pStyle w:val="ListParagraph"/>
              <w:tabs>
                <w:tab w:val="left" w:pos="2070"/>
              </w:tabs>
              <w:ind w:left="0"/>
            </w:pPr>
          </w:p>
        </w:tc>
      </w:tr>
      <w:tr w:rsidR="0036516F" w:rsidRPr="00B61559" w14:paraId="5E8FE155" w14:textId="77777777" w:rsidTr="00A31A8D">
        <w:trPr>
          <w:trHeight w:val="4193"/>
        </w:trPr>
        <w:tc>
          <w:tcPr>
            <w:tcW w:w="1419" w:type="dxa"/>
          </w:tcPr>
          <w:p w14:paraId="2C48504E" w14:textId="77777777" w:rsidR="0036516F" w:rsidRPr="00B61559" w:rsidRDefault="0036516F" w:rsidP="00A31A8D">
            <w:pPr>
              <w:ind w:right="-108"/>
            </w:pPr>
            <w:r w:rsidRPr="00B61559">
              <w:t>3.Captarea atenției</w:t>
            </w:r>
          </w:p>
        </w:tc>
        <w:tc>
          <w:tcPr>
            <w:tcW w:w="610" w:type="dxa"/>
          </w:tcPr>
          <w:p w14:paraId="6D3D8B30" w14:textId="77777777" w:rsidR="0036516F" w:rsidRPr="00B61559" w:rsidRDefault="0036516F" w:rsidP="00A31A8D">
            <w:pPr>
              <w:pStyle w:val="ListParagraph"/>
              <w:tabs>
                <w:tab w:val="left" w:pos="2070"/>
              </w:tabs>
              <w:ind w:left="0"/>
            </w:pPr>
          </w:p>
          <w:p w14:paraId="6D119BE2" w14:textId="77777777" w:rsidR="0036516F" w:rsidRPr="00B61559" w:rsidRDefault="0036516F" w:rsidP="00A31A8D">
            <w:pPr>
              <w:pStyle w:val="ListParagraph"/>
              <w:tabs>
                <w:tab w:val="left" w:pos="2070"/>
              </w:tabs>
              <w:ind w:left="0"/>
            </w:pPr>
          </w:p>
          <w:p w14:paraId="57961939" w14:textId="77777777" w:rsidR="0036516F" w:rsidRPr="00B61559" w:rsidRDefault="0036516F" w:rsidP="00A31A8D">
            <w:pPr>
              <w:pStyle w:val="ListParagraph"/>
              <w:tabs>
                <w:tab w:val="left" w:pos="2070"/>
              </w:tabs>
              <w:ind w:left="0"/>
            </w:pPr>
          </w:p>
          <w:p w14:paraId="34527DBE" w14:textId="77777777" w:rsidR="0036516F" w:rsidRPr="00B61559" w:rsidRDefault="0036516F" w:rsidP="00A31A8D">
            <w:pPr>
              <w:pStyle w:val="ListParagraph"/>
              <w:tabs>
                <w:tab w:val="left" w:pos="2070"/>
              </w:tabs>
              <w:ind w:left="0"/>
            </w:pPr>
          </w:p>
          <w:p w14:paraId="5BAEBA4A" w14:textId="77777777" w:rsidR="0036516F" w:rsidRPr="00B61559" w:rsidRDefault="0036516F" w:rsidP="00A31A8D">
            <w:pPr>
              <w:pStyle w:val="ListParagraph"/>
              <w:tabs>
                <w:tab w:val="left" w:pos="2070"/>
              </w:tabs>
              <w:ind w:left="0"/>
            </w:pPr>
          </w:p>
          <w:p w14:paraId="592D81AC" w14:textId="77777777" w:rsidR="0036516F" w:rsidRPr="00B61559" w:rsidRDefault="0036516F" w:rsidP="00A31A8D">
            <w:pPr>
              <w:pStyle w:val="ListParagraph"/>
              <w:tabs>
                <w:tab w:val="left" w:pos="2070"/>
              </w:tabs>
              <w:ind w:left="0"/>
            </w:pPr>
          </w:p>
          <w:p w14:paraId="41D486B1" w14:textId="77777777" w:rsidR="0036516F" w:rsidRPr="00B61559" w:rsidRDefault="0036516F" w:rsidP="00A31A8D">
            <w:pPr>
              <w:pStyle w:val="ListParagraph"/>
              <w:tabs>
                <w:tab w:val="left" w:pos="2070"/>
              </w:tabs>
              <w:ind w:left="0"/>
            </w:pPr>
          </w:p>
          <w:p w14:paraId="113FFAA9" w14:textId="77777777" w:rsidR="0036516F" w:rsidRPr="00B61559" w:rsidRDefault="0036516F" w:rsidP="00A31A8D">
            <w:pPr>
              <w:pStyle w:val="ListParagraph"/>
              <w:tabs>
                <w:tab w:val="left" w:pos="2070"/>
              </w:tabs>
              <w:ind w:left="0"/>
            </w:pPr>
          </w:p>
          <w:p w14:paraId="5E7FEE60" w14:textId="77777777" w:rsidR="0036516F" w:rsidRPr="00B61559" w:rsidRDefault="0036516F" w:rsidP="00A31A8D">
            <w:pPr>
              <w:pStyle w:val="ListParagraph"/>
              <w:tabs>
                <w:tab w:val="left" w:pos="2070"/>
              </w:tabs>
              <w:ind w:left="0"/>
            </w:pPr>
            <w:r w:rsidRPr="00B61559">
              <w:t>O1</w:t>
            </w:r>
          </w:p>
          <w:p w14:paraId="6CE8AF91" w14:textId="77777777" w:rsidR="0036516F" w:rsidRPr="00B61559" w:rsidRDefault="0036516F" w:rsidP="00A31A8D">
            <w:pPr>
              <w:pStyle w:val="ListParagraph"/>
              <w:tabs>
                <w:tab w:val="left" w:pos="2070"/>
              </w:tabs>
              <w:ind w:left="0"/>
            </w:pPr>
          </w:p>
          <w:p w14:paraId="35A42D96" w14:textId="77777777" w:rsidR="0036516F" w:rsidRPr="00B61559" w:rsidRDefault="0036516F" w:rsidP="00A31A8D">
            <w:pPr>
              <w:pStyle w:val="ListParagraph"/>
              <w:tabs>
                <w:tab w:val="left" w:pos="2070"/>
              </w:tabs>
              <w:ind w:left="0"/>
            </w:pPr>
          </w:p>
        </w:tc>
        <w:tc>
          <w:tcPr>
            <w:tcW w:w="3793" w:type="dxa"/>
          </w:tcPr>
          <w:p w14:paraId="76759A26" w14:textId="77777777" w:rsidR="0036516F" w:rsidRPr="00B61559" w:rsidRDefault="0036516F" w:rsidP="00A31A8D">
            <w:pPr>
              <w:pStyle w:val="ListParagraph"/>
              <w:tabs>
                <w:tab w:val="left" w:pos="2070"/>
              </w:tabs>
              <w:ind w:left="0"/>
            </w:pPr>
            <w:r w:rsidRPr="00B61559">
              <w:t>Voi afișa imaginea cu copacul trist fără frunze.</w:t>
            </w:r>
          </w:p>
          <w:p w14:paraId="18A788A9" w14:textId="77777777" w:rsidR="0036516F" w:rsidRPr="00B61559" w:rsidRDefault="0036516F" w:rsidP="00A31A8D">
            <w:pPr>
              <w:tabs>
                <w:tab w:val="left" w:pos="2070"/>
              </w:tabs>
            </w:pPr>
            <w:r w:rsidRPr="00B61559">
              <w:t>-De ce credeți că este trist copacul?</w:t>
            </w:r>
          </w:p>
          <w:p w14:paraId="6E3281C0" w14:textId="77777777" w:rsidR="0036516F" w:rsidRPr="00B61559" w:rsidRDefault="0036516F" w:rsidP="00A31A8D">
            <w:pPr>
              <w:tabs>
                <w:tab w:val="left" w:pos="2070"/>
              </w:tabs>
            </w:pPr>
            <w:r w:rsidRPr="00B61559">
              <w:t>(R: Copacul este trist pentru că nu are frunze)</w:t>
            </w:r>
          </w:p>
          <w:p w14:paraId="22A89218" w14:textId="77777777" w:rsidR="0036516F" w:rsidRPr="00B61559" w:rsidRDefault="0036516F" w:rsidP="00A31A8D">
            <w:pPr>
              <w:tabs>
                <w:tab w:val="left" w:pos="2070"/>
              </w:tabs>
            </w:pPr>
            <w:r w:rsidRPr="00B61559">
              <w:t>-Vreți să îl înveselim?</w:t>
            </w:r>
          </w:p>
          <w:p w14:paraId="37F97990" w14:textId="77777777" w:rsidR="0036516F" w:rsidRPr="00B61559" w:rsidRDefault="0036516F" w:rsidP="00A31A8D">
            <w:pPr>
              <w:tabs>
                <w:tab w:val="left" w:pos="2070"/>
              </w:tabs>
            </w:pPr>
            <w:r w:rsidRPr="00B61559">
              <w:t>(R:Da!)</w:t>
            </w:r>
          </w:p>
          <w:p w14:paraId="78B950CA" w14:textId="77777777" w:rsidR="0036516F" w:rsidRPr="00B61559" w:rsidRDefault="0036516F" w:rsidP="00A31A8D">
            <w:pPr>
              <w:pStyle w:val="ListParagraph"/>
              <w:tabs>
                <w:tab w:val="left" w:pos="2070"/>
              </w:tabs>
              <w:ind w:left="0"/>
            </w:pPr>
            <w:r w:rsidRPr="00B61559">
              <w:t>Se descoperă materialele de pe măsuță. Sunt denumite instrumentele și materialele de pe măsuță.</w:t>
            </w:r>
          </w:p>
          <w:p w14:paraId="785D6086" w14:textId="77777777" w:rsidR="0036516F" w:rsidRPr="00B61559" w:rsidRDefault="0036516F" w:rsidP="00A31A8D">
            <w:pPr>
              <w:pStyle w:val="ListParagraph"/>
              <w:tabs>
                <w:tab w:val="left" w:pos="2070"/>
              </w:tabs>
              <w:ind w:left="0"/>
            </w:pPr>
            <w:r w:rsidRPr="00B61559">
              <w:t>-Ce credeți că vom desfășura cu ajutorul acestor materiale?</w:t>
            </w:r>
          </w:p>
          <w:p w14:paraId="314CDA5C" w14:textId="77777777" w:rsidR="0036516F" w:rsidRPr="00B61559" w:rsidRDefault="0036516F" w:rsidP="00A31A8D">
            <w:pPr>
              <w:pStyle w:val="ListParagraph"/>
              <w:tabs>
                <w:tab w:val="left" w:pos="2070"/>
              </w:tabs>
              <w:ind w:left="0"/>
            </w:pPr>
            <w:r w:rsidRPr="00B61559">
              <w:t xml:space="preserve">(Noi  vom picta)  </w:t>
            </w:r>
          </w:p>
        </w:tc>
        <w:tc>
          <w:tcPr>
            <w:tcW w:w="1216" w:type="dxa"/>
          </w:tcPr>
          <w:p w14:paraId="6C61C1A1" w14:textId="77777777" w:rsidR="0036516F" w:rsidRPr="00B61559" w:rsidRDefault="0036516F" w:rsidP="00A31A8D">
            <w:pPr>
              <w:pStyle w:val="ListParagraph"/>
              <w:tabs>
                <w:tab w:val="left" w:pos="2070"/>
              </w:tabs>
              <w:ind w:left="0"/>
            </w:pPr>
            <w:r w:rsidRPr="00B61559">
              <w:t>Expli-</w:t>
            </w:r>
          </w:p>
          <w:p w14:paraId="7D4E1EE4" w14:textId="77777777" w:rsidR="0036516F" w:rsidRPr="00B61559" w:rsidRDefault="0036516F" w:rsidP="00A31A8D">
            <w:pPr>
              <w:pStyle w:val="ListParagraph"/>
              <w:tabs>
                <w:tab w:val="left" w:pos="2070"/>
              </w:tabs>
              <w:ind w:left="0"/>
            </w:pPr>
            <w:r w:rsidRPr="00B61559">
              <w:t>cația</w:t>
            </w:r>
          </w:p>
          <w:p w14:paraId="39041620" w14:textId="77777777" w:rsidR="0036516F" w:rsidRPr="00B61559" w:rsidRDefault="0036516F" w:rsidP="00A31A8D">
            <w:pPr>
              <w:pStyle w:val="ListParagraph"/>
              <w:tabs>
                <w:tab w:val="left" w:pos="2070"/>
              </w:tabs>
              <w:ind w:left="0"/>
            </w:pPr>
            <w:r w:rsidRPr="00B61559">
              <w:t>Conver-</w:t>
            </w:r>
          </w:p>
          <w:p w14:paraId="6CD1A8DB" w14:textId="77777777" w:rsidR="0036516F" w:rsidRPr="00B61559" w:rsidRDefault="0036516F" w:rsidP="00A31A8D">
            <w:pPr>
              <w:pStyle w:val="ListParagraph"/>
              <w:tabs>
                <w:tab w:val="left" w:pos="2070"/>
              </w:tabs>
              <w:ind w:left="0"/>
            </w:pPr>
            <w:r w:rsidRPr="00B61559">
              <w:t>sația</w:t>
            </w:r>
          </w:p>
        </w:tc>
        <w:tc>
          <w:tcPr>
            <w:tcW w:w="1419" w:type="dxa"/>
          </w:tcPr>
          <w:p w14:paraId="4247D497" w14:textId="77777777" w:rsidR="0036516F" w:rsidRPr="00B61559" w:rsidRDefault="0036516F" w:rsidP="00A31A8D">
            <w:pPr>
              <w:pStyle w:val="ListParagraph"/>
              <w:tabs>
                <w:tab w:val="left" w:pos="2070"/>
              </w:tabs>
              <w:ind w:left="0"/>
            </w:pPr>
            <w:r w:rsidRPr="00B61559">
              <w:t>Imagine cu copac trist fără frunze;</w:t>
            </w:r>
          </w:p>
          <w:p w14:paraId="58B38895" w14:textId="77777777" w:rsidR="0036516F" w:rsidRPr="00B61559" w:rsidRDefault="0036516F" w:rsidP="00A31A8D">
            <w:pPr>
              <w:pStyle w:val="ListParagraph"/>
              <w:tabs>
                <w:tab w:val="left" w:pos="2070"/>
              </w:tabs>
              <w:ind w:left="0"/>
            </w:pPr>
            <w:r w:rsidRPr="00B61559">
              <w:t xml:space="preserve">Instrumente și materiale de lucru  </w:t>
            </w:r>
          </w:p>
          <w:p w14:paraId="7A8BB343" w14:textId="77777777" w:rsidR="0036516F" w:rsidRPr="00B61559" w:rsidRDefault="0036516F" w:rsidP="00A31A8D">
            <w:pPr>
              <w:pStyle w:val="ListParagraph"/>
              <w:tabs>
                <w:tab w:val="left" w:pos="2070"/>
              </w:tabs>
              <w:ind w:left="0"/>
            </w:pPr>
          </w:p>
          <w:p w14:paraId="5C690A33" w14:textId="77777777" w:rsidR="0036516F" w:rsidRPr="00B61559" w:rsidRDefault="0036516F" w:rsidP="00A31A8D">
            <w:pPr>
              <w:pStyle w:val="ListParagraph"/>
              <w:tabs>
                <w:tab w:val="left" w:pos="2070"/>
              </w:tabs>
              <w:ind w:left="0"/>
            </w:pPr>
          </w:p>
          <w:p w14:paraId="44B91FEB" w14:textId="77777777" w:rsidR="0036516F" w:rsidRPr="00B61559" w:rsidRDefault="0036516F" w:rsidP="00A31A8D">
            <w:pPr>
              <w:pStyle w:val="ListParagraph"/>
              <w:tabs>
                <w:tab w:val="left" w:pos="2070"/>
              </w:tabs>
              <w:ind w:left="0"/>
            </w:pPr>
          </w:p>
        </w:tc>
        <w:tc>
          <w:tcPr>
            <w:tcW w:w="1510" w:type="dxa"/>
          </w:tcPr>
          <w:p w14:paraId="0D0A489A" w14:textId="77777777" w:rsidR="0036516F" w:rsidRPr="00B61559" w:rsidRDefault="0036516F" w:rsidP="00A31A8D">
            <w:pPr>
              <w:pStyle w:val="ListParagraph"/>
              <w:tabs>
                <w:tab w:val="left" w:pos="2070"/>
              </w:tabs>
              <w:ind w:left="0"/>
            </w:pPr>
          </w:p>
        </w:tc>
      </w:tr>
      <w:tr w:rsidR="0036516F" w:rsidRPr="00B61559" w14:paraId="691E27B8" w14:textId="77777777" w:rsidTr="00A31A8D">
        <w:trPr>
          <w:trHeight w:val="881"/>
        </w:trPr>
        <w:tc>
          <w:tcPr>
            <w:tcW w:w="1419" w:type="dxa"/>
          </w:tcPr>
          <w:p w14:paraId="50C46C38" w14:textId="77777777" w:rsidR="0036516F" w:rsidRPr="00B61559" w:rsidRDefault="0036516F" w:rsidP="00A31A8D">
            <w:pPr>
              <w:ind w:right="-108"/>
            </w:pPr>
            <w:r w:rsidRPr="00B61559">
              <w:t>4.Anunțarea temei</w:t>
            </w:r>
          </w:p>
        </w:tc>
        <w:tc>
          <w:tcPr>
            <w:tcW w:w="610" w:type="dxa"/>
          </w:tcPr>
          <w:p w14:paraId="1A78813B" w14:textId="77777777" w:rsidR="0036516F" w:rsidRPr="00B61559" w:rsidRDefault="0036516F" w:rsidP="00A31A8D">
            <w:pPr>
              <w:pStyle w:val="ListParagraph"/>
              <w:tabs>
                <w:tab w:val="left" w:pos="2070"/>
              </w:tabs>
              <w:ind w:left="0"/>
            </w:pPr>
          </w:p>
        </w:tc>
        <w:tc>
          <w:tcPr>
            <w:tcW w:w="3793" w:type="dxa"/>
          </w:tcPr>
          <w:p w14:paraId="1C026298" w14:textId="77777777" w:rsidR="0036516F" w:rsidRPr="00B61559" w:rsidRDefault="0036516F" w:rsidP="00A31A8D">
            <w:pPr>
              <w:pStyle w:val="ListParagraph"/>
              <w:tabs>
                <w:tab w:val="left" w:pos="2070"/>
              </w:tabs>
              <w:ind w:left="0"/>
            </w:pPr>
            <w:r w:rsidRPr="00B61559">
              <w:t>Astăzi la activitatea artistico-plastică, vom realiza ,,Copacul cu frunze multicolore”.</w:t>
            </w:r>
          </w:p>
        </w:tc>
        <w:tc>
          <w:tcPr>
            <w:tcW w:w="1216" w:type="dxa"/>
          </w:tcPr>
          <w:p w14:paraId="228D1080" w14:textId="77777777" w:rsidR="0036516F" w:rsidRPr="00B61559" w:rsidRDefault="0036516F" w:rsidP="00A31A8D">
            <w:pPr>
              <w:pStyle w:val="ListParagraph"/>
              <w:tabs>
                <w:tab w:val="left" w:pos="2070"/>
              </w:tabs>
              <w:ind w:left="0"/>
            </w:pPr>
          </w:p>
        </w:tc>
        <w:tc>
          <w:tcPr>
            <w:tcW w:w="1419" w:type="dxa"/>
          </w:tcPr>
          <w:p w14:paraId="18BEC995" w14:textId="77777777" w:rsidR="0036516F" w:rsidRPr="00B61559" w:rsidRDefault="0036516F" w:rsidP="00A31A8D">
            <w:pPr>
              <w:pStyle w:val="ListParagraph"/>
              <w:tabs>
                <w:tab w:val="left" w:pos="2070"/>
              </w:tabs>
              <w:ind w:left="0"/>
            </w:pPr>
          </w:p>
        </w:tc>
        <w:tc>
          <w:tcPr>
            <w:tcW w:w="1510" w:type="dxa"/>
          </w:tcPr>
          <w:p w14:paraId="6A480CC1" w14:textId="77777777" w:rsidR="0036516F" w:rsidRPr="00B61559" w:rsidRDefault="0036516F" w:rsidP="00A31A8D">
            <w:pPr>
              <w:pStyle w:val="ListParagraph"/>
              <w:tabs>
                <w:tab w:val="left" w:pos="2070"/>
              </w:tabs>
              <w:ind w:left="0"/>
            </w:pPr>
          </w:p>
        </w:tc>
      </w:tr>
      <w:tr w:rsidR="0036516F" w:rsidRPr="00B61559" w14:paraId="1D80F2E1" w14:textId="77777777" w:rsidTr="00A31A8D">
        <w:trPr>
          <w:trHeight w:val="3050"/>
        </w:trPr>
        <w:tc>
          <w:tcPr>
            <w:tcW w:w="1419" w:type="dxa"/>
          </w:tcPr>
          <w:p w14:paraId="44E6B55B" w14:textId="77777777" w:rsidR="0036516F" w:rsidRPr="00B61559" w:rsidRDefault="0036516F" w:rsidP="00A31A8D">
            <w:pPr>
              <w:ind w:right="-108"/>
            </w:pPr>
            <w:r w:rsidRPr="00B61559">
              <w:t>5.Desfășurarea activității</w:t>
            </w:r>
          </w:p>
        </w:tc>
        <w:tc>
          <w:tcPr>
            <w:tcW w:w="610" w:type="dxa"/>
          </w:tcPr>
          <w:p w14:paraId="61C83308" w14:textId="77777777" w:rsidR="0036516F" w:rsidRPr="00B61559" w:rsidRDefault="0036516F" w:rsidP="00A31A8D">
            <w:pPr>
              <w:pStyle w:val="ListParagraph"/>
              <w:tabs>
                <w:tab w:val="left" w:pos="2070"/>
              </w:tabs>
              <w:ind w:left="0"/>
            </w:pPr>
          </w:p>
          <w:p w14:paraId="585AA4FA" w14:textId="77777777" w:rsidR="0036516F" w:rsidRPr="00B61559" w:rsidRDefault="0036516F" w:rsidP="00A31A8D">
            <w:pPr>
              <w:pStyle w:val="ListParagraph"/>
              <w:tabs>
                <w:tab w:val="left" w:pos="2070"/>
              </w:tabs>
              <w:ind w:left="0"/>
            </w:pPr>
          </w:p>
          <w:p w14:paraId="2877FA51" w14:textId="77777777" w:rsidR="0036516F" w:rsidRPr="00B61559" w:rsidRDefault="0036516F" w:rsidP="00A31A8D">
            <w:pPr>
              <w:pStyle w:val="ListParagraph"/>
              <w:tabs>
                <w:tab w:val="left" w:pos="2070"/>
              </w:tabs>
              <w:ind w:left="0"/>
            </w:pPr>
          </w:p>
          <w:p w14:paraId="1DCAB3B2" w14:textId="77777777" w:rsidR="0036516F" w:rsidRPr="00B61559" w:rsidRDefault="0036516F" w:rsidP="00A31A8D">
            <w:pPr>
              <w:pStyle w:val="ListParagraph"/>
              <w:tabs>
                <w:tab w:val="left" w:pos="2070"/>
              </w:tabs>
              <w:ind w:left="0"/>
            </w:pPr>
          </w:p>
          <w:p w14:paraId="045C64F9" w14:textId="77777777" w:rsidR="0036516F" w:rsidRPr="00B61559" w:rsidRDefault="0036516F" w:rsidP="00A31A8D">
            <w:pPr>
              <w:pStyle w:val="ListParagraph"/>
              <w:tabs>
                <w:tab w:val="left" w:pos="2070"/>
              </w:tabs>
              <w:ind w:left="0"/>
            </w:pPr>
          </w:p>
          <w:p w14:paraId="679A4580" w14:textId="77777777" w:rsidR="0036516F" w:rsidRPr="00B61559" w:rsidRDefault="0036516F" w:rsidP="00A31A8D">
            <w:pPr>
              <w:pStyle w:val="ListParagraph"/>
              <w:tabs>
                <w:tab w:val="left" w:pos="2070"/>
              </w:tabs>
              <w:ind w:left="0"/>
            </w:pPr>
          </w:p>
          <w:p w14:paraId="24691D50" w14:textId="77777777" w:rsidR="0036516F" w:rsidRPr="00B61559" w:rsidRDefault="0036516F" w:rsidP="00A31A8D">
            <w:pPr>
              <w:pStyle w:val="ListParagraph"/>
              <w:tabs>
                <w:tab w:val="left" w:pos="2070"/>
              </w:tabs>
              <w:ind w:left="0"/>
            </w:pPr>
          </w:p>
          <w:p w14:paraId="6F96496C" w14:textId="77777777" w:rsidR="0036516F" w:rsidRPr="00B61559" w:rsidRDefault="0036516F" w:rsidP="00A31A8D">
            <w:pPr>
              <w:pStyle w:val="ListParagraph"/>
              <w:tabs>
                <w:tab w:val="left" w:pos="2070"/>
              </w:tabs>
              <w:ind w:left="0"/>
            </w:pPr>
          </w:p>
          <w:p w14:paraId="738B9962" w14:textId="77777777" w:rsidR="0036516F" w:rsidRPr="00B61559" w:rsidRDefault="0036516F" w:rsidP="00A31A8D">
            <w:pPr>
              <w:pStyle w:val="ListParagraph"/>
              <w:tabs>
                <w:tab w:val="left" w:pos="2070"/>
              </w:tabs>
              <w:ind w:left="0"/>
            </w:pPr>
          </w:p>
          <w:p w14:paraId="4D884D32" w14:textId="77777777" w:rsidR="0036516F" w:rsidRPr="00B61559" w:rsidRDefault="0036516F" w:rsidP="00A31A8D">
            <w:pPr>
              <w:pStyle w:val="ListParagraph"/>
              <w:tabs>
                <w:tab w:val="left" w:pos="2070"/>
              </w:tabs>
              <w:ind w:left="0"/>
            </w:pPr>
          </w:p>
          <w:p w14:paraId="0106561A" w14:textId="77777777" w:rsidR="0036516F" w:rsidRPr="00B61559" w:rsidRDefault="0036516F" w:rsidP="00A31A8D">
            <w:pPr>
              <w:pStyle w:val="ListParagraph"/>
              <w:tabs>
                <w:tab w:val="left" w:pos="2070"/>
              </w:tabs>
              <w:ind w:left="0"/>
            </w:pPr>
          </w:p>
          <w:p w14:paraId="6B21DC3D" w14:textId="77777777" w:rsidR="0036516F" w:rsidRPr="00B61559" w:rsidRDefault="0036516F" w:rsidP="00A31A8D">
            <w:pPr>
              <w:pStyle w:val="ListParagraph"/>
              <w:tabs>
                <w:tab w:val="left" w:pos="2070"/>
              </w:tabs>
              <w:ind w:left="0"/>
            </w:pPr>
          </w:p>
          <w:p w14:paraId="0D0B043B" w14:textId="77777777" w:rsidR="0036516F" w:rsidRPr="00B61559" w:rsidRDefault="0036516F" w:rsidP="00A31A8D">
            <w:pPr>
              <w:pStyle w:val="ListParagraph"/>
              <w:tabs>
                <w:tab w:val="left" w:pos="2070"/>
              </w:tabs>
              <w:ind w:left="0"/>
            </w:pPr>
          </w:p>
          <w:p w14:paraId="7AADF205" w14:textId="77777777" w:rsidR="0036516F" w:rsidRPr="00B61559" w:rsidRDefault="0036516F" w:rsidP="00A31A8D">
            <w:pPr>
              <w:pStyle w:val="ListParagraph"/>
              <w:tabs>
                <w:tab w:val="left" w:pos="2070"/>
              </w:tabs>
              <w:ind w:left="0"/>
            </w:pPr>
          </w:p>
          <w:p w14:paraId="7E2A988F" w14:textId="77777777" w:rsidR="0036516F" w:rsidRPr="00B61559" w:rsidRDefault="0036516F" w:rsidP="00A31A8D">
            <w:pPr>
              <w:pStyle w:val="ListParagraph"/>
              <w:tabs>
                <w:tab w:val="left" w:pos="2070"/>
              </w:tabs>
              <w:ind w:left="0"/>
            </w:pPr>
          </w:p>
          <w:p w14:paraId="432B91C5" w14:textId="77777777" w:rsidR="0036516F" w:rsidRPr="00B61559" w:rsidRDefault="0036516F" w:rsidP="00A31A8D">
            <w:pPr>
              <w:pStyle w:val="ListParagraph"/>
              <w:tabs>
                <w:tab w:val="left" w:pos="2070"/>
              </w:tabs>
              <w:ind w:left="0"/>
            </w:pPr>
          </w:p>
          <w:p w14:paraId="79841B17" w14:textId="77777777" w:rsidR="0036516F" w:rsidRPr="00B61559" w:rsidRDefault="0036516F" w:rsidP="00A31A8D">
            <w:pPr>
              <w:pStyle w:val="ListParagraph"/>
              <w:tabs>
                <w:tab w:val="left" w:pos="2070"/>
              </w:tabs>
              <w:ind w:left="0"/>
            </w:pPr>
          </w:p>
          <w:p w14:paraId="5C102A1B" w14:textId="77777777" w:rsidR="0036516F" w:rsidRPr="00B61559" w:rsidRDefault="0036516F" w:rsidP="00A31A8D">
            <w:pPr>
              <w:pStyle w:val="ListParagraph"/>
              <w:tabs>
                <w:tab w:val="left" w:pos="2070"/>
              </w:tabs>
              <w:ind w:left="0"/>
            </w:pPr>
          </w:p>
          <w:p w14:paraId="732C253F" w14:textId="77777777" w:rsidR="0036516F" w:rsidRPr="00B61559" w:rsidRDefault="0036516F" w:rsidP="00A31A8D">
            <w:pPr>
              <w:pStyle w:val="ListParagraph"/>
              <w:tabs>
                <w:tab w:val="left" w:pos="2070"/>
              </w:tabs>
              <w:ind w:left="0"/>
            </w:pPr>
          </w:p>
          <w:p w14:paraId="7F9DE11D" w14:textId="77777777" w:rsidR="0036516F" w:rsidRPr="00B61559" w:rsidRDefault="0036516F" w:rsidP="00A31A8D">
            <w:pPr>
              <w:pStyle w:val="ListParagraph"/>
              <w:tabs>
                <w:tab w:val="left" w:pos="2070"/>
              </w:tabs>
              <w:ind w:left="0"/>
            </w:pPr>
          </w:p>
          <w:p w14:paraId="66D1FFDB" w14:textId="77777777" w:rsidR="0036516F" w:rsidRPr="00B61559" w:rsidRDefault="0036516F" w:rsidP="00A31A8D">
            <w:pPr>
              <w:pStyle w:val="ListParagraph"/>
              <w:tabs>
                <w:tab w:val="left" w:pos="2070"/>
              </w:tabs>
              <w:ind w:left="0"/>
            </w:pPr>
          </w:p>
          <w:p w14:paraId="21516B2C" w14:textId="77777777" w:rsidR="0036516F" w:rsidRPr="00B61559" w:rsidRDefault="0036516F" w:rsidP="00A31A8D">
            <w:pPr>
              <w:pStyle w:val="ListParagraph"/>
              <w:tabs>
                <w:tab w:val="left" w:pos="2070"/>
              </w:tabs>
              <w:ind w:left="0"/>
            </w:pPr>
          </w:p>
          <w:p w14:paraId="4B893F11" w14:textId="77777777" w:rsidR="0036516F" w:rsidRPr="00B61559" w:rsidRDefault="0036516F" w:rsidP="00A31A8D">
            <w:pPr>
              <w:pStyle w:val="ListParagraph"/>
              <w:tabs>
                <w:tab w:val="left" w:pos="2070"/>
              </w:tabs>
              <w:ind w:left="0"/>
            </w:pPr>
          </w:p>
          <w:p w14:paraId="6B453EF9" w14:textId="77777777" w:rsidR="0036516F" w:rsidRPr="00B61559" w:rsidRDefault="0036516F" w:rsidP="00A31A8D">
            <w:pPr>
              <w:pStyle w:val="ListParagraph"/>
              <w:tabs>
                <w:tab w:val="left" w:pos="2070"/>
              </w:tabs>
              <w:ind w:left="0"/>
            </w:pPr>
          </w:p>
          <w:p w14:paraId="5A8DC174" w14:textId="77777777" w:rsidR="0036516F" w:rsidRPr="00B61559" w:rsidRDefault="0036516F" w:rsidP="00A31A8D">
            <w:pPr>
              <w:pStyle w:val="ListParagraph"/>
              <w:tabs>
                <w:tab w:val="left" w:pos="2070"/>
              </w:tabs>
              <w:ind w:left="0"/>
            </w:pPr>
          </w:p>
          <w:p w14:paraId="0B4367AB" w14:textId="77777777" w:rsidR="0036516F" w:rsidRPr="00B61559" w:rsidRDefault="0036516F" w:rsidP="00A31A8D">
            <w:pPr>
              <w:pStyle w:val="ListParagraph"/>
              <w:tabs>
                <w:tab w:val="left" w:pos="2070"/>
              </w:tabs>
              <w:ind w:left="0"/>
            </w:pPr>
          </w:p>
          <w:p w14:paraId="33ECCD82" w14:textId="77777777" w:rsidR="0036516F" w:rsidRPr="00B61559" w:rsidRDefault="0036516F" w:rsidP="00A31A8D">
            <w:pPr>
              <w:pStyle w:val="ListParagraph"/>
              <w:tabs>
                <w:tab w:val="left" w:pos="2070"/>
              </w:tabs>
              <w:ind w:left="0"/>
            </w:pPr>
          </w:p>
          <w:p w14:paraId="1E94CB85" w14:textId="77777777" w:rsidR="0036516F" w:rsidRPr="00B61559" w:rsidRDefault="0036516F" w:rsidP="00A31A8D">
            <w:pPr>
              <w:pStyle w:val="ListParagraph"/>
              <w:tabs>
                <w:tab w:val="left" w:pos="2070"/>
              </w:tabs>
              <w:ind w:left="0"/>
            </w:pPr>
          </w:p>
          <w:p w14:paraId="4D50783F" w14:textId="77777777" w:rsidR="0036516F" w:rsidRPr="00B61559" w:rsidRDefault="0036516F" w:rsidP="00A31A8D">
            <w:pPr>
              <w:pStyle w:val="ListParagraph"/>
              <w:tabs>
                <w:tab w:val="left" w:pos="2070"/>
              </w:tabs>
              <w:ind w:left="0"/>
            </w:pPr>
          </w:p>
          <w:p w14:paraId="2321D4F1" w14:textId="77777777" w:rsidR="0036516F" w:rsidRPr="00B61559" w:rsidRDefault="0036516F" w:rsidP="00A31A8D">
            <w:pPr>
              <w:pStyle w:val="ListParagraph"/>
              <w:tabs>
                <w:tab w:val="left" w:pos="2070"/>
              </w:tabs>
              <w:ind w:left="0"/>
            </w:pPr>
          </w:p>
          <w:p w14:paraId="63F2E309" w14:textId="77777777" w:rsidR="0036516F" w:rsidRPr="00B61559" w:rsidRDefault="0036516F" w:rsidP="00A31A8D">
            <w:pPr>
              <w:pStyle w:val="ListParagraph"/>
              <w:tabs>
                <w:tab w:val="left" w:pos="2070"/>
              </w:tabs>
              <w:ind w:left="0"/>
            </w:pPr>
          </w:p>
          <w:p w14:paraId="77FCC707" w14:textId="77777777" w:rsidR="0036516F" w:rsidRPr="00B61559" w:rsidRDefault="0036516F" w:rsidP="00A31A8D">
            <w:pPr>
              <w:pStyle w:val="ListParagraph"/>
              <w:tabs>
                <w:tab w:val="left" w:pos="2070"/>
              </w:tabs>
              <w:ind w:left="0"/>
            </w:pPr>
            <w:r w:rsidRPr="00B61559">
              <w:t>O2</w:t>
            </w:r>
          </w:p>
          <w:p w14:paraId="376C53ED" w14:textId="77777777" w:rsidR="0036516F" w:rsidRPr="00B61559" w:rsidRDefault="0036516F" w:rsidP="00A31A8D">
            <w:pPr>
              <w:pStyle w:val="ListParagraph"/>
              <w:tabs>
                <w:tab w:val="left" w:pos="2070"/>
              </w:tabs>
              <w:ind w:left="0"/>
            </w:pPr>
            <w:r w:rsidRPr="00B61559">
              <w:t>O3</w:t>
            </w:r>
          </w:p>
          <w:p w14:paraId="51DC72A7" w14:textId="77777777" w:rsidR="0036516F" w:rsidRPr="00B61559" w:rsidRDefault="0036516F" w:rsidP="00A31A8D">
            <w:pPr>
              <w:pStyle w:val="ListParagraph"/>
              <w:tabs>
                <w:tab w:val="left" w:pos="2070"/>
              </w:tabs>
              <w:ind w:left="0"/>
            </w:pPr>
          </w:p>
          <w:p w14:paraId="11275C6B" w14:textId="77777777" w:rsidR="0036516F" w:rsidRPr="00B61559" w:rsidRDefault="0036516F" w:rsidP="00A31A8D">
            <w:pPr>
              <w:pStyle w:val="ListParagraph"/>
              <w:tabs>
                <w:tab w:val="left" w:pos="2070"/>
              </w:tabs>
              <w:ind w:left="0"/>
            </w:pPr>
            <w:r w:rsidRPr="00B61559">
              <w:t>O7</w:t>
            </w:r>
          </w:p>
          <w:p w14:paraId="2E112FFE" w14:textId="77777777" w:rsidR="0036516F" w:rsidRPr="00B61559" w:rsidRDefault="0036516F" w:rsidP="00A31A8D">
            <w:pPr>
              <w:pStyle w:val="ListParagraph"/>
              <w:tabs>
                <w:tab w:val="left" w:pos="2070"/>
              </w:tabs>
              <w:ind w:left="0"/>
            </w:pPr>
            <w:r w:rsidRPr="00B61559">
              <w:t>O8</w:t>
            </w:r>
          </w:p>
          <w:p w14:paraId="646AE2D0" w14:textId="77777777" w:rsidR="0036516F" w:rsidRPr="00B61559" w:rsidRDefault="0036516F" w:rsidP="00A31A8D">
            <w:pPr>
              <w:pStyle w:val="ListParagraph"/>
              <w:tabs>
                <w:tab w:val="left" w:pos="2070"/>
              </w:tabs>
              <w:ind w:left="0"/>
            </w:pPr>
          </w:p>
          <w:p w14:paraId="738C2099" w14:textId="77777777" w:rsidR="0036516F" w:rsidRPr="00B61559" w:rsidRDefault="0036516F" w:rsidP="00A31A8D">
            <w:pPr>
              <w:pStyle w:val="ListParagraph"/>
              <w:tabs>
                <w:tab w:val="left" w:pos="2070"/>
              </w:tabs>
              <w:ind w:left="0"/>
            </w:pPr>
            <w:r w:rsidRPr="00B61559">
              <w:t>O4</w:t>
            </w:r>
          </w:p>
        </w:tc>
        <w:tc>
          <w:tcPr>
            <w:tcW w:w="3793" w:type="dxa"/>
          </w:tcPr>
          <w:p w14:paraId="61CB8205" w14:textId="77777777" w:rsidR="0036516F" w:rsidRPr="00B61559" w:rsidRDefault="0036516F" w:rsidP="00590A8D">
            <w:pPr>
              <w:pStyle w:val="ListParagraph"/>
              <w:numPr>
                <w:ilvl w:val="0"/>
                <w:numId w:val="11"/>
              </w:numPr>
              <w:tabs>
                <w:tab w:val="left" w:pos="2070"/>
              </w:tabs>
              <w:suppressAutoHyphens w:val="0"/>
              <w:jc w:val="both"/>
              <w:rPr>
                <w:b/>
              </w:rPr>
            </w:pPr>
            <w:r w:rsidRPr="00B61559">
              <w:rPr>
                <w:b/>
              </w:rPr>
              <w:t>Analiza lucrărilor model</w:t>
            </w:r>
          </w:p>
          <w:p w14:paraId="5747DE25" w14:textId="77777777" w:rsidR="0036516F" w:rsidRPr="00B61559" w:rsidRDefault="0036516F" w:rsidP="00A31A8D">
            <w:pPr>
              <w:tabs>
                <w:tab w:val="left" w:pos="2070"/>
              </w:tabs>
            </w:pPr>
            <w:r w:rsidRPr="00B61559">
              <w:t>Voi analiza împreună cu copiii tehnicile de lucru pe care le vor utiliza, precum și culorile folosite.</w:t>
            </w:r>
          </w:p>
          <w:p w14:paraId="7B221398" w14:textId="77777777" w:rsidR="0036516F" w:rsidRPr="00B61559" w:rsidRDefault="0036516F" w:rsidP="00590A8D">
            <w:pPr>
              <w:pStyle w:val="ListParagraph"/>
              <w:numPr>
                <w:ilvl w:val="0"/>
                <w:numId w:val="11"/>
              </w:numPr>
              <w:tabs>
                <w:tab w:val="left" w:pos="2070"/>
              </w:tabs>
              <w:suppressAutoHyphens w:val="0"/>
              <w:jc w:val="both"/>
              <w:rPr>
                <w:b/>
              </w:rPr>
            </w:pPr>
            <w:r w:rsidRPr="00B61559">
              <w:rPr>
                <w:b/>
              </w:rPr>
              <w:t>Explicarea și demonstrarea modului de lucru</w:t>
            </w:r>
          </w:p>
          <w:p w14:paraId="6556AC79" w14:textId="77777777" w:rsidR="0036516F" w:rsidRPr="00B61559" w:rsidRDefault="0036516F" w:rsidP="00A31A8D">
            <w:pPr>
              <w:tabs>
                <w:tab w:val="left" w:pos="2070"/>
              </w:tabs>
            </w:pPr>
            <w:r w:rsidRPr="00B61559">
              <w:t>Fiecare masă va avea câte o culoare reprezentativă (roșu, portocaliu, galben, verde).</w:t>
            </w:r>
          </w:p>
          <w:p w14:paraId="49237A58" w14:textId="77777777" w:rsidR="0036516F" w:rsidRPr="00B61559" w:rsidRDefault="0036516F" w:rsidP="00A31A8D">
            <w:pPr>
              <w:tabs>
                <w:tab w:val="left" w:pos="2070"/>
              </w:tabs>
            </w:pPr>
            <w:r w:rsidRPr="00B61559">
              <w:t>Fiecare masă va avea o tehnică diferită de lucru, astfel:</w:t>
            </w:r>
          </w:p>
          <w:p w14:paraId="71195A62" w14:textId="77777777" w:rsidR="0036516F" w:rsidRPr="00B61559" w:rsidRDefault="0036516F" w:rsidP="00590A8D">
            <w:pPr>
              <w:pStyle w:val="ListParagraph"/>
              <w:numPr>
                <w:ilvl w:val="0"/>
                <w:numId w:val="12"/>
              </w:numPr>
              <w:tabs>
                <w:tab w:val="left" w:pos="2070"/>
              </w:tabs>
              <w:suppressAutoHyphens w:val="0"/>
              <w:jc w:val="both"/>
            </w:pPr>
            <w:r w:rsidRPr="00B61559">
              <w:t xml:space="preserve">Copiii de la </w:t>
            </w:r>
            <w:r w:rsidRPr="00B61559">
              <w:rPr>
                <w:u w:val="single"/>
              </w:rPr>
              <w:t>MASA ROȘIE</w:t>
            </w:r>
            <w:r w:rsidRPr="00B61559">
              <w:t xml:space="preserve"> vor picta prin ampreunta degetelor (dactilo pictură)</w:t>
            </w:r>
          </w:p>
          <w:p w14:paraId="74AD4853" w14:textId="77777777" w:rsidR="0036516F" w:rsidRPr="00B61559" w:rsidRDefault="0036516F" w:rsidP="00590A8D">
            <w:pPr>
              <w:pStyle w:val="ListParagraph"/>
              <w:numPr>
                <w:ilvl w:val="0"/>
                <w:numId w:val="12"/>
              </w:numPr>
              <w:tabs>
                <w:tab w:val="left" w:pos="2070"/>
              </w:tabs>
              <w:suppressAutoHyphens w:val="0"/>
              <w:jc w:val="both"/>
            </w:pPr>
            <w:r w:rsidRPr="00B61559">
              <w:t xml:space="preserve">Copiii de la </w:t>
            </w:r>
            <w:r w:rsidRPr="00B61559">
              <w:rPr>
                <w:u w:val="single"/>
              </w:rPr>
              <w:t>MASA PORTOCALIE</w:t>
            </w:r>
            <w:r w:rsidRPr="00B61559">
              <w:t xml:space="preserve"> vor picta cu ajutorul burețeilor.</w:t>
            </w:r>
          </w:p>
          <w:p w14:paraId="36BC998E" w14:textId="77777777" w:rsidR="0036516F" w:rsidRPr="00B61559" w:rsidRDefault="0036516F" w:rsidP="00590A8D">
            <w:pPr>
              <w:pStyle w:val="ListParagraph"/>
              <w:numPr>
                <w:ilvl w:val="0"/>
                <w:numId w:val="12"/>
              </w:numPr>
              <w:tabs>
                <w:tab w:val="left" w:pos="2070"/>
              </w:tabs>
              <w:suppressAutoHyphens w:val="0"/>
              <w:jc w:val="both"/>
            </w:pPr>
            <w:r w:rsidRPr="00B61559">
              <w:t xml:space="preserve">Copiii de la </w:t>
            </w:r>
            <w:r w:rsidRPr="00B61559">
              <w:rPr>
                <w:u w:val="single"/>
              </w:rPr>
              <w:t>MASA GALBENĂ</w:t>
            </w:r>
            <w:r w:rsidRPr="00B61559">
              <w:t xml:space="preserve"> vor picta cu ajutorul foliei cu bule.</w:t>
            </w:r>
          </w:p>
          <w:p w14:paraId="7C5BAABC" w14:textId="77777777" w:rsidR="0036516F" w:rsidRPr="00B61559" w:rsidRDefault="0036516F" w:rsidP="00590A8D">
            <w:pPr>
              <w:pStyle w:val="ListParagraph"/>
              <w:numPr>
                <w:ilvl w:val="0"/>
                <w:numId w:val="12"/>
              </w:numPr>
              <w:tabs>
                <w:tab w:val="left" w:pos="2070"/>
              </w:tabs>
              <w:suppressAutoHyphens w:val="0"/>
              <w:jc w:val="both"/>
            </w:pPr>
            <w:r w:rsidRPr="00B61559">
              <w:t xml:space="preserve">Copiii de la </w:t>
            </w:r>
            <w:r w:rsidRPr="00B61559">
              <w:rPr>
                <w:u w:val="single"/>
              </w:rPr>
              <w:t xml:space="preserve">MASA VERDE </w:t>
            </w:r>
            <w:r w:rsidRPr="00B61559">
              <w:t>vor picta cu ajutorul dopurilor de plută.</w:t>
            </w:r>
          </w:p>
          <w:p w14:paraId="63B1D971" w14:textId="77777777" w:rsidR="0036516F" w:rsidRPr="00B61559" w:rsidRDefault="0036516F" w:rsidP="00590A8D">
            <w:pPr>
              <w:pStyle w:val="ListParagraph"/>
              <w:numPr>
                <w:ilvl w:val="0"/>
                <w:numId w:val="11"/>
              </w:numPr>
              <w:tabs>
                <w:tab w:val="left" w:pos="2070"/>
              </w:tabs>
              <w:suppressAutoHyphens w:val="0"/>
              <w:jc w:val="both"/>
              <w:rPr>
                <w:b/>
              </w:rPr>
            </w:pPr>
            <w:r w:rsidRPr="00B61559">
              <w:rPr>
                <w:b/>
              </w:rPr>
              <w:t>Exerciții pentru încălzirea mușchilor mici ai mâinii</w:t>
            </w:r>
          </w:p>
          <w:p w14:paraId="38EFBAAA" w14:textId="77777777" w:rsidR="0036516F" w:rsidRPr="00B61559" w:rsidRDefault="0036516F" w:rsidP="00A31A8D">
            <w:pPr>
              <w:tabs>
                <w:tab w:val="left" w:pos="2070"/>
              </w:tabs>
            </w:pPr>
            <w:r w:rsidRPr="00B61559">
              <w:t>Vom realiza câteva exerciții precum:</w:t>
            </w:r>
          </w:p>
          <w:p w14:paraId="5FD8D3D6" w14:textId="77777777" w:rsidR="0036516F" w:rsidRPr="00B61559" w:rsidRDefault="0036516F" w:rsidP="00A31A8D">
            <w:pPr>
              <w:tabs>
                <w:tab w:val="left" w:pos="2070"/>
              </w:tabs>
            </w:pPr>
            <w:r w:rsidRPr="00B61559">
              <w:t>-imitarea picurilor de ploaie care cad;</w:t>
            </w:r>
          </w:p>
          <w:p w14:paraId="1C43AEE8" w14:textId="77777777" w:rsidR="0036516F" w:rsidRPr="00B61559" w:rsidRDefault="0036516F" w:rsidP="00A31A8D">
            <w:pPr>
              <w:tabs>
                <w:tab w:val="left" w:pos="2070"/>
              </w:tabs>
            </w:pPr>
            <w:r w:rsidRPr="00B61559">
              <w:t>-cântecul la pian;</w:t>
            </w:r>
          </w:p>
          <w:p w14:paraId="6B99BEEA" w14:textId="77777777" w:rsidR="0036516F" w:rsidRPr="00B61559" w:rsidRDefault="0036516F" w:rsidP="00A31A8D">
            <w:pPr>
              <w:tabs>
                <w:tab w:val="left" w:pos="2070"/>
              </w:tabs>
            </w:pPr>
            <w:r w:rsidRPr="00B61559">
              <w:t>-morișca;</w:t>
            </w:r>
          </w:p>
          <w:p w14:paraId="043DFF89" w14:textId="77777777" w:rsidR="0036516F" w:rsidRPr="00B61559" w:rsidRDefault="0036516F" w:rsidP="00A31A8D">
            <w:pPr>
              <w:tabs>
                <w:tab w:val="left" w:pos="2070"/>
              </w:tabs>
            </w:pPr>
            <w:r w:rsidRPr="00B61559">
              <w:t>-spălatul mânutelor;</w:t>
            </w:r>
          </w:p>
          <w:p w14:paraId="5980ED3B" w14:textId="77777777" w:rsidR="0036516F" w:rsidRPr="00B61559" w:rsidRDefault="0036516F" w:rsidP="00A31A8D">
            <w:pPr>
              <w:tabs>
                <w:tab w:val="left" w:pos="2070"/>
              </w:tabs>
            </w:pPr>
            <w:r w:rsidRPr="00B61559">
              <w:t>-închiderea și deschiderea pumniilor;</w:t>
            </w:r>
          </w:p>
          <w:p w14:paraId="4219CEB2" w14:textId="77777777" w:rsidR="0036516F" w:rsidRPr="00B61559" w:rsidRDefault="0036516F" w:rsidP="00590A8D">
            <w:pPr>
              <w:pStyle w:val="ListParagraph"/>
              <w:numPr>
                <w:ilvl w:val="0"/>
                <w:numId w:val="11"/>
              </w:numPr>
              <w:tabs>
                <w:tab w:val="left" w:pos="2070"/>
              </w:tabs>
              <w:suppressAutoHyphens w:val="0"/>
              <w:jc w:val="both"/>
              <w:rPr>
                <w:b/>
              </w:rPr>
            </w:pPr>
            <w:r w:rsidRPr="00B61559">
              <w:rPr>
                <w:b/>
              </w:rPr>
              <w:t>Executarea temei de către copii</w:t>
            </w:r>
          </w:p>
          <w:p w14:paraId="731B4978" w14:textId="77777777" w:rsidR="0036516F" w:rsidRPr="00B61559" w:rsidRDefault="0036516F" w:rsidP="00A31A8D">
            <w:pPr>
              <w:tabs>
                <w:tab w:val="left" w:pos="2070"/>
              </w:tabs>
            </w:pPr>
            <w:r w:rsidRPr="00B61559">
              <w:t>Le urez copiilor „ Spor la lucru!”.  În timp ce aceştia lucrează, voi da indicaţii acolo unde este cazul şi îi voi ajuta pe cei care au nevoie. Se insistă asupra poziţiei corecte a corpului. Activitatea se va desfășura pe fond muzical: Cântece de toamnă pentru copii.</w:t>
            </w:r>
          </w:p>
          <w:p w14:paraId="78DE7361" w14:textId="77777777" w:rsidR="0036516F" w:rsidRPr="00B61559" w:rsidRDefault="0036516F" w:rsidP="00A31A8D">
            <w:pPr>
              <w:tabs>
                <w:tab w:val="left" w:pos="2070"/>
              </w:tabs>
            </w:pPr>
            <w:r w:rsidRPr="00B61559">
              <w:t>Se va da semnalul prevestitor, apoi cel de încetare a lucrului.</w:t>
            </w:r>
          </w:p>
        </w:tc>
        <w:tc>
          <w:tcPr>
            <w:tcW w:w="1216" w:type="dxa"/>
          </w:tcPr>
          <w:p w14:paraId="08FD5AEF" w14:textId="77777777" w:rsidR="0036516F" w:rsidRPr="00B61559" w:rsidRDefault="0036516F" w:rsidP="00A31A8D">
            <w:pPr>
              <w:pStyle w:val="ListParagraph"/>
              <w:tabs>
                <w:tab w:val="left" w:pos="2070"/>
              </w:tabs>
              <w:ind w:left="0"/>
            </w:pPr>
            <w:r w:rsidRPr="00B61559">
              <w:t>Conver-</w:t>
            </w:r>
          </w:p>
          <w:p w14:paraId="7A963EB0" w14:textId="77777777" w:rsidR="0036516F" w:rsidRPr="00B61559" w:rsidRDefault="0036516F" w:rsidP="00A31A8D">
            <w:pPr>
              <w:pStyle w:val="ListParagraph"/>
              <w:tabs>
                <w:tab w:val="left" w:pos="2070"/>
              </w:tabs>
              <w:ind w:left="0"/>
            </w:pPr>
            <w:r w:rsidRPr="00B61559">
              <w:t>sația</w:t>
            </w:r>
          </w:p>
          <w:p w14:paraId="70EFEB28" w14:textId="77777777" w:rsidR="0036516F" w:rsidRPr="00B61559" w:rsidRDefault="0036516F" w:rsidP="00A31A8D">
            <w:pPr>
              <w:pStyle w:val="ListParagraph"/>
              <w:tabs>
                <w:tab w:val="left" w:pos="2070"/>
              </w:tabs>
              <w:ind w:left="0"/>
            </w:pPr>
          </w:p>
          <w:p w14:paraId="3F1D5C3C" w14:textId="77777777" w:rsidR="0036516F" w:rsidRPr="00B61559" w:rsidRDefault="0036516F" w:rsidP="00A31A8D">
            <w:pPr>
              <w:pStyle w:val="ListParagraph"/>
              <w:tabs>
                <w:tab w:val="left" w:pos="2070"/>
              </w:tabs>
              <w:ind w:left="0"/>
            </w:pPr>
          </w:p>
          <w:p w14:paraId="646849A1" w14:textId="77777777" w:rsidR="0036516F" w:rsidRPr="00B61559" w:rsidRDefault="0036516F" w:rsidP="00A31A8D">
            <w:pPr>
              <w:pStyle w:val="ListParagraph"/>
              <w:tabs>
                <w:tab w:val="left" w:pos="2070"/>
              </w:tabs>
              <w:ind w:left="0"/>
            </w:pPr>
          </w:p>
          <w:p w14:paraId="0FDD8B8B" w14:textId="77777777" w:rsidR="0036516F" w:rsidRPr="00B61559" w:rsidRDefault="0036516F" w:rsidP="00A31A8D">
            <w:pPr>
              <w:pStyle w:val="ListParagraph"/>
              <w:tabs>
                <w:tab w:val="left" w:pos="2070"/>
              </w:tabs>
              <w:ind w:left="0"/>
            </w:pPr>
          </w:p>
          <w:p w14:paraId="413F161C" w14:textId="77777777" w:rsidR="0036516F" w:rsidRPr="00B61559" w:rsidRDefault="0036516F" w:rsidP="00A31A8D">
            <w:pPr>
              <w:pStyle w:val="ListParagraph"/>
              <w:tabs>
                <w:tab w:val="left" w:pos="2070"/>
              </w:tabs>
              <w:ind w:left="0"/>
            </w:pPr>
            <w:r w:rsidRPr="00B61559">
              <w:t>Explica-</w:t>
            </w:r>
          </w:p>
          <w:p w14:paraId="2C3FF602" w14:textId="77777777" w:rsidR="0036516F" w:rsidRPr="00B61559" w:rsidRDefault="0036516F" w:rsidP="00A31A8D">
            <w:pPr>
              <w:pStyle w:val="ListParagraph"/>
              <w:tabs>
                <w:tab w:val="left" w:pos="2070"/>
              </w:tabs>
              <w:ind w:left="0"/>
            </w:pPr>
            <w:r w:rsidRPr="00B61559">
              <w:t>ția</w:t>
            </w:r>
          </w:p>
          <w:p w14:paraId="2CCD694B" w14:textId="77777777" w:rsidR="0036516F" w:rsidRPr="00B61559" w:rsidRDefault="0036516F" w:rsidP="00A31A8D">
            <w:pPr>
              <w:pStyle w:val="ListParagraph"/>
              <w:tabs>
                <w:tab w:val="left" w:pos="2070"/>
              </w:tabs>
              <w:ind w:left="0"/>
            </w:pPr>
            <w:r w:rsidRPr="00B61559">
              <w:t>Demon-</w:t>
            </w:r>
          </w:p>
          <w:p w14:paraId="5F4D2F6C" w14:textId="77777777" w:rsidR="0036516F" w:rsidRPr="00B61559" w:rsidRDefault="0036516F" w:rsidP="00A31A8D">
            <w:pPr>
              <w:pStyle w:val="ListParagraph"/>
              <w:tabs>
                <w:tab w:val="left" w:pos="2070"/>
              </w:tabs>
              <w:ind w:left="0"/>
            </w:pPr>
            <w:r w:rsidRPr="00B61559">
              <w:t>Strația</w:t>
            </w:r>
          </w:p>
          <w:p w14:paraId="2F211F85" w14:textId="77777777" w:rsidR="0036516F" w:rsidRPr="00B61559" w:rsidRDefault="0036516F" w:rsidP="00A31A8D">
            <w:pPr>
              <w:pStyle w:val="ListParagraph"/>
              <w:tabs>
                <w:tab w:val="left" w:pos="2070"/>
              </w:tabs>
              <w:ind w:left="0"/>
            </w:pPr>
          </w:p>
          <w:p w14:paraId="24C310A1" w14:textId="77777777" w:rsidR="0036516F" w:rsidRPr="00B61559" w:rsidRDefault="0036516F" w:rsidP="00A31A8D">
            <w:pPr>
              <w:pStyle w:val="ListParagraph"/>
              <w:tabs>
                <w:tab w:val="left" w:pos="2070"/>
              </w:tabs>
              <w:ind w:left="0"/>
            </w:pPr>
          </w:p>
          <w:p w14:paraId="6A61A5C3" w14:textId="77777777" w:rsidR="0036516F" w:rsidRPr="00B61559" w:rsidRDefault="0036516F" w:rsidP="00A31A8D">
            <w:pPr>
              <w:pStyle w:val="ListParagraph"/>
              <w:tabs>
                <w:tab w:val="left" w:pos="2070"/>
              </w:tabs>
              <w:ind w:left="0"/>
            </w:pPr>
          </w:p>
          <w:p w14:paraId="3F21094D" w14:textId="77777777" w:rsidR="0036516F" w:rsidRPr="00B61559" w:rsidRDefault="0036516F" w:rsidP="00A31A8D">
            <w:pPr>
              <w:pStyle w:val="ListParagraph"/>
              <w:tabs>
                <w:tab w:val="left" w:pos="2070"/>
              </w:tabs>
              <w:ind w:left="0"/>
            </w:pPr>
          </w:p>
          <w:p w14:paraId="716E922E" w14:textId="77777777" w:rsidR="0036516F" w:rsidRPr="00B61559" w:rsidRDefault="0036516F" w:rsidP="00A31A8D">
            <w:pPr>
              <w:pStyle w:val="ListParagraph"/>
              <w:tabs>
                <w:tab w:val="left" w:pos="2070"/>
              </w:tabs>
              <w:ind w:left="0"/>
            </w:pPr>
          </w:p>
          <w:p w14:paraId="39EAEC4B" w14:textId="77777777" w:rsidR="0036516F" w:rsidRPr="00B61559" w:rsidRDefault="0036516F" w:rsidP="00A31A8D">
            <w:pPr>
              <w:pStyle w:val="ListParagraph"/>
              <w:tabs>
                <w:tab w:val="left" w:pos="2070"/>
              </w:tabs>
              <w:ind w:left="0"/>
            </w:pPr>
          </w:p>
          <w:p w14:paraId="0477BD36" w14:textId="77777777" w:rsidR="0036516F" w:rsidRPr="00B61559" w:rsidRDefault="0036516F" w:rsidP="00A31A8D">
            <w:pPr>
              <w:pStyle w:val="ListParagraph"/>
              <w:tabs>
                <w:tab w:val="left" w:pos="2070"/>
              </w:tabs>
              <w:ind w:left="0"/>
            </w:pPr>
          </w:p>
          <w:p w14:paraId="00A26A6E" w14:textId="77777777" w:rsidR="0036516F" w:rsidRPr="00B61559" w:rsidRDefault="0036516F" w:rsidP="00A31A8D">
            <w:pPr>
              <w:pStyle w:val="ListParagraph"/>
              <w:tabs>
                <w:tab w:val="left" w:pos="2070"/>
              </w:tabs>
              <w:ind w:left="0"/>
            </w:pPr>
          </w:p>
          <w:p w14:paraId="71D9BF12" w14:textId="77777777" w:rsidR="0036516F" w:rsidRPr="00B61559" w:rsidRDefault="0036516F" w:rsidP="00A31A8D">
            <w:pPr>
              <w:pStyle w:val="ListParagraph"/>
              <w:tabs>
                <w:tab w:val="left" w:pos="2070"/>
              </w:tabs>
              <w:ind w:left="0"/>
            </w:pPr>
          </w:p>
          <w:p w14:paraId="49840FD3" w14:textId="77777777" w:rsidR="0036516F" w:rsidRPr="00B61559" w:rsidRDefault="0036516F" w:rsidP="00A31A8D">
            <w:pPr>
              <w:pStyle w:val="ListParagraph"/>
              <w:tabs>
                <w:tab w:val="left" w:pos="2070"/>
              </w:tabs>
              <w:ind w:left="0"/>
            </w:pPr>
          </w:p>
          <w:p w14:paraId="6A5FE173" w14:textId="77777777" w:rsidR="0036516F" w:rsidRPr="00B61559" w:rsidRDefault="0036516F" w:rsidP="00A31A8D">
            <w:pPr>
              <w:pStyle w:val="ListParagraph"/>
              <w:tabs>
                <w:tab w:val="left" w:pos="2070"/>
              </w:tabs>
              <w:ind w:left="0"/>
            </w:pPr>
          </w:p>
          <w:p w14:paraId="7B58E3C6" w14:textId="77777777" w:rsidR="0036516F" w:rsidRPr="00B61559" w:rsidRDefault="0036516F" w:rsidP="00A31A8D">
            <w:pPr>
              <w:pStyle w:val="ListParagraph"/>
              <w:tabs>
                <w:tab w:val="left" w:pos="2070"/>
              </w:tabs>
              <w:ind w:left="0"/>
            </w:pPr>
          </w:p>
          <w:p w14:paraId="1C270B75" w14:textId="77777777" w:rsidR="0036516F" w:rsidRPr="00B61559" w:rsidRDefault="0036516F" w:rsidP="00A31A8D">
            <w:pPr>
              <w:pStyle w:val="ListParagraph"/>
              <w:tabs>
                <w:tab w:val="left" w:pos="2070"/>
              </w:tabs>
              <w:ind w:left="0"/>
            </w:pPr>
          </w:p>
          <w:p w14:paraId="20EF49F8" w14:textId="77777777" w:rsidR="0036516F" w:rsidRPr="00B61559" w:rsidRDefault="0036516F" w:rsidP="00A31A8D">
            <w:pPr>
              <w:pStyle w:val="ListParagraph"/>
              <w:tabs>
                <w:tab w:val="left" w:pos="2070"/>
              </w:tabs>
              <w:ind w:left="0"/>
            </w:pPr>
            <w:r w:rsidRPr="00B61559">
              <w:t>Exerciți-</w:t>
            </w:r>
          </w:p>
          <w:p w14:paraId="16F566FE" w14:textId="77777777" w:rsidR="0036516F" w:rsidRPr="00B61559" w:rsidRDefault="0036516F" w:rsidP="00A31A8D">
            <w:pPr>
              <w:pStyle w:val="ListParagraph"/>
              <w:tabs>
                <w:tab w:val="left" w:pos="2070"/>
              </w:tabs>
              <w:ind w:left="0"/>
            </w:pPr>
            <w:r w:rsidRPr="00B61559">
              <w:t xml:space="preserve">ul </w:t>
            </w:r>
          </w:p>
          <w:p w14:paraId="5F7CE514" w14:textId="77777777" w:rsidR="0036516F" w:rsidRPr="00B61559" w:rsidRDefault="0036516F" w:rsidP="00A31A8D">
            <w:pPr>
              <w:pStyle w:val="ListParagraph"/>
              <w:tabs>
                <w:tab w:val="left" w:pos="2070"/>
              </w:tabs>
              <w:ind w:left="0"/>
            </w:pPr>
          </w:p>
          <w:p w14:paraId="556D230E" w14:textId="77777777" w:rsidR="0036516F" w:rsidRPr="00B61559" w:rsidRDefault="0036516F" w:rsidP="00A31A8D">
            <w:pPr>
              <w:pStyle w:val="ListParagraph"/>
              <w:tabs>
                <w:tab w:val="left" w:pos="2070"/>
              </w:tabs>
              <w:ind w:left="0"/>
            </w:pPr>
          </w:p>
          <w:p w14:paraId="56E6B46A" w14:textId="77777777" w:rsidR="0036516F" w:rsidRPr="00B61559" w:rsidRDefault="0036516F" w:rsidP="00A31A8D">
            <w:pPr>
              <w:pStyle w:val="ListParagraph"/>
              <w:tabs>
                <w:tab w:val="left" w:pos="2070"/>
              </w:tabs>
              <w:ind w:left="0"/>
            </w:pPr>
          </w:p>
          <w:p w14:paraId="6BA428A9" w14:textId="77777777" w:rsidR="0036516F" w:rsidRPr="00B61559" w:rsidRDefault="0036516F" w:rsidP="00A31A8D">
            <w:pPr>
              <w:pStyle w:val="ListParagraph"/>
              <w:tabs>
                <w:tab w:val="left" w:pos="2070"/>
              </w:tabs>
              <w:ind w:left="0"/>
            </w:pPr>
          </w:p>
          <w:p w14:paraId="13B8D9A7" w14:textId="77777777" w:rsidR="0036516F" w:rsidRPr="00B61559" w:rsidRDefault="0036516F" w:rsidP="00A31A8D">
            <w:pPr>
              <w:pStyle w:val="ListParagraph"/>
              <w:tabs>
                <w:tab w:val="left" w:pos="2070"/>
              </w:tabs>
              <w:ind w:left="0"/>
            </w:pPr>
            <w:r w:rsidRPr="00B61559">
              <w:t>Exerciți-</w:t>
            </w:r>
          </w:p>
          <w:p w14:paraId="358291B1" w14:textId="77777777" w:rsidR="0036516F" w:rsidRPr="00B61559" w:rsidRDefault="0036516F" w:rsidP="00A31A8D">
            <w:pPr>
              <w:pStyle w:val="ListParagraph"/>
              <w:tabs>
                <w:tab w:val="left" w:pos="2070"/>
              </w:tabs>
              <w:ind w:left="0"/>
            </w:pPr>
            <w:r w:rsidRPr="00B61559">
              <w:t>ul</w:t>
            </w:r>
          </w:p>
        </w:tc>
        <w:tc>
          <w:tcPr>
            <w:tcW w:w="1419" w:type="dxa"/>
          </w:tcPr>
          <w:p w14:paraId="6D1C0BB7" w14:textId="77777777" w:rsidR="0036516F" w:rsidRPr="00B61559" w:rsidRDefault="0036516F" w:rsidP="00A31A8D">
            <w:pPr>
              <w:pStyle w:val="ListParagraph"/>
              <w:tabs>
                <w:tab w:val="left" w:pos="2070"/>
              </w:tabs>
              <w:ind w:left="0"/>
              <w:rPr>
                <w:strike/>
                <w:color w:val="FF0000"/>
              </w:rPr>
            </w:pPr>
          </w:p>
          <w:p w14:paraId="67FA5234" w14:textId="77777777" w:rsidR="0036516F" w:rsidRPr="00B61559" w:rsidRDefault="0036516F" w:rsidP="00A31A8D">
            <w:pPr>
              <w:pStyle w:val="ListParagraph"/>
              <w:tabs>
                <w:tab w:val="left" w:pos="2070"/>
              </w:tabs>
              <w:ind w:left="0"/>
            </w:pPr>
          </w:p>
          <w:p w14:paraId="0930964C" w14:textId="77777777" w:rsidR="0036516F" w:rsidRPr="00B61559" w:rsidRDefault="0036516F" w:rsidP="00A31A8D">
            <w:pPr>
              <w:pStyle w:val="ListParagraph"/>
              <w:tabs>
                <w:tab w:val="left" w:pos="2070"/>
              </w:tabs>
              <w:ind w:left="0"/>
            </w:pPr>
          </w:p>
          <w:p w14:paraId="28028953" w14:textId="77777777" w:rsidR="0036516F" w:rsidRPr="00B61559" w:rsidRDefault="0036516F" w:rsidP="00A31A8D">
            <w:pPr>
              <w:pStyle w:val="ListParagraph"/>
              <w:tabs>
                <w:tab w:val="left" w:pos="2070"/>
              </w:tabs>
              <w:ind w:left="0"/>
            </w:pPr>
          </w:p>
          <w:p w14:paraId="045AF2F9" w14:textId="77777777" w:rsidR="0036516F" w:rsidRPr="00B61559" w:rsidRDefault="0036516F" w:rsidP="00A31A8D">
            <w:pPr>
              <w:pStyle w:val="ListParagraph"/>
              <w:tabs>
                <w:tab w:val="left" w:pos="2070"/>
              </w:tabs>
              <w:ind w:left="0"/>
            </w:pPr>
          </w:p>
          <w:p w14:paraId="3027E850" w14:textId="77777777" w:rsidR="0036516F" w:rsidRPr="00B61559" w:rsidRDefault="0036516F" w:rsidP="00A31A8D">
            <w:pPr>
              <w:pStyle w:val="ListParagraph"/>
              <w:tabs>
                <w:tab w:val="left" w:pos="2070"/>
              </w:tabs>
              <w:ind w:left="0"/>
            </w:pPr>
          </w:p>
          <w:p w14:paraId="06082533" w14:textId="77777777" w:rsidR="0036516F" w:rsidRPr="00B61559" w:rsidRDefault="0036516F" w:rsidP="00A31A8D">
            <w:pPr>
              <w:pStyle w:val="ListParagraph"/>
              <w:tabs>
                <w:tab w:val="left" w:pos="2070"/>
              </w:tabs>
              <w:ind w:left="0"/>
            </w:pPr>
          </w:p>
          <w:p w14:paraId="0187CABB" w14:textId="77777777" w:rsidR="0036516F" w:rsidRPr="00B61559" w:rsidRDefault="0036516F" w:rsidP="00A31A8D">
            <w:pPr>
              <w:pStyle w:val="ListParagraph"/>
              <w:tabs>
                <w:tab w:val="left" w:pos="2070"/>
              </w:tabs>
              <w:ind w:left="0"/>
            </w:pPr>
          </w:p>
          <w:p w14:paraId="51791A0F" w14:textId="77777777" w:rsidR="0036516F" w:rsidRPr="00B61559" w:rsidRDefault="0036516F" w:rsidP="00A31A8D">
            <w:pPr>
              <w:pStyle w:val="ListParagraph"/>
              <w:tabs>
                <w:tab w:val="left" w:pos="2070"/>
              </w:tabs>
              <w:ind w:left="0"/>
            </w:pPr>
          </w:p>
          <w:p w14:paraId="2DE99F26" w14:textId="77777777" w:rsidR="0036516F" w:rsidRPr="00B61559" w:rsidRDefault="0036516F" w:rsidP="00A31A8D">
            <w:pPr>
              <w:pStyle w:val="ListParagraph"/>
              <w:tabs>
                <w:tab w:val="left" w:pos="2070"/>
              </w:tabs>
              <w:ind w:left="0"/>
            </w:pPr>
          </w:p>
          <w:p w14:paraId="768B30BF" w14:textId="77777777" w:rsidR="0036516F" w:rsidRPr="00B61559" w:rsidRDefault="0036516F" w:rsidP="00A31A8D">
            <w:pPr>
              <w:pStyle w:val="ListParagraph"/>
              <w:tabs>
                <w:tab w:val="left" w:pos="2070"/>
              </w:tabs>
              <w:ind w:left="0"/>
            </w:pPr>
            <w:r w:rsidRPr="00B61559">
              <w:t>Materialele demostrati-</w:t>
            </w:r>
          </w:p>
          <w:p w14:paraId="54D9F537" w14:textId="77777777" w:rsidR="0036516F" w:rsidRPr="00B61559" w:rsidRDefault="0036516F" w:rsidP="00A31A8D">
            <w:pPr>
              <w:pStyle w:val="ListParagraph"/>
              <w:tabs>
                <w:tab w:val="left" w:pos="2070"/>
              </w:tabs>
              <w:ind w:left="0"/>
            </w:pPr>
            <w:r w:rsidRPr="00B61559">
              <w:t>Ve de pe măsuțe</w:t>
            </w:r>
          </w:p>
          <w:p w14:paraId="48A11320" w14:textId="77777777" w:rsidR="0036516F" w:rsidRPr="00B61559" w:rsidRDefault="0036516F" w:rsidP="00A31A8D">
            <w:pPr>
              <w:pStyle w:val="ListParagraph"/>
              <w:tabs>
                <w:tab w:val="left" w:pos="2070"/>
              </w:tabs>
              <w:ind w:left="0"/>
            </w:pPr>
          </w:p>
          <w:p w14:paraId="66678BCA" w14:textId="77777777" w:rsidR="0036516F" w:rsidRPr="00B61559" w:rsidRDefault="0036516F" w:rsidP="00A31A8D">
            <w:pPr>
              <w:pStyle w:val="ListParagraph"/>
              <w:tabs>
                <w:tab w:val="left" w:pos="2070"/>
              </w:tabs>
              <w:ind w:left="0"/>
            </w:pPr>
          </w:p>
          <w:p w14:paraId="2D6AA411" w14:textId="77777777" w:rsidR="0036516F" w:rsidRPr="00B61559" w:rsidRDefault="0036516F" w:rsidP="00A31A8D">
            <w:pPr>
              <w:pStyle w:val="ListParagraph"/>
              <w:tabs>
                <w:tab w:val="left" w:pos="2070"/>
              </w:tabs>
              <w:ind w:left="0"/>
            </w:pPr>
          </w:p>
          <w:p w14:paraId="6F24F84A" w14:textId="77777777" w:rsidR="0036516F" w:rsidRPr="00B61559" w:rsidRDefault="0036516F" w:rsidP="00A31A8D">
            <w:pPr>
              <w:pStyle w:val="ListParagraph"/>
              <w:tabs>
                <w:tab w:val="left" w:pos="2070"/>
              </w:tabs>
              <w:ind w:left="0"/>
            </w:pPr>
          </w:p>
          <w:p w14:paraId="78562019" w14:textId="77777777" w:rsidR="0036516F" w:rsidRPr="00B61559" w:rsidRDefault="0036516F" w:rsidP="00A31A8D">
            <w:pPr>
              <w:pStyle w:val="ListParagraph"/>
              <w:tabs>
                <w:tab w:val="left" w:pos="2070"/>
              </w:tabs>
              <w:ind w:left="0"/>
            </w:pPr>
          </w:p>
          <w:p w14:paraId="1B1A4A9B" w14:textId="77777777" w:rsidR="0036516F" w:rsidRPr="00B61559" w:rsidRDefault="0036516F" w:rsidP="00A31A8D">
            <w:pPr>
              <w:pStyle w:val="ListParagraph"/>
              <w:tabs>
                <w:tab w:val="left" w:pos="2070"/>
              </w:tabs>
              <w:ind w:left="0"/>
            </w:pPr>
          </w:p>
          <w:p w14:paraId="5AACE8F5" w14:textId="77777777" w:rsidR="0036516F" w:rsidRPr="00B61559" w:rsidRDefault="0036516F" w:rsidP="00A31A8D">
            <w:pPr>
              <w:pStyle w:val="ListParagraph"/>
              <w:tabs>
                <w:tab w:val="left" w:pos="2070"/>
              </w:tabs>
              <w:ind w:left="0"/>
            </w:pPr>
          </w:p>
          <w:p w14:paraId="3671F83D" w14:textId="77777777" w:rsidR="0036516F" w:rsidRPr="00B61559" w:rsidRDefault="0036516F" w:rsidP="00A31A8D">
            <w:pPr>
              <w:pStyle w:val="ListParagraph"/>
              <w:tabs>
                <w:tab w:val="left" w:pos="2070"/>
              </w:tabs>
              <w:ind w:left="0"/>
            </w:pPr>
          </w:p>
          <w:p w14:paraId="4D4D11F4" w14:textId="77777777" w:rsidR="0036516F" w:rsidRPr="00B61559" w:rsidRDefault="0036516F" w:rsidP="00A31A8D">
            <w:pPr>
              <w:pStyle w:val="ListParagraph"/>
              <w:tabs>
                <w:tab w:val="left" w:pos="2070"/>
              </w:tabs>
              <w:ind w:left="0"/>
            </w:pPr>
          </w:p>
          <w:p w14:paraId="20B696A8" w14:textId="77777777" w:rsidR="0036516F" w:rsidRPr="00B61559" w:rsidRDefault="0036516F" w:rsidP="00A31A8D">
            <w:pPr>
              <w:pStyle w:val="ListParagraph"/>
              <w:tabs>
                <w:tab w:val="left" w:pos="2070"/>
              </w:tabs>
              <w:ind w:left="0"/>
            </w:pPr>
          </w:p>
          <w:p w14:paraId="17BE7CC8" w14:textId="77777777" w:rsidR="0036516F" w:rsidRPr="00B61559" w:rsidRDefault="0036516F" w:rsidP="00A31A8D">
            <w:pPr>
              <w:pStyle w:val="ListParagraph"/>
              <w:tabs>
                <w:tab w:val="left" w:pos="2070"/>
              </w:tabs>
              <w:ind w:left="0"/>
            </w:pPr>
          </w:p>
          <w:p w14:paraId="01C5BEA8" w14:textId="77777777" w:rsidR="0036516F" w:rsidRPr="00B61559" w:rsidRDefault="0036516F" w:rsidP="00A31A8D">
            <w:pPr>
              <w:pStyle w:val="ListParagraph"/>
              <w:tabs>
                <w:tab w:val="left" w:pos="2070"/>
              </w:tabs>
              <w:ind w:left="0"/>
            </w:pPr>
          </w:p>
          <w:p w14:paraId="1A2FD6C6" w14:textId="77777777" w:rsidR="0036516F" w:rsidRPr="00B61559" w:rsidRDefault="0036516F" w:rsidP="00A31A8D">
            <w:pPr>
              <w:pStyle w:val="ListParagraph"/>
              <w:tabs>
                <w:tab w:val="left" w:pos="2070"/>
              </w:tabs>
              <w:ind w:left="0"/>
            </w:pPr>
          </w:p>
          <w:p w14:paraId="384F360F" w14:textId="77777777" w:rsidR="0036516F" w:rsidRPr="00B61559" w:rsidRDefault="0036516F" w:rsidP="00A31A8D">
            <w:pPr>
              <w:pStyle w:val="ListParagraph"/>
              <w:tabs>
                <w:tab w:val="left" w:pos="2070"/>
              </w:tabs>
              <w:ind w:left="0"/>
            </w:pPr>
          </w:p>
          <w:p w14:paraId="51D9BCE8" w14:textId="77777777" w:rsidR="0036516F" w:rsidRPr="00B61559" w:rsidRDefault="0036516F" w:rsidP="00A31A8D">
            <w:pPr>
              <w:pStyle w:val="ListParagraph"/>
              <w:tabs>
                <w:tab w:val="left" w:pos="2070"/>
              </w:tabs>
              <w:ind w:left="0"/>
            </w:pPr>
          </w:p>
          <w:p w14:paraId="2930F9DB" w14:textId="77777777" w:rsidR="0036516F" w:rsidRPr="00B61559" w:rsidRDefault="0036516F" w:rsidP="00A31A8D">
            <w:pPr>
              <w:pStyle w:val="ListParagraph"/>
              <w:tabs>
                <w:tab w:val="left" w:pos="2070"/>
              </w:tabs>
              <w:ind w:left="0"/>
            </w:pPr>
            <w:r w:rsidRPr="00B61559">
              <w:t>Materiale pentru pictură</w:t>
            </w:r>
          </w:p>
          <w:p w14:paraId="56EE1DC6" w14:textId="77777777" w:rsidR="0036516F" w:rsidRPr="00B61559" w:rsidRDefault="0036516F" w:rsidP="00A31A8D">
            <w:pPr>
              <w:pStyle w:val="ListParagraph"/>
              <w:tabs>
                <w:tab w:val="left" w:pos="2070"/>
              </w:tabs>
              <w:ind w:left="0"/>
            </w:pPr>
          </w:p>
          <w:p w14:paraId="07F91F42" w14:textId="77777777" w:rsidR="0036516F" w:rsidRPr="00B61559" w:rsidRDefault="0036516F" w:rsidP="00A31A8D">
            <w:pPr>
              <w:pStyle w:val="ListParagraph"/>
              <w:tabs>
                <w:tab w:val="left" w:pos="2070"/>
              </w:tabs>
              <w:ind w:left="0"/>
            </w:pPr>
          </w:p>
          <w:p w14:paraId="7B30D0C9" w14:textId="77777777" w:rsidR="0036516F" w:rsidRPr="00B61559" w:rsidRDefault="0036516F" w:rsidP="00A31A8D">
            <w:pPr>
              <w:pStyle w:val="ListParagraph"/>
              <w:tabs>
                <w:tab w:val="left" w:pos="2070"/>
              </w:tabs>
              <w:ind w:left="0"/>
            </w:pPr>
            <w:r w:rsidRPr="00B61559">
              <w:t>Suport audio</w:t>
            </w:r>
          </w:p>
        </w:tc>
        <w:tc>
          <w:tcPr>
            <w:tcW w:w="1510" w:type="dxa"/>
          </w:tcPr>
          <w:p w14:paraId="1AC69680" w14:textId="77777777" w:rsidR="0036516F" w:rsidRPr="00B61559" w:rsidRDefault="0036516F" w:rsidP="00A31A8D">
            <w:pPr>
              <w:pStyle w:val="ListParagraph"/>
              <w:tabs>
                <w:tab w:val="left" w:pos="2070"/>
              </w:tabs>
              <w:ind w:left="0"/>
            </w:pPr>
            <w:r w:rsidRPr="00B61559">
              <w:t xml:space="preserve">Orală </w:t>
            </w:r>
          </w:p>
          <w:p w14:paraId="4F885A21" w14:textId="77777777" w:rsidR="0036516F" w:rsidRPr="00B61559" w:rsidRDefault="0036516F" w:rsidP="00A31A8D">
            <w:pPr>
              <w:pStyle w:val="ListParagraph"/>
              <w:tabs>
                <w:tab w:val="left" w:pos="2070"/>
              </w:tabs>
              <w:ind w:left="0"/>
            </w:pPr>
          </w:p>
          <w:p w14:paraId="3CF69595" w14:textId="77777777" w:rsidR="0036516F" w:rsidRPr="00B61559" w:rsidRDefault="0036516F" w:rsidP="00A31A8D">
            <w:pPr>
              <w:pStyle w:val="ListParagraph"/>
              <w:tabs>
                <w:tab w:val="left" w:pos="2070"/>
              </w:tabs>
              <w:ind w:left="0"/>
            </w:pPr>
          </w:p>
          <w:p w14:paraId="5AD536B1" w14:textId="77777777" w:rsidR="0036516F" w:rsidRPr="00B61559" w:rsidRDefault="0036516F" w:rsidP="00A31A8D">
            <w:pPr>
              <w:pStyle w:val="ListParagraph"/>
              <w:tabs>
                <w:tab w:val="left" w:pos="2070"/>
              </w:tabs>
              <w:ind w:left="0"/>
            </w:pPr>
          </w:p>
          <w:p w14:paraId="409FFBAB" w14:textId="77777777" w:rsidR="0036516F" w:rsidRPr="00B61559" w:rsidRDefault="0036516F" w:rsidP="00A31A8D">
            <w:pPr>
              <w:pStyle w:val="ListParagraph"/>
              <w:tabs>
                <w:tab w:val="left" w:pos="2070"/>
              </w:tabs>
              <w:ind w:left="0"/>
            </w:pPr>
          </w:p>
          <w:p w14:paraId="5486A104" w14:textId="77777777" w:rsidR="0036516F" w:rsidRPr="00B61559" w:rsidRDefault="0036516F" w:rsidP="00A31A8D">
            <w:pPr>
              <w:pStyle w:val="ListParagraph"/>
              <w:tabs>
                <w:tab w:val="left" w:pos="2070"/>
              </w:tabs>
              <w:ind w:left="0"/>
            </w:pPr>
          </w:p>
          <w:p w14:paraId="4BDC04BF" w14:textId="77777777" w:rsidR="0036516F" w:rsidRPr="00B61559" w:rsidRDefault="0036516F" w:rsidP="00A31A8D">
            <w:pPr>
              <w:pStyle w:val="ListParagraph"/>
              <w:tabs>
                <w:tab w:val="left" w:pos="2070"/>
              </w:tabs>
              <w:ind w:left="0"/>
            </w:pPr>
          </w:p>
          <w:p w14:paraId="52AEFB9C" w14:textId="77777777" w:rsidR="0036516F" w:rsidRPr="00B61559" w:rsidRDefault="0036516F" w:rsidP="00A31A8D">
            <w:pPr>
              <w:pStyle w:val="ListParagraph"/>
              <w:tabs>
                <w:tab w:val="left" w:pos="2070"/>
              </w:tabs>
              <w:ind w:left="0"/>
            </w:pPr>
          </w:p>
          <w:p w14:paraId="1DF782EA" w14:textId="77777777" w:rsidR="0036516F" w:rsidRPr="00B61559" w:rsidRDefault="0036516F" w:rsidP="00A31A8D">
            <w:pPr>
              <w:pStyle w:val="ListParagraph"/>
              <w:tabs>
                <w:tab w:val="left" w:pos="2070"/>
              </w:tabs>
              <w:ind w:left="0"/>
            </w:pPr>
          </w:p>
          <w:p w14:paraId="3B660C6C" w14:textId="77777777" w:rsidR="0036516F" w:rsidRPr="00B61559" w:rsidRDefault="0036516F" w:rsidP="00A31A8D">
            <w:pPr>
              <w:pStyle w:val="ListParagraph"/>
              <w:tabs>
                <w:tab w:val="left" w:pos="2070"/>
              </w:tabs>
              <w:ind w:left="0"/>
            </w:pPr>
          </w:p>
          <w:p w14:paraId="54F754AA" w14:textId="77777777" w:rsidR="0036516F" w:rsidRPr="00B61559" w:rsidRDefault="0036516F" w:rsidP="00A31A8D">
            <w:pPr>
              <w:pStyle w:val="ListParagraph"/>
              <w:tabs>
                <w:tab w:val="left" w:pos="2070"/>
              </w:tabs>
              <w:ind w:left="0"/>
            </w:pPr>
          </w:p>
          <w:p w14:paraId="2F77D7E6" w14:textId="77777777" w:rsidR="0036516F" w:rsidRPr="00B61559" w:rsidRDefault="0036516F" w:rsidP="00A31A8D">
            <w:pPr>
              <w:pStyle w:val="ListParagraph"/>
              <w:tabs>
                <w:tab w:val="left" w:pos="2070"/>
              </w:tabs>
              <w:ind w:left="0"/>
            </w:pPr>
          </w:p>
          <w:p w14:paraId="23A259BD" w14:textId="77777777" w:rsidR="0036516F" w:rsidRPr="00B61559" w:rsidRDefault="0036516F" w:rsidP="00A31A8D">
            <w:pPr>
              <w:pStyle w:val="ListParagraph"/>
              <w:tabs>
                <w:tab w:val="left" w:pos="2070"/>
              </w:tabs>
              <w:ind w:left="0"/>
            </w:pPr>
          </w:p>
          <w:p w14:paraId="26597091" w14:textId="77777777" w:rsidR="0036516F" w:rsidRPr="00B61559" w:rsidRDefault="0036516F" w:rsidP="00A31A8D">
            <w:pPr>
              <w:pStyle w:val="ListParagraph"/>
              <w:tabs>
                <w:tab w:val="left" w:pos="2070"/>
              </w:tabs>
              <w:ind w:left="0"/>
            </w:pPr>
          </w:p>
          <w:p w14:paraId="50403A66" w14:textId="77777777" w:rsidR="0036516F" w:rsidRPr="00B61559" w:rsidRDefault="0036516F" w:rsidP="00A31A8D">
            <w:pPr>
              <w:pStyle w:val="ListParagraph"/>
              <w:tabs>
                <w:tab w:val="left" w:pos="2070"/>
              </w:tabs>
              <w:ind w:left="0"/>
            </w:pPr>
          </w:p>
          <w:p w14:paraId="4B0D3F15" w14:textId="77777777" w:rsidR="0036516F" w:rsidRPr="00B61559" w:rsidRDefault="0036516F" w:rsidP="00A31A8D">
            <w:pPr>
              <w:pStyle w:val="ListParagraph"/>
              <w:tabs>
                <w:tab w:val="left" w:pos="2070"/>
              </w:tabs>
              <w:ind w:left="0"/>
            </w:pPr>
          </w:p>
          <w:p w14:paraId="5639F546" w14:textId="77777777" w:rsidR="0036516F" w:rsidRPr="00B61559" w:rsidRDefault="0036516F" w:rsidP="00A31A8D">
            <w:pPr>
              <w:pStyle w:val="ListParagraph"/>
              <w:tabs>
                <w:tab w:val="left" w:pos="2070"/>
              </w:tabs>
              <w:ind w:left="0"/>
            </w:pPr>
          </w:p>
          <w:p w14:paraId="088366CF" w14:textId="77777777" w:rsidR="0036516F" w:rsidRPr="00B61559" w:rsidRDefault="0036516F" w:rsidP="00A31A8D">
            <w:pPr>
              <w:pStyle w:val="ListParagraph"/>
              <w:tabs>
                <w:tab w:val="left" w:pos="2070"/>
              </w:tabs>
              <w:ind w:left="0"/>
            </w:pPr>
          </w:p>
          <w:p w14:paraId="340BC7A6" w14:textId="77777777" w:rsidR="0036516F" w:rsidRPr="00B61559" w:rsidRDefault="0036516F" w:rsidP="00A31A8D">
            <w:pPr>
              <w:pStyle w:val="ListParagraph"/>
              <w:tabs>
                <w:tab w:val="left" w:pos="2070"/>
              </w:tabs>
              <w:ind w:left="0"/>
            </w:pPr>
          </w:p>
          <w:p w14:paraId="42F70AD7" w14:textId="77777777" w:rsidR="0036516F" w:rsidRPr="00B61559" w:rsidRDefault="0036516F" w:rsidP="00A31A8D">
            <w:pPr>
              <w:pStyle w:val="ListParagraph"/>
              <w:tabs>
                <w:tab w:val="left" w:pos="2070"/>
              </w:tabs>
              <w:ind w:left="0"/>
            </w:pPr>
          </w:p>
          <w:p w14:paraId="1A67A449" w14:textId="77777777" w:rsidR="0036516F" w:rsidRPr="00B61559" w:rsidRDefault="0036516F" w:rsidP="00A31A8D">
            <w:pPr>
              <w:pStyle w:val="ListParagraph"/>
              <w:tabs>
                <w:tab w:val="left" w:pos="2070"/>
              </w:tabs>
              <w:ind w:left="0"/>
            </w:pPr>
          </w:p>
          <w:p w14:paraId="1516579E" w14:textId="77777777" w:rsidR="0036516F" w:rsidRPr="00B61559" w:rsidRDefault="0036516F" w:rsidP="00A31A8D">
            <w:pPr>
              <w:pStyle w:val="ListParagraph"/>
              <w:tabs>
                <w:tab w:val="left" w:pos="2070"/>
              </w:tabs>
              <w:ind w:left="0"/>
            </w:pPr>
          </w:p>
          <w:p w14:paraId="152C0CBC" w14:textId="77777777" w:rsidR="0036516F" w:rsidRPr="00B61559" w:rsidRDefault="0036516F" w:rsidP="00A31A8D">
            <w:pPr>
              <w:pStyle w:val="ListParagraph"/>
              <w:tabs>
                <w:tab w:val="left" w:pos="2070"/>
              </w:tabs>
              <w:ind w:left="0"/>
            </w:pPr>
          </w:p>
          <w:p w14:paraId="55F154F3" w14:textId="77777777" w:rsidR="0036516F" w:rsidRPr="00B61559" w:rsidRDefault="0036516F" w:rsidP="00A31A8D">
            <w:pPr>
              <w:pStyle w:val="ListParagraph"/>
              <w:tabs>
                <w:tab w:val="left" w:pos="2070"/>
              </w:tabs>
              <w:ind w:left="0"/>
            </w:pPr>
          </w:p>
          <w:p w14:paraId="2654C126" w14:textId="77777777" w:rsidR="0036516F" w:rsidRPr="00B61559" w:rsidRDefault="0036516F" w:rsidP="00A31A8D">
            <w:pPr>
              <w:pStyle w:val="ListParagraph"/>
              <w:tabs>
                <w:tab w:val="left" w:pos="2070"/>
              </w:tabs>
              <w:ind w:left="0"/>
            </w:pPr>
          </w:p>
          <w:p w14:paraId="1C82A49A" w14:textId="77777777" w:rsidR="0036516F" w:rsidRPr="00B61559" w:rsidRDefault="0036516F" w:rsidP="00A31A8D">
            <w:pPr>
              <w:pStyle w:val="ListParagraph"/>
              <w:tabs>
                <w:tab w:val="left" w:pos="2070"/>
              </w:tabs>
              <w:ind w:left="0"/>
            </w:pPr>
          </w:p>
          <w:p w14:paraId="5AF15A98" w14:textId="77777777" w:rsidR="0036516F" w:rsidRPr="00B61559" w:rsidRDefault="0036516F" w:rsidP="00A31A8D">
            <w:pPr>
              <w:pStyle w:val="ListParagraph"/>
              <w:tabs>
                <w:tab w:val="left" w:pos="2070"/>
              </w:tabs>
              <w:ind w:left="0"/>
            </w:pPr>
          </w:p>
          <w:p w14:paraId="782D7153" w14:textId="77777777" w:rsidR="0036516F" w:rsidRPr="00B61559" w:rsidRDefault="0036516F" w:rsidP="00A31A8D">
            <w:pPr>
              <w:pStyle w:val="ListParagraph"/>
              <w:tabs>
                <w:tab w:val="left" w:pos="2070"/>
              </w:tabs>
              <w:ind w:left="0"/>
            </w:pPr>
          </w:p>
          <w:p w14:paraId="026183E1" w14:textId="77777777" w:rsidR="0036516F" w:rsidRPr="00B61559" w:rsidRDefault="0036516F" w:rsidP="00A31A8D">
            <w:pPr>
              <w:pStyle w:val="ListParagraph"/>
              <w:tabs>
                <w:tab w:val="left" w:pos="2070"/>
              </w:tabs>
              <w:ind w:left="0"/>
            </w:pPr>
          </w:p>
          <w:p w14:paraId="720CF2A0" w14:textId="77777777" w:rsidR="0036516F" w:rsidRPr="00B61559" w:rsidRDefault="0036516F" w:rsidP="00A31A8D">
            <w:pPr>
              <w:pStyle w:val="ListParagraph"/>
              <w:tabs>
                <w:tab w:val="left" w:pos="2070"/>
              </w:tabs>
              <w:ind w:left="0"/>
            </w:pPr>
          </w:p>
          <w:p w14:paraId="75C4E48D" w14:textId="77777777" w:rsidR="0036516F" w:rsidRPr="00B61559" w:rsidRDefault="0036516F" w:rsidP="00A31A8D">
            <w:pPr>
              <w:pStyle w:val="ListParagraph"/>
              <w:tabs>
                <w:tab w:val="left" w:pos="2070"/>
              </w:tabs>
              <w:ind w:left="0"/>
            </w:pPr>
            <w:r w:rsidRPr="00B61559">
              <w:t xml:space="preserve">Practică </w:t>
            </w:r>
          </w:p>
        </w:tc>
      </w:tr>
      <w:tr w:rsidR="0036516F" w:rsidRPr="00B61559" w14:paraId="4FD22F0D" w14:textId="77777777" w:rsidTr="00A31A8D">
        <w:trPr>
          <w:trHeight w:val="1700"/>
        </w:trPr>
        <w:tc>
          <w:tcPr>
            <w:tcW w:w="1419" w:type="dxa"/>
          </w:tcPr>
          <w:p w14:paraId="76F26CBD" w14:textId="77777777" w:rsidR="0036516F" w:rsidRPr="00B61559" w:rsidRDefault="0036516F" w:rsidP="00A31A8D">
            <w:pPr>
              <w:ind w:right="-108"/>
            </w:pPr>
            <w:r w:rsidRPr="00B61559">
              <w:t>6.Evaluarea performanței</w:t>
            </w:r>
          </w:p>
        </w:tc>
        <w:tc>
          <w:tcPr>
            <w:tcW w:w="610" w:type="dxa"/>
          </w:tcPr>
          <w:p w14:paraId="4D42880B" w14:textId="77777777" w:rsidR="0036516F" w:rsidRPr="00B61559" w:rsidRDefault="0036516F" w:rsidP="00A31A8D">
            <w:pPr>
              <w:pStyle w:val="ListParagraph"/>
              <w:tabs>
                <w:tab w:val="left" w:pos="2070"/>
              </w:tabs>
              <w:ind w:left="0"/>
            </w:pPr>
            <w:r w:rsidRPr="00B61559">
              <w:t>O5</w:t>
            </w:r>
          </w:p>
          <w:p w14:paraId="0C69F1BB" w14:textId="77777777" w:rsidR="0036516F" w:rsidRPr="00B61559" w:rsidRDefault="0036516F" w:rsidP="00A31A8D">
            <w:pPr>
              <w:pStyle w:val="ListParagraph"/>
              <w:tabs>
                <w:tab w:val="left" w:pos="2070"/>
              </w:tabs>
              <w:ind w:left="0"/>
            </w:pPr>
            <w:r w:rsidRPr="00B61559">
              <w:t>O6</w:t>
            </w:r>
          </w:p>
        </w:tc>
        <w:tc>
          <w:tcPr>
            <w:tcW w:w="3793" w:type="dxa"/>
          </w:tcPr>
          <w:p w14:paraId="576B3D58" w14:textId="77777777" w:rsidR="0036516F" w:rsidRPr="00B61559" w:rsidRDefault="0036516F" w:rsidP="00A31A8D">
            <w:pPr>
              <w:tabs>
                <w:tab w:val="left" w:pos="2070"/>
              </w:tabs>
            </w:pPr>
            <w:r w:rsidRPr="00B61559">
              <w:t>După indiațiile mele, copiii se vor ridica în picioare și vom analiza  lucrările privind către măsuțele de lucru, după următoarele criterii:</w:t>
            </w:r>
          </w:p>
          <w:p w14:paraId="481D2B77" w14:textId="77777777" w:rsidR="0036516F" w:rsidRPr="00B61559" w:rsidRDefault="0036516F" w:rsidP="00A31A8D">
            <w:pPr>
              <w:tabs>
                <w:tab w:val="left" w:pos="2070"/>
              </w:tabs>
            </w:pPr>
            <w:r w:rsidRPr="00B61559">
              <w:t>-aspectul îngrijit al lucrării;</w:t>
            </w:r>
          </w:p>
          <w:p w14:paraId="22194D8C" w14:textId="77777777" w:rsidR="0036516F" w:rsidRPr="00B61559" w:rsidRDefault="0036516F" w:rsidP="00A31A8D">
            <w:pPr>
              <w:tabs>
                <w:tab w:val="left" w:pos="2070"/>
              </w:tabs>
            </w:pPr>
            <w:r w:rsidRPr="00B61559">
              <w:t>-respectarea temei;</w:t>
            </w:r>
          </w:p>
          <w:p w14:paraId="3FC0BB1E" w14:textId="77777777" w:rsidR="0036516F" w:rsidRPr="00B61559" w:rsidRDefault="0036516F" w:rsidP="00A31A8D">
            <w:pPr>
              <w:tabs>
                <w:tab w:val="left" w:pos="2070"/>
              </w:tabs>
            </w:pPr>
            <w:r w:rsidRPr="00B61559">
              <w:t>-originalitatea lucrării;</w:t>
            </w:r>
          </w:p>
        </w:tc>
        <w:tc>
          <w:tcPr>
            <w:tcW w:w="1216" w:type="dxa"/>
          </w:tcPr>
          <w:p w14:paraId="5FD73DC5" w14:textId="77777777" w:rsidR="0036516F" w:rsidRPr="00B61559" w:rsidRDefault="0036516F" w:rsidP="00A31A8D">
            <w:pPr>
              <w:pStyle w:val="ListParagraph"/>
              <w:tabs>
                <w:tab w:val="left" w:pos="2070"/>
              </w:tabs>
              <w:ind w:left="0"/>
            </w:pPr>
            <w:r w:rsidRPr="00B61559">
              <w:t>Conver-</w:t>
            </w:r>
          </w:p>
          <w:p w14:paraId="5F69A088" w14:textId="77777777" w:rsidR="0036516F" w:rsidRPr="00B61559" w:rsidRDefault="0036516F" w:rsidP="00A31A8D">
            <w:pPr>
              <w:pStyle w:val="ListParagraph"/>
              <w:tabs>
                <w:tab w:val="left" w:pos="2070"/>
              </w:tabs>
              <w:ind w:left="0"/>
            </w:pPr>
            <w:r w:rsidRPr="00B61559">
              <w:t>sația;</w:t>
            </w:r>
          </w:p>
          <w:p w14:paraId="724065CF" w14:textId="77777777" w:rsidR="0036516F" w:rsidRPr="00B61559" w:rsidRDefault="0036516F" w:rsidP="00A31A8D">
            <w:pPr>
              <w:pStyle w:val="ListParagraph"/>
              <w:tabs>
                <w:tab w:val="left" w:pos="2070"/>
              </w:tabs>
              <w:ind w:left="0"/>
            </w:pPr>
            <w:r w:rsidRPr="00B61559">
              <w:t>Turul galeriei</w:t>
            </w:r>
          </w:p>
        </w:tc>
        <w:tc>
          <w:tcPr>
            <w:tcW w:w="1419" w:type="dxa"/>
          </w:tcPr>
          <w:p w14:paraId="2B8E9F53" w14:textId="77777777" w:rsidR="0036516F" w:rsidRPr="00B61559" w:rsidRDefault="0036516F" w:rsidP="00A31A8D">
            <w:pPr>
              <w:pStyle w:val="ListParagraph"/>
              <w:tabs>
                <w:tab w:val="left" w:pos="2070"/>
              </w:tabs>
              <w:ind w:left="0"/>
            </w:pPr>
            <w:r w:rsidRPr="00B61559">
              <w:t>Panou pentru expoziție;</w:t>
            </w:r>
          </w:p>
          <w:p w14:paraId="19830700" w14:textId="77777777" w:rsidR="0036516F" w:rsidRPr="00B61559" w:rsidRDefault="0036516F" w:rsidP="00A31A8D">
            <w:pPr>
              <w:pStyle w:val="ListParagraph"/>
              <w:tabs>
                <w:tab w:val="left" w:pos="2070"/>
              </w:tabs>
              <w:ind w:left="0"/>
            </w:pPr>
            <w:r w:rsidRPr="00B61559">
              <w:t>Lucrările copiilor;</w:t>
            </w:r>
          </w:p>
        </w:tc>
        <w:tc>
          <w:tcPr>
            <w:tcW w:w="1510" w:type="dxa"/>
          </w:tcPr>
          <w:p w14:paraId="52B0484A" w14:textId="77777777" w:rsidR="0036516F" w:rsidRPr="00B61559" w:rsidRDefault="0036516F" w:rsidP="00A31A8D">
            <w:pPr>
              <w:pStyle w:val="ListParagraph"/>
              <w:tabs>
                <w:tab w:val="left" w:pos="2070"/>
              </w:tabs>
              <w:ind w:left="0"/>
            </w:pPr>
            <w:r w:rsidRPr="00B61559">
              <w:t xml:space="preserve">Orală </w:t>
            </w:r>
          </w:p>
        </w:tc>
      </w:tr>
      <w:tr w:rsidR="0036516F" w:rsidRPr="00B61559" w14:paraId="44C938BA" w14:textId="77777777" w:rsidTr="00A31A8D">
        <w:trPr>
          <w:trHeight w:val="1448"/>
        </w:trPr>
        <w:tc>
          <w:tcPr>
            <w:tcW w:w="1419" w:type="dxa"/>
          </w:tcPr>
          <w:p w14:paraId="4D63DC57" w14:textId="77777777" w:rsidR="0036516F" w:rsidRPr="00B61559" w:rsidRDefault="0036516F" w:rsidP="00A31A8D">
            <w:pPr>
              <w:ind w:right="-108"/>
            </w:pPr>
            <w:r w:rsidRPr="00B61559">
              <w:t>7.Încheierea activității</w:t>
            </w:r>
          </w:p>
        </w:tc>
        <w:tc>
          <w:tcPr>
            <w:tcW w:w="610" w:type="dxa"/>
          </w:tcPr>
          <w:p w14:paraId="0B08CE8D" w14:textId="77777777" w:rsidR="0036516F" w:rsidRPr="00B61559" w:rsidRDefault="0036516F" w:rsidP="00A31A8D">
            <w:pPr>
              <w:pStyle w:val="ListParagraph"/>
              <w:tabs>
                <w:tab w:val="left" w:pos="2070"/>
              </w:tabs>
              <w:ind w:left="0"/>
            </w:pPr>
          </w:p>
        </w:tc>
        <w:tc>
          <w:tcPr>
            <w:tcW w:w="3793" w:type="dxa"/>
          </w:tcPr>
          <w:p w14:paraId="6BE89BA3" w14:textId="77777777" w:rsidR="0036516F" w:rsidRPr="00B61559" w:rsidRDefault="0036516F" w:rsidP="00A31A8D">
            <w:pPr>
              <w:tabs>
                <w:tab w:val="left" w:pos="2070"/>
              </w:tabs>
            </w:pPr>
            <w:r w:rsidRPr="00B61559">
              <w:t>Voi face aprecieri verbale, colective și individuale asupra modului în care s-a desfășurat activitatea. Împart copiilor recompensele.</w:t>
            </w:r>
          </w:p>
        </w:tc>
        <w:tc>
          <w:tcPr>
            <w:tcW w:w="1216" w:type="dxa"/>
          </w:tcPr>
          <w:p w14:paraId="55A7A0B1" w14:textId="77777777" w:rsidR="0036516F" w:rsidRPr="00B61559" w:rsidRDefault="0036516F" w:rsidP="00A31A8D">
            <w:pPr>
              <w:pStyle w:val="ListParagraph"/>
              <w:tabs>
                <w:tab w:val="left" w:pos="2070"/>
              </w:tabs>
              <w:ind w:left="0"/>
            </w:pPr>
            <w:r w:rsidRPr="00B61559">
              <w:t>Conver-</w:t>
            </w:r>
          </w:p>
          <w:p w14:paraId="1ACC9679" w14:textId="77777777" w:rsidR="0036516F" w:rsidRPr="00B61559" w:rsidRDefault="0036516F" w:rsidP="00A31A8D">
            <w:pPr>
              <w:pStyle w:val="ListParagraph"/>
              <w:tabs>
                <w:tab w:val="left" w:pos="2070"/>
              </w:tabs>
              <w:ind w:left="0"/>
            </w:pPr>
            <w:r w:rsidRPr="00B61559">
              <w:t>sația</w:t>
            </w:r>
          </w:p>
        </w:tc>
        <w:tc>
          <w:tcPr>
            <w:tcW w:w="1419" w:type="dxa"/>
          </w:tcPr>
          <w:p w14:paraId="35B55036" w14:textId="77777777" w:rsidR="0036516F" w:rsidRPr="00B61559" w:rsidRDefault="0036516F" w:rsidP="00A31A8D">
            <w:pPr>
              <w:pStyle w:val="ListParagraph"/>
              <w:tabs>
                <w:tab w:val="left" w:pos="2070"/>
              </w:tabs>
              <w:ind w:left="0"/>
            </w:pPr>
            <w:r w:rsidRPr="00B61559">
              <w:t>Recompen-se</w:t>
            </w:r>
          </w:p>
        </w:tc>
        <w:tc>
          <w:tcPr>
            <w:tcW w:w="1510" w:type="dxa"/>
          </w:tcPr>
          <w:p w14:paraId="07D30090" w14:textId="77777777" w:rsidR="0036516F" w:rsidRPr="00B61559" w:rsidRDefault="0036516F" w:rsidP="00A31A8D">
            <w:pPr>
              <w:pStyle w:val="ListParagraph"/>
              <w:tabs>
                <w:tab w:val="left" w:pos="2070"/>
              </w:tabs>
              <w:ind w:left="0"/>
            </w:pPr>
          </w:p>
        </w:tc>
      </w:tr>
    </w:tbl>
    <w:p w14:paraId="76921C0C" w14:textId="77777777" w:rsidR="0036516F" w:rsidRPr="00B61559" w:rsidRDefault="0036516F" w:rsidP="0036516F"/>
    <w:p w14:paraId="5E4AE873" w14:textId="77777777" w:rsidR="0036516F" w:rsidRPr="00B61559" w:rsidRDefault="0036516F"/>
    <w:p w14:paraId="7AC479C9" w14:textId="77777777" w:rsidR="004C1A85" w:rsidRPr="00B61559" w:rsidRDefault="004C1A85"/>
    <w:p w14:paraId="5E811771" w14:textId="77777777" w:rsidR="00EE32F3" w:rsidRPr="00B61559" w:rsidRDefault="00EE32F3"/>
    <w:p w14:paraId="196D3AF8" w14:textId="77777777" w:rsidR="00EE32F3" w:rsidRPr="00B61559" w:rsidRDefault="00EE32F3"/>
    <w:p w14:paraId="0E7C0BAC" w14:textId="77777777" w:rsidR="004C1A85" w:rsidRPr="00B61559" w:rsidRDefault="004C1A85"/>
    <w:p w14:paraId="47D87537" w14:textId="77777777" w:rsidR="004C1A85" w:rsidRPr="00B61559" w:rsidRDefault="004C1A85"/>
    <w:p w14:paraId="56158D81" w14:textId="77777777" w:rsidR="004C1A85" w:rsidRPr="00B61559" w:rsidRDefault="004C1A85"/>
    <w:p w14:paraId="13E2757E" w14:textId="77777777" w:rsidR="004C1A85" w:rsidRPr="00B61559" w:rsidRDefault="004C1A85" w:rsidP="004C1A85">
      <w:pPr>
        <w:rPr>
          <w:b/>
          <w:i/>
          <w:color w:val="000000" w:themeColor="text1"/>
          <w:u w:val="single"/>
        </w:rPr>
      </w:pPr>
    </w:p>
    <w:p w14:paraId="71C21E44" w14:textId="77777777" w:rsidR="004C1A85" w:rsidRPr="00B61559" w:rsidRDefault="004C1A85" w:rsidP="004C1A85"/>
    <w:p w14:paraId="3F0FF916" w14:textId="77777777" w:rsidR="00FB4C36" w:rsidRPr="00B61559" w:rsidRDefault="00FB4C36" w:rsidP="004C1A85">
      <w:pPr>
        <w:rPr>
          <w:b/>
          <w:color w:val="000000" w:themeColor="text1"/>
        </w:rPr>
      </w:pPr>
      <w:r w:rsidRPr="00B61559">
        <w:rPr>
          <w:b/>
          <w:color w:val="000000" w:themeColor="text1"/>
        </w:rPr>
        <w:t xml:space="preserve">                                         Proiect didactic pentru o activitate monodisciplinară</w:t>
      </w:r>
    </w:p>
    <w:p w14:paraId="62D3877F" w14:textId="77777777" w:rsidR="00FB4C36" w:rsidRPr="00B61559" w:rsidRDefault="00FB4C36" w:rsidP="004C1A85"/>
    <w:p w14:paraId="6802106A" w14:textId="77777777" w:rsidR="004C1A85" w:rsidRPr="00B61559" w:rsidRDefault="004C1A85" w:rsidP="004C1A85">
      <w:r w:rsidRPr="00B61559">
        <w:t>Data: 03.12.2019</w:t>
      </w:r>
    </w:p>
    <w:p w14:paraId="323CA752" w14:textId="77777777" w:rsidR="004C1A85" w:rsidRPr="00B61559" w:rsidRDefault="004C1A85" w:rsidP="004C1A85">
      <w:r w:rsidRPr="00B61559">
        <w:t>Unitatea de învățământ: Colegiul Național Pedagogic „Regina Maria” - Deva</w:t>
      </w:r>
    </w:p>
    <w:p w14:paraId="5BEBD572" w14:textId="77777777" w:rsidR="004C1A85" w:rsidRPr="00B61559" w:rsidRDefault="004C1A85" w:rsidP="004C1A85">
      <w:r w:rsidRPr="00B61559">
        <w:t>Nivel de vârstă/grupa: 3-4 ani, nivelul I, grupa mică</w:t>
      </w:r>
    </w:p>
    <w:p w14:paraId="01685C65" w14:textId="77777777" w:rsidR="004C1A85" w:rsidRPr="00B61559" w:rsidRDefault="007054C0" w:rsidP="004C1A85">
      <w:pPr>
        <w:spacing w:line="276" w:lineRule="auto"/>
      </w:pPr>
      <w:r w:rsidRPr="00B61559">
        <w:t>Educatoare</w:t>
      </w:r>
      <w:r w:rsidRPr="00B61559">
        <w:rPr>
          <w:b/>
        </w:rPr>
        <w:t xml:space="preserve">:  </w:t>
      </w:r>
      <w:r w:rsidR="00FD1302" w:rsidRPr="00B61559">
        <w:rPr>
          <w:lang w:val="fr-FR"/>
        </w:rPr>
        <w:t>P</w:t>
      </w:r>
      <w:r w:rsidR="004C1A85" w:rsidRPr="00B61559">
        <w:t>rof. înv. preșc. Lăscuș Elena</w:t>
      </w:r>
    </w:p>
    <w:p w14:paraId="1BAD4A56" w14:textId="77777777" w:rsidR="004C1A85" w:rsidRPr="00B61559" w:rsidRDefault="004C1A85" w:rsidP="004C1A85">
      <w:r w:rsidRPr="00B61559">
        <w:t>Tema anuală de studiu: „Cu ce și cum exprimăm ceea ce simțim?”</w:t>
      </w:r>
    </w:p>
    <w:p w14:paraId="62098F32" w14:textId="77777777" w:rsidR="004C1A85" w:rsidRPr="00B61559" w:rsidRDefault="004C1A85" w:rsidP="004C1A85">
      <w:r w:rsidRPr="00B61559">
        <w:t>Tema proiectului: „Bucurie dăruim, bucurie noi primim.”</w:t>
      </w:r>
    </w:p>
    <w:p w14:paraId="23C76139" w14:textId="77777777" w:rsidR="004C1A85" w:rsidRPr="00B61559" w:rsidRDefault="004C1A85" w:rsidP="004C1A85">
      <w:r w:rsidRPr="00B61559">
        <w:t>Tema săptămânală: „Colindăm, sănătate vă urăm!”</w:t>
      </w:r>
    </w:p>
    <w:p w14:paraId="32E980A7" w14:textId="77777777" w:rsidR="004C1A85" w:rsidRPr="00B61559" w:rsidRDefault="004C1A85" w:rsidP="004C1A85">
      <w:r w:rsidRPr="00B61559">
        <w:t>Tema activității: I. Colinda „Sus boieri nu mai dormiți!”</w:t>
      </w:r>
    </w:p>
    <w:p w14:paraId="42F9624E" w14:textId="77777777" w:rsidR="004C1A85" w:rsidRPr="00B61559" w:rsidRDefault="00FD1302" w:rsidP="004C1A85">
      <w:r w:rsidRPr="00B61559">
        <w:t xml:space="preserve">                          </w:t>
      </w:r>
      <w:r w:rsidR="004C1A85" w:rsidRPr="00B61559">
        <w:t>II. Joc muzical „Ninge, ninge- ncetișor”</w:t>
      </w:r>
    </w:p>
    <w:p w14:paraId="743D29CB" w14:textId="77777777" w:rsidR="004C1A85" w:rsidRPr="00B61559" w:rsidRDefault="004C1A85" w:rsidP="004C1A85">
      <w:r w:rsidRPr="00B61559">
        <w:t>Domeniul experențial: Estetic și creativ</w:t>
      </w:r>
    </w:p>
    <w:p w14:paraId="69793A51" w14:textId="77777777" w:rsidR="004C1A85" w:rsidRPr="00B61559" w:rsidRDefault="004C1A85" w:rsidP="004C1A85">
      <w:r w:rsidRPr="00B61559">
        <w:t xml:space="preserve">Denumirea activității: </w:t>
      </w:r>
      <w:r w:rsidRPr="00B61559">
        <w:rPr>
          <w:b/>
        </w:rPr>
        <w:t>Educație muzicală</w:t>
      </w:r>
    </w:p>
    <w:p w14:paraId="6ABF3314" w14:textId="77777777" w:rsidR="00226438" w:rsidRPr="00B61559" w:rsidRDefault="00226438" w:rsidP="00226438">
      <w:pPr>
        <w:rPr>
          <w:color w:val="000000"/>
        </w:rPr>
      </w:pPr>
      <w:r w:rsidRPr="00B61559">
        <w:rPr>
          <w:color w:val="000000"/>
        </w:rPr>
        <w:t>Forma de realizare: Cântec și</w:t>
      </w:r>
      <w:r w:rsidRPr="00B61559">
        <w:t xml:space="preserve"> joc muzical</w:t>
      </w:r>
    </w:p>
    <w:p w14:paraId="4417778F" w14:textId="77777777" w:rsidR="004C1A85" w:rsidRPr="00B61559" w:rsidRDefault="004C1A85" w:rsidP="004C1A85">
      <w:r w:rsidRPr="00B61559">
        <w:t xml:space="preserve">Scopul activității: Dezvoltarea capacitățiilor de memorare a colindei propuse, cântarea expresivă a acesteia și înțelegerea mesajului versurilor. </w:t>
      </w:r>
    </w:p>
    <w:p w14:paraId="53527500" w14:textId="77777777" w:rsidR="00FB4C36" w:rsidRPr="00B61559" w:rsidRDefault="00FB4C36" w:rsidP="004C1A85"/>
    <w:p w14:paraId="1D5F68DA" w14:textId="77777777" w:rsidR="004C1A85" w:rsidRPr="00B61559" w:rsidRDefault="004C1A85" w:rsidP="004C1A85">
      <w:pPr>
        <w:ind w:left="-851" w:firstLine="851"/>
      </w:pPr>
      <w:r w:rsidRPr="00B61559">
        <w:t>Dimensiuni ale dezvoltării: Curiozitate, interes și inițiativă în  învățare</w:t>
      </w:r>
    </w:p>
    <w:p w14:paraId="70464397" w14:textId="77777777" w:rsidR="004C1A85" w:rsidRPr="00B61559" w:rsidRDefault="004C1A85" w:rsidP="004C1A85">
      <w:r w:rsidRPr="00B61559">
        <w:rPr>
          <w:bCs/>
        </w:rPr>
        <w:t>Comportamente vizate:</w:t>
      </w:r>
    </w:p>
    <w:p w14:paraId="529BF43C" w14:textId="77777777" w:rsidR="004C1A85" w:rsidRPr="00B61559" w:rsidRDefault="004C1A85" w:rsidP="00590A8D">
      <w:pPr>
        <w:pStyle w:val="ListParagraph"/>
        <w:numPr>
          <w:ilvl w:val="0"/>
          <w:numId w:val="13"/>
        </w:numPr>
        <w:suppressAutoHyphens w:val="0"/>
        <w:ind w:left="1498"/>
      </w:pPr>
      <w:r w:rsidRPr="00B61559">
        <w:t>Dezvoltarea capacităților interpretative</w:t>
      </w:r>
    </w:p>
    <w:p w14:paraId="43F58FB7" w14:textId="77777777" w:rsidR="004C1A85" w:rsidRPr="00B61559" w:rsidRDefault="004C1A85" w:rsidP="00590A8D">
      <w:pPr>
        <w:pStyle w:val="ListParagraph"/>
        <w:numPr>
          <w:ilvl w:val="0"/>
          <w:numId w:val="13"/>
        </w:numPr>
        <w:suppressAutoHyphens w:val="0"/>
        <w:ind w:left="1498"/>
      </w:pPr>
      <w:r w:rsidRPr="00B61559">
        <w:t>Dezvoltarea capacității de receptare a muzicii și formarea unei culturi muzicale</w:t>
      </w:r>
    </w:p>
    <w:p w14:paraId="3E974B3A" w14:textId="77777777" w:rsidR="004C1A85" w:rsidRPr="00B61559" w:rsidRDefault="004C1A85" w:rsidP="00590A8D">
      <w:pPr>
        <w:pStyle w:val="ListParagraph"/>
        <w:numPr>
          <w:ilvl w:val="0"/>
          <w:numId w:val="13"/>
        </w:numPr>
        <w:suppressAutoHyphens w:val="0"/>
        <w:ind w:left="1498"/>
      </w:pPr>
      <w:r w:rsidRPr="00B61559">
        <w:t>Cultivarea sensibilității, a imaginației și a creativității muzicale și atistice</w:t>
      </w:r>
    </w:p>
    <w:p w14:paraId="4D2DD18D" w14:textId="77777777" w:rsidR="004C1A85" w:rsidRPr="00B61559" w:rsidRDefault="004C1A85" w:rsidP="00590A8D">
      <w:pPr>
        <w:pStyle w:val="ListParagraph"/>
        <w:numPr>
          <w:ilvl w:val="0"/>
          <w:numId w:val="13"/>
        </w:numPr>
        <w:suppressAutoHyphens w:val="0"/>
        <w:ind w:left="1498"/>
      </w:pPr>
      <w:r w:rsidRPr="00B61559">
        <w:t>Aprecierea lucrărilor muzicale, inclusiv a conținutului lor afectiv, atitudinal și ideatic</w:t>
      </w:r>
    </w:p>
    <w:p w14:paraId="71CCF41F" w14:textId="77777777" w:rsidR="004C1A85" w:rsidRPr="00B61559" w:rsidRDefault="004C1A85" w:rsidP="00590A8D">
      <w:pPr>
        <w:numPr>
          <w:ilvl w:val="0"/>
          <w:numId w:val="13"/>
        </w:numPr>
        <w:suppressAutoHyphens w:val="0"/>
        <w:ind w:left="1498"/>
      </w:pPr>
      <w:r w:rsidRPr="00B61559">
        <w:t xml:space="preserve"> Demonstrează simț muzical ritmic, armonic prin cântec, joc cu text și cânt, dans etc.</w:t>
      </w:r>
    </w:p>
    <w:p w14:paraId="5EBE4AA9" w14:textId="77777777" w:rsidR="004C1A85" w:rsidRPr="00B61559" w:rsidRDefault="004C1A85" w:rsidP="004C1A85">
      <w:r w:rsidRPr="00B61559">
        <w:t xml:space="preserve">Obiective operaționale: </w:t>
      </w:r>
    </w:p>
    <w:p w14:paraId="454329E8" w14:textId="77777777" w:rsidR="004C1A85" w:rsidRPr="00B61559" w:rsidRDefault="004C1A85" w:rsidP="00590A8D">
      <w:pPr>
        <w:pStyle w:val="ListParagraph"/>
        <w:numPr>
          <w:ilvl w:val="0"/>
          <w:numId w:val="14"/>
        </w:numPr>
        <w:suppressAutoHyphens w:val="0"/>
        <w:spacing w:after="160" w:line="259" w:lineRule="auto"/>
      </w:pPr>
      <w:r w:rsidRPr="00B61559">
        <w:t>Cognitiv- informaționale</w:t>
      </w:r>
    </w:p>
    <w:p w14:paraId="3CAB946E" w14:textId="77777777" w:rsidR="004C1A85" w:rsidRPr="00B61559" w:rsidRDefault="004C1A85" w:rsidP="004C1A85">
      <w:r w:rsidRPr="00B61559">
        <w:t>O1- să execute exerciții pregătitoare de dicție, respirație, emisie, ritmice și melodice</w:t>
      </w:r>
    </w:p>
    <w:p w14:paraId="1D6A1010" w14:textId="77777777" w:rsidR="004C1A85" w:rsidRPr="00B61559" w:rsidRDefault="004C1A85" w:rsidP="004C1A85">
      <w:r w:rsidRPr="00B61559">
        <w:t>O2- să-și însușească textul colindei propuse</w:t>
      </w:r>
    </w:p>
    <w:p w14:paraId="08F6EFF6" w14:textId="77777777" w:rsidR="004C1A85" w:rsidRPr="00B61559" w:rsidRDefault="004C1A85" w:rsidP="004C1A85">
      <w:r w:rsidRPr="00B61559">
        <w:t>O3- să redea expresiv linia melodică a colindei</w:t>
      </w:r>
    </w:p>
    <w:p w14:paraId="0460620C" w14:textId="77777777" w:rsidR="004C1A85" w:rsidRPr="00B61559" w:rsidRDefault="004C1A85" w:rsidP="004C1A85">
      <w:r w:rsidRPr="00B61559">
        <w:t>O4- să execute corect jocul muzical</w:t>
      </w:r>
    </w:p>
    <w:p w14:paraId="009E2A40" w14:textId="77777777" w:rsidR="004C1A85" w:rsidRPr="00B61559" w:rsidRDefault="004C1A85" w:rsidP="00590A8D">
      <w:pPr>
        <w:pStyle w:val="ListParagraph"/>
        <w:numPr>
          <w:ilvl w:val="0"/>
          <w:numId w:val="14"/>
        </w:numPr>
        <w:suppressAutoHyphens w:val="0"/>
        <w:spacing w:after="160" w:line="259" w:lineRule="auto"/>
      </w:pPr>
      <w:r w:rsidRPr="00B61559">
        <w:t>Psihomotorii</w:t>
      </w:r>
    </w:p>
    <w:p w14:paraId="4EC77C17" w14:textId="77777777" w:rsidR="004C1A85" w:rsidRPr="00B61559" w:rsidRDefault="004C1A85" w:rsidP="004C1A85">
      <w:r w:rsidRPr="00B61559">
        <w:t>O1- să adopte o ținută corectă a corpului, necesară interpretării vocale</w:t>
      </w:r>
    </w:p>
    <w:p w14:paraId="55F069F4" w14:textId="77777777" w:rsidR="004C1A85" w:rsidRPr="00B61559" w:rsidRDefault="004C1A85" w:rsidP="004C1A85">
      <w:r w:rsidRPr="00B61559">
        <w:t>O2- să asocieze textul și ritmul cântecului cu mișcările</w:t>
      </w:r>
    </w:p>
    <w:p w14:paraId="031D94A7" w14:textId="77777777" w:rsidR="004C1A85" w:rsidRPr="00B61559" w:rsidRDefault="004C1A85" w:rsidP="00590A8D">
      <w:pPr>
        <w:pStyle w:val="ListParagraph"/>
        <w:numPr>
          <w:ilvl w:val="0"/>
          <w:numId w:val="14"/>
        </w:numPr>
        <w:suppressAutoHyphens w:val="0"/>
        <w:spacing w:after="160" w:line="259" w:lineRule="auto"/>
      </w:pPr>
      <w:r w:rsidRPr="00B61559">
        <w:t>Afective</w:t>
      </w:r>
    </w:p>
    <w:p w14:paraId="20DC8A6F" w14:textId="77777777" w:rsidR="004C1A85" w:rsidRPr="00B61559" w:rsidRDefault="004C1A85" w:rsidP="004C1A85">
      <w:r w:rsidRPr="00B61559">
        <w:t>O1- să interpreteze corect colinda și cântecelul</w:t>
      </w:r>
    </w:p>
    <w:p w14:paraId="47B78DE8" w14:textId="77777777" w:rsidR="004C1A85" w:rsidRPr="00B61559" w:rsidRDefault="004C1A85" w:rsidP="004C1A85">
      <w:r w:rsidRPr="00B61559">
        <w:t>O2- să participe activ la activitate, manifestând bună dispoziție și interes pentru aceasta</w:t>
      </w:r>
    </w:p>
    <w:p w14:paraId="67CBD5FF" w14:textId="77777777" w:rsidR="004C1A85" w:rsidRPr="00B61559" w:rsidRDefault="004C1A85" w:rsidP="004C1A85">
      <w:r w:rsidRPr="00B61559">
        <w:t>Strategii didactice:</w:t>
      </w:r>
    </w:p>
    <w:p w14:paraId="11DD73E0" w14:textId="77777777" w:rsidR="004C1A85" w:rsidRPr="00B61559" w:rsidRDefault="004C1A85" w:rsidP="00590A8D">
      <w:pPr>
        <w:pStyle w:val="ListParagraph"/>
        <w:numPr>
          <w:ilvl w:val="0"/>
          <w:numId w:val="15"/>
        </w:numPr>
        <w:suppressAutoHyphens w:val="0"/>
        <w:spacing w:after="160" w:line="259" w:lineRule="auto"/>
      </w:pPr>
      <w:r w:rsidRPr="00B61559">
        <w:t>Metode: conversația, explicația, exercițiul, demonstrația, expunerea, observația, jocul muzical, audiția, fixarea, repetarea</w:t>
      </w:r>
    </w:p>
    <w:p w14:paraId="77B322DA" w14:textId="77777777" w:rsidR="004C1A85" w:rsidRPr="00B61559" w:rsidRDefault="004C1A85" w:rsidP="00590A8D">
      <w:pPr>
        <w:pStyle w:val="ListParagraph"/>
        <w:numPr>
          <w:ilvl w:val="0"/>
          <w:numId w:val="15"/>
        </w:numPr>
        <w:suppressAutoHyphens w:val="0"/>
        <w:spacing w:after="160" w:line="259" w:lineRule="auto"/>
      </w:pPr>
      <w:r w:rsidRPr="00B61559">
        <w:t>Mijloace: calculatorul, imaginile reprezentative de iarnă și de sărbători, versurile colindei, mere, covrigi</w:t>
      </w:r>
    </w:p>
    <w:p w14:paraId="2E4CF42A" w14:textId="77777777" w:rsidR="004C1A85" w:rsidRPr="00B61559" w:rsidRDefault="004C1A85" w:rsidP="00590A8D">
      <w:pPr>
        <w:pStyle w:val="ListParagraph"/>
        <w:numPr>
          <w:ilvl w:val="0"/>
          <w:numId w:val="15"/>
        </w:numPr>
        <w:suppressAutoHyphens w:val="0"/>
        <w:spacing w:after="160" w:line="259" w:lineRule="auto"/>
      </w:pPr>
      <w:r w:rsidRPr="00B61559">
        <w:t>Forme de organizare: frontal, individual, pe grupe</w:t>
      </w:r>
    </w:p>
    <w:p w14:paraId="593FC98C" w14:textId="77777777" w:rsidR="004C1A85" w:rsidRPr="00B61559" w:rsidRDefault="004C1A85" w:rsidP="004C1A85">
      <w:r w:rsidRPr="00B61559">
        <w:t>Resurse : -umane: 25 de preșcolari</w:t>
      </w:r>
    </w:p>
    <w:p w14:paraId="7F23D4F9" w14:textId="77777777" w:rsidR="004C1A85" w:rsidRPr="00B61559" w:rsidRDefault="004C1A85" w:rsidP="004C1A85">
      <w:r w:rsidRPr="00B61559">
        <w:t xml:space="preserve">               -temporale: 15 de minute</w:t>
      </w:r>
    </w:p>
    <w:p w14:paraId="1CAE61D9" w14:textId="77777777" w:rsidR="00F8750C" w:rsidRPr="00B61559" w:rsidRDefault="00F8750C" w:rsidP="004C1A85"/>
    <w:p w14:paraId="68EC9261" w14:textId="77777777" w:rsidR="00F8750C" w:rsidRPr="00B61559" w:rsidRDefault="004C1A85" w:rsidP="004C1A85">
      <w:r w:rsidRPr="00B61559">
        <w:t>Bibliografie:</w:t>
      </w:r>
    </w:p>
    <w:p w14:paraId="56B87731" w14:textId="77777777" w:rsidR="004C1A85" w:rsidRPr="00B61559" w:rsidRDefault="004C1A85" w:rsidP="004C1A85">
      <w:r w:rsidRPr="00B61559">
        <w:t>-</w:t>
      </w:r>
      <w:r w:rsidR="00D6556B" w:rsidRPr="00B61559">
        <w:t xml:space="preserve"> </w:t>
      </w:r>
      <w:r w:rsidRPr="00B61559">
        <w:t>„Metodica educației muzicale în grădinița de copii”, Maria Dolgoșeu, Elisabeta Marinescu, editura Didactică și Pedagogică, București, 1975</w:t>
      </w:r>
    </w:p>
    <w:p w14:paraId="7DC1787A" w14:textId="77777777" w:rsidR="004C1A85" w:rsidRPr="00B61559" w:rsidRDefault="004C1A85" w:rsidP="004C1A85">
      <w:r w:rsidRPr="00B61559">
        <w:t>-</w:t>
      </w:r>
      <w:r w:rsidR="00D6556B" w:rsidRPr="00B61559">
        <w:t xml:space="preserve"> </w:t>
      </w:r>
      <w:r w:rsidRPr="00B61559">
        <w:t>„Cântece și jocuri muzicale pentru preșcolari”, Ana Motora Ionescu, editura Didactică și Pedagogică, București, 1980</w:t>
      </w:r>
    </w:p>
    <w:p w14:paraId="0237CCD2" w14:textId="77777777" w:rsidR="004C1A85" w:rsidRPr="00B61559" w:rsidRDefault="004C1A85" w:rsidP="004C1A85">
      <w:r w:rsidRPr="00B61559">
        <w:t>-</w:t>
      </w:r>
      <w:r w:rsidR="00D6556B" w:rsidRPr="00B61559">
        <w:t xml:space="preserve"> </w:t>
      </w:r>
      <w:r w:rsidRPr="00B61559">
        <w:t>Curriculum pentru învățământul preșcolar, editura DPH, București, 2009</w:t>
      </w:r>
    </w:p>
    <w:p w14:paraId="31B9485E" w14:textId="77777777" w:rsidR="004C1A85" w:rsidRPr="00B61559" w:rsidRDefault="004C1A85" w:rsidP="004C1A85"/>
    <w:p w14:paraId="2C19FAD8" w14:textId="77777777" w:rsidR="004C1A85" w:rsidRPr="00B61559" w:rsidRDefault="004C1A85" w:rsidP="004C1A85"/>
    <w:p w14:paraId="7BB8FFE4" w14:textId="77777777" w:rsidR="004C1A85" w:rsidRPr="00B61559" w:rsidRDefault="004C1A85" w:rsidP="004C1A85"/>
    <w:p w14:paraId="033DBC5A" w14:textId="77777777" w:rsidR="004C1A85" w:rsidRPr="00B61559" w:rsidRDefault="004C1A85" w:rsidP="004C1A85"/>
    <w:p w14:paraId="726F792C" w14:textId="77777777" w:rsidR="004C1A85" w:rsidRPr="00B61559" w:rsidRDefault="004C1A85" w:rsidP="004C1A85">
      <w:pPr>
        <w:tabs>
          <w:tab w:val="left" w:pos="6690"/>
        </w:tabs>
        <w:rPr>
          <w:b/>
        </w:rPr>
      </w:pPr>
      <w:r w:rsidRPr="00B61559">
        <w:t xml:space="preserve">                                                   </w:t>
      </w:r>
      <w:r w:rsidRPr="00B61559">
        <w:rPr>
          <w:b/>
        </w:rPr>
        <w:t>DEMERSUL DIDACTIC</w:t>
      </w:r>
    </w:p>
    <w:tbl>
      <w:tblPr>
        <w:tblStyle w:val="TableGrid"/>
        <w:tblW w:w="10709" w:type="dxa"/>
        <w:tblInd w:w="-431" w:type="dxa"/>
        <w:tblLayout w:type="fixed"/>
        <w:tblLook w:val="04A0" w:firstRow="1" w:lastRow="0" w:firstColumn="1" w:lastColumn="0" w:noHBand="0" w:noVBand="1"/>
      </w:tblPr>
      <w:tblGrid>
        <w:gridCol w:w="1986"/>
        <w:gridCol w:w="4110"/>
        <w:gridCol w:w="1643"/>
        <w:gridCol w:w="1620"/>
        <w:gridCol w:w="1350"/>
      </w:tblGrid>
      <w:tr w:rsidR="004C1A85" w:rsidRPr="00B61559" w14:paraId="3EBB0004" w14:textId="77777777" w:rsidTr="00A31A8D">
        <w:tc>
          <w:tcPr>
            <w:tcW w:w="1986" w:type="dxa"/>
          </w:tcPr>
          <w:p w14:paraId="39887AD5" w14:textId="77777777" w:rsidR="004C1A85" w:rsidRPr="00B61559" w:rsidRDefault="004C1A85" w:rsidP="00A31A8D">
            <w:pPr>
              <w:tabs>
                <w:tab w:val="left" w:pos="6690"/>
              </w:tabs>
              <w:rPr>
                <w:b/>
              </w:rPr>
            </w:pPr>
            <w:r w:rsidRPr="00B61559">
              <w:rPr>
                <w:b/>
              </w:rPr>
              <w:t>ETAPĂ/ TIMP</w:t>
            </w:r>
          </w:p>
        </w:tc>
        <w:tc>
          <w:tcPr>
            <w:tcW w:w="4110" w:type="dxa"/>
          </w:tcPr>
          <w:p w14:paraId="43DD12DF" w14:textId="77777777" w:rsidR="004C1A85" w:rsidRPr="00B61559" w:rsidRDefault="004C1A85" w:rsidP="00A31A8D">
            <w:pPr>
              <w:tabs>
                <w:tab w:val="left" w:pos="6690"/>
              </w:tabs>
              <w:jc w:val="center"/>
              <w:rPr>
                <w:b/>
              </w:rPr>
            </w:pPr>
            <w:r w:rsidRPr="00B61559">
              <w:rPr>
                <w:b/>
              </w:rPr>
              <w:t>CONȚINUT INFORMAȚIONAL</w:t>
            </w:r>
          </w:p>
        </w:tc>
        <w:tc>
          <w:tcPr>
            <w:tcW w:w="1643" w:type="dxa"/>
          </w:tcPr>
          <w:p w14:paraId="1329D885" w14:textId="77777777" w:rsidR="004C1A85" w:rsidRPr="00B61559" w:rsidRDefault="004C1A85" w:rsidP="00A31A8D">
            <w:pPr>
              <w:tabs>
                <w:tab w:val="left" w:pos="6690"/>
              </w:tabs>
              <w:jc w:val="center"/>
              <w:rPr>
                <w:b/>
              </w:rPr>
            </w:pPr>
            <w:r w:rsidRPr="00B61559">
              <w:rPr>
                <w:b/>
              </w:rPr>
              <w:t>METODE</w:t>
            </w:r>
          </w:p>
        </w:tc>
        <w:tc>
          <w:tcPr>
            <w:tcW w:w="1620" w:type="dxa"/>
          </w:tcPr>
          <w:p w14:paraId="4764222F" w14:textId="77777777" w:rsidR="004C1A85" w:rsidRPr="00B61559" w:rsidRDefault="004C1A85" w:rsidP="00A31A8D">
            <w:pPr>
              <w:tabs>
                <w:tab w:val="left" w:pos="6690"/>
              </w:tabs>
              <w:jc w:val="center"/>
              <w:rPr>
                <w:b/>
              </w:rPr>
            </w:pPr>
            <w:r w:rsidRPr="00B61559">
              <w:rPr>
                <w:b/>
              </w:rPr>
              <w:t>MIJLOACE</w:t>
            </w:r>
          </w:p>
        </w:tc>
        <w:tc>
          <w:tcPr>
            <w:tcW w:w="1350" w:type="dxa"/>
          </w:tcPr>
          <w:p w14:paraId="678043EE" w14:textId="77777777" w:rsidR="004C1A85" w:rsidRPr="00B61559" w:rsidRDefault="004C1A85" w:rsidP="00A31A8D">
            <w:pPr>
              <w:tabs>
                <w:tab w:val="left" w:pos="6690"/>
              </w:tabs>
              <w:jc w:val="center"/>
              <w:rPr>
                <w:b/>
              </w:rPr>
            </w:pPr>
            <w:r w:rsidRPr="00B61559">
              <w:rPr>
                <w:b/>
              </w:rPr>
              <w:t>FORME</w:t>
            </w:r>
          </w:p>
        </w:tc>
      </w:tr>
      <w:tr w:rsidR="004C1A85" w:rsidRPr="00B61559" w14:paraId="6F5B41F7" w14:textId="77777777" w:rsidTr="00A31A8D">
        <w:tc>
          <w:tcPr>
            <w:tcW w:w="1986" w:type="dxa"/>
          </w:tcPr>
          <w:p w14:paraId="26FC6B47" w14:textId="77777777" w:rsidR="004C1A85" w:rsidRPr="00B61559" w:rsidRDefault="004C1A85" w:rsidP="00A31A8D">
            <w:pPr>
              <w:tabs>
                <w:tab w:val="left" w:pos="6690"/>
              </w:tabs>
            </w:pPr>
            <w:r w:rsidRPr="00B61559">
              <w:t>1.Moment organizatoric</w:t>
            </w:r>
          </w:p>
        </w:tc>
        <w:tc>
          <w:tcPr>
            <w:tcW w:w="4110" w:type="dxa"/>
          </w:tcPr>
          <w:p w14:paraId="3CAC43C2" w14:textId="77777777" w:rsidR="004C1A85" w:rsidRPr="00B61559" w:rsidRDefault="004C1A85" w:rsidP="00A31A8D">
            <w:pPr>
              <w:tabs>
                <w:tab w:val="left" w:pos="6690"/>
              </w:tabs>
            </w:pPr>
            <w:r w:rsidRPr="00B61559">
              <w:t>Se asigură condițiile necesare unei bune desfășurări a activității:</w:t>
            </w:r>
          </w:p>
          <w:p w14:paraId="37B02F76" w14:textId="77777777" w:rsidR="004C1A85" w:rsidRPr="00B61559" w:rsidRDefault="004C1A85" w:rsidP="00A31A8D">
            <w:pPr>
              <w:tabs>
                <w:tab w:val="left" w:pos="6690"/>
              </w:tabs>
            </w:pPr>
            <w:r w:rsidRPr="00B61559">
              <w:t>-aerisirea sălii</w:t>
            </w:r>
          </w:p>
          <w:p w14:paraId="7D198E5E" w14:textId="77777777" w:rsidR="004C1A85" w:rsidRPr="00B61559" w:rsidRDefault="004C1A85" w:rsidP="00A31A8D">
            <w:pPr>
              <w:tabs>
                <w:tab w:val="left" w:pos="6690"/>
              </w:tabs>
            </w:pPr>
            <w:r w:rsidRPr="00B61559">
              <w:t>-aranjarea scăunelelor în semicerc</w:t>
            </w:r>
          </w:p>
          <w:p w14:paraId="58779772" w14:textId="77777777" w:rsidR="004C1A85" w:rsidRPr="00B61559" w:rsidRDefault="004C1A85" w:rsidP="00A31A8D">
            <w:pPr>
              <w:tabs>
                <w:tab w:val="left" w:pos="6690"/>
              </w:tabs>
            </w:pPr>
            <w:r w:rsidRPr="00B61559">
              <w:t>-pregătirea materialului didactic</w:t>
            </w:r>
          </w:p>
        </w:tc>
        <w:tc>
          <w:tcPr>
            <w:tcW w:w="1643" w:type="dxa"/>
          </w:tcPr>
          <w:p w14:paraId="7EF9CE72" w14:textId="77777777" w:rsidR="004C1A85" w:rsidRPr="00B61559" w:rsidRDefault="004C1A85" w:rsidP="00A31A8D">
            <w:pPr>
              <w:tabs>
                <w:tab w:val="left" w:pos="6690"/>
              </w:tabs>
            </w:pPr>
          </w:p>
        </w:tc>
        <w:tc>
          <w:tcPr>
            <w:tcW w:w="1620" w:type="dxa"/>
          </w:tcPr>
          <w:p w14:paraId="5071EA0B" w14:textId="77777777" w:rsidR="004C1A85" w:rsidRPr="00B61559" w:rsidRDefault="004C1A85" w:rsidP="00A31A8D">
            <w:pPr>
              <w:tabs>
                <w:tab w:val="left" w:pos="6690"/>
              </w:tabs>
            </w:pPr>
          </w:p>
        </w:tc>
        <w:tc>
          <w:tcPr>
            <w:tcW w:w="1350" w:type="dxa"/>
          </w:tcPr>
          <w:p w14:paraId="3D2C80F0" w14:textId="77777777" w:rsidR="004C1A85" w:rsidRPr="00B61559" w:rsidRDefault="004C1A85" w:rsidP="00A31A8D">
            <w:pPr>
              <w:tabs>
                <w:tab w:val="left" w:pos="6690"/>
              </w:tabs>
            </w:pPr>
          </w:p>
        </w:tc>
      </w:tr>
      <w:tr w:rsidR="004C1A85" w:rsidRPr="00B61559" w14:paraId="0768353E" w14:textId="77777777" w:rsidTr="00A31A8D">
        <w:trPr>
          <w:trHeight w:val="800"/>
        </w:trPr>
        <w:tc>
          <w:tcPr>
            <w:tcW w:w="1986" w:type="dxa"/>
          </w:tcPr>
          <w:p w14:paraId="1AFE8536" w14:textId="77777777" w:rsidR="004C1A85" w:rsidRPr="00B61559" w:rsidRDefault="004C1A85" w:rsidP="00A31A8D">
            <w:pPr>
              <w:tabs>
                <w:tab w:val="left" w:pos="6690"/>
              </w:tabs>
            </w:pPr>
            <w:r w:rsidRPr="00B61559">
              <w:t>2. Captarea atenției</w:t>
            </w:r>
          </w:p>
        </w:tc>
        <w:tc>
          <w:tcPr>
            <w:tcW w:w="4110" w:type="dxa"/>
          </w:tcPr>
          <w:p w14:paraId="3149326C" w14:textId="77777777" w:rsidR="004C1A85" w:rsidRPr="00B61559" w:rsidRDefault="004C1A85" w:rsidP="00A31A8D">
            <w:pPr>
              <w:tabs>
                <w:tab w:val="left" w:pos="6690"/>
              </w:tabs>
            </w:pPr>
            <w:r w:rsidRPr="00B61559">
              <w:t>Captarea atenției se va realiza într-un mod spontan. Dat fiind faptul că voi fi îmbrăcată în haine tradiționale, voi discuta cu cei mici despre acest lucru, punându-le câteva întrebări.</w:t>
            </w:r>
          </w:p>
          <w:p w14:paraId="60202FDA" w14:textId="77777777" w:rsidR="004C1A85" w:rsidRPr="00B61559" w:rsidRDefault="004C1A85" w:rsidP="00A31A8D">
            <w:pPr>
              <w:tabs>
                <w:tab w:val="left" w:pos="6690"/>
              </w:tabs>
            </w:pPr>
            <w:r w:rsidRPr="00B61559">
              <w:t>„De credeți că m-am îmbrăcat astăzi cu aceste haine?”</w:t>
            </w:r>
          </w:p>
          <w:p w14:paraId="4DD89722" w14:textId="77777777" w:rsidR="004C1A85" w:rsidRPr="00B61559" w:rsidRDefault="004C1A85" w:rsidP="00A31A8D">
            <w:pPr>
              <w:tabs>
                <w:tab w:val="left" w:pos="6690"/>
              </w:tabs>
            </w:pPr>
            <w:r w:rsidRPr="00B61559">
              <w:t>R: ...</w:t>
            </w:r>
          </w:p>
          <w:p w14:paraId="092AE47F" w14:textId="77777777" w:rsidR="004C1A85" w:rsidRPr="00B61559" w:rsidRDefault="004C1A85" w:rsidP="00A31A8D">
            <w:pPr>
              <w:tabs>
                <w:tab w:val="left" w:pos="6690"/>
              </w:tabs>
            </w:pPr>
            <w:r w:rsidRPr="00B61559">
              <w:t>„Știți cu ce sunt eu îmbrăcată?”</w:t>
            </w:r>
          </w:p>
          <w:p w14:paraId="4D8C9A40" w14:textId="77777777" w:rsidR="004C1A85" w:rsidRPr="00B61559" w:rsidRDefault="004C1A85" w:rsidP="00A31A8D">
            <w:pPr>
              <w:tabs>
                <w:tab w:val="left" w:pos="6690"/>
              </w:tabs>
            </w:pPr>
            <w:r w:rsidRPr="00B61559">
              <w:t>R: ...</w:t>
            </w:r>
          </w:p>
          <w:p w14:paraId="26067958" w14:textId="77777777" w:rsidR="004C1A85" w:rsidRPr="00B61559" w:rsidRDefault="004C1A85" w:rsidP="00A31A8D">
            <w:pPr>
              <w:tabs>
                <w:tab w:val="left" w:pos="6690"/>
              </w:tabs>
            </w:pPr>
            <w:r w:rsidRPr="00B61559">
              <w:t>Voi afișa o imagine specifică sărbătorilor.</w:t>
            </w:r>
          </w:p>
          <w:p w14:paraId="6169F49E" w14:textId="77777777" w:rsidR="004C1A85" w:rsidRPr="00B61559" w:rsidRDefault="00973E92" w:rsidP="00A31A8D">
            <w:pPr>
              <w:tabs>
                <w:tab w:val="left" w:pos="6690"/>
              </w:tabs>
            </w:pPr>
            <w:r w:rsidRPr="00B61559">
              <w:rPr>
                <w:noProof/>
                <w:lang w:val="en-US" w:eastAsia="en-US"/>
              </w:rPr>
              <w:drawing>
                <wp:anchor distT="0" distB="0" distL="114300" distR="114300" simplePos="0" relativeHeight="251642880" behindDoc="1" locked="0" layoutInCell="1" allowOverlap="1" wp14:anchorId="7E11CEB9" wp14:editId="0C349C86">
                  <wp:simplePos x="0" y="0"/>
                  <wp:positionH relativeFrom="column">
                    <wp:posOffset>-6350</wp:posOffset>
                  </wp:positionH>
                  <wp:positionV relativeFrom="paragraph">
                    <wp:posOffset>755650</wp:posOffset>
                  </wp:positionV>
                  <wp:extent cx="2472690" cy="1981200"/>
                  <wp:effectExtent l="19050" t="0" r="3810" b="0"/>
                  <wp:wrapSquare wrapText="bothSides"/>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lindători.jpg"/>
                          <pic:cNvPicPr/>
                        </pic:nvPicPr>
                        <pic:blipFill>
                          <a:blip r:embed="rId15">
                            <a:extLst>
                              <a:ext uri="{28A0092B-C50C-407E-A947-70E740481C1C}">
                                <a14:useLocalDpi xmlns:a14="http://schemas.microsoft.com/office/drawing/2010/main" val="0"/>
                              </a:ext>
                            </a:extLst>
                          </a:blip>
                          <a:stretch>
                            <a:fillRect/>
                          </a:stretch>
                        </pic:blipFill>
                        <pic:spPr>
                          <a:xfrm>
                            <a:off x="0" y="0"/>
                            <a:ext cx="2472690" cy="1981200"/>
                          </a:xfrm>
                          <a:prstGeom prst="rect">
                            <a:avLst/>
                          </a:prstGeom>
                        </pic:spPr>
                      </pic:pic>
                    </a:graphicData>
                  </a:graphic>
                </wp:anchor>
              </w:drawing>
            </w:r>
            <w:r w:rsidR="004C1A85" w:rsidRPr="00B61559">
              <w:t>Vom discuta pe baza imaginii afișate.</w:t>
            </w:r>
          </w:p>
          <w:p w14:paraId="38DA2E76" w14:textId="77777777" w:rsidR="004C1A85" w:rsidRPr="00B61559" w:rsidRDefault="004C1A85" w:rsidP="00A31A8D">
            <w:pPr>
              <w:tabs>
                <w:tab w:val="left" w:pos="6690"/>
              </w:tabs>
            </w:pPr>
            <w:r w:rsidRPr="00B61559">
              <w:t>„Ce observăm în această imagine?”</w:t>
            </w:r>
          </w:p>
          <w:p w14:paraId="25352F46" w14:textId="77777777" w:rsidR="004C1A85" w:rsidRPr="00B61559" w:rsidRDefault="004C1A85" w:rsidP="00A31A8D">
            <w:pPr>
              <w:tabs>
                <w:tab w:val="left" w:pos="6690"/>
              </w:tabs>
            </w:pPr>
            <w:r w:rsidRPr="00B61559">
              <w:t>„Cum sunt îmbrăcați copiilașii?”</w:t>
            </w:r>
          </w:p>
          <w:p w14:paraId="04635212" w14:textId="77777777" w:rsidR="004C1A85" w:rsidRPr="00B61559" w:rsidRDefault="004C1A85" w:rsidP="00A31A8D">
            <w:pPr>
              <w:tabs>
                <w:tab w:val="left" w:pos="6690"/>
              </w:tabs>
            </w:pPr>
            <w:r w:rsidRPr="00B61559">
              <w:t>„Ce fac acești copilași?”</w:t>
            </w:r>
          </w:p>
          <w:p w14:paraId="71503482" w14:textId="77777777" w:rsidR="004C1A85" w:rsidRPr="00B61559" w:rsidRDefault="004C1A85" w:rsidP="00A31A8D">
            <w:pPr>
              <w:tabs>
                <w:tab w:val="left" w:pos="6690"/>
              </w:tabs>
            </w:pPr>
            <w:r w:rsidRPr="00B61559">
              <w:t>„Știți voi, oare, ce anotimp este ilustrat în această imagine?”</w:t>
            </w:r>
          </w:p>
          <w:p w14:paraId="2CFB535E" w14:textId="77777777" w:rsidR="004C1A85" w:rsidRPr="00B61559" w:rsidRDefault="004C1A85" w:rsidP="00A31A8D">
            <w:pPr>
              <w:tabs>
                <w:tab w:val="left" w:pos="6690"/>
              </w:tabs>
            </w:pPr>
            <w:r w:rsidRPr="00B61559">
              <w:t>„Ce sărbătorim noi în anotimpul iarna?”</w:t>
            </w:r>
          </w:p>
        </w:tc>
        <w:tc>
          <w:tcPr>
            <w:tcW w:w="1643" w:type="dxa"/>
          </w:tcPr>
          <w:p w14:paraId="40BA059B" w14:textId="77777777" w:rsidR="004C1A85" w:rsidRPr="00B61559" w:rsidRDefault="004C1A85" w:rsidP="00A31A8D">
            <w:pPr>
              <w:tabs>
                <w:tab w:val="left" w:pos="6690"/>
              </w:tabs>
            </w:pPr>
          </w:p>
          <w:p w14:paraId="3B75D796" w14:textId="77777777" w:rsidR="004C1A85" w:rsidRPr="00B61559" w:rsidRDefault="004C1A85" w:rsidP="00A31A8D">
            <w:pPr>
              <w:tabs>
                <w:tab w:val="left" w:pos="6690"/>
              </w:tabs>
            </w:pPr>
          </w:p>
          <w:p w14:paraId="32DC6BE3" w14:textId="77777777" w:rsidR="004C1A85" w:rsidRPr="00B61559" w:rsidRDefault="004C1A85" w:rsidP="00A31A8D">
            <w:pPr>
              <w:tabs>
                <w:tab w:val="left" w:pos="6690"/>
              </w:tabs>
              <w:jc w:val="center"/>
            </w:pPr>
            <w:r w:rsidRPr="00B61559">
              <w:t>Coversația</w:t>
            </w:r>
          </w:p>
          <w:p w14:paraId="4D23A780" w14:textId="77777777" w:rsidR="004C1A85" w:rsidRPr="00B61559" w:rsidRDefault="004C1A85" w:rsidP="00A31A8D">
            <w:pPr>
              <w:tabs>
                <w:tab w:val="left" w:pos="6690"/>
              </w:tabs>
            </w:pPr>
          </w:p>
          <w:p w14:paraId="6BDDB0A4" w14:textId="77777777" w:rsidR="004C1A85" w:rsidRPr="00B61559" w:rsidRDefault="004C1A85" w:rsidP="00A31A8D">
            <w:pPr>
              <w:tabs>
                <w:tab w:val="left" w:pos="6690"/>
              </w:tabs>
            </w:pPr>
            <w:r w:rsidRPr="00B61559">
              <w:t>Expunerea</w:t>
            </w:r>
          </w:p>
          <w:p w14:paraId="32CE66EF" w14:textId="77777777" w:rsidR="004C1A85" w:rsidRPr="00B61559" w:rsidRDefault="004C1A85" w:rsidP="00A31A8D">
            <w:pPr>
              <w:tabs>
                <w:tab w:val="left" w:pos="6690"/>
              </w:tabs>
            </w:pPr>
          </w:p>
          <w:p w14:paraId="334FB345" w14:textId="77777777" w:rsidR="004C1A85" w:rsidRPr="00B61559" w:rsidRDefault="004C1A85" w:rsidP="00A31A8D">
            <w:pPr>
              <w:tabs>
                <w:tab w:val="left" w:pos="6690"/>
              </w:tabs>
            </w:pPr>
          </w:p>
          <w:p w14:paraId="139D2CBF" w14:textId="77777777" w:rsidR="004C1A85" w:rsidRPr="00B61559" w:rsidRDefault="004C1A85" w:rsidP="00A31A8D">
            <w:pPr>
              <w:tabs>
                <w:tab w:val="left" w:pos="6690"/>
              </w:tabs>
            </w:pPr>
          </w:p>
          <w:p w14:paraId="0FCA443A" w14:textId="77777777" w:rsidR="004C1A85" w:rsidRPr="00B61559" w:rsidRDefault="004C1A85" w:rsidP="00A31A8D">
            <w:pPr>
              <w:tabs>
                <w:tab w:val="left" w:pos="6690"/>
              </w:tabs>
            </w:pPr>
            <w:r w:rsidRPr="00B61559">
              <w:t>Observația</w:t>
            </w:r>
          </w:p>
        </w:tc>
        <w:tc>
          <w:tcPr>
            <w:tcW w:w="1620" w:type="dxa"/>
          </w:tcPr>
          <w:p w14:paraId="5DA81852" w14:textId="77777777" w:rsidR="004C1A85" w:rsidRPr="00B61559" w:rsidRDefault="004C1A85" w:rsidP="00A31A8D">
            <w:pPr>
              <w:tabs>
                <w:tab w:val="left" w:pos="6690"/>
              </w:tabs>
            </w:pPr>
          </w:p>
          <w:p w14:paraId="14B9E4EC" w14:textId="77777777" w:rsidR="004C1A85" w:rsidRPr="00B61559" w:rsidRDefault="004C1A85" w:rsidP="00A31A8D">
            <w:pPr>
              <w:tabs>
                <w:tab w:val="left" w:pos="6690"/>
              </w:tabs>
            </w:pPr>
          </w:p>
          <w:p w14:paraId="3A8FF120" w14:textId="77777777" w:rsidR="004C1A85" w:rsidRPr="00B61559" w:rsidRDefault="004C1A85" w:rsidP="00A31A8D">
            <w:pPr>
              <w:tabs>
                <w:tab w:val="left" w:pos="6690"/>
              </w:tabs>
            </w:pPr>
          </w:p>
          <w:p w14:paraId="3F2225BA" w14:textId="77777777" w:rsidR="004C1A85" w:rsidRPr="00B61559" w:rsidRDefault="004C1A85" w:rsidP="00A31A8D">
            <w:pPr>
              <w:tabs>
                <w:tab w:val="left" w:pos="6690"/>
              </w:tabs>
            </w:pPr>
          </w:p>
          <w:p w14:paraId="1C0E26E4" w14:textId="77777777" w:rsidR="004C1A85" w:rsidRPr="00B61559" w:rsidRDefault="004C1A85" w:rsidP="00A31A8D">
            <w:pPr>
              <w:tabs>
                <w:tab w:val="left" w:pos="6690"/>
              </w:tabs>
            </w:pPr>
          </w:p>
          <w:p w14:paraId="65F6B5E5" w14:textId="77777777" w:rsidR="004C1A85" w:rsidRPr="00B61559" w:rsidRDefault="004C1A85" w:rsidP="00A31A8D">
            <w:pPr>
              <w:tabs>
                <w:tab w:val="left" w:pos="6690"/>
              </w:tabs>
              <w:jc w:val="center"/>
            </w:pPr>
            <w:r w:rsidRPr="00B61559">
              <w:t>Imaginea reprezentativă</w:t>
            </w:r>
          </w:p>
        </w:tc>
        <w:tc>
          <w:tcPr>
            <w:tcW w:w="1350" w:type="dxa"/>
          </w:tcPr>
          <w:p w14:paraId="44ACED74" w14:textId="77777777" w:rsidR="004C1A85" w:rsidRPr="00B61559" w:rsidRDefault="004C1A85" w:rsidP="00A31A8D">
            <w:pPr>
              <w:tabs>
                <w:tab w:val="left" w:pos="6690"/>
              </w:tabs>
            </w:pPr>
          </w:p>
          <w:p w14:paraId="391E5E1F" w14:textId="77777777" w:rsidR="004C1A85" w:rsidRPr="00B61559" w:rsidRDefault="004C1A85" w:rsidP="00A31A8D">
            <w:pPr>
              <w:tabs>
                <w:tab w:val="left" w:pos="6690"/>
              </w:tabs>
            </w:pPr>
          </w:p>
          <w:p w14:paraId="5D0DA314" w14:textId="77777777" w:rsidR="004C1A85" w:rsidRPr="00B61559" w:rsidRDefault="004C1A85" w:rsidP="00A31A8D">
            <w:pPr>
              <w:tabs>
                <w:tab w:val="left" w:pos="6690"/>
              </w:tabs>
            </w:pPr>
          </w:p>
          <w:p w14:paraId="6F360B9B" w14:textId="77777777" w:rsidR="004C1A85" w:rsidRPr="00B61559" w:rsidRDefault="004C1A85" w:rsidP="00A31A8D">
            <w:pPr>
              <w:tabs>
                <w:tab w:val="left" w:pos="6690"/>
              </w:tabs>
            </w:pPr>
            <w:r w:rsidRPr="00B61559">
              <w:t>Frontal</w:t>
            </w:r>
          </w:p>
        </w:tc>
      </w:tr>
      <w:tr w:rsidR="004C1A85" w:rsidRPr="00B61559" w14:paraId="3111098F" w14:textId="77777777" w:rsidTr="00A31A8D">
        <w:tc>
          <w:tcPr>
            <w:tcW w:w="1986" w:type="dxa"/>
          </w:tcPr>
          <w:p w14:paraId="43CF4FC9" w14:textId="77777777" w:rsidR="004C1A85" w:rsidRPr="00B61559" w:rsidRDefault="004C1A85" w:rsidP="00A31A8D">
            <w:pPr>
              <w:tabs>
                <w:tab w:val="left" w:pos="6690"/>
              </w:tabs>
            </w:pPr>
            <w:r w:rsidRPr="00B61559">
              <w:t>3. Anunțarea temei și enunțarea obiectivelor</w:t>
            </w:r>
          </w:p>
        </w:tc>
        <w:tc>
          <w:tcPr>
            <w:tcW w:w="4110" w:type="dxa"/>
          </w:tcPr>
          <w:p w14:paraId="033497B5" w14:textId="77777777" w:rsidR="004C1A85" w:rsidRPr="00B61559" w:rsidRDefault="004C1A85" w:rsidP="00A31A8D">
            <w:pPr>
              <w:tabs>
                <w:tab w:val="left" w:pos="6690"/>
              </w:tabs>
            </w:pPr>
            <w:r w:rsidRPr="00B61559">
              <w:t xml:space="preserve">      Le voi explica celor mici faptul că anotimpul iarna este mai special decât celelalte, deoarece sărbătorim Nașterea Domnului, iar cântecele din această perioadă au o denumire diferită, numindu-se colind.</w:t>
            </w:r>
          </w:p>
          <w:p w14:paraId="13ACAB63" w14:textId="77777777" w:rsidR="004C1A85" w:rsidRPr="00B61559" w:rsidRDefault="004C1A85" w:rsidP="00A31A8D">
            <w:pPr>
              <w:tabs>
                <w:tab w:val="left" w:pos="6690"/>
              </w:tabs>
            </w:pPr>
            <w:r w:rsidRPr="00B61559">
              <w:t>Voi anunța temele activității.</w:t>
            </w:r>
          </w:p>
          <w:p w14:paraId="6237A405" w14:textId="77777777" w:rsidR="004C1A85" w:rsidRPr="00B61559" w:rsidRDefault="004C1A85" w:rsidP="00A31A8D">
            <w:pPr>
              <w:tabs>
                <w:tab w:val="left" w:pos="6690"/>
              </w:tabs>
            </w:pPr>
            <w:r w:rsidRPr="00B61559">
              <w:t>Dragi copilași, astăzi vom învăța împreună o colindă care se numește „Sus boieri nu mai dormiți”, apoi vom desfășura un joc muzical care se numește „Ninge, ninge- ncetișor”.</w:t>
            </w:r>
          </w:p>
        </w:tc>
        <w:tc>
          <w:tcPr>
            <w:tcW w:w="1643" w:type="dxa"/>
          </w:tcPr>
          <w:p w14:paraId="0B9C475C" w14:textId="77777777" w:rsidR="004C1A85" w:rsidRPr="00B61559" w:rsidRDefault="004C1A85" w:rsidP="00A31A8D">
            <w:pPr>
              <w:tabs>
                <w:tab w:val="left" w:pos="6690"/>
              </w:tabs>
            </w:pPr>
          </w:p>
          <w:p w14:paraId="056A4B59" w14:textId="77777777" w:rsidR="004C1A85" w:rsidRPr="00B61559" w:rsidRDefault="004C1A85" w:rsidP="00A31A8D">
            <w:pPr>
              <w:tabs>
                <w:tab w:val="left" w:pos="6690"/>
              </w:tabs>
            </w:pPr>
          </w:p>
          <w:p w14:paraId="59D94E47" w14:textId="77777777" w:rsidR="004C1A85" w:rsidRPr="00B61559" w:rsidRDefault="004C1A85" w:rsidP="00A31A8D">
            <w:pPr>
              <w:tabs>
                <w:tab w:val="left" w:pos="6690"/>
              </w:tabs>
            </w:pPr>
          </w:p>
          <w:p w14:paraId="009CD56F" w14:textId="77777777" w:rsidR="004C1A85" w:rsidRPr="00B61559" w:rsidRDefault="004C1A85" w:rsidP="00A31A8D">
            <w:pPr>
              <w:tabs>
                <w:tab w:val="left" w:pos="6690"/>
              </w:tabs>
            </w:pPr>
          </w:p>
          <w:p w14:paraId="1BB4BC6C" w14:textId="77777777" w:rsidR="004C1A85" w:rsidRPr="00B61559" w:rsidRDefault="004C1A85" w:rsidP="00A31A8D">
            <w:pPr>
              <w:tabs>
                <w:tab w:val="left" w:pos="6690"/>
              </w:tabs>
            </w:pPr>
          </w:p>
          <w:p w14:paraId="7FAD3E71" w14:textId="77777777" w:rsidR="004C1A85" w:rsidRPr="00B61559" w:rsidRDefault="004C1A85" w:rsidP="00A31A8D">
            <w:pPr>
              <w:tabs>
                <w:tab w:val="left" w:pos="6690"/>
              </w:tabs>
            </w:pPr>
          </w:p>
          <w:p w14:paraId="34417E22" w14:textId="77777777" w:rsidR="004C1A85" w:rsidRPr="00B61559" w:rsidRDefault="004C1A85" w:rsidP="00A31A8D">
            <w:pPr>
              <w:tabs>
                <w:tab w:val="left" w:pos="6690"/>
              </w:tabs>
              <w:jc w:val="center"/>
            </w:pPr>
            <w:r w:rsidRPr="00B61559">
              <w:t>Conversația</w:t>
            </w:r>
          </w:p>
        </w:tc>
        <w:tc>
          <w:tcPr>
            <w:tcW w:w="1620" w:type="dxa"/>
          </w:tcPr>
          <w:p w14:paraId="4F90B0FF" w14:textId="77777777" w:rsidR="004C1A85" w:rsidRPr="00B61559" w:rsidRDefault="004C1A85" w:rsidP="00A31A8D">
            <w:pPr>
              <w:tabs>
                <w:tab w:val="left" w:pos="6690"/>
              </w:tabs>
            </w:pPr>
          </w:p>
        </w:tc>
        <w:tc>
          <w:tcPr>
            <w:tcW w:w="1350" w:type="dxa"/>
          </w:tcPr>
          <w:p w14:paraId="7CE30DE2" w14:textId="77777777" w:rsidR="004C1A85" w:rsidRPr="00B61559" w:rsidRDefault="004C1A85" w:rsidP="00A31A8D">
            <w:pPr>
              <w:tabs>
                <w:tab w:val="left" w:pos="6690"/>
              </w:tabs>
            </w:pPr>
          </w:p>
          <w:p w14:paraId="2D98A2D8" w14:textId="77777777" w:rsidR="004C1A85" w:rsidRPr="00B61559" w:rsidRDefault="004C1A85" w:rsidP="00A31A8D">
            <w:pPr>
              <w:tabs>
                <w:tab w:val="left" w:pos="6690"/>
              </w:tabs>
            </w:pPr>
          </w:p>
          <w:p w14:paraId="53AC092A" w14:textId="77777777" w:rsidR="004C1A85" w:rsidRPr="00B61559" w:rsidRDefault="004C1A85" w:rsidP="00A31A8D">
            <w:pPr>
              <w:tabs>
                <w:tab w:val="left" w:pos="6690"/>
              </w:tabs>
            </w:pPr>
          </w:p>
          <w:p w14:paraId="09E88227" w14:textId="77777777" w:rsidR="004C1A85" w:rsidRPr="00B61559" w:rsidRDefault="004C1A85" w:rsidP="00A31A8D">
            <w:pPr>
              <w:tabs>
                <w:tab w:val="left" w:pos="6690"/>
              </w:tabs>
            </w:pPr>
          </w:p>
          <w:p w14:paraId="37D5C93E" w14:textId="77777777" w:rsidR="004C1A85" w:rsidRPr="00B61559" w:rsidRDefault="004C1A85" w:rsidP="00A31A8D">
            <w:pPr>
              <w:tabs>
                <w:tab w:val="left" w:pos="6690"/>
              </w:tabs>
            </w:pPr>
          </w:p>
          <w:p w14:paraId="1F961668" w14:textId="77777777" w:rsidR="004C1A85" w:rsidRPr="00B61559" w:rsidRDefault="004C1A85" w:rsidP="00A31A8D">
            <w:pPr>
              <w:tabs>
                <w:tab w:val="left" w:pos="6690"/>
              </w:tabs>
            </w:pPr>
          </w:p>
          <w:p w14:paraId="5BE6672D" w14:textId="77777777" w:rsidR="004C1A85" w:rsidRPr="00B61559" w:rsidRDefault="004C1A85" w:rsidP="00A31A8D">
            <w:pPr>
              <w:tabs>
                <w:tab w:val="left" w:pos="6690"/>
              </w:tabs>
            </w:pPr>
            <w:r w:rsidRPr="00B61559">
              <w:t>Frontal</w:t>
            </w:r>
          </w:p>
        </w:tc>
      </w:tr>
      <w:tr w:rsidR="004C1A85" w:rsidRPr="00B61559" w14:paraId="2AF07511" w14:textId="77777777" w:rsidTr="00FA1E9A">
        <w:trPr>
          <w:trHeight w:val="260"/>
        </w:trPr>
        <w:tc>
          <w:tcPr>
            <w:tcW w:w="1986" w:type="dxa"/>
          </w:tcPr>
          <w:p w14:paraId="75A86F1D" w14:textId="77777777" w:rsidR="004C1A85" w:rsidRPr="00B61559" w:rsidRDefault="004C1A85" w:rsidP="00A31A8D">
            <w:pPr>
              <w:tabs>
                <w:tab w:val="left" w:pos="6690"/>
              </w:tabs>
            </w:pPr>
            <w:r w:rsidRPr="00B61559">
              <w:t>4. Desfășurarea activității propriu-zise</w:t>
            </w:r>
          </w:p>
        </w:tc>
        <w:tc>
          <w:tcPr>
            <w:tcW w:w="4110" w:type="dxa"/>
          </w:tcPr>
          <w:p w14:paraId="59BBA644" w14:textId="77777777" w:rsidR="004C1A85" w:rsidRPr="00B61559" w:rsidRDefault="004C1A85" w:rsidP="00590A8D">
            <w:pPr>
              <w:pStyle w:val="ListParagraph"/>
              <w:numPr>
                <w:ilvl w:val="0"/>
                <w:numId w:val="16"/>
              </w:numPr>
              <w:tabs>
                <w:tab w:val="left" w:pos="6690"/>
              </w:tabs>
              <w:suppressAutoHyphens w:val="0"/>
              <w:rPr>
                <w:b/>
              </w:rPr>
            </w:pPr>
            <w:r w:rsidRPr="00B61559">
              <w:rPr>
                <w:b/>
              </w:rPr>
              <w:t>Predarea colindei „Sus boieri nu mai dormiți”</w:t>
            </w:r>
          </w:p>
          <w:p w14:paraId="0EE66CED" w14:textId="77777777" w:rsidR="004C1A85" w:rsidRPr="00B61559" w:rsidRDefault="004C1A85" w:rsidP="00A31A8D">
            <w:pPr>
              <w:tabs>
                <w:tab w:val="left" w:pos="6690"/>
              </w:tabs>
              <w:rPr>
                <w:b/>
              </w:rPr>
            </w:pPr>
            <w:r w:rsidRPr="00B61559">
              <w:rPr>
                <w:b/>
              </w:rPr>
              <w:t>Exerciții de omogenizare a vocilor:</w:t>
            </w:r>
          </w:p>
          <w:p w14:paraId="38ED7AFE" w14:textId="77777777" w:rsidR="004C1A85" w:rsidRPr="00B61559" w:rsidRDefault="004C1A85" w:rsidP="00590A8D">
            <w:pPr>
              <w:pStyle w:val="ListParagraph"/>
              <w:numPr>
                <w:ilvl w:val="0"/>
                <w:numId w:val="17"/>
              </w:numPr>
              <w:tabs>
                <w:tab w:val="left" w:pos="6690"/>
              </w:tabs>
              <w:suppressAutoHyphens w:val="0"/>
              <w:rPr>
                <w:b/>
              </w:rPr>
            </w:pPr>
            <w:r w:rsidRPr="00B61559">
              <w:rPr>
                <w:b/>
              </w:rPr>
              <w:t>Exerciții de respirație</w:t>
            </w:r>
          </w:p>
          <w:p w14:paraId="09943346" w14:textId="77777777" w:rsidR="004C1A85" w:rsidRPr="00B61559" w:rsidRDefault="004C1A85" w:rsidP="00A31A8D">
            <w:pPr>
              <w:tabs>
                <w:tab w:val="left" w:pos="6690"/>
              </w:tabs>
              <w:rPr>
                <w:b/>
              </w:rPr>
            </w:pPr>
            <w:r w:rsidRPr="00B61559">
              <w:rPr>
                <w:b/>
              </w:rPr>
              <w:t>• „umflăm baloane”</w:t>
            </w:r>
            <w:r w:rsidRPr="00B61559">
              <w:t>- se trage aer în piept și se elimină puternic printr-o respirație</w:t>
            </w:r>
          </w:p>
          <w:p w14:paraId="157FC578" w14:textId="77777777" w:rsidR="004C1A85" w:rsidRPr="00B61559" w:rsidRDefault="004C1A85" w:rsidP="00A31A8D">
            <w:pPr>
              <w:tabs>
                <w:tab w:val="left" w:pos="6690"/>
              </w:tabs>
            </w:pPr>
            <w:r w:rsidRPr="00B61559">
              <w:rPr>
                <w:b/>
              </w:rPr>
              <w:t>• „suflăm în lumânările de pe tort”-</w:t>
            </w:r>
            <w:r w:rsidRPr="00B61559">
              <w:t xml:space="preserve"> se trage aer în piept și se suflă ușor spre lumânările imaginare</w:t>
            </w:r>
          </w:p>
          <w:p w14:paraId="61C7598B" w14:textId="77777777" w:rsidR="004C1A85" w:rsidRPr="00B61559" w:rsidRDefault="004C1A85" w:rsidP="00590A8D">
            <w:pPr>
              <w:pStyle w:val="ListParagraph"/>
              <w:numPr>
                <w:ilvl w:val="0"/>
                <w:numId w:val="17"/>
              </w:numPr>
              <w:tabs>
                <w:tab w:val="left" w:pos="6690"/>
              </w:tabs>
              <w:suppressAutoHyphens w:val="0"/>
              <w:rPr>
                <w:b/>
              </w:rPr>
            </w:pPr>
            <w:r w:rsidRPr="00B61559">
              <w:rPr>
                <w:b/>
              </w:rPr>
              <w:t>Exerciții de dicție</w:t>
            </w:r>
          </w:p>
          <w:p w14:paraId="37C3183E" w14:textId="77777777" w:rsidR="004C1A85" w:rsidRPr="00B61559" w:rsidRDefault="004C1A85" w:rsidP="00A31A8D">
            <w:pPr>
              <w:tabs>
                <w:tab w:val="left" w:pos="6690"/>
              </w:tabs>
            </w:pPr>
            <w:r w:rsidRPr="00B61559">
              <w:t>•„Nas, pas, în balans”</w:t>
            </w:r>
          </w:p>
          <w:p w14:paraId="5285C7D5" w14:textId="77777777" w:rsidR="004C1A85" w:rsidRPr="00B61559" w:rsidRDefault="004C1A85" w:rsidP="00A31A8D">
            <w:pPr>
              <w:tabs>
                <w:tab w:val="left" w:pos="6690"/>
              </w:tabs>
            </w:pPr>
            <w:r w:rsidRPr="00B61559">
              <w:t>•„Huri, turi, ruri, muri”</w:t>
            </w:r>
          </w:p>
          <w:p w14:paraId="715010E4" w14:textId="77777777" w:rsidR="004C1A85" w:rsidRPr="00B61559" w:rsidRDefault="004C1A85" w:rsidP="00A31A8D">
            <w:pPr>
              <w:tabs>
                <w:tab w:val="left" w:pos="6690"/>
              </w:tabs>
            </w:pPr>
            <w:r w:rsidRPr="00B61559">
              <w:t>•„Toc, poc, hai la joc”</w:t>
            </w:r>
          </w:p>
          <w:p w14:paraId="27A4E4DA" w14:textId="77777777" w:rsidR="004C1A85" w:rsidRPr="00B61559" w:rsidRDefault="004C1A85" w:rsidP="00590A8D">
            <w:pPr>
              <w:pStyle w:val="ListParagraph"/>
              <w:numPr>
                <w:ilvl w:val="0"/>
                <w:numId w:val="17"/>
              </w:numPr>
              <w:tabs>
                <w:tab w:val="left" w:pos="6690"/>
              </w:tabs>
              <w:suppressAutoHyphens w:val="0"/>
            </w:pPr>
            <w:r w:rsidRPr="00B61559">
              <w:rPr>
                <w:b/>
              </w:rPr>
              <w:t>Exerciții melodice/ vocalize</w:t>
            </w:r>
          </w:p>
          <w:p w14:paraId="7BEC59EE" w14:textId="266AE4B8" w:rsidR="004C1A85" w:rsidRPr="00B61559" w:rsidRDefault="00973E92" w:rsidP="00A31A8D">
            <w:pPr>
              <w:tabs>
                <w:tab w:val="left" w:pos="6690"/>
              </w:tabs>
              <w:rPr>
                <w:b/>
              </w:rPr>
            </w:pPr>
            <w:r w:rsidRPr="00B61559">
              <w:rPr>
                <w:b/>
                <w:noProof/>
                <w:lang w:val="en-US" w:eastAsia="en-US"/>
              </w:rPr>
              <w:drawing>
                <wp:anchor distT="0" distB="0" distL="114300" distR="114300" simplePos="0" relativeHeight="251643904" behindDoc="0" locked="0" layoutInCell="1" allowOverlap="1" wp14:anchorId="59658A55" wp14:editId="2778CDED">
                  <wp:simplePos x="0" y="0"/>
                  <wp:positionH relativeFrom="column">
                    <wp:posOffset>-44450</wp:posOffset>
                  </wp:positionH>
                  <wp:positionV relativeFrom="paragraph">
                    <wp:posOffset>336550</wp:posOffset>
                  </wp:positionV>
                  <wp:extent cx="2590800" cy="2381250"/>
                  <wp:effectExtent l="19050" t="0" r="0" b="0"/>
                  <wp:wrapSquare wrapText="bothSides"/>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ortativ.jpg"/>
                          <pic:cNvPicPr/>
                        </pic:nvPicPr>
                        <pic:blipFill rotWithShape="1">
                          <a:blip r:embed="rId16" cstate="print">
                            <a:extLst>
                              <a:ext uri="{28A0092B-C50C-407E-A947-70E740481C1C}">
                                <a14:useLocalDpi xmlns:a14="http://schemas.microsoft.com/office/drawing/2010/main" val="0"/>
                              </a:ext>
                            </a:extLst>
                          </a:blip>
                          <a:srcRect r="-539" b="54157"/>
                          <a:stretch/>
                        </pic:blipFill>
                        <pic:spPr bwMode="auto">
                          <a:xfrm>
                            <a:off x="0" y="0"/>
                            <a:ext cx="2590800" cy="2381250"/>
                          </a:xfrm>
                          <a:prstGeom prst="rect">
                            <a:avLst/>
                          </a:prstGeom>
                          <a:ln>
                            <a:noFill/>
                          </a:ln>
                          <a:extLst>
                            <a:ext uri="{53640926-AAD7-44D8-BBD7-CCE9431645EC}">
                              <a14:shadowObscured xmlns:a14="http://schemas.microsoft.com/office/drawing/2010/main"/>
                            </a:ext>
                          </a:extLst>
                        </pic:spPr>
                      </pic:pic>
                    </a:graphicData>
                  </a:graphic>
                </wp:anchor>
              </w:drawing>
            </w:r>
            <w:r w:rsidR="00541078">
              <w:rPr>
                <w:b/>
                <w:noProof/>
                <w:lang w:eastAsia="ro-RO"/>
              </w:rPr>
              <mc:AlternateContent>
                <mc:Choice Requires="wps">
                  <w:drawing>
                    <wp:anchor distT="0" distB="0" distL="114300" distR="114300" simplePos="0" relativeHeight="251645952" behindDoc="0" locked="0" layoutInCell="1" allowOverlap="1" wp14:anchorId="6080B7EA" wp14:editId="1D000FCD">
                      <wp:simplePos x="0" y="0"/>
                      <wp:positionH relativeFrom="column">
                        <wp:posOffset>418465</wp:posOffset>
                      </wp:positionH>
                      <wp:positionV relativeFrom="paragraph">
                        <wp:posOffset>2421255</wp:posOffset>
                      </wp:positionV>
                      <wp:extent cx="1203960" cy="289560"/>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03960" cy="28956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14:paraId="3F107084" w14:textId="77777777" w:rsidR="00474DC1" w:rsidRDefault="00474DC1" w:rsidP="004C1A85">
                                  <w:r>
                                    <w:t>la          la         la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080B7EA" id="_x0000_t202" coordsize="21600,21600" o:spt="202" path="m,l,21600r21600,l21600,xe">
                      <v:stroke joinstyle="miter"/>
                      <v:path gradientshapeok="t" o:connecttype="rect"/>
                    </v:shapetype>
                    <v:shape id="Text Box 29" o:spid="_x0000_s1032" type="#_x0000_t202" style="position:absolute;margin-left:32.95pt;margin-top:190.65pt;width:94.8pt;height:22.8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IjWmwIAANQFAAAOAAAAZHJzL2Uyb0RvYy54bWysVFtP2zAUfp+0/2D5faQt0NGKFHUgpkkV&#10;oMHEs+vYrYXj49luk+7X79hOSmFoEtNeEtvnO7fvXM4v2lqTrXBegSnp8GhAiTAcKmVWJf3xcP3p&#10;jBIfmKmYBiNKuhOeXsw+fjhv7FSMYA26Eo6gEeOnjS3pOgQ7LQrP16Jm/gisMCiU4GoW8OpWReVY&#10;g9ZrXYwGg3HRgKusAy68x9erLKSzZF9KwcOtlF4EokuKsYX0dem7jN9ids6mK8fsWvEuDPYPUdRM&#10;GXS6N3XFAiMbp/4wVSvuwIMMRxzqAqRUXKQcMJvh4FU292tmRcoFyfF2T5P/f2b5zfbOEVWVdDSh&#10;xLAaa/Qg2kC+QEvwCflprJ8i7N4iMLT4jnVOuXq7AP7kEVIcYLKCR3Tko5Wujn/MlKAilmC3pz26&#10;4dHaaHA8GaOIo2x0NjnFczT6rG2dD18F1CQeSuqwrCkCtl34kKE9JDrzoFV1rbROl9hK4lI7smXY&#10;BDoMO+MvUNqQpqTj49NBTu0vFparNyxgsNpEdyI1XRdWpCUzkU5hp0XEaPNdSCQ9EfJGjIxzYfZx&#10;JnRESczoPYod/jmq9yjnPFAjeQYT9sq1MuAySy+prZ56YmTGd43hc96RgtAu29Rt476zllDtsLEc&#10;5NH0ll8rLPKC+XDHHM4i9gXul3CLH6kBiwTdiZI1uF9vvUc8jghKKWlwtkvqf26YE5TobwaHZzI8&#10;OYnLIF1OTj+P8OIOJctDidnUl4CdM8RNZnk6RnzQ/VE6qB9xDc2jVxQxw9F3SUN/vAx54+Aa42I+&#10;TyAcf8vCwtxb3s9TbOGH9pE52/V5wAm5gX4LsOmrds/YWB8D800AqdIsRJ4zqx3/uDrSNHVrLu6m&#10;w3tCPS/j2W8AAAD//wMAUEsDBBQABgAIAAAAIQBcy3eq3wAAAAoBAAAPAAAAZHJzL2Rvd25yZXYu&#10;eG1sTI/BTsMwEETvSPyDtUjcqJ2ERG3IpkJIwBFRisTRjZckaryOYjcNf4850eNqnmbeVtvFDmKm&#10;yfeOEZKVAkHcONNzi7D/eL5bg/BBs9GDY0L4IQ/b+vqq0qVxZ36neRdaEUvYlxqhC2EspfRNR1b7&#10;lRuJY/btJqtDPKdWmkmfY7kdZKpUIa3uOS50eqSnjprj7mQRnNp/muRtfpWU9V9qLNJjSF4Qb2+W&#10;xwcQgZbwD8OfflSHOjod3ImNFwNCkW8iiZCtkwxEBNI8z0EcEO7TYgOyruTlC/UvAAAA//8DAFBL&#10;AQItABQABgAIAAAAIQC2gziS/gAAAOEBAAATAAAAAAAAAAAAAAAAAAAAAABbQ29udGVudF9UeXBl&#10;c10ueG1sUEsBAi0AFAAGAAgAAAAhADj9If/WAAAAlAEAAAsAAAAAAAAAAAAAAAAALwEAAF9yZWxz&#10;Ly5yZWxzUEsBAi0AFAAGAAgAAAAhAMwciNabAgAA1AUAAA4AAAAAAAAAAAAAAAAALgIAAGRycy9l&#10;Mm9Eb2MueG1sUEsBAi0AFAAGAAgAAAAhAFzLd6rfAAAACgEAAA8AAAAAAAAAAAAAAAAA9QQAAGRy&#10;cy9kb3ducmV2LnhtbFBLBQYAAAAABAAEAPMAAAABBgAAAAA=&#10;" fillcolor="white [3201]" strokecolor="white [3212]" strokeweight=".5pt">
                      <v:path arrowok="t"/>
                      <v:textbox>
                        <w:txbxContent>
                          <w:p w14:paraId="3F107084" w14:textId="77777777" w:rsidR="00474DC1" w:rsidRDefault="00474DC1" w:rsidP="004C1A85">
                            <w:r>
                              <w:t>la          la         la</w:t>
                            </w:r>
                          </w:p>
                        </w:txbxContent>
                      </v:textbox>
                    </v:shape>
                  </w:pict>
                </mc:Fallback>
              </mc:AlternateContent>
            </w:r>
            <w:r w:rsidR="00541078">
              <w:rPr>
                <w:b/>
                <w:noProof/>
                <w:lang w:eastAsia="ro-RO"/>
              </w:rPr>
              <mc:AlternateContent>
                <mc:Choice Requires="wps">
                  <w:drawing>
                    <wp:anchor distT="0" distB="0" distL="114300" distR="114300" simplePos="0" relativeHeight="251646976" behindDoc="0" locked="0" layoutInCell="1" allowOverlap="1" wp14:anchorId="451C7C66" wp14:editId="75A29798">
                      <wp:simplePos x="0" y="0"/>
                      <wp:positionH relativeFrom="column">
                        <wp:posOffset>296545</wp:posOffset>
                      </wp:positionH>
                      <wp:positionV relativeFrom="paragraph">
                        <wp:posOffset>1664335</wp:posOffset>
                      </wp:positionV>
                      <wp:extent cx="1488440" cy="279400"/>
                      <wp:effectExtent l="0" t="0" r="0" b="635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8440" cy="27940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14:paraId="04DCC66A" w14:textId="77777777" w:rsidR="00474DC1" w:rsidRDefault="00474DC1" w:rsidP="004C1A85">
                                  <w:r>
                                    <w:t>ta              ta            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1C7C66" id="Text Box 28" o:spid="_x0000_s1033" type="#_x0000_t202" style="position:absolute;margin-left:23.35pt;margin-top:131.05pt;width:117.2pt;height:22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CCEnQIAANQFAAAOAAAAZHJzL2Uyb0RvYy54bWysVFtP2zAUfp+0/2D5faTtCpSoKepATJMq&#10;QIOJZ9exWwvHx7PdJt2v37GTlMKqSUx7SWyf79y+c5leNpUmW+G8AlPQ4cmAEmE4lMqsCvrj8ebT&#10;hBIfmCmZBiMKuhOeXs4+fpjWNhcjWIMuhSNoxPi8tgVdh2DzLPN8LSrmT8AKg0IJrmIBr26VlY7V&#10;aL3S2WgwOMtqcKV1wIX3+HrdCuks2ZdS8HAnpReB6IJibCF9Xfou4zebTVm+csyuFe/CYP8QRcWU&#10;Qad7U9csMLJx6g9TleIOPMhwwqHKQErFRcoBsxkO3mTzsGZWpFyQHG/3NPn/Z5bfbu8dUWVBR1gp&#10;wyqs0aNoAvkCDcEn5Ke2PkfYg0VgaPAd65xy9XYB/NkjJDvAtAoe0ZGPRroq/jFTgopYgt2e9uiG&#10;R2vjyWQ8RhFH2ej8YjxIdcletK3z4auAisRDQR2WNUXAtgsfon+W95DozINW5Y3SOl1iK4kr7ciW&#10;YRPoMIxJocYrlDakLujZ59NBm9pfLCxXRyygPW2iO5Gargsr0tIykU5hp0XEaPNdSCQ9EXIkRsa5&#10;MPs4EzqiJGb0HsUO/xLVe5TbPFAjeQYT9sqVMuBall5TWz73xMgW3zWGb/OOFIRm2aRuO+87awnl&#10;DhvLQTua3vIbhUVeMB/umcNZxL7A/RLu8CM1YJGgO1GyBvfr2HvE44iglJIaZ7ug/ueGOUGJ/mZw&#10;eC6Gqd1CuoxPz0fowx1KlocSs6muADtniJvM8nSM+KD7o3RQPeEamkevKGKGo++Chv54FdqNg2uM&#10;i/k8gXD8LQsL82B5P0+xhR+bJ+Zs1+cBJ+QW+i3A8jft3mJjfQzMNwGkSrMQeW5Z7fjH1ZEavltz&#10;cTcd3hPqZRnPfgMAAP//AwBQSwMEFAAGAAgAAAAhAC2XxIjdAAAACgEAAA8AAABkcnMvZG93bnJl&#10;di54bWxMj01Lw0AQhu+C/2EZwZvdj0osMZsignoUawWP2+yYhGZnQ3abxn/veNLbDPPwzvNW2yUM&#10;YsYp9ZEs6JUCgdRE31NrYf/+dLMBkbIj74ZIaOEbE2zry4vKlT6e6Q3nXW4Fh1AqnYUu57GUMjUd&#10;BpdWcUTi21ecgsu8Tq30kztzeBikUaqQwfXEHzo34mOHzXF3Chai2n94/Tq/SFz3n2oszDHrZ2uv&#10;r5aHexAZl/wHw68+q0PNTod4Ip/EYOG2uGPSgimMBsGA2WgeDhbWqtAg60r+r1D/AAAA//8DAFBL&#10;AQItABQABgAIAAAAIQC2gziS/gAAAOEBAAATAAAAAAAAAAAAAAAAAAAAAABbQ29udGVudF9UeXBl&#10;c10ueG1sUEsBAi0AFAAGAAgAAAAhADj9If/WAAAAlAEAAAsAAAAAAAAAAAAAAAAALwEAAF9yZWxz&#10;Ly5yZWxzUEsBAi0AFAAGAAgAAAAhAEdAIISdAgAA1AUAAA4AAAAAAAAAAAAAAAAALgIAAGRycy9l&#10;Mm9Eb2MueG1sUEsBAi0AFAAGAAgAAAAhAC2XxIjdAAAACgEAAA8AAAAAAAAAAAAAAAAA9wQAAGRy&#10;cy9kb3ducmV2LnhtbFBLBQYAAAAABAAEAPMAAAABBgAAAAA=&#10;" fillcolor="white [3201]" strokecolor="white [3212]" strokeweight=".5pt">
                      <v:path arrowok="t"/>
                      <v:textbox>
                        <w:txbxContent>
                          <w:p w14:paraId="04DCC66A" w14:textId="77777777" w:rsidR="00474DC1" w:rsidRDefault="00474DC1" w:rsidP="004C1A85">
                            <w:r>
                              <w:t>ta              ta            ta</w:t>
                            </w:r>
                          </w:p>
                        </w:txbxContent>
                      </v:textbox>
                    </v:shape>
                  </w:pict>
                </mc:Fallback>
              </mc:AlternateContent>
            </w:r>
            <w:r w:rsidR="00541078">
              <w:rPr>
                <w:b/>
                <w:noProof/>
                <w:lang w:eastAsia="ro-RO"/>
              </w:rPr>
              <mc:AlternateContent>
                <mc:Choice Requires="wps">
                  <w:drawing>
                    <wp:anchor distT="45720" distB="45720" distL="114300" distR="114300" simplePos="0" relativeHeight="251648000" behindDoc="0" locked="0" layoutInCell="1" allowOverlap="1" wp14:anchorId="70DD4093" wp14:editId="0DD8D99A">
                      <wp:simplePos x="0" y="0"/>
                      <wp:positionH relativeFrom="column">
                        <wp:posOffset>159385</wp:posOffset>
                      </wp:positionH>
                      <wp:positionV relativeFrom="paragraph">
                        <wp:posOffset>912495</wp:posOffset>
                      </wp:positionV>
                      <wp:extent cx="2360930" cy="248920"/>
                      <wp:effectExtent l="0" t="0" r="381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48920"/>
                              </a:xfrm>
                              <a:prstGeom prst="rect">
                                <a:avLst/>
                              </a:prstGeom>
                              <a:solidFill>
                                <a:srgbClr val="FFFFFF"/>
                              </a:solidFill>
                              <a:ln w="9525">
                                <a:solidFill>
                                  <a:schemeClr val="bg1"/>
                                </a:solidFill>
                                <a:miter lim="800000"/>
                                <a:headEnd/>
                                <a:tailEnd/>
                              </a:ln>
                            </wps:spPr>
                            <wps:txbx>
                              <w:txbxContent>
                                <w:p w14:paraId="3A4402B9" w14:textId="77777777" w:rsidR="00474DC1" w:rsidRDefault="00474DC1" w:rsidP="004C1A85">
                                  <w:r>
                                    <w:t xml:space="preserve">    ma          ma        ma</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70DD4093" id="Text Box 2" o:spid="_x0000_s1034" type="#_x0000_t202" style="position:absolute;margin-left:12.55pt;margin-top:71.85pt;width:185.9pt;height:19.6pt;z-index:25164800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53LgIAAEwEAAAOAAAAZHJzL2Uyb0RvYy54bWysVNtu2zAMfR+wfxD0vthxkzYx4hRdugwD&#10;ugvQ7gNkWbaFSaInKbGzry8lJ1mWvQ3zgyCK1BF5DunV/aAV2QvrJJiCTicpJcJwqKRpCvr9Zftu&#10;QYnzzFRMgREFPQhH79dv36z6LhcZtKAqYQmCGJf3XUFb77s8SRxvhWZuAp0w6KzBaubRtE1SWdYj&#10;ulZJlqa3SQ+26ixw4RyePo5Ouo74dS24/1rXTniiCoq5+bjauJZhTdYrljeWda3kxzTYP2ShmTT4&#10;6BnqkXlGdlb+BaUlt+Cg9hMOOoG6llzEGrCaaXpVzXPLOhFrQXJcd6bJ/T9Y/mX/zRJZFTSb3lFi&#10;mEaRXsTgyXsYSBb46TuXY9hzh4F+wGPUOdbquifgPxwxsGmZacSDtdC3glWY3zTcTC6ujjgugJT9&#10;Z6jwGbbzEIGG2upAHtJBEB11Opy1CalwPMxubtPlDbo4+rLZYplF8RKWn2531vmPAjQJm4Ja1D6i&#10;s/2T8yEblp9CwmMOlKy2Uqlo2KbcKEv2DPtkG79YwFWYMqQv6HKezUcC/oAILSvOIGUzUnCFoKXH&#10;fldSF3SRhm/swMDaB1PFbvRMqnGPGStzpDEwN3Loh3KIii1O6pRQHZBXC2N74zjipgX7i5IeW7ug&#10;7ueOWUGJ+mRQm+V0NguzEI3Z/A6ZJPbSU156mOEIVVBPybjd+Dg/gTYDD6hhLSO9Qewxk2PK2LKR&#10;9eN4hZm4tGPU75/A+hUAAP//AwBQSwMEFAAGAAgAAAAhAJ6hmJPgAAAACgEAAA8AAABkcnMvZG93&#10;bnJldi54bWxMj8FOwzAMhu9IvENkJG4sXTdGW5pOgLQd2AExuHDLGq8tNE6VZF15e8wJjv796ffn&#10;cj3ZXozoQ+dIwXyWgECqnemoUfD+trnJQISoyejeESr4xgDr6vKi1IVxZ3rFcR8bwSUUCq2gjXEo&#10;pAx1i1aHmRuQeHd03urIo2+k8frM5baXaZKspNUd8YVWD/jUYv21P1kF4Zg8fmabD+m2md89T8vt&#10;ixlTpa6vpod7EBGn+AfDrz6rQ8VOB3ciE0SvIL2dM8n5cnEHgoFFvspBHDjJ0hxkVcr/L1Q/AAAA&#10;//8DAFBLAQItABQABgAIAAAAIQC2gziS/gAAAOEBAAATAAAAAAAAAAAAAAAAAAAAAABbQ29udGVu&#10;dF9UeXBlc10ueG1sUEsBAi0AFAAGAAgAAAAhADj9If/WAAAAlAEAAAsAAAAAAAAAAAAAAAAALwEA&#10;AF9yZWxzLy5yZWxzUEsBAi0AFAAGAAgAAAAhAMFD/ncuAgAATAQAAA4AAAAAAAAAAAAAAAAALgIA&#10;AGRycy9lMm9Eb2MueG1sUEsBAi0AFAAGAAgAAAAhAJ6hmJPgAAAACgEAAA8AAAAAAAAAAAAAAAAA&#10;iAQAAGRycy9kb3ducmV2LnhtbFBLBQYAAAAABAAEAPMAAACVBQAAAAA=&#10;" strokecolor="white [3212]">
                      <v:textbox>
                        <w:txbxContent>
                          <w:p w14:paraId="3A4402B9" w14:textId="77777777" w:rsidR="00474DC1" w:rsidRDefault="00474DC1" w:rsidP="004C1A85">
                            <w:r>
                              <w:t xml:space="preserve">    ma          ma        ma</w:t>
                            </w:r>
                          </w:p>
                        </w:txbxContent>
                      </v:textbox>
                      <w10:wrap type="square"/>
                    </v:shape>
                  </w:pict>
                </mc:Fallback>
              </mc:AlternateContent>
            </w:r>
            <w:r w:rsidR="00541078">
              <w:rPr>
                <w:b/>
                <w:noProof/>
                <w:lang w:eastAsia="ro-RO"/>
              </w:rPr>
              <mc:AlternateContent>
                <mc:Choice Requires="wps">
                  <w:drawing>
                    <wp:anchor distT="0" distB="0" distL="114299" distR="114299" simplePos="0" relativeHeight="251649024" behindDoc="0" locked="0" layoutInCell="1" allowOverlap="1" wp14:anchorId="73033A57" wp14:editId="2F6D055F">
                      <wp:simplePos x="0" y="0"/>
                      <wp:positionH relativeFrom="column">
                        <wp:posOffset>1500504</wp:posOffset>
                      </wp:positionH>
                      <wp:positionV relativeFrom="paragraph">
                        <wp:posOffset>1964055</wp:posOffset>
                      </wp:positionV>
                      <wp:extent cx="0" cy="228600"/>
                      <wp:effectExtent l="0" t="0" r="19050" b="0"/>
                      <wp:wrapNone/>
                      <wp:docPr id="27" name="Straight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2860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BC2B6E8" id="Straight Connector 27" o:spid="_x0000_s1026" style="position:absolute;z-index:2516490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18.15pt,154.65pt" to="118.15pt,17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cJywEAAOUDAAAOAAAAZHJzL2Uyb0RvYy54bWysU8GO0zAQvSPxD5bvNGkOu6uo6R66gssK&#10;Kgof4HXsxlrbY41Nk/49Y6fNwoIQQlyseOa9N/PGk8395Cw7KYwGfMfXq5oz5SX0xh87/vXL+3d3&#10;nMUkfC8seNXxs4r8fvv2zWYMrWpgANsrZCTiYzuGjg8phbaqohyUE3EFQXlKakAnEl3xWPUoRlJ3&#10;tmrq+qYaAfuAIFWMFH2Yk3xb9LVWMn3SOqrEbMept1ROLOdTPqvtRrRHFGEw8tKG+IcunDCeii5S&#10;DyIJ9g3NL1LOSIQIOq0kuAq0NlIVD+RmXb9ycxhEUMULDSeGZUzx/8nKj6c9MtN3vLnlzAtHb3RI&#10;KMxxSGwH3tMEARklaVJjiC0Rdn6P2auc/CE8gnyOlKt+SuZLDDNs0ugynMyyqUz+vExeTYnJOSgp&#10;2jR3N3V5lEq0V17AmD4ocCx/dNwan2ciWnF6jClXFu0VksPWs5E2sbm9CL20Ur7S2aoZ9llpMk7F&#10;10WurJzaWWQnQcvSP6+zZRK3npCZoo21C6n+M+mCzTRV1vBviQu6VASfFqIzHvB3VdN0bVXP+Mtr&#10;xNlrtv0E/XmP12eiXSrOLnufl/XHe6G//J3b7wAAAP//AwBQSwMEFAAGAAgAAAAhAKW3iCLgAAAA&#10;CwEAAA8AAABkcnMvZG93bnJldi54bWxMj0FPwzAMhe9I/IfISNxYSlsm1jWdJsYkkHZh5cAxa7y2&#10;rHGqJuvKv8eIA9zs956eP+eryXZixMG3jhTczyIQSJUzLdUK3svt3SMIHzQZ3TlCBV/oYVVcX+U6&#10;M+5CbzjuQy24hHymFTQh9JmUvmrQaj9zPRJ7RzdYHXgdamkGfeFy28k4iubS6pb4QqN7fGqwOu3P&#10;VsH4mW6s2x1ft+Xuo1xvXk4Up89K3d5M6yWIgFP4C8MPPqNDwUwHdybjRacgTuYJRxUk0YIHTvwq&#10;B1bShwRkkcv/PxTfAAAA//8DAFBLAQItABQABgAIAAAAIQC2gziS/gAAAOEBAAATAAAAAAAAAAAA&#10;AAAAAAAAAABbQ29udGVudF9UeXBlc10ueG1sUEsBAi0AFAAGAAgAAAAhADj9If/WAAAAlAEAAAsA&#10;AAAAAAAAAAAAAAAALwEAAF9yZWxzLy5yZWxzUEsBAi0AFAAGAAgAAAAhAAEv5wnLAQAA5QMAAA4A&#10;AAAAAAAAAAAAAAAALgIAAGRycy9lMm9Eb2MueG1sUEsBAi0AFAAGAAgAAAAhAKW3iCLgAAAACwEA&#10;AA8AAAAAAAAAAAAAAAAAJQQAAGRycy9kb3ducmV2LnhtbFBLBQYAAAAABAAEAPMAAAAyBQAAAAA=&#10;" strokecolor="black [3040]" strokeweight="1pt">
                      <o:lock v:ext="edit" shapetype="f"/>
                    </v:line>
                  </w:pict>
                </mc:Fallback>
              </mc:AlternateContent>
            </w:r>
            <w:r w:rsidR="00541078">
              <w:rPr>
                <w:b/>
                <w:noProof/>
                <w:lang w:eastAsia="ro-RO"/>
              </w:rPr>
              <mc:AlternateContent>
                <mc:Choice Requires="wps">
                  <w:drawing>
                    <wp:anchor distT="0" distB="0" distL="114299" distR="114299" simplePos="0" relativeHeight="251650048" behindDoc="0" locked="0" layoutInCell="1" allowOverlap="1" wp14:anchorId="5DE20E05" wp14:editId="1E821D7B">
                      <wp:simplePos x="0" y="0"/>
                      <wp:positionH relativeFrom="column">
                        <wp:posOffset>1109344</wp:posOffset>
                      </wp:positionH>
                      <wp:positionV relativeFrom="paragraph">
                        <wp:posOffset>2045335</wp:posOffset>
                      </wp:positionV>
                      <wp:extent cx="0" cy="177800"/>
                      <wp:effectExtent l="0" t="0" r="19050" b="0"/>
                      <wp:wrapNone/>
                      <wp:docPr id="26"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17780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D20B843" id="Straight Connector 26" o:spid="_x0000_s1026" style="position:absolute;flip:y;z-index:25165004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from="87.35pt,161.05pt" to="87.35pt,17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1yK0wEAAO8DAAAOAAAAZHJzL2Uyb0RvYy54bWysU01v2zAMvQ/YfxB0X+zk0BRGnB5SbJdi&#10;C5Ztd1WWYqGSKFBa7Pz7UXLq7BMYil4EieR75COpzd3oLDspjAZ8y5eLmjPlJXTGH1v+9cv7d7ec&#10;xSR8Jyx41fKzivxu+/bNZgiNWkEPtlPIiMTHZggt71MKTVVF2Ssn4gKC8uTUgE4keuKx6lAMxO5s&#10;tarrm2oA7AKCVDGS9X5y8m3h11rJ9EnrqBKzLafaUjmxnI/5rLYb0RxRhN7ISxniBVU4YTwlnanu&#10;RRLsO5o/qJyRCBF0WkhwFWhtpCoaSM2y/k3NoRdBFS3UnBjmNsXXo5UfT3tkpmv56oYzLxzN6JBQ&#10;mGOf2A68pw4CMnJSp4YQGwLs/B6zVjn6Q3gA+RTJV/3izI8YprBRo2PamvCNFqQ0iWSzsczgPM9A&#10;jYnJySjJulyvb+synko0mSEnDBjTBwWO5UvLrfG5O6IRp4eYcg3XkGy2ng3EtFpfiK5FlVs6WzWF&#10;fVaaWkDJp/LK8qmdRXYStDbd0zKLJ3LrKTJDtLF2BtWlhn+CLrEZpspC/i9wji4ZwacZ6IwH/FvW&#10;ND6Xqqf4y1zipDXLfoTuvMfngdFWFWWXH5DX9ud3gV//6fYHAAAA//8DAFBLAwQUAAYACAAAACEA&#10;O9B12OAAAAALAQAADwAAAGRycy9kb3ducmV2LnhtbEyPUUvDQBCE3wX/w7GCL9JeEm1TYi5FpAUR&#10;ibT6Ay65NQnm9kLu2qb/3q0v+jizH7Mz+XqyvTji6DtHCuJ5BAKpdqajRsHnx3a2AuGDJqN7R6jg&#10;jB7WxfVVrjPjTrTD4z40gkPIZ1pBG8KQSenrFq32czcg8e3LjVYHlmMjzahPHG57mUTRUlrdEX9o&#10;9YDPLdbf+4NVUEV3L+V7lb6+nTel3GxXuLOLUqnbm+npEUTAKfzBcKnP1aHgTpU7kPGiZ50+pIwq&#10;uE+SGMSF+HUqdhZRDLLI5f8NxQ8AAAD//wMAUEsBAi0AFAAGAAgAAAAhALaDOJL+AAAA4QEAABMA&#10;AAAAAAAAAAAAAAAAAAAAAFtDb250ZW50X1R5cGVzXS54bWxQSwECLQAUAAYACAAAACEAOP0h/9YA&#10;AACUAQAACwAAAAAAAAAAAAAAAAAvAQAAX3JlbHMvLnJlbHNQSwECLQAUAAYACAAAACEA6+NcitMB&#10;AADvAwAADgAAAAAAAAAAAAAAAAAuAgAAZHJzL2Uyb0RvYy54bWxQSwECLQAUAAYACAAAACEAO9B1&#10;2OAAAAALAQAADwAAAAAAAAAAAAAAAAAtBAAAZHJzL2Rvd25yZXYueG1sUEsFBgAAAAAEAAQA8wAA&#10;ADoFAAAAAA==&#10;" strokecolor="black [3040]" strokeweight="1pt">
                      <o:lock v:ext="edit" shapetype="f"/>
                    </v:line>
                  </w:pict>
                </mc:Fallback>
              </mc:AlternateContent>
            </w:r>
            <w:r w:rsidR="00541078">
              <w:rPr>
                <w:b/>
                <w:noProof/>
                <w:lang w:eastAsia="ro-RO"/>
              </w:rPr>
              <mc:AlternateContent>
                <mc:Choice Requires="wps">
                  <w:drawing>
                    <wp:anchor distT="0" distB="0" distL="114299" distR="114299" simplePos="0" relativeHeight="251651072" behindDoc="0" locked="0" layoutInCell="1" allowOverlap="1" wp14:anchorId="4440BDBE" wp14:editId="63A863AF">
                      <wp:simplePos x="0" y="0"/>
                      <wp:positionH relativeFrom="column">
                        <wp:posOffset>692784</wp:posOffset>
                      </wp:positionH>
                      <wp:positionV relativeFrom="paragraph">
                        <wp:posOffset>2116455</wp:posOffset>
                      </wp:positionV>
                      <wp:extent cx="0" cy="182880"/>
                      <wp:effectExtent l="0" t="0" r="19050" b="7620"/>
                      <wp:wrapNone/>
                      <wp:docPr id="25"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18288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5F752DB8" id="Straight Connector 25" o:spid="_x0000_s1026" style="position:absolute;flip:y;z-index:2516510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page" from="54.55pt,166.65pt" to="54.55pt,18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yQk1gEAAO8DAAAOAAAAZHJzL2Uyb0RvYy54bWysU02P0zAQvSPxHyzfadJKC1HUdA9dwWUF&#10;FQXuXsdurLU91tg06b9n7HSzfEoIcbFiz7w3781MtreTs+ysMBrwHV+vas6Ul9Abf+r4509vXzWc&#10;xSR8Lyx41fGLivx29/LFdgyt2sAAtlfIiMTHdgwdH1IKbVVFOSgn4gqC8hTUgE4kuuKp6lGMxO5s&#10;tanr19UI2AcEqWKk17s5yHeFX2sl0weto0rMdpy0pXJiOR/yWe22oj2hCIORVxniH1Q4YTwVXaju&#10;RBLsK5pfqJyRCBF0WklwFWhtpCoeyM26/snNcRBBFS/UnBiWNsX/Ryvfnw/ITN/xzQ1nXjia0TGh&#10;MKchsT14Tx0EZBSkTo0htgTY+wNmr3Lyx3AP8jFSrPohmC8xzGmTRse0NeELLUhpEtlmU5nBZZmB&#10;mhKT86Ok13WzaZoynkq0mSEXDBjTOwWO5Y+OW+Nzd0QrzvcxZQ3PKfnZejYS003zpqgvCmdRRV66&#10;WDWnfVSaWkDFZ3ll+dTeIjsLWpv+cZ3NE7n1lJkh2li7gOqi4Y+ga26GqbKQfwtcsktF8GkBOuMB&#10;f1c1TU9S9Zx/nUucvWbbD9BfDvg0MNqq4uz6B+S1/f5e4M//6e4bAAAA//8DAFBLAwQUAAYACAAA&#10;ACEAD6k9HN4AAAALAQAADwAAAGRycy9kb3ducmV2LnhtbEyP0UrDQBBF3wX/YRnBF7GbVCk1zaaI&#10;IAhKxdQP2Gan2dDd2ZDdNtGvd+qLztu9c7lzplxP3okTDrELpCCfZSCQmmA6ahV8bp9vlyBi0mS0&#10;C4QKvjDCurq8KHVhwkgfeKpTK7iEYqEV2JT6QsrYWPQ6zkKPxLt9GLxOLIdWmkGPXO6dnGfZQnrd&#10;EV+wuscni82hPnoF/u3gxs179vLt7hO+bu3Nsu43Sl1fTY8rEAmn9BeGMz6jQ8VMu3AkE4VjnT3k&#10;HFVwxwPinPh1duws5jnIqpT/f6h+AAAA//8DAFBLAQItABQABgAIAAAAIQC2gziS/gAAAOEBAAAT&#10;AAAAAAAAAAAAAAAAAAAAAABbQ29udGVudF9UeXBlc10ueG1sUEsBAi0AFAAGAAgAAAAhADj9If/W&#10;AAAAlAEAAAsAAAAAAAAAAAAAAAAALwEAAF9yZWxzLy5yZWxzUEsBAi0AFAAGAAgAAAAhAApfJCTW&#10;AQAA7wMAAA4AAAAAAAAAAAAAAAAALgIAAGRycy9lMm9Eb2MueG1sUEsBAi0AFAAGAAgAAAAhAA+p&#10;PRzeAAAACwEAAA8AAAAAAAAAAAAAAAAAMAQAAGRycy9kb3ducmV2LnhtbFBLBQYAAAAABAAEAPMA&#10;AAA7BQAAAAA=&#10;" strokecolor="black [3040]" strokeweight="1.25pt">
                      <o:lock v:ext="edit" shapetype="f"/>
                    </v:line>
                  </w:pict>
                </mc:Fallback>
              </mc:AlternateContent>
            </w:r>
            <w:r w:rsidR="00541078">
              <w:rPr>
                <w:b/>
                <w:noProof/>
                <w:lang w:eastAsia="ro-RO"/>
              </w:rPr>
              <mc:AlternateContent>
                <mc:Choice Requires="wps">
                  <w:drawing>
                    <wp:anchor distT="0" distB="0" distL="114300" distR="114300" simplePos="0" relativeHeight="251652096" behindDoc="0" locked="0" layoutInCell="1" allowOverlap="1" wp14:anchorId="02BBF965" wp14:editId="0902CC38">
                      <wp:simplePos x="0" y="0"/>
                      <wp:positionH relativeFrom="column">
                        <wp:posOffset>1322705</wp:posOffset>
                      </wp:positionH>
                      <wp:positionV relativeFrom="paragraph">
                        <wp:posOffset>2113915</wp:posOffset>
                      </wp:positionV>
                      <wp:extent cx="172720" cy="127000"/>
                      <wp:effectExtent l="0" t="0" r="0" b="6350"/>
                      <wp:wrapNone/>
                      <wp:docPr id="18"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2720" cy="127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9A3CBBA" id="Oval 14" o:spid="_x0000_s1026" style="position:absolute;margin-left:104.15pt;margin-top:166.45pt;width:13.6pt;height:10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5/begIAAEUFAAAOAAAAZHJzL2Uyb0RvYy54bWysVN9PHCEQfm/S/4HwXnf3ctZ24565aGya&#10;XKqpNj4jCy4RGArc7V3/+g7sD7Xal6YvBJhvPma+meH0bG802QkfFNiGVkclJcJyaJV9aOiP28sP&#10;nygJkdmWabCioQcR6Nnq/bvT3tViAR3oVniCJDbUvWtoF6OriyLwThgWjsAJi0YJ3rCIR/9QtJ71&#10;yG50sSjLj0UPvnUeuAgBby8GI11lfikFj1dSBhGJbijGFvPq83qf1mJ1yuoHz1yn+BgG+4coDFMW&#10;H52pLlhkZOvVKyqjuIcAMh5xMAVIqbjIOWA2VflHNjcdcyLnguIEN8sU/h8t/7a79kS1WDuslGUG&#10;a3S1Y5pUy6RN70KNkBt37VN2wW2APwY0FC8s6RBGzF56k7CYG9lnoQ+z0GIfCcfL6mRxssBycDRV&#10;i5OyzIUoWD05Ox/iFwGGpE1DhdbKhSQFq9luE2KKgNUTagxniCDHEg9aJLC234XE9PDNRfbOjSXO&#10;tSeYZEPbx2q47lgrhqtjjGYKZ0bn5zJZYpVK65l3JEgN+5J3iHHEJjeR+3F2LP8W0OA4o/OLYOPs&#10;aJQF/5azjlUqGiojB/wkzCBHUuYe2gMW3MMwCcHxS4USb1iI18xj62NVcJzjFS5SQ99QGHeUdOB/&#10;vXWf8NiRaKWkx1FqaPi5ZV5Qor9a7NXP1XKZZi8flse58v655f65xW7NOWBpKvw4HM9bdPZRT1vp&#10;wdzh1K/Tq2hiluPbDeXRT4fzOIw4/htcrNcZhvPmWNzYG8cTeVI19c/t/o55N/ZZxAb9BtPYveq1&#10;AZs8Lay3EaTKjfik66g3zmquwvivpM/g+Tmjnn6/1W8AAAD//wMAUEsDBBQABgAIAAAAIQB3YIr+&#10;4QAAAAsBAAAPAAAAZHJzL2Rvd25yZXYueG1sTI9RS8MwEMffBb9DOME3ly6lY9amYwwEH4SxTQq+&#10;Zc3ZFJukJtlav73nkz7e/37873fVZrYDu2KIvXcSlosMGLrW6951Et5Ozw9rYDEpp9XgHUr4xgib&#10;+vamUqX2kzvg9Zg6RiUulkqCSWksOY+tQaviwo/oaPfhg1WJxtBxHdRE5XbgIstW3Kre0QWjRtwZ&#10;bD+PFyth30zbplH7l4NdLUX42sXp3bxKeX83b5+AJZzTHwy/+qQONTmd/cXpyAYJIlvnhErIc/EI&#10;jAiRFwWwMyUFJbyu+P8f6h8AAAD//wMAUEsBAi0AFAAGAAgAAAAhALaDOJL+AAAA4QEAABMAAAAA&#10;AAAAAAAAAAAAAAAAAFtDb250ZW50X1R5cGVzXS54bWxQSwECLQAUAAYACAAAACEAOP0h/9YAAACU&#10;AQAACwAAAAAAAAAAAAAAAAAvAQAAX3JlbHMvLnJlbHNQSwECLQAUAAYACAAAACEA1ouf23oCAABF&#10;BQAADgAAAAAAAAAAAAAAAAAuAgAAZHJzL2Uyb0RvYy54bWxQSwECLQAUAAYACAAAACEAd2CK/uEA&#10;AAALAQAADwAAAAAAAAAAAAAAAADUBAAAZHJzL2Rvd25yZXYueG1sUEsFBgAAAAAEAAQA8wAAAOIF&#10;AAAAAA==&#10;" fillcolor="black [3200]" strokecolor="black [1600]" strokeweight="2pt">
                      <v:path arrowok="t"/>
                    </v:oval>
                  </w:pict>
                </mc:Fallback>
              </mc:AlternateContent>
            </w:r>
            <w:r w:rsidR="00541078">
              <w:rPr>
                <w:b/>
                <w:noProof/>
                <w:lang w:eastAsia="ro-RO"/>
              </w:rPr>
              <mc:AlternateContent>
                <mc:Choice Requires="wps">
                  <w:drawing>
                    <wp:anchor distT="0" distB="0" distL="114300" distR="114300" simplePos="0" relativeHeight="251653120" behindDoc="0" locked="0" layoutInCell="1" allowOverlap="1" wp14:anchorId="005B433B" wp14:editId="1F5CFFB7">
                      <wp:simplePos x="0" y="0"/>
                      <wp:positionH relativeFrom="column">
                        <wp:posOffset>931545</wp:posOffset>
                      </wp:positionH>
                      <wp:positionV relativeFrom="paragraph">
                        <wp:posOffset>2177415</wp:posOffset>
                      </wp:positionV>
                      <wp:extent cx="177800" cy="127000"/>
                      <wp:effectExtent l="0" t="0" r="0" b="6350"/>
                      <wp:wrapNone/>
                      <wp:docPr id="14"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0" cy="127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F31E77D" id="Oval 4" o:spid="_x0000_s1026" style="position:absolute;margin-left:73.35pt;margin-top:171.45pt;width:14pt;height:10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AIEdgIAAEQFAAAOAAAAZHJzL2Uyb0RvYy54bWysVE1vGyEQvVfqf0Dcm921nDpdZR1ZjlJV&#10;spKoSZUzYcGLwjIUsNfur+/AfiRp0kvVCwLmzWPmzQznF4dWk71wXoGpaHGSUyIMh1qZbUV/3F99&#10;OqPEB2ZqpsGIih6FpxfLjx/OO1uKGTSga+EIkhhfdraiTQi2zDLPG9EyfwJWGDRKcC0LeHTbrHas&#10;Q/ZWZ7M8/5x14GrrgAvv8fayN9Jl4pdS8HAjpReB6IpibCGtLq2Pcc2W56zcOmYbxYcw2D9E0TJl&#10;8NGJ6pIFRnZOvaFqFXfgQYYTDm0GUiouUg6YTZH/kc1dw6xIuaA43k4y+f9Hy6/3t46oGms3p8Sw&#10;Fmt0s2eazKM0nfUlIu7srYvJebsB/uTRkL2yxIMfMAfp2ojF1Mgh6XycdBaHQDheFovFWY7V4Ggq&#10;Zosc95GTlaOzdT58FdCSuKmo0FpZH5VgJdtvfOjRI2oIp48gxRKOWkSwNt+FxOzwzVnyTn0l1toR&#10;zLGi9VPRXzesFv3VKUYzhjOhU3CJLLJKpfXEOxDEfn3N28c4YKObSO04OeZ/C6h3nNDpRTBhcmyV&#10;Afeesw7FoKPs8aMwvRxRmUeoj1hvB/0geMuvFEq8YT7cMoedj1XBaQ43uEgNXUVh2FHSgPv13n3E&#10;Y0OilZIOJ6mi/ueOOUGJ/mawVb8U83kcvXSYny5meHAvLY8vLWbXrgFLU+C/YXnaRnzQ41Y6aB9w&#10;6FfxVTQxw/HtivLgxsM69BOO3wYXq1WC4bhZFjbmzvJIHlWN/XN/eGDODn0WsEGvYZy6N73WY6On&#10;gdUugFSpEZ91HfTGUU0NM3wr8S94eU6o589v+RsAAP//AwBQSwMEFAAGAAgAAAAhAHuG2fzfAAAA&#10;CwEAAA8AAABkcnMvZG93bnJldi54bWxMj0FLw0AQhe+C/2EZwZvdNIZUYzalFAQPQmmVgLdpds0G&#10;s7Mxu23iv3d60uP75vHmvXI9u16czRg6TwqWiwSEocbrjloF72/Pdw8gQkTS2HsyCn5MgHV1fVVi&#10;of1Ee3M+xFZwCIUCFdgYh0LK0FjjMCz8YIhvn350GFmOrdQjThzuepkmSS4ddsQfLA5ma03zdTg5&#10;Bbt62tQ17l72Ll+m4/c2TB/2Vanbm3nzBCKaOf6Z4VKfq0PFnY7+RDqInnWWr9iq4D5LH0FcHKuM&#10;yZFJzkRWpfy/ofoFAAD//wMAUEsBAi0AFAAGAAgAAAAhALaDOJL+AAAA4QEAABMAAAAAAAAAAAAA&#10;AAAAAAAAAFtDb250ZW50X1R5cGVzXS54bWxQSwECLQAUAAYACAAAACEAOP0h/9YAAACUAQAACwAA&#10;AAAAAAAAAAAAAAAvAQAAX3JlbHMvLnJlbHNQSwECLQAUAAYACAAAACEAjSACBHYCAABEBQAADgAA&#10;AAAAAAAAAAAAAAAuAgAAZHJzL2Uyb0RvYy54bWxQSwECLQAUAAYACAAAACEAe4bZ/N8AAAALAQAA&#10;DwAAAAAAAAAAAAAAAADQBAAAZHJzL2Rvd25yZXYueG1sUEsFBgAAAAAEAAQA8wAAANwFAAAAAA==&#10;" fillcolor="black [3200]" strokecolor="black [1600]" strokeweight="2pt">
                      <v:path arrowok="t"/>
                    </v:oval>
                  </w:pict>
                </mc:Fallback>
              </mc:AlternateContent>
            </w:r>
            <w:r w:rsidR="00541078">
              <w:rPr>
                <w:b/>
                <w:noProof/>
                <w:lang w:eastAsia="ro-RO"/>
              </w:rPr>
              <mc:AlternateContent>
                <mc:Choice Requires="wps">
                  <w:drawing>
                    <wp:anchor distT="0" distB="0" distL="114300" distR="114300" simplePos="0" relativeHeight="251654144" behindDoc="0" locked="0" layoutInCell="1" allowOverlap="1" wp14:anchorId="482ED001" wp14:editId="685EE6E2">
                      <wp:simplePos x="0" y="0"/>
                      <wp:positionH relativeFrom="column">
                        <wp:posOffset>504825</wp:posOffset>
                      </wp:positionH>
                      <wp:positionV relativeFrom="paragraph">
                        <wp:posOffset>2243455</wp:posOffset>
                      </wp:positionV>
                      <wp:extent cx="182880" cy="121920"/>
                      <wp:effectExtent l="0" t="0" r="7620" b="0"/>
                      <wp:wrapNone/>
                      <wp:docPr id="6"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 cy="12192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2ABFEF0" id="Oval 2" o:spid="_x0000_s1026" style="position:absolute;margin-left:39.75pt;margin-top:176.65pt;width:14.4pt;height:9.6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seOegIAAEMFAAAOAAAAZHJzL2Uyb0RvYy54bWysVMFO3DAQvVfqP1i+l2wioEtEFq1AVJVW&#10;gICKs3FsYmF7XNu72e3Xd+xkAxR6qZqDFXvePM+8mfHp2dZoshE+KLANLQ9mlAjLoVX2qaE/7i+/&#10;zCkJkdmWabCioTsR6Nni86fT3tWigg50KzxBEhvq3jW0i9HVRRF4JwwLB+CERaMEb1jErX8qWs96&#10;ZDe6qGaz46IH3zoPXISApxeDkS4yv5SCx2spg4hENxRji3n1eX1Ma7E4ZfWTZ65TfAyD/UMUhimL&#10;l05UFywysvbqHZVR3EMAGQ84mAKkVFzkHDCbcvZHNncdcyLnguIEN8kU/h8tv9rceKLahh5TYpnB&#10;El1vmCZVUqZ3oUbAnbvxKbfgVsCfAxqKN5a0CSNmK71JWMyMbLPMu0lmsY2E42E5r+ZzLAZHU1mV&#10;J1UuQ8HqvbPzIX4TYEj6aajQWrmQhGA126xCTBGweo8awxkiyLHEnRYJrO2tkJgc3lll79xW4lx7&#10;gjk2tH0uh+OOtWI4Oprhl3LHCyZ03mWyxCqV1hPvSJDa9S3vQDFik5vI3Tg5zv4W0OA4ofONYOPk&#10;aJQF/5GzjuUYuBzwe2EGOZIyj9DusNwehjkIjl8qlHjFQrxhHhsfq4LDHK9xkRr6hsL4R0kH/tdH&#10;5wmP/YhWSnocpIaGn2vmBSX6u8VOPSkPD9Pk5c3h0VesNvGvLY+vLXZtzgFLU+Kz4Xj+Tfio97/S&#10;g3nAmV+mW9HELMe7G8qj32/O4zDg+GpwsVxmGE6bY3Fl7xxP5EnV1D/32wfm3dhnERv0CvZD967X&#10;BmzytLBcR5AqN+KLrqPeOKm5YcZXJT0Fr/cZ9fL2LX4DAAD//wMAUEsDBBQABgAIAAAAIQCz+8tm&#10;4QAAAAoBAAAPAAAAZHJzL2Rvd25yZXYueG1sTI/LasMwEEX3hf6DmEJ3jRwb5+FYDiFQ6KIQkhZD&#10;dxNLtUytkSspsfv3VVbtbh6HO2fK7WR6dlXOd5YEzGcJMEWNlR21At7fnp9WwHxAkthbUgJ+lIdt&#10;dX9XYiHtSEd1PYWWxRDyBQrQIQwF577RyqCf2UFR3H1aZzDE1rVcOhxjuOl5miQLbrCjeEHjoPZa&#10;NV+nixFwqMddXePh5WgW89R97/34oV+FeHyYdhtgQU3hD4abflSHKjqd7YWkZ72A5TqPpIAszzJg&#10;NyBZxeIcJ8s0B16V/P8L1S8AAAD//wMAUEsBAi0AFAAGAAgAAAAhALaDOJL+AAAA4QEAABMAAAAA&#10;AAAAAAAAAAAAAAAAAFtDb250ZW50X1R5cGVzXS54bWxQSwECLQAUAAYACAAAACEAOP0h/9YAAACU&#10;AQAACwAAAAAAAAAAAAAAAAAvAQAAX3JlbHMvLnJlbHNQSwECLQAUAAYACAAAACEATFrHjnoCAABD&#10;BQAADgAAAAAAAAAAAAAAAAAuAgAAZHJzL2Uyb0RvYy54bWxQSwECLQAUAAYACAAAACEAs/vLZuEA&#10;AAAKAQAADwAAAAAAAAAAAAAAAADUBAAAZHJzL2Rvd25yZXYueG1sUEsFBgAAAAAEAAQA8wAAAOIF&#10;AAAAAA==&#10;" fillcolor="black [3200]" strokecolor="black [1600]" strokeweight="2pt">
                      <v:path arrowok="t"/>
                    </v:oval>
                  </w:pict>
                </mc:Fallback>
              </mc:AlternateContent>
            </w:r>
            <w:r w:rsidR="00541078">
              <w:rPr>
                <w:b/>
                <w:noProof/>
                <w:lang w:eastAsia="ro-RO"/>
              </w:rPr>
              <mc:AlternateContent>
                <mc:Choice Requires="wps">
                  <w:drawing>
                    <wp:anchor distT="0" distB="0" distL="114300" distR="114300" simplePos="0" relativeHeight="251655168" behindDoc="0" locked="0" layoutInCell="1" allowOverlap="1" wp14:anchorId="46EE8F39" wp14:editId="70B777E6">
                      <wp:simplePos x="0" y="0"/>
                      <wp:positionH relativeFrom="column">
                        <wp:posOffset>900430</wp:posOffset>
                      </wp:positionH>
                      <wp:positionV relativeFrom="paragraph">
                        <wp:posOffset>723265</wp:posOffset>
                      </wp:positionV>
                      <wp:extent cx="149860" cy="105410"/>
                      <wp:effectExtent l="0" t="0" r="2540" b="889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9860" cy="10541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oval w14:anchorId="04CBF86D" id="Oval 9" o:spid="_x0000_s1026" style="position:absolute;margin-left:70.9pt;margin-top:56.95pt;width:11.8pt;height:8.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0VxegIAAEMFAAAOAAAAZHJzL2Uyb0RvYy54bWysVFFP2zAQfp+0/2D5fSSpClsjUlSBmCZV&#10;gAYTz8axiYXt82y3affrd3bSAIO9TMuDlfN99/nu851Pz3ZGk63wQYFtaHVUUiIsh1bZx4b+uLv8&#10;9IWSEJltmQYrGroXgZ4tP3447V0tZtCBboUnSGJD3buGdjG6uigC74Rh4QicsOiU4A2LaPrHovWs&#10;R3aji1lZnhQ9+NZ54CIE3L0YnHSZ+aUUPF5LGUQkuqGYW8yrz+tDWovlKasfPXOd4mMa7B+yMExZ&#10;PHSiumCRkY1Xb6iM4h4CyHjEwRQgpeIi14DVVOUf1dx2zIlcC4oT3CRT+H+0/Gp744lqG7qgxDKD&#10;V3S9ZZoskjK9CzUCbt2NT7UFtwb+FNBRvPIkI4yYnfQmYbEysssy7yeZxS4SjpvVfPHlBC+Do6sq&#10;j+dVvoaC1Ydg50P8KsCQ9NNQobVyIQnBarZdh5gyYPUBNaYzZJBziXstEljb70JicXjmLEfnthLn&#10;2hOssaHtUzVsd6wVw9ZxiV+qHQ+Y0NnKZIlVKq0n3pEgtetr3oFixKYwkbtxCiz/ltAQOKHziWDj&#10;FGiUBf9esI7VmLgc8AdhBjmSMg/Q7vG6PQxzEBy/VCjxmoV4wzw2Pt4KDnO8xkVq6BsK4x8lHfhf&#10;7+0nPPYjeinpcZAaGn5umBeU6G8WO3VRzedp8rIxP/48Q8O/9Dy89NiNOQe8mgqfDcfzb8JHffiV&#10;Hsw9zvwqnYouZjme3VAe/cE4j8OA46vBxWqVYThtjsW1vXU8kSdVU//c7e6Zd2OfRWzQKzgM3Zte&#10;G7Ap0sJqE0Gq3IjPuo5646TmhhlflfQUvLQz6vntW/4GAAD//wMAUEsDBBQABgAIAAAAIQCHTQWm&#10;4AAAAAsBAAAPAAAAZHJzL2Rvd25yZXYueG1sTI9PS8NAEMXvgt9hGcGb3aR/gsZsSikIHoTSKgFv&#10;02TNBrOzcXfbxG/v9GRv7zGPN79XrCfbi7P2oXOkIJ0lIDTVrumoVfDx/vLwCCJEpAZ7R1rBrw6w&#10;Lm9vCswbN9Jenw+xFVxCIUcFJsYhlzLURlsMMzdo4tuX8xYjW9/KxuPI5baX8yTJpMWO+IPBQW+N&#10;rr8PJ6tgV42bqsLd695m6dz/bMP4ad6Uur+bNs8gop7ifxgu+IwOJTMd3YmaIHr2y5TRI4t08QTi&#10;kshWSxBHFotkBbIs5PWG8g8AAP//AwBQSwECLQAUAAYACAAAACEAtoM4kv4AAADhAQAAEwAAAAAA&#10;AAAAAAAAAAAAAAAAW0NvbnRlbnRfVHlwZXNdLnhtbFBLAQItABQABgAIAAAAIQA4/SH/1gAAAJQB&#10;AAALAAAAAAAAAAAAAAAAAC8BAABfcmVscy8ucmVsc1BLAQItABQABgAIAAAAIQCIo0VxegIAAEMF&#10;AAAOAAAAAAAAAAAAAAAAAC4CAABkcnMvZTJvRG9jLnhtbFBLAQItABQABgAIAAAAIQCHTQWm4AAA&#10;AAsBAAAPAAAAAAAAAAAAAAAAANQEAABkcnMvZG93bnJldi54bWxQSwUGAAAAAAQABADzAAAA4QUA&#10;AAAA&#10;" fillcolor="black [3200]" strokecolor="black [1600]" strokeweight="2pt">
                      <v:path arrowok="t"/>
                    </v:oval>
                  </w:pict>
                </mc:Fallback>
              </mc:AlternateContent>
            </w:r>
            <w:r w:rsidR="00541078">
              <w:rPr>
                <w:b/>
                <w:noProof/>
                <w:lang w:eastAsia="ro-RO"/>
              </w:rPr>
              <mc:AlternateContent>
                <mc:Choice Requires="wps">
                  <w:drawing>
                    <wp:anchor distT="0" distB="0" distL="114300" distR="114300" simplePos="0" relativeHeight="251656192" behindDoc="0" locked="0" layoutInCell="1" allowOverlap="1" wp14:anchorId="48F9579F" wp14:editId="60D6C0CE">
                      <wp:simplePos x="0" y="0"/>
                      <wp:positionH relativeFrom="column">
                        <wp:posOffset>440055</wp:posOffset>
                      </wp:positionH>
                      <wp:positionV relativeFrom="paragraph">
                        <wp:posOffset>706120</wp:posOffset>
                      </wp:positionV>
                      <wp:extent cx="142240" cy="99695"/>
                      <wp:effectExtent l="0" t="0" r="0" b="0"/>
                      <wp:wrapNone/>
                      <wp:docPr id="5"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240" cy="99695"/>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oval w14:anchorId="697C6F36" id="Oval 8" o:spid="_x0000_s1026" style="position:absolute;margin-left:34.65pt;margin-top:55.6pt;width:11.2pt;height:7.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rsZdwIAAEIFAAAOAAAAZHJzL2Uyb0RvYy54bWysVN9P2zAQfp+0/8Hy+0hTtYxGpKgCMU2q&#10;AAETz8axiYXt82y3affX7+ykAQZ7mZYHK+f77td3dz492xlNtsIHBbam5dGEEmE5NMo+1fTH/eWX&#10;E0pCZLZhGqyo6V4Eerb8/Om0c5WYQgu6EZ6gExuqztW0jdFVRRF4KwwLR+CERaUEb1hE0T8VjWcd&#10;eje6mE4mx0UHvnEeuAgBby96JV1m/1IKHq+lDCISXVPMLebT5/MxncXylFVPnrlW8SEN9g9ZGKYs&#10;Bh1dXbDIyMard66M4h4CyHjEwRQgpeIi14DVlJM/qrlrmRO5FiQnuJGm8P/c8qvtjSeqqemcEssM&#10;tuh6yzQ5Scx0LlQIuHM3PtUW3Br4c0BF8UaThDBgdtKbhMXKyC7TvB9pFrtIOF6Ws+l0hs3gqFos&#10;jhfzFKtg1cHW+RC/CTAk/dRUaK1cSDywim3XIfboA2rIpk8gpxL3WiSwtrdCYm0Ycpqt81SJc+0J&#10;lljT5rnsr1vWiP5qPsFvSGdE5+Sys+RVKq1Hv4ODNK1v/fY5DthkJvIwjoaTvyXUG47oHBFsHA2N&#10;suA/MtaxHBKXPf5ATE9HYuYRmj1220O/BsHxS4UUr1mIN8zj3GNTcJfjNR5SQ1dTGP4oacH/+ug+&#10;4XEcUUtJh3tU0/Bzw7ygRH+3OKiLcpZ6HbMwm3+douBfax5fa+zGnAO2psRXw/H8m/BRH36lB/OA&#10;K79KUVHFLMfYNeXRH4Tz2O83PhpcrFYZhsvmWFzbO8eT88Rqmp/73QPzbpiziPN5BYedezdrPTZZ&#10;WlhtIkiVB/GF14FvXNQ8MMOjkl6C13JGvTx9y98AAAD//wMAUEsDBBQABgAIAAAAIQBngBgP3wAA&#10;AAkBAAAPAAAAZHJzL2Rvd25yZXYueG1sTI/BSsQwEIbvgu8QRvDmpqlQbW26LAuCB2HZXSl4yzax&#10;KTaTmmS39e0dT3qcfz7++aZeL25kFxPi4FGCWGXADHZeD9hLeDs+3z0Ci0mhVqNHI+HbRFg311e1&#10;qrSfcW8uh9QzKsFYKQk2paniPHbWOBVXfjJIuw8fnEo0hp7roGYqdyPPs6zgTg1IF6yazNaa7vNw&#10;dhJ27bxpW7V72btC5OFrG+d3+yrl7c2yeQKWzJL+YPjVJ3VoyOnkz6gjGyUU5T2RlAuRAyOgFA/A&#10;ThTkRQm8qfn/D5ofAAAA//8DAFBLAQItABQABgAIAAAAIQC2gziS/gAAAOEBAAATAAAAAAAAAAAA&#10;AAAAAAAAAABbQ29udGVudF9UeXBlc10ueG1sUEsBAi0AFAAGAAgAAAAhADj9If/WAAAAlAEAAAsA&#10;AAAAAAAAAAAAAAAALwEAAF9yZWxzLy5yZWxzUEsBAi0AFAAGAAgAAAAhAAZWuxl3AgAAQgUAAA4A&#10;AAAAAAAAAAAAAAAALgIAAGRycy9lMm9Eb2MueG1sUEsBAi0AFAAGAAgAAAAhAGeAGA/fAAAACQEA&#10;AA8AAAAAAAAAAAAAAAAA0QQAAGRycy9kb3ducmV2LnhtbFBLBQYAAAAABAAEAPMAAADdBQAAAAA=&#10;" fillcolor="black [3200]" strokecolor="black [1600]" strokeweight="2pt">
                      <v:path arrowok="t"/>
                    </v:oval>
                  </w:pict>
                </mc:Fallback>
              </mc:AlternateContent>
            </w:r>
            <w:r w:rsidR="00541078">
              <w:rPr>
                <w:b/>
                <w:noProof/>
                <w:lang w:eastAsia="ro-RO"/>
              </w:rPr>
              <mc:AlternateContent>
                <mc:Choice Requires="wps">
                  <w:drawing>
                    <wp:anchor distT="0" distB="0" distL="114299" distR="114299" simplePos="0" relativeHeight="251657216" behindDoc="0" locked="0" layoutInCell="1" allowOverlap="1" wp14:anchorId="20A34767" wp14:editId="365B8C3E">
                      <wp:simplePos x="0" y="0"/>
                      <wp:positionH relativeFrom="column">
                        <wp:posOffset>1088389</wp:posOffset>
                      </wp:positionH>
                      <wp:positionV relativeFrom="paragraph">
                        <wp:posOffset>1255395</wp:posOffset>
                      </wp:positionV>
                      <wp:extent cx="0" cy="233045"/>
                      <wp:effectExtent l="0" t="0" r="19050" b="0"/>
                      <wp:wrapNone/>
                      <wp:docPr id="24" name="Straight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233045"/>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C7602E7" id="Straight Connector 24" o:spid="_x0000_s1026" style="position:absolute;flip:y;z-index:25165721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85.7pt,98.85pt" to="85.7pt,1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PSy1QEAAO8DAAAOAAAAZHJzL2Uyb0RvYy54bWysU01v2zAMvQ/YfxB0X+yk7VYYcXpIsV2K&#10;LVi23VVZioVKokBpsfPvR8mJu09gGHYRJJLvkXyk1nejs+yoMBrwLV8uas6Ul9AZf2j5509vX91y&#10;FpPwnbDgVctPKvK7zcsX6yE0agU92E4hIxIfmyG0vE8pNFUVZa+ciAsIypNTAzqR6ImHqkMxELuz&#10;1aquX1cDYBcQpIqRrPeTk28Kv9ZKpg9aR5WYbTnVlsqJ5XzMZ7VZi+aAIvRGnssQ/1CFE8ZT0pnq&#10;XiTBvqL5hcoZiRBBp4UEV4HWRqrSA3WzrH/qZt+LoEovJE4Ms0zx/9HK98cdMtO1fHXNmReOZrRP&#10;KMyhT2wL3pOCgIycpNQQYkOArd9h7lWOfh8eQD5F8lU/OPMjhils1OiYtiZ8oQUpIlHbbCwzOM0z&#10;UGNicjJKsq6ururrm5y0Ek1myAkDxvROgWP50nJrfFZHNOL4ENMUegnJZuvZQClvbt9MRM9FlVs6&#10;WTWFfVSaJKDkU3ll+dTWIjsKWpvuaXmuw3qKzBBtrJ1Bdanhj6BzbIapspB/C5yjS0bwaQY64wF/&#10;lzWNl1L1FH+eS5x6zW0/Qnfa4WVgtFVF4fMPyGv7/bvAn//p5hsAAAD//wMAUEsDBBQABgAIAAAA&#10;IQC01HAC4AAAAAsBAAAPAAAAZHJzL2Rvd25yZXYueG1sTI/RSsNAEEXfBf9hGcEXsZvWYGrMpogg&#10;CJWKqR+wTcZs6O5syG6b2K936ou+zZ253Dm3WE3OiiMOofOkYD5LQCDVvumoVfC5fbldgghRU6Ot&#10;J1TwjQFW5eVFofPGj/SBxyq2gkMo5FqBibHPpQy1QafDzPdIfPvyg9OR5dDKZtAjhzsrF0lyL53u&#10;iD8Y3eOzwXpfHZwC97a34+Y9eT3ZNOJ6a26WVb9R6vpqenoEEXGKf2Y44zM6lMy08wdqgrCss3nK&#10;Vh4esgzE2fG72SlY3KUpyLKQ/zuUPwAAAP//AwBQSwECLQAUAAYACAAAACEAtoM4kv4AAADhAQAA&#10;EwAAAAAAAAAAAAAAAAAAAAAAW0NvbnRlbnRfVHlwZXNdLnhtbFBLAQItABQABgAIAAAAIQA4/SH/&#10;1gAAAJQBAAALAAAAAAAAAAAAAAAAAC8BAABfcmVscy8ucmVsc1BLAQItABQABgAIAAAAIQDtoPSy&#10;1QEAAO8DAAAOAAAAAAAAAAAAAAAAAC4CAABkcnMvZTJvRG9jLnhtbFBLAQItABQABgAIAAAAIQC0&#10;1HAC4AAAAAsBAAAPAAAAAAAAAAAAAAAAAC8EAABkcnMvZG93bnJldi54bWxQSwUGAAAAAAQABADz&#10;AAAAPAUAAAAA&#10;" strokecolor="black [3040]" strokeweight="1.25pt">
                      <o:lock v:ext="edit" shapetype="f"/>
                    </v:line>
                  </w:pict>
                </mc:Fallback>
              </mc:AlternateContent>
            </w:r>
            <w:r w:rsidR="00541078">
              <w:rPr>
                <w:b/>
                <w:noProof/>
                <w:lang w:eastAsia="ro-RO"/>
              </w:rPr>
              <mc:AlternateContent>
                <mc:Choice Requires="wps">
                  <w:drawing>
                    <wp:anchor distT="0" distB="0" distL="114299" distR="114299" simplePos="0" relativeHeight="251658240" behindDoc="0" locked="0" layoutInCell="1" allowOverlap="1" wp14:anchorId="32F70FB0" wp14:editId="5C0A92BE">
                      <wp:simplePos x="0" y="0"/>
                      <wp:positionH relativeFrom="column">
                        <wp:posOffset>1543049</wp:posOffset>
                      </wp:positionH>
                      <wp:positionV relativeFrom="paragraph">
                        <wp:posOffset>1304925</wp:posOffset>
                      </wp:positionV>
                      <wp:extent cx="0" cy="271145"/>
                      <wp:effectExtent l="0" t="0" r="19050" b="0"/>
                      <wp:wrapNone/>
                      <wp:docPr id="23" name="Straight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271145"/>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FAD71CD" id="Straight Connector 23" o:spid="_x0000_s1026" style="position:absolute;flip:y;z-index:2516582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21.5pt,102.75pt" to="121.5pt,12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o+61QEAAO8DAAAOAAAAZHJzL2Uyb0RvYy54bWysU01v2zAMvQ/YfxB0X5xk61oYcXpIsV2K&#10;LVi63VVZioVKokBpsfPvR8mOu09gGHYRJJLvkXykNreDs+ykMBrwDV8tlpwpL6E1/tjwzw/vXt1w&#10;FpPwrbDgVcPPKvLb7csXmz7Uag0d2FYhIxIf6z40vEsp1FUVZaeciAsIypNTAzqR6InHqkXRE7uz&#10;1Xq5fFv1gG1AkCpGst6NTr4t/FormT5qHVVituFUWyonlvMxn9V2I+ojitAZOZUh/qEKJ4ynpDPV&#10;nUiCfUXzC5UzEiGCTgsJrgKtjVSlB+pmtfypm0Mngiq9kDgxzDLF/0crP5z2yEzb8PVrzrxwNKND&#10;QmGOXWI78J4UBGTkJKX6EGsC7Pwec69y8IdwD/Ipkq/6wZkfMYxhg0bHtDXhCy1IEYnaZkOZwXme&#10;gRoSk6NRknV9vVq9ucpJK1FnhpwwYEzvFTiWLw23xmd1RC1O9zGNoZeQbLae9ZTy6uZ6JHouqtzS&#10;2aox7JPSJAElH8sry6d2FtlJ0Nq0T6upDuspMkO0sXYGLUsNfwRNsRmmykL+LXCOLhnBpxnojAf8&#10;XdY0XErVY/w0lzj2mtt+hPa8x8vAaKuKwtMPyGv7/bvAn//p9hsAAAD//wMAUEsDBBQABgAIAAAA&#10;IQDEO90v3wAAAAsBAAAPAAAAZHJzL2Rvd25yZXYueG1sTI/RSsQwEEXfBf8hjOCLuKl1V0ptuogg&#10;CMqKXT8g24xN2WRSmuy2+vXO4oO+3Zm53Dm3Ws/eiSOOsQ+k4GaRgUBqg+mpU/CxfbouQMSkyWgX&#10;CBV8YYR1fX5W6dKEid7x2KROcAjFUiuwKQ2llLG16HVchAGJb59h9DrxOHbSjHricO9knmV30uue&#10;+IPVAz5abPfNwSvwr3s3bd6y52+3TPiytVdFM2yUuryYH+5BJJzTnxlO+IwONTPtwoFMFE5Bvrzl&#10;LolFtlqBYMfvZncSRQ6yruT/DvUPAAAA//8DAFBLAQItABQABgAIAAAAIQC2gziS/gAAAOEBAAAT&#10;AAAAAAAAAAAAAAAAAAAAAABbQ29udGVudF9UeXBlc10ueG1sUEsBAi0AFAAGAAgAAAAhADj9If/W&#10;AAAAlAEAAAsAAAAAAAAAAAAAAAAALwEAAF9yZWxzLy5yZWxzUEsBAi0AFAAGAAgAAAAhANZWj7rV&#10;AQAA7wMAAA4AAAAAAAAAAAAAAAAALgIAAGRycy9lMm9Eb2MueG1sUEsBAi0AFAAGAAgAAAAhAMQ7&#10;3S/fAAAACwEAAA8AAAAAAAAAAAAAAAAALwQAAGRycy9kb3ducmV2LnhtbFBLBQYAAAAABAAEAPMA&#10;AAA7BQAAAAA=&#10;" strokecolor="black [3040]" strokeweight="1.25pt">
                      <o:lock v:ext="edit" shapetype="f"/>
                    </v:line>
                  </w:pict>
                </mc:Fallback>
              </mc:AlternateContent>
            </w:r>
            <w:r w:rsidR="00541078">
              <w:rPr>
                <w:b/>
                <w:noProof/>
                <w:lang w:eastAsia="ro-RO"/>
              </w:rPr>
              <mc:AlternateContent>
                <mc:Choice Requires="wps">
                  <w:drawing>
                    <wp:anchor distT="0" distB="0" distL="114299" distR="114299" simplePos="0" relativeHeight="251659264" behindDoc="0" locked="0" layoutInCell="1" allowOverlap="1" wp14:anchorId="4B21A189" wp14:editId="0F1825F1">
                      <wp:simplePos x="0" y="0"/>
                      <wp:positionH relativeFrom="column">
                        <wp:posOffset>650874</wp:posOffset>
                      </wp:positionH>
                      <wp:positionV relativeFrom="paragraph">
                        <wp:posOffset>1304290</wp:posOffset>
                      </wp:positionV>
                      <wp:extent cx="0" cy="271780"/>
                      <wp:effectExtent l="0" t="0" r="19050" b="0"/>
                      <wp:wrapNone/>
                      <wp:docPr id="22"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271780"/>
                              </a:xfrm>
                              <a:prstGeom prst="line">
                                <a:avLst/>
                              </a:prstGeom>
                              <a:ln w="15875"/>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725F73A" id="Straight Connector 22" o:spid="_x0000_s1026" style="position:absolute;flip:y;z-index:2516592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51.25pt,102.7pt" to="51.25pt,12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ek1QEAAO8DAAAOAAAAZHJzL2Uyb0RvYy54bWysU01v2zAMvQ/YfxB0X5wE6BIYcXpIsV2K&#10;LVi23lVZioVKokBpsfPvR8mJ230BxbCLYJF85HtP9OZ2cJadFEYDvuGL2Zwz5SW0xh8b/u3rh3dr&#10;zmISvhUWvGr4WUV+u337ZtOHWi2hA9sqZNTEx7oPDe9SCnVVRdkpJ+IMgvKU1IBOJLrisWpR9NTd&#10;2Wo5n7+vesA2IEgVI0XvxiTflv5aK5k+ax1VYrbhxC2VE8v5mM9quxH1EUXojLzQEP/AwgnjaejU&#10;6k4kwb6j+a2VMxIhgk4zCa4CrY1URQOpWcx/UXPoRFBFC5kTw2RT/H9t5afTHplpG75ccuaFozc6&#10;JBTm2CW2A+/JQUBGSXKqD7EmwM7vMWuVgz+Ee5BPkXLVT8l8iWEsGzQ6pq0JD7QgxSSSzYbyBufp&#10;DdSQmByDkqLL1WK1Ls9TiTp3yAMDxvRRgWP5o+HW+OyOqMXpPqbM4bkkh61nPY28Wa9uMvvCcCRV&#10;6KWzVWPZF6XJAho+0ivLp3YW2UnQ2rRPiwLPDakyQ7SxdgLNC4e/gi61GabKQr4WOFWXieDTBHTG&#10;A/5pahquVPVYf1U9as2yH6E97/FqB21Vse3yB+S1fXkv8Of/dPsDAAD//wMAUEsDBBQABgAIAAAA&#10;IQA6dVqn3gAAAAsBAAAPAAAAZHJzL2Rvd25yZXYueG1sTI9RS8MwFIXfBf9DuANfxCWWTkptOkQQ&#10;BGWyzh+QNXdNWXJTmmyt/nozX/TxnPtx7jnVenaWnXEMvScJ90sBDKn1uqdOwufu5a4AFqIirawn&#10;lPCFAdb19VWlSu0n2uK5iR1LIRRKJcHEOJSch9agU2HpB6R0O/jRqZjk2HE9qimFO8szIR64Uz2l&#10;D0YN+GywPTYnJ8G9H+20+RCv3zaP+LYzt0UzbKS8WcxPj8AizvEPhkv9VB3q1GnvT6QDs0mLbJVQ&#10;CZlY5cAuxK+zT05eZMDriv/fUP8AAAD//wMAUEsBAi0AFAAGAAgAAAAhALaDOJL+AAAA4QEAABMA&#10;AAAAAAAAAAAAAAAAAAAAAFtDb250ZW50X1R5cGVzXS54bWxQSwECLQAUAAYACAAAACEAOP0h/9YA&#10;AACUAQAACwAAAAAAAAAAAAAAAAAvAQAAX3JlbHMvLnJlbHNQSwECLQAUAAYACAAAACEAhP6HpNUB&#10;AADvAwAADgAAAAAAAAAAAAAAAAAuAgAAZHJzL2Uyb0RvYy54bWxQSwECLQAUAAYACAAAACEAOnVa&#10;p94AAAALAQAADwAAAAAAAAAAAAAAAAAvBAAAZHJzL2Rvd25yZXYueG1sUEsFBgAAAAAEAAQA8wAA&#10;ADoFAAAAAA==&#10;" strokecolor="black [3040]" strokeweight="1.25pt">
                      <o:lock v:ext="edit" shapetype="f"/>
                    </v:line>
                  </w:pict>
                </mc:Fallback>
              </mc:AlternateContent>
            </w:r>
            <w:r w:rsidR="00541078">
              <w:rPr>
                <w:b/>
                <w:noProof/>
                <w:lang w:eastAsia="ro-RO"/>
              </w:rPr>
              <mc:AlternateContent>
                <mc:Choice Requires="wps">
                  <w:drawing>
                    <wp:anchor distT="0" distB="0" distL="114300" distR="114300" simplePos="0" relativeHeight="251660288" behindDoc="0" locked="0" layoutInCell="1" allowOverlap="1" wp14:anchorId="643EF35D" wp14:editId="7FAC5C0E">
                      <wp:simplePos x="0" y="0"/>
                      <wp:positionH relativeFrom="column">
                        <wp:posOffset>1365885</wp:posOffset>
                      </wp:positionH>
                      <wp:positionV relativeFrom="paragraph">
                        <wp:posOffset>1526540</wp:posOffset>
                      </wp:positionV>
                      <wp:extent cx="177165" cy="121920"/>
                      <wp:effectExtent l="0" t="0" r="0" b="0"/>
                      <wp:wrapNone/>
                      <wp:docPr id="19" name="Oval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165" cy="12192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oval w14:anchorId="072692C2" id="Oval 19" o:spid="_x0000_s1026" style="position:absolute;margin-left:107.55pt;margin-top:120.2pt;width:13.95pt;height:9.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yMfAIAAEUFAAAOAAAAZHJzL2Uyb0RvYy54bWysVN9v2yAQfp+0/wHxvjqO+mOx6lRRqk6T&#10;orZqO/WZYohRgWNA4mR//Q7suO3avUzzA/Jx333cfdxxfrEzmmyFDwpsTcujCSXCcmiUXdf0x8PV&#10;l6+UhMhswzRYUdO9CPRi/vnTeecqMYUWdCM8QRIbqs7VtI3RVUUReCsMC0fghEWnBG9YRNOvi8az&#10;DtmNLqaTyWnRgW+cBy5CwN3L3knnmV9KweONlEFEomuKucW8+rw+pbWYn7Nq7ZlrFR/SYP+QhWHK&#10;4qEj1SWLjGy8ekdlFPcQQMYjDqYAKRUXuQasppz8Uc19y5zItaA4wY0yhf9Hy6+3t56oBu9uRoll&#10;Bu/oZss0QRO16VyoEHLvbn2qLrgV8OeAjuKNJxlhwOykNwmLtZFdFno/Ci12kXDcLM/OytMTSji6&#10;ymk5m+aLKFh1CHY+xG8CDEk/NRVaKxeSFKxi21WIKQNWHVBDOn0GOZe41yKBtb0TEsvDM6c5OjeW&#10;WGpPsMiaNs9lv92yRvRbJxP8Uu14wIjOViZLrFJpPfIOBKlh3/L2FAM2hYncj2Pg5G8J9YEjOp8I&#10;No6BRlnwHwXrWA6Jyx5/EKaXIynzBM0eL9xDPwnB8SuFEq9YiLfMY+vjkOA4xxtcpIaupjD8UdKC&#10;//XRfsJjR6KXkg5Hqabh54Z5QYn+brFXZ+XxcZq9bByfnOFtE//a8/TaYzdmCXg1JT4cjuffhI/6&#10;8Cs9mEec+kU6FV3Mcjy7pjz6g7GM/Yjju8HFYpFhOG+OxZW9dzyRJ1VT/zzsHpl3Q59FbNBrOIzd&#10;u17rsSnSwmITQarciC+6DnrjrOaGGd6V9Bi8tjPq5fWb/wYAAP//AwBQSwMEFAAGAAgAAAAhACti&#10;ZfzhAAAACwEAAA8AAABkcnMvZG93bnJldi54bWxMj1FLwzAUhd8F/0O4gm8ube2K65qOMRB8EMam&#10;FHzLmmtTbJKaZGv9916f3Ns53I9zz6k2sxnYBX3onRWQLhJgaFunetsJeH97fngCFqK0Sg7OooAf&#10;DLCpb28qWSo32QNejrFjFGJDKQXoGMeS89BqNDIs3IiWbp/OGxnJ+o4rLycKNwPPkqTgRvaWPmg5&#10;4k5j+3U8GwH7Zto2jdy/HEyRZv57F6YP/SrE/d28XQOLOMd/GP7qU3WoqdPJna0KbBCQpcuUUBJ5&#10;kgMjIssfad2JxHJVAK8rfr2h/gUAAP//AwBQSwECLQAUAAYACAAAACEAtoM4kv4AAADhAQAAEwAA&#10;AAAAAAAAAAAAAAAAAAAAW0NvbnRlbnRfVHlwZXNdLnhtbFBLAQItABQABgAIAAAAIQA4/SH/1gAA&#10;AJQBAAALAAAAAAAAAAAAAAAAAC8BAABfcmVscy8ucmVsc1BLAQItABQABgAIAAAAIQCDT+yMfAIA&#10;AEUFAAAOAAAAAAAAAAAAAAAAAC4CAABkcnMvZTJvRG9jLnhtbFBLAQItABQABgAIAAAAIQArYmX8&#10;4QAAAAsBAAAPAAAAAAAAAAAAAAAAANYEAABkcnMvZG93bnJldi54bWxQSwUGAAAAAAQABADzAAAA&#10;5AUAAAAA&#10;" fillcolor="black [3200]" strokecolor="black [1600]" strokeweight="2pt">
                      <v:path arrowok="t"/>
                    </v:oval>
                  </w:pict>
                </mc:Fallback>
              </mc:AlternateContent>
            </w:r>
            <w:r w:rsidR="00541078">
              <w:rPr>
                <w:b/>
                <w:noProof/>
                <w:lang w:eastAsia="ro-RO"/>
              </w:rPr>
              <mc:AlternateContent>
                <mc:Choice Requires="wps">
                  <w:drawing>
                    <wp:anchor distT="4294967295" distB="4294967295" distL="114300" distR="114300" simplePos="0" relativeHeight="251661312" behindDoc="0" locked="0" layoutInCell="1" allowOverlap="1" wp14:anchorId="5E0B1485" wp14:editId="71AA23A2">
                      <wp:simplePos x="0" y="0"/>
                      <wp:positionH relativeFrom="column">
                        <wp:posOffset>1277620</wp:posOffset>
                      </wp:positionH>
                      <wp:positionV relativeFrom="paragraph">
                        <wp:posOffset>1582419</wp:posOffset>
                      </wp:positionV>
                      <wp:extent cx="332740" cy="0"/>
                      <wp:effectExtent l="0" t="0" r="0" b="0"/>
                      <wp:wrapNone/>
                      <wp:docPr id="21"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32740" cy="0"/>
                              </a:xfrm>
                              <a:prstGeom prst="line">
                                <a:avLst/>
                              </a:prstGeom>
                              <a:ln w="22225"/>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554FA2C" id="Straight Connector 21"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0.6pt,124.6pt" to="126.8pt,12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DqwywEAAOUDAAAOAAAAZHJzL2Uyb0RvYy54bWysU9uO2yAQfa/Uf0C8N3ayvcmKsw9ZtS+r&#10;Nmq2H8BiiNECgwYaO3/fAcfuVVVV1Q/IMHPOzDkM29vRWXZWGA34lq9XNWfKS+iMP7X888O7F285&#10;i0n4TljwquUXFfnt7vmz7RAatYEebKeQEYmPzRBa3qcUmqqKsldOxBUE5SmoAZ1ItMVT1aEYiN3Z&#10;alPXr6sBsAsIUsVIp3dTkO8Kv9ZKpo9aR5WYbTn1lsqKZX3Ma7XbiuaEIvRGXtsQ/9CFE8ZT0YXq&#10;TiTBvqD5hcoZiRBBp5UEV4HWRqqigdSs65/UHHsRVNFC5sSw2BT/H638cD4gM13LN2vOvHB0R8eE&#10;wpz6xPbgPTkIyChITg0hNgTY+wNmrXL0x3AP8ilSrPohmDcxTGmjRpfTSSwbi/OXxXk1Jibp8OZm&#10;8+Yl3Y+cQ5VoZlzAmN4rcCz/tNwanz0RjTjfx5Qri2ZOycfWs4HU0Pcq91z6mlopTaWLVVPaJ6VJ&#10;OBVfF7oycmpvkZ0FDUv3VCQTufWUmSHaWLuA6j+DrrkZpsoY/i1wyS4VwacF6IwH/F3VNM6t6il/&#10;Vj1pzbIfobsccLaDZqnYdp37PKzf7wv82+vcfQUAAP//AwBQSwMEFAAGAAgAAAAhAB2pIVngAAAA&#10;CwEAAA8AAABkcnMvZG93bnJldi54bWxMj0FLw0AQhe+C/2EZwZvdJLZBYzZFCqLoQawKHjfZMUmb&#10;nU2y2zT+e0cQ9PZm3uPNN/l6tp2YcPStIwXxIgKBVDnTUq3g7fXu4gqED5qM7hyhgi/0sC5OT3Kd&#10;GXekF5y2oRZcQj7TCpoQ+kxKXzVotV+4Hom9TzdaHXgca2lGfeRy28kkilJpdUt8odE9bhqs9tuD&#10;VfA4bO537+X0HLdPy4909ZAO+92g1PnZfHsDIuAc/sLwg8/oUDBT6Q5kvOgUJFGccJTF8poFJ5LV&#10;ZQqi/N3IIpf/fyi+AQAA//8DAFBLAQItABQABgAIAAAAIQC2gziS/gAAAOEBAAATAAAAAAAAAAAA&#10;AAAAAAAAAABbQ29udGVudF9UeXBlc10ueG1sUEsBAi0AFAAGAAgAAAAhADj9If/WAAAAlAEAAAsA&#10;AAAAAAAAAAAAAAAALwEAAF9yZWxzLy5yZWxzUEsBAi0AFAAGAAgAAAAhAPpUOrDLAQAA5QMAAA4A&#10;AAAAAAAAAAAAAAAALgIAAGRycy9lMm9Eb2MueG1sUEsBAi0AFAAGAAgAAAAhAB2pIVngAAAACwEA&#10;AA8AAAAAAAAAAAAAAAAAJQQAAGRycy9kb3ducmV2LnhtbFBLBQYAAAAABAAEAPMAAAAyBQAAAAA=&#10;" strokecolor="black [3040]" strokeweight="1.75pt">
                      <o:lock v:ext="edit" shapetype="f"/>
                    </v:line>
                  </w:pict>
                </mc:Fallback>
              </mc:AlternateContent>
            </w:r>
            <w:r w:rsidR="00541078">
              <w:rPr>
                <w:b/>
                <w:noProof/>
                <w:lang w:eastAsia="ro-RO"/>
              </w:rPr>
              <mc:AlternateContent>
                <mc:Choice Requires="wps">
                  <w:drawing>
                    <wp:anchor distT="0" distB="0" distL="114300" distR="114300" simplePos="0" relativeHeight="251662336" behindDoc="0" locked="0" layoutInCell="1" allowOverlap="1" wp14:anchorId="6A1F1512" wp14:editId="0029F83D">
                      <wp:simplePos x="0" y="0"/>
                      <wp:positionH relativeFrom="column">
                        <wp:posOffset>396240</wp:posOffset>
                      </wp:positionH>
                      <wp:positionV relativeFrom="paragraph">
                        <wp:posOffset>1581785</wp:posOffset>
                      </wp:positionV>
                      <wp:extent cx="327025" cy="10795"/>
                      <wp:effectExtent l="0" t="0" r="15875" b="8255"/>
                      <wp:wrapNone/>
                      <wp:docPr id="2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27025" cy="10795"/>
                              </a:xfrm>
                              <a:prstGeom prst="line">
                                <a:avLst/>
                              </a:prstGeom>
                              <a:ln w="22225"/>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E12AC96" id="Straight Connector 20"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2pt,124.55pt" to="56.95pt,12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0uzwEAAOkDAAAOAAAAZHJzL2Uyb0RvYy54bWysU02P2yAQvVfqf0DcGzuptttacfaQVXtZ&#10;tVGz/QEshhgtMGigsfPvO+DE2y+tVlV9QMC8NzPvMV7fjM6yo8JowLd8uag5U15CZ/yh5d/uP755&#10;z1lMwnfCglctP6nIbzavX62H0KgV9GA7hYyS+NgMoeV9SqGpqih75URcQFCeghrQiURHPFQdioGy&#10;O1ut6vpdNQB2AUGqGOn2dgryTcmvtZLpi9ZRJWZbTr2lsmJZH/JabdaiOaAIvZHnNsQ/dOGE8VR0&#10;TnUrkmDf0fyRyhmJEEGnhQRXgdZGqqKB1Czr39TsexFU0ULmxDDbFP9fWvn5uENmupavyB4vHL3R&#10;PqEwhz6xLXhPDgIyCpJTQ4gNEbZ+h1mrHP0+3IF8jBSrfgnmQwwTbNToMpzEsrE4f5qdV2Niki7f&#10;rq7r1RVnkkLL+vrDVS5XiebCDRjTJwWO5U3LrfHZF9GI411ME/QCydfWs4EU0Tclemqn7NLJqgn2&#10;VWkSTw0sS7oydmprkR0FDUz3uDz3YT0hM0Uba2dS/TzpjM00VUbxpcQZXSqCTzPRGQ/4t6ppvLSq&#10;J/z5ReKkNct+gO60w8tT0TwVh8+znwf253OhP/2hmx8AAAD//wMAUEsDBBQABgAIAAAAIQCFyaoB&#10;4gAAAAoBAAAPAAAAZHJzL2Rvd25yZXYueG1sTI/BToNAEIbvJn2HzTTxZheQkhZZmqZJo9GDsWri&#10;cWFHoGVngd1SfHu3Jz3OzJd/vj/bTLplIw62MSQgXATAkEqjGqoEfLzv71bArJOkZGsIBfyghU0+&#10;u8lkqsyF3nA8uIr5ELKpFFA716Wc27JGLe3CdEj+9m0GLZ0fh4qrQV58uG55FAQJ17Ih/6GWHe5q&#10;LE+Hsxbw3O8ej5/F+Bo2L/FXsnxK+tOxF+J2Pm0fgDmc3B8MV32vDrl3KsyZlGWtgCSKPSkgitch&#10;sCsQ3q+BFX6zDFbA84z/r5D/AgAA//8DAFBLAQItABQABgAIAAAAIQC2gziS/gAAAOEBAAATAAAA&#10;AAAAAAAAAAAAAAAAAABbQ29udGVudF9UeXBlc10ueG1sUEsBAi0AFAAGAAgAAAAhADj9If/WAAAA&#10;lAEAAAsAAAAAAAAAAAAAAAAALwEAAF9yZWxzLy5yZWxzUEsBAi0AFAAGAAgAAAAhAKf+fS7PAQAA&#10;6QMAAA4AAAAAAAAAAAAAAAAALgIAAGRycy9lMm9Eb2MueG1sUEsBAi0AFAAGAAgAAAAhAIXJqgHi&#10;AAAACgEAAA8AAAAAAAAAAAAAAAAAKQQAAGRycy9kb3ducmV2LnhtbFBLBQYAAAAABAAEAPMAAAA4&#10;BQAAAAA=&#10;" strokecolor="black [3040]" strokeweight="1.75pt">
                      <o:lock v:ext="edit" shapetype="f"/>
                    </v:line>
                  </w:pict>
                </mc:Fallback>
              </mc:AlternateContent>
            </w:r>
            <w:r w:rsidR="00541078">
              <w:rPr>
                <w:b/>
                <w:noProof/>
                <w:lang w:eastAsia="ro-RO"/>
              </w:rPr>
              <mc:AlternateContent>
                <mc:Choice Requires="wps">
                  <w:drawing>
                    <wp:anchor distT="0" distB="0" distL="114300" distR="114300" simplePos="0" relativeHeight="251663360" behindDoc="0" locked="0" layoutInCell="1" allowOverlap="1" wp14:anchorId="45783CD0" wp14:editId="1B1844A8">
                      <wp:simplePos x="0" y="0"/>
                      <wp:positionH relativeFrom="column">
                        <wp:posOffset>916940</wp:posOffset>
                      </wp:positionH>
                      <wp:positionV relativeFrom="paragraph">
                        <wp:posOffset>1426845</wp:posOffset>
                      </wp:positionV>
                      <wp:extent cx="172085" cy="121920"/>
                      <wp:effectExtent l="0" t="0" r="0" b="0"/>
                      <wp:wrapNone/>
                      <wp:docPr id="17" name="Oval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2085" cy="12192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D56E5FA" id="Oval 17" o:spid="_x0000_s1026" style="position:absolute;margin-left:72.2pt;margin-top:112.35pt;width:13.55pt;height:9.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aMiewIAAEUFAAAOAAAAZHJzL2Uyb0RvYy54bWysVMFO3DAQvVfqP1i+lyQrKBBtFq1AVJVW&#10;gICKs3FsYmF7XNu72e3Xd+xkAxR6qZqDlfG8eZ55nvH8bGs02QgfFNiGVgclJcJyaJV9auiP+8sv&#10;J5SEyGzLNFjR0J0I9Gzx+dO8d7WYQQe6FZ4giQ117xraxejqogi8E4aFA3DColOCNyyi6Z+K1rMe&#10;2Y0uZmX5tejBt84DFyHg7sXgpIvML6Xg8VrKICLRDcXcYl59Xh/TWizmrH7yzHWKj2mwf8jCMGXx&#10;0InqgkVG1l69ozKKewgg4wEHU4CUiotcA1ZTlX9Uc9cxJ3ItKE5wk0zh/9Hyq82NJ6rFuzumxDKD&#10;d3S9YZqgidr0LtQIuXM3PlUX3Ar4c0BH8caTjDBittKbhMXayDYLvZuEFttIOG5Wx7Py5IgSjq5q&#10;Vp3O8kUUrN4HOx/iNwGGpJ+GCq2VC0kKVrPNKsSUAav3qDGdIYOcS9xpkcDa3gqJ5eGZsxydG0uc&#10;a0+wyIa2z9Ww3bFWDFtHJX6pdjxgQmcrkyVWqbSeeEeC1LBveQeKEZvCRO7HKbD8W0JD4ITOJ4KN&#10;U6BRFvxHwTpWY+JywO+FGeRIyjxCu8ML9zBMQnD8UqHEKxbiDfPY+jgkOM7xGhepoW8ojH+UdOB/&#10;fbSf8NiR6KWkx1FqaPi5Zl5Qor9b7NXT6vAwzV42Do/w7inxrz2Prz12bc4Br6bCh8Px/JvwUe9/&#10;pQfzgFO/TKeii1mOZzeUR783zuMw4vhucLFcZhjOm2NxZe8cT+RJ1dQ/99sH5t3YZxEb9Ar2Y/eu&#10;1wZsirSwXEeQKjfii66j3jiruWHGdyU9Bq/tjHp5/Ra/AQAA//8DAFBLAwQUAAYACAAAACEAsF1P&#10;L+EAAAALAQAADwAAAGRycy9kb3ducmV2LnhtbEyPy07DMBBF90j8gzVI7KiTYPoIcaqqEhILpKoF&#10;RWLnxkMcEY9D7Dbh73FXZXlnju6cKdaT7dgZB986kpDOEmBItdMtNRI+3l8elsB8UKRV5wgl/KKH&#10;dXl7U6hcu5H2eD6EhsUS8rmSYELoc859bdAqP3M9Utx9ucGqEOPQcD2oMZbbjmdJMudWtRQvGNXj&#10;1mD9fThZCbtq3FSV2r3u7TzNhp+tHz/Nm5T3d9PmGVjAKVxhuOhHdSij09GdSHvWxSyEiKiELBML&#10;YBdikT4BO8aJeFwBLwv+/4fyDwAA//8DAFBLAQItABQABgAIAAAAIQC2gziS/gAAAOEBAAATAAAA&#10;AAAAAAAAAAAAAAAAAABbQ29udGVudF9UeXBlc10ueG1sUEsBAi0AFAAGAAgAAAAhADj9If/WAAAA&#10;lAEAAAsAAAAAAAAAAAAAAAAALwEAAF9yZWxzLy5yZWxzUEsBAi0AFAAGAAgAAAAhAKCdoyJ7AgAA&#10;RQUAAA4AAAAAAAAAAAAAAAAALgIAAGRycy9lMm9Eb2MueG1sUEsBAi0AFAAGAAgAAAAhALBdTy/h&#10;AAAACwEAAA8AAAAAAAAAAAAAAAAA1QQAAGRycy9kb3ducmV2LnhtbFBLBQYAAAAABAAEAPMAAADj&#10;BQAAAAA=&#10;" fillcolor="black [3200]" strokecolor="black [1600]" strokeweight="2pt">
                      <v:path arrowok="t"/>
                    </v:oval>
                  </w:pict>
                </mc:Fallback>
              </mc:AlternateContent>
            </w:r>
            <w:r w:rsidR="00541078">
              <w:rPr>
                <w:b/>
                <w:noProof/>
                <w:lang w:eastAsia="ro-RO"/>
              </w:rPr>
              <mc:AlternateContent>
                <mc:Choice Requires="wps">
                  <w:drawing>
                    <wp:anchor distT="0" distB="0" distL="114300" distR="114300" simplePos="0" relativeHeight="251664384" behindDoc="0" locked="0" layoutInCell="1" allowOverlap="1" wp14:anchorId="30C1D945" wp14:editId="1D105142">
                      <wp:simplePos x="0" y="0"/>
                      <wp:positionH relativeFrom="column">
                        <wp:posOffset>473710</wp:posOffset>
                      </wp:positionH>
                      <wp:positionV relativeFrom="paragraph">
                        <wp:posOffset>1521460</wp:posOffset>
                      </wp:positionV>
                      <wp:extent cx="177165" cy="121920"/>
                      <wp:effectExtent l="0" t="0" r="0" b="0"/>
                      <wp:wrapNone/>
                      <wp:docPr id="16" name="Oval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165" cy="12192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5409028" id="Oval 16" o:spid="_x0000_s1026" style="position:absolute;margin-left:37.3pt;margin-top:119.8pt;width:13.95pt;height:9.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TO6fAIAAEUFAAAOAAAAZHJzL2Uyb0RvYy54bWysVFFP2zAQfp+0/2D5faSpCoyoKaqKmCZV&#10;gICJZ+PYxML2ebbbtPv1OztpgMFepuXByvm++3z3+c7z853RZCt8UGBrWh5NKBGWQ6PsU01/3F9+&#10;+UpJiMw2TIMVNd2LQM8Xnz/NO1eJKbSgG+EJkthQda6mbYyuKorAW2FYOAInLDoleMMimv6paDzr&#10;kN3oYjqZnBQd+MZ54CIE3L3onXSR+aUUPF5LGUQkuqaYW8yrz+tjWovFnFVPnrlW8SEN9g9ZGKYs&#10;HjpSXbDIyMard1RGcQ8BZDziYAqQUnGRa8Bqyskf1dy1zIlcC4oT3ChT+H+0/Gp744lq8O5OKLHM&#10;4B1db5kmaKI2nQsVQu7cjU/VBbcG/hzQUbzxJCMMmJ30JmGxNrLLQu9HocUuEo6b5elpeXJMCUdX&#10;OS3PpvkiClYdgp0P8ZsAQ9JPTYXWyoUkBavYdh1iyoBVB9SQTp9BziXutUhgbW+FxPLwzGmOzo0l&#10;VtoTLLKmzXPZb7esEf3W8QS/VDseMKKzlckSq1Raj7wDQWrYt7w9xYBNYSL34xg4+VtCfeCIzieC&#10;jWOgURb8R8E6lkPisscfhOnlSMo8QrPHC/fQT0Jw/FKhxGsW4g3z2Po4JDjO8RoXqaGrKQx/lLTg&#10;f320n/DYkeilpMNRqmn4uWFeUKK/W+zVs3I2S7OXjdnxKd428a89j689dmNWgFdT4sPheP5N+KgP&#10;v9KDecCpX6ZT0cUsx7NryqM/GKvYjzi+G1wslxmG8+ZYXNs7xxN5UjX1z/3ugXk39FnEBr2Cw9i9&#10;67UemyItLDcRpMqN+KLroDfOam6Y4V1Jj8FrO6NeXr/FbwAAAP//AwBQSwMEFAAGAAgAAAAhAEfn&#10;S7jhAAAACgEAAA8AAABkcnMvZG93bnJldi54bWxMj01Lw0AQhu+C/2EZwZvdNNqYxmxKKQgehNIq&#10;gd6m2TUbzO7G3W0T/73TU73Nx8M7z5SryfTsrHzonBUwnyXAlG2c7Gwr4PPj9SEHFiJaib2zSsCv&#10;CrCqbm9KLKQb7U6d97FlFGJDgQJ0jEPBeWi0MhhmblCWdl/OG4zU+pZLjyOFm56nSZJxg52lCxoH&#10;tdGq+d6fjIBtPa7rGrdvO5PNU/+zCeNBvwtxfzetX4BFNcUrDBd9UoeKnI7uZGVgvYDnp4xIAenj&#10;kooLkKQLYEeaLPIceFXy/y9UfwAAAP//AwBQSwECLQAUAAYACAAAACEAtoM4kv4AAADhAQAAEwAA&#10;AAAAAAAAAAAAAAAAAAAAW0NvbnRlbnRfVHlwZXNdLnhtbFBLAQItABQABgAIAAAAIQA4/SH/1gAA&#10;AJQBAAALAAAAAAAAAAAAAAAAAC8BAABfcmVscy8ucmVsc1BLAQItABQABgAIAAAAIQAM0TO6fAIA&#10;AEUFAAAOAAAAAAAAAAAAAAAAAC4CAABkcnMvZTJvRG9jLnhtbFBLAQItABQABgAIAAAAIQBH50u4&#10;4QAAAAoBAAAPAAAAAAAAAAAAAAAAANYEAABkcnMvZG93bnJldi54bWxQSwUGAAAAAAQABADzAAAA&#10;5AUAAAAA&#10;" fillcolor="black [3200]" strokecolor="black [1600]" strokeweight="2pt">
                      <v:path arrowok="t"/>
                    </v:oval>
                  </w:pict>
                </mc:Fallback>
              </mc:AlternateContent>
            </w:r>
            <w:r w:rsidR="00541078">
              <w:rPr>
                <w:b/>
                <w:noProof/>
                <w:lang w:eastAsia="ro-RO"/>
              </w:rPr>
              <mc:AlternateContent>
                <mc:Choice Requires="wps">
                  <w:drawing>
                    <wp:anchor distT="0" distB="0" distL="114299" distR="114299" simplePos="0" relativeHeight="251665408" behindDoc="0" locked="0" layoutInCell="1" allowOverlap="1" wp14:anchorId="17B90083" wp14:editId="01BEB84D">
                      <wp:simplePos x="0" y="0"/>
                      <wp:positionH relativeFrom="column">
                        <wp:posOffset>1470024</wp:posOffset>
                      </wp:positionH>
                      <wp:positionV relativeFrom="paragraph">
                        <wp:posOffset>610870</wp:posOffset>
                      </wp:positionV>
                      <wp:extent cx="0" cy="208280"/>
                      <wp:effectExtent l="0" t="0" r="19050" b="1270"/>
                      <wp:wrapNone/>
                      <wp:docPr id="15"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20828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A103941" id="Straight Connector 15" o:spid="_x0000_s1026" style="position:absolute;flip:y;z-index:25166540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15.75pt,48.1pt" to="115.75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Uy80wEAAO8DAAAOAAAAZHJzL2Uyb0RvYy54bWysU01v2zAMvQ/YfxB0X+wE6JAZcXpIsV2K&#10;LVi23VVZioVKokBpsfPvR8mp030BQ7GLIJF8j3wktbkdnWUnhdGAb/lyUXOmvITO+GPLv355/2bN&#10;WUzCd8KCVy0/q8hvt69fbYbQqBX0YDuFjEh8bIbQ8j6l0FRVlL1yIi4gKE9ODehEoiceqw7FQOzO&#10;Vqu6flsNgF1AkCpGst5NTr4t/FormT5pHVVituVUWyonlvMhn9V2I5ojitAbeSlDvKAKJ4ynpDPV&#10;nUiCfUfzG5UzEiGCTgsJrgKtjVRFA6lZ1r+oOfQiqKKFmhPD3Kb4/2jlx9MemelodjeceeFoRoeE&#10;whz7xHbgPXUQkJGTOjWE2BBg5/eYtcrRH8I9yMdIvuonZ37EMIWNGh3T1oRvlKQ0iWSzsczgPM9A&#10;jYnJySjJuqrXq3UZTyWazJATBozpgwLH8qXl1vjcHdGI031MuYZrSDZbzwZK+a6+mYiuRZVbOls1&#10;hX1WmlpAyafyyvKpnUV2ErQ23eMyiydy6ykyQ7SxdgbVpYa/gi6xGabKQv4rcI4uGcGnGeiMB/xT&#10;1jQ+laqn+Mtc4qQ1y36A7rzHp4HRVhVllx+Q1/b5u8Cv/3T7AwAA//8DAFBLAwQUAAYACAAAACEA&#10;i/RFot0AAAAKAQAADwAAAGRycy9kb3ducmV2LnhtbEyPwU7DMAyG70i8Q2QkLoglK+pES9MJ0Dih&#10;HShcuGWNaSoap2qyrXt7jDiwo+1Pv7+/Ws9+EAecYh9Iw3KhQCC1wfbUafh4f7m9BxGTIWuGQKjh&#10;hBHW9eVFZUobjvSGhyZ1gkMolkaDS2kspYytQ2/iIoxIfPsKkzeJx6mTdjJHDveDzJRaSW964g/O&#10;jPjssP1u9l7DtsHcFf5p3H6+htMmd6rBm43W11fz4wOIhHP6h+FXn9WhZqdd2JONYtCQ3S1zRjUU&#10;qwwEA3+LHZNZoUDWlTyvUP8AAAD//wMAUEsBAi0AFAAGAAgAAAAhALaDOJL+AAAA4QEAABMAAAAA&#10;AAAAAAAAAAAAAAAAAFtDb250ZW50X1R5cGVzXS54bWxQSwECLQAUAAYACAAAACEAOP0h/9YAAACU&#10;AQAACwAAAAAAAAAAAAAAAAAvAQAAX3JlbHMvLnJlbHNQSwECLQAUAAYACAAAACEAd61MvNMBAADv&#10;AwAADgAAAAAAAAAAAAAAAAAuAgAAZHJzL2Uyb0RvYy54bWxQSwECLQAUAAYACAAAACEAi/RFot0A&#10;AAAKAQAADwAAAAAAAAAAAAAAAAAtBAAAZHJzL2Rvd25yZXYueG1sUEsFBgAAAAAEAAQA8wAAADcF&#10;AAAAAA==&#10;" strokecolor="black [3040]" strokeweight="1.5pt">
                      <o:lock v:ext="edit" shapetype="f"/>
                    </v:line>
                  </w:pict>
                </mc:Fallback>
              </mc:AlternateContent>
            </w:r>
            <w:r w:rsidR="00541078">
              <w:rPr>
                <w:b/>
                <w:noProof/>
                <w:lang w:eastAsia="ro-RO"/>
              </w:rPr>
              <mc:AlternateContent>
                <mc:Choice Requires="wps">
                  <w:drawing>
                    <wp:anchor distT="0" distB="0" distL="114300" distR="114300" simplePos="0" relativeHeight="251666432" behindDoc="0" locked="0" layoutInCell="1" allowOverlap="1" wp14:anchorId="2F557044" wp14:editId="0C6FC1ED">
                      <wp:simplePos x="0" y="0"/>
                      <wp:positionH relativeFrom="column">
                        <wp:posOffset>1316355</wp:posOffset>
                      </wp:positionH>
                      <wp:positionV relativeFrom="paragraph">
                        <wp:posOffset>784225</wp:posOffset>
                      </wp:positionV>
                      <wp:extent cx="166370" cy="105410"/>
                      <wp:effectExtent l="0" t="0" r="5080" b="8890"/>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6370" cy="10541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6F7F399" id="Oval 10" o:spid="_x0000_s1026" style="position:absolute;margin-left:103.65pt;margin-top:61.75pt;width:13.1pt;height:8.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BF2eQIAAEUFAAAOAAAAZHJzL2Uyb0RvYy54bWysVN9PHCEQfm/S/4HwXnf3emq7cc9cNDZN&#10;LmrUxmdkwSUCQ4G7vetf34HdW7Xal6Y8EIb55tfHDCenW6PJRvigwDa0OigpEZZDq+xjQ3/cXXz6&#10;QkmIzLZMgxUN3YlATxcfP5z0rhYz6EC3whN0YkPdu4Z2Mbq6KALvhGHhAJywqJTgDYso+sei9axH&#10;70YXs7I8KnrwrfPARQh4ez4o6SL7l1LweCVlEJHohmJuMe8+7w9pLxYnrH70zHWKj2mwf8jCMGUx&#10;6OTqnEVG1l69cWUU9xBAxgMOpgApFRe5BqymKv+o5rZjTuRakJzgJprC/3PLLzfXnqgW3w7psczg&#10;G11tmCYoIje9CzVCbt21T9UFtwL+FFBRvNIkIYyYrfQmYbE2ss1E7yaixTYSjpfV0dHnY4zHUVWV&#10;h/MhWMHqvbHzIX4TYEg6NFRorVxIVLCabVYhpgxYvUeN6QwZ5FziTosE1vZGSCwPY86ydW4scaY9&#10;wSIb2j5Vw3XHWjFcHZa4Uu0YYEJnKTtLXqXSevI7OkgN+9rv4GLEJjOR+3EyLP+W0GA4oXNEsHEy&#10;NMqCf89Yx2pMXA74PTEDHYmZB2h3+OAehkkIjl8opHjFQrxmHlsfXwXHOV7hJjX0DYXxREkH/td7&#10;9wmPHYlaSnocpYaGn2vmBSX6u8Ve/VrN52n2sjA/PJ6h4F9qHl5q7NqcAT5NhR+H4/mY8FHvj9KD&#10;ucepX6aoqGKWY+yG8uj3wlkcRhz/DS6WywzDeXMsruyt48l5YjX1z932nnk39lnEBr2E/di96bUB&#10;mywtLNcRpMqN+MzryDfOam6Y8V9Jn8FLOaOef7/FbwAAAP//AwBQSwMEFAAGAAgAAAAhAGzfNtHh&#10;AAAACwEAAA8AAABkcnMvZG93bnJldi54bWxMj8FOwzAQRO9I/IO1SNyoHQcKCnGqqhISB6SqBUXi&#10;5sYmjojXIXab8PdsT/S2uzOafVOuZt+zkx1jF1BBthDALDbBdNgq+Hh/uXsCFpNGo/uAVsGvjbCq&#10;rq9KXZgw4c6e9qllFIKx0ApcSkPBeWyc9TouwmCRtK8wep1oHVtuRj1RuO+5FGLJve6QPjg92I2z&#10;zff+6BVs62ld13r7uvPLTI4/mzh9ujelbm/m9TOwZOf0b4YzPqFDRUyHcEQTWa9AisecrCTI/AEY&#10;OWR+Hg50uRcZ8Krklx2qPwAAAP//AwBQSwECLQAUAAYACAAAACEAtoM4kv4AAADhAQAAEwAAAAAA&#10;AAAAAAAAAAAAAAAAW0NvbnRlbnRfVHlwZXNdLnhtbFBLAQItABQABgAIAAAAIQA4/SH/1gAAAJQB&#10;AAALAAAAAAAAAAAAAAAAAC8BAABfcmVscy8ucmVsc1BLAQItABQABgAIAAAAIQDSpBF2eQIAAEUF&#10;AAAOAAAAAAAAAAAAAAAAAC4CAABkcnMvZTJvRG9jLnhtbFBLAQItABQABgAIAAAAIQBs3zbR4QAA&#10;AAsBAAAPAAAAAAAAAAAAAAAAANMEAABkcnMvZG93bnJldi54bWxQSwUGAAAAAAQABADzAAAA4QUA&#10;AAAA&#10;" fillcolor="black [3200]" strokecolor="black [1600]" strokeweight="2pt">
                      <v:path arrowok="t"/>
                    </v:oval>
                  </w:pict>
                </mc:Fallback>
              </mc:AlternateContent>
            </w:r>
            <w:r w:rsidR="00541078">
              <w:rPr>
                <w:b/>
                <w:noProof/>
                <w:lang w:eastAsia="ro-RO"/>
              </w:rPr>
              <mc:AlternateContent>
                <mc:Choice Requires="wps">
                  <w:drawing>
                    <wp:anchor distT="4294967295" distB="4294967295" distL="114300" distR="114300" simplePos="0" relativeHeight="251667456" behindDoc="0" locked="0" layoutInCell="1" allowOverlap="1" wp14:anchorId="7BC0AFE6" wp14:editId="1E72EA6B">
                      <wp:simplePos x="0" y="0"/>
                      <wp:positionH relativeFrom="column">
                        <wp:posOffset>1261110</wp:posOffset>
                      </wp:positionH>
                      <wp:positionV relativeFrom="paragraph">
                        <wp:posOffset>833754</wp:posOffset>
                      </wp:positionV>
                      <wp:extent cx="276860" cy="0"/>
                      <wp:effectExtent l="0" t="0" r="0" b="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860" cy="0"/>
                              </a:xfrm>
                              <a:prstGeom prst="line">
                                <a:avLst/>
                              </a:prstGeom>
                              <a:ln w="25400">
                                <a:solidFill>
                                  <a:schemeClr val="tx1"/>
                                </a:solidFill>
                                <a:headEnd w="lg" len="med"/>
                                <a:tailEnd w="med" len="s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A11B4E" id="Straight Connector 11" o:spid="_x0000_s1026" style="position:absolute;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99.3pt,65.65pt" to="121.1pt,6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dqL/QEAAFgEAAAOAAAAZHJzL2Uyb0RvYy54bWysVMtu2zAQvBfoPxC815KN1g0Eyzk4TS9B&#10;a9TpBzDk0iLCF0jWkv++S0qWmz6AouiFMDmzw53hypvbwWhyghCVsy1dLmpKwHInlD229Ovj/Zsb&#10;SmJiVjDtLLT0DJHebl+/2vS+gZXrnBYQCIrY2PS+pV1KvqmqyDswLC6cB4ugdMGwhNtwrERgPaob&#10;Xa3qel31LggfHIcY8fRuBOm26EsJPH2WMkIiuqXYWyprKOtTXqvthjXHwHyn+NQG+4cuDFMWL52l&#10;7lhi5FtQv0gZxYOLTqYFd6ZyUioOxQO6WdY/uTl0zEPxguFEP8cU/58s/3TaB6IEvt2SEssMvtEh&#10;BaaOXSI7Zy0m6AJBEJPqfWywYGf3IXvlgz34B8efI2LVCzBvoh9pgwwm09EsGUry5zl5GBLheLh6&#10;v75Z4/vwC1Sx5lLnQ0wfwRmSf7RUK5szYQ07PcSUb2bNhZKPtSU9Cr57W9eFFp1W4l5pncEyV7DT&#10;gZwYTkQaii9UeMHqgIkPVmQdfaREA462ATEOS2JKT2A+G9FoMog62k5RjO5LDumsYezsC0jMGv0u&#10;x9bylF+7Ec+XbrRFZi6R2PdcNPn5U9HEzWVQJv9vC2d2udHZNBcaZV34XavX4OTIv7gevWbbT06c&#10;9+EyGTi+JZ/pU8vfx4/7Un79Q9h+BwAA//8DAFBLAwQUAAYACAAAACEAaj0Wb90AAAALAQAADwAA&#10;AGRycy9kb3ducmV2LnhtbEyPQU/DMAyF70j8h8hI3Fi6bpq2rum0IXGCA9vgnjZeGmicqsm28u8x&#10;EhLc/Oyn5++Vm9F34oJDdIEUTCcZCKQmGEdWwdvx6WEJIiZNRneBUMEXRthUtzelLky40h4vh2QF&#10;h1AstII2pb6QMjYteh0noUfi2ykMXieWg5Vm0FcO953Ms2whvXbEH1rd42OLzefh7BWgm5+iTzv3&#10;enx/2T1vbf2xt4NS93fjdg0i4Zj+zPCDz+hQMVMdzmSi6Fivlgu28jCbzkCwI5/nOYj6dyOrUv7v&#10;UH0DAAD//wMAUEsBAi0AFAAGAAgAAAAhALaDOJL+AAAA4QEAABMAAAAAAAAAAAAAAAAAAAAAAFtD&#10;b250ZW50X1R5cGVzXS54bWxQSwECLQAUAAYACAAAACEAOP0h/9YAAACUAQAACwAAAAAAAAAAAAAA&#10;AAAvAQAAX3JlbHMvLnJlbHNQSwECLQAUAAYACAAAACEATX3ai/0BAABYBAAADgAAAAAAAAAAAAAA&#10;AAAuAgAAZHJzL2Uyb0RvYy54bWxQSwECLQAUAAYACAAAACEAaj0Wb90AAAALAQAADwAAAAAAAAAA&#10;AAAAAABXBAAAZHJzL2Rvd25yZXYueG1sUEsFBgAAAAAEAAQA8wAAAGEFAAAAAA==&#10;" strokecolor="black [3213]" strokeweight="2pt">
                      <v:stroke startarrowwidth="wide" endarrowlength="short"/>
                      <o:lock v:ext="edit" shapetype="f"/>
                    </v:line>
                  </w:pict>
                </mc:Fallback>
              </mc:AlternateContent>
            </w:r>
            <w:r w:rsidR="00541078">
              <w:rPr>
                <w:b/>
                <w:noProof/>
                <w:lang w:eastAsia="ro-RO"/>
              </w:rPr>
              <mc:AlternateContent>
                <mc:Choice Requires="wps">
                  <w:drawing>
                    <wp:anchor distT="0" distB="0" distL="114299" distR="114299" simplePos="0" relativeHeight="251668480" behindDoc="0" locked="0" layoutInCell="1" allowOverlap="1" wp14:anchorId="2A290A89" wp14:editId="5CEEB126">
                      <wp:simplePos x="0" y="0"/>
                      <wp:positionH relativeFrom="column">
                        <wp:posOffset>1049654</wp:posOffset>
                      </wp:positionH>
                      <wp:positionV relativeFrom="paragraph">
                        <wp:posOffset>572135</wp:posOffset>
                      </wp:positionV>
                      <wp:extent cx="0" cy="193675"/>
                      <wp:effectExtent l="0" t="0" r="19050" b="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0" cy="193675"/>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EFE7E3" id="Straight Connector 13" o:spid="_x0000_s1026" style="position:absolute;flip:x y;z-index:25166848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from="82.65pt,45.05pt" to="82.65pt,6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POk2QEAAPkDAAAOAAAAZHJzL2Uyb0RvYy54bWysU01vEzEQvSPxHyzfyW5atcAqmx5SAYcK&#10;IlJ6d7121qrtscYmu/n3jL3J8lkJIS6WPTPvzZsPr25GZ9lBYTTgW75c1JwpL6Ezft/yL/fvXr3h&#10;LCbhO2HBq5YfVeQ365cvVkNo1AX0YDuFjEh8bIbQ8j6l0FRVlL1yIi4gKE9ODehEoifuqw7FQOzO&#10;Vhd1fV0NgF1AkCpGst5OTr4u/FormT5pHVVituWkLZUTy/mYz2q9Es0eReiNPMkQ/6DCCeMp6Ux1&#10;K5JgX9H8RuWMRIig00KCq0BrI1WpgapZ1r9Us+tFUKUWak4Mc5vi/6OVHw9bZKaj2V1y5oWjGe0S&#10;CrPvE9uA99RBQEZO6tQQYkOAjd9irlWOfhfuQD5F8lU/OfMjhils1OiYtiZ8oCS83B7yLVNQA9hY&#10;pnGcp6HGxORklGRdvr28fn2V01eiyVwZFzCm9wocy5eWW+Nzn0QjDncxTaHnkGy2ng2Zqb4qEy9a&#10;J3lFaDpaNYV9VpqaQckneWUN1cYiOwhaoO5pedJhPUVmiDbWzqC6aHgWdIrNMFVW82+Bc3TJCD7N&#10;QGc84J+ypvEsVU/xpwnFqdZc9iN0xy2eR0f7VTp8+gt5gX98F/j3H7v+BgAA//8DAFBLAwQUAAYA&#10;CAAAACEAYuxvtN8AAAAKAQAADwAAAGRycy9kb3ducmV2LnhtbEyPQU/DMAyF70j8h8hIXNCWbhOF&#10;laYTTELqkW1oEresMW1F41RJupZ/j8cFbn720/P38s1kO3FGH1pHChbzBARS5UxLtYL3w+vsEUSI&#10;mozuHKGCbwywKa6vcp0ZN9IOz/tYCw6hkGkFTYx9JmWoGrQ6zF2PxLdP562OLH0tjdcjh9tOLpMk&#10;lVa3xB8a3eO2weprP1gF43G3Xb2Mb4eqpFD2pb9bfzwMSt3eTM9PICJO8c8MF3xGh4KZTm4gE0TH&#10;Or1fsVXBOlmAuBh+FycelkkKssjl/wrFDwAAAP//AwBQSwECLQAUAAYACAAAACEAtoM4kv4AAADh&#10;AQAAEwAAAAAAAAAAAAAAAAAAAAAAW0NvbnRlbnRfVHlwZXNdLnhtbFBLAQItABQABgAIAAAAIQA4&#10;/SH/1gAAAJQBAAALAAAAAAAAAAAAAAAAAC8BAABfcmVscy8ucmVsc1BLAQItABQABgAIAAAAIQCV&#10;7POk2QEAAPkDAAAOAAAAAAAAAAAAAAAAAC4CAABkcnMvZTJvRG9jLnhtbFBLAQItABQABgAIAAAA&#10;IQBi7G+03wAAAAoBAAAPAAAAAAAAAAAAAAAAADMEAABkcnMvZG93bnJldi54bWxQSwUGAAAAAAQA&#10;BADzAAAAPwUAAAAA&#10;" strokecolor="black [3040]" strokeweight="1.5pt">
                      <o:lock v:ext="edit" shapetype="f"/>
                    </v:line>
                  </w:pict>
                </mc:Fallback>
              </mc:AlternateContent>
            </w:r>
            <w:r w:rsidR="00541078">
              <w:rPr>
                <w:b/>
                <w:noProof/>
                <w:lang w:eastAsia="ro-RO"/>
              </w:rPr>
              <mc:AlternateContent>
                <mc:Choice Requires="wps">
                  <w:drawing>
                    <wp:anchor distT="0" distB="0" distL="114299" distR="114299" simplePos="0" relativeHeight="251669504" behindDoc="0" locked="0" layoutInCell="1" allowOverlap="1" wp14:anchorId="0385E68A" wp14:editId="71DDC62B">
                      <wp:simplePos x="0" y="0"/>
                      <wp:positionH relativeFrom="column">
                        <wp:posOffset>579754</wp:posOffset>
                      </wp:positionH>
                      <wp:positionV relativeFrom="paragraph">
                        <wp:posOffset>533400</wp:posOffset>
                      </wp:positionV>
                      <wp:extent cx="0" cy="198755"/>
                      <wp:effectExtent l="0" t="0" r="19050" b="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0" cy="198755"/>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3878DDB6" id="Straight Connector 12" o:spid="_x0000_s1026" style="position:absolute;flip:x y;z-index:25166950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page" from="45.65pt,42pt" to="45.65pt,5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bC52AEAAPkDAAAOAAAAZHJzL2Uyb0RvYy54bWysU02P0zAQvSPxHyzfadJKhSVquoeugMMK&#10;Krpw9zp2Y63tscamSf89Y6cN3xJCXCx7Zt6bNx/e3I7OspPCaMC3fLmoOVNeQmf8seWfHt68uOEs&#10;JuE7YcGrlp9V5Lfb5882Q2jUCnqwnUJGJD42Q2h5n1JoqirKXjkRFxCUJ6cGdCLRE49Vh2Igdmer&#10;VV2/rAbALiBIFSNZ7yYn3xZ+rZVMH7SOKjHbctKWyonlfMxntd2I5ogi9EZeZIh/UOGE8ZR0proT&#10;SbAvaH6hckYiRNBpIcFVoLWRqtRA1Szrn6o59CKoUgs1J4a5TfH/0cr3pz0y09HsVpx54WhGh4TC&#10;HPvEduA9dRCQkZM6NYTYEGDn95hrlaM/hHuQT5F81Q/O/IhhChs1OqatCe8oCS+3z/mWKagBbCzT&#10;OM/TUGNicjJKsi5f37xar3P6SjSZK+MCxvRWgWP50nJrfO6TaMTpPqYp9BqSzdazITPV6zLxonWS&#10;V4Sms1VT2EelqRmUfJJX1lDtLLKToAXqnpYXHdZTZIZoY+0MqouGP4IusRmmymr+LXCOLhnBpxno&#10;jAf8XdY0XqXqKf4yoTjVmst+hO68x+voaL9Khy9/IS/w9+8C//Zjt18BAAD//wMAUEsDBBQABgAI&#10;AAAAIQDIzDjc3QAAAAgBAAAPAAAAZHJzL2Rvd25yZXYueG1sTI/NS8QwFMTvgv9DeIIXcdNaP3Zr&#10;00UXhB73QwRv2ebZFpuXkqTb+t/79KLHYYaZ3xTr2fbihD50jhSkiwQEUu1MR42C18PL9RJEiJqM&#10;7h2hgi8MsC7PzwqdGzfRDk/72AguoZBrBW2MQy5lqFu0OizcgMTeh/NWR5a+kcbricttL2+S5F5a&#10;3REvtHrATYv15360Cqa33SZ7nraHuqJQDZW/Wr0/jEpdXsxPjyAizvEvDD/4jA4lMx3dSCaIXsEq&#10;zTipYHnLl9j/1UfOpXcZyLKQ/w+U3wAAAP//AwBQSwECLQAUAAYACAAAACEAtoM4kv4AAADhAQAA&#10;EwAAAAAAAAAAAAAAAAAAAAAAW0NvbnRlbnRfVHlwZXNdLnhtbFBLAQItABQABgAIAAAAIQA4/SH/&#10;1gAAAJQBAAALAAAAAAAAAAAAAAAAAC8BAABfcmVscy8ucmVsc1BLAQItABQABgAIAAAAIQCsbbC5&#10;2AEAAPkDAAAOAAAAAAAAAAAAAAAAAC4CAABkcnMvZTJvRG9jLnhtbFBLAQItABQABgAIAAAAIQDI&#10;zDjc3QAAAAgBAAAPAAAAAAAAAAAAAAAAADIEAABkcnMvZG93bnJldi54bWxQSwUGAAAAAAQABADz&#10;AAAAPAUAAAAA&#10;" strokecolor="black [3040]" strokeweight="1.5pt">
                      <o:lock v:ext="edit" shapetype="f"/>
                    </v:line>
                  </w:pict>
                </mc:Fallback>
              </mc:AlternateContent>
            </w:r>
            <w:r w:rsidR="004C1A85" w:rsidRPr="00B61559">
              <w:rPr>
                <w:b/>
              </w:rPr>
              <w:t>Familiarizarea cu conținutul colindei propuse. (ANEXA 1)</w:t>
            </w:r>
          </w:p>
          <w:p w14:paraId="3542FE64" w14:textId="77777777" w:rsidR="004C1A85" w:rsidRPr="00B61559" w:rsidRDefault="004C1A85" w:rsidP="00A31A8D">
            <w:pPr>
              <w:tabs>
                <w:tab w:val="left" w:pos="6690"/>
              </w:tabs>
              <w:rPr>
                <w:b/>
              </w:rPr>
            </w:pPr>
            <w:r w:rsidRPr="00B61559">
              <w:rPr>
                <w:b/>
              </w:rPr>
              <w:t>Etapele învățării unui cântec în prenotație:</w:t>
            </w:r>
          </w:p>
          <w:p w14:paraId="662610C7" w14:textId="77777777" w:rsidR="004C1A85" w:rsidRPr="00B61559" w:rsidRDefault="004C1A85" w:rsidP="00590A8D">
            <w:pPr>
              <w:pStyle w:val="ListParagraph"/>
              <w:numPr>
                <w:ilvl w:val="0"/>
                <w:numId w:val="18"/>
              </w:numPr>
              <w:tabs>
                <w:tab w:val="left" w:pos="6690"/>
              </w:tabs>
              <w:suppressAutoHyphens w:val="0"/>
              <w:rPr>
                <w:b/>
                <w:color w:val="000000" w:themeColor="text1"/>
              </w:rPr>
            </w:pPr>
            <w:r w:rsidRPr="00B61559">
              <w:rPr>
                <w:b/>
                <w:color w:val="000000" w:themeColor="text1"/>
              </w:rPr>
              <w:t xml:space="preserve">Cântarea model a colindei </w:t>
            </w:r>
          </w:p>
          <w:p w14:paraId="5D5E82F3" w14:textId="77777777" w:rsidR="004C1A85" w:rsidRPr="00B61559" w:rsidRDefault="004C1A85" w:rsidP="00590A8D">
            <w:pPr>
              <w:pStyle w:val="ListParagraph"/>
              <w:numPr>
                <w:ilvl w:val="0"/>
                <w:numId w:val="18"/>
              </w:numPr>
              <w:tabs>
                <w:tab w:val="left" w:pos="6690"/>
              </w:tabs>
              <w:suppressAutoHyphens w:val="0"/>
              <w:rPr>
                <w:b/>
                <w:color w:val="000000" w:themeColor="text1"/>
              </w:rPr>
            </w:pPr>
            <w:r w:rsidRPr="00B61559">
              <w:rPr>
                <w:b/>
                <w:color w:val="000000" w:themeColor="text1"/>
              </w:rPr>
              <w:t>Discuții pe baza versurilor:</w:t>
            </w:r>
          </w:p>
          <w:p w14:paraId="0DD28A42" w14:textId="77777777" w:rsidR="004C1A85" w:rsidRPr="00B61559" w:rsidRDefault="004C1A85" w:rsidP="00A31A8D">
            <w:pPr>
              <w:tabs>
                <w:tab w:val="left" w:pos="6690"/>
              </w:tabs>
              <w:rPr>
                <w:b/>
              </w:rPr>
            </w:pPr>
            <w:r w:rsidRPr="00B61559">
              <w:rPr>
                <w:b/>
              </w:rPr>
              <w:t>-întrebări</w:t>
            </w:r>
          </w:p>
          <w:p w14:paraId="610EC19E" w14:textId="77777777" w:rsidR="004C1A85" w:rsidRPr="00B61559" w:rsidRDefault="004C1A85" w:rsidP="00A31A8D">
            <w:pPr>
              <w:tabs>
                <w:tab w:val="left" w:pos="6690"/>
              </w:tabs>
            </w:pPr>
            <w:r w:rsidRPr="00B61559">
              <w:t>„Despre ce este vorba în versurile colindei?”</w:t>
            </w:r>
          </w:p>
          <w:p w14:paraId="0E26BAB8" w14:textId="77777777" w:rsidR="004C1A85" w:rsidRPr="00B61559" w:rsidRDefault="004C1A85" w:rsidP="00A31A8D">
            <w:pPr>
              <w:tabs>
                <w:tab w:val="left" w:pos="6690"/>
              </w:tabs>
              <w:rPr>
                <w:b/>
              </w:rPr>
            </w:pPr>
            <w:r w:rsidRPr="00B61559">
              <w:rPr>
                <w:b/>
              </w:rPr>
              <w:t>-cuvinte necunoscute</w:t>
            </w:r>
          </w:p>
          <w:p w14:paraId="7ED5E308" w14:textId="77777777" w:rsidR="004C1A85" w:rsidRPr="00B61559" w:rsidRDefault="004C1A85" w:rsidP="00A31A8D">
            <w:pPr>
              <w:tabs>
                <w:tab w:val="left" w:pos="6690"/>
              </w:tabs>
              <w:rPr>
                <w:b/>
              </w:rPr>
            </w:pPr>
            <w:r w:rsidRPr="00B61559">
              <w:rPr>
                <w:b/>
              </w:rPr>
              <w:t>Boieri= gazdă, stăpân</w:t>
            </w:r>
          </w:p>
          <w:p w14:paraId="6E73A0F7" w14:textId="77777777" w:rsidR="004C1A85" w:rsidRPr="00B61559" w:rsidRDefault="004C1A85" w:rsidP="00590A8D">
            <w:pPr>
              <w:pStyle w:val="ListParagraph"/>
              <w:numPr>
                <w:ilvl w:val="0"/>
                <w:numId w:val="18"/>
              </w:numPr>
              <w:tabs>
                <w:tab w:val="left" w:pos="6690"/>
              </w:tabs>
              <w:suppressAutoHyphens w:val="0"/>
              <w:rPr>
                <w:color w:val="000000" w:themeColor="text1"/>
              </w:rPr>
            </w:pPr>
            <w:r w:rsidRPr="00B61559">
              <w:rPr>
                <w:b/>
                <w:color w:val="000000" w:themeColor="text1"/>
              </w:rPr>
              <w:t>Ritmicizare</w:t>
            </w:r>
          </w:p>
          <w:p w14:paraId="64F315B2" w14:textId="77777777" w:rsidR="004C1A85" w:rsidRPr="00B61559" w:rsidRDefault="004C1A85" w:rsidP="00A31A8D">
            <w:pPr>
              <w:tabs>
                <w:tab w:val="left" w:pos="6690"/>
              </w:tabs>
            </w:pPr>
            <w:r w:rsidRPr="00B61559">
              <w:t>-bătăi din palme pe silabe</w:t>
            </w:r>
          </w:p>
          <w:p w14:paraId="5C943224" w14:textId="77777777" w:rsidR="004C1A85" w:rsidRPr="00B61559" w:rsidRDefault="004C1A85" w:rsidP="00A31A8D">
            <w:pPr>
              <w:tabs>
                <w:tab w:val="left" w:pos="6690"/>
              </w:tabs>
              <w:rPr>
                <w:b/>
              </w:rPr>
            </w:pPr>
            <w:r w:rsidRPr="00B61559">
              <w:rPr>
                <w:b/>
              </w:rPr>
              <w:t xml:space="preserve">Fragmentul 1: </w:t>
            </w:r>
          </w:p>
          <w:p w14:paraId="3C547F2C" w14:textId="77777777" w:rsidR="004C1A85" w:rsidRPr="00B61559" w:rsidRDefault="004C1A85" w:rsidP="00590A8D">
            <w:pPr>
              <w:pStyle w:val="ListParagraph"/>
              <w:numPr>
                <w:ilvl w:val="0"/>
                <w:numId w:val="19"/>
              </w:numPr>
              <w:tabs>
                <w:tab w:val="left" w:pos="6690"/>
              </w:tabs>
              <w:suppressAutoHyphens w:val="0"/>
            </w:pPr>
            <w:r w:rsidRPr="00B61559">
              <w:t>Ritmicizare model</w:t>
            </w:r>
          </w:p>
          <w:p w14:paraId="109F8AA3" w14:textId="77777777" w:rsidR="004C1A85" w:rsidRPr="00B61559" w:rsidRDefault="004C1A85" w:rsidP="00590A8D">
            <w:pPr>
              <w:pStyle w:val="ListParagraph"/>
              <w:numPr>
                <w:ilvl w:val="0"/>
                <w:numId w:val="19"/>
              </w:numPr>
              <w:tabs>
                <w:tab w:val="left" w:pos="6690"/>
              </w:tabs>
              <w:suppressAutoHyphens w:val="0"/>
            </w:pPr>
            <w:r w:rsidRPr="00B61559">
              <w:t>Ritmicizare cu toată grupa</w:t>
            </w:r>
          </w:p>
          <w:p w14:paraId="539645E9" w14:textId="77777777" w:rsidR="004C1A85" w:rsidRPr="00B61559" w:rsidRDefault="004C1A85" w:rsidP="00590A8D">
            <w:pPr>
              <w:pStyle w:val="ListParagraph"/>
              <w:numPr>
                <w:ilvl w:val="0"/>
                <w:numId w:val="19"/>
              </w:numPr>
              <w:tabs>
                <w:tab w:val="left" w:pos="6690"/>
              </w:tabs>
              <w:suppressAutoHyphens w:val="0"/>
            </w:pPr>
            <w:r w:rsidRPr="00B61559">
              <w:t>Cântare model</w:t>
            </w:r>
          </w:p>
          <w:p w14:paraId="4704EC69" w14:textId="77777777" w:rsidR="004C1A85" w:rsidRPr="00B61559" w:rsidRDefault="004C1A85" w:rsidP="00590A8D">
            <w:pPr>
              <w:pStyle w:val="ListParagraph"/>
              <w:numPr>
                <w:ilvl w:val="0"/>
                <w:numId w:val="19"/>
              </w:numPr>
              <w:tabs>
                <w:tab w:val="left" w:pos="6690"/>
              </w:tabs>
              <w:suppressAutoHyphens w:val="0"/>
            </w:pPr>
            <w:r w:rsidRPr="00B61559">
              <w:t>Cântare cu toată grupa</w:t>
            </w:r>
          </w:p>
          <w:p w14:paraId="22EE6026" w14:textId="77777777" w:rsidR="004C1A85" w:rsidRPr="00B61559" w:rsidRDefault="004C1A85" w:rsidP="00A31A8D">
            <w:pPr>
              <w:tabs>
                <w:tab w:val="left" w:pos="6690"/>
              </w:tabs>
              <w:rPr>
                <w:color w:val="000000" w:themeColor="text1"/>
              </w:rPr>
            </w:pPr>
            <w:r w:rsidRPr="00B61559">
              <w:t>În acest mod se vor învăța toate fragmentele colindei.</w:t>
            </w:r>
          </w:p>
          <w:p w14:paraId="2DEB49C7" w14:textId="77777777" w:rsidR="004C1A85" w:rsidRPr="00B61559" w:rsidRDefault="004C1A85" w:rsidP="00590A8D">
            <w:pPr>
              <w:pStyle w:val="ListParagraph"/>
              <w:numPr>
                <w:ilvl w:val="0"/>
                <w:numId w:val="18"/>
              </w:numPr>
              <w:tabs>
                <w:tab w:val="left" w:pos="6690"/>
              </w:tabs>
              <w:suppressAutoHyphens w:val="0"/>
              <w:rPr>
                <w:b/>
                <w:color w:val="000000" w:themeColor="text1"/>
              </w:rPr>
            </w:pPr>
            <w:r w:rsidRPr="00B61559">
              <w:rPr>
                <w:b/>
                <w:color w:val="000000" w:themeColor="text1"/>
              </w:rPr>
              <w:t>Cântarea integrală a colindei</w:t>
            </w:r>
          </w:p>
          <w:p w14:paraId="367A2512" w14:textId="77777777" w:rsidR="004C1A85" w:rsidRPr="00B61559" w:rsidRDefault="004C1A85" w:rsidP="00A31A8D">
            <w:pPr>
              <w:tabs>
                <w:tab w:val="left" w:pos="6690"/>
              </w:tabs>
            </w:pPr>
            <w:r w:rsidRPr="00B61559">
              <w:t>-se reiau prima strofă</w:t>
            </w:r>
          </w:p>
          <w:p w14:paraId="06ECEBD9" w14:textId="77777777" w:rsidR="004C1A85" w:rsidRPr="00B61559" w:rsidRDefault="004C1A85" w:rsidP="00A31A8D">
            <w:pPr>
              <w:tabs>
                <w:tab w:val="left" w:pos="6690"/>
              </w:tabs>
            </w:pPr>
            <w:r w:rsidRPr="00B61559">
              <w:t>-se execută colinda cu toată grupa</w:t>
            </w:r>
          </w:p>
          <w:p w14:paraId="4A20A22C" w14:textId="77777777" w:rsidR="004C1A85" w:rsidRPr="00B61559" w:rsidRDefault="004C1A85" w:rsidP="00A31A8D">
            <w:pPr>
              <w:tabs>
                <w:tab w:val="left" w:pos="6690"/>
              </w:tabs>
            </w:pPr>
            <w:r w:rsidRPr="00B61559">
              <w:t>-se urmărește intonația și dicția</w:t>
            </w:r>
          </w:p>
          <w:p w14:paraId="60FA509E" w14:textId="77777777" w:rsidR="004C1A85" w:rsidRPr="00B61559" w:rsidRDefault="004C1A85" w:rsidP="00590A8D">
            <w:pPr>
              <w:pStyle w:val="ListParagraph"/>
              <w:numPr>
                <w:ilvl w:val="0"/>
                <w:numId w:val="16"/>
              </w:numPr>
              <w:tabs>
                <w:tab w:val="left" w:pos="6690"/>
              </w:tabs>
              <w:suppressAutoHyphens w:val="0"/>
              <w:rPr>
                <w:b/>
              </w:rPr>
            </w:pPr>
            <w:r w:rsidRPr="00B61559">
              <w:rPr>
                <w:b/>
              </w:rPr>
              <w:t>Repetarea jocului muzical „Ninge, ninge- ncetișor” (ANEXA 2)</w:t>
            </w:r>
          </w:p>
          <w:p w14:paraId="7DF3A70B" w14:textId="77777777" w:rsidR="004C1A85" w:rsidRPr="00B61559" w:rsidRDefault="004C1A85" w:rsidP="00A31A8D">
            <w:pPr>
              <w:tabs>
                <w:tab w:val="left" w:pos="6690"/>
              </w:tabs>
            </w:pPr>
            <w:r w:rsidRPr="00B61559">
              <w:t>-copii vor executa mișcările specifice versurilor cântecului</w:t>
            </w:r>
          </w:p>
        </w:tc>
        <w:tc>
          <w:tcPr>
            <w:tcW w:w="1643" w:type="dxa"/>
          </w:tcPr>
          <w:p w14:paraId="075C558C" w14:textId="77777777" w:rsidR="004C1A85" w:rsidRPr="00B61559" w:rsidRDefault="004C1A85" w:rsidP="00A31A8D">
            <w:pPr>
              <w:tabs>
                <w:tab w:val="left" w:pos="6690"/>
              </w:tabs>
            </w:pPr>
          </w:p>
          <w:p w14:paraId="7C4A9BC5" w14:textId="77777777" w:rsidR="004C1A85" w:rsidRPr="00B61559" w:rsidRDefault="004C1A85" w:rsidP="00A31A8D">
            <w:pPr>
              <w:tabs>
                <w:tab w:val="left" w:pos="6690"/>
              </w:tabs>
            </w:pPr>
          </w:p>
          <w:p w14:paraId="5546D272" w14:textId="77777777" w:rsidR="004C1A85" w:rsidRPr="00B61559" w:rsidRDefault="004C1A85" w:rsidP="00A31A8D">
            <w:pPr>
              <w:tabs>
                <w:tab w:val="left" w:pos="6690"/>
              </w:tabs>
            </w:pPr>
          </w:p>
          <w:p w14:paraId="19043F40" w14:textId="77777777" w:rsidR="004C1A85" w:rsidRPr="00B61559" w:rsidRDefault="004C1A85" w:rsidP="00A31A8D">
            <w:pPr>
              <w:tabs>
                <w:tab w:val="left" w:pos="6690"/>
              </w:tabs>
            </w:pPr>
            <w:r w:rsidRPr="00B61559">
              <w:t>Exercițiul</w:t>
            </w:r>
          </w:p>
          <w:p w14:paraId="52FB39F0" w14:textId="77777777" w:rsidR="004C1A85" w:rsidRPr="00B61559" w:rsidRDefault="004C1A85" w:rsidP="00A31A8D">
            <w:pPr>
              <w:tabs>
                <w:tab w:val="left" w:pos="6690"/>
              </w:tabs>
            </w:pPr>
          </w:p>
          <w:p w14:paraId="0AEA952A" w14:textId="77777777" w:rsidR="004C1A85" w:rsidRPr="00B61559" w:rsidRDefault="004C1A85" w:rsidP="00A31A8D">
            <w:pPr>
              <w:tabs>
                <w:tab w:val="left" w:pos="6690"/>
              </w:tabs>
            </w:pPr>
          </w:p>
          <w:p w14:paraId="64693217" w14:textId="77777777" w:rsidR="004C1A85" w:rsidRPr="00B61559" w:rsidRDefault="004C1A85" w:rsidP="00A31A8D">
            <w:pPr>
              <w:tabs>
                <w:tab w:val="left" w:pos="6690"/>
              </w:tabs>
            </w:pPr>
            <w:r w:rsidRPr="00B61559">
              <w:t>Audiția</w:t>
            </w:r>
          </w:p>
          <w:p w14:paraId="32B38149" w14:textId="77777777" w:rsidR="004C1A85" w:rsidRPr="00B61559" w:rsidRDefault="004C1A85" w:rsidP="00A31A8D">
            <w:pPr>
              <w:tabs>
                <w:tab w:val="left" w:pos="6690"/>
              </w:tabs>
            </w:pPr>
          </w:p>
          <w:p w14:paraId="2B739AB2" w14:textId="77777777" w:rsidR="004C1A85" w:rsidRPr="00B61559" w:rsidRDefault="004C1A85" w:rsidP="00A31A8D">
            <w:pPr>
              <w:tabs>
                <w:tab w:val="left" w:pos="6690"/>
              </w:tabs>
            </w:pPr>
          </w:p>
          <w:p w14:paraId="0D027BF4" w14:textId="77777777" w:rsidR="004C1A85" w:rsidRPr="00B61559" w:rsidRDefault="004C1A85" w:rsidP="00A31A8D">
            <w:pPr>
              <w:tabs>
                <w:tab w:val="left" w:pos="6690"/>
              </w:tabs>
              <w:jc w:val="center"/>
            </w:pPr>
            <w:r w:rsidRPr="00B61559">
              <w:t>Demonstrația</w:t>
            </w:r>
          </w:p>
          <w:p w14:paraId="3359F896" w14:textId="77777777" w:rsidR="00FA1E9A" w:rsidRPr="00B61559" w:rsidRDefault="00FA1E9A" w:rsidP="00A31A8D">
            <w:pPr>
              <w:tabs>
                <w:tab w:val="left" w:pos="6690"/>
              </w:tabs>
              <w:jc w:val="center"/>
            </w:pPr>
          </w:p>
          <w:p w14:paraId="1DA26E22" w14:textId="77777777" w:rsidR="00FA1E9A" w:rsidRPr="00B61559" w:rsidRDefault="00FA1E9A" w:rsidP="00A31A8D">
            <w:pPr>
              <w:tabs>
                <w:tab w:val="left" w:pos="6690"/>
              </w:tabs>
              <w:jc w:val="center"/>
            </w:pPr>
          </w:p>
          <w:p w14:paraId="7B67C772" w14:textId="77777777" w:rsidR="00FA1E9A" w:rsidRPr="00B61559" w:rsidRDefault="00FA1E9A" w:rsidP="00A31A8D">
            <w:pPr>
              <w:tabs>
                <w:tab w:val="left" w:pos="6690"/>
              </w:tabs>
              <w:jc w:val="center"/>
            </w:pPr>
          </w:p>
          <w:p w14:paraId="575B49FD" w14:textId="77777777" w:rsidR="00FA1E9A" w:rsidRPr="00B61559" w:rsidRDefault="00FA1E9A" w:rsidP="00A31A8D">
            <w:pPr>
              <w:tabs>
                <w:tab w:val="left" w:pos="6690"/>
              </w:tabs>
              <w:jc w:val="center"/>
            </w:pPr>
          </w:p>
          <w:p w14:paraId="64324633" w14:textId="77777777" w:rsidR="00FA1E9A" w:rsidRPr="00B61559" w:rsidRDefault="00FA1E9A" w:rsidP="00A31A8D">
            <w:pPr>
              <w:tabs>
                <w:tab w:val="left" w:pos="6690"/>
              </w:tabs>
              <w:jc w:val="center"/>
            </w:pPr>
          </w:p>
          <w:p w14:paraId="77BC03D1" w14:textId="77777777" w:rsidR="00FA1E9A" w:rsidRPr="00B61559" w:rsidRDefault="00FA1E9A" w:rsidP="00A31A8D">
            <w:pPr>
              <w:tabs>
                <w:tab w:val="left" w:pos="6690"/>
              </w:tabs>
              <w:jc w:val="center"/>
            </w:pPr>
          </w:p>
          <w:p w14:paraId="02EB5B58" w14:textId="77777777" w:rsidR="00FA1E9A" w:rsidRPr="00B61559" w:rsidRDefault="00FA1E9A" w:rsidP="00A31A8D">
            <w:pPr>
              <w:tabs>
                <w:tab w:val="left" w:pos="6690"/>
              </w:tabs>
              <w:jc w:val="center"/>
            </w:pPr>
          </w:p>
          <w:p w14:paraId="1A1C0089" w14:textId="77777777" w:rsidR="00FA1E9A" w:rsidRPr="00B61559" w:rsidRDefault="00FA1E9A" w:rsidP="00A31A8D">
            <w:pPr>
              <w:tabs>
                <w:tab w:val="left" w:pos="6690"/>
              </w:tabs>
              <w:jc w:val="center"/>
            </w:pPr>
          </w:p>
          <w:p w14:paraId="3F4D38C6" w14:textId="77777777" w:rsidR="00FA1E9A" w:rsidRPr="00B61559" w:rsidRDefault="00FA1E9A" w:rsidP="00A31A8D">
            <w:pPr>
              <w:tabs>
                <w:tab w:val="left" w:pos="6690"/>
              </w:tabs>
              <w:jc w:val="center"/>
            </w:pPr>
          </w:p>
          <w:p w14:paraId="1087ECD5" w14:textId="77777777" w:rsidR="00FA1E9A" w:rsidRPr="00B61559" w:rsidRDefault="00FA1E9A" w:rsidP="00A31A8D">
            <w:pPr>
              <w:tabs>
                <w:tab w:val="left" w:pos="6690"/>
              </w:tabs>
              <w:jc w:val="center"/>
            </w:pPr>
          </w:p>
          <w:p w14:paraId="4995663E" w14:textId="77777777" w:rsidR="00FA1E9A" w:rsidRPr="00B61559" w:rsidRDefault="00FA1E9A" w:rsidP="00A31A8D">
            <w:pPr>
              <w:tabs>
                <w:tab w:val="left" w:pos="6690"/>
              </w:tabs>
              <w:jc w:val="center"/>
            </w:pPr>
          </w:p>
          <w:p w14:paraId="03804194" w14:textId="77777777" w:rsidR="00FA1E9A" w:rsidRPr="00B61559" w:rsidRDefault="00FA1E9A" w:rsidP="00A31A8D">
            <w:pPr>
              <w:tabs>
                <w:tab w:val="left" w:pos="6690"/>
              </w:tabs>
              <w:jc w:val="center"/>
            </w:pPr>
          </w:p>
          <w:p w14:paraId="6A607134" w14:textId="77777777" w:rsidR="00FA1E9A" w:rsidRPr="00B61559" w:rsidRDefault="00FA1E9A" w:rsidP="00A31A8D">
            <w:pPr>
              <w:tabs>
                <w:tab w:val="left" w:pos="6690"/>
              </w:tabs>
              <w:jc w:val="center"/>
            </w:pPr>
          </w:p>
          <w:p w14:paraId="10E3B8B4" w14:textId="77777777" w:rsidR="00FA1E9A" w:rsidRPr="00B61559" w:rsidRDefault="00FA1E9A" w:rsidP="00A31A8D">
            <w:pPr>
              <w:tabs>
                <w:tab w:val="left" w:pos="6690"/>
              </w:tabs>
              <w:jc w:val="center"/>
            </w:pPr>
          </w:p>
          <w:p w14:paraId="0B317895" w14:textId="77777777" w:rsidR="00FA1E9A" w:rsidRPr="00B61559" w:rsidRDefault="00FA1E9A" w:rsidP="00A31A8D">
            <w:pPr>
              <w:tabs>
                <w:tab w:val="left" w:pos="6690"/>
              </w:tabs>
              <w:jc w:val="center"/>
            </w:pPr>
          </w:p>
          <w:p w14:paraId="03EB9F89" w14:textId="77777777" w:rsidR="00FA1E9A" w:rsidRPr="00B61559" w:rsidRDefault="00FA1E9A" w:rsidP="00A31A8D">
            <w:pPr>
              <w:tabs>
                <w:tab w:val="left" w:pos="6690"/>
              </w:tabs>
              <w:jc w:val="center"/>
            </w:pPr>
          </w:p>
          <w:p w14:paraId="0153EF1D" w14:textId="77777777" w:rsidR="00FA1E9A" w:rsidRPr="00B61559" w:rsidRDefault="00FA1E9A" w:rsidP="00A31A8D">
            <w:pPr>
              <w:tabs>
                <w:tab w:val="left" w:pos="6690"/>
              </w:tabs>
              <w:jc w:val="center"/>
            </w:pPr>
          </w:p>
          <w:p w14:paraId="0C08E2B0" w14:textId="77777777" w:rsidR="00FA1E9A" w:rsidRPr="00B61559" w:rsidRDefault="00FA1E9A" w:rsidP="00A31A8D">
            <w:pPr>
              <w:tabs>
                <w:tab w:val="left" w:pos="6690"/>
              </w:tabs>
              <w:jc w:val="center"/>
            </w:pPr>
          </w:p>
          <w:p w14:paraId="4BED216D" w14:textId="77777777" w:rsidR="00FA1E9A" w:rsidRPr="00B61559" w:rsidRDefault="00FA1E9A" w:rsidP="00A31A8D">
            <w:pPr>
              <w:tabs>
                <w:tab w:val="left" w:pos="6690"/>
              </w:tabs>
              <w:jc w:val="center"/>
            </w:pPr>
          </w:p>
          <w:p w14:paraId="63282D5F" w14:textId="77777777" w:rsidR="00FA1E9A" w:rsidRPr="00B61559" w:rsidRDefault="00FA1E9A" w:rsidP="00A31A8D">
            <w:pPr>
              <w:tabs>
                <w:tab w:val="left" w:pos="6690"/>
              </w:tabs>
              <w:jc w:val="center"/>
            </w:pPr>
          </w:p>
          <w:p w14:paraId="176184B5" w14:textId="77777777" w:rsidR="00FA1E9A" w:rsidRPr="00B61559" w:rsidRDefault="00FA1E9A" w:rsidP="00A31A8D">
            <w:pPr>
              <w:tabs>
                <w:tab w:val="left" w:pos="6690"/>
              </w:tabs>
              <w:jc w:val="center"/>
            </w:pPr>
          </w:p>
          <w:p w14:paraId="132CDC83" w14:textId="77777777" w:rsidR="00FA1E9A" w:rsidRPr="00B61559" w:rsidRDefault="00FA1E9A" w:rsidP="00A31A8D">
            <w:pPr>
              <w:tabs>
                <w:tab w:val="left" w:pos="6690"/>
              </w:tabs>
              <w:jc w:val="center"/>
            </w:pPr>
          </w:p>
          <w:p w14:paraId="3B144F61" w14:textId="77777777" w:rsidR="00FA1E9A" w:rsidRPr="00B61559" w:rsidRDefault="00FA1E9A" w:rsidP="00A31A8D">
            <w:pPr>
              <w:tabs>
                <w:tab w:val="left" w:pos="6690"/>
              </w:tabs>
              <w:jc w:val="center"/>
            </w:pPr>
          </w:p>
          <w:p w14:paraId="15360226" w14:textId="77777777" w:rsidR="00FA1E9A" w:rsidRPr="00B61559" w:rsidRDefault="00FA1E9A" w:rsidP="00A31A8D">
            <w:pPr>
              <w:tabs>
                <w:tab w:val="left" w:pos="6690"/>
              </w:tabs>
              <w:jc w:val="center"/>
            </w:pPr>
            <w:r w:rsidRPr="00B61559">
              <w:t>Repetare</w:t>
            </w:r>
          </w:p>
          <w:p w14:paraId="53FD3156" w14:textId="77777777" w:rsidR="004C1A85" w:rsidRPr="00B61559" w:rsidRDefault="004C1A85" w:rsidP="00A31A8D">
            <w:pPr>
              <w:tabs>
                <w:tab w:val="left" w:pos="6690"/>
              </w:tabs>
              <w:jc w:val="center"/>
            </w:pPr>
          </w:p>
          <w:p w14:paraId="335A9FA9" w14:textId="77777777" w:rsidR="004C1A85" w:rsidRPr="00B61559" w:rsidRDefault="004C1A85" w:rsidP="00A31A8D">
            <w:pPr>
              <w:tabs>
                <w:tab w:val="left" w:pos="6690"/>
              </w:tabs>
            </w:pPr>
          </w:p>
        </w:tc>
        <w:tc>
          <w:tcPr>
            <w:tcW w:w="1620" w:type="dxa"/>
          </w:tcPr>
          <w:p w14:paraId="36ABF40E" w14:textId="77777777" w:rsidR="004C1A85" w:rsidRPr="00B61559" w:rsidRDefault="004C1A85" w:rsidP="00A31A8D">
            <w:pPr>
              <w:tabs>
                <w:tab w:val="left" w:pos="6690"/>
              </w:tabs>
            </w:pPr>
          </w:p>
          <w:p w14:paraId="7DBE98DF" w14:textId="77777777" w:rsidR="004C1A85" w:rsidRPr="00B61559" w:rsidRDefault="004C1A85" w:rsidP="00A31A8D">
            <w:pPr>
              <w:tabs>
                <w:tab w:val="left" w:pos="6690"/>
              </w:tabs>
            </w:pPr>
          </w:p>
          <w:p w14:paraId="13FB9069" w14:textId="77777777" w:rsidR="004C1A85" w:rsidRPr="00B61559" w:rsidRDefault="004C1A85" w:rsidP="00A31A8D">
            <w:pPr>
              <w:tabs>
                <w:tab w:val="left" w:pos="6690"/>
              </w:tabs>
            </w:pPr>
          </w:p>
          <w:p w14:paraId="34DFC71D" w14:textId="77777777" w:rsidR="004C1A85" w:rsidRPr="00B61559" w:rsidRDefault="004C1A85" w:rsidP="00A31A8D">
            <w:pPr>
              <w:tabs>
                <w:tab w:val="left" w:pos="6690"/>
              </w:tabs>
            </w:pPr>
          </w:p>
          <w:p w14:paraId="07E67B81" w14:textId="77777777" w:rsidR="004C1A85" w:rsidRPr="00B61559" w:rsidRDefault="004C1A85" w:rsidP="00A31A8D">
            <w:pPr>
              <w:tabs>
                <w:tab w:val="left" w:pos="6690"/>
              </w:tabs>
            </w:pPr>
          </w:p>
          <w:p w14:paraId="301CC0C8" w14:textId="77777777" w:rsidR="004C1A85" w:rsidRPr="00B61559" w:rsidRDefault="004C1A85" w:rsidP="00A31A8D">
            <w:pPr>
              <w:tabs>
                <w:tab w:val="left" w:pos="6690"/>
              </w:tabs>
            </w:pPr>
          </w:p>
          <w:p w14:paraId="5A1C85FB" w14:textId="77777777" w:rsidR="004C1A85" w:rsidRPr="00B61559" w:rsidRDefault="004C1A85" w:rsidP="00A31A8D">
            <w:pPr>
              <w:tabs>
                <w:tab w:val="left" w:pos="6690"/>
              </w:tabs>
            </w:pPr>
          </w:p>
          <w:p w14:paraId="134CD969" w14:textId="77777777" w:rsidR="004C1A85" w:rsidRPr="00B61559" w:rsidRDefault="004C1A85" w:rsidP="00A31A8D">
            <w:pPr>
              <w:tabs>
                <w:tab w:val="left" w:pos="6690"/>
              </w:tabs>
              <w:jc w:val="center"/>
            </w:pPr>
            <w:r w:rsidRPr="00B61559">
              <w:t>Versurile colindei</w:t>
            </w:r>
          </w:p>
        </w:tc>
        <w:tc>
          <w:tcPr>
            <w:tcW w:w="1350" w:type="dxa"/>
          </w:tcPr>
          <w:p w14:paraId="063D41DA" w14:textId="77777777" w:rsidR="004C1A85" w:rsidRPr="00B61559" w:rsidRDefault="004C1A85" w:rsidP="00A31A8D">
            <w:pPr>
              <w:tabs>
                <w:tab w:val="left" w:pos="6690"/>
              </w:tabs>
            </w:pPr>
          </w:p>
          <w:p w14:paraId="7713FE37" w14:textId="77777777" w:rsidR="004C1A85" w:rsidRPr="00B61559" w:rsidRDefault="004C1A85" w:rsidP="00A31A8D">
            <w:pPr>
              <w:tabs>
                <w:tab w:val="left" w:pos="6690"/>
              </w:tabs>
            </w:pPr>
          </w:p>
          <w:p w14:paraId="550C82C2" w14:textId="77777777" w:rsidR="004C1A85" w:rsidRPr="00B61559" w:rsidRDefault="004C1A85" w:rsidP="00A31A8D">
            <w:pPr>
              <w:tabs>
                <w:tab w:val="left" w:pos="6690"/>
              </w:tabs>
              <w:jc w:val="center"/>
            </w:pPr>
            <w:r w:rsidRPr="00B61559">
              <w:t>Individual</w:t>
            </w:r>
          </w:p>
          <w:p w14:paraId="5C013334" w14:textId="77777777" w:rsidR="004C1A85" w:rsidRPr="00B61559" w:rsidRDefault="004C1A85" w:rsidP="00A31A8D">
            <w:pPr>
              <w:tabs>
                <w:tab w:val="left" w:pos="6690"/>
              </w:tabs>
              <w:jc w:val="center"/>
            </w:pPr>
          </w:p>
          <w:p w14:paraId="35162CDB" w14:textId="77777777" w:rsidR="004C1A85" w:rsidRPr="00B61559" w:rsidRDefault="004C1A85" w:rsidP="00A31A8D">
            <w:pPr>
              <w:tabs>
                <w:tab w:val="left" w:pos="6690"/>
              </w:tabs>
              <w:jc w:val="center"/>
            </w:pPr>
          </w:p>
          <w:p w14:paraId="2EC394AB" w14:textId="77777777" w:rsidR="004C1A85" w:rsidRPr="00B61559" w:rsidRDefault="004C1A85" w:rsidP="00A31A8D">
            <w:pPr>
              <w:tabs>
                <w:tab w:val="left" w:pos="6690"/>
              </w:tabs>
              <w:jc w:val="center"/>
            </w:pPr>
          </w:p>
          <w:p w14:paraId="202B260F" w14:textId="77777777" w:rsidR="004C1A85" w:rsidRPr="00B61559" w:rsidRDefault="004C1A85" w:rsidP="00A31A8D">
            <w:pPr>
              <w:tabs>
                <w:tab w:val="left" w:pos="6690"/>
              </w:tabs>
              <w:jc w:val="center"/>
            </w:pPr>
          </w:p>
          <w:p w14:paraId="325FE14C" w14:textId="77777777" w:rsidR="004C1A85" w:rsidRPr="00B61559" w:rsidRDefault="004C1A85" w:rsidP="00A31A8D">
            <w:pPr>
              <w:tabs>
                <w:tab w:val="left" w:pos="6690"/>
              </w:tabs>
              <w:jc w:val="center"/>
            </w:pPr>
          </w:p>
          <w:p w14:paraId="2352DDE7" w14:textId="77777777" w:rsidR="004C1A85" w:rsidRPr="00B61559" w:rsidRDefault="004C1A85" w:rsidP="00A31A8D">
            <w:pPr>
              <w:tabs>
                <w:tab w:val="left" w:pos="6690"/>
              </w:tabs>
            </w:pPr>
          </w:p>
          <w:p w14:paraId="3D17B0B9" w14:textId="77777777" w:rsidR="004C1A85" w:rsidRPr="00B61559" w:rsidRDefault="004C1A85" w:rsidP="00A31A8D">
            <w:pPr>
              <w:tabs>
                <w:tab w:val="left" w:pos="6690"/>
              </w:tabs>
              <w:jc w:val="center"/>
            </w:pPr>
            <w:r w:rsidRPr="00B61559">
              <w:t>Frontal</w:t>
            </w:r>
          </w:p>
          <w:p w14:paraId="50E37FD3" w14:textId="77777777" w:rsidR="004C1A85" w:rsidRPr="00B61559" w:rsidRDefault="004C1A85" w:rsidP="00A31A8D">
            <w:pPr>
              <w:tabs>
                <w:tab w:val="left" w:pos="6690"/>
              </w:tabs>
              <w:jc w:val="center"/>
            </w:pPr>
          </w:p>
          <w:p w14:paraId="42AB9A98" w14:textId="77777777" w:rsidR="004C1A85" w:rsidRPr="00B61559" w:rsidRDefault="004C1A85" w:rsidP="00A31A8D">
            <w:pPr>
              <w:tabs>
                <w:tab w:val="left" w:pos="6690"/>
              </w:tabs>
              <w:jc w:val="center"/>
            </w:pPr>
          </w:p>
          <w:p w14:paraId="4C5683FF" w14:textId="77777777" w:rsidR="004C1A85" w:rsidRPr="00B61559" w:rsidRDefault="004C1A85" w:rsidP="00A31A8D">
            <w:pPr>
              <w:tabs>
                <w:tab w:val="left" w:pos="6690"/>
              </w:tabs>
              <w:jc w:val="center"/>
            </w:pPr>
          </w:p>
          <w:p w14:paraId="2E12B21E" w14:textId="77777777" w:rsidR="004C1A85" w:rsidRPr="00B61559" w:rsidRDefault="004C1A85" w:rsidP="00A31A8D">
            <w:pPr>
              <w:tabs>
                <w:tab w:val="left" w:pos="6690"/>
              </w:tabs>
              <w:jc w:val="center"/>
            </w:pPr>
          </w:p>
          <w:p w14:paraId="1E47F2A1" w14:textId="77777777" w:rsidR="004C1A85" w:rsidRPr="00B61559" w:rsidRDefault="004C1A85" w:rsidP="00A31A8D">
            <w:pPr>
              <w:tabs>
                <w:tab w:val="left" w:pos="6690"/>
              </w:tabs>
              <w:jc w:val="center"/>
            </w:pPr>
          </w:p>
          <w:p w14:paraId="4933DA23" w14:textId="77777777" w:rsidR="004C1A85" w:rsidRPr="00B61559" w:rsidRDefault="004C1A85" w:rsidP="00A31A8D">
            <w:pPr>
              <w:tabs>
                <w:tab w:val="left" w:pos="6690"/>
              </w:tabs>
              <w:jc w:val="center"/>
            </w:pPr>
          </w:p>
          <w:p w14:paraId="65444DC6" w14:textId="77777777" w:rsidR="00FA1E9A" w:rsidRPr="00B61559" w:rsidRDefault="00FA1E9A" w:rsidP="00A31A8D">
            <w:pPr>
              <w:tabs>
                <w:tab w:val="left" w:pos="6690"/>
              </w:tabs>
              <w:jc w:val="center"/>
            </w:pPr>
          </w:p>
          <w:p w14:paraId="086895B3" w14:textId="77777777" w:rsidR="00FA1E9A" w:rsidRPr="00B61559" w:rsidRDefault="00FA1E9A" w:rsidP="00A31A8D">
            <w:pPr>
              <w:tabs>
                <w:tab w:val="left" w:pos="6690"/>
              </w:tabs>
              <w:jc w:val="center"/>
            </w:pPr>
          </w:p>
          <w:p w14:paraId="2F43B5AA" w14:textId="77777777" w:rsidR="00FA1E9A" w:rsidRPr="00B61559" w:rsidRDefault="00FA1E9A" w:rsidP="00A31A8D">
            <w:pPr>
              <w:tabs>
                <w:tab w:val="left" w:pos="6690"/>
              </w:tabs>
              <w:jc w:val="center"/>
            </w:pPr>
          </w:p>
          <w:p w14:paraId="539D1917" w14:textId="77777777" w:rsidR="00FA1E9A" w:rsidRPr="00B61559" w:rsidRDefault="00FA1E9A" w:rsidP="00A31A8D">
            <w:pPr>
              <w:tabs>
                <w:tab w:val="left" w:pos="6690"/>
              </w:tabs>
              <w:jc w:val="center"/>
            </w:pPr>
          </w:p>
          <w:p w14:paraId="4CD87B7E" w14:textId="77777777" w:rsidR="00FA1E9A" w:rsidRPr="00B61559" w:rsidRDefault="00FA1E9A" w:rsidP="00A31A8D">
            <w:pPr>
              <w:tabs>
                <w:tab w:val="left" w:pos="6690"/>
              </w:tabs>
              <w:jc w:val="center"/>
            </w:pPr>
          </w:p>
          <w:p w14:paraId="28067F72" w14:textId="77777777" w:rsidR="00FA1E9A" w:rsidRPr="00B61559" w:rsidRDefault="00FA1E9A" w:rsidP="00A31A8D">
            <w:pPr>
              <w:tabs>
                <w:tab w:val="left" w:pos="6690"/>
              </w:tabs>
              <w:jc w:val="center"/>
            </w:pPr>
          </w:p>
          <w:p w14:paraId="1C53F6C2" w14:textId="77777777" w:rsidR="00FA1E9A" w:rsidRPr="00B61559" w:rsidRDefault="00FA1E9A" w:rsidP="00A31A8D">
            <w:pPr>
              <w:tabs>
                <w:tab w:val="left" w:pos="6690"/>
              </w:tabs>
              <w:jc w:val="center"/>
            </w:pPr>
          </w:p>
          <w:p w14:paraId="5C2E28BF" w14:textId="77777777" w:rsidR="00FA1E9A" w:rsidRPr="00B61559" w:rsidRDefault="00FA1E9A" w:rsidP="00A31A8D">
            <w:pPr>
              <w:tabs>
                <w:tab w:val="left" w:pos="6690"/>
              </w:tabs>
              <w:jc w:val="center"/>
            </w:pPr>
          </w:p>
          <w:p w14:paraId="71DE1108" w14:textId="77777777" w:rsidR="00FA1E9A" w:rsidRPr="00B61559" w:rsidRDefault="00FA1E9A" w:rsidP="00A31A8D">
            <w:pPr>
              <w:tabs>
                <w:tab w:val="left" w:pos="6690"/>
              </w:tabs>
              <w:jc w:val="center"/>
            </w:pPr>
          </w:p>
          <w:p w14:paraId="6F406474" w14:textId="77777777" w:rsidR="00FA1E9A" w:rsidRPr="00B61559" w:rsidRDefault="00FA1E9A" w:rsidP="00A31A8D">
            <w:pPr>
              <w:tabs>
                <w:tab w:val="left" w:pos="6690"/>
              </w:tabs>
              <w:jc w:val="center"/>
            </w:pPr>
          </w:p>
          <w:p w14:paraId="145A9C6C" w14:textId="77777777" w:rsidR="00FA1E9A" w:rsidRPr="00B61559" w:rsidRDefault="00FA1E9A" w:rsidP="00A31A8D">
            <w:pPr>
              <w:tabs>
                <w:tab w:val="left" w:pos="6690"/>
              </w:tabs>
              <w:jc w:val="center"/>
            </w:pPr>
          </w:p>
          <w:p w14:paraId="732F8C76" w14:textId="77777777" w:rsidR="00FA1E9A" w:rsidRPr="00B61559" w:rsidRDefault="00FA1E9A" w:rsidP="00A31A8D">
            <w:pPr>
              <w:tabs>
                <w:tab w:val="left" w:pos="6690"/>
              </w:tabs>
              <w:jc w:val="center"/>
            </w:pPr>
          </w:p>
          <w:p w14:paraId="022C71AC" w14:textId="77777777" w:rsidR="00FA1E9A" w:rsidRPr="00B61559" w:rsidRDefault="00FA1E9A" w:rsidP="00A31A8D">
            <w:pPr>
              <w:tabs>
                <w:tab w:val="left" w:pos="6690"/>
              </w:tabs>
              <w:jc w:val="center"/>
            </w:pPr>
          </w:p>
          <w:p w14:paraId="7E118F0D" w14:textId="77777777" w:rsidR="00FA1E9A" w:rsidRPr="00B61559" w:rsidRDefault="00FA1E9A" w:rsidP="00A31A8D">
            <w:pPr>
              <w:tabs>
                <w:tab w:val="left" w:pos="6690"/>
              </w:tabs>
              <w:jc w:val="center"/>
            </w:pPr>
          </w:p>
          <w:p w14:paraId="02A9CF14" w14:textId="77777777" w:rsidR="00FA1E9A" w:rsidRPr="00B61559" w:rsidRDefault="00FA1E9A" w:rsidP="00A31A8D">
            <w:pPr>
              <w:tabs>
                <w:tab w:val="left" w:pos="6690"/>
              </w:tabs>
              <w:jc w:val="center"/>
            </w:pPr>
          </w:p>
          <w:p w14:paraId="4779E54B" w14:textId="77777777" w:rsidR="00FA1E9A" w:rsidRPr="00B61559" w:rsidRDefault="00FA1E9A" w:rsidP="00A31A8D">
            <w:pPr>
              <w:tabs>
                <w:tab w:val="left" w:pos="6690"/>
              </w:tabs>
              <w:jc w:val="center"/>
            </w:pPr>
          </w:p>
          <w:p w14:paraId="2A5E3C7A" w14:textId="77777777" w:rsidR="00FA1E9A" w:rsidRPr="00B61559" w:rsidRDefault="00FA1E9A" w:rsidP="00A31A8D">
            <w:pPr>
              <w:tabs>
                <w:tab w:val="left" w:pos="6690"/>
              </w:tabs>
              <w:jc w:val="center"/>
            </w:pPr>
          </w:p>
          <w:p w14:paraId="7C42D0B6" w14:textId="77777777" w:rsidR="00FA1E9A" w:rsidRPr="00B61559" w:rsidRDefault="00FA1E9A" w:rsidP="00A31A8D">
            <w:pPr>
              <w:tabs>
                <w:tab w:val="left" w:pos="6690"/>
              </w:tabs>
              <w:jc w:val="center"/>
            </w:pPr>
          </w:p>
          <w:p w14:paraId="2A4DBF65" w14:textId="77777777" w:rsidR="00FA1E9A" w:rsidRPr="00B61559" w:rsidRDefault="00FA1E9A" w:rsidP="00A31A8D">
            <w:pPr>
              <w:tabs>
                <w:tab w:val="left" w:pos="6690"/>
              </w:tabs>
              <w:jc w:val="center"/>
            </w:pPr>
          </w:p>
          <w:p w14:paraId="03B4411D" w14:textId="77777777" w:rsidR="00FA1E9A" w:rsidRPr="00B61559" w:rsidRDefault="00FA1E9A" w:rsidP="00A31A8D">
            <w:pPr>
              <w:tabs>
                <w:tab w:val="left" w:pos="6690"/>
              </w:tabs>
              <w:jc w:val="center"/>
            </w:pPr>
          </w:p>
          <w:p w14:paraId="3532AA96" w14:textId="77777777" w:rsidR="00FA1E9A" w:rsidRPr="00B61559" w:rsidRDefault="00FA1E9A" w:rsidP="00A31A8D">
            <w:pPr>
              <w:tabs>
                <w:tab w:val="left" w:pos="6690"/>
              </w:tabs>
              <w:jc w:val="center"/>
            </w:pPr>
          </w:p>
          <w:p w14:paraId="73C7070B" w14:textId="77777777" w:rsidR="00FA1E9A" w:rsidRPr="00B61559" w:rsidRDefault="00FA1E9A" w:rsidP="00FA1E9A">
            <w:r w:rsidRPr="00B61559">
              <w:t>Integral</w:t>
            </w:r>
          </w:p>
          <w:p w14:paraId="356626EF" w14:textId="77777777" w:rsidR="004C1A85" w:rsidRPr="00B61559" w:rsidRDefault="004C1A85" w:rsidP="00A31A8D">
            <w:pPr>
              <w:tabs>
                <w:tab w:val="left" w:pos="6690"/>
              </w:tabs>
            </w:pPr>
          </w:p>
        </w:tc>
      </w:tr>
      <w:tr w:rsidR="004C1A85" w:rsidRPr="00B61559" w14:paraId="53C6E96F" w14:textId="77777777" w:rsidTr="00A31A8D">
        <w:tc>
          <w:tcPr>
            <w:tcW w:w="1986" w:type="dxa"/>
          </w:tcPr>
          <w:p w14:paraId="65C7E9A3" w14:textId="77777777" w:rsidR="004C1A85" w:rsidRPr="00B61559" w:rsidRDefault="004C1A85" w:rsidP="00A31A8D">
            <w:pPr>
              <w:tabs>
                <w:tab w:val="left" w:pos="6690"/>
              </w:tabs>
            </w:pPr>
            <w:r w:rsidRPr="00B61559">
              <w:t>6.Obținerea performanței</w:t>
            </w:r>
          </w:p>
        </w:tc>
        <w:tc>
          <w:tcPr>
            <w:tcW w:w="4110" w:type="dxa"/>
          </w:tcPr>
          <w:p w14:paraId="415AF199" w14:textId="77777777" w:rsidR="004C1A85" w:rsidRPr="00B61559" w:rsidRDefault="004C1A85" w:rsidP="00A31A8D">
            <w:pPr>
              <w:tabs>
                <w:tab w:val="left" w:pos="6690"/>
              </w:tabs>
            </w:pPr>
            <w:r w:rsidRPr="00B61559">
              <w:t xml:space="preserve">Se desfășoară un concurs între grupa băieților și cea a fetițelor, pentru o mai bună fixare a colindei învățate. </w:t>
            </w:r>
          </w:p>
        </w:tc>
        <w:tc>
          <w:tcPr>
            <w:tcW w:w="1643" w:type="dxa"/>
          </w:tcPr>
          <w:p w14:paraId="58F35D30" w14:textId="3100F0AD" w:rsidR="004C1A85" w:rsidRPr="00B61559" w:rsidRDefault="00541078" w:rsidP="00A31A8D">
            <w:pPr>
              <w:tabs>
                <w:tab w:val="left" w:pos="6690"/>
              </w:tabs>
            </w:pPr>
            <w:r>
              <w:rPr>
                <w:noProof/>
                <w:lang w:eastAsia="ro-RO"/>
              </w:rPr>
              <mc:AlternateContent>
                <mc:Choice Requires="wps">
                  <w:drawing>
                    <wp:anchor distT="0" distB="0" distL="114300" distR="114300" simplePos="0" relativeHeight="251672576" behindDoc="0" locked="0" layoutInCell="1" allowOverlap="1" wp14:anchorId="42E9FB86" wp14:editId="74D1D5B8">
                      <wp:simplePos x="0" y="0"/>
                      <wp:positionH relativeFrom="column">
                        <wp:posOffset>13335</wp:posOffset>
                      </wp:positionH>
                      <wp:positionV relativeFrom="paragraph">
                        <wp:posOffset>31750</wp:posOffset>
                      </wp:positionV>
                      <wp:extent cx="657860" cy="400050"/>
                      <wp:effectExtent l="0" t="0" r="8890" b="0"/>
                      <wp:wrapNone/>
                      <wp:docPr id="196" name="Text Box 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7860" cy="40005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14:paraId="6FA62C3D" w14:textId="77777777" w:rsidR="00474DC1" w:rsidRPr="007C5161" w:rsidRDefault="00474DC1" w:rsidP="004C1A85">
                                  <w:pPr>
                                    <w:rPr>
                                      <w:rFonts w:ascii="Georgia" w:hAnsi="Georgia"/>
                                    </w:rPr>
                                  </w:pPr>
                                  <w:r w:rsidRPr="007C5161">
                                    <w:rPr>
                                      <w:rFonts w:ascii="Georgia" w:hAnsi="Georgia"/>
                                    </w:rPr>
                                    <w:t>Fixare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2E9FB86" id="Text Box 196" o:spid="_x0000_s1035" type="#_x0000_t202" style="position:absolute;margin-left:1.05pt;margin-top:2.5pt;width:51.8pt;height:3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5Mx+mwIAANUFAAAOAAAAZHJzL2Uyb0RvYy54bWysVFtP2zAUfp+0/2D5fSRlpdCIFHUgpkkV&#10;oMHEs+vYrYXj49luk+7X79hJSmFIE9NeEtvnO7fvXM4v2lqTrXBegSnp6CinRBgOlTKrkv54uP50&#10;RokPzFRMgxEl3QlPL2YfP5w3thDHsAZdCUfQiPFFY0u6DsEWWeb5WtTMH4EVBoUSXM0CXt0qqxxr&#10;0Hqts+M8n2QNuMo64MJ7fL3qhHSW7EspeLiV0otAdEkxtpC+Ln2X8ZvNzlmxcsyuFe/DYP8QRc2U&#10;Qad7U1csMLJx6g9TteIOPMhwxKHOQErFRcoBsxnlr7K5XzMrUi5Ijrd7mvz/M8tvtneOqAprN51Q&#10;YliNRXoQbSBfoCXxDRlqrC8QeG8RGloUIDpl6+0C+JNHSHaA6RQ8oiMjrXR1/GOuBBWxCLs98dEP&#10;x8fJyenZBCUcReM8z09SYbJnZet8+CqgJvFQUod1TQGw7cKH6J4VAyT68qBVda20TpfYS+JSO7Jl&#10;2AU6jGJOqPECpQ1pMJDP6PpvFparNyygPW2ipkhd14cVWemISKew0yJitPkuJLKe+HgjRsa5MPs4&#10;EzqiJGb0HsUe/xzVe5S7PFAjeQYT9sq1MuA6ll5SWz0NxMgO3/eF7/KOFIR22aZ2mw6NtYRqh33l&#10;oJtNb/m1wiIvmA93zOEwYl/gggm3+JEasEjQnyhZg/v11nvE44yglJIGh7uk/ueGOUGJ/mZweqaj&#10;8Thug3QZn5we48UdSpaHErOpLwE7Z4SrzPJ0jPigh6N0UD/iHppHryhihqPvkobheBm6lYN7jIv5&#10;PIFw/i0LC3Nv+TBOsYUf2kfmbN/nAQfkBoY1wIpX7d5hY30MzDcBpEqzEHnuWO35x92RGr7fc3E5&#10;Hd4T6nkbz34DAAD//wMAUEsDBBQABgAIAAAAIQDOkFPY2gAAAAYBAAAPAAAAZHJzL2Rvd25yZXYu&#10;eG1sTI/NasMwEITvhb6D2EBvjWSHOMH1OpRC02NpfqBHxdrYJtbKWIrjvn2VU3scZpj5pthMthMj&#10;Db51jJDMFQjiypmWa4TD/v15DcIHzUZ3jgnhhzxsyseHQufG3fiLxl2oRSxhn2uEJoQ+l9JXDVnt&#10;564njt7ZDVaHKIdamkHfYrntZKpUJq1uOS40uqe3hqrL7moRnDocTfI5fkhatN+qz9JLSLaIT7Pp&#10;9QVEoCn8heGOH9GhjEwnd2XjRYeQJjGIsIyH7q5arkCcELK1AlkW8j9++QsAAP//AwBQSwECLQAU&#10;AAYACAAAACEAtoM4kv4AAADhAQAAEwAAAAAAAAAAAAAAAAAAAAAAW0NvbnRlbnRfVHlwZXNdLnht&#10;bFBLAQItABQABgAIAAAAIQA4/SH/1gAAAJQBAAALAAAAAAAAAAAAAAAAAC8BAABfcmVscy8ucmVs&#10;c1BLAQItABQABgAIAAAAIQD15Mx+mwIAANUFAAAOAAAAAAAAAAAAAAAAAC4CAABkcnMvZTJvRG9j&#10;LnhtbFBLAQItABQABgAIAAAAIQDOkFPY2gAAAAYBAAAPAAAAAAAAAAAAAAAAAPUEAABkcnMvZG93&#10;bnJldi54bWxQSwUGAAAAAAQABADzAAAA/AUAAAAA&#10;" fillcolor="white [3201]" strokecolor="white [3212]" strokeweight=".5pt">
                      <v:path arrowok="t"/>
                      <v:textbox>
                        <w:txbxContent>
                          <w:p w14:paraId="6FA62C3D" w14:textId="77777777" w:rsidR="00474DC1" w:rsidRPr="007C5161" w:rsidRDefault="00474DC1" w:rsidP="004C1A85">
                            <w:pPr>
                              <w:rPr>
                                <w:rFonts w:ascii="Georgia" w:hAnsi="Georgia"/>
                              </w:rPr>
                            </w:pPr>
                            <w:r w:rsidRPr="007C5161">
                              <w:rPr>
                                <w:rFonts w:ascii="Georgia" w:hAnsi="Georgia"/>
                              </w:rPr>
                              <w:t>Fixare</w:t>
                            </w:r>
                          </w:p>
                        </w:txbxContent>
                      </v:textbox>
                    </v:shape>
                  </w:pict>
                </mc:Fallback>
              </mc:AlternateContent>
            </w:r>
          </w:p>
        </w:tc>
        <w:tc>
          <w:tcPr>
            <w:tcW w:w="1620" w:type="dxa"/>
          </w:tcPr>
          <w:p w14:paraId="0B4AD5C7" w14:textId="77777777" w:rsidR="004C1A85" w:rsidRPr="00B61559" w:rsidRDefault="004C1A85" w:rsidP="00A31A8D">
            <w:pPr>
              <w:tabs>
                <w:tab w:val="left" w:pos="6690"/>
              </w:tabs>
            </w:pPr>
          </w:p>
        </w:tc>
        <w:tc>
          <w:tcPr>
            <w:tcW w:w="1350" w:type="dxa"/>
          </w:tcPr>
          <w:p w14:paraId="50F7F6E1" w14:textId="77777777" w:rsidR="004C1A85" w:rsidRPr="00B61559" w:rsidRDefault="004C1A85" w:rsidP="00A31A8D">
            <w:pPr>
              <w:tabs>
                <w:tab w:val="left" w:pos="6690"/>
              </w:tabs>
            </w:pPr>
            <w:r w:rsidRPr="00B61559">
              <w:t>Pe grupe</w:t>
            </w:r>
          </w:p>
        </w:tc>
      </w:tr>
      <w:tr w:rsidR="004C1A85" w:rsidRPr="00B61559" w14:paraId="06B8EAE0" w14:textId="77777777" w:rsidTr="00A31A8D">
        <w:tc>
          <w:tcPr>
            <w:tcW w:w="1986" w:type="dxa"/>
          </w:tcPr>
          <w:p w14:paraId="10F61D0C" w14:textId="77777777" w:rsidR="004C1A85" w:rsidRPr="00B61559" w:rsidRDefault="004C1A85" w:rsidP="00A31A8D">
            <w:pPr>
              <w:tabs>
                <w:tab w:val="left" w:pos="6690"/>
              </w:tabs>
            </w:pPr>
            <w:r w:rsidRPr="00B61559">
              <w:t>7. Încheierea activității</w:t>
            </w:r>
          </w:p>
        </w:tc>
        <w:tc>
          <w:tcPr>
            <w:tcW w:w="4110" w:type="dxa"/>
          </w:tcPr>
          <w:p w14:paraId="4CC5010B" w14:textId="77777777" w:rsidR="004C1A85" w:rsidRPr="00B61559" w:rsidRDefault="004C1A85" w:rsidP="00A31A8D">
            <w:pPr>
              <w:tabs>
                <w:tab w:val="left" w:pos="6690"/>
              </w:tabs>
            </w:pPr>
            <w:r w:rsidRPr="00B61559">
              <w:t>Le mulțumesc copiilor pentru modul în care au participat și s-au comporat pe parcursul activității de educație muzicală.</w:t>
            </w:r>
          </w:p>
          <w:p w14:paraId="3CC5D8DD" w14:textId="77777777" w:rsidR="004C1A85" w:rsidRPr="00B61559" w:rsidRDefault="004C1A85" w:rsidP="00A31A8D">
            <w:pPr>
              <w:tabs>
                <w:tab w:val="left" w:pos="6690"/>
              </w:tabs>
            </w:pPr>
            <w:r w:rsidRPr="00B61559">
              <w:t>Drept recompensă, copiii vor primi covrigi și mere, daruri ce se ofereau de sărbători din moși- strămoși.</w:t>
            </w:r>
          </w:p>
        </w:tc>
        <w:tc>
          <w:tcPr>
            <w:tcW w:w="1643" w:type="dxa"/>
          </w:tcPr>
          <w:p w14:paraId="0D1D7646" w14:textId="77777777" w:rsidR="004C1A85" w:rsidRPr="00B61559" w:rsidRDefault="004C1A85" w:rsidP="00A31A8D">
            <w:pPr>
              <w:tabs>
                <w:tab w:val="left" w:pos="6690"/>
              </w:tabs>
            </w:pPr>
          </w:p>
          <w:p w14:paraId="3E4F02B1" w14:textId="77777777" w:rsidR="004C1A85" w:rsidRPr="00B61559" w:rsidRDefault="004C1A85" w:rsidP="00A31A8D">
            <w:pPr>
              <w:tabs>
                <w:tab w:val="left" w:pos="6690"/>
              </w:tabs>
            </w:pPr>
          </w:p>
          <w:p w14:paraId="78272108" w14:textId="77777777" w:rsidR="004C1A85" w:rsidRPr="00B61559" w:rsidRDefault="004C1A85" w:rsidP="00A31A8D">
            <w:pPr>
              <w:tabs>
                <w:tab w:val="left" w:pos="6690"/>
              </w:tabs>
            </w:pPr>
          </w:p>
          <w:p w14:paraId="102B1CDB" w14:textId="77777777" w:rsidR="004C1A85" w:rsidRPr="00B61559" w:rsidRDefault="004C1A85" w:rsidP="00A31A8D">
            <w:pPr>
              <w:tabs>
                <w:tab w:val="left" w:pos="6690"/>
              </w:tabs>
              <w:jc w:val="center"/>
            </w:pPr>
            <w:r w:rsidRPr="00B61559">
              <w:t>Conversația</w:t>
            </w:r>
          </w:p>
        </w:tc>
        <w:tc>
          <w:tcPr>
            <w:tcW w:w="1620" w:type="dxa"/>
          </w:tcPr>
          <w:p w14:paraId="60FEB53B" w14:textId="77777777" w:rsidR="004C1A85" w:rsidRPr="00B61559" w:rsidRDefault="004C1A85" w:rsidP="00A31A8D">
            <w:pPr>
              <w:tabs>
                <w:tab w:val="left" w:pos="6690"/>
              </w:tabs>
            </w:pPr>
          </w:p>
          <w:p w14:paraId="267B70B3" w14:textId="77777777" w:rsidR="004C1A85" w:rsidRPr="00B61559" w:rsidRDefault="004C1A85" w:rsidP="00A31A8D">
            <w:pPr>
              <w:tabs>
                <w:tab w:val="left" w:pos="6690"/>
              </w:tabs>
            </w:pPr>
          </w:p>
          <w:p w14:paraId="689F5BD1" w14:textId="77777777" w:rsidR="004C1A85" w:rsidRPr="00B61559" w:rsidRDefault="004C1A85" w:rsidP="00A31A8D">
            <w:pPr>
              <w:tabs>
                <w:tab w:val="left" w:pos="6690"/>
              </w:tabs>
              <w:jc w:val="center"/>
            </w:pPr>
            <w:r w:rsidRPr="00B61559">
              <w:t>Mere</w:t>
            </w:r>
          </w:p>
          <w:p w14:paraId="44924422" w14:textId="77777777" w:rsidR="004C1A85" w:rsidRPr="00B61559" w:rsidRDefault="004C1A85" w:rsidP="00A31A8D">
            <w:pPr>
              <w:tabs>
                <w:tab w:val="left" w:pos="6690"/>
              </w:tabs>
              <w:jc w:val="center"/>
            </w:pPr>
          </w:p>
          <w:p w14:paraId="3A4C92B6" w14:textId="77777777" w:rsidR="004C1A85" w:rsidRPr="00B61559" w:rsidRDefault="004C1A85" w:rsidP="00A31A8D">
            <w:pPr>
              <w:tabs>
                <w:tab w:val="left" w:pos="6690"/>
              </w:tabs>
              <w:jc w:val="center"/>
            </w:pPr>
            <w:r w:rsidRPr="00B61559">
              <w:t>Covrigi</w:t>
            </w:r>
          </w:p>
        </w:tc>
        <w:tc>
          <w:tcPr>
            <w:tcW w:w="1350" w:type="dxa"/>
          </w:tcPr>
          <w:p w14:paraId="26A51919" w14:textId="77777777" w:rsidR="004C1A85" w:rsidRPr="00B61559" w:rsidRDefault="004C1A85" w:rsidP="00A31A8D">
            <w:pPr>
              <w:tabs>
                <w:tab w:val="left" w:pos="6690"/>
              </w:tabs>
            </w:pPr>
          </w:p>
          <w:p w14:paraId="26C0AAC7" w14:textId="77777777" w:rsidR="004C1A85" w:rsidRPr="00B61559" w:rsidRDefault="004C1A85" w:rsidP="00A31A8D">
            <w:pPr>
              <w:tabs>
                <w:tab w:val="left" w:pos="6690"/>
              </w:tabs>
            </w:pPr>
          </w:p>
          <w:p w14:paraId="48644DD6" w14:textId="77777777" w:rsidR="004C1A85" w:rsidRPr="00B61559" w:rsidRDefault="004C1A85" w:rsidP="00A31A8D">
            <w:pPr>
              <w:tabs>
                <w:tab w:val="left" w:pos="6690"/>
              </w:tabs>
            </w:pPr>
          </w:p>
          <w:p w14:paraId="4B0AF7C3" w14:textId="77777777" w:rsidR="004C1A85" w:rsidRPr="00B61559" w:rsidRDefault="004C1A85" w:rsidP="00A31A8D">
            <w:pPr>
              <w:tabs>
                <w:tab w:val="left" w:pos="6690"/>
              </w:tabs>
            </w:pPr>
          </w:p>
          <w:p w14:paraId="7ECFD8B1" w14:textId="77777777" w:rsidR="004C1A85" w:rsidRPr="00B61559" w:rsidRDefault="004C1A85" w:rsidP="00A31A8D">
            <w:pPr>
              <w:tabs>
                <w:tab w:val="left" w:pos="6690"/>
              </w:tabs>
            </w:pPr>
            <w:r w:rsidRPr="00B61559">
              <w:t>Frontal</w:t>
            </w:r>
          </w:p>
        </w:tc>
      </w:tr>
    </w:tbl>
    <w:p w14:paraId="7F174E7D" w14:textId="77777777" w:rsidR="004C1A85" w:rsidRPr="00B61559" w:rsidRDefault="004C1A85" w:rsidP="004C1A85">
      <w:pPr>
        <w:rPr>
          <w:b/>
        </w:rPr>
      </w:pPr>
    </w:p>
    <w:p w14:paraId="3C2B1DAD" w14:textId="77777777" w:rsidR="004C1A85" w:rsidRPr="00B61559" w:rsidRDefault="004C1A85" w:rsidP="004C1A85">
      <w:pPr>
        <w:rPr>
          <w:b/>
        </w:rPr>
      </w:pPr>
      <w:r w:rsidRPr="00B61559">
        <w:rPr>
          <w:b/>
        </w:rPr>
        <w:t>Anexe</w:t>
      </w:r>
    </w:p>
    <w:p w14:paraId="5D1E50E2" w14:textId="77777777" w:rsidR="004C1A85" w:rsidRPr="00B61559" w:rsidRDefault="004C1A85" w:rsidP="004C1A85">
      <w:pPr>
        <w:rPr>
          <w:b/>
        </w:rPr>
      </w:pPr>
      <w:r w:rsidRPr="00B61559">
        <w:rPr>
          <w:b/>
        </w:rPr>
        <w:t>Sus, boieri, nu mai dormiţi!</w:t>
      </w:r>
    </w:p>
    <w:p w14:paraId="6F11E28A" w14:textId="77777777" w:rsidR="004C1A85" w:rsidRPr="00B61559" w:rsidRDefault="004C1A85" w:rsidP="004C1A85">
      <w:pPr>
        <w:jc w:val="center"/>
        <w:rPr>
          <w:b/>
        </w:rPr>
        <w:sectPr w:rsidR="004C1A85" w:rsidRPr="00B61559" w:rsidSect="006B0ADE">
          <w:pgSz w:w="12240" w:h="15840"/>
          <w:pgMar w:top="1440" w:right="1440" w:bottom="1440" w:left="1440" w:header="720" w:footer="720" w:gutter="0"/>
          <w:cols w:space="720"/>
          <w:docGrid w:linePitch="360"/>
        </w:sectPr>
      </w:pPr>
    </w:p>
    <w:p w14:paraId="1C2CAC51" w14:textId="77777777" w:rsidR="004C1A85" w:rsidRPr="00B61559" w:rsidRDefault="004C1A85" w:rsidP="004C1A85">
      <w:pPr>
        <w:jc w:val="center"/>
      </w:pPr>
    </w:p>
    <w:p w14:paraId="78DB4D5B" w14:textId="77777777" w:rsidR="004C1A85" w:rsidRPr="00B61559" w:rsidRDefault="004C1A85" w:rsidP="004C1A85">
      <w:r w:rsidRPr="00B61559">
        <w:t>I.Sus, boieri, nu mai dormiţi!</w:t>
      </w:r>
    </w:p>
    <w:p w14:paraId="1033832A" w14:textId="77777777" w:rsidR="004C1A85" w:rsidRPr="00B61559" w:rsidRDefault="004C1A85" w:rsidP="004C1A85">
      <w:r w:rsidRPr="00B61559">
        <w:t>Vremea e să va treziţi,</w:t>
      </w:r>
    </w:p>
    <w:p w14:paraId="233B9357" w14:textId="77777777" w:rsidR="004C1A85" w:rsidRPr="00B61559" w:rsidRDefault="004C1A85" w:rsidP="004C1A85">
      <w:r w:rsidRPr="00B61559">
        <w:t>Casa să v-o măturaţi,</w:t>
      </w:r>
    </w:p>
    <w:p w14:paraId="3F90231C" w14:textId="77777777" w:rsidR="004C1A85" w:rsidRPr="00B61559" w:rsidRDefault="004C1A85" w:rsidP="004C1A85">
      <w:r w:rsidRPr="00B61559">
        <w:t>Leru-i ler</w:t>
      </w:r>
    </w:p>
    <w:p w14:paraId="179FACFC" w14:textId="77777777" w:rsidR="004C1A85" w:rsidRPr="00B61559" w:rsidRDefault="004C1A85" w:rsidP="004C1A85">
      <w:r w:rsidRPr="00B61559">
        <w:t>Şi masa să v-o-ncărcaţi,</w:t>
      </w:r>
    </w:p>
    <w:p w14:paraId="63BC01C8" w14:textId="77777777" w:rsidR="004C1A85" w:rsidRPr="00B61559" w:rsidRDefault="004C1A85" w:rsidP="004C1A85">
      <w:r w:rsidRPr="00B61559">
        <w:t>Leru-i ler.</w:t>
      </w:r>
    </w:p>
    <w:p w14:paraId="3E9D4560" w14:textId="77777777" w:rsidR="004C1A85" w:rsidRPr="00B61559" w:rsidRDefault="004C1A85" w:rsidP="004C1A85"/>
    <w:p w14:paraId="327B470C" w14:textId="77777777" w:rsidR="004C1A85" w:rsidRPr="00B61559" w:rsidRDefault="004C1A85" w:rsidP="004C1A85">
      <w:pPr>
        <w:rPr>
          <w:b/>
        </w:rPr>
      </w:pPr>
      <w:r w:rsidRPr="00B61559">
        <w:rPr>
          <w:b/>
        </w:rPr>
        <w:t>Ninge, ninge-ncetisor!</w:t>
      </w:r>
    </w:p>
    <w:p w14:paraId="3E6162AA" w14:textId="77777777" w:rsidR="004C1A85" w:rsidRPr="00B61559" w:rsidRDefault="004C1A85" w:rsidP="004C1A85"/>
    <w:p w14:paraId="3912DC4A" w14:textId="77777777" w:rsidR="004C1A85" w:rsidRPr="00B61559" w:rsidRDefault="004C1A85" w:rsidP="004C1A85">
      <w:r w:rsidRPr="00B61559">
        <w:t>Ninge, ninge, ninge-ncetişor,</w:t>
      </w:r>
    </w:p>
    <w:p w14:paraId="2399D621" w14:textId="77777777" w:rsidR="004C1A85" w:rsidRPr="00B61559" w:rsidRDefault="004C1A85" w:rsidP="004C1A85">
      <w:r w:rsidRPr="00B61559">
        <w:t>Cade, cade, câte-un fulguşor.</w:t>
      </w:r>
    </w:p>
    <w:p w14:paraId="5FB88242" w14:textId="77777777" w:rsidR="004C1A85" w:rsidRPr="00B61559" w:rsidRDefault="004C1A85" w:rsidP="004C1A85">
      <w:r w:rsidRPr="00B61559">
        <w:t>Hai copii la săniuş,</w:t>
      </w:r>
    </w:p>
    <w:p w14:paraId="446A08C0" w14:textId="77777777" w:rsidR="004C1A85" w:rsidRPr="00B61559" w:rsidRDefault="004C1A85" w:rsidP="004C1A85">
      <w:r w:rsidRPr="00B61559">
        <w:t>Să ne dăm pe derdeluş!</w:t>
      </w:r>
    </w:p>
    <w:p w14:paraId="32DE815F" w14:textId="77777777" w:rsidR="004C1A85" w:rsidRPr="00B61559" w:rsidRDefault="004C1A85" w:rsidP="004C1A85">
      <w:r w:rsidRPr="00B61559">
        <w:t>Hai copii la săniuş,</w:t>
      </w:r>
    </w:p>
    <w:p w14:paraId="1D15E844" w14:textId="77777777" w:rsidR="004C1A85" w:rsidRPr="00B61559" w:rsidRDefault="004C1A85" w:rsidP="004C1A85">
      <w:r w:rsidRPr="00B61559">
        <w:t>Să ne dăm pe derdeluş!</w:t>
      </w:r>
    </w:p>
    <w:p w14:paraId="6C7C2881" w14:textId="77777777" w:rsidR="004C1A85" w:rsidRPr="00B61559" w:rsidRDefault="004C1A85" w:rsidP="004C1A85">
      <w:pPr>
        <w:sectPr w:rsidR="004C1A85" w:rsidRPr="00B61559" w:rsidSect="00A31A8D">
          <w:type w:val="continuous"/>
          <w:pgSz w:w="12240" w:h="15840"/>
          <w:pgMar w:top="1440" w:right="1440" w:bottom="1440" w:left="1440" w:header="720" w:footer="720" w:gutter="0"/>
          <w:cols w:num="2" w:space="720"/>
          <w:docGrid w:linePitch="360"/>
        </w:sectPr>
      </w:pPr>
    </w:p>
    <w:p w14:paraId="722AD8B8" w14:textId="77777777" w:rsidR="004C1A85" w:rsidRPr="00B61559" w:rsidRDefault="004C1A85" w:rsidP="004C1A85"/>
    <w:p w14:paraId="70C8EE6C" w14:textId="77777777" w:rsidR="002B028B" w:rsidRPr="00B61559" w:rsidRDefault="006F76C9" w:rsidP="00C42601">
      <w:pPr>
        <w:rPr>
          <w:b/>
          <w:color w:val="000000" w:themeColor="text1"/>
        </w:rPr>
      </w:pPr>
      <w:r w:rsidRPr="00B61559">
        <w:rPr>
          <w:b/>
          <w:color w:val="000000" w:themeColor="text1"/>
        </w:rPr>
        <w:t xml:space="preserve">                                      Proiect didactic pentru o activitate monodisciplinară</w:t>
      </w:r>
    </w:p>
    <w:p w14:paraId="676F8E82" w14:textId="77777777" w:rsidR="00025562" w:rsidRPr="00B61559" w:rsidRDefault="00025562" w:rsidP="00C42601">
      <w:pPr>
        <w:rPr>
          <w:b/>
          <w:color w:val="000000"/>
        </w:rPr>
      </w:pPr>
    </w:p>
    <w:p w14:paraId="3DBAF302" w14:textId="77777777" w:rsidR="00E31EDF" w:rsidRPr="00B61559" w:rsidRDefault="00C42601" w:rsidP="00E31EDF">
      <w:r w:rsidRPr="00B61559">
        <w:rPr>
          <w:color w:val="000000"/>
        </w:rPr>
        <w:t xml:space="preserve">      </w:t>
      </w:r>
    </w:p>
    <w:p w14:paraId="48096F24" w14:textId="77777777" w:rsidR="00E31EDF" w:rsidRPr="00B61559" w:rsidRDefault="00E31EDF" w:rsidP="00E31EDF">
      <w:r w:rsidRPr="00B61559">
        <w:t>Unitatea de învățământ: Colegiul Național Pedagogic „Regina Maria” - Deva</w:t>
      </w:r>
    </w:p>
    <w:p w14:paraId="2CF982A2" w14:textId="77777777" w:rsidR="00E31EDF" w:rsidRPr="00B61559" w:rsidRDefault="00E31EDF" w:rsidP="00E31EDF">
      <w:r w:rsidRPr="00B61559">
        <w:t>Nivel de vârstă/grupa: 3-4 ani, nivelul I, grupa mică</w:t>
      </w:r>
    </w:p>
    <w:p w14:paraId="7B15506C" w14:textId="77777777" w:rsidR="00E31EDF" w:rsidRPr="00B61559" w:rsidRDefault="00197B20" w:rsidP="00E31EDF">
      <w:pPr>
        <w:spacing w:line="276" w:lineRule="auto"/>
      </w:pPr>
      <w:r w:rsidRPr="00B61559">
        <w:t>Educatoare</w:t>
      </w:r>
      <w:r w:rsidRPr="00B61559">
        <w:rPr>
          <w:b/>
        </w:rPr>
        <w:t xml:space="preserve">:  </w:t>
      </w:r>
      <w:r w:rsidR="00E31EDF" w:rsidRPr="00B61559">
        <w:rPr>
          <w:lang w:val="fr-FR"/>
        </w:rPr>
        <w:t>P</w:t>
      </w:r>
      <w:r w:rsidR="00E31EDF" w:rsidRPr="00B61559">
        <w:t>rof. înv. preșc. Lăscuș Elena</w:t>
      </w:r>
    </w:p>
    <w:p w14:paraId="7BBB3BB0" w14:textId="77777777" w:rsidR="00E31EDF" w:rsidRPr="00B61559" w:rsidRDefault="00E31EDF" w:rsidP="00E31EDF">
      <w:r w:rsidRPr="00B61559">
        <w:t>Tema anuală de studiu: „Cu ce și cum exprimăm ceea ce simțim?”</w:t>
      </w:r>
    </w:p>
    <w:p w14:paraId="58EDC3E6" w14:textId="77777777" w:rsidR="00E31EDF" w:rsidRPr="00B61559" w:rsidRDefault="00E31EDF" w:rsidP="00E31EDF">
      <w:r w:rsidRPr="00B61559">
        <w:t>Tema proiectului: „</w:t>
      </w:r>
      <w:r w:rsidR="002B028B" w:rsidRPr="00B61559">
        <w:t>Primăvară în natură</w:t>
      </w:r>
      <w:r w:rsidRPr="00B61559">
        <w:t>”</w:t>
      </w:r>
    </w:p>
    <w:p w14:paraId="34813D3A" w14:textId="77777777" w:rsidR="00E31EDF" w:rsidRPr="00B61559" w:rsidRDefault="00E31EDF" w:rsidP="00E31EDF">
      <w:r w:rsidRPr="00B61559">
        <w:t xml:space="preserve">Tema săptămânală: </w:t>
      </w:r>
      <w:r w:rsidR="002B028B" w:rsidRPr="00B61559">
        <w:t>„Primăvară bun venit”</w:t>
      </w:r>
    </w:p>
    <w:p w14:paraId="5D169869" w14:textId="77777777" w:rsidR="00E31EDF" w:rsidRPr="00B61559" w:rsidRDefault="00E31EDF" w:rsidP="00E31EDF">
      <w:r w:rsidRPr="00B61559">
        <w:t>Tema activității: „Vestitorul  primăverii</w:t>
      </w:r>
      <w:r w:rsidR="002B3CC0" w:rsidRPr="00B61559">
        <w:t>”</w:t>
      </w:r>
      <w:r w:rsidRPr="00B61559">
        <w:t>- tablou</w:t>
      </w:r>
    </w:p>
    <w:p w14:paraId="46E1D2C7" w14:textId="77777777" w:rsidR="00E31EDF" w:rsidRPr="00B61559" w:rsidRDefault="00E31EDF" w:rsidP="00E31EDF">
      <w:r w:rsidRPr="00B61559">
        <w:t>Domeniul experențial: Domeniul om și societete</w:t>
      </w:r>
    </w:p>
    <w:p w14:paraId="606005F1" w14:textId="77777777" w:rsidR="00C42601" w:rsidRPr="00B61559" w:rsidRDefault="00E31EDF" w:rsidP="00C42601">
      <w:r w:rsidRPr="00B61559">
        <w:t>Denumirea activității:</w:t>
      </w:r>
      <w:r w:rsidRPr="00B61559">
        <w:rPr>
          <w:color w:val="000000"/>
        </w:rPr>
        <w:t xml:space="preserve"> </w:t>
      </w:r>
      <w:r w:rsidR="0058286B" w:rsidRPr="00B61559">
        <w:rPr>
          <w:color w:val="000000"/>
        </w:rPr>
        <w:t>Activi</w:t>
      </w:r>
      <w:r w:rsidRPr="00B61559">
        <w:rPr>
          <w:color w:val="000000"/>
        </w:rPr>
        <w:t>tăţi practice /DOS</w:t>
      </w:r>
    </w:p>
    <w:p w14:paraId="5ED0CCBC" w14:textId="77777777" w:rsidR="00C42601" w:rsidRPr="00B61559" w:rsidRDefault="002B3CC0" w:rsidP="00C42601">
      <w:pPr>
        <w:rPr>
          <w:color w:val="000000"/>
        </w:rPr>
      </w:pPr>
      <w:r w:rsidRPr="00B61559">
        <w:rPr>
          <w:color w:val="000000"/>
        </w:rPr>
        <w:t xml:space="preserve">Forma </w:t>
      </w:r>
      <w:r w:rsidR="00C42601" w:rsidRPr="00B61559">
        <w:rPr>
          <w:color w:val="000000"/>
        </w:rPr>
        <w:t>de realizare: Lipire, aplicare</w:t>
      </w:r>
    </w:p>
    <w:p w14:paraId="0B4B2E81" w14:textId="77777777" w:rsidR="00C42601" w:rsidRPr="00B61559" w:rsidRDefault="00C42601" w:rsidP="00C42601">
      <w:pPr>
        <w:rPr>
          <w:color w:val="000000"/>
        </w:rPr>
      </w:pPr>
      <w:r w:rsidRPr="00B61559">
        <w:rPr>
          <w:color w:val="000000"/>
        </w:rPr>
        <w:t>Tipul lecţiei: Consolidare</w:t>
      </w:r>
    </w:p>
    <w:p w14:paraId="5E43B50C" w14:textId="77777777" w:rsidR="00C42601" w:rsidRPr="00B61559" w:rsidRDefault="00C42601" w:rsidP="00C42601">
      <w:pPr>
        <w:rPr>
          <w:color w:val="000000"/>
        </w:rPr>
      </w:pPr>
      <w:r w:rsidRPr="00B61559">
        <w:rPr>
          <w:color w:val="000000"/>
        </w:rPr>
        <w:t>Durata:</w:t>
      </w:r>
      <w:r w:rsidRPr="00B61559">
        <w:rPr>
          <w:i/>
          <w:color w:val="000000"/>
        </w:rPr>
        <w:t xml:space="preserve"> </w:t>
      </w:r>
      <w:r w:rsidRPr="00B61559">
        <w:rPr>
          <w:color w:val="000000"/>
        </w:rPr>
        <w:t>10-15 minute</w:t>
      </w:r>
    </w:p>
    <w:p w14:paraId="66857150" w14:textId="77777777" w:rsidR="00C42601" w:rsidRPr="00B61559" w:rsidRDefault="00C42601" w:rsidP="00C42601">
      <w:pPr>
        <w:rPr>
          <w:b/>
          <w:i/>
          <w:color w:val="000000"/>
        </w:rPr>
      </w:pPr>
    </w:p>
    <w:p w14:paraId="2858EFBE" w14:textId="77777777" w:rsidR="00C42601" w:rsidRPr="00B61559" w:rsidRDefault="00C42601" w:rsidP="00C42601">
      <w:pPr>
        <w:rPr>
          <w:b/>
          <w:color w:val="000000"/>
        </w:rPr>
      </w:pPr>
      <w:r w:rsidRPr="00B61559">
        <w:rPr>
          <w:b/>
          <w:color w:val="000000"/>
        </w:rPr>
        <w:t>SCOP:</w:t>
      </w:r>
    </w:p>
    <w:p w14:paraId="76F21227" w14:textId="77777777" w:rsidR="00C42601" w:rsidRPr="00B61559" w:rsidRDefault="00C42601" w:rsidP="00C42601">
      <w:pPr>
        <w:rPr>
          <w:color w:val="000000"/>
        </w:rPr>
      </w:pPr>
      <w:r w:rsidRPr="00B61559">
        <w:rPr>
          <w:color w:val="000000"/>
        </w:rPr>
        <w:t xml:space="preserve">     Consolidarea deprinderilor de lucru manual: lipire, aplicare. Dezvoltarea capacităţii de a compune întregul din părţile lui componente în vederea realizării unei lucrări corecte şi estetice.</w:t>
      </w:r>
    </w:p>
    <w:p w14:paraId="3FAF62F8" w14:textId="77777777" w:rsidR="008A73F9" w:rsidRPr="00B61559" w:rsidRDefault="008A73F9" w:rsidP="00C42601">
      <w:pPr>
        <w:rPr>
          <w:color w:val="000000"/>
        </w:rPr>
      </w:pPr>
    </w:p>
    <w:p w14:paraId="4674A739" w14:textId="77777777" w:rsidR="008A73F9" w:rsidRPr="00B61559" w:rsidRDefault="008A73F9" w:rsidP="008A73F9">
      <w:pPr>
        <w:ind w:left="-851" w:firstLine="851"/>
        <w:jc w:val="both"/>
      </w:pPr>
      <w:r w:rsidRPr="00B61559">
        <w:t>Dimensiuni ale dezvoltării:</w:t>
      </w:r>
    </w:p>
    <w:p w14:paraId="04401B77" w14:textId="77777777" w:rsidR="008A73F9" w:rsidRPr="00B61559" w:rsidRDefault="008A73F9" w:rsidP="00590A8D">
      <w:pPr>
        <w:pStyle w:val="ListParagraph"/>
        <w:numPr>
          <w:ilvl w:val="0"/>
          <w:numId w:val="8"/>
        </w:numPr>
        <w:suppressAutoHyphens w:val="0"/>
        <w:jc w:val="both"/>
      </w:pPr>
      <w:r w:rsidRPr="00B61559">
        <w:t>Activare și manifestare a potențialului creativ</w:t>
      </w:r>
      <w:r w:rsidR="00413D69" w:rsidRPr="00B61559">
        <w:t>;</w:t>
      </w:r>
    </w:p>
    <w:p w14:paraId="2A6A4AF8" w14:textId="77777777" w:rsidR="008A73F9" w:rsidRPr="00B61559" w:rsidRDefault="008A73F9" w:rsidP="00590A8D">
      <w:pPr>
        <w:pStyle w:val="ListParagraph"/>
        <w:numPr>
          <w:ilvl w:val="0"/>
          <w:numId w:val="8"/>
        </w:numPr>
        <w:suppressAutoHyphens w:val="0"/>
        <w:jc w:val="both"/>
      </w:pPr>
      <w:r w:rsidRPr="00B61559">
        <w:t>Finalizarea sarcinilor și a acțiunilor (persistență în activități)</w:t>
      </w:r>
      <w:r w:rsidR="00413D69" w:rsidRPr="00B61559">
        <w:t>.</w:t>
      </w:r>
    </w:p>
    <w:p w14:paraId="4ACAE269" w14:textId="77777777" w:rsidR="008A73F9" w:rsidRPr="00B61559" w:rsidRDefault="008A73F9" w:rsidP="008A73F9">
      <w:pPr>
        <w:pStyle w:val="ListParagraph"/>
        <w:ind w:left="405"/>
        <w:jc w:val="both"/>
      </w:pPr>
    </w:p>
    <w:p w14:paraId="645CB993" w14:textId="77777777" w:rsidR="008A73F9" w:rsidRPr="00B61559" w:rsidRDefault="008A73F9" w:rsidP="008A73F9">
      <w:r w:rsidRPr="00B61559">
        <w:rPr>
          <w:bCs/>
        </w:rPr>
        <w:t>Comportamente vizate:</w:t>
      </w:r>
    </w:p>
    <w:p w14:paraId="544817AA" w14:textId="77777777" w:rsidR="008A73F9" w:rsidRPr="00B61559" w:rsidRDefault="008A73F9" w:rsidP="00590A8D">
      <w:pPr>
        <w:numPr>
          <w:ilvl w:val="0"/>
          <w:numId w:val="4"/>
        </w:numPr>
        <w:suppressAutoHyphens w:val="0"/>
      </w:pPr>
      <w:r w:rsidRPr="00B61559">
        <w:t>Realizarea unor corespondențe între diferite elemente de limbaj (natură, artă, viață socială);</w:t>
      </w:r>
    </w:p>
    <w:p w14:paraId="6CC0B7BC" w14:textId="77777777" w:rsidR="008A73F9" w:rsidRPr="00B61559" w:rsidRDefault="008A73F9" w:rsidP="00590A8D">
      <w:pPr>
        <w:numPr>
          <w:ilvl w:val="0"/>
          <w:numId w:val="4"/>
        </w:numPr>
        <w:suppressAutoHyphens w:val="0"/>
      </w:pPr>
      <w:r w:rsidRPr="00B61559">
        <w:t>Stimularea expresivității și creativității prin lipire;</w:t>
      </w:r>
    </w:p>
    <w:p w14:paraId="3855A57A" w14:textId="77777777" w:rsidR="008A73F9" w:rsidRPr="00B61559" w:rsidRDefault="008A73F9" w:rsidP="00590A8D">
      <w:pPr>
        <w:numPr>
          <w:ilvl w:val="0"/>
          <w:numId w:val="4"/>
        </w:numPr>
        <w:suppressAutoHyphens w:val="0"/>
      </w:pPr>
      <w:r w:rsidRPr="00B61559">
        <w:t>Manifestă creativitate în activități</w:t>
      </w:r>
      <w:r w:rsidR="00413D69" w:rsidRPr="00B61559">
        <w:t xml:space="preserve"> diverse;</w:t>
      </w:r>
    </w:p>
    <w:p w14:paraId="48BA0EAA" w14:textId="77777777" w:rsidR="008A73F9" w:rsidRPr="00B61559" w:rsidRDefault="008A73F9" w:rsidP="00590A8D">
      <w:pPr>
        <w:numPr>
          <w:ilvl w:val="0"/>
          <w:numId w:val="4"/>
        </w:numPr>
        <w:suppressAutoHyphens w:val="0"/>
      </w:pPr>
      <w:r w:rsidRPr="00B61559">
        <w:t>Demonstrează creativitate prin activități artistico-plastice și practice, în co</w:t>
      </w:r>
      <w:r w:rsidR="00413D69" w:rsidRPr="00B61559">
        <w:t>nversații și povestiri creative.</w:t>
      </w:r>
    </w:p>
    <w:p w14:paraId="24D16554" w14:textId="77777777" w:rsidR="008A73F9" w:rsidRPr="00B61559" w:rsidRDefault="008A73F9" w:rsidP="00C42601">
      <w:pPr>
        <w:rPr>
          <w:color w:val="000000"/>
        </w:rPr>
      </w:pPr>
    </w:p>
    <w:p w14:paraId="10290BA1" w14:textId="77777777" w:rsidR="00C42601" w:rsidRPr="00B61559" w:rsidRDefault="00C42601" w:rsidP="00C42601">
      <w:pPr>
        <w:rPr>
          <w:color w:val="000000"/>
        </w:rPr>
      </w:pPr>
      <w:r w:rsidRPr="00B61559">
        <w:rPr>
          <w:color w:val="000000"/>
        </w:rPr>
        <w:t>OBIECTIVE OPERATIONALE:</w:t>
      </w:r>
    </w:p>
    <w:p w14:paraId="11AFD73D" w14:textId="77777777" w:rsidR="00C42601" w:rsidRPr="00B61559" w:rsidRDefault="00C42601" w:rsidP="00C42601">
      <w:pPr>
        <w:jc w:val="both"/>
        <w:rPr>
          <w:b/>
          <w:color w:val="000000"/>
        </w:rPr>
      </w:pPr>
      <w:r w:rsidRPr="00B61559">
        <w:rPr>
          <w:b/>
          <w:color w:val="000000"/>
        </w:rPr>
        <w:t>Obiective cognitive:</w:t>
      </w:r>
    </w:p>
    <w:p w14:paraId="21E0F808" w14:textId="77777777" w:rsidR="00C42601" w:rsidRPr="00B61559" w:rsidRDefault="00C42601" w:rsidP="00C42601">
      <w:pPr>
        <w:rPr>
          <w:color w:val="000000"/>
        </w:rPr>
      </w:pPr>
      <w:r w:rsidRPr="00B61559">
        <w:rPr>
          <w:color w:val="000000"/>
        </w:rPr>
        <w:t xml:space="preserve">      - Să  denumească cine este vestitorul primăverii,identificându-l cu elementele decupate din hârtie.</w:t>
      </w:r>
    </w:p>
    <w:p w14:paraId="4E981F93" w14:textId="77777777" w:rsidR="00C42601" w:rsidRPr="00B61559" w:rsidRDefault="00C42601" w:rsidP="00C42601">
      <w:pPr>
        <w:rPr>
          <w:color w:val="000000"/>
        </w:rPr>
      </w:pPr>
      <w:r w:rsidRPr="00B61559">
        <w:rPr>
          <w:color w:val="000000"/>
        </w:rPr>
        <w:t xml:space="preserve">      - Să descrie modul de lucru şi etapele parcurse pentru realizarea temei practice.</w:t>
      </w:r>
    </w:p>
    <w:p w14:paraId="3D002DFC" w14:textId="77777777" w:rsidR="00C42601" w:rsidRPr="00B61559" w:rsidRDefault="00C42601" w:rsidP="00C42601">
      <w:pPr>
        <w:ind w:left="720"/>
        <w:jc w:val="both"/>
        <w:rPr>
          <w:b/>
          <w:color w:val="000000"/>
        </w:rPr>
      </w:pPr>
    </w:p>
    <w:p w14:paraId="4AF0DF62" w14:textId="77777777" w:rsidR="00C42601" w:rsidRPr="00B61559" w:rsidRDefault="00C42601" w:rsidP="00C42601">
      <w:pPr>
        <w:jc w:val="both"/>
        <w:rPr>
          <w:b/>
          <w:color w:val="000000"/>
        </w:rPr>
      </w:pPr>
      <w:r w:rsidRPr="00B61559">
        <w:rPr>
          <w:b/>
          <w:color w:val="000000"/>
        </w:rPr>
        <w:t>Obiective psiho-motorii:</w:t>
      </w:r>
    </w:p>
    <w:p w14:paraId="15B68D58" w14:textId="77777777" w:rsidR="00C42601" w:rsidRPr="00B61559" w:rsidRDefault="00C42601" w:rsidP="00C42601">
      <w:pPr>
        <w:rPr>
          <w:color w:val="000000"/>
        </w:rPr>
      </w:pPr>
      <w:r w:rsidRPr="00B61559">
        <w:rPr>
          <w:color w:val="000000"/>
        </w:rPr>
        <w:t xml:space="preserve">       - Să utilizeze corect tehnici plastice învăţate în rezolvarea sarcinilor de lucru</w:t>
      </w:r>
    </w:p>
    <w:p w14:paraId="17591B2C" w14:textId="77777777" w:rsidR="00C42601" w:rsidRPr="00B61559" w:rsidRDefault="00C42601" w:rsidP="00C42601">
      <w:pPr>
        <w:rPr>
          <w:color w:val="000000"/>
        </w:rPr>
      </w:pPr>
      <w:r w:rsidRPr="00B61559">
        <w:rPr>
          <w:color w:val="000000"/>
        </w:rPr>
        <w:t xml:space="preserve">       - Să mânuiască materialele puse la dispoziţie pentru rezolvarea sarcinilor; să lipească Ghiocelul în mod corect.</w:t>
      </w:r>
    </w:p>
    <w:p w14:paraId="50743549" w14:textId="77777777" w:rsidR="00C42601" w:rsidRPr="00B61559" w:rsidRDefault="00C42601" w:rsidP="00C42601">
      <w:pPr>
        <w:jc w:val="both"/>
        <w:rPr>
          <w:b/>
          <w:color w:val="000000"/>
        </w:rPr>
      </w:pPr>
    </w:p>
    <w:p w14:paraId="152D043E" w14:textId="77777777" w:rsidR="00C42601" w:rsidRPr="00B61559" w:rsidRDefault="00C42601" w:rsidP="00C42601">
      <w:pPr>
        <w:jc w:val="both"/>
        <w:rPr>
          <w:b/>
          <w:color w:val="000000"/>
        </w:rPr>
      </w:pPr>
      <w:r w:rsidRPr="00B61559">
        <w:rPr>
          <w:b/>
          <w:color w:val="000000"/>
        </w:rPr>
        <w:t>Obiective afective:</w:t>
      </w:r>
    </w:p>
    <w:p w14:paraId="7B088660" w14:textId="77777777" w:rsidR="00C42601" w:rsidRPr="00B61559" w:rsidRDefault="00C42601" w:rsidP="00C42601">
      <w:pPr>
        <w:ind w:left="360"/>
        <w:jc w:val="both"/>
        <w:rPr>
          <w:color w:val="000000"/>
        </w:rPr>
      </w:pPr>
      <w:r w:rsidRPr="00B61559">
        <w:rPr>
          <w:color w:val="000000"/>
        </w:rPr>
        <w:t>- Să coopereze cu membrii grupului din care face parte pentru rezolvarea sarcinilor date</w:t>
      </w:r>
    </w:p>
    <w:p w14:paraId="11181880" w14:textId="77777777" w:rsidR="00C42601" w:rsidRPr="00B61559" w:rsidRDefault="00C42601" w:rsidP="00C42601">
      <w:pPr>
        <w:ind w:left="360"/>
        <w:jc w:val="both"/>
        <w:rPr>
          <w:color w:val="000000"/>
        </w:rPr>
      </w:pPr>
      <w:r w:rsidRPr="00B61559">
        <w:rPr>
          <w:color w:val="000000"/>
        </w:rPr>
        <w:t>- Să participe activ si afectiv la desfăşurarea activităţii</w:t>
      </w:r>
    </w:p>
    <w:p w14:paraId="64709148" w14:textId="77777777" w:rsidR="00BA2CC0" w:rsidRPr="00B61559" w:rsidRDefault="00BA2CC0" w:rsidP="00C42601">
      <w:pPr>
        <w:ind w:left="360"/>
        <w:jc w:val="both"/>
        <w:rPr>
          <w:color w:val="000000"/>
        </w:rPr>
      </w:pPr>
    </w:p>
    <w:p w14:paraId="4D826C7E" w14:textId="77777777" w:rsidR="00C42601" w:rsidRPr="00B61559" w:rsidRDefault="00C42601" w:rsidP="00C42601">
      <w:pPr>
        <w:ind w:left="435"/>
        <w:rPr>
          <w:color w:val="000000"/>
        </w:rPr>
      </w:pPr>
    </w:p>
    <w:p w14:paraId="1F8908D9" w14:textId="77777777" w:rsidR="006F76C9" w:rsidRPr="00B61559" w:rsidRDefault="006F76C9" w:rsidP="00C42601">
      <w:pPr>
        <w:ind w:left="435"/>
        <w:rPr>
          <w:color w:val="000000"/>
        </w:rPr>
      </w:pPr>
    </w:p>
    <w:p w14:paraId="672535F6" w14:textId="77777777" w:rsidR="00C42601" w:rsidRPr="00B61559" w:rsidRDefault="00C42601" w:rsidP="00C42601">
      <w:pPr>
        <w:rPr>
          <w:color w:val="000000"/>
        </w:rPr>
      </w:pPr>
      <w:r w:rsidRPr="00B61559">
        <w:rPr>
          <w:color w:val="000000"/>
        </w:rPr>
        <w:t xml:space="preserve">  STRATEGIA DIDACTICA:</w:t>
      </w:r>
    </w:p>
    <w:p w14:paraId="19940300" w14:textId="77777777" w:rsidR="00C42601" w:rsidRPr="00B61559" w:rsidRDefault="00C42601" w:rsidP="00590A8D">
      <w:pPr>
        <w:numPr>
          <w:ilvl w:val="0"/>
          <w:numId w:val="20"/>
        </w:numPr>
        <w:suppressAutoHyphens w:val="0"/>
        <w:rPr>
          <w:color w:val="000000"/>
        </w:rPr>
      </w:pPr>
      <w:r w:rsidRPr="00B61559">
        <w:rPr>
          <w:color w:val="000000"/>
        </w:rPr>
        <w:t>Metode si procedee: conversaţia, demonstraţia,  exerciţiul, aprecieri verbale;</w:t>
      </w:r>
    </w:p>
    <w:p w14:paraId="5E43C84D" w14:textId="77777777" w:rsidR="00C42601" w:rsidRPr="00B61559" w:rsidRDefault="00C42601" w:rsidP="00590A8D">
      <w:pPr>
        <w:numPr>
          <w:ilvl w:val="0"/>
          <w:numId w:val="20"/>
        </w:numPr>
        <w:suppressAutoHyphens w:val="0"/>
        <w:rPr>
          <w:color w:val="000000"/>
        </w:rPr>
      </w:pPr>
      <w:r w:rsidRPr="00B61559">
        <w:rPr>
          <w:color w:val="000000"/>
        </w:rPr>
        <w:t>Mijloace de învăţământ: Ghiocei, imagini, lipici, hârtie colorata, farfuri de carton;</w:t>
      </w:r>
    </w:p>
    <w:p w14:paraId="69681FBE" w14:textId="77777777" w:rsidR="00C42601" w:rsidRPr="00B61559" w:rsidRDefault="00C42601" w:rsidP="00590A8D">
      <w:pPr>
        <w:numPr>
          <w:ilvl w:val="0"/>
          <w:numId w:val="20"/>
        </w:numPr>
        <w:suppressAutoHyphens w:val="0"/>
        <w:rPr>
          <w:color w:val="000000"/>
        </w:rPr>
      </w:pPr>
      <w:r w:rsidRPr="00B61559">
        <w:rPr>
          <w:color w:val="000000"/>
        </w:rPr>
        <w:t>Forme de organizare: frontal, individual.</w:t>
      </w:r>
    </w:p>
    <w:p w14:paraId="5A9699D5" w14:textId="77777777" w:rsidR="00C42601" w:rsidRPr="00B61559" w:rsidRDefault="00C42601" w:rsidP="00C42601">
      <w:pPr>
        <w:rPr>
          <w:color w:val="000000"/>
        </w:rPr>
      </w:pPr>
    </w:p>
    <w:p w14:paraId="5E986A1A" w14:textId="77777777" w:rsidR="00C42601" w:rsidRPr="00B61559" w:rsidRDefault="00C42601" w:rsidP="00C42601">
      <w:pPr>
        <w:rPr>
          <w:color w:val="000000"/>
        </w:rPr>
      </w:pPr>
      <w:r w:rsidRPr="00B61559">
        <w:rPr>
          <w:color w:val="000000"/>
        </w:rPr>
        <w:t xml:space="preserve">  Bibliografie:</w:t>
      </w:r>
    </w:p>
    <w:p w14:paraId="182B4C9A" w14:textId="77777777" w:rsidR="00C42601" w:rsidRPr="00B61559" w:rsidRDefault="00C42601" w:rsidP="00590A8D">
      <w:pPr>
        <w:numPr>
          <w:ilvl w:val="1"/>
          <w:numId w:val="20"/>
        </w:numPr>
        <w:suppressAutoHyphens w:val="0"/>
        <w:spacing w:line="360" w:lineRule="auto"/>
        <w:jc w:val="both"/>
      </w:pPr>
      <w:r w:rsidRPr="00B61559">
        <w:t>Îndrumător metodic orientativ pentru cadrele didactice debutante- învăţământ preşcolar DEVA 2012- Anghe Rodica Maria şi Moţ Cornelia</w:t>
      </w:r>
    </w:p>
    <w:p w14:paraId="50266BAA" w14:textId="77777777" w:rsidR="00C42601" w:rsidRPr="00B61559" w:rsidRDefault="00C42601" w:rsidP="00C42601">
      <w:pPr>
        <w:ind w:left="720"/>
      </w:pPr>
    </w:p>
    <w:p w14:paraId="6CFD29AE" w14:textId="77777777" w:rsidR="00C42601" w:rsidRPr="00B61559" w:rsidRDefault="000B6AC7" w:rsidP="000B6AC7">
      <w:pPr>
        <w:ind w:left="720"/>
      </w:pPr>
      <w:r w:rsidRPr="00B61559">
        <w:t xml:space="preserve"> </w:t>
      </w:r>
    </w:p>
    <w:p w14:paraId="4734D8A5" w14:textId="77777777" w:rsidR="00C42601" w:rsidRPr="00B61559" w:rsidRDefault="00C42601" w:rsidP="00C42601"/>
    <w:p w14:paraId="51680317" w14:textId="77777777" w:rsidR="00C42601" w:rsidRPr="00B61559" w:rsidRDefault="00C42601" w:rsidP="00755AF2">
      <w:pPr>
        <w:jc w:val="center"/>
        <w:rPr>
          <w:b/>
        </w:rPr>
      </w:pPr>
      <w:r w:rsidRPr="00B61559">
        <w:rPr>
          <w:b/>
        </w:rPr>
        <w:t>DEMERSUL DIDACTIC</w:t>
      </w:r>
    </w:p>
    <w:tbl>
      <w:tblPr>
        <w:tblW w:w="5442" w:type="pct"/>
        <w:tblCellSpacing w:w="0" w:type="dxa"/>
        <w:tblInd w:w="-285" w:type="dxa"/>
        <w:tblBorders>
          <w:top w:val="outset" w:sz="6" w:space="0" w:color="000000"/>
          <w:left w:val="outset" w:sz="6" w:space="0" w:color="000000"/>
          <w:bottom w:val="outset" w:sz="6" w:space="0" w:color="000000"/>
          <w:right w:val="outset" w:sz="6" w:space="0" w:color="000000"/>
        </w:tblBorders>
        <w:tblLayout w:type="fixed"/>
        <w:tblCellMar>
          <w:top w:w="60" w:type="dxa"/>
          <w:left w:w="60" w:type="dxa"/>
          <w:bottom w:w="60" w:type="dxa"/>
          <w:right w:w="60" w:type="dxa"/>
        </w:tblCellMar>
        <w:tblLook w:val="0000" w:firstRow="0" w:lastRow="0" w:firstColumn="0" w:lastColumn="0" w:noHBand="0" w:noVBand="0"/>
      </w:tblPr>
      <w:tblGrid>
        <w:gridCol w:w="1665"/>
        <w:gridCol w:w="4055"/>
        <w:gridCol w:w="1338"/>
        <w:gridCol w:w="1432"/>
        <w:gridCol w:w="1680"/>
      </w:tblGrid>
      <w:tr w:rsidR="00C42601" w:rsidRPr="00B61559" w14:paraId="30DACCA9" w14:textId="77777777" w:rsidTr="00577FA2">
        <w:trPr>
          <w:tblCellSpacing w:w="0" w:type="dxa"/>
        </w:trPr>
        <w:tc>
          <w:tcPr>
            <w:tcW w:w="818" w:type="pct"/>
            <w:vMerge w:val="restart"/>
            <w:tcBorders>
              <w:top w:val="outset" w:sz="6" w:space="0" w:color="000000"/>
              <w:left w:val="outset" w:sz="6" w:space="0" w:color="000000"/>
              <w:bottom w:val="outset" w:sz="6" w:space="0" w:color="000000"/>
              <w:right w:val="outset" w:sz="6" w:space="0" w:color="000000"/>
            </w:tcBorders>
            <w:shd w:val="clear" w:color="auto" w:fill="auto"/>
          </w:tcPr>
          <w:p w14:paraId="1E4B5855" w14:textId="77777777" w:rsidR="00C42601" w:rsidRPr="00B61559" w:rsidRDefault="00C42601" w:rsidP="00A31A8D">
            <w:pPr>
              <w:jc w:val="center"/>
            </w:pPr>
          </w:p>
          <w:p w14:paraId="4B887996" w14:textId="77777777" w:rsidR="00C42601" w:rsidRPr="00B61559" w:rsidRDefault="00C42601" w:rsidP="00A31A8D">
            <w:pPr>
              <w:jc w:val="center"/>
            </w:pPr>
            <w:r w:rsidRPr="00B61559">
              <w:t>Evenimentul didactic</w:t>
            </w:r>
          </w:p>
        </w:tc>
        <w:tc>
          <w:tcPr>
            <w:tcW w:w="1993" w:type="pct"/>
            <w:vMerge w:val="restart"/>
            <w:tcBorders>
              <w:top w:val="outset" w:sz="6" w:space="0" w:color="000000"/>
              <w:left w:val="outset" w:sz="6" w:space="0" w:color="000000"/>
              <w:bottom w:val="outset" w:sz="6" w:space="0" w:color="000000"/>
              <w:right w:val="outset" w:sz="6" w:space="0" w:color="000000"/>
            </w:tcBorders>
            <w:shd w:val="clear" w:color="auto" w:fill="auto"/>
          </w:tcPr>
          <w:p w14:paraId="4DAD5EFC" w14:textId="77777777" w:rsidR="00C42601" w:rsidRPr="00B61559" w:rsidRDefault="00C42601" w:rsidP="00A31A8D">
            <w:pPr>
              <w:jc w:val="center"/>
            </w:pPr>
          </w:p>
          <w:p w14:paraId="0F21CE2E" w14:textId="77777777" w:rsidR="00C42601" w:rsidRPr="00B61559" w:rsidRDefault="00C42601" w:rsidP="00A31A8D">
            <w:pPr>
              <w:jc w:val="center"/>
            </w:pPr>
            <w:r w:rsidRPr="00B61559">
              <w:t>Conţinutul ştiinţific</w:t>
            </w:r>
          </w:p>
        </w:tc>
        <w:tc>
          <w:tcPr>
            <w:tcW w:w="1362" w:type="pct"/>
            <w:gridSpan w:val="2"/>
            <w:tcBorders>
              <w:top w:val="outset" w:sz="6" w:space="0" w:color="000000"/>
              <w:left w:val="outset" w:sz="6" w:space="0" w:color="000000"/>
              <w:bottom w:val="outset" w:sz="6" w:space="0" w:color="000000"/>
              <w:right w:val="outset" w:sz="6" w:space="0" w:color="000000"/>
            </w:tcBorders>
            <w:shd w:val="clear" w:color="auto" w:fill="auto"/>
          </w:tcPr>
          <w:p w14:paraId="1EEF6C04" w14:textId="77777777" w:rsidR="00C42601" w:rsidRPr="00B61559" w:rsidRDefault="00C42601" w:rsidP="00A31A8D">
            <w:pPr>
              <w:jc w:val="center"/>
            </w:pPr>
            <w:r w:rsidRPr="00B61559">
              <w:t>Strategii didactice</w:t>
            </w:r>
          </w:p>
          <w:p w14:paraId="620F9CDC" w14:textId="77777777" w:rsidR="00C42601" w:rsidRPr="00B61559" w:rsidRDefault="00C42601" w:rsidP="00A31A8D">
            <w:pPr>
              <w:jc w:val="center"/>
            </w:pPr>
          </w:p>
        </w:tc>
        <w:tc>
          <w:tcPr>
            <w:tcW w:w="826" w:type="pct"/>
            <w:vMerge w:val="restart"/>
            <w:tcBorders>
              <w:top w:val="outset" w:sz="6" w:space="0" w:color="000000"/>
              <w:left w:val="outset" w:sz="6" w:space="0" w:color="000000"/>
              <w:bottom w:val="outset" w:sz="6" w:space="0" w:color="000000"/>
              <w:right w:val="outset" w:sz="6" w:space="0" w:color="000000"/>
            </w:tcBorders>
            <w:shd w:val="clear" w:color="auto" w:fill="auto"/>
          </w:tcPr>
          <w:p w14:paraId="0C0181BC" w14:textId="77777777" w:rsidR="00C42601" w:rsidRPr="00B61559" w:rsidRDefault="00C42601" w:rsidP="00A31A8D">
            <w:pPr>
              <w:jc w:val="center"/>
            </w:pPr>
            <w:r w:rsidRPr="00B61559">
              <w:t>Evaluare</w:t>
            </w:r>
          </w:p>
        </w:tc>
      </w:tr>
      <w:tr w:rsidR="00C42601" w:rsidRPr="00B61559" w14:paraId="729D7853" w14:textId="77777777" w:rsidTr="00577FA2">
        <w:trPr>
          <w:tblCellSpacing w:w="0" w:type="dxa"/>
        </w:trPr>
        <w:tc>
          <w:tcPr>
            <w:tcW w:w="818" w:type="pct"/>
            <w:vMerge/>
            <w:tcBorders>
              <w:top w:val="outset" w:sz="6" w:space="0" w:color="000000"/>
              <w:left w:val="outset" w:sz="6" w:space="0" w:color="000000"/>
              <w:bottom w:val="outset" w:sz="6" w:space="0" w:color="000000"/>
              <w:right w:val="outset" w:sz="6" w:space="0" w:color="000000"/>
            </w:tcBorders>
            <w:shd w:val="clear" w:color="auto" w:fill="auto"/>
            <w:vAlign w:val="center"/>
          </w:tcPr>
          <w:p w14:paraId="54EA2E2F" w14:textId="77777777" w:rsidR="00C42601" w:rsidRPr="00B61559" w:rsidRDefault="00C42601" w:rsidP="00A31A8D">
            <w:pPr>
              <w:jc w:val="center"/>
            </w:pPr>
          </w:p>
        </w:tc>
        <w:tc>
          <w:tcPr>
            <w:tcW w:w="1993" w:type="pct"/>
            <w:vMerge/>
            <w:tcBorders>
              <w:top w:val="outset" w:sz="6" w:space="0" w:color="000000"/>
              <w:left w:val="outset" w:sz="6" w:space="0" w:color="000000"/>
              <w:bottom w:val="outset" w:sz="6" w:space="0" w:color="000000"/>
              <w:right w:val="outset" w:sz="6" w:space="0" w:color="000000"/>
            </w:tcBorders>
            <w:shd w:val="clear" w:color="auto" w:fill="auto"/>
            <w:vAlign w:val="center"/>
          </w:tcPr>
          <w:p w14:paraId="36FAA328" w14:textId="77777777" w:rsidR="00C42601" w:rsidRPr="00B61559" w:rsidRDefault="00C42601" w:rsidP="00A31A8D"/>
        </w:tc>
        <w:tc>
          <w:tcPr>
            <w:tcW w:w="658" w:type="pct"/>
            <w:tcBorders>
              <w:top w:val="outset" w:sz="6" w:space="0" w:color="000000"/>
              <w:left w:val="outset" w:sz="6" w:space="0" w:color="000000"/>
              <w:bottom w:val="outset" w:sz="6" w:space="0" w:color="000000"/>
              <w:right w:val="outset" w:sz="6" w:space="0" w:color="000000"/>
            </w:tcBorders>
            <w:shd w:val="clear" w:color="auto" w:fill="auto"/>
          </w:tcPr>
          <w:p w14:paraId="48520674" w14:textId="77777777" w:rsidR="00C42601" w:rsidRPr="00B61559" w:rsidRDefault="00C42601" w:rsidP="00A31A8D">
            <w:pPr>
              <w:jc w:val="center"/>
            </w:pPr>
            <w:r w:rsidRPr="00B61559">
              <w:t>Metode şi procedee</w:t>
            </w:r>
          </w:p>
        </w:tc>
        <w:tc>
          <w:tcPr>
            <w:tcW w:w="704" w:type="pct"/>
            <w:tcBorders>
              <w:top w:val="outset" w:sz="6" w:space="0" w:color="000000"/>
              <w:left w:val="outset" w:sz="6" w:space="0" w:color="000000"/>
              <w:bottom w:val="outset" w:sz="6" w:space="0" w:color="000000"/>
              <w:right w:val="outset" w:sz="6" w:space="0" w:color="000000"/>
            </w:tcBorders>
            <w:shd w:val="clear" w:color="auto" w:fill="auto"/>
          </w:tcPr>
          <w:p w14:paraId="0DCE7094" w14:textId="77777777" w:rsidR="00C42601" w:rsidRPr="00B61559" w:rsidRDefault="00C42601" w:rsidP="00A31A8D">
            <w:pPr>
              <w:jc w:val="center"/>
            </w:pPr>
            <w:r w:rsidRPr="00B61559">
              <w:t>Material didactic</w:t>
            </w:r>
          </w:p>
        </w:tc>
        <w:tc>
          <w:tcPr>
            <w:tcW w:w="826" w:type="pct"/>
            <w:vMerge/>
            <w:tcBorders>
              <w:top w:val="outset" w:sz="6" w:space="0" w:color="000000"/>
              <w:left w:val="outset" w:sz="6" w:space="0" w:color="000000"/>
              <w:bottom w:val="outset" w:sz="6" w:space="0" w:color="000000"/>
              <w:right w:val="outset" w:sz="6" w:space="0" w:color="000000"/>
            </w:tcBorders>
            <w:shd w:val="clear" w:color="auto" w:fill="auto"/>
          </w:tcPr>
          <w:p w14:paraId="43C1887A" w14:textId="77777777" w:rsidR="00C42601" w:rsidRPr="00B61559" w:rsidRDefault="00C42601" w:rsidP="00A31A8D"/>
        </w:tc>
      </w:tr>
      <w:tr w:rsidR="00C42601" w:rsidRPr="00B61559" w14:paraId="40060545" w14:textId="77777777" w:rsidTr="00577FA2">
        <w:trPr>
          <w:tblCellSpacing w:w="0" w:type="dxa"/>
        </w:trPr>
        <w:tc>
          <w:tcPr>
            <w:tcW w:w="818" w:type="pct"/>
            <w:tcBorders>
              <w:top w:val="outset" w:sz="6" w:space="0" w:color="000000"/>
              <w:left w:val="outset" w:sz="6" w:space="0" w:color="000000"/>
              <w:bottom w:val="outset" w:sz="6" w:space="0" w:color="000000"/>
              <w:right w:val="outset" w:sz="6" w:space="0" w:color="000000"/>
            </w:tcBorders>
            <w:shd w:val="clear" w:color="auto" w:fill="auto"/>
          </w:tcPr>
          <w:p w14:paraId="1E1DF759" w14:textId="77777777" w:rsidR="00C42601" w:rsidRPr="00B61559" w:rsidRDefault="00C42601" w:rsidP="00A31A8D">
            <w:pPr>
              <w:jc w:val="center"/>
            </w:pPr>
            <w:r w:rsidRPr="00B61559">
              <w:t>1. Momentul organizatoric</w:t>
            </w:r>
          </w:p>
        </w:tc>
        <w:tc>
          <w:tcPr>
            <w:tcW w:w="1993" w:type="pct"/>
            <w:tcBorders>
              <w:top w:val="outset" w:sz="6" w:space="0" w:color="000000"/>
              <w:left w:val="outset" w:sz="6" w:space="0" w:color="000000"/>
              <w:bottom w:val="outset" w:sz="6" w:space="0" w:color="000000"/>
              <w:right w:val="outset" w:sz="6" w:space="0" w:color="000000"/>
            </w:tcBorders>
            <w:shd w:val="clear" w:color="auto" w:fill="auto"/>
          </w:tcPr>
          <w:p w14:paraId="7EA6DA15" w14:textId="77777777" w:rsidR="00C42601" w:rsidRPr="00B61559" w:rsidRDefault="00C42601" w:rsidP="00A31A8D">
            <w:r w:rsidRPr="00B61559">
              <w:t xml:space="preserve">   Asigurarea condiţiilor pentru desfăşurarea activităţilor, pregătirea sălii de grupă şi a materialului didactic necesar desfăşurării activităţii.</w:t>
            </w:r>
          </w:p>
        </w:tc>
        <w:tc>
          <w:tcPr>
            <w:tcW w:w="658" w:type="pct"/>
            <w:tcBorders>
              <w:top w:val="outset" w:sz="6" w:space="0" w:color="000000"/>
              <w:left w:val="outset" w:sz="6" w:space="0" w:color="000000"/>
              <w:bottom w:val="outset" w:sz="6" w:space="0" w:color="000000"/>
              <w:right w:val="outset" w:sz="6" w:space="0" w:color="000000"/>
            </w:tcBorders>
            <w:shd w:val="clear" w:color="auto" w:fill="auto"/>
          </w:tcPr>
          <w:p w14:paraId="62096624" w14:textId="77777777" w:rsidR="00C42601" w:rsidRPr="00B61559" w:rsidRDefault="00C42601" w:rsidP="00A31A8D"/>
        </w:tc>
        <w:tc>
          <w:tcPr>
            <w:tcW w:w="704" w:type="pct"/>
            <w:tcBorders>
              <w:top w:val="outset" w:sz="6" w:space="0" w:color="000000"/>
              <w:left w:val="outset" w:sz="6" w:space="0" w:color="000000"/>
              <w:bottom w:val="outset" w:sz="6" w:space="0" w:color="000000"/>
              <w:right w:val="outset" w:sz="6" w:space="0" w:color="000000"/>
            </w:tcBorders>
            <w:shd w:val="clear" w:color="auto" w:fill="auto"/>
          </w:tcPr>
          <w:p w14:paraId="1DA05F80" w14:textId="77777777" w:rsidR="00C42601" w:rsidRPr="00B61559" w:rsidRDefault="00C42601" w:rsidP="00A31A8D"/>
        </w:tc>
        <w:tc>
          <w:tcPr>
            <w:tcW w:w="826" w:type="pct"/>
            <w:tcBorders>
              <w:top w:val="outset" w:sz="6" w:space="0" w:color="000000"/>
              <w:left w:val="outset" w:sz="6" w:space="0" w:color="000000"/>
              <w:bottom w:val="outset" w:sz="6" w:space="0" w:color="000000"/>
              <w:right w:val="outset" w:sz="6" w:space="0" w:color="000000"/>
            </w:tcBorders>
            <w:shd w:val="clear" w:color="auto" w:fill="auto"/>
          </w:tcPr>
          <w:p w14:paraId="2C7C84F9" w14:textId="77777777" w:rsidR="00C42601" w:rsidRPr="00B61559" w:rsidRDefault="00C42601" w:rsidP="00A31A8D"/>
        </w:tc>
      </w:tr>
      <w:tr w:rsidR="00C42601" w:rsidRPr="00B61559" w14:paraId="4EAC21BF" w14:textId="77777777" w:rsidTr="00577FA2">
        <w:trPr>
          <w:tblCellSpacing w:w="0" w:type="dxa"/>
        </w:trPr>
        <w:tc>
          <w:tcPr>
            <w:tcW w:w="818" w:type="pct"/>
            <w:tcBorders>
              <w:top w:val="outset" w:sz="6" w:space="0" w:color="000000"/>
              <w:left w:val="outset" w:sz="6" w:space="0" w:color="000000"/>
              <w:bottom w:val="outset" w:sz="6" w:space="0" w:color="000000"/>
              <w:right w:val="outset" w:sz="6" w:space="0" w:color="000000"/>
            </w:tcBorders>
            <w:shd w:val="clear" w:color="auto" w:fill="auto"/>
          </w:tcPr>
          <w:p w14:paraId="4205067A" w14:textId="77777777" w:rsidR="00C42601" w:rsidRPr="00B61559" w:rsidRDefault="00C42601" w:rsidP="00A31A8D">
            <w:pPr>
              <w:jc w:val="center"/>
            </w:pPr>
            <w:r w:rsidRPr="00B61559">
              <w:t>2.Captarea atenţiei</w:t>
            </w:r>
          </w:p>
        </w:tc>
        <w:tc>
          <w:tcPr>
            <w:tcW w:w="1993" w:type="pct"/>
            <w:tcBorders>
              <w:top w:val="outset" w:sz="6" w:space="0" w:color="000000"/>
              <w:left w:val="outset" w:sz="6" w:space="0" w:color="000000"/>
              <w:bottom w:val="outset" w:sz="6" w:space="0" w:color="000000"/>
              <w:right w:val="outset" w:sz="6" w:space="0" w:color="000000"/>
            </w:tcBorders>
            <w:shd w:val="clear" w:color="auto" w:fill="auto"/>
          </w:tcPr>
          <w:p w14:paraId="55D64B10" w14:textId="77777777" w:rsidR="00C42601" w:rsidRPr="00B61559" w:rsidRDefault="00C42601" w:rsidP="00A31A8D">
            <w:r w:rsidRPr="00B61559">
              <w:t xml:space="preserve">  Se desfăşoară  cu copiii jocul :"Completează ce lipseşte". Se prezintă copiilor imaginea ghiocelului. Arăt  copiilor  parţi componente ale ghiocelului şi împreună va trebui să   refacem imaginea unui ghiocel. </w:t>
            </w:r>
          </w:p>
        </w:tc>
        <w:tc>
          <w:tcPr>
            <w:tcW w:w="658" w:type="pct"/>
            <w:tcBorders>
              <w:top w:val="outset" w:sz="6" w:space="0" w:color="000000"/>
              <w:left w:val="outset" w:sz="6" w:space="0" w:color="000000"/>
              <w:bottom w:val="outset" w:sz="6" w:space="0" w:color="000000"/>
              <w:right w:val="outset" w:sz="6" w:space="0" w:color="000000"/>
            </w:tcBorders>
            <w:shd w:val="clear" w:color="auto" w:fill="auto"/>
          </w:tcPr>
          <w:p w14:paraId="190A8F5D" w14:textId="77777777" w:rsidR="00C42601" w:rsidRPr="00B61559" w:rsidRDefault="00C42601" w:rsidP="00A31A8D">
            <w:pPr>
              <w:jc w:val="center"/>
            </w:pPr>
            <w:r w:rsidRPr="00B61559">
              <w:t>Observarea</w:t>
            </w:r>
          </w:p>
          <w:p w14:paraId="452AA180" w14:textId="77777777" w:rsidR="00C42601" w:rsidRPr="00B61559" w:rsidRDefault="00C42601" w:rsidP="00A31A8D">
            <w:pPr>
              <w:jc w:val="center"/>
            </w:pPr>
          </w:p>
          <w:p w14:paraId="0F82869E" w14:textId="77777777" w:rsidR="00C42601" w:rsidRPr="00B61559" w:rsidRDefault="00C42601" w:rsidP="00A31A8D">
            <w:pPr>
              <w:jc w:val="center"/>
            </w:pPr>
            <w:r w:rsidRPr="00B61559">
              <w:t>Conversaţia</w:t>
            </w:r>
          </w:p>
        </w:tc>
        <w:tc>
          <w:tcPr>
            <w:tcW w:w="704" w:type="pct"/>
            <w:tcBorders>
              <w:top w:val="outset" w:sz="6" w:space="0" w:color="000000"/>
              <w:left w:val="outset" w:sz="6" w:space="0" w:color="000000"/>
              <w:bottom w:val="outset" w:sz="6" w:space="0" w:color="000000"/>
              <w:right w:val="outset" w:sz="6" w:space="0" w:color="000000"/>
            </w:tcBorders>
            <w:shd w:val="clear" w:color="auto" w:fill="auto"/>
          </w:tcPr>
          <w:p w14:paraId="1D730A15" w14:textId="77777777" w:rsidR="00C42601" w:rsidRPr="00B61559" w:rsidRDefault="00C42601" w:rsidP="00A31A8D">
            <w:r w:rsidRPr="00B61559">
              <w:t>Planşa cu ghiocel</w:t>
            </w:r>
          </w:p>
        </w:tc>
        <w:tc>
          <w:tcPr>
            <w:tcW w:w="826" w:type="pct"/>
            <w:tcBorders>
              <w:top w:val="outset" w:sz="6" w:space="0" w:color="000000"/>
              <w:left w:val="outset" w:sz="6" w:space="0" w:color="000000"/>
              <w:bottom w:val="outset" w:sz="6" w:space="0" w:color="000000"/>
              <w:right w:val="outset" w:sz="6" w:space="0" w:color="000000"/>
            </w:tcBorders>
            <w:shd w:val="clear" w:color="auto" w:fill="auto"/>
          </w:tcPr>
          <w:p w14:paraId="61568152" w14:textId="77777777" w:rsidR="00C42601" w:rsidRPr="00B61559" w:rsidRDefault="00C42601" w:rsidP="00A31A8D"/>
        </w:tc>
      </w:tr>
      <w:tr w:rsidR="00C42601" w:rsidRPr="00B61559" w14:paraId="7274C3DF" w14:textId="77777777" w:rsidTr="00577FA2">
        <w:trPr>
          <w:tblCellSpacing w:w="0" w:type="dxa"/>
        </w:trPr>
        <w:tc>
          <w:tcPr>
            <w:tcW w:w="818" w:type="pct"/>
            <w:tcBorders>
              <w:top w:val="outset" w:sz="6" w:space="0" w:color="000000"/>
              <w:left w:val="outset" w:sz="6" w:space="0" w:color="000000"/>
              <w:bottom w:val="outset" w:sz="6" w:space="0" w:color="000000"/>
              <w:right w:val="outset" w:sz="6" w:space="0" w:color="000000"/>
            </w:tcBorders>
            <w:shd w:val="clear" w:color="auto" w:fill="auto"/>
          </w:tcPr>
          <w:p w14:paraId="3C977900" w14:textId="77777777" w:rsidR="00C42601" w:rsidRPr="00B61559" w:rsidRDefault="00C42601" w:rsidP="00A31A8D">
            <w:pPr>
              <w:jc w:val="center"/>
            </w:pPr>
            <w:r w:rsidRPr="00B61559">
              <w:t>3.Anunţarea temei şi a obiectivelor</w:t>
            </w:r>
          </w:p>
        </w:tc>
        <w:tc>
          <w:tcPr>
            <w:tcW w:w="1993" w:type="pct"/>
            <w:tcBorders>
              <w:top w:val="outset" w:sz="6" w:space="0" w:color="000000"/>
              <w:left w:val="outset" w:sz="6" w:space="0" w:color="000000"/>
              <w:bottom w:val="outset" w:sz="6" w:space="0" w:color="000000"/>
              <w:right w:val="outset" w:sz="6" w:space="0" w:color="000000"/>
            </w:tcBorders>
            <w:shd w:val="clear" w:color="auto" w:fill="auto"/>
          </w:tcPr>
          <w:p w14:paraId="1A09BBF6" w14:textId="77777777" w:rsidR="00C42601" w:rsidRPr="00B61559" w:rsidRDefault="00C42601" w:rsidP="00A31A8D">
            <w:r w:rsidRPr="00B61559">
              <w:t xml:space="preserve">  Copii noi astăzi vom face un  tablou cu Vestitorul  primăverii , vom lipi ghiocei pe</w:t>
            </w:r>
          </w:p>
          <w:p w14:paraId="027C805F" w14:textId="77777777" w:rsidR="00C42601" w:rsidRPr="00B61559" w:rsidRDefault="00C42601" w:rsidP="00A31A8D">
            <w:r w:rsidRPr="00B61559">
              <w:t xml:space="preserve"> farfuria cartonată şi vom face o</w:t>
            </w:r>
          </w:p>
          <w:p w14:paraId="7D55723B" w14:textId="77777777" w:rsidR="00C42601" w:rsidRPr="00B61559" w:rsidRDefault="00C42601" w:rsidP="00A31A8D">
            <w:r w:rsidRPr="00B61559">
              <w:t xml:space="preserve"> mini-expoziţie cu lucrările voastre.</w:t>
            </w:r>
          </w:p>
        </w:tc>
        <w:tc>
          <w:tcPr>
            <w:tcW w:w="658" w:type="pct"/>
            <w:tcBorders>
              <w:top w:val="outset" w:sz="6" w:space="0" w:color="000000"/>
              <w:left w:val="outset" w:sz="6" w:space="0" w:color="000000"/>
              <w:bottom w:val="outset" w:sz="6" w:space="0" w:color="000000"/>
              <w:right w:val="outset" w:sz="6" w:space="0" w:color="000000"/>
            </w:tcBorders>
            <w:shd w:val="clear" w:color="auto" w:fill="auto"/>
          </w:tcPr>
          <w:p w14:paraId="520C4AB4" w14:textId="77777777" w:rsidR="00C42601" w:rsidRPr="00B61559" w:rsidRDefault="00C42601" w:rsidP="00A31A8D">
            <w:pPr>
              <w:jc w:val="center"/>
            </w:pPr>
            <w:r w:rsidRPr="00B61559">
              <w:t>Conversaţia</w:t>
            </w:r>
          </w:p>
        </w:tc>
        <w:tc>
          <w:tcPr>
            <w:tcW w:w="704" w:type="pct"/>
            <w:tcBorders>
              <w:top w:val="outset" w:sz="6" w:space="0" w:color="000000"/>
              <w:left w:val="outset" w:sz="6" w:space="0" w:color="000000"/>
              <w:bottom w:val="outset" w:sz="6" w:space="0" w:color="000000"/>
              <w:right w:val="outset" w:sz="6" w:space="0" w:color="000000"/>
            </w:tcBorders>
            <w:shd w:val="clear" w:color="auto" w:fill="auto"/>
          </w:tcPr>
          <w:p w14:paraId="3C9AC351" w14:textId="77777777" w:rsidR="00C42601" w:rsidRPr="00B61559" w:rsidRDefault="00C42601" w:rsidP="00A31A8D">
            <w:pPr>
              <w:jc w:val="center"/>
            </w:pPr>
            <w:r w:rsidRPr="00B61559">
              <w:t>Cadou</w:t>
            </w:r>
          </w:p>
          <w:p w14:paraId="1843D1CB" w14:textId="77777777" w:rsidR="00C42601" w:rsidRPr="00B61559" w:rsidRDefault="00C42601" w:rsidP="00A31A8D">
            <w:pPr>
              <w:jc w:val="center"/>
            </w:pPr>
            <w:r w:rsidRPr="00B61559">
              <w:t>Ghiocei</w:t>
            </w:r>
          </w:p>
        </w:tc>
        <w:tc>
          <w:tcPr>
            <w:tcW w:w="826" w:type="pct"/>
            <w:tcBorders>
              <w:top w:val="outset" w:sz="6" w:space="0" w:color="000000"/>
              <w:left w:val="outset" w:sz="6" w:space="0" w:color="000000"/>
              <w:bottom w:val="outset" w:sz="6" w:space="0" w:color="000000"/>
              <w:right w:val="outset" w:sz="6" w:space="0" w:color="000000"/>
            </w:tcBorders>
            <w:shd w:val="clear" w:color="auto" w:fill="auto"/>
          </w:tcPr>
          <w:p w14:paraId="7CD42AA4" w14:textId="77777777" w:rsidR="00C42601" w:rsidRPr="00B61559" w:rsidRDefault="00C42601" w:rsidP="00A31A8D"/>
        </w:tc>
      </w:tr>
      <w:tr w:rsidR="00C42601" w:rsidRPr="00B61559" w14:paraId="31FFA54D" w14:textId="77777777" w:rsidTr="00577FA2">
        <w:trPr>
          <w:trHeight w:val="1440"/>
          <w:tblCellSpacing w:w="0" w:type="dxa"/>
        </w:trPr>
        <w:tc>
          <w:tcPr>
            <w:tcW w:w="818" w:type="pct"/>
            <w:tcBorders>
              <w:top w:val="outset" w:sz="6" w:space="0" w:color="000000"/>
              <w:left w:val="outset" w:sz="6" w:space="0" w:color="000000"/>
              <w:bottom w:val="outset" w:sz="6" w:space="0" w:color="000000"/>
              <w:right w:val="outset" w:sz="6" w:space="0" w:color="000000"/>
            </w:tcBorders>
            <w:shd w:val="clear" w:color="auto" w:fill="auto"/>
          </w:tcPr>
          <w:p w14:paraId="048B2A3E" w14:textId="77777777" w:rsidR="00C42601" w:rsidRPr="00B61559" w:rsidRDefault="00C42601" w:rsidP="00A31A8D">
            <w:pPr>
              <w:jc w:val="center"/>
            </w:pPr>
            <w:r w:rsidRPr="00B61559">
              <w:t>4.Dirijarea învăţării</w:t>
            </w:r>
          </w:p>
          <w:p w14:paraId="69E0331C" w14:textId="77777777" w:rsidR="00C42601" w:rsidRPr="00B61559" w:rsidRDefault="00C42601" w:rsidP="00A31A8D">
            <w:pPr>
              <w:jc w:val="center"/>
            </w:pPr>
          </w:p>
          <w:p w14:paraId="5915A7EA" w14:textId="77777777" w:rsidR="00C42601" w:rsidRPr="00B61559" w:rsidRDefault="00C42601" w:rsidP="00A31A8D">
            <w:pPr>
              <w:jc w:val="center"/>
            </w:pPr>
          </w:p>
          <w:p w14:paraId="2ED7A7AE" w14:textId="77777777" w:rsidR="00C42601" w:rsidRPr="00B61559" w:rsidRDefault="00C42601" w:rsidP="00A31A8D">
            <w:pPr>
              <w:jc w:val="center"/>
            </w:pPr>
          </w:p>
          <w:p w14:paraId="224898BA" w14:textId="77777777" w:rsidR="00C42601" w:rsidRPr="00B61559" w:rsidRDefault="00C42601" w:rsidP="00A31A8D">
            <w:pPr>
              <w:jc w:val="center"/>
            </w:pPr>
          </w:p>
          <w:p w14:paraId="5617DB3B" w14:textId="77777777" w:rsidR="00C42601" w:rsidRPr="00B61559" w:rsidRDefault="00C42601" w:rsidP="00A31A8D">
            <w:r w:rsidRPr="00B61559">
              <w:t>a) Explicaţia          şi demonstraţia lucrării</w:t>
            </w:r>
          </w:p>
          <w:p w14:paraId="6C424118" w14:textId="77777777" w:rsidR="00C42601" w:rsidRPr="00B61559" w:rsidRDefault="00C42601" w:rsidP="00A31A8D">
            <w:pPr>
              <w:rPr>
                <w:b/>
              </w:rPr>
            </w:pPr>
          </w:p>
          <w:p w14:paraId="44C82DAE" w14:textId="77777777" w:rsidR="00C42601" w:rsidRPr="00B61559" w:rsidRDefault="00C42601" w:rsidP="00A31A8D">
            <w:pPr>
              <w:jc w:val="center"/>
            </w:pPr>
          </w:p>
          <w:p w14:paraId="4E8D3EB5" w14:textId="77777777" w:rsidR="00C42601" w:rsidRPr="00B61559" w:rsidRDefault="00C42601" w:rsidP="00A31A8D">
            <w:pPr>
              <w:jc w:val="center"/>
            </w:pPr>
          </w:p>
          <w:p w14:paraId="1BAB7F12" w14:textId="77777777" w:rsidR="00C42601" w:rsidRPr="00B61559" w:rsidRDefault="00C42601" w:rsidP="00A31A8D">
            <w:pPr>
              <w:jc w:val="center"/>
            </w:pPr>
          </w:p>
          <w:p w14:paraId="1D369CCC" w14:textId="77777777" w:rsidR="00C42601" w:rsidRPr="00B61559" w:rsidRDefault="00C42601" w:rsidP="00A31A8D">
            <w:pPr>
              <w:jc w:val="center"/>
            </w:pPr>
          </w:p>
          <w:p w14:paraId="532A0DFB" w14:textId="77777777" w:rsidR="00C42601" w:rsidRPr="00B61559" w:rsidRDefault="00C42601" w:rsidP="00A31A8D">
            <w:pPr>
              <w:jc w:val="center"/>
            </w:pPr>
          </w:p>
          <w:p w14:paraId="0F674827" w14:textId="77777777" w:rsidR="00C42601" w:rsidRPr="00B61559" w:rsidRDefault="00C42601" w:rsidP="00A31A8D">
            <w:pPr>
              <w:jc w:val="center"/>
            </w:pPr>
          </w:p>
          <w:p w14:paraId="0847BE36" w14:textId="77777777" w:rsidR="00C42601" w:rsidRPr="00B61559" w:rsidRDefault="00C42601" w:rsidP="00A31A8D"/>
          <w:p w14:paraId="4358E061" w14:textId="77777777" w:rsidR="00C42601" w:rsidRPr="00B61559" w:rsidRDefault="00C42601" w:rsidP="00A31A8D"/>
          <w:p w14:paraId="43A4BD02" w14:textId="77777777" w:rsidR="00C42601" w:rsidRPr="00B61559" w:rsidRDefault="00C42601" w:rsidP="00A31A8D"/>
          <w:p w14:paraId="21F3D26A" w14:textId="77777777" w:rsidR="00C42601" w:rsidRPr="00B61559" w:rsidRDefault="00C42601" w:rsidP="00A31A8D">
            <w:pPr>
              <w:jc w:val="center"/>
            </w:pPr>
            <w:r w:rsidRPr="00B61559">
              <w:t>b)Realizarea lucrării de către copii</w:t>
            </w:r>
          </w:p>
          <w:p w14:paraId="21DBFA6F" w14:textId="77777777" w:rsidR="00C42601" w:rsidRPr="00B61559" w:rsidRDefault="00C42601" w:rsidP="00A31A8D"/>
          <w:p w14:paraId="0F234A92" w14:textId="77777777" w:rsidR="00C42601" w:rsidRPr="00B61559" w:rsidRDefault="00C42601" w:rsidP="00A31A8D">
            <w:r w:rsidRPr="00B61559">
              <w:t>5.Obţinerea performanţei</w:t>
            </w:r>
          </w:p>
          <w:p w14:paraId="57F07923" w14:textId="77777777" w:rsidR="00C42601" w:rsidRPr="00B61559" w:rsidRDefault="00C42601" w:rsidP="00A31A8D">
            <w:pPr>
              <w:jc w:val="center"/>
            </w:pPr>
          </w:p>
          <w:p w14:paraId="3F641319" w14:textId="77777777" w:rsidR="00C42601" w:rsidRPr="00B61559" w:rsidRDefault="00C42601" w:rsidP="00A31A8D">
            <w:pPr>
              <w:jc w:val="center"/>
            </w:pPr>
          </w:p>
          <w:p w14:paraId="7D3D88AF" w14:textId="77777777" w:rsidR="00C42601" w:rsidRPr="00B61559" w:rsidRDefault="00C42601" w:rsidP="00A31A8D">
            <w:r w:rsidRPr="00B61559">
              <w:t>6.Evaluare lucrărilor</w:t>
            </w:r>
          </w:p>
          <w:p w14:paraId="3CB1A347" w14:textId="77777777" w:rsidR="00C42601" w:rsidRPr="00B61559" w:rsidRDefault="00C42601" w:rsidP="00A31A8D">
            <w:pPr>
              <w:jc w:val="center"/>
            </w:pPr>
          </w:p>
          <w:p w14:paraId="05D19E75" w14:textId="77777777" w:rsidR="00C42601" w:rsidRPr="00B61559" w:rsidRDefault="00C42601" w:rsidP="00A31A8D">
            <w:pPr>
              <w:jc w:val="center"/>
            </w:pPr>
          </w:p>
          <w:p w14:paraId="55B8A2CE" w14:textId="77777777" w:rsidR="00C42601" w:rsidRPr="00B61559" w:rsidRDefault="00C42601" w:rsidP="00A31A8D">
            <w:pPr>
              <w:jc w:val="center"/>
            </w:pPr>
          </w:p>
          <w:p w14:paraId="274A8A6F" w14:textId="77777777" w:rsidR="00C42601" w:rsidRPr="00B61559" w:rsidRDefault="00C42601" w:rsidP="00A31A8D">
            <w:pPr>
              <w:jc w:val="center"/>
            </w:pPr>
          </w:p>
          <w:p w14:paraId="71AD96BE" w14:textId="77777777" w:rsidR="00C42601" w:rsidRPr="00B61559" w:rsidRDefault="00C42601" w:rsidP="00A31A8D">
            <w:pPr>
              <w:jc w:val="center"/>
            </w:pPr>
          </w:p>
          <w:p w14:paraId="2B7CEFBC" w14:textId="77777777" w:rsidR="00C42601" w:rsidRPr="00B61559" w:rsidRDefault="00C42601" w:rsidP="00A31A8D">
            <w:pPr>
              <w:jc w:val="center"/>
            </w:pPr>
          </w:p>
          <w:p w14:paraId="7305CABF" w14:textId="77777777" w:rsidR="00C42601" w:rsidRPr="00B61559" w:rsidRDefault="00C42601" w:rsidP="00A31A8D">
            <w:pPr>
              <w:jc w:val="center"/>
            </w:pPr>
          </w:p>
          <w:p w14:paraId="403FFE38" w14:textId="77777777" w:rsidR="00C42601" w:rsidRPr="00B61559" w:rsidRDefault="00C42601" w:rsidP="00A31A8D">
            <w:pPr>
              <w:jc w:val="center"/>
            </w:pPr>
          </w:p>
          <w:p w14:paraId="7208757E" w14:textId="77777777" w:rsidR="00C42601" w:rsidRPr="00B61559" w:rsidRDefault="00C42601" w:rsidP="00A31A8D"/>
          <w:p w14:paraId="49906A18" w14:textId="77777777" w:rsidR="00C42601" w:rsidRPr="00B61559" w:rsidRDefault="00C42601" w:rsidP="00A31A8D"/>
          <w:p w14:paraId="4442F65B" w14:textId="77777777" w:rsidR="00C42601" w:rsidRPr="00B61559" w:rsidRDefault="00C42601" w:rsidP="00A31A8D">
            <w:pPr>
              <w:jc w:val="center"/>
            </w:pPr>
            <w:r w:rsidRPr="00B61559">
              <w:t>7.Incheierea activităţii</w:t>
            </w:r>
          </w:p>
          <w:p w14:paraId="57F1E084" w14:textId="77777777" w:rsidR="00C42601" w:rsidRPr="00B61559" w:rsidRDefault="00C42601" w:rsidP="00A31A8D">
            <w:pPr>
              <w:jc w:val="center"/>
            </w:pPr>
          </w:p>
          <w:p w14:paraId="753F1186" w14:textId="77777777" w:rsidR="00C42601" w:rsidRPr="00B61559" w:rsidRDefault="00C42601" w:rsidP="00A31A8D">
            <w:pPr>
              <w:jc w:val="center"/>
            </w:pPr>
          </w:p>
          <w:p w14:paraId="0F903F43" w14:textId="77777777" w:rsidR="00C42601" w:rsidRPr="00B61559" w:rsidRDefault="00C42601" w:rsidP="00A31A8D">
            <w:pPr>
              <w:jc w:val="center"/>
            </w:pPr>
          </w:p>
          <w:p w14:paraId="2BD7B14D" w14:textId="77777777" w:rsidR="00C42601" w:rsidRPr="00B61559" w:rsidRDefault="00C42601" w:rsidP="00A31A8D">
            <w:pPr>
              <w:jc w:val="center"/>
            </w:pPr>
          </w:p>
        </w:tc>
        <w:tc>
          <w:tcPr>
            <w:tcW w:w="1993" w:type="pct"/>
            <w:tcBorders>
              <w:top w:val="outset" w:sz="6" w:space="0" w:color="000000"/>
              <w:left w:val="outset" w:sz="6" w:space="0" w:color="000000"/>
              <w:bottom w:val="outset" w:sz="6" w:space="0" w:color="000000"/>
              <w:right w:val="outset" w:sz="6" w:space="0" w:color="000000"/>
            </w:tcBorders>
            <w:shd w:val="clear" w:color="auto" w:fill="auto"/>
          </w:tcPr>
          <w:p w14:paraId="0CB9A726" w14:textId="77777777" w:rsidR="00C42601" w:rsidRPr="00B61559" w:rsidRDefault="00C42601" w:rsidP="00A31A8D">
            <w:pPr>
              <w:rPr>
                <w:b/>
              </w:rPr>
            </w:pPr>
            <w:r w:rsidRPr="00B61559">
              <w:rPr>
                <w:b/>
              </w:rPr>
              <w:t>Intuirea materialului</w:t>
            </w:r>
          </w:p>
          <w:p w14:paraId="494E1DEB" w14:textId="77777777" w:rsidR="00C42601" w:rsidRPr="00B61559" w:rsidRDefault="00C42601" w:rsidP="00A31A8D">
            <w:pPr>
              <w:rPr>
                <w:b/>
              </w:rPr>
            </w:pPr>
            <w:r w:rsidRPr="00B61559">
              <w:t>- Ce aveţi voi pe măsuţe?</w:t>
            </w:r>
          </w:p>
          <w:p w14:paraId="54DE944A" w14:textId="77777777" w:rsidR="00C42601" w:rsidRPr="00B61559" w:rsidRDefault="00C42601" w:rsidP="00A31A8D">
            <w:pPr>
              <w:rPr>
                <w:b/>
                <w:lang w:val="it-IT"/>
              </w:rPr>
            </w:pPr>
            <w:r w:rsidRPr="00B61559">
              <w:rPr>
                <w:b/>
              </w:rPr>
              <w:t>Prezentarea şi analiza modelului</w:t>
            </w:r>
            <w:r w:rsidRPr="00B61559">
              <w:rPr>
                <w:b/>
                <w:lang w:val="it-IT"/>
              </w:rPr>
              <w:t>:</w:t>
            </w:r>
          </w:p>
          <w:p w14:paraId="79EBC581" w14:textId="77777777" w:rsidR="00C42601" w:rsidRPr="00B61559" w:rsidRDefault="00C42601" w:rsidP="00A31A8D">
            <w:r w:rsidRPr="00B61559">
              <w:t xml:space="preserve">  Eu am realizat un tablou de primăvară cu vestitorul primăverii. (le arat farfuria cartonată pe care am lipit un ghiocel)</w:t>
            </w:r>
          </w:p>
          <w:p w14:paraId="6504D1E8" w14:textId="77777777" w:rsidR="00C42601" w:rsidRPr="00B61559" w:rsidRDefault="00C42601" w:rsidP="00A31A8D">
            <w:r w:rsidRPr="00B61559">
              <w:t>- Pe farfurie am lipit tulpina, frunza şi floarea unui ghiocel.</w:t>
            </w:r>
          </w:p>
          <w:p w14:paraId="04F5AECA" w14:textId="77777777" w:rsidR="00C42601" w:rsidRPr="00B61559" w:rsidRDefault="00C42601" w:rsidP="00A31A8D">
            <w:r w:rsidRPr="00B61559">
              <w:t>- Vă voi arata ce feţi face şi voi.</w:t>
            </w:r>
          </w:p>
          <w:p w14:paraId="603F385F" w14:textId="77777777" w:rsidR="00C42601" w:rsidRPr="00B61559" w:rsidRDefault="00C42601" w:rsidP="00A31A8D">
            <w:r w:rsidRPr="00B61559">
              <w:t xml:space="preserve">   Pe farfurie vom lipi tulpina, frunza şi apoi floarea unui ghiocel. Cu degetul arătător vom aplica lipici pe tulpina şi frunza ghiocelului. </w:t>
            </w:r>
          </w:p>
          <w:p w14:paraId="74628F2B" w14:textId="77777777" w:rsidR="00C42601" w:rsidRPr="00B61559" w:rsidRDefault="00C42601" w:rsidP="00A31A8D">
            <w:r w:rsidRPr="00B61559">
              <w:t xml:space="preserve">   Apoi vom lipi şi floarea ghiocelului.</w:t>
            </w:r>
          </w:p>
          <w:p w14:paraId="041B4BBA" w14:textId="77777777" w:rsidR="00C42601" w:rsidRPr="00B61559" w:rsidRDefault="00C42601" w:rsidP="00A31A8D"/>
          <w:p w14:paraId="2634CFA6" w14:textId="77777777" w:rsidR="00C42601" w:rsidRPr="00B61559" w:rsidRDefault="00C42601" w:rsidP="00A31A8D">
            <w:pPr>
              <w:rPr>
                <w:b/>
              </w:rPr>
            </w:pPr>
            <w:r w:rsidRPr="00B61559">
              <w:rPr>
                <w:b/>
              </w:rPr>
              <w:t>Exerciţii pentru încălzirea muşchilor mâinii.</w:t>
            </w:r>
          </w:p>
          <w:p w14:paraId="530EEC2B" w14:textId="77777777" w:rsidR="00C42601" w:rsidRPr="00B61559" w:rsidRDefault="00C42601" w:rsidP="00A31A8D">
            <w:r w:rsidRPr="00B61559">
              <w:t xml:space="preserve">- Să facem acum câteva exerciţii. </w:t>
            </w:r>
          </w:p>
          <w:p w14:paraId="7E8717CA" w14:textId="77777777" w:rsidR="00C42601" w:rsidRPr="00B61559" w:rsidRDefault="00C42601" w:rsidP="00A31A8D">
            <w:r w:rsidRPr="00B61559">
              <w:t>Facem morişca..... .....</w:t>
            </w:r>
          </w:p>
          <w:p w14:paraId="1FA8AF59" w14:textId="77777777" w:rsidR="00C42601" w:rsidRPr="00B61559" w:rsidRDefault="00C42601" w:rsidP="00A31A8D">
            <w:r w:rsidRPr="00B61559">
              <w:t>evantaiul, (si alte exerciţii pentru încălzirea mâinilor)</w:t>
            </w:r>
          </w:p>
          <w:p w14:paraId="255BB2B0" w14:textId="77777777" w:rsidR="00C42601" w:rsidRPr="00B61559" w:rsidRDefault="00C42601" w:rsidP="00A31A8D">
            <w:r w:rsidRPr="00B61559">
              <w:t>- Să începem lucrul acum.</w:t>
            </w:r>
          </w:p>
          <w:p w14:paraId="49E2DD1C" w14:textId="77777777" w:rsidR="00C42601" w:rsidRPr="00B61559" w:rsidRDefault="00C42601" w:rsidP="00A31A8D">
            <w:r w:rsidRPr="00B61559">
              <w:t>- Să lucrăm frumos şi îngrijit,să întindem bine lipiciul.</w:t>
            </w:r>
          </w:p>
          <w:p w14:paraId="1F49467A" w14:textId="77777777" w:rsidR="00C42601" w:rsidRPr="00B61559" w:rsidRDefault="00C42601" w:rsidP="00A31A8D">
            <w:pPr>
              <w:jc w:val="both"/>
            </w:pPr>
            <w:r w:rsidRPr="00B61559">
              <w:t>- Supraveghez modul de lucru şi ofer indicaţii unde este nevoie.</w:t>
            </w:r>
          </w:p>
          <w:p w14:paraId="59217EDA" w14:textId="77777777" w:rsidR="00C42601" w:rsidRPr="00B61559" w:rsidRDefault="00C42601" w:rsidP="00A31A8D"/>
          <w:p w14:paraId="750C4470" w14:textId="77777777" w:rsidR="00C42601" w:rsidRPr="00B61559" w:rsidRDefault="00C42601" w:rsidP="00A31A8D"/>
          <w:p w14:paraId="72AA7552" w14:textId="77777777" w:rsidR="00C42601" w:rsidRPr="00B61559" w:rsidRDefault="00C42601" w:rsidP="00A31A8D">
            <w:r w:rsidRPr="00B61559">
              <w:t>- Ce am lucrat noi astăzi?</w:t>
            </w:r>
          </w:p>
          <w:p w14:paraId="1063B5B7" w14:textId="77777777" w:rsidR="00C42601" w:rsidRPr="00B61559" w:rsidRDefault="00C42601" w:rsidP="00A31A8D">
            <w:r w:rsidRPr="00B61559">
              <w:t>- Din ce este format un ghiocel?( Un ghiocel este format din floare, tulpina, și frunză.)</w:t>
            </w:r>
          </w:p>
          <w:p w14:paraId="5C3EE8BF" w14:textId="77777777" w:rsidR="00C42601" w:rsidRPr="00B61559" w:rsidRDefault="00C42601" w:rsidP="00A31A8D"/>
          <w:p w14:paraId="7473DB39" w14:textId="77777777" w:rsidR="00C42601" w:rsidRPr="00B61559" w:rsidRDefault="00C42601" w:rsidP="00A31A8D">
            <w:r w:rsidRPr="00B61559">
              <w:t>- Copii să ştiţi ca a-ţi lucrat foarte frumos şi în linişte.</w:t>
            </w:r>
          </w:p>
          <w:p w14:paraId="1BAE12DE" w14:textId="77777777" w:rsidR="00C42601" w:rsidRPr="00B61559" w:rsidRDefault="00C42601" w:rsidP="00A31A8D">
            <w:pPr>
              <w:jc w:val="both"/>
            </w:pPr>
            <w:r w:rsidRPr="00B61559">
              <w:t>- Acum să punem lucrările la expoziţie.</w:t>
            </w:r>
          </w:p>
          <w:p w14:paraId="00169D8D" w14:textId="77777777" w:rsidR="00C42601" w:rsidRPr="00B61559" w:rsidRDefault="00C42601" w:rsidP="00A31A8D"/>
          <w:p w14:paraId="7EA6E7F6" w14:textId="77777777" w:rsidR="00C42601" w:rsidRPr="00B61559" w:rsidRDefault="00C42601" w:rsidP="00A31A8D">
            <w:r w:rsidRPr="00B61559">
              <w:t>Tranziţii: “Din zăpadă Sandală scoate”</w:t>
            </w:r>
          </w:p>
          <w:p w14:paraId="641DBBFB" w14:textId="77777777" w:rsidR="00C42601" w:rsidRPr="00B61559" w:rsidRDefault="00C42601" w:rsidP="00A31A8D">
            <w:r w:rsidRPr="00B61559">
              <w:t xml:space="preserve">                 - cântec</w:t>
            </w:r>
          </w:p>
          <w:p w14:paraId="63C17E26" w14:textId="77777777" w:rsidR="00C42601" w:rsidRPr="00B61559" w:rsidRDefault="00C42601" w:rsidP="00A31A8D">
            <w:pPr>
              <w:jc w:val="both"/>
            </w:pPr>
          </w:p>
          <w:p w14:paraId="11115C36" w14:textId="77777777" w:rsidR="00C42601" w:rsidRPr="00B61559" w:rsidRDefault="00C42601" w:rsidP="00A31A8D"/>
          <w:p w14:paraId="620B4660" w14:textId="77777777" w:rsidR="00C42601" w:rsidRPr="00B61559" w:rsidRDefault="00C42601" w:rsidP="00A31A8D">
            <w:r w:rsidRPr="00B61559">
              <w:t>Se fac aprecieri cu privire la modul de lucru pe tot parcursul activităţilor.</w:t>
            </w:r>
          </w:p>
          <w:p w14:paraId="6597CB02" w14:textId="77777777" w:rsidR="00C42601" w:rsidRPr="00B61559" w:rsidRDefault="00C42601" w:rsidP="00A31A8D">
            <w:r w:rsidRPr="00B61559">
              <w:t>Se acorda recompense pentru implicarea activa si îndeplinirea sarcinilor.</w:t>
            </w:r>
          </w:p>
          <w:p w14:paraId="0B53E86B" w14:textId="77777777" w:rsidR="00C42601" w:rsidRPr="00B61559" w:rsidRDefault="00C42601" w:rsidP="00A31A8D"/>
          <w:p w14:paraId="2D07F86F" w14:textId="77777777" w:rsidR="00C42601" w:rsidRPr="00B61559" w:rsidRDefault="00C42601" w:rsidP="00A31A8D">
            <w:pPr>
              <w:jc w:val="both"/>
            </w:pPr>
            <w:r w:rsidRPr="00B61559">
              <w:t>Tranziţii: “Rândul iute îl formăm,</w:t>
            </w:r>
          </w:p>
          <w:p w14:paraId="25D29092" w14:textId="77777777" w:rsidR="00C42601" w:rsidRPr="00B61559" w:rsidRDefault="00C42601" w:rsidP="00A31A8D">
            <w:pPr>
              <w:jc w:val="both"/>
            </w:pPr>
            <w:r w:rsidRPr="00B61559">
              <w:t xml:space="preserve">                  Mergem ca sa ne îmbrăcăm.</w:t>
            </w:r>
          </w:p>
        </w:tc>
        <w:tc>
          <w:tcPr>
            <w:tcW w:w="658" w:type="pct"/>
            <w:tcBorders>
              <w:top w:val="outset" w:sz="6" w:space="0" w:color="000000"/>
              <w:left w:val="outset" w:sz="6" w:space="0" w:color="000000"/>
              <w:bottom w:val="outset" w:sz="6" w:space="0" w:color="000000"/>
              <w:right w:val="outset" w:sz="6" w:space="0" w:color="000000"/>
            </w:tcBorders>
            <w:shd w:val="clear" w:color="auto" w:fill="auto"/>
          </w:tcPr>
          <w:p w14:paraId="1A00E724" w14:textId="77777777" w:rsidR="00C42601" w:rsidRPr="00B61559" w:rsidRDefault="00C42601" w:rsidP="00A31A8D">
            <w:pPr>
              <w:tabs>
                <w:tab w:val="center" w:pos="658"/>
              </w:tabs>
            </w:pPr>
            <w:r w:rsidRPr="00B61559">
              <w:t xml:space="preserve">   Observaţia</w:t>
            </w:r>
          </w:p>
          <w:p w14:paraId="2FB0091A" w14:textId="77777777" w:rsidR="00C42601" w:rsidRPr="00B61559" w:rsidRDefault="00C42601" w:rsidP="00A31A8D">
            <w:pPr>
              <w:jc w:val="center"/>
            </w:pPr>
            <w:r w:rsidRPr="00B61559">
              <w:t>Explicaţia</w:t>
            </w:r>
          </w:p>
          <w:p w14:paraId="0F59E6B1" w14:textId="77777777" w:rsidR="00C42601" w:rsidRPr="00B61559" w:rsidRDefault="00C42601" w:rsidP="00A31A8D">
            <w:pPr>
              <w:jc w:val="center"/>
            </w:pPr>
          </w:p>
          <w:p w14:paraId="06F3C947" w14:textId="77777777" w:rsidR="00C42601" w:rsidRPr="00B61559" w:rsidRDefault="00C42601" w:rsidP="00A31A8D">
            <w:pPr>
              <w:jc w:val="center"/>
            </w:pPr>
            <w:r w:rsidRPr="00B61559">
              <w:t>Conversaţia</w:t>
            </w:r>
          </w:p>
          <w:p w14:paraId="517D6C61" w14:textId="77777777" w:rsidR="00C42601" w:rsidRPr="00B61559" w:rsidRDefault="00C42601" w:rsidP="00A31A8D">
            <w:pPr>
              <w:jc w:val="center"/>
            </w:pPr>
          </w:p>
          <w:p w14:paraId="53B398EF" w14:textId="77777777" w:rsidR="00C42601" w:rsidRPr="00B61559" w:rsidRDefault="00C42601" w:rsidP="00A31A8D">
            <w:pPr>
              <w:jc w:val="center"/>
            </w:pPr>
          </w:p>
          <w:p w14:paraId="2BFEDE8B" w14:textId="77777777" w:rsidR="00C42601" w:rsidRPr="00B61559" w:rsidRDefault="00C42601" w:rsidP="00A31A8D">
            <w:pPr>
              <w:jc w:val="center"/>
            </w:pPr>
          </w:p>
          <w:p w14:paraId="6BAC4C8A" w14:textId="77777777" w:rsidR="00C42601" w:rsidRPr="00B61559" w:rsidRDefault="00C42601" w:rsidP="00A31A8D">
            <w:pPr>
              <w:jc w:val="center"/>
            </w:pPr>
          </w:p>
          <w:p w14:paraId="4C01465D" w14:textId="77777777" w:rsidR="00C42601" w:rsidRPr="00B61559" w:rsidRDefault="00C42601" w:rsidP="00A31A8D"/>
          <w:p w14:paraId="67F53DEB" w14:textId="77777777" w:rsidR="00C42601" w:rsidRPr="00B61559" w:rsidRDefault="00C42601" w:rsidP="00A31A8D">
            <w:pPr>
              <w:jc w:val="center"/>
            </w:pPr>
          </w:p>
          <w:p w14:paraId="46553BEF" w14:textId="77777777" w:rsidR="00C42601" w:rsidRPr="00B61559" w:rsidRDefault="00C42601" w:rsidP="00A31A8D">
            <w:pPr>
              <w:jc w:val="center"/>
            </w:pPr>
            <w:r w:rsidRPr="00B61559">
              <w:t xml:space="preserve">Observaţia </w:t>
            </w:r>
          </w:p>
          <w:p w14:paraId="4EE91850" w14:textId="77777777" w:rsidR="00C42601" w:rsidRPr="00B61559" w:rsidRDefault="00C42601" w:rsidP="00A31A8D">
            <w:pPr>
              <w:jc w:val="center"/>
            </w:pPr>
            <w:r w:rsidRPr="00B61559">
              <w:t>Conversaţia</w:t>
            </w:r>
          </w:p>
          <w:p w14:paraId="5F56A2C2" w14:textId="77777777" w:rsidR="00C42601" w:rsidRPr="00B61559" w:rsidRDefault="00C42601" w:rsidP="00A31A8D">
            <w:pPr>
              <w:jc w:val="center"/>
            </w:pPr>
            <w:r w:rsidRPr="00B61559">
              <w:t>Exerciţiul</w:t>
            </w:r>
          </w:p>
          <w:p w14:paraId="19AEC352" w14:textId="77777777" w:rsidR="00C42601" w:rsidRPr="00B61559" w:rsidRDefault="00C42601" w:rsidP="00A31A8D">
            <w:pPr>
              <w:jc w:val="center"/>
            </w:pPr>
          </w:p>
          <w:p w14:paraId="6087E845" w14:textId="77777777" w:rsidR="00C42601" w:rsidRPr="00B61559" w:rsidRDefault="00C42601" w:rsidP="00A31A8D">
            <w:pPr>
              <w:jc w:val="center"/>
            </w:pPr>
          </w:p>
          <w:p w14:paraId="58E683D8" w14:textId="77777777" w:rsidR="00C42601" w:rsidRPr="00B61559" w:rsidRDefault="00C42601" w:rsidP="00A31A8D">
            <w:pPr>
              <w:jc w:val="center"/>
            </w:pPr>
          </w:p>
          <w:p w14:paraId="1E5CDB13" w14:textId="77777777" w:rsidR="00C42601" w:rsidRPr="00B61559" w:rsidRDefault="00C42601" w:rsidP="00A31A8D">
            <w:pPr>
              <w:jc w:val="center"/>
            </w:pPr>
          </w:p>
          <w:p w14:paraId="6B4D2711" w14:textId="77777777" w:rsidR="00C42601" w:rsidRPr="00B61559" w:rsidRDefault="00C42601" w:rsidP="00A31A8D">
            <w:pPr>
              <w:jc w:val="center"/>
            </w:pPr>
          </w:p>
          <w:p w14:paraId="09E095BD" w14:textId="77777777" w:rsidR="00C42601" w:rsidRPr="00B61559" w:rsidRDefault="00C42601" w:rsidP="00A31A8D"/>
          <w:p w14:paraId="07DD3022" w14:textId="77777777" w:rsidR="00C42601" w:rsidRPr="00B61559" w:rsidRDefault="00C42601" w:rsidP="00A31A8D">
            <w:pPr>
              <w:jc w:val="center"/>
            </w:pPr>
          </w:p>
          <w:p w14:paraId="4B8C2BDE" w14:textId="77777777" w:rsidR="00C42601" w:rsidRPr="00B61559" w:rsidRDefault="00C42601" w:rsidP="00A31A8D">
            <w:pPr>
              <w:jc w:val="center"/>
            </w:pPr>
          </w:p>
          <w:p w14:paraId="5B7BC13C" w14:textId="77777777" w:rsidR="00C42601" w:rsidRPr="00B61559" w:rsidRDefault="00C42601" w:rsidP="00A31A8D"/>
          <w:p w14:paraId="35B0EF9E" w14:textId="77777777" w:rsidR="00C42601" w:rsidRPr="00B61559" w:rsidRDefault="00C42601" w:rsidP="00A31A8D">
            <w:pPr>
              <w:jc w:val="center"/>
            </w:pPr>
            <w:r w:rsidRPr="00B61559">
              <w:t>Conversaţia</w:t>
            </w:r>
          </w:p>
          <w:p w14:paraId="5FE54B8D" w14:textId="77777777" w:rsidR="00C42601" w:rsidRPr="00B61559" w:rsidRDefault="00C42601" w:rsidP="00A31A8D">
            <w:pPr>
              <w:jc w:val="center"/>
            </w:pPr>
          </w:p>
          <w:p w14:paraId="7A90412D" w14:textId="77777777" w:rsidR="00C42601" w:rsidRPr="00B61559" w:rsidRDefault="00C42601" w:rsidP="00A31A8D">
            <w:pPr>
              <w:jc w:val="center"/>
            </w:pPr>
            <w:r w:rsidRPr="00B61559">
              <w:t>Explicaţia</w:t>
            </w:r>
          </w:p>
          <w:p w14:paraId="0B215D34" w14:textId="77777777" w:rsidR="00C42601" w:rsidRPr="00B61559" w:rsidRDefault="00C42601" w:rsidP="00A31A8D">
            <w:pPr>
              <w:jc w:val="center"/>
            </w:pPr>
          </w:p>
          <w:p w14:paraId="1A013F20" w14:textId="77777777" w:rsidR="00C42601" w:rsidRPr="00B61559" w:rsidRDefault="00C42601" w:rsidP="00A31A8D">
            <w:pPr>
              <w:jc w:val="center"/>
            </w:pPr>
            <w:r w:rsidRPr="00B61559">
              <w:t>Exerciţiu</w:t>
            </w:r>
          </w:p>
          <w:p w14:paraId="3CDF810C" w14:textId="77777777" w:rsidR="00C42601" w:rsidRPr="00B61559" w:rsidRDefault="00C42601" w:rsidP="00A31A8D">
            <w:pPr>
              <w:jc w:val="center"/>
            </w:pPr>
          </w:p>
          <w:p w14:paraId="65667BB4" w14:textId="77777777" w:rsidR="00C42601" w:rsidRPr="00B61559" w:rsidRDefault="00C42601" w:rsidP="00A31A8D">
            <w:pPr>
              <w:jc w:val="center"/>
            </w:pPr>
          </w:p>
          <w:p w14:paraId="27A49A22" w14:textId="77777777" w:rsidR="00C42601" w:rsidRPr="00B61559" w:rsidRDefault="00C42601" w:rsidP="00A31A8D">
            <w:pPr>
              <w:jc w:val="center"/>
            </w:pPr>
            <w:r w:rsidRPr="00B61559">
              <w:t>Conversaţia</w:t>
            </w:r>
          </w:p>
          <w:p w14:paraId="70B9D9D9" w14:textId="77777777" w:rsidR="00C42601" w:rsidRPr="00B61559" w:rsidRDefault="00C42601" w:rsidP="00A31A8D">
            <w:pPr>
              <w:jc w:val="center"/>
            </w:pPr>
          </w:p>
          <w:p w14:paraId="24E74F52" w14:textId="77777777" w:rsidR="00C42601" w:rsidRPr="00B61559" w:rsidRDefault="00C42601" w:rsidP="00A31A8D">
            <w:pPr>
              <w:jc w:val="center"/>
            </w:pPr>
            <w:r w:rsidRPr="00B61559">
              <w:t>Explicaţia</w:t>
            </w:r>
          </w:p>
          <w:p w14:paraId="58DACF6F" w14:textId="77777777" w:rsidR="00C42601" w:rsidRPr="00B61559" w:rsidRDefault="00C42601" w:rsidP="00A31A8D">
            <w:pPr>
              <w:jc w:val="center"/>
            </w:pPr>
            <w:r w:rsidRPr="00B61559">
              <w:t>Exerciţiul</w:t>
            </w:r>
          </w:p>
          <w:p w14:paraId="5D54BC93" w14:textId="77777777" w:rsidR="00C42601" w:rsidRPr="00B61559" w:rsidRDefault="00C42601" w:rsidP="00A31A8D">
            <w:pPr>
              <w:jc w:val="center"/>
            </w:pPr>
          </w:p>
          <w:p w14:paraId="16D338C8" w14:textId="77777777" w:rsidR="00C42601" w:rsidRPr="00B61559" w:rsidRDefault="00C42601" w:rsidP="00A31A8D">
            <w:pPr>
              <w:jc w:val="center"/>
            </w:pPr>
          </w:p>
        </w:tc>
        <w:tc>
          <w:tcPr>
            <w:tcW w:w="704" w:type="pct"/>
            <w:tcBorders>
              <w:top w:val="outset" w:sz="6" w:space="0" w:color="000000"/>
              <w:left w:val="outset" w:sz="6" w:space="0" w:color="000000"/>
              <w:bottom w:val="outset" w:sz="6" w:space="0" w:color="000000"/>
              <w:right w:val="outset" w:sz="6" w:space="0" w:color="000000"/>
            </w:tcBorders>
            <w:shd w:val="clear" w:color="auto" w:fill="auto"/>
          </w:tcPr>
          <w:p w14:paraId="40362148" w14:textId="77777777" w:rsidR="00C42601" w:rsidRPr="00B61559" w:rsidRDefault="00C42601" w:rsidP="00A31A8D">
            <w:pPr>
              <w:jc w:val="center"/>
            </w:pPr>
          </w:p>
          <w:p w14:paraId="77A78BB6" w14:textId="77777777" w:rsidR="00C42601" w:rsidRPr="00B61559" w:rsidRDefault="00C42601" w:rsidP="00A31A8D">
            <w:pPr>
              <w:jc w:val="center"/>
            </w:pPr>
          </w:p>
          <w:p w14:paraId="71A7CD09" w14:textId="77777777" w:rsidR="00C42601" w:rsidRPr="00B61559" w:rsidRDefault="00C42601" w:rsidP="00A31A8D">
            <w:pPr>
              <w:jc w:val="center"/>
            </w:pPr>
          </w:p>
          <w:p w14:paraId="4D71BF4A" w14:textId="77777777" w:rsidR="00C42601" w:rsidRPr="00B61559" w:rsidRDefault="00C42601" w:rsidP="00A31A8D">
            <w:pPr>
              <w:jc w:val="center"/>
            </w:pPr>
          </w:p>
          <w:p w14:paraId="1FC45ED0" w14:textId="77777777" w:rsidR="00C42601" w:rsidRPr="00B61559" w:rsidRDefault="00C42601" w:rsidP="00A31A8D">
            <w:pPr>
              <w:jc w:val="center"/>
            </w:pPr>
          </w:p>
          <w:p w14:paraId="4B761EBD" w14:textId="77777777" w:rsidR="00C42601" w:rsidRPr="00B61559" w:rsidRDefault="00C42601" w:rsidP="00A31A8D">
            <w:pPr>
              <w:jc w:val="center"/>
            </w:pPr>
          </w:p>
          <w:p w14:paraId="0D8615F3" w14:textId="77777777" w:rsidR="00C42601" w:rsidRPr="00B61559" w:rsidRDefault="00C42601" w:rsidP="00A31A8D">
            <w:pPr>
              <w:jc w:val="center"/>
            </w:pPr>
          </w:p>
          <w:p w14:paraId="6C04C438" w14:textId="77777777" w:rsidR="00C42601" w:rsidRPr="00B61559" w:rsidRDefault="00C42601" w:rsidP="00A31A8D">
            <w:pPr>
              <w:jc w:val="center"/>
            </w:pPr>
          </w:p>
          <w:p w14:paraId="0DE89A59" w14:textId="77777777" w:rsidR="00C42601" w:rsidRPr="00B61559" w:rsidRDefault="00C42601" w:rsidP="00A31A8D">
            <w:pPr>
              <w:jc w:val="center"/>
            </w:pPr>
          </w:p>
          <w:p w14:paraId="2F760181" w14:textId="77777777" w:rsidR="00C42601" w:rsidRPr="00B61559" w:rsidRDefault="00C42601" w:rsidP="00A31A8D">
            <w:pPr>
              <w:jc w:val="center"/>
            </w:pPr>
          </w:p>
          <w:p w14:paraId="5D247C0A" w14:textId="77777777" w:rsidR="00C42601" w:rsidRPr="00B61559" w:rsidRDefault="00C42601" w:rsidP="00A31A8D">
            <w:pPr>
              <w:jc w:val="center"/>
            </w:pPr>
          </w:p>
          <w:p w14:paraId="5BB78517" w14:textId="77777777" w:rsidR="00C42601" w:rsidRPr="00B61559" w:rsidRDefault="00C42601" w:rsidP="00A31A8D">
            <w:pPr>
              <w:jc w:val="center"/>
            </w:pPr>
          </w:p>
          <w:p w14:paraId="2A79AE0E" w14:textId="77777777" w:rsidR="00C42601" w:rsidRPr="00B61559" w:rsidRDefault="00C42601" w:rsidP="00A31A8D">
            <w:pPr>
              <w:jc w:val="center"/>
            </w:pPr>
          </w:p>
          <w:p w14:paraId="19171BBE" w14:textId="77777777" w:rsidR="00C42601" w:rsidRPr="00B61559" w:rsidRDefault="00C42601" w:rsidP="00A31A8D">
            <w:pPr>
              <w:jc w:val="center"/>
            </w:pPr>
          </w:p>
          <w:p w14:paraId="268FF488" w14:textId="77777777" w:rsidR="00C42601" w:rsidRPr="00B61559" w:rsidRDefault="00C42601" w:rsidP="00A31A8D">
            <w:pPr>
              <w:jc w:val="center"/>
            </w:pPr>
          </w:p>
          <w:p w14:paraId="7BA4DB32" w14:textId="77777777" w:rsidR="00C42601" w:rsidRPr="00B61559" w:rsidRDefault="00C42601" w:rsidP="00A31A8D">
            <w:pPr>
              <w:jc w:val="center"/>
            </w:pPr>
          </w:p>
          <w:p w14:paraId="7E7A0C8A" w14:textId="77777777" w:rsidR="00C42601" w:rsidRPr="00B61559" w:rsidRDefault="00C42601" w:rsidP="00A31A8D">
            <w:pPr>
              <w:jc w:val="center"/>
            </w:pPr>
          </w:p>
          <w:p w14:paraId="2B40023F" w14:textId="77777777" w:rsidR="00C42601" w:rsidRPr="00B61559" w:rsidRDefault="00C42601" w:rsidP="00A31A8D">
            <w:pPr>
              <w:jc w:val="center"/>
            </w:pPr>
          </w:p>
          <w:p w14:paraId="51A2E4F5" w14:textId="77777777" w:rsidR="00C42601" w:rsidRPr="00B61559" w:rsidRDefault="00C42601" w:rsidP="00A31A8D">
            <w:pPr>
              <w:jc w:val="center"/>
            </w:pPr>
          </w:p>
          <w:p w14:paraId="71365C13" w14:textId="77777777" w:rsidR="00C42601" w:rsidRPr="00B61559" w:rsidRDefault="00C42601" w:rsidP="00A31A8D">
            <w:pPr>
              <w:jc w:val="center"/>
            </w:pPr>
          </w:p>
          <w:p w14:paraId="4D773345" w14:textId="77777777" w:rsidR="00C42601" w:rsidRPr="00B61559" w:rsidRDefault="00C42601" w:rsidP="00A31A8D">
            <w:pPr>
              <w:jc w:val="center"/>
            </w:pPr>
          </w:p>
          <w:p w14:paraId="70F6CD55" w14:textId="77777777" w:rsidR="00C42601" w:rsidRPr="00B61559" w:rsidRDefault="00C42601" w:rsidP="00A31A8D">
            <w:pPr>
              <w:jc w:val="center"/>
            </w:pPr>
          </w:p>
          <w:p w14:paraId="47302BF7" w14:textId="77777777" w:rsidR="00C42601" w:rsidRPr="00B61559" w:rsidRDefault="00C42601" w:rsidP="00A31A8D">
            <w:pPr>
              <w:jc w:val="center"/>
            </w:pPr>
          </w:p>
          <w:p w14:paraId="1E1386C3" w14:textId="77777777" w:rsidR="00C42601" w:rsidRPr="00B61559" w:rsidRDefault="00C42601" w:rsidP="00A31A8D">
            <w:pPr>
              <w:jc w:val="center"/>
            </w:pPr>
          </w:p>
          <w:p w14:paraId="6E25AD1F" w14:textId="77777777" w:rsidR="00C42601" w:rsidRPr="00B61559" w:rsidRDefault="00C42601" w:rsidP="00A31A8D">
            <w:pPr>
              <w:jc w:val="center"/>
            </w:pPr>
          </w:p>
          <w:p w14:paraId="366F66A3" w14:textId="77777777" w:rsidR="00C42601" w:rsidRPr="00B61559" w:rsidRDefault="00C42601" w:rsidP="00A31A8D"/>
          <w:p w14:paraId="6AC1561A" w14:textId="77777777" w:rsidR="00C42601" w:rsidRPr="00B61559" w:rsidRDefault="00C42601" w:rsidP="00A31A8D">
            <w:pPr>
              <w:jc w:val="center"/>
            </w:pPr>
          </w:p>
          <w:p w14:paraId="161109F3" w14:textId="77777777" w:rsidR="00C42601" w:rsidRPr="00B61559" w:rsidRDefault="00C42601" w:rsidP="00A31A8D">
            <w:pPr>
              <w:jc w:val="center"/>
            </w:pPr>
            <w:r w:rsidRPr="00B61559">
              <w:t>Planşe</w:t>
            </w:r>
          </w:p>
          <w:p w14:paraId="26B77556" w14:textId="77777777" w:rsidR="00C42601" w:rsidRPr="00B61559" w:rsidRDefault="00C42601" w:rsidP="00A31A8D">
            <w:pPr>
              <w:jc w:val="center"/>
            </w:pPr>
            <w:r w:rsidRPr="00B61559">
              <w:t>Ghiocei</w:t>
            </w:r>
          </w:p>
          <w:p w14:paraId="671D37B6" w14:textId="77777777" w:rsidR="00C42601" w:rsidRPr="00B61559" w:rsidRDefault="00C42601" w:rsidP="00A31A8D">
            <w:pPr>
              <w:jc w:val="center"/>
            </w:pPr>
          </w:p>
          <w:p w14:paraId="66EF284B" w14:textId="77777777" w:rsidR="00C42601" w:rsidRPr="00B61559" w:rsidRDefault="00C42601" w:rsidP="00A31A8D">
            <w:pPr>
              <w:jc w:val="center"/>
            </w:pPr>
          </w:p>
          <w:p w14:paraId="7FE9A3A7" w14:textId="77777777" w:rsidR="00C42601" w:rsidRPr="00B61559" w:rsidRDefault="00C42601" w:rsidP="00A31A8D">
            <w:pPr>
              <w:jc w:val="center"/>
            </w:pPr>
          </w:p>
          <w:p w14:paraId="413838C7" w14:textId="77777777" w:rsidR="00C42601" w:rsidRPr="00B61559" w:rsidRDefault="00C42601" w:rsidP="00A31A8D">
            <w:pPr>
              <w:jc w:val="center"/>
            </w:pPr>
          </w:p>
          <w:p w14:paraId="24E6EE8E" w14:textId="77777777" w:rsidR="00C42601" w:rsidRPr="00B61559" w:rsidRDefault="00C42601" w:rsidP="00A31A8D">
            <w:pPr>
              <w:jc w:val="center"/>
            </w:pPr>
          </w:p>
          <w:p w14:paraId="4A5A8345" w14:textId="77777777" w:rsidR="00C42601" w:rsidRPr="00B61559" w:rsidRDefault="00C42601" w:rsidP="00A31A8D">
            <w:pPr>
              <w:jc w:val="center"/>
            </w:pPr>
          </w:p>
          <w:p w14:paraId="0D6AC510" w14:textId="77777777" w:rsidR="00C42601" w:rsidRPr="00B61559" w:rsidRDefault="00C42601" w:rsidP="00A31A8D">
            <w:pPr>
              <w:jc w:val="center"/>
            </w:pPr>
          </w:p>
          <w:p w14:paraId="5416A5DE" w14:textId="77777777" w:rsidR="00C42601" w:rsidRPr="00B61559" w:rsidRDefault="00C42601" w:rsidP="00A31A8D">
            <w:pPr>
              <w:jc w:val="center"/>
            </w:pPr>
          </w:p>
          <w:p w14:paraId="03E61230" w14:textId="77777777" w:rsidR="00C42601" w:rsidRPr="00B61559" w:rsidRDefault="00C42601" w:rsidP="00A31A8D">
            <w:pPr>
              <w:jc w:val="center"/>
            </w:pPr>
          </w:p>
          <w:p w14:paraId="2C547B6E" w14:textId="77777777" w:rsidR="00C42601" w:rsidRPr="00B61559" w:rsidRDefault="00C42601" w:rsidP="00A31A8D"/>
          <w:p w14:paraId="400FE315" w14:textId="77777777" w:rsidR="00C42601" w:rsidRPr="00B61559" w:rsidRDefault="00C42601" w:rsidP="00A31A8D"/>
          <w:p w14:paraId="3C877857" w14:textId="77777777" w:rsidR="00C42601" w:rsidRPr="00B61559" w:rsidRDefault="00C42601" w:rsidP="00A31A8D"/>
          <w:p w14:paraId="34208809" w14:textId="77777777" w:rsidR="00C42601" w:rsidRPr="00B61559" w:rsidRDefault="00C42601" w:rsidP="00A31A8D">
            <w:r w:rsidRPr="00B61559">
              <w:t>Recompense</w:t>
            </w:r>
          </w:p>
          <w:p w14:paraId="5F0F805C" w14:textId="77777777" w:rsidR="00C42601" w:rsidRPr="00B61559" w:rsidRDefault="00C42601" w:rsidP="00A31A8D"/>
          <w:p w14:paraId="70BC2103" w14:textId="77777777" w:rsidR="00C42601" w:rsidRPr="00B61559" w:rsidRDefault="00C42601" w:rsidP="00A31A8D"/>
          <w:p w14:paraId="7C4B56E3" w14:textId="77777777" w:rsidR="00C42601" w:rsidRPr="00B61559" w:rsidRDefault="00C42601" w:rsidP="00A31A8D"/>
          <w:p w14:paraId="71514AC2" w14:textId="77777777" w:rsidR="00C42601" w:rsidRPr="00B61559" w:rsidRDefault="00C42601" w:rsidP="00A31A8D"/>
        </w:tc>
        <w:tc>
          <w:tcPr>
            <w:tcW w:w="826" w:type="pct"/>
            <w:tcBorders>
              <w:top w:val="outset" w:sz="6" w:space="0" w:color="000000"/>
              <w:left w:val="outset" w:sz="6" w:space="0" w:color="000000"/>
              <w:bottom w:val="outset" w:sz="6" w:space="0" w:color="000000"/>
              <w:right w:val="outset" w:sz="6" w:space="0" w:color="000000"/>
            </w:tcBorders>
            <w:shd w:val="clear" w:color="auto" w:fill="auto"/>
          </w:tcPr>
          <w:p w14:paraId="56ADDDE6" w14:textId="77777777" w:rsidR="00C42601" w:rsidRPr="00B61559" w:rsidRDefault="00C42601" w:rsidP="00A31A8D"/>
          <w:p w14:paraId="6726B045" w14:textId="77777777" w:rsidR="00C42601" w:rsidRPr="00B61559" w:rsidRDefault="00C42601" w:rsidP="00A31A8D"/>
          <w:p w14:paraId="52454099" w14:textId="77777777" w:rsidR="00C42601" w:rsidRPr="00B61559" w:rsidRDefault="00C42601" w:rsidP="00A31A8D"/>
          <w:p w14:paraId="45CC1F40" w14:textId="77777777" w:rsidR="00C42601" w:rsidRPr="00B61559" w:rsidRDefault="00C42601" w:rsidP="00A31A8D"/>
          <w:p w14:paraId="42D7A2C8" w14:textId="77777777" w:rsidR="00C42601" w:rsidRPr="00B61559" w:rsidRDefault="00C42601" w:rsidP="00A31A8D"/>
          <w:p w14:paraId="658CA5E6" w14:textId="77777777" w:rsidR="00C42601" w:rsidRPr="00B61559" w:rsidRDefault="00C42601" w:rsidP="00A31A8D"/>
          <w:p w14:paraId="5FC56130" w14:textId="77777777" w:rsidR="00C42601" w:rsidRPr="00B61559" w:rsidRDefault="00C42601" w:rsidP="00A31A8D"/>
          <w:p w14:paraId="322E5936" w14:textId="77777777" w:rsidR="00C42601" w:rsidRPr="00B61559" w:rsidRDefault="00C42601" w:rsidP="00A31A8D"/>
          <w:p w14:paraId="3721403D" w14:textId="77777777" w:rsidR="00C42601" w:rsidRPr="00B61559" w:rsidRDefault="00C42601" w:rsidP="00A31A8D"/>
          <w:p w14:paraId="11AA32EA" w14:textId="77777777" w:rsidR="00C42601" w:rsidRPr="00B61559" w:rsidRDefault="00C42601" w:rsidP="00A31A8D"/>
          <w:p w14:paraId="496FEAD0" w14:textId="77777777" w:rsidR="00C42601" w:rsidRPr="00B61559" w:rsidRDefault="00C42601" w:rsidP="00A31A8D"/>
          <w:p w14:paraId="6590030E" w14:textId="77777777" w:rsidR="00C42601" w:rsidRPr="00B61559" w:rsidRDefault="00C42601" w:rsidP="00A31A8D"/>
          <w:p w14:paraId="60D21397" w14:textId="77777777" w:rsidR="00C42601" w:rsidRPr="00B61559" w:rsidRDefault="00C42601" w:rsidP="00A31A8D"/>
          <w:p w14:paraId="76466A15" w14:textId="77777777" w:rsidR="00C42601" w:rsidRPr="00B61559" w:rsidRDefault="00C42601" w:rsidP="00A31A8D"/>
          <w:p w14:paraId="0660ACDB" w14:textId="77777777" w:rsidR="00C42601" w:rsidRPr="00B61559" w:rsidRDefault="00C42601" w:rsidP="00A31A8D"/>
          <w:p w14:paraId="45D3FF89" w14:textId="77777777" w:rsidR="00C42601" w:rsidRPr="00B61559" w:rsidRDefault="00C42601" w:rsidP="00A31A8D"/>
          <w:p w14:paraId="70FF0A86" w14:textId="77777777" w:rsidR="00C42601" w:rsidRPr="00B61559" w:rsidRDefault="00C42601" w:rsidP="00A31A8D"/>
          <w:p w14:paraId="0343BC22" w14:textId="77777777" w:rsidR="00C42601" w:rsidRPr="00B61559" w:rsidRDefault="00C42601" w:rsidP="00A31A8D"/>
          <w:p w14:paraId="589504CB" w14:textId="77777777" w:rsidR="00C42601" w:rsidRPr="00B61559" w:rsidRDefault="00C42601" w:rsidP="00A31A8D"/>
          <w:p w14:paraId="67E5D289" w14:textId="77777777" w:rsidR="00C42601" w:rsidRPr="00B61559" w:rsidRDefault="00C42601" w:rsidP="00A31A8D"/>
          <w:p w14:paraId="76CACD19" w14:textId="77777777" w:rsidR="00C42601" w:rsidRPr="00B61559" w:rsidRDefault="00C42601" w:rsidP="00A31A8D"/>
          <w:p w14:paraId="5D2B3789" w14:textId="77777777" w:rsidR="00C42601" w:rsidRPr="00B61559" w:rsidRDefault="00C42601" w:rsidP="00A31A8D"/>
          <w:p w14:paraId="5DFE5B8F" w14:textId="77777777" w:rsidR="00C42601" w:rsidRPr="00B61559" w:rsidRDefault="00C42601" w:rsidP="00A31A8D"/>
          <w:p w14:paraId="020B6029" w14:textId="77777777" w:rsidR="00C42601" w:rsidRPr="00B61559" w:rsidRDefault="00C42601" w:rsidP="00A31A8D">
            <w:pPr>
              <w:jc w:val="center"/>
            </w:pPr>
          </w:p>
          <w:p w14:paraId="0974A4E4" w14:textId="77777777" w:rsidR="00C42601" w:rsidRPr="00B61559" w:rsidRDefault="00C42601" w:rsidP="00A31A8D">
            <w:pPr>
              <w:jc w:val="center"/>
            </w:pPr>
            <w:r w:rsidRPr="00B61559">
              <w:t>Observare</w:t>
            </w:r>
          </w:p>
          <w:p w14:paraId="5AE687CF" w14:textId="77777777" w:rsidR="00C42601" w:rsidRPr="00B61559" w:rsidRDefault="00C42601" w:rsidP="00A31A8D">
            <w:pPr>
              <w:jc w:val="center"/>
            </w:pPr>
            <w:r w:rsidRPr="00B61559">
              <w:t>curenta</w:t>
            </w:r>
          </w:p>
          <w:p w14:paraId="58F4FDE2" w14:textId="77777777" w:rsidR="00C42601" w:rsidRPr="00B61559" w:rsidRDefault="00C42601" w:rsidP="00A31A8D"/>
          <w:p w14:paraId="49BCB505" w14:textId="77777777" w:rsidR="00C42601" w:rsidRPr="00B61559" w:rsidRDefault="00C42601" w:rsidP="00A31A8D"/>
          <w:p w14:paraId="67796C90" w14:textId="77777777" w:rsidR="00C42601" w:rsidRPr="00B61559" w:rsidRDefault="00C42601" w:rsidP="00A31A8D"/>
          <w:p w14:paraId="3846B1CC" w14:textId="77777777" w:rsidR="00C42601" w:rsidRPr="00B61559" w:rsidRDefault="00C42601" w:rsidP="00A31A8D"/>
          <w:p w14:paraId="0B1F9EA7" w14:textId="77777777" w:rsidR="00C42601" w:rsidRPr="00B61559" w:rsidRDefault="00C42601" w:rsidP="00A31A8D"/>
          <w:p w14:paraId="57162157" w14:textId="77777777" w:rsidR="00C42601" w:rsidRPr="00B61559" w:rsidRDefault="00C42601" w:rsidP="00A31A8D"/>
          <w:p w14:paraId="0709FB0C" w14:textId="77777777" w:rsidR="00C42601" w:rsidRPr="00B61559" w:rsidRDefault="00C42601" w:rsidP="00A31A8D"/>
          <w:p w14:paraId="24F0B92D" w14:textId="77777777" w:rsidR="00C42601" w:rsidRPr="00B61559" w:rsidRDefault="00C42601" w:rsidP="00A31A8D"/>
          <w:p w14:paraId="41FCC791" w14:textId="77777777" w:rsidR="00C42601" w:rsidRPr="00B61559" w:rsidRDefault="00C42601" w:rsidP="00A31A8D"/>
          <w:p w14:paraId="1980E5D0" w14:textId="77777777" w:rsidR="00C42601" w:rsidRPr="00B61559" w:rsidRDefault="00C42601" w:rsidP="00A31A8D"/>
          <w:p w14:paraId="00FD11C4" w14:textId="77777777" w:rsidR="00C42601" w:rsidRPr="00B61559" w:rsidRDefault="00C42601" w:rsidP="00A31A8D"/>
          <w:p w14:paraId="079F3E55" w14:textId="77777777" w:rsidR="00C42601" w:rsidRPr="00B61559" w:rsidRDefault="00C42601" w:rsidP="00A31A8D"/>
          <w:p w14:paraId="03270A37" w14:textId="77777777" w:rsidR="00C42601" w:rsidRPr="00B61559" w:rsidRDefault="00C42601" w:rsidP="00A31A8D"/>
          <w:p w14:paraId="0BBF9BF7" w14:textId="77777777" w:rsidR="00C42601" w:rsidRPr="00B61559" w:rsidRDefault="00C42601" w:rsidP="00A31A8D"/>
          <w:p w14:paraId="50CF0280" w14:textId="77777777" w:rsidR="00C42601" w:rsidRPr="00B61559" w:rsidRDefault="00C42601" w:rsidP="00A31A8D"/>
          <w:p w14:paraId="309FBE52" w14:textId="77777777" w:rsidR="00C42601" w:rsidRPr="00B61559" w:rsidRDefault="00C42601" w:rsidP="00A31A8D">
            <w:r w:rsidRPr="00B61559">
              <w:t>Aprecieri verbale</w:t>
            </w:r>
          </w:p>
          <w:p w14:paraId="7B553038" w14:textId="77777777" w:rsidR="00C42601" w:rsidRPr="00B61559" w:rsidRDefault="00C42601" w:rsidP="00A31A8D"/>
          <w:p w14:paraId="0E27CBC8" w14:textId="77777777" w:rsidR="00C42601" w:rsidRPr="00B61559" w:rsidRDefault="00C42601" w:rsidP="00A31A8D"/>
          <w:p w14:paraId="27C17FD0" w14:textId="77777777" w:rsidR="00C42601" w:rsidRPr="00B61559" w:rsidRDefault="00C42601" w:rsidP="00A31A8D"/>
          <w:p w14:paraId="45512554" w14:textId="77777777" w:rsidR="00C42601" w:rsidRPr="00B61559" w:rsidRDefault="00C42601" w:rsidP="00A31A8D"/>
          <w:p w14:paraId="5511EE64" w14:textId="77777777" w:rsidR="00C42601" w:rsidRPr="00B61559" w:rsidRDefault="00C42601" w:rsidP="00A31A8D"/>
          <w:p w14:paraId="2BF35B3B" w14:textId="77777777" w:rsidR="00C42601" w:rsidRPr="00B61559" w:rsidRDefault="00C42601" w:rsidP="00A31A8D"/>
        </w:tc>
      </w:tr>
    </w:tbl>
    <w:p w14:paraId="37753DA9" w14:textId="77777777" w:rsidR="0051169E" w:rsidRPr="00B61559" w:rsidRDefault="0051169E"/>
    <w:p w14:paraId="27CB4933" w14:textId="77777777" w:rsidR="0051169E" w:rsidRPr="00B61559" w:rsidRDefault="0051169E"/>
    <w:p w14:paraId="3CC3E3F9" w14:textId="77777777" w:rsidR="0051169E" w:rsidRPr="00B61559" w:rsidRDefault="0051169E" w:rsidP="0051169E">
      <w:pPr>
        <w:rPr>
          <w:b/>
          <w:color w:val="FF0000"/>
        </w:rPr>
      </w:pPr>
      <w:r w:rsidRPr="00B61559">
        <w:rPr>
          <w:b/>
          <w:color w:val="FF0000"/>
        </w:rPr>
        <w:t xml:space="preserve">            </w:t>
      </w:r>
    </w:p>
    <w:p w14:paraId="420D9502" w14:textId="77777777" w:rsidR="00FF74C1" w:rsidRPr="00B61559" w:rsidRDefault="00FF74C1" w:rsidP="0051169E">
      <w:pPr>
        <w:rPr>
          <w:b/>
          <w:color w:val="FF0000"/>
        </w:rPr>
      </w:pPr>
    </w:p>
    <w:p w14:paraId="1E1A477E" w14:textId="77777777" w:rsidR="00FF74C1" w:rsidRPr="00B61559" w:rsidRDefault="00FF74C1" w:rsidP="0051169E">
      <w:pPr>
        <w:rPr>
          <w:b/>
          <w:color w:val="FF0000"/>
        </w:rPr>
      </w:pPr>
    </w:p>
    <w:p w14:paraId="71357779" w14:textId="77777777" w:rsidR="00E3766B" w:rsidRPr="00B61559" w:rsidRDefault="00E3766B" w:rsidP="0051169E">
      <w:pPr>
        <w:rPr>
          <w:b/>
          <w:color w:val="FF0000"/>
        </w:rPr>
      </w:pPr>
    </w:p>
    <w:p w14:paraId="2B3560D5" w14:textId="77777777" w:rsidR="00E3766B" w:rsidRPr="00B61559" w:rsidRDefault="00E3766B" w:rsidP="0051169E">
      <w:pPr>
        <w:rPr>
          <w:b/>
          <w:color w:val="FF0000"/>
        </w:rPr>
      </w:pPr>
    </w:p>
    <w:p w14:paraId="39D0993B" w14:textId="77777777" w:rsidR="00E3766B" w:rsidRPr="00B61559" w:rsidRDefault="00E3766B" w:rsidP="0051169E">
      <w:pPr>
        <w:rPr>
          <w:b/>
          <w:color w:val="FF0000"/>
        </w:rPr>
      </w:pPr>
    </w:p>
    <w:p w14:paraId="12933BB6" w14:textId="77777777" w:rsidR="00FF74C1" w:rsidRPr="00B61559" w:rsidRDefault="00FF74C1" w:rsidP="0051169E">
      <w:pPr>
        <w:rPr>
          <w:b/>
          <w:color w:val="FF0000"/>
        </w:rPr>
      </w:pPr>
    </w:p>
    <w:p w14:paraId="35666F56" w14:textId="77777777" w:rsidR="00FF74C1" w:rsidRPr="00B61559" w:rsidRDefault="00E3766B" w:rsidP="00E3766B">
      <w:pPr>
        <w:jc w:val="center"/>
        <w:rPr>
          <w:b/>
          <w:color w:val="FF0000"/>
        </w:rPr>
      </w:pPr>
      <w:r w:rsidRPr="00B61559">
        <w:rPr>
          <w:b/>
          <w:color w:val="000000" w:themeColor="text1"/>
        </w:rPr>
        <w:t>Proiect didactic pentru o activitate monodisciplinară</w:t>
      </w:r>
    </w:p>
    <w:p w14:paraId="35CA1541" w14:textId="77777777" w:rsidR="005960D7" w:rsidRPr="00B61559" w:rsidRDefault="005960D7" w:rsidP="0051169E">
      <w:pPr>
        <w:rPr>
          <w:b/>
          <w:color w:val="FF0000"/>
        </w:rPr>
      </w:pPr>
    </w:p>
    <w:p w14:paraId="249E1E61" w14:textId="77777777" w:rsidR="00E3766B" w:rsidRPr="00B61559" w:rsidRDefault="00E3766B" w:rsidP="0051169E">
      <w:pPr>
        <w:rPr>
          <w:b/>
          <w:color w:val="FF0000"/>
        </w:rPr>
      </w:pPr>
    </w:p>
    <w:p w14:paraId="610038D1" w14:textId="77777777" w:rsidR="005960D7" w:rsidRPr="00B61559" w:rsidRDefault="005960D7" w:rsidP="005960D7">
      <w:r w:rsidRPr="00B61559">
        <w:t>Unitatea de învățământ: Colegiul Național Pedagogic „Regina Maria” - Deva</w:t>
      </w:r>
    </w:p>
    <w:p w14:paraId="60909200" w14:textId="77777777" w:rsidR="005960D7" w:rsidRPr="00B61559" w:rsidRDefault="005960D7" w:rsidP="005960D7">
      <w:r w:rsidRPr="00B61559">
        <w:t>Nivel de vârstă/grupa: 3-4 ani, nivelul I, grupa mică</w:t>
      </w:r>
    </w:p>
    <w:p w14:paraId="253DEF4E" w14:textId="77777777" w:rsidR="005960D7" w:rsidRPr="00B61559" w:rsidRDefault="005960D7" w:rsidP="005960D7">
      <w:r w:rsidRPr="00B61559">
        <w:t>Educatoare</w:t>
      </w:r>
      <w:r w:rsidRPr="00B61559">
        <w:rPr>
          <w:b/>
        </w:rPr>
        <w:t xml:space="preserve">:  </w:t>
      </w:r>
      <w:r w:rsidRPr="00B61559">
        <w:rPr>
          <w:lang w:val="fr-FR"/>
        </w:rPr>
        <w:t>P</w:t>
      </w:r>
      <w:r w:rsidRPr="00B61559">
        <w:t>rof. înv. preșc. Lăscuș Elena</w:t>
      </w:r>
    </w:p>
    <w:p w14:paraId="54124CFD" w14:textId="77777777" w:rsidR="005960D7" w:rsidRPr="00B61559" w:rsidRDefault="005960D7" w:rsidP="005960D7">
      <w:r w:rsidRPr="00B61559">
        <w:t>Tema anuală de studiu: Când cum și de ce se întâmplă?</w:t>
      </w:r>
    </w:p>
    <w:p w14:paraId="5D2074F4" w14:textId="77777777" w:rsidR="005960D7" w:rsidRPr="00B61559" w:rsidRDefault="005960D7" w:rsidP="005960D7">
      <w:pPr>
        <w:rPr>
          <w:rFonts w:eastAsia="Calibri"/>
        </w:rPr>
      </w:pPr>
      <w:r w:rsidRPr="00B61559">
        <w:t xml:space="preserve">Tema activității: </w:t>
      </w:r>
      <w:r w:rsidRPr="00B61559">
        <w:rPr>
          <w:rFonts w:eastAsia="Calibri"/>
        </w:rPr>
        <w:t>Aruncarea și prinderea. Transmiterea mingii de la unul la altul</w:t>
      </w:r>
    </w:p>
    <w:p w14:paraId="413395D3" w14:textId="77777777" w:rsidR="005960D7" w:rsidRPr="00B61559" w:rsidRDefault="005960D7" w:rsidP="005960D7">
      <w:r w:rsidRPr="00B61559">
        <w:t>Domeniul experențial: Domeniul psihomotor</w:t>
      </w:r>
    </w:p>
    <w:p w14:paraId="730789AE" w14:textId="77777777" w:rsidR="005960D7" w:rsidRPr="00B61559" w:rsidRDefault="005960D7" w:rsidP="005960D7">
      <w:r w:rsidRPr="00B61559">
        <w:t>Denumirea activității:</w:t>
      </w:r>
      <w:r w:rsidRPr="00B61559">
        <w:rPr>
          <w:color w:val="000000"/>
        </w:rPr>
        <w:t xml:space="preserve"> </w:t>
      </w:r>
      <w:r w:rsidRPr="00B61559">
        <w:t>Educatie psiho-motrica (DPM)</w:t>
      </w:r>
    </w:p>
    <w:p w14:paraId="0339C3BD" w14:textId="77777777" w:rsidR="005960D7" w:rsidRPr="00B61559" w:rsidRDefault="005960D7" w:rsidP="005960D7">
      <w:pPr>
        <w:rPr>
          <w:color w:val="000000"/>
        </w:rPr>
      </w:pPr>
      <w:r w:rsidRPr="00B61559">
        <w:rPr>
          <w:color w:val="000000"/>
        </w:rPr>
        <w:t>Durata:</w:t>
      </w:r>
      <w:r w:rsidRPr="00B61559">
        <w:rPr>
          <w:i/>
          <w:color w:val="000000"/>
        </w:rPr>
        <w:t xml:space="preserve"> </w:t>
      </w:r>
      <w:r w:rsidRPr="00B61559">
        <w:rPr>
          <w:color w:val="000000"/>
        </w:rPr>
        <w:t>10-15 minute</w:t>
      </w:r>
    </w:p>
    <w:p w14:paraId="5A16CFF2" w14:textId="77777777" w:rsidR="005960D7" w:rsidRPr="00B61559" w:rsidRDefault="005960D7" w:rsidP="005960D7">
      <w:pPr>
        <w:widowControl w:val="0"/>
        <w:autoSpaceDE w:val="0"/>
        <w:autoSpaceDN w:val="0"/>
        <w:adjustRightInd w:val="0"/>
      </w:pPr>
      <w:r w:rsidRPr="00B61559">
        <w:rPr>
          <w:b/>
        </w:rPr>
        <w:t>Tip de activitate:</w:t>
      </w:r>
      <w:r w:rsidRPr="00B61559">
        <w:t xml:space="preserve"> formare de priceperi si deprinderi</w:t>
      </w:r>
    </w:p>
    <w:p w14:paraId="38347027" w14:textId="77777777" w:rsidR="005960D7" w:rsidRPr="00B61559" w:rsidRDefault="005960D7" w:rsidP="005960D7">
      <w:pPr>
        <w:spacing w:line="360" w:lineRule="auto"/>
      </w:pPr>
      <w:r w:rsidRPr="00B61559">
        <w:rPr>
          <w:b/>
        </w:rPr>
        <w:t xml:space="preserve">Scopul: - </w:t>
      </w:r>
      <w:r w:rsidRPr="00B61559">
        <w:t>Consolidarea deprinderilor motrice de baza.</w:t>
      </w:r>
    </w:p>
    <w:p w14:paraId="4EBF4E9A" w14:textId="77777777" w:rsidR="005960D7" w:rsidRPr="00B61559" w:rsidRDefault="005960D7" w:rsidP="003B619F">
      <w:pPr>
        <w:pStyle w:val="ListParagraph"/>
        <w:numPr>
          <w:ilvl w:val="1"/>
          <w:numId w:val="20"/>
        </w:numPr>
        <w:spacing w:line="360" w:lineRule="auto"/>
      </w:pPr>
      <w:r w:rsidRPr="00B61559">
        <w:t>Dezvoltarea atenției și a vitezei de reacție.</w:t>
      </w:r>
    </w:p>
    <w:p w14:paraId="1C3739E5" w14:textId="77777777" w:rsidR="005960D7" w:rsidRPr="00B61559" w:rsidRDefault="005960D7" w:rsidP="005960D7">
      <w:pPr>
        <w:spacing w:line="360" w:lineRule="auto"/>
        <w:rPr>
          <w:b/>
        </w:rPr>
      </w:pPr>
      <w:r w:rsidRPr="00B61559">
        <w:rPr>
          <w:b/>
        </w:rPr>
        <w:t>Strategii didactice:</w:t>
      </w:r>
    </w:p>
    <w:p w14:paraId="0DB4D8C4" w14:textId="77777777" w:rsidR="005960D7" w:rsidRPr="00B61559" w:rsidRDefault="005960D7" w:rsidP="005960D7">
      <w:pPr>
        <w:widowControl w:val="0"/>
        <w:autoSpaceDE w:val="0"/>
        <w:autoSpaceDN w:val="0"/>
        <w:adjustRightInd w:val="0"/>
        <w:spacing w:line="360" w:lineRule="auto"/>
      </w:pPr>
      <w:r w:rsidRPr="00B61559">
        <w:rPr>
          <w:b/>
          <w:bCs/>
        </w:rPr>
        <w:t>a)Metode si procedee</w:t>
      </w:r>
      <w:r w:rsidRPr="00B61559">
        <w:rPr>
          <w:bCs/>
        </w:rPr>
        <w:t>:</w:t>
      </w:r>
      <w:r w:rsidR="00422FE9" w:rsidRPr="00B61559">
        <w:rPr>
          <w:color w:val="000000"/>
        </w:rPr>
        <w:t xml:space="preserve"> : conversaţia, demonstraţia,  exerciţiul, aprecieri verbale;</w:t>
      </w:r>
      <w:r w:rsidRPr="00B61559">
        <w:t xml:space="preserve"> </w:t>
      </w:r>
      <w:r w:rsidR="00FA66EA" w:rsidRPr="00B61559">
        <w:t>exerciț</w:t>
      </w:r>
      <w:r w:rsidR="00422FE9" w:rsidRPr="00B61559">
        <w:t>iul fizic, î</w:t>
      </w:r>
      <w:r w:rsidRPr="00B61559">
        <w:t>ntrecerea, instructajul, jocul</w:t>
      </w:r>
    </w:p>
    <w:p w14:paraId="6DEC911F" w14:textId="77777777" w:rsidR="005960D7" w:rsidRPr="00B61559" w:rsidRDefault="005960D7" w:rsidP="005960D7">
      <w:pPr>
        <w:widowControl w:val="0"/>
        <w:autoSpaceDE w:val="0"/>
        <w:autoSpaceDN w:val="0"/>
        <w:adjustRightInd w:val="0"/>
        <w:spacing w:line="360" w:lineRule="auto"/>
        <w:rPr>
          <w:lang w:val="pt-BR"/>
        </w:rPr>
      </w:pPr>
      <w:r w:rsidRPr="00B61559">
        <w:rPr>
          <w:b/>
          <w:lang w:val="pt-BR"/>
        </w:rPr>
        <w:t>b)Forma de organizare</w:t>
      </w:r>
      <w:r w:rsidRPr="00B61559">
        <w:rPr>
          <w:lang w:val="pt-BR"/>
        </w:rPr>
        <w:t>: frontal, individual</w:t>
      </w:r>
    </w:p>
    <w:p w14:paraId="27883BC3" w14:textId="77777777" w:rsidR="005960D7" w:rsidRPr="00B61559" w:rsidRDefault="005960D7" w:rsidP="005960D7">
      <w:pPr>
        <w:spacing w:line="360" w:lineRule="auto"/>
        <w:rPr>
          <w:rFonts w:eastAsia="Calibri"/>
          <w:b/>
        </w:rPr>
      </w:pPr>
      <w:r w:rsidRPr="00B61559">
        <w:rPr>
          <w:rFonts w:eastAsia="Calibri"/>
          <w:b/>
        </w:rPr>
        <w:t xml:space="preserve">c)Mijloace didactice: </w:t>
      </w:r>
      <w:r w:rsidR="00422FE9" w:rsidRPr="00B61559">
        <w:rPr>
          <w:rFonts w:eastAsia="Calibri"/>
        </w:rPr>
        <w:t>scaune, mingi, brad</w:t>
      </w:r>
      <w:r w:rsidR="00FA66EA" w:rsidRPr="00B61559">
        <w:rPr>
          <w:rFonts w:eastAsia="Calibri"/>
        </w:rPr>
        <w:t>, cutii de carton,</w:t>
      </w:r>
      <w:r w:rsidRPr="00B61559">
        <w:rPr>
          <w:rFonts w:eastAsia="Calibri"/>
        </w:rPr>
        <w:t xml:space="preserve"> fluier</w:t>
      </w:r>
    </w:p>
    <w:p w14:paraId="30697817" w14:textId="77777777" w:rsidR="005960D7" w:rsidRPr="00B61559" w:rsidRDefault="005960D7" w:rsidP="005960D7">
      <w:pPr>
        <w:spacing w:line="360" w:lineRule="auto"/>
        <w:rPr>
          <w:rFonts w:eastAsia="Calibri"/>
        </w:rPr>
      </w:pPr>
      <w:r w:rsidRPr="00B61559">
        <w:rPr>
          <w:rFonts w:eastAsia="Calibri"/>
          <w:b/>
        </w:rPr>
        <w:t>Loc de desfasurare:</w:t>
      </w:r>
      <w:r w:rsidR="00422FE9" w:rsidRPr="00B61559">
        <w:rPr>
          <w:rFonts w:eastAsia="Calibri"/>
        </w:rPr>
        <w:t xml:space="preserve"> sala de grupă</w:t>
      </w:r>
    </w:p>
    <w:p w14:paraId="5930D26F" w14:textId="77777777" w:rsidR="005960D7" w:rsidRPr="00B61559" w:rsidRDefault="005960D7" w:rsidP="005960D7">
      <w:pPr>
        <w:spacing w:line="360" w:lineRule="auto"/>
        <w:rPr>
          <w:rFonts w:eastAsia="Calibri"/>
        </w:rPr>
      </w:pPr>
      <w:r w:rsidRPr="00B61559">
        <w:rPr>
          <w:rFonts w:eastAsia="Calibri"/>
          <w:b/>
        </w:rPr>
        <w:t>Timp:</w:t>
      </w:r>
      <w:r w:rsidRPr="00B61559">
        <w:rPr>
          <w:rFonts w:eastAsia="Calibri"/>
        </w:rPr>
        <w:t xml:space="preserve"> 15-20  min</w:t>
      </w:r>
    </w:p>
    <w:p w14:paraId="4105E27D" w14:textId="77777777" w:rsidR="005960D7" w:rsidRPr="00B61559" w:rsidRDefault="005960D7" w:rsidP="005960D7">
      <w:pPr>
        <w:widowControl w:val="0"/>
        <w:autoSpaceDE w:val="0"/>
        <w:autoSpaceDN w:val="0"/>
        <w:adjustRightInd w:val="0"/>
        <w:spacing w:line="360" w:lineRule="auto"/>
        <w:rPr>
          <w:b/>
          <w:bCs/>
          <w:lang w:val="pt-BR"/>
        </w:rPr>
      </w:pPr>
      <w:r w:rsidRPr="00B61559">
        <w:rPr>
          <w:b/>
          <w:bCs/>
          <w:lang w:val="pt-BR"/>
        </w:rPr>
        <w:t>Obiective operationale:</w:t>
      </w:r>
    </w:p>
    <w:p w14:paraId="19CE9A0C" w14:textId="77777777" w:rsidR="005960D7" w:rsidRPr="00B61559" w:rsidRDefault="005960D7" w:rsidP="005960D7">
      <w:pPr>
        <w:spacing w:line="360" w:lineRule="auto"/>
        <w:rPr>
          <w:lang w:val="pt-BR"/>
        </w:rPr>
      </w:pPr>
      <w:r w:rsidRPr="00B61559">
        <w:rPr>
          <w:b/>
          <w:bCs/>
          <w:lang w:val="pt-BR"/>
        </w:rPr>
        <w:t>O1 -</w:t>
      </w:r>
      <w:r w:rsidRPr="00B61559">
        <w:rPr>
          <w:color w:val="4F81BD"/>
          <w:lang w:val="pt-BR"/>
        </w:rPr>
        <w:t xml:space="preserve"> </w:t>
      </w:r>
      <w:r w:rsidR="00422FE9" w:rsidRPr="00B61559">
        <w:rPr>
          <w:lang w:val="pt-BR"/>
        </w:rPr>
        <w:t>Să</w:t>
      </w:r>
      <w:r w:rsidRPr="00B61559">
        <w:rPr>
          <w:lang w:val="pt-BR"/>
        </w:rPr>
        <w:t xml:space="preserve"> </w:t>
      </w:r>
      <w:r w:rsidR="00FA66EA" w:rsidRPr="00B61559">
        <w:rPr>
          <w:lang w:val="pt-BR"/>
        </w:rPr>
        <w:t>execute cu corectitudine exerciț</w:t>
      </w:r>
      <w:r w:rsidRPr="00B61559">
        <w:rPr>
          <w:lang w:val="pt-BR"/>
        </w:rPr>
        <w:t>iile pent</w:t>
      </w:r>
      <w:r w:rsidR="00FA66EA" w:rsidRPr="00B61559">
        <w:rPr>
          <w:lang w:val="pt-BR"/>
        </w:rPr>
        <w:t>ru influențarea selectivă</w:t>
      </w:r>
      <w:r w:rsidRPr="00B61559">
        <w:rPr>
          <w:lang w:val="pt-BR"/>
        </w:rPr>
        <w:t xml:space="preserve"> a aparatului locomotor;</w:t>
      </w:r>
    </w:p>
    <w:p w14:paraId="25F88086" w14:textId="77777777" w:rsidR="005960D7" w:rsidRPr="00B61559" w:rsidRDefault="005960D7" w:rsidP="00337B22">
      <w:pPr>
        <w:spacing w:line="360" w:lineRule="auto"/>
        <w:jc w:val="both"/>
        <w:rPr>
          <w:lang w:val="pt-BR"/>
        </w:rPr>
      </w:pPr>
      <w:r w:rsidRPr="00B61559">
        <w:rPr>
          <w:b/>
          <w:lang w:val="pt-BR"/>
        </w:rPr>
        <w:t>O2</w:t>
      </w:r>
      <w:r w:rsidR="00422FE9" w:rsidRPr="00B61559">
        <w:rPr>
          <w:lang w:val="pt-BR"/>
        </w:rPr>
        <w:t>- Să</w:t>
      </w:r>
      <w:r w:rsidR="00FA66EA" w:rsidRPr="00B61559">
        <w:rPr>
          <w:lang w:val="pt-BR"/>
        </w:rPr>
        <w:t xml:space="preserve"> participe activ – î</w:t>
      </w:r>
      <w:r w:rsidRPr="00B61559">
        <w:rPr>
          <w:lang w:val="pt-BR"/>
        </w:rPr>
        <w:t>n sprijinul regulilor-;</w:t>
      </w:r>
    </w:p>
    <w:p w14:paraId="49675711" w14:textId="77777777" w:rsidR="005960D7" w:rsidRPr="00B61559" w:rsidRDefault="005960D7" w:rsidP="005960D7">
      <w:pPr>
        <w:widowControl w:val="0"/>
        <w:autoSpaceDE w:val="0"/>
        <w:autoSpaceDN w:val="0"/>
        <w:adjustRightInd w:val="0"/>
        <w:spacing w:line="360" w:lineRule="auto"/>
        <w:rPr>
          <w:lang w:val="pt-BR"/>
        </w:rPr>
      </w:pPr>
      <w:r w:rsidRPr="00B61559">
        <w:rPr>
          <w:b/>
          <w:lang w:val="pt-BR"/>
        </w:rPr>
        <w:t>O</w:t>
      </w:r>
      <w:r w:rsidR="00422FE9" w:rsidRPr="00B61559">
        <w:rPr>
          <w:lang w:val="pt-BR"/>
        </w:rPr>
        <w:t xml:space="preserve"> 3- Să</w:t>
      </w:r>
      <w:r w:rsidR="00FA66EA" w:rsidRPr="00B61559">
        <w:rPr>
          <w:lang w:val="pt-BR"/>
        </w:rPr>
        <w:t xml:space="preserve"> respecte poziția corectă a corpului în executarea diferitelor exerciț</w:t>
      </w:r>
      <w:r w:rsidRPr="00B61559">
        <w:rPr>
          <w:lang w:val="pt-BR"/>
        </w:rPr>
        <w:t>ii;</w:t>
      </w:r>
    </w:p>
    <w:p w14:paraId="1C83FE78" w14:textId="77777777" w:rsidR="005960D7" w:rsidRPr="00B61559" w:rsidRDefault="005960D7" w:rsidP="005960D7">
      <w:pPr>
        <w:widowControl w:val="0"/>
        <w:autoSpaceDE w:val="0"/>
        <w:autoSpaceDN w:val="0"/>
        <w:adjustRightInd w:val="0"/>
        <w:spacing w:line="360" w:lineRule="auto"/>
        <w:rPr>
          <w:lang w:val="pt-BR"/>
        </w:rPr>
      </w:pPr>
      <w:r w:rsidRPr="00B61559">
        <w:rPr>
          <w:rFonts w:eastAsia="Calibri"/>
          <w:b/>
        </w:rPr>
        <w:t xml:space="preserve">O4 - </w:t>
      </w:r>
      <w:r w:rsidR="00422FE9" w:rsidRPr="00B61559">
        <w:rPr>
          <w:rFonts w:eastAsia="Calibri"/>
        </w:rPr>
        <w:t>Să</w:t>
      </w:r>
      <w:r w:rsidR="00FA66EA" w:rsidRPr="00B61559">
        <w:rPr>
          <w:rFonts w:eastAsia="Calibri"/>
        </w:rPr>
        <w:t xml:space="preserve"> execute mișcări într-un spaț</w:t>
      </w:r>
      <w:r w:rsidRPr="00B61559">
        <w:rPr>
          <w:rFonts w:eastAsia="Calibri"/>
        </w:rPr>
        <w:t>iu dat la comenzile educatoarei;</w:t>
      </w:r>
    </w:p>
    <w:p w14:paraId="0EC60C86" w14:textId="77777777" w:rsidR="005960D7" w:rsidRPr="00B61559" w:rsidRDefault="005960D7" w:rsidP="005960D7">
      <w:pPr>
        <w:spacing w:line="360" w:lineRule="auto"/>
        <w:rPr>
          <w:rFonts w:eastAsia="Calibri"/>
        </w:rPr>
      </w:pPr>
      <w:r w:rsidRPr="00B61559">
        <w:rPr>
          <w:rFonts w:eastAsia="Calibri"/>
          <w:b/>
        </w:rPr>
        <w:t>O5</w:t>
      </w:r>
      <w:r w:rsidRPr="00B61559">
        <w:rPr>
          <w:rFonts w:eastAsia="Calibri"/>
        </w:rPr>
        <w:t xml:space="preserve"> –</w:t>
      </w:r>
      <w:r w:rsidR="00422FE9" w:rsidRPr="00B61559">
        <w:rPr>
          <w:rFonts w:eastAsia="Calibri"/>
        </w:rPr>
        <w:t xml:space="preserve"> Să</w:t>
      </w:r>
      <w:r w:rsidR="00FA66EA" w:rsidRPr="00B61559">
        <w:rPr>
          <w:rFonts w:eastAsia="Calibri"/>
        </w:rPr>
        <w:t xml:space="preserve"> respecte semnalul de oprire ș</w:t>
      </w:r>
      <w:r w:rsidRPr="00B61559">
        <w:rPr>
          <w:rFonts w:eastAsia="Calibri"/>
        </w:rPr>
        <w:t>i pornire.</w:t>
      </w:r>
    </w:p>
    <w:p w14:paraId="5EDB3CBB" w14:textId="77777777" w:rsidR="005960D7" w:rsidRPr="00B61559" w:rsidRDefault="005960D7" w:rsidP="005960D7">
      <w:pPr>
        <w:spacing w:line="360" w:lineRule="auto"/>
        <w:rPr>
          <w:rFonts w:eastAsia="Calibri"/>
        </w:rPr>
      </w:pPr>
      <w:r w:rsidRPr="00B61559">
        <w:rPr>
          <w:rFonts w:eastAsia="Calibri"/>
          <w:b/>
        </w:rPr>
        <w:t>O6</w:t>
      </w:r>
      <w:r w:rsidR="00422FE9" w:rsidRPr="00B61559">
        <w:rPr>
          <w:rFonts w:eastAsia="Calibri"/>
        </w:rPr>
        <w:t xml:space="preserve"> – Să</w:t>
      </w:r>
      <w:r w:rsidRPr="00B61559">
        <w:rPr>
          <w:rFonts w:eastAsia="Calibri"/>
        </w:rPr>
        <w:t xml:space="preserve"> respecte regulile jocului propus.</w:t>
      </w:r>
    </w:p>
    <w:p w14:paraId="1BB5B9C9" w14:textId="77777777" w:rsidR="005960D7" w:rsidRPr="00B61559" w:rsidRDefault="005960D7" w:rsidP="005960D7">
      <w:pPr>
        <w:spacing w:line="360" w:lineRule="auto"/>
        <w:rPr>
          <w:rFonts w:eastAsia="Calibri"/>
          <w:b/>
        </w:rPr>
      </w:pPr>
      <w:r w:rsidRPr="00B61559">
        <w:rPr>
          <w:rFonts w:eastAsia="Calibri"/>
          <w:b/>
        </w:rPr>
        <w:t>Bibliografie:</w:t>
      </w:r>
    </w:p>
    <w:p w14:paraId="25A5246B" w14:textId="77777777" w:rsidR="005960D7" w:rsidRPr="00B61559" w:rsidRDefault="00F40087" w:rsidP="005960D7">
      <w:pPr>
        <w:spacing w:line="360" w:lineRule="auto"/>
      </w:pPr>
      <w:r w:rsidRPr="00B61559">
        <w:t>Ministerul Educatiei și</w:t>
      </w:r>
      <w:r w:rsidR="005960D7" w:rsidRPr="00B61559">
        <w:t xml:space="preserve"> Cerceterii, </w:t>
      </w:r>
      <w:r w:rsidR="005960D7" w:rsidRPr="00B61559">
        <w:rPr>
          <w:i/>
        </w:rPr>
        <w:t>„</w:t>
      </w:r>
      <w:r w:rsidRPr="00B61559">
        <w:rPr>
          <w:i/>
        </w:rPr>
        <w:t>Programa activităților instructiv - educative în  grădiniță</w:t>
      </w:r>
      <w:r w:rsidR="005960D7" w:rsidRPr="00B61559">
        <w:rPr>
          <w:i/>
        </w:rPr>
        <w:t>”,</w:t>
      </w:r>
      <w:r w:rsidRPr="00B61559">
        <w:t xml:space="preserve">  Bucureș</w:t>
      </w:r>
      <w:r w:rsidR="005960D7" w:rsidRPr="00B61559">
        <w:t>ti, 2005.</w:t>
      </w:r>
    </w:p>
    <w:p w14:paraId="4B72F2E3" w14:textId="77777777" w:rsidR="00F40087" w:rsidRPr="00B61559" w:rsidRDefault="00F40087" w:rsidP="005960D7">
      <w:pPr>
        <w:spacing w:line="360" w:lineRule="auto"/>
      </w:pPr>
    </w:p>
    <w:p w14:paraId="13DCDC63" w14:textId="77777777" w:rsidR="00F40087" w:rsidRPr="00B61559" w:rsidRDefault="00F40087" w:rsidP="005960D7">
      <w:pPr>
        <w:spacing w:line="360" w:lineRule="auto"/>
      </w:pPr>
    </w:p>
    <w:p w14:paraId="1AFF875A" w14:textId="77777777" w:rsidR="005960D7" w:rsidRPr="00B61559" w:rsidRDefault="005960D7" w:rsidP="005960D7">
      <w:pPr>
        <w:spacing w:line="360" w:lineRule="auto"/>
        <w:rPr>
          <w:color w:val="4F81BD"/>
        </w:rPr>
      </w:pPr>
      <w:r w:rsidRPr="00B61559">
        <w:rPr>
          <w:color w:val="4F81BD"/>
        </w:rPr>
        <w:t xml:space="preserve">      </w:t>
      </w:r>
    </w:p>
    <w:tbl>
      <w:tblPr>
        <w:tblpPr w:leftFromText="180" w:rightFromText="180" w:vertAnchor="text" w:horzAnchor="margin" w:tblpXSpec="center" w:tblpY="-394"/>
        <w:tblW w:w="10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BF" w:firstRow="1" w:lastRow="0" w:firstColumn="1" w:lastColumn="0" w:noHBand="0" w:noVBand="0"/>
      </w:tblPr>
      <w:tblGrid>
        <w:gridCol w:w="1660"/>
        <w:gridCol w:w="3781"/>
        <w:gridCol w:w="3079"/>
        <w:gridCol w:w="2431"/>
      </w:tblGrid>
      <w:tr w:rsidR="003B619F" w:rsidRPr="00B61559" w14:paraId="5645B532" w14:textId="77777777" w:rsidTr="003B619F">
        <w:trPr>
          <w:trHeight w:val="508"/>
        </w:trPr>
        <w:tc>
          <w:tcPr>
            <w:tcW w:w="1660" w:type="dxa"/>
            <w:tcBorders>
              <w:top w:val="single" w:sz="4" w:space="0" w:color="auto"/>
              <w:left w:val="single" w:sz="4" w:space="0" w:color="auto"/>
              <w:bottom w:val="single" w:sz="4" w:space="0" w:color="auto"/>
              <w:right w:val="single" w:sz="4" w:space="0" w:color="auto"/>
            </w:tcBorders>
            <w:hideMark/>
          </w:tcPr>
          <w:p w14:paraId="57F842D0" w14:textId="77777777" w:rsidR="003B619F" w:rsidRPr="00B61559" w:rsidRDefault="003B619F" w:rsidP="003B619F">
            <w:pPr>
              <w:spacing w:line="360" w:lineRule="auto"/>
              <w:jc w:val="center"/>
              <w:rPr>
                <w:b/>
              </w:rPr>
            </w:pPr>
            <w:r w:rsidRPr="00B61559">
              <w:rPr>
                <w:b/>
              </w:rPr>
              <w:t>Etapele activitatii</w:t>
            </w:r>
          </w:p>
        </w:tc>
        <w:tc>
          <w:tcPr>
            <w:tcW w:w="3781" w:type="dxa"/>
            <w:tcBorders>
              <w:top w:val="single" w:sz="4" w:space="0" w:color="auto"/>
              <w:left w:val="single" w:sz="4" w:space="0" w:color="auto"/>
              <w:bottom w:val="single" w:sz="4" w:space="0" w:color="auto"/>
              <w:right w:val="single" w:sz="4" w:space="0" w:color="auto"/>
            </w:tcBorders>
            <w:hideMark/>
          </w:tcPr>
          <w:p w14:paraId="6A280B76" w14:textId="77777777" w:rsidR="003B619F" w:rsidRPr="00B61559" w:rsidRDefault="003B619F" w:rsidP="003B619F">
            <w:pPr>
              <w:spacing w:line="360" w:lineRule="auto"/>
              <w:jc w:val="center"/>
              <w:rPr>
                <w:b/>
              </w:rPr>
            </w:pPr>
            <w:r w:rsidRPr="00B61559">
              <w:rPr>
                <w:b/>
              </w:rPr>
              <w:t>Continutul activitatii</w:t>
            </w:r>
          </w:p>
        </w:tc>
        <w:tc>
          <w:tcPr>
            <w:tcW w:w="3079" w:type="dxa"/>
            <w:tcBorders>
              <w:top w:val="single" w:sz="4" w:space="0" w:color="auto"/>
              <w:left w:val="single" w:sz="4" w:space="0" w:color="auto"/>
              <w:bottom w:val="single" w:sz="4" w:space="0" w:color="auto"/>
              <w:right w:val="single" w:sz="4" w:space="0" w:color="auto"/>
            </w:tcBorders>
            <w:hideMark/>
          </w:tcPr>
          <w:p w14:paraId="1D4CAF45" w14:textId="77777777" w:rsidR="003B619F" w:rsidRPr="00B61559" w:rsidRDefault="003B619F" w:rsidP="003B619F">
            <w:pPr>
              <w:spacing w:line="360" w:lineRule="auto"/>
              <w:jc w:val="center"/>
              <w:rPr>
                <w:b/>
              </w:rPr>
            </w:pPr>
            <w:r w:rsidRPr="00B61559">
              <w:rPr>
                <w:b/>
              </w:rPr>
              <w:t>Strategii didactice</w:t>
            </w:r>
          </w:p>
          <w:p w14:paraId="21ECB825" w14:textId="77777777" w:rsidR="003B619F" w:rsidRPr="00B61559" w:rsidRDefault="003B619F" w:rsidP="003B619F">
            <w:pPr>
              <w:spacing w:line="360" w:lineRule="auto"/>
              <w:jc w:val="center"/>
              <w:rPr>
                <w:b/>
              </w:rPr>
            </w:pPr>
            <w:r w:rsidRPr="00B61559">
              <w:rPr>
                <w:b/>
              </w:rPr>
              <w:t>Indicatii metodice</w:t>
            </w:r>
          </w:p>
        </w:tc>
        <w:tc>
          <w:tcPr>
            <w:tcW w:w="2431" w:type="dxa"/>
            <w:tcBorders>
              <w:top w:val="single" w:sz="4" w:space="0" w:color="auto"/>
              <w:left w:val="single" w:sz="4" w:space="0" w:color="auto"/>
              <w:bottom w:val="single" w:sz="4" w:space="0" w:color="auto"/>
              <w:right w:val="single" w:sz="4" w:space="0" w:color="auto"/>
            </w:tcBorders>
            <w:hideMark/>
          </w:tcPr>
          <w:p w14:paraId="11612143" w14:textId="77777777" w:rsidR="003B619F" w:rsidRPr="00B61559" w:rsidRDefault="003B619F" w:rsidP="003B619F">
            <w:pPr>
              <w:spacing w:line="360" w:lineRule="auto"/>
              <w:jc w:val="center"/>
              <w:rPr>
                <w:b/>
              </w:rPr>
            </w:pPr>
            <w:r w:rsidRPr="00B61559">
              <w:rPr>
                <w:b/>
              </w:rPr>
              <w:t>Evaluarea (instrumente si indicatori)</w:t>
            </w:r>
          </w:p>
        </w:tc>
      </w:tr>
      <w:tr w:rsidR="003B619F" w:rsidRPr="00B61559" w14:paraId="469E3A19" w14:textId="77777777" w:rsidTr="003B619F">
        <w:trPr>
          <w:trHeight w:val="981"/>
        </w:trPr>
        <w:tc>
          <w:tcPr>
            <w:tcW w:w="1660" w:type="dxa"/>
            <w:tcBorders>
              <w:top w:val="single" w:sz="4" w:space="0" w:color="auto"/>
              <w:left w:val="single" w:sz="4" w:space="0" w:color="auto"/>
              <w:bottom w:val="single" w:sz="4" w:space="0" w:color="auto"/>
              <w:right w:val="single" w:sz="4" w:space="0" w:color="auto"/>
            </w:tcBorders>
            <w:hideMark/>
          </w:tcPr>
          <w:p w14:paraId="4B451F4C" w14:textId="77777777" w:rsidR="003B619F" w:rsidRPr="00B61559" w:rsidRDefault="003B619F" w:rsidP="003B619F">
            <w:pPr>
              <w:spacing w:line="360" w:lineRule="auto"/>
              <w:rPr>
                <w:b/>
              </w:rPr>
            </w:pPr>
            <w:r w:rsidRPr="00B61559">
              <w:rPr>
                <w:b/>
              </w:rPr>
              <w:t>1. Organizarea colectivului de copii</w:t>
            </w:r>
          </w:p>
          <w:p w14:paraId="35CE822C" w14:textId="77777777" w:rsidR="003B619F" w:rsidRPr="00B61559" w:rsidRDefault="003B619F" w:rsidP="003B619F">
            <w:pPr>
              <w:spacing w:line="360" w:lineRule="auto"/>
              <w:rPr>
                <w:b/>
              </w:rPr>
            </w:pPr>
            <w:r w:rsidRPr="00B61559">
              <w:rPr>
                <w:b/>
              </w:rPr>
              <w:t>(2 min)</w:t>
            </w:r>
          </w:p>
        </w:tc>
        <w:tc>
          <w:tcPr>
            <w:tcW w:w="3781" w:type="dxa"/>
            <w:tcBorders>
              <w:top w:val="single" w:sz="4" w:space="0" w:color="auto"/>
              <w:left w:val="single" w:sz="4" w:space="0" w:color="auto"/>
              <w:bottom w:val="single" w:sz="4" w:space="0" w:color="auto"/>
              <w:right w:val="single" w:sz="4" w:space="0" w:color="auto"/>
            </w:tcBorders>
            <w:hideMark/>
          </w:tcPr>
          <w:p w14:paraId="4E64AA79" w14:textId="77777777" w:rsidR="003B619F" w:rsidRPr="00B61559" w:rsidRDefault="003B619F" w:rsidP="003B619F">
            <w:pPr>
              <w:spacing w:line="360" w:lineRule="auto"/>
            </w:pPr>
            <w:r w:rsidRPr="00B61559">
              <w:t xml:space="preserve">Adunarea copiilor în sala de grupă </w:t>
            </w:r>
          </w:p>
          <w:p w14:paraId="06ECD1A8" w14:textId="77777777" w:rsidR="003B619F" w:rsidRPr="00B61559" w:rsidRDefault="003B619F" w:rsidP="003B619F">
            <w:pPr>
              <w:spacing w:line="360" w:lineRule="auto"/>
            </w:pPr>
            <w:r w:rsidRPr="00B61559">
              <w:t>-</w:t>
            </w:r>
            <w:r w:rsidR="00350E6E" w:rsidRPr="00B61559">
              <w:t xml:space="preserve"> </w:t>
            </w:r>
            <w:r w:rsidRPr="00B61559">
              <w:t>alinierea</w:t>
            </w:r>
          </w:p>
          <w:p w14:paraId="4633CA83" w14:textId="77777777" w:rsidR="003B619F" w:rsidRPr="00B61559" w:rsidRDefault="003B619F" w:rsidP="00350E6E">
            <w:pPr>
              <w:spacing w:line="360" w:lineRule="auto"/>
            </w:pPr>
            <w:r w:rsidRPr="00B61559">
              <w:t>-</w:t>
            </w:r>
            <w:r w:rsidR="00350E6E" w:rsidRPr="00B61559">
              <w:t xml:space="preserve"> </w:t>
            </w:r>
            <w:r w:rsidRPr="00B61559">
              <w:t xml:space="preserve">salutul </w:t>
            </w:r>
          </w:p>
        </w:tc>
        <w:tc>
          <w:tcPr>
            <w:tcW w:w="3079" w:type="dxa"/>
            <w:tcBorders>
              <w:top w:val="single" w:sz="4" w:space="0" w:color="auto"/>
              <w:left w:val="single" w:sz="4" w:space="0" w:color="auto"/>
              <w:bottom w:val="single" w:sz="4" w:space="0" w:color="auto"/>
              <w:right w:val="single" w:sz="4" w:space="0" w:color="auto"/>
            </w:tcBorders>
          </w:tcPr>
          <w:p w14:paraId="4BECCB12" w14:textId="77777777" w:rsidR="003B619F" w:rsidRPr="00B61559" w:rsidRDefault="003B619F" w:rsidP="003B619F">
            <w:pPr>
              <w:spacing w:line="360" w:lineRule="auto"/>
            </w:pPr>
            <w:r w:rsidRPr="00B61559">
              <w:t>Organi</w:t>
            </w:r>
            <w:r w:rsidR="0056429E" w:rsidRPr="00B61559">
              <w:t>zarea colectivului î</w:t>
            </w:r>
            <w:r w:rsidR="00A21DA8" w:rsidRPr="00B61559">
              <w:t>n coloana câ</w:t>
            </w:r>
            <w:r w:rsidRPr="00B61559">
              <w:t>te unul</w:t>
            </w:r>
            <w:r w:rsidR="00A21DA8" w:rsidRPr="00B61559">
              <w:t xml:space="preserve"> (ș</w:t>
            </w:r>
            <w:r w:rsidRPr="00B61559">
              <w:t>ir indian).</w:t>
            </w:r>
          </w:p>
          <w:p w14:paraId="56375651" w14:textId="77777777" w:rsidR="003B619F" w:rsidRPr="00B61559" w:rsidRDefault="003B619F" w:rsidP="00A21DA8">
            <w:pPr>
              <w:spacing w:line="360" w:lineRule="auto"/>
            </w:pPr>
          </w:p>
        </w:tc>
        <w:tc>
          <w:tcPr>
            <w:tcW w:w="2431" w:type="dxa"/>
            <w:tcBorders>
              <w:top w:val="single" w:sz="4" w:space="0" w:color="auto"/>
              <w:left w:val="single" w:sz="4" w:space="0" w:color="auto"/>
              <w:bottom w:val="single" w:sz="4" w:space="0" w:color="auto"/>
              <w:right w:val="single" w:sz="4" w:space="0" w:color="auto"/>
            </w:tcBorders>
          </w:tcPr>
          <w:p w14:paraId="23F74708" w14:textId="77777777" w:rsidR="003B619F" w:rsidRPr="00B61559" w:rsidRDefault="009027B0" w:rsidP="003B619F">
            <w:pPr>
              <w:spacing w:line="360" w:lineRule="auto"/>
              <w:jc w:val="both"/>
            </w:pPr>
            <w:r w:rsidRPr="00B61559">
              <w:t>Rapiditate ș</w:t>
            </w:r>
            <w:r w:rsidR="003B619F" w:rsidRPr="00B61559">
              <w:t>i precizie.</w:t>
            </w:r>
          </w:p>
          <w:p w14:paraId="606CBD12" w14:textId="77777777" w:rsidR="003B619F" w:rsidRPr="00B61559" w:rsidRDefault="003B619F" w:rsidP="003B619F">
            <w:pPr>
              <w:spacing w:line="360" w:lineRule="auto"/>
              <w:jc w:val="both"/>
            </w:pPr>
          </w:p>
        </w:tc>
      </w:tr>
      <w:tr w:rsidR="003B619F" w:rsidRPr="00B61559" w14:paraId="2D0B5BB9" w14:textId="77777777" w:rsidTr="003B619F">
        <w:trPr>
          <w:trHeight w:val="981"/>
        </w:trPr>
        <w:tc>
          <w:tcPr>
            <w:tcW w:w="1660" w:type="dxa"/>
            <w:tcBorders>
              <w:top w:val="single" w:sz="4" w:space="0" w:color="auto"/>
              <w:left w:val="single" w:sz="4" w:space="0" w:color="auto"/>
              <w:bottom w:val="single" w:sz="4" w:space="0" w:color="auto"/>
              <w:right w:val="single" w:sz="4" w:space="0" w:color="auto"/>
            </w:tcBorders>
            <w:hideMark/>
          </w:tcPr>
          <w:p w14:paraId="3F27B3C3" w14:textId="77777777" w:rsidR="003B619F" w:rsidRPr="00B61559" w:rsidRDefault="0056429E" w:rsidP="003B619F">
            <w:pPr>
              <w:spacing w:line="360" w:lineRule="auto"/>
              <w:rPr>
                <w:b/>
              </w:rPr>
            </w:pPr>
            <w:r w:rsidRPr="00B61559">
              <w:rPr>
                <w:b/>
              </w:rPr>
              <w:t>2. Captarea atenț</w:t>
            </w:r>
            <w:r w:rsidR="003B619F" w:rsidRPr="00B61559">
              <w:rPr>
                <w:b/>
              </w:rPr>
              <w:t>iei</w:t>
            </w:r>
          </w:p>
          <w:p w14:paraId="71282225" w14:textId="77777777" w:rsidR="003B619F" w:rsidRPr="00B61559" w:rsidRDefault="003B619F" w:rsidP="003B619F">
            <w:pPr>
              <w:spacing w:line="360" w:lineRule="auto"/>
              <w:rPr>
                <w:b/>
              </w:rPr>
            </w:pPr>
            <w:r w:rsidRPr="00B61559">
              <w:rPr>
                <w:b/>
              </w:rPr>
              <w:t>(1 min)</w:t>
            </w:r>
          </w:p>
        </w:tc>
        <w:tc>
          <w:tcPr>
            <w:tcW w:w="3781" w:type="dxa"/>
            <w:tcBorders>
              <w:top w:val="single" w:sz="4" w:space="0" w:color="auto"/>
              <w:left w:val="single" w:sz="4" w:space="0" w:color="auto"/>
              <w:bottom w:val="single" w:sz="4" w:space="0" w:color="auto"/>
              <w:right w:val="single" w:sz="4" w:space="0" w:color="auto"/>
            </w:tcBorders>
            <w:hideMark/>
          </w:tcPr>
          <w:p w14:paraId="2BB2CB45" w14:textId="77777777" w:rsidR="003B619F" w:rsidRPr="00B61559" w:rsidRDefault="003B619F" w:rsidP="003B619F">
            <w:pPr>
              <w:spacing w:line="360" w:lineRule="auto"/>
            </w:pPr>
            <w:r w:rsidRPr="00B61559">
              <w:t>Jocul de astăzi , la activitatea de educație fizică este jocul:</w:t>
            </w:r>
          </w:p>
          <w:p w14:paraId="052CEA37" w14:textId="77777777" w:rsidR="003B619F" w:rsidRPr="00B61559" w:rsidRDefault="003B619F" w:rsidP="003B619F">
            <w:pPr>
              <w:spacing w:line="360" w:lineRule="auto"/>
            </w:pPr>
            <w:r w:rsidRPr="00B61559">
              <w:t>„Ce pisica lenesă!”, prin care vom consolida deprinderea de alergare.</w:t>
            </w:r>
          </w:p>
        </w:tc>
        <w:tc>
          <w:tcPr>
            <w:tcW w:w="3079" w:type="dxa"/>
            <w:tcBorders>
              <w:top w:val="single" w:sz="4" w:space="0" w:color="auto"/>
              <w:left w:val="single" w:sz="4" w:space="0" w:color="auto"/>
              <w:bottom w:val="single" w:sz="4" w:space="0" w:color="auto"/>
              <w:right w:val="single" w:sz="4" w:space="0" w:color="auto"/>
            </w:tcBorders>
            <w:hideMark/>
          </w:tcPr>
          <w:p w14:paraId="2721F2C9" w14:textId="77777777" w:rsidR="003B619F" w:rsidRPr="00B61559" w:rsidRDefault="00A21DA8" w:rsidP="003B619F">
            <w:pPr>
              <w:spacing w:line="360" w:lineRule="auto"/>
            </w:pPr>
            <w:r w:rsidRPr="00B61559">
              <w:t>Explicații legate de jocul ce urmează, adaptat vâ</w:t>
            </w:r>
            <w:r w:rsidR="003B619F" w:rsidRPr="00B61559">
              <w:t>rstei.</w:t>
            </w:r>
          </w:p>
        </w:tc>
        <w:tc>
          <w:tcPr>
            <w:tcW w:w="2431" w:type="dxa"/>
            <w:tcBorders>
              <w:top w:val="single" w:sz="4" w:space="0" w:color="auto"/>
              <w:left w:val="single" w:sz="4" w:space="0" w:color="auto"/>
              <w:bottom w:val="single" w:sz="4" w:space="0" w:color="auto"/>
              <w:right w:val="single" w:sz="4" w:space="0" w:color="auto"/>
            </w:tcBorders>
          </w:tcPr>
          <w:p w14:paraId="5C6BC257" w14:textId="77777777" w:rsidR="003B619F" w:rsidRPr="00B61559" w:rsidRDefault="003B619F" w:rsidP="003B619F">
            <w:pPr>
              <w:spacing w:line="360" w:lineRule="auto"/>
              <w:jc w:val="both"/>
            </w:pPr>
          </w:p>
        </w:tc>
      </w:tr>
      <w:tr w:rsidR="003B619F" w:rsidRPr="00B61559" w14:paraId="75BBB1A6" w14:textId="77777777" w:rsidTr="003B619F">
        <w:trPr>
          <w:trHeight w:val="981"/>
        </w:trPr>
        <w:tc>
          <w:tcPr>
            <w:tcW w:w="1660" w:type="dxa"/>
            <w:tcBorders>
              <w:top w:val="single" w:sz="4" w:space="0" w:color="auto"/>
              <w:left w:val="single" w:sz="4" w:space="0" w:color="auto"/>
              <w:bottom w:val="single" w:sz="4" w:space="0" w:color="auto"/>
              <w:right w:val="single" w:sz="4" w:space="0" w:color="auto"/>
            </w:tcBorders>
            <w:hideMark/>
          </w:tcPr>
          <w:p w14:paraId="27CA9310" w14:textId="77777777" w:rsidR="003B619F" w:rsidRPr="00B61559" w:rsidRDefault="003B619F" w:rsidP="003B619F">
            <w:pPr>
              <w:spacing w:line="360" w:lineRule="auto"/>
              <w:rPr>
                <w:b/>
              </w:rPr>
            </w:pPr>
            <w:r w:rsidRPr="00B61559">
              <w:rPr>
                <w:b/>
              </w:rPr>
              <w:t xml:space="preserve">3. </w:t>
            </w:r>
          </w:p>
          <w:p w14:paraId="217891E6" w14:textId="77777777" w:rsidR="003B619F" w:rsidRPr="00B61559" w:rsidRDefault="0056429E" w:rsidP="003B619F">
            <w:pPr>
              <w:spacing w:line="360" w:lineRule="auto"/>
            </w:pPr>
            <w:r w:rsidRPr="00B61559">
              <w:rPr>
                <w:b/>
              </w:rPr>
              <w:t>Pregă</w:t>
            </w:r>
            <w:r w:rsidR="003B619F" w:rsidRPr="00B61559">
              <w:rPr>
                <w:b/>
              </w:rPr>
              <w:t>tirea organismului pentru efort</w:t>
            </w:r>
            <w:r w:rsidR="003B619F" w:rsidRPr="00B61559">
              <w:t xml:space="preserve"> </w:t>
            </w:r>
          </w:p>
          <w:p w14:paraId="2981EA2A" w14:textId="77777777" w:rsidR="003B619F" w:rsidRPr="00B61559" w:rsidRDefault="003B619F" w:rsidP="003B619F">
            <w:pPr>
              <w:spacing w:line="360" w:lineRule="auto"/>
              <w:rPr>
                <w:b/>
              </w:rPr>
            </w:pPr>
            <w:r w:rsidRPr="00B61559">
              <w:rPr>
                <w:b/>
              </w:rPr>
              <w:t>(3 min)</w:t>
            </w:r>
          </w:p>
        </w:tc>
        <w:tc>
          <w:tcPr>
            <w:tcW w:w="3781" w:type="dxa"/>
            <w:tcBorders>
              <w:top w:val="single" w:sz="4" w:space="0" w:color="auto"/>
              <w:left w:val="single" w:sz="4" w:space="0" w:color="auto"/>
              <w:bottom w:val="single" w:sz="4" w:space="0" w:color="auto"/>
              <w:right w:val="single" w:sz="4" w:space="0" w:color="auto"/>
            </w:tcBorders>
          </w:tcPr>
          <w:p w14:paraId="78011D47" w14:textId="77777777" w:rsidR="003B619F" w:rsidRPr="00B61559" w:rsidRDefault="003B619F" w:rsidP="003B619F">
            <w:pPr>
              <w:keepNext/>
              <w:spacing w:line="360" w:lineRule="auto"/>
              <w:outlineLvl w:val="1"/>
            </w:pPr>
            <w:r w:rsidRPr="00B61559">
              <w:rPr>
                <w:bCs/>
                <w:iCs/>
                <w:lang w:eastAsia="ro-RO"/>
              </w:rPr>
              <w:t xml:space="preserve">Variante de mers </w:t>
            </w:r>
            <w:r w:rsidRPr="00B61559">
              <w:t xml:space="preserve">în coloana/cerc </w:t>
            </w:r>
          </w:p>
          <w:p w14:paraId="5DCD2CB2" w14:textId="77777777" w:rsidR="003B619F" w:rsidRPr="00B61559" w:rsidRDefault="003B619F" w:rsidP="003B619F">
            <w:pPr>
              <w:spacing w:line="360" w:lineRule="auto"/>
              <w:ind w:left="720"/>
              <w:jc w:val="both"/>
              <w:rPr>
                <w:lang w:val="es-ES_tradnl"/>
              </w:rPr>
            </w:pPr>
            <w:r w:rsidRPr="00B61559">
              <w:rPr>
                <w:lang w:val="es-ES_tradnl"/>
              </w:rPr>
              <w:t>mers normal</w:t>
            </w:r>
          </w:p>
          <w:p w14:paraId="233884E7" w14:textId="77777777" w:rsidR="003B619F" w:rsidRPr="00B61559" w:rsidRDefault="00A21DA8" w:rsidP="003B619F">
            <w:pPr>
              <w:spacing w:line="360" w:lineRule="auto"/>
              <w:ind w:left="720"/>
              <w:jc w:val="both"/>
              <w:rPr>
                <w:lang w:val="es-ES_tradnl"/>
              </w:rPr>
            </w:pPr>
            <w:r w:rsidRPr="00B61559">
              <w:rPr>
                <w:lang w:val="es-ES_tradnl"/>
              </w:rPr>
              <w:t>mers pe vâ</w:t>
            </w:r>
            <w:r w:rsidR="003B619F" w:rsidRPr="00B61559">
              <w:rPr>
                <w:lang w:val="es-ES_tradnl"/>
              </w:rPr>
              <w:t xml:space="preserve">rfuri </w:t>
            </w:r>
          </w:p>
          <w:p w14:paraId="4A4F5C65" w14:textId="77777777" w:rsidR="003B619F" w:rsidRPr="00B61559" w:rsidRDefault="003B619F" w:rsidP="003B619F">
            <w:pPr>
              <w:spacing w:line="360" w:lineRule="auto"/>
              <w:ind w:left="360"/>
              <w:jc w:val="both"/>
              <w:rPr>
                <w:lang w:val="es-ES_tradnl"/>
              </w:rPr>
            </w:pPr>
            <w:r w:rsidRPr="00B61559">
              <w:rPr>
                <w:lang w:val="es-ES_tradnl"/>
              </w:rPr>
              <w:t xml:space="preserve">„Haideți sus, sus, sus de tot </w:t>
            </w:r>
          </w:p>
          <w:p w14:paraId="61987DA9" w14:textId="77777777" w:rsidR="003B619F" w:rsidRPr="00B61559" w:rsidRDefault="003B619F" w:rsidP="003B619F">
            <w:pPr>
              <w:spacing w:line="360" w:lineRule="auto"/>
              <w:ind w:left="360"/>
              <w:jc w:val="both"/>
              <w:rPr>
                <w:lang w:val="it-IT"/>
              </w:rPr>
            </w:pPr>
            <w:r w:rsidRPr="00B61559">
              <w:rPr>
                <w:lang w:val="es-ES_tradnl"/>
              </w:rPr>
              <w:t xml:space="preserve">  </w:t>
            </w:r>
            <w:r w:rsidRPr="00B61559">
              <w:rPr>
                <w:lang w:val="it-IT"/>
              </w:rPr>
              <w:t>Ca și brazii de făloși”- bis</w:t>
            </w:r>
          </w:p>
          <w:p w14:paraId="3219969C" w14:textId="77777777" w:rsidR="003B619F" w:rsidRPr="00B61559" w:rsidRDefault="003B619F" w:rsidP="003B619F">
            <w:pPr>
              <w:spacing w:line="360" w:lineRule="auto"/>
              <w:rPr>
                <w:lang w:val="fr-FR"/>
              </w:rPr>
            </w:pPr>
            <w:r w:rsidRPr="00B61559">
              <w:rPr>
                <w:lang w:val="it-IT"/>
              </w:rPr>
              <w:t xml:space="preserve">       </w:t>
            </w:r>
            <w:r w:rsidRPr="00B61559">
              <w:rPr>
                <w:lang w:val="fr-FR"/>
              </w:rPr>
              <w:t>mers pe călcâie</w:t>
            </w:r>
            <w:r w:rsidRPr="00B61559">
              <w:rPr>
                <w:lang w:val="it-IT"/>
              </w:rPr>
              <w:t>,</w:t>
            </w:r>
            <w:r w:rsidRPr="00B61559">
              <w:rPr>
                <w:lang w:val="fr-FR"/>
              </w:rPr>
              <w:t xml:space="preserve">  mers fandat</w:t>
            </w:r>
          </w:p>
          <w:p w14:paraId="1AB3ACD3" w14:textId="77777777" w:rsidR="003B619F" w:rsidRPr="00B61559" w:rsidRDefault="003B619F" w:rsidP="003B619F">
            <w:pPr>
              <w:spacing w:line="360" w:lineRule="auto"/>
              <w:rPr>
                <w:b/>
                <w:lang w:val="it-IT"/>
              </w:rPr>
            </w:pPr>
            <w:r w:rsidRPr="00B61559">
              <w:rPr>
                <w:lang w:val="fr-FR"/>
              </w:rPr>
              <w:t xml:space="preserve"> ( pasul uriașului) </w:t>
            </w:r>
            <w:r w:rsidRPr="00B61559">
              <w:rPr>
                <w:lang w:val="it-IT"/>
              </w:rPr>
              <w:t>mersul ghemuit</w:t>
            </w:r>
            <w:r w:rsidR="0056429E" w:rsidRPr="00B61559">
              <w:rPr>
                <w:lang w:val="it-IT"/>
              </w:rPr>
              <w:t xml:space="preserve"> </w:t>
            </w:r>
            <w:r w:rsidRPr="00B61559">
              <w:rPr>
                <w:lang w:val="it-IT"/>
              </w:rPr>
              <w:t>(mersul piticului) alergare ușoară,</w:t>
            </w:r>
            <w:r w:rsidRPr="00B61559">
              <w:t xml:space="preserve"> alergare cu călcâile la șezută</w:t>
            </w:r>
            <w:r w:rsidRPr="00B61559">
              <w:rPr>
                <w:lang w:val="it-IT"/>
              </w:rPr>
              <w:t xml:space="preserve">, </w:t>
            </w:r>
            <w:r w:rsidRPr="00B61559">
              <w:t>mers liniștit cu respirație  „Mirosim crenguțe de brad”.</w:t>
            </w:r>
          </w:p>
        </w:tc>
        <w:tc>
          <w:tcPr>
            <w:tcW w:w="3079" w:type="dxa"/>
            <w:tcBorders>
              <w:top w:val="single" w:sz="4" w:space="0" w:color="auto"/>
              <w:left w:val="single" w:sz="4" w:space="0" w:color="auto"/>
              <w:bottom w:val="single" w:sz="4" w:space="0" w:color="auto"/>
              <w:right w:val="single" w:sz="4" w:space="0" w:color="auto"/>
            </w:tcBorders>
          </w:tcPr>
          <w:p w14:paraId="79F9DF6F" w14:textId="77777777" w:rsidR="003B619F" w:rsidRPr="00B61559" w:rsidRDefault="0083402C" w:rsidP="003B619F">
            <w:pPr>
              <w:spacing w:line="360" w:lineRule="auto"/>
            </w:pPr>
            <w:r w:rsidRPr="00B61559">
              <w:t>Ținuta este dreapta, privirea înainte, brațele se mișcă liber pe lâ</w:t>
            </w:r>
            <w:r w:rsidR="003B619F" w:rsidRPr="00B61559">
              <w:t xml:space="preserve">nga corp. </w:t>
            </w:r>
          </w:p>
          <w:p w14:paraId="01FD9BCA" w14:textId="77777777" w:rsidR="003B619F" w:rsidRPr="00B61559" w:rsidRDefault="0083402C" w:rsidP="003B619F">
            <w:pPr>
              <w:spacing w:line="360" w:lineRule="auto"/>
              <w:rPr>
                <w:lang w:val="it-IT"/>
              </w:rPr>
            </w:pPr>
            <w:r w:rsidRPr="00B61559">
              <w:rPr>
                <w:lang w:val="it-IT"/>
              </w:rPr>
              <w:t>În șir câ</w:t>
            </w:r>
            <w:r w:rsidR="003B619F" w:rsidRPr="00B61559">
              <w:rPr>
                <w:lang w:val="it-IT"/>
              </w:rPr>
              <w:t xml:space="preserve">te unul pe marginea mochetei </w:t>
            </w:r>
          </w:p>
          <w:p w14:paraId="794E4E99" w14:textId="77777777" w:rsidR="003B619F" w:rsidRPr="00B61559" w:rsidRDefault="0083402C" w:rsidP="003B619F">
            <w:pPr>
              <w:tabs>
                <w:tab w:val="num" w:pos="846"/>
              </w:tabs>
              <w:spacing w:line="360" w:lineRule="auto"/>
              <w:jc w:val="both"/>
            </w:pPr>
            <w:r w:rsidRPr="00B61559">
              <w:t>- brațele se mișcă</w:t>
            </w:r>
            <w:r w:rsidR="003B619F" w:rsidRPr="00B61559">
              <w:t xml:space="preserve"> libe</w:t>
            </w:r>
            <w:r w:rsidRPr="00B61559">
              <w:t>r pe lângă corp sau în verticală</w:t>
            </w:r>
            <w:r w:rsidR="003B619F" w:rsidRPr="00B61559">
              <w:t xml:space="preserve"> (cu palmele orientate spre tavan)</w:t>
            </w:r>
          </w:p>
          <w:p w14:paraId="4C2A48F5" w14:textId="77777777" w:rsidR="003B619F" w:rsidRPr="00B61559" w:rsidRDefault="00A21DA8" w:rsidP="003B619F">
            <w:pPr>
              <w:spacing w:line="360" w:lineRule="auto"/>
              <w:ind w:left="-16" w:firstLine="16"/>
            </w:pPr>
            <w:r w:rsidRPr="00B61559">
              <w:t>- genunchii intinși, spatele drept, braț</w:t>
            </w:r>
            <w:r w:rsidR="003B619F" w:rsidRPr="00B61559">
              <w:t>ele intinse lateral ;</w:t>
            </w:r>
          </w:p>
          <w:p w14:paraId="0D3DB5D9" w14:textId="77777777" w:rsidR="003B619F" w:rsidRPr="00B61559" w:rsidRDefault="00A21DA8" w:rsidP="003B619F">
            <w:pPr>
              <w:spacing w:line="360" w:lineRule="auto"/>
              <w:ind w:left="-16" w:firstLine="16"/>
            </w:pPr>
            <w:r w:rsidRPr="00B61559">
              <w:t>- mers pe călcâ</w:t>
            </w:r>
            <w:r w:rsidR="003B619F" w:rsidRPr="00B61559">
              <w:t xml:space="preserve">ie cu </w:t>
            </w:r>
          </w:p>
          <w:p w14:paraId="13760D51" w14:textId="77777777" w:rsidR="003B619F" w:rsidRPr="00B61559" w:rsidRDefault="00A21DA8" w:rsidP="003B619F">
            <w:pPr>
              <w:spacing w:line="360" w:lineRule="auto"/>
              <w:ind w:left="-16" w:firstLine="16"/>
            </w:pPr>
            <w:r w:rsidRPr="00B61559">
              <w:rPr>
                <w:lang w:val="fr-FR"/>
              </w:rPr>
              <w:t>Braț</w:t>
            </w:r>
            <w:r w:rsidR="003B619F" w:rsidRPr="00B61559">
              <w:rPr>
                <w:lang w:val="fr-FR"/>
              </w:rPr>
              <w:t>e</w:t>
            </w:r>
            <w:r w:rsidR="0083402C" w:rsidRPr="00B61559">
              <w:t>le î</w:t>
            </w:r>
            <w:r w:rsidRPr="00B61559">
              <w:t>ndoite  la spate, ridicând cât pot de mult vâ</w:t>
            </w:r>
            <w:r w:rsidR="003B619F" w:rsidRPr="00B61559">
              <w:t>rfurile de la sol;</w:t>
            </w:r>
          </w:p>
          <w:p w14:paraId="32E99AD8" w14:textId="77777777" w:rsidR="003B619F" w:rsidRPr="00B61559" w:rsidRDefault="003B619F" w:rsidP="003B619F">
            <w:pPr>
              <w:tabs>
                <w:tab w:val="num" w:pos="846"/>
              </w:tabs>
              <w:spacing w:line="360" w:lineRule="auto"/>
              <w:ind w:left="72" w:hanging="72"/>
            </w:pPr>
            <w:r w:rsidRPr="00B61559">
              <w:t>-pas mare spre inainte,</w:t>
            </w:r>
            <w:r w:rsidR="00A21DA8" w:rsidRPr="00B61559">
              <w:t xml:space="preserve"> </w:t>
            </w:r>
            <w:r w:rsidRPr="00B61559">
              <w:t>cu indoirea piciorului conducator</w:t>
            </w:r>
            <w:r w:rsidR="00A21DA8" w:rsidRPr="00B61559">
              <w:t xml:space="preserve"> </w:t>
            </w:r>
            <w:r w:rsidRPr="00B61559">
              <w:t>(fandare);</w:t>
            </w:r>
          </w:p>
          <w:p w14:paraId="46E60FB5" w14:textId="77777777" w:rsidR="003B619F" w:rsidRPr="00B61559" w:rsidRDefault="003B619F" w:rsidP="003B619F">
            <w:pPr>
              <w:tabs>
                <w:tab w:val="num" w:pos="846"/>
              </w:tabs>
              <w:spacing w:line="360" w:lineRule="auto"/>
              <w:ind w:left="72" w:hanging="72"/>
            </w:pPr>
            <w:r w:rsidRPr="00B61559">
              <w:t>-</w:t>
            </w:r>
            <w:r w:rsidR="00A21DA8" w:rsidRPr="00B61559">
              <w:t xml:space="preserve"> mers ghemuit cu mâ</w:t>
            </w:r>
            <w:r w:rsidRPr="00B61559">
              <w:t>inile pe genunchi sau la ceafa;</w:t>
            </w:r>
          </w:p>
          <w:p w14:paraId="02F57849" w14:textId="77777777" w:rsidR="003B619F" w:rsidRPr="00B61559" w:rsidRDefault="003B619F" w:rsidP="003B619F">
            <w:pPr>
              <w:tabs>
                <w:tab w:val="num" w:pos="846"/>
              </w:tabs>
              <w:spacing w:line="360" w:lineRule="auto"/>
              <w:ind w:left="72" w:hanging="72"/>
            </w:pPr>
          </w:p>
          <w:p w14:paraId="1E1440B8" w14:textId="77777777" w:rsidR="003B619F" w:rsidRPr="00B61559" w:rsidRDefault="00A21DA8" w:rsidP="003B619F">
            <w:pPr>
              <w:tabs>
                <w:tab w:val="num" w:pos="846"/>
              </w:tabs>
              <w:spacing w:line="360" w:lineRule="auto"/>
              <w:ind w:left="72" w:hanging="72"/>
            </w:pPr>
            <w:r w:rsidRPr="00B61559">
              <w:t>- alergare elastic</w:t>
            </w:r>
            <w:r w:rsidR="009027B0" w:rsidRPr="00B61559">
              <w:t>ă</w:t>
            </w:r>
            <w:r w:rsidRPr="00B61559">
              <w:t xml:space="preserve"> pe vârfuri cu mișcarea brațelor indoite pe lâ</w:t>
            </w:r>
            <w:r w:rsidR="003B619F" w:rsidRPr="00B61559">
              <w:t>nga corp;</w:t>
            </w:r>
          </w:p>
          <w:p w14:paraId="0A038F2B" w14:textId="77777777" w:rsidR="003B619F" w:rsidRPr="00B61559" w:rsidRDefault="00A21DA8" w:rsidP="003B619F">
            <w:pPr>
              <w:tabs>
                <w:tab w:val="num" w:pos="846"/>
              </w:tabs>
              <w:spacing w:line="360" w:lineRule="auto"/>
            </w:pPr>
            <w:r w:rsidRPr="00B61559">
              <w:t>- să fie atins sezutul, trunchiul uș</w:t>
            </w:r>
            <w:r w:rsidR="003B619F" w:rsidRPr="00B61559">
              <w:t>or inclinat spre inainte;</w:t>
            </w:r>
          </w:p>
          <w:p w14:paraId="45981134" w14:textId="77777777" w:rsidR="003B619F" w:rsidRPr="00B61559" w:rsidRDefault="003B619F" w:rsidP="003B619F">
            <w:pPr>
              <w:tabs>
                <w:tab w:val="num" w:pos="846"/>
              </w:tabs>
              <w:spacing w:line="360" w:lineRule="auto"/>
            </w:pPr>
            <w:r w:rsidRPr="00B61559">
              <w:t>-</w:t>
            </w:r>
            <w:r w:rsidR="00A21DA8" w:rsidRPr="00B61559">
              <w:t xml:space="preserve"> la pas cu inspirație-respiraț</w:t>
            </w:r>
            <w:r w:rsidRPr="00B61559">
              <w:t>ie.</w:t>
            </w:r>
          </w:p>
        </w:tc>
        <w:tc>
          <w:tcPr>
            <w:tcW w:w="2431" w:type="dxa"/>
            <w:tcBorders>
              <w:top w:val="single" w:sz="4" w:space="0" w:color="auto"/>
              <w:left w:val="single" w:sz="4" w:space="0" w:color="auto"/>
              <w:bottom w:val="single" w:sz="4" w:space="0" w:color="auto"/>
              <w:right w:val="single" w:sz="4" w:space="0" w:color="auto"/>
            </w:tcBorders>
          </w:tcPr>
          <w:p w14:paraId="75D8D4A6" w14:textId="77777777" w:rsidR="003B619F" w:rsidRPr="00B61559" w:rsidRDefault="003B619F" w:rsidP="003B619F">
            <w:pPr>
              <w:spacing w:line="360" w:lineRule="auto"/>
              <w:jc w:val="both"/>
            </w:pPr>
          </w:p>
          <w:p w14:paraId="1A62DF90" w14:textId="77777777" w:rsidR="003B619F" w:rsidRPr="00B61559" w:rsidRDefault="003B619F" w:rsidP="003B619F">
            <w:pPr>
              <w:spacing w:line="360" w:lineRule="auto"/>
              <w:jc w:val="both"/>
            </w:pPr>
            <w:r w:rsidRPr="00B61559">
              <w:t>Aprecieri verbale.</w:t>
            </w:r>
          </w:p>
          <w:p w14:paraId="5E276982" w14:textId="77777777" w:rsidR="003B619F" w:rsidRPr="00B61559" w:rsidRDefault="003B619F" w:rsidP="003B619F">
            <w:pPr>
              <w:spacing w:line="360" w:lineRule="auto"/>
              <w:jc w:val="both"/>
            </w:pPr>
          </w:p>
          <w:p w14:paraId="29078408" w14:textId="77777777" w:rsidR="003B619F" w:rsidRPr="00B61559" w:rsidRDefault="003B619F" w:rsidP="003B619F">
            <w:pPr>
              <w:spacing w:line="360" w:lineRule="auto"/>
              <w:jc w:val="both"/>
            </w:pPr>
          </w:p>
          <w:p w14:paraId="2060FEA6" w14:textId="77777777" w:rsidR="003B619F" w:rsidRPr="00B61559" w:rsidRDefault="003B619F" w:rsidP="003B619F">
            <w:pPr>
              <w:spacing w:line="360" w:lineRule="auto"/>
              <w:jc w:val="both"/>
            </w:pPr>
            <w:r w:rsidRPr="00B61559">
              <w:t xml:space="preserve">Mentinere formatiei de </w:t>
            </w:r>
          </w:p>
          <w:p w14:paraId="4415F4AE" w14:textId="77777777" w:rsidR="003B619F" w:rsidRPr="00B61559" w:rsidRDefault="009027B0" w:rsidP="003B619F">
            <w:pPr>
              <w:spacing w:line="360" w:lineRule="auto"/>
              <w:jc w:val="both"/>
            </w:pPr>
            <w:r w:rsidRPr="00B61559">
              <w:t>lucru  ș</w:t>
            </w:r>
            <w:r w:rsidR="003B619F" w:rsidRPr="00B61559">
              <w:t xml:space="preserve">i corectitudinea </w:t>
            </w:r>
          </w:p>
          <w:p w14:paraId="195890E7" w14:textId="77777777" w:rsidR="003B619F" w:rsidRPr="00B61559" w:rsidRDefault="009027B0" w:rsidP="003B619F">
            <w:pPr>
              <w:spacing w:line="360" w:lineRule="auto"/>
              <w:jc w:val="both"/>
            </w:pPr>
            <w:r w:rsidRPr="00B61559">
              <w:t>execută</w:t>
            </w:r>
            <w:r w:rsidR="003B619F" w:rsidRPr="00B61559">
              <w:t>rii.</w:t>
            </w:r>
          </w:p>
        </w:tc>
      </w:tr>
      <w:tr w:rsidR="003B619F" w:rsidRPr="00B61559" w14:paraId="5D52093A" w14:textId="77777777" w:rsidTr="003B619F">
        <w:trPr>
          <w:trHeight w:val="981"/>
        </w:trPr>
        <w:tc>
          <w:tcPr>
            <w:tcW w:w="1660" w:type="dxa"/>
            <w:tcBorders>
              <w:top w:val="single" w:sz="4" w:space="0" w:color="auto"/>
              <w:left w:val="single" w:sz="4" w:space="0" w:color="auto"/>
              <w:bottom w:val="single" w:sz="4" w:space="0" w:color="auto"/>
              <w:right w:val="single" w:sz="4" w:space="0" w:color="auto"/>
            </w:tcBorders>
            <w:hideMark/>
          </w:tcPr>
          <w:p w14:paraId="3C9B354D" w14:textId="77777777" w:rsidR="003B619F" w:rsidRPr="00B61559" w:rsidRDefault="003B619F" w:rsidP="003B619F">
            <w:pPr>
              <w:spacing w:line="360" w:lineRule="auto"/>
              <w:rPr>
                <w:b/>
              </w:rPr>
            </w:pPr>
            <w:r w:rsidRPr="00B61559">
              <w:rPr>
                <w:b/>
              </w:rPr>
              <w:t>4. Influentarea selectiva a aparatului locomotor</w:t>
            </w:r>
          </w:p>
          <w:p w14:paraId="29589886" w14:textId="77777777" w:rsidR="003B619F" w:rsidRPr="00B61559" w:rsidRDefault="003B619F" w:rsidP="003B619F">
            <w:pPr>
              <w:spacing w:line="360" w:lineRule="auto"/>
              <w:rPr>
                <w:b/>
              </w:rPr>
            </w:pPr>
            <w:r w:rsidRPr="00B61559">
              <w:rPr>
                <w:b/>
              </w:rPr>
              <w:t>(6 min)</w:t>
            </w:r>
          </w:p>
        </w:tc>
        <w:tc>
          <w:tcPr>
            <w:tcW w:w="3781" w:type="dxa"/>
            <w:tcBorders>
              <w:top w:val="single" w:sz="4" w:space="0" w:color="auto"/>
              <w:left w:val="single" w:sz="4" w:space="0" w:color="auto"/>
              <w:bottom w:val="single" w:sz="4" w:space="0" w:color="auto"/>
              <w:right w:val="single" w:sz="4" w:space="0" w:color="auto"/>
            </w:tcBorders>
          </w:tcPr>
          <w:p w14:paraId="46E02672" w14:textId="77777777" w:rsidR="003B619F" w:rsidRPr="00B61559" w:rsidRDefault="003B619F" w:rsidP="003B619F">
            <w:pPr>
              <w:spacing w:line="360" w:lineRule="auto"/>
              <w:jc w:val="both"/>
            </w:pPr>
            <w:r w:rsidRPr="00B61559">
              <w:t>P</w:t>
            </w:r>
            <w:r w:rsidR="009027B0" w:rsidRPr="00B61559">
              <w:t>ropun copiilor sa ne oprim. Ne întorcem cu faț</w:t>
            </w:r>
            <w:r w:rsidRPr="00B61559">
              <w:t>a spre interior,</w:t>
            </w:r>
            <w:r w:rsidR="009027B0" w:rsidRPr="00B61559">
              <w:t xml:space="preserve"> cu o săritură</w:t>
            </w:r>
            <w:r w:rsidRPr="00B61559">
              <w:t xml:space="preserve"> de 180</w:t>
            </w:r>
            <w:r w:rsidR="009027B0" w:rsidRPr="00B61559">
              <w:t xml:space="preserve"> grade, ne prindem de mâini î</w:t>
            </w:r>
            <w:r w:rsidRPr="00B61559">
              <w:t xml:space="preserve">ntr-un cerc mic: </w:t>
            </w:r>
          </w:p>
          <w:p w14:paraId="202FAE1F" w14:textId="77777777" w:rsidR="003B619F" w:rsidRPr="00B61559" w:rsidRDefault="009027B0" w:rsidP="003B619F">
            <w:pPr>
              <w:spacing w:line="360" w:lineRule="auto"/>
              <w:jc w:val="both"/>
              <w:rPr>
                <w:b/>
                <w:lang w:val="it-IT"/>
              </w:rPr>
            </w:pPr>
            <w:r w:rsidRPr="00B61559">
              <w:rPr>
                <w:b/>
                <w:lang w:val="it-IT"/>
              </w:rPr>
              <w:t>Exerciț</w:t>
            </w:r>
            <w:r w:rsidR="003B619F" w:rsidRPr="00B61559">
              <w:rPr>
                <w:b/>
                <w:lang w:val="it-IT"/>
              </w:rPr>
              <w:t>iul 1.☺</w:t>
            </w:r>
          </w:p>
          <w:p w14:paraId="60379268" w14:textId="77777777" w:rsidR="003B619F" w:rsidRPr="00B61559" w:rsidRDefault="009027B0" w:rsidP="003B619F">
            <w:pPr>
              <w:spacing w:line="360" w:lineRule="auto"/>
              <w:jc w:val="both"/>
            </w:pPr>
            <w:r w:rsidRPr="00B61559">
              <w:rPr>
                <w:i/>
              </w:rPr>
              <w:t>„Brațe scurte, braț</w:t>
            </w:r>
            <w:r w:rsidR="003B619F" w:rsidRPr="00B61559">
              <w:rPr>
                <w:i/>
              </w:rPr>
              <w:t>e lungi”.</w:t>
            </w:r>
            <w:r w:rsidR="003B619F" w:rsidRPr="00B61559">
              <w:t xml:space="preserve"> </w:t>
            </w:r>
          </w:p>
          <w:p w14:paraId="4EF893FF" w14:textId="77777777" w:rsidR="003B619F" w:rsidRPr="00B61559" w:rsidRDefault="003B619F" w:rsidP="003B619F">
            <w:pPr>
              <w:spacing w:line="360" w:lineRule="auto"/>
              <w:jc w:val="both"/>
            </w:pPr>
            <w:r w:rsidRPr="00B61559">
              <w:t>P.I.-</w:t>
            </w:r>
            <w:r w:rsidR="009027B0" w:rsidRPr="00B61559">
              <w:t xml:space="preserve"> Stâ</w:t>
            </w:r>
            <w:r w:rsidRPr="00B61559">
              <w:t>nd departat cu</w:t>
            </w:r>
            <w:r w:rsidR="009027B0" w:rsidRPr="00B61559">
              <w:t xml:space="preserve"> brațele pe lângă</w:t>
            </w:r>
            <w:r w:rsidRPr="00B61559">
              <w:t xml:space="preserve"> corp;</w:t>
            </w:r>
          </w:p>
          <w:p w14:paraId="31526CE9" w14:textId="77777777" w:rsidR="003B619F" w:rsidRPr="00B61559" w:rsidRDefault="009027B0" w:rsidP="003B619F">
            <w:pPr>
              <w:spacing w:line="360" w:lineRule="auto"/>
              <w:jc w:val="both"/>
            </w:pPr>
            <w:r w:rsidRPr="00B61559">
              <w:t>T1 – îndoirea braț</w:t>
            </w:r>
            <w:r w:rsidR="003B619F" w:rsidRPr="00B61559">
              <w:t xml:space="preserve">elor pe umeri; </w:t>
            </w:r>
          </w:p>
          <w:p w14:paraId="4229073A" w14:textId="77777777" w:rsidR="003B619F" w:rsidRPr="00B61559" w:rsidRDefault="009027B0" w:rsidP="003B619F">
            <w:pPr>
              <w:spacing w:line="360" w:lineRule="auto"/>
              <w:jc w:val="both"/>
            </w:pPr>
            <w:r w:rsidRPr="00B61559">
              <w:t>T2– întinderea brașelor în verticală</w:t>
            </w:r>
            <w:r w:rsidR="003B619F" w:rsidRPr="00B61559">
              <w:t>;</w:t>
            </w:r>
          </w:p>
          <w:p w14:paraId="3B071B14" w14:textId="77777777" w:rsidR="003B619F" w:rsidRPr="00B61559" w:rsidRDefault="009027B0" w:rsidP="003B619F">
            <w:pPr>
              <w:spacing w:line="360" w:lineRule="auto"/>
              <w:jc w:val="both"/>
            </w:pPr>
            <w:r w:rsidRPr="00B61559">
              <w:t>T3-revenirea braț</w:t>
            </w:r>
            <w:r w:rsidR="003B619F" w:rsidRPr="00B61559">
              <w:t>elor indoite pe umeri;</w:t>
            </w:r>
          </w:p>
          <w:p w14:paraId="1AA6B465" w14:textId="77777777" w:rsidR="003B619F" w:rsidRPr="00B61559" w:rsidRDefault="009027B0" w:rsidP="003B619F">
            <w:pPr>
              <w:spacing w:line="360" w:lineRule="auto"/>
              <w:jc w:val="both"/>
            </w:pPr>
            <w:r w:rsidRPr="00B61559">
              <w:t>T4-revenire la poziția inițială</w:t>
            </w:r>
            <w:r w:rsidR="003B619F" w:rsidRPr="00B61559">
              <w:t>.</w:t>
            </w:r>
          </w:p>
          <w:p w14:paraId="08635046" w14:textId="77777777" w:rsidR="003B619F" w:rsidRPr="00B61559" w:rsidRDefault="00C36C5B" w:rsidP="003B619F">
            <w:pPr>
              <w:spacing w:line="360" w:lineRule="auto"/>
              <w:rPr>
                <w:b/>
              </w:rPr>
            </w:pPr>
            <w:r w:rsidRPr="00B61559">
              <w:rPr>
                <w:b/>
                <w:lang w:val="it-IT"/>
              </w:rPr>
              <w:t xml:space="preserve">Exercițiul </w:t>
            </w:r>
            <w:r w:rsidR="003B619F" w:rsidRPr="00B61559">
              <w:rPr>
                <w:b/>
              </w:rPr>
              <w:t>2.</w:t>
            </w:r>
            <w:r w:rsidR="003B619F" w:rsidRPr="00B61559">
              <w:rPr>
                <w:b/>
                <w:rtl/>
                <w:lang w:val="es-ES_tradnl" w:bidi="he-IL"/>
              </w:rPr>
              <w:t>ﬞ</w:t>
            </w:r>
          </w:p>
          <w:p w14:paraId="650B4F24" w14:textId="77777777" w:rsidR="003B619F" w:rsidRPr="00B61559" w:rsidRDefault="009027B0" w:rsidP="003B619F">
            <w:pPr>
              <w:spacing w:line="360" w:lineRule="auto"/>
            </w:pPr>
            <w:r w:rsidRPr="00B61559">
              <w:rPr>
                <w:i/>
              </w:rPr>
              <w:t>„Privim cerul, privim pămâ</w:t>
            </w:r>
            <w:r w:rsidR="003B619F" w:rsidRPr="00B61559">
              <w:rPr>
                <w:i/>
              </w:rPr>
              <w:t>ntul”</w:t>
            </w:r>
            <w:r w:rsidR="003B619F" w:rsidRPr="00B61559">
              <w:t xml:space="preserve"> </w:t>
            </w:r>
          </w:p>
          <w:p w14:paraId="7DE7FD61" w14:textId="77777777" w:rsidR="003B619F" w:rsidRPr="00B61559" w:rsidRDefault="009027B0" w:rsidP="003B619F">
            <w:pPr>
              <w:spacing w:line="360" w:lineRule="auto"/>
            </w:pPr>
            <w:r w:rsidRPr="00B61559">
              <w:t>P.I.-Stând depărtat, brațele î</w:t>
            </w:r>
            <w:r w:rsidR="003B619F" w:rsidRPr="00B61559">
              <w:t>ndoite pe sold.</w:t>
            </w:r>
          </w:p>
          <w:p w14:paraId="47F06242" w14:textId="77777777" w:rsidR="003B619F" w:rsidRPr="00B61559" w:rsidRDefault="009027B0" w:rsidP="003B619F">
            <w:pPr>
              <w:spacing w:line="360" w:lineRule="auto"/>
              <w:jc w:val="both"/>
            </w:pPr>
            <w:r w:rsidRPr="00B61559">
              <w:t>T1- lă</w:t>
            </w:r>
            <w:r w:rsidR="003B619F" w:rsidRPr="00B61559">
              <w:t>sarea capului pe spate;</w:t>
            </w:r>
          </w:p>
          <w:p w14:paraId="6BF646BB" w14:textId="77777777" w:rsidR="003B619F" w:rsidRPr="00B61559" w:rsidRDefault="003B619F" w:rsidP="003B619F">
            <w:pPr>
              <w:spacing w:line="360" w:lineRule="auto"/>
              <w:jc w:val="both"/>
            </w:pPr>
            <w:r w:rsidRPr="00B61559">
              <w:t>T3- aplecarea capului inainte;</w:t>
            </w:r>
          </w:p>
          <w:p w14:paraId="62045C15" w14:textId="77777777" w:rsidR="003B619F" w:rsidRPr="00B61559" w:rsidRDefault="009027B0" w:rsidP="003B619F">
            <w:pPr>
              <w:spacing w:line="360" w:lineRule="auto"/>
              <w:jc w:val="both"/>
            </w:pPr>
            <w:r w:rsidRPr="00B61559">
              <w:t>T2-T4 –revenire la poziția initială</w:t>
            </w:r>
            <w:r w:rsidR="003B619F" w:rsidRPr="00B61559">
              <w:t>.</w:t>
            </w:r>
          </w:p>
          <w:p w14:paraId="5C4D7E0C" w14:textId="77777777" w:rsidR="003B619F" w:rsidRPr="00B61559" w:rsidRDefault="00C36C5B" w:rsidP="003B619F">
            <w:pPr>
              <w:spacing w:line="360" w:lineRule="auto"/>
              <w:jc w:val="both"/>
              <w:rPr>
                <w:b/>
              </w:rPr>
            </w:pPr>
            <w:r w:rsidRPr="00B61559">
              <w:rPr>
                <w:b/>
                <w:lang w:val="it-IT"/>
              </w:rPr>
              <w:t xml:space="preserve">Exercițiul </w:t>
            </w:r>
            <w:r w:rsidR="003B619F" w:rsidRPr="00B61559">
              <w:rPr>
                <w:b/>
              </w:rPr>
              <w:t>3.∞</w:t>
            </w:r>
          </w:p>
          <w:p w14:paraId="23E98C32" w14:textId="77777777" w:rsidR="003B619F" w:rsidRPr="00B61559" w:rsidRDefault="003B619F" w:rsidP="003B619F">
            <w:pPr>
              <w:spacing w:line="360" w:lineRule="auto"/>
              <w:jc w:val="both"/>
              <w:rPr>
                <w:i/>
              </w:rPr>
            </w:pPr>
            <w:r w:rsidRPr="00B61559">
              <w:rPr>
                <w:i/>
              </w:rPr>
              <w:t>„Ceasul”</w:t>
            </w:r>
          </w:p>
          <w:p w14:paraId="51B41AFA" w14:textId="77777777" w:rsidR="003B619F" w:rsidRPr="00B61559" w:rsidRDefault="009027B0" w:rsidP="003B619F">
            <w:pPr>
              <w:spacing w:line="360" w:lineRule="auto"/>
              <w:jc w:val="both"/>
            </w:pPr>
            <w:r w:rsidRPr="00B61559">
              <w:t>P.I.-Stând departat cu brațele îndoite, mâ</w:t>
            </w:r>
            <w:r w:rsidR="003B619F" w:rsidRPr="00B61559">
              <w:t xml:space="preserve">inile  pe solduri: </w:t>
            </w:r>
          </w:p>
          <w:p w14:paraId="057BC73C" w14:textId="77777777" w:rsidR="003B619F" w:rsidRPr="00B61559" w:rsidRDefault="009027B0" w:rsidP="003B619F">
            <w:pPr>
              <w:spacing w:line="360" w:lineRule="auto"/>
              <w:jc w:val="both"/>
            </w:pPr>
            <w:r w:rsidRPr="00B61559">
              <w:t>T1 – î</w:t>
            </w:r>
            <w:r w:rsidR="003B619F" w:rsidRPr="00B61559">
              <w:t xml:space="preserve">ndoirea   trunchiului la stanga;  </w:t>
            </w:r>
          </w:p>
          <w:p w14:paraId="7896F72D" w14:textId="77777777" w:rsidR="003B619F" w:rsidRPr="00B61559" w:rsidRDefault="003B619F" w:rsidP="003B619F">
            <w:pPr>
              <w:spacing w:line="360" w:lineRule="auto"/>
              <w:jc w:val="both"/>
            </w:pPr>
            <w:r w:rsidRPr="00B61559">
              <w:t>T2 – revenire ;</w:t>
            </w:r>
          </w:p>
          <w:p w14:paraId="529563E5" w14:textId="77777777" w:rsidR="003B619F" w:rsidRPr="00B61559" w:rsidRDefault="003B619F" w:rsidP="003B619F">
            <w:pPr>
              <w:spacing w:line="360" w:lineRule="auto"/>
              <w:jc w:val="both"/>
            </w:pPr>
            <w:r w:rsidRPr="00B61559">
              <w:t xml:space="preserve">T 3 – </w:t>
            </w:r>
            <w:r w:rsidR="009027B0" w:rsidRPr="00B61559">
              <w:t>î</w:t>
            </w:r>
            <w:r w:rsidRPr="00B61559">
              <w:t xml:space="preserve">ndoirea trunchiului la dreapta; </w:t>
            </w:r>
          </w:p>
          <w:p w14:paraId="48262D6B" w14:textId="77777777" w:rsidR="003B619F" w:rsidRPr="00B61559" w:rsidRDefault="009027B0" w:rsidP="003B619F">
            <w:pPr>
              <w:spacing w:line="360" w:lineRule="auto"/>
              <w:jc w:val="both"/>
            </w:pPr>
            <w:r w:rsidRPr="00B61559">
              <w:t>T4 – revenire la poziția initială</w:t>
            </w:r>
            <w:r w:rsidR="003B619F" w:rsidRPr="00B61559">
              <w:t>.</w:t>
            </w:r>
          </w:p>
          <w:p w14:paraId="7BA94AEB" w14:textId="77777777" w:rsidR="003B619F" w:rsidRPr="00B61559" w:rsidRDefault="00C36C5B" w:rsidP="003B619F">
            <w:pPr>
              <w:spacing w:line="360" w:lineRule="auto"/>
              <w:jc w:val="both"/>
              <w:rPr>
                <w:b/>
                <w:lang w:val="it-IT"/>
              </w:rPr>
            </w:pPr>
            <w:r w:rsidRPr="00B61559">
              <w:rPr>
                <w:b/>
                <w:lang w:val="it-IT"/>
              </w:rPr>
              <w:t xml:space="preserve">Exercițiul </w:t>
            </w:r>
            <w:r w:rsidR="003B619F" w:rsidRPr="00B61559">
              <w:rPr>
                <w:b/>
                <w:lang w:val="it-IT"/>
              </w:rPr>
              <w:t>4. ♥</w:t>
            </w:r>
          </w:p>
          <w:p w14:paraId="28AC0C8A" w14:textId="77777777" w:rsidR="003B619F" w:rsidRPr="00B61559" w:rsidRDefault="003B619F" w:rsidP="003B619F">
            <w:pPr>
              <w:spacing w:line="360" w:lineRule="auto"/>
              <w:jc w:val="both"/>
              <w:rPr>
                <w:i/>
              </w:rPr>
            </w:pPr>
            <w:r w:rsidRPr="00B61559">
              <w:rPr>
                <w:i/>
                <w:lang w:val="it-IT"/>
              </w:rPr>
              <w:t xml:space="preserve"> </w:t>
            </w:r>
            <w:r w:rsidR="009027B0" w:rsidRPr="00B61559">
              <w:rPr>
                <w:i/>
              </w:rPr>
              <w:t>„Steluț</w:t>
            </w:r>
            <w:r w:rsidRPr="00B61559">
              <w:rPr>
                <w:i/>
              </w:rPr>
              <w:t>a”</w:t>
            </w:r>
            <w:r w:rsidR="009027B0" w:rsidRPr="00B61559">
              <w:t xml:space="preserve"> (inchisă-deschisă</w:t>
            </w:r>
            <w:r w:rsidRPr="00B61559">
              <w:t>)</w:t>
            </w:r>
          </w:p>
          <w:p w14:paraId="6B69C4A6" w14:textId="77777777" w:rsidR="003B619F" w:rsidRPr="00B61559" w:rsidRDefault="009027B0" w:rsidP="003B619F">
            <w:pPr>
              <w:spacing w:line="360" w:lineRule="auto"/>
              <w:jc w:val="both"/>
            </w:pPr>
            <w:r w:rsidRPr="00B61559">
              <w:t>P.I.-Stând în poziție de drepț</w:t>
            </w:r>
            <w:r w:rsidR="003B619F" w:rsidRPr="00B61559">
              <w:t>i:</w:t>
            </w:r>
          </w:p>
          <w:p w14:paraId="53AA0F30" w14:textId="77777777" w:rsidR="003B619F" w:rsidRPr="00B61559" w:rsidRDefault="003B619F" w:rsidP="003B619F">
            <w:pPr>
              <w:spacing w:line="360" w:lineRule="auto"/>
              <w:jc w:val="both"/>
            </w:pPr>
            <w:r w:rsidRPr="00B61559">
              <w:t>T1-T3-</w:t>
            </w:r>
            <w:r w:rsidR="009027B0" w:rsidRPr="00B61559">
              <w:t xml:space="preserve"> </w:t>
            </w:r>
            <w:r w:rsidRPr="00B61559">
              <w:t>ghemuit</w:t>
            </w:r>
            <w:r w:rsidR="009027B0" w:rsidRPr="00B61559">
              <w:t xml:space="preserve"> </w:t>
            </w:r>
            <w:r w:rsidRPr="00B61559">
              <w:t>(pitic),</w:t>
            </w:r>
            <w:r w:rsidR="009027B0" w:rsidRPr="00B61559">
              <w:t xml:space="preserve"> cu mâ</w:t>
            </w:r>
            <w:r w:rsidRPr="00B61559">
              <w:t>inile pe genunchi;</w:t>
            </w:r>
          </w:p>
          <w:p w14:paraId="3E157A15" w14:textId="77777777" w:rsidR="003B619F" w:rsidRPr="00B61559" w:rsidRDefault="003B619F" w:rsidP="003B619F">
            <w:pPr>
              <w:spacing w:line="360" w:lineRule="auto"/>
              <w:jc w:val="both"/>
            </w:pPr>
            <w:r w:rsidRPr="00B61559">
              <w:t>T2-</w:t>
            </w:r>
            <w:r w:rsidR="009027B0" w:rsidRPr="00B61559">
              <w:t xml:space="preserve"> săritura cu picioarele departate și braț</w:t>
            </w:r>
            <w:r w:rsidRPr="00B61559">
              <w:t>ele ridicate oblic;</w:t>
            </w:r>
          </w:p>
          <w:p w14:paraId="58F942B5" w14:textId="77777777" w:rsidR="003B619F" w:rsidRPr="00B61559" w:rsidRDefault="009027B0" w:rsidP="003B619F">
            <w:pPr>
              <w:spacing w:line="360" w:lineRule="auto"/>
              <w:jc w:val="both"/>
            </w:pPr>
            <w:r w:rsidRPr="00B61559">
              <w:t>T4-revenire la poziția inițială</w:t>
            </w:r>
            <w:r w:rsidR="003B619F" w:rsidRPr="00B61559">
              <w:t>.</w:t>
            </w:r>
          </w:p>
          <w:p w14:paraId="6D80F3BE" w14:textId="77777777" w:rsidR="003B619F" w:rsidRPr="00B61559" w:rsidRDefault="003B619F" w:rsidP="003B619F">
            <w:pPr>
              <w:spacing w:line="360" w:lineRule="auto"/>
              <w:jc w:val="both"/>
            </w:pPr>
            <w:r w:rsidRPr="00B61559">
              <w:t xml:space="preserve"> </w:t>
            </w:r>
            <w:r w:rsidR="009027B0" w:rsidRPr="00B61559">
              <w:rPr>
                <w:b/>
                <w:lang w:val="it-IT"/>
              </w:rPr>
              <w:t>Exerciț</w:t>
            </w:r>
            <w:r w:rsidRPr="00B61559">
              <w:rPr>
                <w:b/>
                <w:lang w:val="it-IT"/>
              </w:rPr>
              <w:t>iul 5.☼</w:t>
            </w:r>
          </w:p>
          <w:p w14:paraId="07139FA3" w14:textId="77777777" w:rsidR="003B619F" w:rsidRPr="00B61559" w:rsidRDefault="003B619F" w:rsidP="003B619F">
            <w:pPr>
              <w:spacing w:line="360" w:lineRule="auto"/>
              <w:rPr>
                <w:i/>
              </w:rPr>
            </w:pPr>
            <w:r w:rsidRPr="00B61559">
              <w:t>„</w:t>
            </w:r>
            <w:r w:rsidRPr="00B61559">
              <w:rPr>
                <w:i/>
              </w:rPr>
              <w:t xml:space="preserve">Ariciul” </w:t>
            </w:r>
          </w:p>
          <w:p w14:paraId="16DFDB00" w14:textId="77777777" w:rsidR="003B619F" w:rsidRPr="00B61559" w:rsidRDefault="003B619F" w:rsidP="003B619F">
            <w:pPr>
              <w:spacing w:line="360" w:lineRule="auto"/>
            </w:pPr>
            <w:r w:rsidRPr="00B61559">
              <w:rPr>
                <w:i/>
              </w:rPr>
              <w:t>P.I.-</w:t>
            </w:r>
            <w:r w:rsidR="0028021A" w:rsidRPr="00B61559">
              <w:t>Stâ</w:t>
            </w:r>
            <w:r w:rsidRPr="00B61559">
              <w:t xml:space="preserve">nd culcat dorsal, bratele pe langa corp </w:t>
            </w:r>
          </w:p>
          <w:p w14:paraId="24E15DFA" w14:textId="77777777" w:rsidR="003B619F" w:rsidRPr="00B61559" w:rsidRDefault="003B619F" w:rsidP="003B619F">
            <w:pPr>
              <w:spacing w:line="360" w:lineRule="auto"/>
            </w:pPr>
            <w:r w:rsidRPr="00B61559">
              <w:t>T1- indoirea genunchilor;</w:t>
            </w:r>
          </w:p>
          <w:p w14:paraId="74DF0487" w14:textId="77777777" w:rsidR="003B619F" w:rsidRPr="00B61559" w:rsidRDefault="003B619F" w:rsidP="003B619F">
            <w:pPr>
              <w:spacing w:line="360" w:lineRule="auto"/>
            </w:pPr>
            <w:r w:rsidRPr="00B61559">
              <w:t>T2- prinderea lor cu bratele;</w:t>
            </w:r>
          </w:p>
          <w:p w14:paraId="2ABD9E8A" w14:textId="77777777" w:rsidR="003B619F" w:rsidRPr="00B61559" w:rsidRDefault="003B619F" w:rsidP="003B619F">
            <w:pPr>
              <w:spacing w:line="360" w:lineRule="auto"/>
            </w:pPr>
            <w:r w:rsidRPr="00B61559">
              <w:t>T3-revenind in culcat dorsal cu bratele in lateral;</w:t>
            </w:r>
          </w:p>
          <w:p w14:paraId="4777D266" w14:textId="77777777" w:rsidR="003B619F" w:rsidRPr="00B61559" w:rsidRDefault="003B619F" w:rsidP="003B619F">
            <w:pPr>
              <w:spacing w:line="360" w:lineRule="auto"/>
            </w:pPr>
            <w:r w:rsidRPr="00B61559">
              <w:t>T4- revenire la pozitia initiala;</w:t>
            </w:r>
          </w:p>
        </w:tc>
        <w:tc>
          <w:tcPr>
            <w:tcW w:w="3079" w:type="dxa"/>
            <w:tcBorders>
              <w:top w:val="single" w:sz="4" w:space="0" w:color="auto"/>
              <w:left w:val="single" w:sz="4" w:space="0" w:color="auto"/>
              <w:bottom w:val="single" w:sz="4" w:space="0" w:color="auto"/>
              <w:right w:val="single" w:sz="4" w:space="0" w:color="auto"/>
            </w:tcBorders>
          </w:tcPr>
          <w:p w14:paraId="5ACF6AB8" w14:textId="77777777" w:rsidR="003B619F" w:rsidRPr="00B61559" w:rsidRDefault="003B619F" w:rsidP="003B619F">
            <w:pPr>
              <w:spacing w:line="360" w:lineRule="auto"/>
            </w:pPr>
            <w:r w:rsidRPr="00B61559">
              <w:t>Departarea picioarelor nu va fi mai mare decat latimea umerilor,toate exercitiile sunt executate  in  cerc.</w:t>
            </w:r>
          </w:p>
          <w:p w14:paraId="623E029D" w14:textId="77777777" w:rsidR="003B619F" w:rsidRPr="00B61559" w:rsidRDefault="003B619F" w:rsidP="003B619F">
            <w:pPr>
              <w:tabs>
                <w:tab w:val="num" w:pos="846"/>
              </w:tabs>
              <w:spacing w:line="360" w:lineRule="auto"/>
            </w:pPr>
          </w:p>
          <w:p w14:paraId="7FF71ED8" w14:textId="77777777" w:rsidR="003B619F" w:rsidRPr="00B61559" w:rsidRDefault="003B619F" w:rsidP="003B619F">
            <w:pPr>
              <w:spacing w:line="360" w:lineRule="auto"/>
            </w:pPr>
            <w:r w:rsidRPr="00B61559">
              <w:t xml:space="preserve"> </w:t>
            </w:r>
          </w:p>
          <w:p w14:paraId="46672E31" w14:textId="77777777" w:rsidR="003B619F" w:rsidRPr="00B61559" w:rsidRDefault="003B619F" w:rsidP="003B619F">
            <w:pPr>
              <w:spacing w:line="360" w:lineRule="auto"/>
            </w:pPr>
          </w:p>
          <w:p w14:paraId="7F63F306" w14:textId="77777777" w:rsidR="003B619F" w:rsidRPr="00B61559" w:rsidRDefault="003B619F" w:rsidP="003B619F">
            <w:pPr>
              <w:spacing w:line="360" w:lineRule="auto"/>
            </w:pPr>
          </w:p>
          <w:p w14:paraId="386F3C98" w14:textId="77777777" w:rsidR="003B619F" w:rsidRPr="00B61559" w:rsidRDefault="003B619F" w:rsidP="003B619F">
            <w:pPr>
              <w:spacing w:line="360" w:lineRule="auto"/>
            </w:pPr>
          </w:p>
          <w:p w14:paraId="1E74602C" w14:textId="77777777" w:rsidR="003B619F" w:rsidRPr="00B61559" w:rsidRDefault="003B619F" w:rsidP="003B619F">
            <w:pPr>
              <w:spacing w:line="360" w:lineRule="auto"/>
            </w:pPr>
          </w:p>
          <w:p w14:paraId="719A405D" w14:textId="77777777" w:rsidR="003B619F" w:rsidRPr="00B61559" w:rsidRDefault="003B619F" w:rsidP="003B619F">
            <w:pPr>
              <w:spacing w:line="360" w:lineRule="auto"/>
            </w:pPr>
          </w:p>
          <w:p w14:paraId="45A41B75" w14:textId="77777777" w:rsidR="003B619F" w:rsidRPr="00B61559" w:rsidRDefault="003B619F" w:rsidP="003B619F">
            <w:pPr>
              <w:spacing w:line="360" w:lineRule="auto"/>
            </w:pPr>
          </w:p>
          <w:p w14:paraId="43BE3218" w14:textId="77777777" w:rsidR="003B619F" w:rsidRPr="00B61559" w:rsidRDefault="003B619F" w:rsidP="003B619F">
            <w:pPr>
              <w:spacing w:line="360" w:lineRule="auto"/>
            </w:pPr>
          </w:p>
          <w:p w14:paraId="72948D58" w14:textId="77777777" w:rsidR="003B619F" w:rsidRPr="00B61559" w:rsidRDefault="003B619F" w:rsidP="003B619F">
            <w:pPr>
              <w:spacing w:line="360" w:lineRule="auto"/>
            </w:pPr>
          </w:p>
          <w:p w14:paraId="47FF65E0" w14:textId="77777777" w:rsidR="003B619F" w:rsidRPr="00B61559" w:rsidRDefault="003B619F" w:rsidP="003B619F">
            <w:pPr>
              <w:spacing w:line="360" w:lineRule="auto"/>
            </w:pPr>
          </w:p>
          <w:p w14:paraId="2BF4146C" w14:textId="77777777" w:rsidR="003B619F" w:rsidRPr="00B61559" w:rsidRDefault="003B619F" w:rsidP="003B619F">
            <w:pPr>
              <w:spacing w:line="360" w:lineRule="auto"/>
            </w:pPr>
          </w:p>
          <w:p w14:paraId="4DC0491A" w14:textId="77777777" w:rsidR="003B619F" w:rsidRPr="00B61559" w:rsidRDefault="003B619F" w:rsidP="003B619F">
            <w:pPr>
              <w:spacing w:line="360" w:lineRule="auto"/>
            </w:pPr>
          </w:p>
          <w:p w14:paraId="64C14A6D" w14:textId="77777777" w:rsidR="003B619F" w:rsidRPr="00B61559" w:rsidRDefault="003B619F" w:rsidP="003B619F">
            <w:pPr>
              <w:spacing w:line="360" w:lineRule="auto"/>
            </w:pPr>
          </w:p>
          <w:p w14:paraId="66512B96" w14:textId="77777777" w:rsidR="003B619F" w:rsidRPr="00B61559" w:rsidRDefault="003B619F" w:rsidP="003B619F">
            <w:pPr>
              <w:spacing w:line="360" w:lineRule="auto"/>
            </w:pPr>
          </w:p>
          <w:p w14:paraId="5301FA39" w14:textId="77777777" w:rsidR="003B619F" w:rsidRPr="00B61559" w:rsidRDefault="003B619F" w:rsidP="003B619F">
            <w:pPr>
              <w:spacing w:line="360" w:lineRule="auto"/>
            </w:pPr>
          </w:p>
          <w:p w14:paraId="0DE949A8" w14:textId="77777777" w:rsidR="003B619F" w:rsidRPr="00B61559" w:rsidRDefault="003B619F" w:rsidP="003B619F">
            <w:pPr>
              <w:spacing w:line="360" w:lineRule="auto"/>
            </w:pPr>
          </w:p>
          <w:p w14:paraId="49BB698E" w14:textId="77777777" w:rsidR="003B619F" w:rsidRPr="00B61559" w:rsidRDefault="003B619F" w:rsidP="003B619F">
            <w:pPr>
              <w:spacing w:line="360" w:lineRule="auto"/>
            </w:pPr>
          </w:p>
          <w:p w14:paraId="35CD36EA" w14:textId="77777777" w:rsidR="003B619F" w:rsidRPr="00B61559" w:rsidRDefault="003B619F" w:rsidP="003B619F">
            <w:pPr>
              <w:spacing w:line="360" w:lineRule="auto"/>
            </w:pPr>
          </w:p>
          <w:p w14:paraId="1CC0900B" w14:textId="77777777" w:rsidR="003B619F" w:rsidRPr="00B61559" w:rsidRDefault="003B619F" w:rsidP="003B619F">
            <w:pPr>
              <w:spacing w:line="360" w:lineRule="auto"/>
            </w:pPr>
          </w:p>
          <w:p w14:paraId="2262B217" w14:textId="77777777" w:rsidR="003B619F" w:rsidRPr="00B61559" w:rsidRDefault="003B619F" w:rsidP="003B619F">
            <w:pPr>
              <w:spacing w:line="360" w:lineRule="auto"/>
            </w:pPr>
            <w:r w:rsidRPr="00B61559">
              <w:t>La fiecare indoire a trunchiului :</w:t>
            </w:r>
          </w:p>
          <w:p w14:paraId="3F56E9C2" w14:textId="77777777" w:rsidR="003B619F" w:rsidRPr="00B61559" w:rsidRDefault="003B619F" w:rsidP="003B619F">
            <w:pPr>
              <w:spacing w:line="360" w:lineRule="auto"/>
            </w:pPr>
            <w:r w:rsidRPr="00B61559">
              <w:t xml:space="preserve"> dreapta – stanga se va  rosti :</w:t>
            </w:r>
          </w:p>
          <w:p w14:paraId="0452834F" w14:textId="77777777" w:rsidR="003B619F" w:rsidRPr="00B61559" w:rsidRDefault="003B619F" w:rsidP="003B619F">
            <w:pPr>
              <w:spacing w:line="360" w:lineRule="auto"/>
            </w:pPr>
            <w:r w:rsidRPr="00B61559">
              <w:t xml:space="preserve"> „tic – tac  , tic – tac, ceasul bate ne-ncetat”.</w:t>
            </w:r>
          </w:p>
          <w:p w14:paraId="6C841A47" w14:textId="77777777" w:rsidR="003B619F" w:rsidRPr="00B61559" w:rsidRDefault="003B619F" w:rsidP="003B619F">
            <w:pPr>
              <w:tabs>
                <w:tab w:val="num" w:pos="846"/>
              </w:tabs>
              <w:spacing w:line="360" w:lineRule="auto"/>
              <w:jc w:val="both"/>
            </w:pPr>
          </w:p>
          <w:p w14:paraId="22F118EB" w14:textId="77777777" w:rsidR="003B619F" w:rsidRPr="00B61559" w:rsidRDefault="003B619F" w:rsidP="003B619F">
            <w:pPr>
              <w:spacing w:line="360" w:lineRule="auto"/>
            </w:pPr>
          </w:p>
          <w:p w14:paraId="1655C46B" w14:textId="77777777" w:rsidR="003B619F" w:rsidRPr="00B61559" w:rsidRDefault="003B619F" w:rsidP="003B619F">
            <w:pPr>
              <w:spacing w:line="360" w:lineRule="auto"/>
            </w:pPr>
          </w:p>
          <w:p w14:paraId="735CF690" w14:textId="77777777" w:rsidR="003B619F" w:rsidRPr="00B61559" w:rsidRDefault="003B619F" w:rsidP="003B619F">
            <w:pPr>
              <w:spacing w:line="360" w:lineRule="auto"/>
            </w:pPr>
          </w:p>
          <w:p w14:paraId="506BED45" w14:textId="77777777" w:rsidR="003B619F" w:rsidRPr="00B61559" w:rsidRDefault="003B619F" w:rsidP="003B619F">
            <w:pPr>
              <w:spacing w:line="360" w:lineRule="auto"/>
            </w:pPr>
          </w:p>
          <w:p w14:paraId="577A4CC0" w14:textId="77777777" w:rsidR="003B619F" w:rsidRPr="00B61559" w:rsidRDefault="003B619F" w:rsidP="003B619F">
            <w:pPr>
              <w:spacing w:line="360" w:lineRule="auto"/>
            </w:pPr>
            <w:r w:rsidRPr="00B61559">
              <w:t xml:space="preserve">            </w:t>
            </w:r>
          </w:p>
        </w:tc>
        <w:tc>
          <w:tcPr>
            <w:tcW w:w="2431" w:type="dxa"/>
            <w:tcBorders>
              <w:top w:val="single" w:sz="4" w:space="0" w:color="auto"/>
              <w:left w:val="single" w:sz="4" w:space="0" w:color="auto"/>
              <w:bottom w:val="single" w:sz="4" w:space="0" w:color="auto"/>
              <w:right w:val="single" w:sz="4" w:space="0" w:color="auto"/>
            </w:tcBorders>
          </w:tcPr>
          <w:p w14:paraId="09DF560B" w14:textId="77777777" w:rsidR="003B619F" w:rsidRPr="00B61559" w:rsidRDefault="003B619F" w:rsidP="003B619F">
            <w:pPr>
              <w:spacing w:line="360" w:lineRule="auto"/>
              <w:jc w:val="both"/>
            </w:pPr>
            <w:r w:rsidRPr="00B61559">
              <w:t>Capacitatea copiilor de a executa exercitiile la comanda.</w:t>
            </w:r>
          </w:p>
          <w:p w14:paraId="57F493E0" w14:textId="77777777" w:rsidR="003B619F" w:rsidRPr="00B61559" w:rsidRDefault="003B619F" w:rsidP="003B619F">
            <w:pPr>
              <w:spacing w:line="360" w:lineRule="auto"/>
              <w:jc w:val="both"/>
            </w:pPr>
          </w:p>
          <w:p w14:paraId="5CD9D4D6" w14:textId="77777777" w:rsidR="003B619F" w:rsidRPr="00B61559" w:rsidRDefault="003B619F" w:rsidP="003B619F">
            <w:pPr>
              <w:spacing w:line="360" w:lineRule="auto"/>
              <w:jc w:val="both"/>
            </w:pPr>
          </w:p>
          <w:p w14:paraId="2BC6F521" w14:textId="77777777" w:rsidR="003B619F" w:rsidRPr="00B61559" w:rsidRDefault="003B619F" w:rsidP="003B619F">
            <w:pPr>
              <w:spacing w:line="360" w:lineRule="auto"/>
              <w:jc w:val="both"/>
            </w:pPr>
          </w:p>
          <w:p w14:paraId="0AB6AF3C" w14:textId="77777777" w:rsidR="003B619F" w:rsidRPr="00B61559" w:rsidRDefault="003B619F" w:rsidP="003B619F">
            <w:pPr>
              <w:spacing w:line="360" w:lineRule="auto"/>
              <w:jc w:val="both"/>
            </w:pPr>
          </w:p>
          <w:p w14:paraId="1D6D45C6" w14:textId="77777777" w:rsidR="003B619F" w:rsidRPr="00B61559" w:rsidRDefault="003B619F" w:rsidP="003B619F">
            <w:pPr>
              <w:spacing w:line="360" w:lineRule="auto"/>
              <w:jc w:val="both"/>
            </w:pPr>
          </w:p>
          <w:p w14:paraId="041A8085" w14:textId="77777777" w:rsidR="003B619F" w:rsidRPr="00B61559" w:rsidRDefault="003B619F" w:rsidP="003B619F">
            <w:pPr>
              <w:spacing w:line="360" w:lineRule="auto"/>
              <w:jc w:val="both"/>
            </w:pPr>
            <w:r w:rsidRPr="00B61559">
              <w:t>Capacitatea copilului de a urmari si retine explicatiile date.</w:t>
            </w:r>
          </w:p>
          <w:p w14:paraId="07C11BA7" w14:textId="77777777" w:rsidR="003B619F" w:rsidRPr="00B61559" w:rsidRDefault="003B619F" w:rsidP="003B619F">
            <w:pPr>
              <w:spacing w:line="360" w:lineRule="auto"/>
              <w:jc w:val="both"/>
            </w:pPr>
          </w:p>
          <w:p w14:paraId="164E8507" w14:textId="77777777" w:rsidR="003B619F" w:rsidRPr="00B61559" w:rsidRDefault="003B619F" w:rsidP="003B619F">
            <w:pPr>
              <w:spacing w:line="360" w:lineRule="auto"/>
              <w:jc w:val="both"/>
            </w:pPr>
            <w:r w:rsidRPr="00B61559">
              <w:t>Incurajarea cop</w:t>
            </w:r>
            <w:r w:rsidR="009027B0" w:rsidRPr="00B61559">
              <w:t>iilor de a copia succesiunea mișcă</w:t>
            </w:r>
            <w:r w:rsidRPr="00B61559">
              <w:t>rilor exemplificate.</w:t>
            </w:r>
          </w:p>
        </w:tc>
      </w:tr>
      <w:tr w:rsidR="003B619F" w:rsidRPr="00B61559" w14:paraId="2F3A32FA" w14:textId="77777777" w:rsidTr="003B619F">
        <w:trPr>
          <w:trHeight w:val="981"/>
        </w:trPr>
        <w:tc>
          <w:tcPr>
            <w:tcW w:w="1660" w:type="dxa"/>
            <w:tcBorders>
              <w:top w:val="single" w:sz="4" w:space="0" w:color="auto"/>
              <w:left w:val="single" w:sz="4" w:space="0" w:color="auto"/>
              <w:bottom w:val="single" w:sz="4" w:space="0" w:color="auto"/>
              <w:right w:val="single" w:sz="4" w:space="0" w:color="auto"/>
            </w:tcBorders>
            <w:hideMark/>
          </w:tcPr>
          <w:p w14:paraId="2F38CBF1" w14:textId="77777777" w:rsidR="003B619F" w:rsidRPr="00B61559" w:rsidRDefault="003B619F" w:rsidP="003B619F">
            <w:pPr>
              <w:spacing w:line="360" w:lineRule="auto"/>
              <w:rPr>
                <w:b/>
              </w:rPr>
            </w:pPr>
            <w:r w:rsidRPr="00B61559">
              <w:rPr>
                <w:b/>
              </w:rPr>
              <w:t xml:space="preserve">5. </w:t>
            </w:r>
          </w:p>
          <w:p w14:paraId="30F4962C" w14:textId="77777777" w:rsidR="003B619F" w:rsidRPr="00B61559" w:rsidRDefault="003B619F" w:rsidP="003B619F">
            <w:pPr>
              <w:spacing w:line="360" w:lineRule="auto"/>
              <w:rPr>
                <w:b/>
              </w:rPr>
            </w:pPr>
            <w:r w:rsidRPr="00B61559">
              <w:rPr>
                <w:b/>
              </w:rPr>
              <w:t>Realizarea temei(consolidarea deprinderilor motrice)</w:t>
            </w:r>
          </w:p>
          <w:p w14:paraId="3231E39C" w14:textId="77777777" w:rsidR="003B619F" w:rsidRPr="00B61559" w:rsidRDefault="003B619F" w:rsidP="003B619F">
            <w:pPr>
              <w:spacing w:line="360" w:lineRule="auto"/>
              <w:rPr>
                <w:b/>
              </w:rPr>
            </w:pPr>
            <w:r w:rsidRPr="00B61559">
              <w:rPr>
                <w:b/>
              </w:rPr>
              <w:t>5 (min)</w:t>
            </w:r>
          </w:p>
        </w:tc>
        <w:tc>
          <w:tcPr>
            <w:tcW w:w="3781" w:type="dxa"/>
            <w:tcBorders>
              <w:top w:val="single" w:sz="4" w:space="0" w:color="auto"/>
              <w:left w:val="single" w:sz="4" w:space="0" w:color="auto"/>
              <w:bottom w:val="single" w:sz="4" w:space="0" w:color="auto"/>
              <w:right w:val="single" w:sz="4" w:space="0" w:color="auto"/>
            </w:tcBorders>
          </w:tcPr>
          <w:p w14:paraId="3EF5B868" w14:textId="77777777" w:rsidR="003B619F" w:rsidRPr="00B61559" w:rsidRDefault="00A14070" w:rsidP="003B619F">
            <w:pPr>
              <w:spacing w:line="360" w:lineRule="auto"/>
            </w:pPr>
            <w:r w:rsidRPr="00B61559">
              <w:t>Jocul nostru se numeș</w:t>
            </w:r>
            <w:r w:rsidR="003B619F" w:rsidRPr="00B61559">
              <w:t xml:space="preserve">te: </w:t>
            </w:r>
          </w:p>
          <w:p w14:paraId="73B0345C" w14:textId="77777777" w:rsidR="003B619F" w:rsidRPr="00B61559" w:rsidRDefault="00A14070" w:rsidP="003B619F">
            <w:pPr>
              <w:spacing w:line="360" w:lineRule="auto"/>
            </w:pPr>
            <w:r w:rsidRPr="00B61559">
              <w:t>Ce pisica leneș</w:t>
            </w:r>
            <w:r w:rsidR="003B619F" w:rsidRPr="00B61559">
              <w:t>a! ♪♫</w:t>
            </w:r>
          </w:p>
          <w:p w14:paraId="49D5B1AC" w14:textId="77777777" w:rsidR="003B619F" w:rsidRPr="00B61559" w:rsidRDefault="003B619F" w:rsidP="003B619F">
            <w:pPr>
              <w:spacing w:line="360" w:lineRule="auto"/>
            </w:pPr>
            <w:r w:rsidRPr="00B61559">
              <w:t xml:space="preserve">Copiii </w:t>
            </w:r>
            <w:r w:rsidR="007230AE" w:rsidRPr="00B61559">
              <w:t>sunt așezați î</w:t>
            </w:r>
            <w:r w:rsidRPr="00B61559">
              <w:t>n ce</w:t>
            </w:r>
            <w:r w:rsidR="007230AE" w:rsidRPr="00B61559">
              <w:t>rc.Voi stabili doi copii care să fie în afara cercului (unul va fi ș</w:t>
            </w:r>
            <w:r w:rsidRPr="00B61559">
              <w:t>oricelul,</w:t>
            </w:r>
            <w:r w:rsidR="007230AE" w:rsidRPr="00B61559">
              <w:t xml:space="preserve"> </w:t>
            </w:r>
            <w:r w:rsidRPr="00B61559">
              <w:t>iar altul va fi pisica).</w:t>
            </w:r>
          </w:p>
          <w:p w14:paraId="260DDDE4" w14:textId="77777777" w:rsidR="003B619F" w:rsidRPr="00B61559" w:rsidRDefault="00474DC1" w:rsidP="003B619F">
            <w:pPr>
              <w:spacing w:line="360" w:lineRule="auto"/>
            </w:pPr>
            <w:r w:rsidRPr="00B61559">
              <w:t>La bă</w:t>
            </w:r>
            <w:r w:rsidR="003B619F" w:rsidRPr="00B61559">
              <w:t>taia din palme,</w:t>
            </w:r>
            <w:r w:rsidR="007230AE" w:rsidRPr="00B61559">
              <w:t xml:space="preserve"> toți copiii cântă</w:t>
            </w:r>
            <w:r w:rsidRPr="00B61559">
              <w:t xml:space="preserve"> „Ce pisica leneșă</w:t>
            </w:r>
            <w:r w:rsidR="003B619F" w:rsidRPr="00B61559">
              <w:t>,</w:t>
            </w:r>
            <w:r w:rsidRPr="00B61559">
              <w:t xml:space="preserve"> nu prinde un șoarece !” Șoarecele începe să</w:t>
            </w:r>
            <w:r w:rsidR="003B619F" w:rsidRPr="00B61559">
              <w:t xml:space="preserve"> alerge,</w:t>
            </w:r>
            <w:r w:rsidRPr="00B61559">
              <w:t xml:space="preserve"> iar pisica încearcă să î</w:t>
            </w:r>
            <w:r w:rsidR="003B619F" w:rsidRPr="00B61559">
              <w:t>l</w:t>
            </w:r>
            <w:r w:rsidRPr="00B61559">
              <w:t xml:space="preserve"> prindă</w:t>
            </w:r>
            <w:r w:rsidR="003B619F" w:rsidRPr="00B61559">
              <w:t xml:space="preserve">. Fiecare pereche va alerga </w:t>
            </w:r>
            <w:r w:rsidRPr="00B61559">
              <w:t>câte o tură</w:t>
            </w:r>
            <w:r w:rsidR="003B619F" w:rsidRPr="00B61559">
              <w:t xml:space="preserve"> de cerc,</w:t>
            </w:r>
            <w:r w:rsidRPr="00B61559">
              <w:t xml:space="preserve"> iar dacă în acea tură</w:t>
            </w:r>
            <w:r w:rsidR="003B619F" w:rsidRPr="00B61559">
              <w:t>,</w:t>
            </w:r>
            <w:r w:rsidRPr="00B61559">
              <w:t xml:space="preserve"> pisica nu prinde ș</w:t>
            </w:r>
            <w:r w:rsidR="003B619F" w:rsidRPr="00B61559">
              <w:t>oarecele,</w:t>
            </w:r>
            <w:r w:rsidRPr="00B61559">
              <w:t xml:space="preserve"> șoarecele va câș</w:t>
            </w:r>
            <w:r w:rsidR="003B619F" w:rsidRPr="00B61559">
              <w:t>tiga.</w:t>
            </w:r>
            <w:r w:rsidR="00E23691" w:rsidRPr="00B61559">
              <w:t xml:space="preserve"> </w:t>
            </w:r>
            <w:r w:rsidR="003B619F" w:rsidRPr="00B61559">
              <w:t>La terminarea tu</w:t>
            </w:r>
            <w:r w:rsidR="005A2495" w:rsidRPr="00B61559">
              <w:t>rei, copiii se vor schimba cu alț</w:t>
            </w:r>
            <w:r w:rsidR="003B619F" w:rsidRPr="00B61559">
              <w:t>ii doi,</w:t>
            </w:r>
            <w:r w:rsidR="005A2495" w:rsidRPr="00B61559">
              <w:t xml:space="preserve"> pâ</w:t>
            </w:r>
            <w:r w:rsidR="00FC286B" w:rsidRPr="00B61559">
              <w:t>nă</w:t>
            </w:r>
            <w:r w:rsidR="005A2495" w:rsidRPr="00B61559">
              <w:t xml:space="preserve"> vor alerga toț</w:t>
            </w:r>
            <w:r w:rsidR="003B619F" w:rsidRPr="00B61559">
              <w:t>i.</w:t>
            </w:r>
          </w:p>
        </w:tc>
        <w:tc>
          <w:tcPr>
            <w:tcW w:w="3079" w:type="dxa"/>
            <w:tcBorders>
              <w:top w:val="single" w:sz="4" w:space="0" w:color="auto"/>
              <w:left w:val="single" w:sz="4" w:space="0" w:color="auto"/>
              <w:bottom w:val="single" w:sz="4" w:space="0" w:color="auto"/>
              <w:right w:val="single" w:sz="4" w:space="0" w:color="auto"/>
            </w:tcBorders>
          </w:tcPr>
          <w:p w14:paraId="7D063576" w14:textId="77777777" w:rsidR="003B619F" w:rsidRPr="00B61559" w:rsidRDefault="003B619F" w:rsidP="003B619F">
            <w:pPr>
              <w:spacing w:line="360" w:lineRule="auto"/>
            </w:pPr>
          </w:p>
          <w:p w14:paraId="723DF490" w14:textId="77777777" w:rsidR="003B619F" w:rsidRPr="00B61559" w:rsidRDefault="003B619F" w:rsidP="003B619F">
            <w:pPr>
              <w:spacing w:line="360" w:lineRule="auto"/>
            </w:pPr>
            <w:r w:rsidRPr="00B61559">
              <w:t>Pe doua coloane. Se explica regulile jocului</w:t>
            </w:r>
          </w:p>
          <w:p w14:paraId="4DDC2C87" w14:textId="77777777" w:rsidR="003B619F" w:rsidRPr="00B61559" w:rsidRDefault="003B619F" w:rsidP="003B619F">
            <w:pPr>
              <w:spacing w:line="360" w:lineRule="auto"/>
            </w:pPr>
          </w:p>
          <w:p w14:paraId="12A50665" w14:textId="77777777" w:rsidR="003B619F" w:rsidRPr="00B61559" w:rsidRDefault="003B619F" w:rsidP="003B619F">
            <w:pPr>
              <w:spacing w:line="360" w:lineRule="auto"/>
            </w:pPr>
          </w:p>
          <w:p w14:paraId="5FF311E1" w14:textId="77777777" w:rsidR="003B619F" w:rsidRPr="00B61559" w:rsidRDefault="003B619F" w:rsidP="003B619F">
            <w:pPr>
              <w:spacing w:line="360" w:lineRule="auto"/>
            </w:pPr>
          </w:p>
          <w:p w14:paraId="0B01BFA1" w14:textId="77777777" w:rsidR="003B619F" w:rsidRPr="00B61559" w:rsidRDefault="003B619F" w:rsidP="003B619F">
            <w:pPr>
              <w:spacing w:line="360" w:lineRule="auto"/>
            </w:pPr>
            <w:r w:rsidRPr="00B61559">
              <w:t>In timpul explicatiilor se si demonstreaza.</w:t>
            </w:r>
          </w:p>
          <w:p w14:paraId="5D2143A0" w14:textId="77777777" w:rsidR="003B619F" w:rsidRPr="00B61559" w:rsidRDefault="003B619F" w:rsidP="003B619F">
            <w:pPr>
              <w:spacing w:line="360" w:lineRule="auto"/>
            </w:pPr>
          </w:p>
          <w:p w14:paraId="602C3D8B" w14:textId="77777777" w:rsidR="003B619F" w:rsidRPr="00B61559" w:rsidRDefault="003B619F" w:rsidP="003B619F">
            <w:pPr>
              <w:spacing w:line="360" w:lineRule="auto"/>
            </w:pPr>
          </w:p>
          <w:p w14:paraId="1C41F755" w14:textId="77777777" w:rsidR="003B619F" w:rsidRPr="00B61559" w:rsidRDefault="003B619F" w:rsidP="003B619F">
            <w:pPr>
              <w:spacing w:line="360" w:lineRule="auto"/>
            </w:pPr>
            <w:r w:rsidRPr="00B61559">
              <w:t>Se face un joc de proba cu 2 copii din cele doua echipe</w:t>
            </w:r>
          </w:p>
        </w:tc>
        <w:tc>
          <w:tcPr>
            <w:tcW w:w="2431" w:type="dxa"/>
            <w:tcBorders>
              <w:top w:val="single" w:sz="4" w:space="0" w:color="auto"/>
              <w:left w:val="single" w:sz="4" w:space="0" w:color="auto"/>
              <w:bottom w:val="single" w:sz="4" w:space="0" w:color="auto"/>
              <w:right w:val="single" w:sz="4" w:space="0" w:color="auto"/>
            </w:tcBorders>
          </w:tcPr>
          <w:p w14:paraId="29BA38B2" w14:textId="77777777" w:rsidR="003B619F" w:rsidRPr="00B61559" w:rsidRDefault="003B619F" w:rsidP="003B619F">
            <w:pPr>
              <w:spacing w:line="360" w:lineRule="auto"/>
            </w:pPr>
            <w:r w:rsidRPr="00B61559">
              <w:t>Capacitatea copiilor de a executa sarcinile date.</w:t>
            </w:r>
          </w:p>
          <w:p w14:paraId="681DBCB5" w14:textId="77777777" w:rsidR="003B619F" w:rsidRPr="00B61559" w:rsidRDefault="003B619F" w:rsidP="003B619F">
            <w:pPr>
              <w:spacing w:line="360" w:lineRule="auto"/>
            </w:pPr>
          </w:p>
          <w:p w14:paraId="57DD66DC" w14:textId="77777777" w:rsidR="003B619F" w:rsidRPr="00B61559" w:rsidRDefault="003B619F" w:rsidP="003B619F">
            <w:pPr>
              <w:spacing w:line="360" w:lineRule="auto"/>
            </w:pPr>
          </w:p>
          <w:p w14:paraId="63BFF078" w14:textId="77777777" w:rsidR="003B619F" w:rsidRPr="00B61559" w:rsidRDefault="003B619F" w:rsidP="003B619F">
            <w:pPr>
              <w:spacing w:line="360" w:lineRule="auto"/>
            </w:pPr>
            <w:r w:rsidRPr="00B61559">
              <w:t>Capacitatea copiilor de a receptiona semnalul sonor la comenzi.</w:t>
            </w:r>
          </w:p>
          <w:p w14:paraId="557910AC" w14:textId="77777777" w:rsidR="003B619F" w:rsidRPr="00B61559" w:rsidRDefault="003B619F" w:rsidP="003B619F">
            <w:pPr>
              <w:spacing w:line="360" w:lineRule="auto"/>
              <w:jc w:val="both"/>
            </w:pPr>
          </w:p>
          <w:p w14:paraId="20817199" w14:textId="77777777" w:rsidR="003B619F" w:rsidRPr="00B61559" w:rsidRDefault="003B619F" w:rsidP="003B619F">
            <w:pPr>
              <w:spacing w:line="360" w:lineRule="auto"/>
              <w:jc w:val="both"/>
            </w:pPr>
            <w:r w:rsidRPr="00B61559">
              <w:t>Executia deprinderilor motrice adecvate.</w:t>
            </w:r>
          </w:p>
          <w:p w14:paraId="20EFCFA1" w14:textId="77777777" w:rsidR="003B619F" w:rsidRPr="00B61559" w:rsidRDefault="003B619F" w:rsidP="003B619F">
            <w:pPr>
              <w:spacing w:line="360" w:lineRule="auto"/>
              <w:jc w:val="both"/>
            </w:pPr>
          </w:p>
          <w:p w14:paraId="2AFD0D2F" w14:textId="77777777" w:rsidR="003B619F" w:rsidRPr="00B61559" w:rsidRDefault="003B619F" w:rsidP="003B619F">
            <w:pPr>
              <w:spacing w:line="360" w:lineRule="auto"/>
              <w:jc w:val="both"/>
            </w:pPr>
          </w:p>
          <w:p w14:paraId="48EF98AB" w14:textId="77777777" w:rsidR="003B619F" w:rsidRPr="00B61559" w:rsidRDefault="003B619F" w:rsidP="003B619F">
            <w:pPr>
              <w:spacing w:line="360" w:lineRule="auto"/>
              <w:jc w:val="both"/>
            </w:pPr>
          </w:p>
          <w:p w14:paraId="2AC0B4BC" w14:textId="77777777" w:rsidR="003B619F" w:rsidRPr="00B61559" w:rsidRDefault="003B619F" w:rsidP="003B619F">
            <w:pPr>
              <w:spacing w:line="360" w:lineRule="auto"/>
              <w:jc w:val="both"/>
            </w:pPr>
          </w:p>
          <w:p w14:paraId="3DE25741" w14:textId="77777777" w:rsidR="003B619F" w:rsidRPr="00B61559" w:rsidRDefault="003B619F" w:rsidP="003B619F">
            <w:pPr>
              <w:spacing w:line="360" w:lineRule="auto"/>
              <w:jc w:val="both"/>
            </w:pPr>
          </w:p>
        </w:tc>
      </w:tr>
      <w:tr w:rsidR="003B619F" w:rsidRPr="00B61559" w14:paraId="161BC66D" w14:textId="77777777" w:rsidTr="003B619F">
        <w:trPr>
          <w:trHeight w:val="981"/>
        </w:trPr>
        <w:tc>
          <w:tcPr>
            <w:tcW w:w="1660" w:type="dxa"/>
            <w:tcBorders>
              <w:top w:val="single" w:sz="4" w:space="0" w:color="auto"/>
              <w:left w:val="single" w:sz="4" w:space="0" w:color="auto"/>
              <w:bottom w:val="single" w:sz="4" w:space="0" w:color="auto"/>
              <w:right w:val="single" w:sz="4" w:space="0" w:color="auto"/>
            </w:tcBorders>
            <w:hideMark/>
          </w:tcPr>
          <w:p w14:paraId="66C27CE8" w14:textId="77777777" w:rsidR="003B619F" w:rsidRPr="00B61559" w:rsidRDefault="003B619F" w:rsidP="003B619F">
            <w:pPr>
              <w:spacing w:line="360" w:lineRule="auto"/>
              <w:rPr>
                <w:b/>
              </w:rPr>
            </w:pPr>
            <w:r w:rsidRPr="00B61559">
              <w:rPr>
                <w:b/>
              </w:rPr>
              <w:t xml:space="preserve">6. </w:t>
            </w:r>
          </w:p>
          <w:p w14:paraId="4E3EB330" w14:textId="77777777" w:rsidR="003B619F" w:rsidRPr="00B61559" w:rsidRDefault="003B619F" w:rsidP="003B619F">
            <w:pPr>
              <w:spacing w:line="360" w:lineRule="auto"/>
              <w:rPr>
                <w:b/>
              </w:rPr>
            </w:pPr>
            <w:r w:rsidRPr="00B61559">
              <w:rPr>
                <w:b/>
              </w:rPr>
              <w:t>Revenirea organismului dupa efort</w:t>
            </w:r>
          </w:p>
          <w:p w14:paraId="566D0949" w14:textId="77777777" w:rsidR="003B619F" w:rsidRPr="00B61559" w:rsidRDefault="003B619F" w:rsidP="003B619F">
            <w:pPr>
              <w:spacing w:line="360" w:lineRule="auto"/>
              <w:rPr>
                <w:b/>
              </w:rPr>
            </w:pPr>
            <w:r w:rsidRPr="00B61559">
              <w:rPr>
                <w:b/>
              </w:rPr>
              <w:t>(2 min)</w:t>
            </w:r>
          </w:p>
        </w:tc>
        <w:tc>
          <w:tcPr>
            <w:tcW w:w="3781" w:type="dxa"/>
            <w:tcBorders>
              <w:top w:val="single" w:sz="4" w:space="0" w:color="auto"/>
              <w:left w:val="single" w:sz="4" w:space="0" w:color="auto"/>
              <w:bottom w:val="single" w:sz="4" w:space="0" w:color="auto"/>
              <w:right w:val="single" w:sz="4" w:space="0" w:color="auto"/>
            </w:tcBorders>
            <w:hideMark/>
          </w:tcPr>
          <w:p w14:paraId="300A0EFC" w14:textId="77777777" w:rsidR="003B619F" w:rsidRPr="00B61559" w:rsidRDefault="00F225A5" w:rsidP="003B619F">
            <w:pPr>
              <w:spacing w:line="360" w:lineRule="auto"/>
              <w:rPr>
                <w:b/>
              </w:rPr>
            </w:pPr>
            <w:r w:rsidRPr="00B61559">
              <w:rPr>
                <w:b/>
                <w:lang w:val="it-IT"/>
              </w:rPr>
              <w:t>Joc liniș</w:t>
            </w:r>
            <w:r w:rsidR="003B619F" w:rsidRPr="00B61559">
              <w:rPr>
                <w:b/>
                <w:lang w:val="it-IT"/>
              </w:rPr>
              <w:t>titor:</w:t>
            </w:r>
          </w:p>
          <w:p w14:paraId="0CEDAEBE" w14:textId="77777777" w:rsidR="003B619F" w:rsidRPr="00B61559" w:rsidRDefault="003B619F" w:rsidP="003B619F">
            <w:pPr>
              <w:spacing w:line="360" w:lineRule="auto"/>
              <w:jc w:val="both"/>
              <w:rPr>
                <w:i/>
                <w:lang w:val="it-IT"/>
              </w:rPr>
            </w:pPr>
            <w:r w:rsidRPr="00B61559">
              <w:rPr>
                <w:i/>
                <w:lang w:val="it-IT"/>
              </w:rPr>
              <w:t>„Pisica doarme”   ☼</w:t>
            </w:r>
          </w:p>
          <w:p w14:paraId="155576A8" w14:textId="77777777" w:rsidR="003B619F" w:rsidRPr="00B61559" w:rsidRDefault="00F225A5" w:rsidP="003B619F">
            <w:pPr>
              <w:spacing w:line="360" w:lineRule="auto"/>
              <w:jc w:val="both"/>
              <w:rPr>
                <w:lang w:val="it-IT"/>
              </w:rPr>
            </w:pPr>
            <w:r w:rsidRPr="00B61559">
              <w:rPr>
                <w:lang w:val="it-IT"/>
              </w:rPr>
              <w:t>Copiii sunt așezați î</w:t>
            </w:r>
            <w:r w:rsidR="003B619F" w:rsidRPr="00B61559">
              <w:rPr>
                <w:lang w:val="it-IT"/>
              </w:rPr>
              <w:t xml:space="preserve">n cerc. </w:t>
            </w:r>
          </w:p>
          <w:p w14:paraId="0AB5D763" w14:textId="77777777" w:rsidR="003B619F" w:rsidRPr="00B61559" w:rsidRDefault="003B619F" w:rsidP="003B619F">
            <w:pPr>
              <w:spacing w:line="360" w:lineRule="auto"/>
              <w:jc w:val="both"/>
              <w:rPr>
                <w:lang w:val="it-IT"/>
              </w:rPr>
            </w:pPr>
            <w:r w:rsidRPr="00B61559">
              <w:rPr>
                <w:lang w:val="it-IT"/>
              </w:rPr>
              <w:t>Un copil, „</w:t>
            </w:r>
            <w:r w:rsidRPr="00B61559">
              <w:rPr>
                <w:i/>
                <w:lang w:val="it-IT"/>
              </w:rPr>
              <w:t>soarecele</w:t>
            </w:r>
            <w:r w:rsidR="00F225A5" w:rsidRPr="00B61559">
              <w:rPr>
                <w:lang w:val="it-IT"/>
              </w:rPr>
              <w:t>” rămâne în picioare, iar ceilalț</w:t>
            </w:r>
            <w:r w:rsidRPr="00B61559">
              <w:rPr>
                <w:lang w:val="it-IT"/>
              </w:rPr>
              <w:t>i, (</w:t>
            </w:r>
            <w:r w:rsidRPr="00B61559">
              <w:rPr>
                <w:i/>
                <w:lang w:val="it-IT"/>
              </w:rPr>
              <w:t>pisicile)</w:t>
            </w:r>
            <w:r w:rsidR="00F225A5" w:rsidRPr="00B61559">
              <w:rPr>
                <w:lang w:val="it-IT"/>
              </w:rPr>
              <w:t xml:space="preserve"> se așează</w:t>
            </w:r>
            <w:r w:rsidRPr="00B61559">
              <w:rPr>
                <w:lang w:val="it-IT"/>
              </w:rPr>
              <w:t xml:space="preserve"> pe covor. </w:t>
            </w:r>
          </w:p>
          <w:p w14:paraId="7D14A7F5" w14:textId="77777777" w:rsidR="003B619F" w:rsidRPr="00B61559" w:rsidRDefault="003B619F" w:rsidP="003B619F">
            <w:pPr>
              <w:spacing w:line="360" w:lineRule="auto"/>
              <w:rPr>
                <w:lang w:val="it-IT"/>
              </w:rPr>
            </w:pPr>
            <w:r w:rsidRPr="00B61559">
              <w:rPr>
                <w:lang w:val="it-IT"/>
              </w:rPr>
              <w:t xml:space="preserve">Copilul </w:t>
            </w:r>
            <w:r w:rsidRPr="00B61559">
              <w:rPr>
                <w:i/>
                <w:lang w:val="it-IT"/>
              </w:rPr>
              <w:t>„soarece”</w:t>
            </w:r>
            <w:r w:rsidR="00F225A5" w:rsidRPr="00B61559">
              <w:rPr>
                <w:lang w:val="it-IT"/>
              </w:rPr>
              <w:t xml:space="preserve"> se plimbă î</w:t>
            </w:r>
            <w:r w:rsidRPr="00B61559">
              <w:rPr>
                <w:lang w:val="it-IT"/>
              </w:rPr>
              <w:t>n jurul cercului,</w:t>
            </w:r>
            <w:r w:rsidR="00F225A5" w:rsidRPr="00B61559">
              <w:rPr>
                <w:lang w:val="it-IT"/>
              </w:rPr>
              <w:t xml:space="preserve"> iar cî</w:t>
            </w:r>
            <w:r w:rsidRPr="00B61559">
              <w:rPr>
                <w:lang w:val="it-IT"/>
              </w:rPr>
              <w:t>nd va decide el,</w:t>
            </w:r>
            <w:r w:rsidR="00F225A5" w:rsidRPr="00B61559">
              <w:rPr>
                <w:lang w:val="it-IT"/>
              </w:rPr>
              <w:t xml:space="preserve"> atinge ușor cu mâ</w:t>
            </w:r>
            <w:r w:rsidRPr="00B61559">
              <w:rPr>
                <w:lang w:val="it-IT"/>
              </w:rPr>
              <w:t xml:space="preserve">na pe cap un copil din cerc care va deveni  </w:t>
            </w:r>
            <w:r w:rsidRPr="00B61559">
              <w:rPr>
                <w:i/>
                <w:lang w:val="it-IT"/>
              </w:rPr>
              <w:t>„soricel”,</w:t>
            </w:r>
            <w:r w:rsidR="00F225A5" w:rsidRPr="00B61559">
              <w:rPr>
                <w:lang w:val="it-IT"/>
              </w:rPr>
              <w:t xml:space="preserve"> iar celălalt îi va lua locul î</w:t>
            </w:r>
            <w:r w:rsidRPr="00B61559">
              <w:rPr>
                <w:lang w:val="it-IT"/>
              </w:rPr>
              <w:t>n cerc.</w:t>
            </w:r>
          </w:p>
        </w:tc>
        <w:tc>
          <w:tcPr>
            <w:tcW w:w="3079" w:type="dxa"/>
            <w:tcBorders>
              <w:top w:val="single" w:sz="4" w:space="0" w:color="auto"/>
              <w:left w:val="single" w:sz="4" w:space="0" w:color="auto"/>
              <w:bottom w:val="single" w:sz="4" w:space="0" w:color="auto"/>
              <w:right w:val="single" w:sz="4" w:space="0" w:color="auto"/>
            </w:tcBorders>
          </w:tcPr>
          <w:p w14:paraId="1C7C6EA6" w14:textId="77777777" w:rsidR="009A727B" w:rsidRPr="00B61559" w:rsidRDefault="009A727B" w:rsidP="003B619F">
            <w:pPr>
              <w:spacing w:line="360" w:lineRule="auto"/>
            </w:pPr>
          </w:p>
          <w:p w14:paraId="6CAD8788" w14:textId="77777777" w:rsidR="003B619F" w:rsidRPr="00B61559" w:rsidRDefault="009D3516" w:rsidP="003B619F">
            <w:pPr>
              <w:spacing w:line="360" w:lineRule="auto"/>
            </w:pPr>
            <w:r w:rsidRPr="00B61559">
              <w:t>Copiii se asaza în cerc și se prezintă jocul-liniș</w:t>
            </w:r>
            <w:r w:rsidR="003B619F" w:rsidRPr="00B61559">
              <w:t>tit, pe</w:t>
            </w:r>
            <w:r w:rsidRPr="00B61559">
              <w:t>ntru revenirea organismului după</w:t>
            </w:r>
            <w:r w:rsidR="003B619F" w:rsidRPr="00B61559">
              <w:t xml:space="preserve"> efort.</w:t>
            </w:r>
          </w:p>
        </w:tc>
        <w:tc>
          <w:tcPr>
            <w:tcW w:w="2431" w:type="dxa"/>
            <w:tcBorders>
              <w:top w:val="single" w:sz="4" w:space="0" w:color="auto"/>
              <w:left w:val="single" w:sz="4" w:space="0" w:color="auto"/>
              <w:bottom w:val="single" w:sz="4" w:space="0" w:color="auto"/>
              <w:right w:val="single" w:sz="4" w:space="0" w:color="auto"/>
            </w:tcBorders>
          </w:tcPr>
          <w:p w14:paraId="58355335" w14:textId="77777777" w:rsidR="003B619F" w:rsidRPr="00B61559" w:rsidRDefault="003B619F" w:rsidP="003B619F">
            <w:pPr>
              <w:spacing w:line="360" w:lineRule="auto"/>
              <w:jc w:val="both"/>
            </w:pPr>
          </w:p>
          <w:p w14:paraId="10C5FA30" w14:textId="77777777" w:rsidR="003B619F" w:rsidRPr="00B61559" w:rsidRDefault="003B619F" w:rsidP="003B619F">
            <w:pPr>
              <w:spacing w:line="360" w:lineRule="auto"/>
              <w:jc w:val="both"/>
            </w:pPr>
            <w:r w:rsidRPr="00B61559">
              <w:t>Capacitatea copiilor de</w:t>
            </w:r>
            <w:r w:rsidR="00C63DEF" w:rsidRPr="00B61559">
              <w:t xml:space="preserve"> a se liniș</w:t>
            </w:r>
            <w:r w:rsidRPr="00B61559">
              <w:t>ti.</w:t>
            </w:r>
          </w:p>
        </w:tc>
      </w:tr>
      <w:tr w:rsidR="003B619F" w:rsidRPr="00B61559" w14:paraId="5B6629FA" w14:textId="77777777" w:rsidTr="003B619F">
        <w:trPr>
          <w:trHeight w:val="981"/>
        </w:trPr>
        <w:tc>
          <w:tcPr>
            <w:tcW w:w="1660" w:type="dxa"/>
            <w:tcBorders>
              <w:top w:val="single" w:sz="4" w:space="0" w:color="auto"/>
              <w:left w:val="single" w:sz="4" w:space="0" w:color="auto"/>
              <w:bottom w:val="single" w:sz="4" w:space="0" w:color="auto"/>
              <w:right w:val="single" w:sz="4" w:space="0" w:color="auto"/>
            </w:tcBorders>
            <w:hideMark/>
          </w:tcPr>
          <w:p w14:paraId="429805E9" w14:textId="77777777" w:rsidR="003B619F" w:rsidRPr="00B61559" w:rsidRDefault="003B619F" w:rsidP="003B619F">
            <w:pPr>
              <w:spacing w:line="360" w:lineRule="auto"/>
              <w:rPr>
                <w:b/>
              </w:rPr>
            </w:pPr>
            <w:r w:rsidRPr="00B61559">
              <w:rPr>
                <w:b/>
              </w:rPr>
              <w:t>7.</w:t>
            </w:r>
          </w:p>
          <w:p w14:paraId="5D278BF7" w14:textId="77777777" w:rsidR="003B619F" w:rsidRPr="00B61559" w:rsidRDefault="003B619F" w:rsidP="003B619F">
            <w:pPr>
              <w:spacing w:line="360" w:lineRule="auto"/>
              <w:rPr>
                <w:b/>
              </w:rPr>
            </w:pPr>
            <w:r w:rsidRPr="00B61559">
              <w:rPr>
                <w:b/>
              </w:rPr>
              <w:t>Incheierea activitatii</w:t>
            </w:r>
          </w:p>
          <w:p w14:paraId="51317824" w14:textId="77777777" w:rsidR="003B619F" w:rsidRPr="00B61559" w:rsidRDefault="003B619F" w:rsidP="003B619F">
            <w:pPr>
              <w:spacing w:line="360" w:lineRule="auto"/>
              <w:rPr>
                <w:b/>
              </w:rPr>
            </w:pPr>
            <w:r w:rsidRPr="00B61559">
              <w:rPr>
                <w:b/>
              </w:rPr>
              <w:t>(1 min)</w:t>
            </w:r>
          </w:p>
        </w:tc>
        <w:tc>
          <w:tcPr>
            <w:tcW w:w="3781" w:type="dxa"/>
            <w:tcBorders>
              <w:top w:val="single" w:sz="4" w:space="0" w:color="auto"/>
              <w:left w:val="single" w:sz="4" w:space="0" w:color="auto"/>
              <w:bottom w:val="single" w:sz="4" w:space="0" w:color="auto"/>
              <w:right w:val="single" w:sz="4" w:space="0" w:color="auto"/>
            </w:tcBorders>
            <w:hideMark/>
          </w:tcPr>
          <w:p w14:paraId="71DAEF1E" w14:textId="77777777" w:rsidR="003B619F" w:rsidRPr="00B61559" w:rsidRDefault="003B619F" w:rsidP="003B619F">
            <w:pPr>
              <w:spacing w:line="360" w:lineRule="auto"/>
            </w:pPr>
            <w:r w:rsidRPr="00B61559">
              <w:t>Alinierea copiilor.☺</w:t>
            </w:r>
          </w:p>
          <w:p w14:paraId="77143D45" w14:textId="77777777" w:rsidR="003B619F" w:rsidRPr="00B61559" w:rsidRDefault="00F225A5" w:rsidP="003B619F">
            <w:pPr>
              <w:spacing w:line="360" w:lineRule="auto"/>
              <w:rPr>
                <w:lang w:val="es-ES_tradnl"/>
              </w:rPr>
            </w:pPr>
            <w:r w:rsidRPr="00B61559">
              <w:rPr>
                <w:lang w:val="es-ES_tradnl"/>
              </w:rPr>
              <w:t>Împreună vom aprecia participarea activă</w:t>
            </w:r>
            <w:r w:rsidR="003B619F" w:rsidRPr="00B61559">
              <w:rPr>
                <w:lang w:val="es-ES_tradnl"/>
              </w:rPr>
              <w:t xml:space="preserve"> a fiecarui copil.</w:t>
            </w:r>
          </w:p>
          <w:p w14:paraId="5E7F6525" w14:textId="77777777" w:rsidR="003B619F" w:rsidRPr="00B61559" w:rsidRDefault="003B619F" w:rsidP="003B619F">
            <w:pPr>
              <w:spacing w:line="360" w:lineRule="auto"/>
              <w:rPr>
                <w:lang w:val="es-ES_tradnl"/>
              </w:rPr>
            </w:pPr>
            <w:r w:rsidRPr="00B61559">
              <w:rPr>
                <w:lang w:val="es-ES_tradnl"/>
              </w:rPr>
              <w:t>Salutul de final.</w:t>
            </w:r>
          </w:p>
        </w:tc>
        <w:tc>
          <w:tcPr>
            <w:tcW w:w="3079" w:type="dxa"/>
            <w:tcBorders>
              <w:top w:val="single" w:sz="4" w:space="0" w:color="auto"/>
              <w:left w:val="single" w:sz="4" w:space="0" w:color="auto"/>
              <w:bottom w:val="single" w:sz="4" w:space="0" w:color="auto"/>
              <w:right w:val="single" w:sz="4" w:space="0" w:color="auto"/>
            </w:tcBorders>
          </w:tcPr>
          <w:p w14:paraId="585817A1" w14:textId="77777777" w:rsidR="003B619F" w:rsidRPr="00B61559" w:rsidRDefault="00DF1424" w:rsidP="003B619F">
            <w:pPr>
              <w:spacing w:line="360" w:lineRule="auto"/>
            </w:pPr>
            <w:r w:rsidRPr="00B61559">
              <w:t>In linie, pe un rând, cu distanț</w:t>
            </w:r>
            <w:r w:rsidR="002E5414" w:rsidRPr="00B61559">
              <w:t>a de,,</w:t>
            </w:r>
            <w:r w:rsidR="003B619F" w:rsidRPr="00B61559">
              <w:t>un cot’’</w:t>
            </w:r>
            <w:r w:rsidR="002E5414" w:rsidRPr="00B61559">
              <w:t xml:space="preserve"> </w:t>
            </w:r>
            <w:r w:rsidR="003B619F" w:rsidRPr="00B61559">
              <w:t>intre ei.</w:t>
            </w:r>
          </w:p>
          <w:p w14:paraId="468F5780" w14:textId="77777777" w:rsidR="003B619F" w:rsidRPr="00B61559" w:rsidRDefault="003B619F" w:rsidP="003B619F">
            <w:pPr>
              <w:spacing w:line="360" w:lineRule="auto"/>
            </w:pPr>
          </w:p>
          <w:p w14:paraId="041CA571" w14:textId="77777777" w:rsidR="003B619F" w:rsidRPr="00B61559" w:rsidRDefault="00DF1424" w:rsidP="003B619F">
            <w:pPr>
              <w:spacing w:line="360" w:lineRule="auto"/>
            </w:pPr>
            <w:r w:rsidRPr="00B61559">
              <w:t>In poziție, drepț</w:t>
            </w:r>
            <w:r w:rsidR="003B619F" w:rsidRPr="00B61559">
              <w:t>i.</w:t>
            </w:r>
          </w:p>
        </w:tc>
        <w:tc>
          <w:tcPr>
            <w:tcW w:w="2431" w:type="dxa"/>
            <w:tcBorders>
              <w:top w:val="single" w:sz="4" w:space="0" w:color="auto"/>
              <w:left w:val="single" w:sz="4" w:space="0" w:color="auto"/>
              <w:bottom w:val="single" w:sz="4" w:space="0" w:color="auto"/>
              <w:right w:val="single" w:sz="4" w:space="0" w:color="auto"/>
            </w:tcBorders>
          </w:tcPr>
          <w:p w14:paraId="5A038EA8" w14:textId="77777777" w:rsidR="003B619F" w:rsidRPr="00B61559" w:rsidRDefault="008F56C4" w:rsidP="003B619F">
            <w:pPr>
              <w:spacing w:line="360" w:lineRule="auto"/>
              <w:rPr>
                <w:lang w:val="it-CH"/>
              </w:rPr>
            </w:pPr>
            <w:r w:rsidRPr="00B61559">
              <w:rPr>
                <w:lang w:val="it-CH"/>
              </w:rPr>
              <w:t>Aprecieri generale ș</w:t>
            </w:r>
            <w:r w:rsidR="003B619F" w:rsidRPr="00B61559">
              <w:rPr>
                <w:lang w:val="it-CH"/>
              </w:rPr>
              <w:t>i individuale.</w:t>
            </w:r>
          </w:p>
          <w:p w14:paraId="55849C1F" w14:textId="77777777" w:rsidR="003B619F" w:rsidRPr="00B61559" w:rsidRDefault="003B619F" w:rsidP="003B619F">
            <w:pPr>
              <w:spacing w:line="360" w:lineRule="auto"/>
              <w:jc w:val="both"/>
            </w:pPr>
          </w:p>
        </w:tc>
      </w:tr>
    </w:tbl>
    <w:p w14:paraId="7965380E" w14:textId="77777777" w:rsidR="005960D7" w:rsidRPr="00B61559" w:rsidRDefault="005960D7" w:rsidP="005960D7">
      <w:pPr>
        <w:spacing w:line="360" w:lineRule="auto"/>
        <w:jc w:val="both"/>
        <w:rPr>
          <w:b/>
        </w:rPr>
      </w:pPr>
    </w:p>
    <w:p w14:paraId="3B2461EE" w14:textId="77777777" w:rsidR="005960D7" w:rsidRPr="00B61559" w:rsidRDefault="005960D7" w:rsidP="005960D7">
      <w:pPr>
        <w:spacing w:line="360" w:lineRule="auto"/>
        <w:jc w:val="both"/>
        <w:rPr>
          <w:b/>
        </w:rPr>
      </w:pPr>
    </w:p>
    <w:p w14:paraId="7DCDB036" w14:textId="77777777" w:rsidR="008A64AD" w:rsidRPr="00B61559" w:rsidRDefault="008A64AD" w:rsidP="0051169E">
      <w:pPr>
        <w:rPr>
          <w:b/>
        </w:rPr>
      </w:pPr>
    </w:p>
    <w:p w14:paraId="56EE1621" w14:textId="77777777" w:rsidR="008A64AD" w:rsidRPr="00B61559" w:rsidRDefault="008A64AD" w:rsidP="0051169E">
      <w:pPr>
        <w:rPr>
          <w:b/>
        </w:rPr>
      </w:pPr>
    </w:p>
    <w:p w14:paraId="06D3DC6A" w14:textId="77777777" w:rsidR="008A64AD" w:rsidRPr="00B61559" w:rsidRDefault="008A64AD" w:rsidP="0051169E">
      <w:pPr>
        <w:rPr>
          <w:b/>
        </w:rPr>
      </w:pPr>
    </w:p>
    <w:p w14:paraId="08BB7B9E" w14:textId="77777777" w:rsidR="008A64AD" w:rsidRPr="00B61559" w:rsidRDefault="008A64AD" w:rsidP="0051169E">
      <w:pPr>
        <w:rPr>
          <w:b/>
        </w:rPr>
      </w:pPr>
    </w:p>
    <w:p w14:paraId="1B821D37" w14:textId="77777777" w:rsidR="008A64AD" w:rsidRPr="00B61559" w:rsidRDefault="008A64AD" w:rsidP="0051169E">
      <w:pPr>
        <w:rPr>
          <w:b/>
        </w:rPr>
      </w:pPr>
    </w:p>
    <w:p w14:paraId="69A77F06" w14:textId="77777777" w:rsidR="008A64AD" w:rsidRPr="00B61559" w:rsidRDefault="008A64AD" w:rsidP="0051169E">
      <w:pPr>
        <w:rPr>
          <w:b/>
        </w:rPr>
      </w:pPr>
    </w:p>
    <w:p w14:paraId="59C10449" w14:textId="77777777" w:rsidR="008A64AD" w:rsidRPr="00B61559" w:rsidRDefault="008A64AD" w:rsidP="0051169E">
      <w:pPr>
        <w:rPr>
          <w:b/>
        </w:rPr>
      </w:pPr>
    </w:p>
    <w:p w14:paraId="5CCE4F11" w14:textId="77777777" w:rsidR="008A64AD" w:rsidRPr="00B61559" w:rsidRDefault="008A64AD" w:rsidP="0051169E">
      <w:pPr>
        <w:rPr>
          <w:b/>
        </w:rPr>
      </w:pPr>
    </w:p>
    <w:p w14:paraId="71BC2440" w14:textId="77777777" w:rsidR="008A64AD" w:rsidRPr="00B61559" w:rsidRDefault="008A64AD" w:rsidP="0051169E">
      <w:pPr>
        <w:rPr>
          <w:b/>
        </w:rPr>
      </w:pPr>
    </w:p>
    <w:p w14:paraId="59C7ACBA" w14:textId="77777777" w:rsidR="008A64AD" w:rsidRPr="00B61559" w:rsidRDefault="008A64AD" w:rsidP="0051169E">
      <w:pPr>
        <w:rPr>
          <w:b/>
        </w:rPr>
      </w:pPr>
    </w:p>
    <w:p w14:paraId="5C3A309D" w14:textId="77777777" w:rsidR="008A64AD" w:rsidRPr="00B61559" w:rsidRDefault="008A64AD" w:rsidP="0051169E">
      <w:pPr>
        <w:rPr>
          <w:b/>
        </w:rPr>
      </w:pPr>
    </w:p>
    <w:p w14:paraId="3F67D718" w14:textId="77777777" w:rsidR="008A64AD" w:rsidRPr="00B61559" w:rsidRDefault="008A64AD" w:rsidP="0051169E">
      <w:pPr>
        <w:rPr>
          <w:b/>
        </w:rPr>
      </w:pPr>
    </w:p>
    <w:p w14:paraId="0DB38851" w14:textId="77777777" w:rsidR="008A64AD" w:rsidRPr="00B61559" w:rsidRDefault="008A64AD" w:rsidP="0051169E">
      <w:pPr>
        <w:rPr>
          <w:b/>
        </w:rPr>
      </w:pPr>
    </w:p>
    <w:p w14:paraId="3B8141AD" w14:textId="77777777" w:rsidR="008A64AD" w:rsidRPr="00B61559" w:rsidRDefault="008A64AD" w:rsidP="0051169E">
      <w:pPr>
        <w:rPr>
          <w:b/>
        </w:rPr>
      </w:pPr>
    </w:p>
    <w:p w14:paraId="68C150CD" w14:textId="77777777" w:rsidR="008A64AD" w:rsidRPr="00B61559" w:rsidRDefault="008A64AD" w:rsidP="0051169E">
      <w:pPr>
        <w:rPr>
          <w:b/>
        </w:rPr>
      </w:pPr>
    </w:p>
    <w:p w14:paraId="5B45C933" w14:textId="77777777" w:rsidR="00FF74C1" w:rsidRPr="00B61559" w:rsidRDefault="00161195" w:rsidP="008A64AD">
      <w:pPr>
        <w:jc w:val="center"/>
      </w:pPr>
      <w:r w:rsidRPr="00B61559">
        <w:rPr>
          <w:b/>
        </w:rPr>
        <w:t>Întâlnirea de dimineaţă</w:t>
      </w:r>
    </w:p>
    <w:p w14:paraId="1F44859E" w14:textId="77777777" w:rsidR="00161195" w:rsidRPr="00B61559" w:rsidRDefault="00161195" w:rsidP="00FF74C1">
      <w:pPr>
        <w:tabs>
          <w:tab w:val="left" w:pos="1660"/>
        </w:tabs>
        <w:rPr>
          <w:i/>
          <w:iCs/>
        </w:rPr>
      </w:pPr>
    </w:p>
    <w:p w14:paraId="22C6BAF1" w14:textId="77777777" w:rsidR="00A634B7" w:rsidRPr="00B61559" w:rsidRDefault="00A634B7" w:rsidP="00A634B7"/>
    <w:p w14:paraId="3CFE8066" w14:textId="77777777" w:rsidR="00FF74C1" w:rsidRPr="00B61559" w:rsidRDefault="00A634B7" w:rsidP="00A634B7">
      <w:r w:rsidRPr="00B61559">
        <w:t>Unitatea de învățământ: Colegiul Național Pedagogic „Regina Maria” – Deva</w:t>
      </w:r>
      <w:r w:rsidR="00FF74C1" w:rsidRPr="00B61559">
        <w:rPr>
          <w:i/>
          <w:iCs/>
        </w:rPr>
        <w:tab/>
      </w:r>
    </w:p>
    <w:p w14:paraId="0A90A286" w14:textId="77777777" w:rsidR="00FF74C1" w:rsidRPr="00B61559" w:rsidRDefault="00161195" w:rsidP="00FF74C1">
      <w:pPr>
        <w:tabs>
          <w:tab w:val="left" w:pos="2222"/>
        </w:tabs>
      </w:pPr>
      <w:r w:rsidRPr="00B61559">
        <w:t>Grupa</w:t>
      </w:r>
      <w:r w:rsidR="0092060D" w:rsidRPr="00B61559">
        <w:t>: Mică (Albinuţele</w:t>
      </w:r>
      <w:r w:rsidR="00FF74C1" w:rsidRPr="00B61559">
        <w:t>)</w:t>
      </w:r>
    </w:p>
    <w:p w14:paraId="69B79D82" w14:textId="77777777" w:rsidR="00FF74C1" w:rsidRPr="00B61559" w:rsidRDefault="00161195" w:rsidP="00FF74C1">
      <w:r w:rsidRPr="00B61559">
        <w:t>Educatoare</w:t>
      </w:r>
      <w:r w:rsidR="00FF74C1" w:rsidRPr="00B61559">
        <w:t xml:space="preserve">: Prof. înv.preşcolar: Lăscuş Elena </w:t>
      </w:r>
    </w:p>
    <w:p w14:paraId="44227239" w14:textId="77777777" w:rsidR="00FF74C1" w:rsidRPr="00B61559" w:rsidRDefault="00161195" w:rsidP="00FF74C1">
      <w:pPr>
        <w:jc w:val="both"/>
      </w:pPr>
      <w:r w:rsidRPr="00B61559">
        <w:t>Tema anuala</w:t>
      </w:r>
      <w:r w:rsidR="00FF74C1" w:rsidRPr="00B61559">
        <w:t>:</w:t>
      </w:r>
      <w:r w:rsidRPr="00B61559">
        <w:t xml:space="preserve"> Când /cum şi de ce se întâmplă?</w:t>
      </w:r>
    </w:p>
    <w:p w14:paraId="7884C10E" w14:textId="77777777" w:rsidR="00FF74C1" w:rsidRPr="00B61559" w:rsidRDefault="00FF74C1" w:rsidP="00FF74C1">
      <w:pPr>
        <w:jc w:val="both"/>
      </w:pPr>
      <w:r w:rsidRPr="00B61559">
        <w:t xml:space="preserve">Tema săptămânii: Vestitorii primăverii  </w:t>
      </w:r>
    </w:p>
    <w:p w14:paraId="17EF39D0" w14:textId="77777777" w:rsidR="00FF74C1" w:rsidRPr="00B61559" w:rsidRDefault="00161195" w:rsidP="00FF74C1">
      <w:r w:rsidRPr="00B61559">
        <w:t>Tema zilei</w:t>
      </w:r>
      <w:r w:rsidR="00FF74C1" w:rsidRPr="00B61559">
        <w:t>: Ghioceii curajoşii</w:t>
      </w:r>
    </w:p>
    <w:p w14:paraId="4F89A0A0" w14:textId="77777777" w:rsidR="00FF74C1" w:rsidRPr="00B61559" w:rsidRDefault="00FF74C1" w:rsidP="00FF74C1">
      <w:pPr>
        <w:tabs>
          <w:tab w:val="left" w:pos="6810"/>
        </w:tabs>
        <w:spacing w:line="360" w:lineRule="auto"/>
        <w:jc w:val="both"/>
      </w:pPr>
      <w:r w:rsidRPr="00B61559">
        <w:t>Categoria de activitate: Întâlnirea de dimineaţă</w:t>
      </w:r>
    </w:p>
    <w:p w14:paraId="6DE3FF93" w14:textId="77777777" w:rsidR="00FF74C1" w:rsidRPr="00B61559" w:rsidRDefault="00161195" w:rsidP="00FF74C1">
      <w:pPr>
        <w:tabs>
          <w:tab w:val="left" w:pos="6810"/>
        </w:tabs>
        <w:spacing w:line="360" w:lineRule="auto"/>
        <w:jc w:val="both"/>
      </w:pPr>
      <w:r w:rsidRPr="00B61559">
        <w:rPr>
          <w:b/>
        </w:rPr>
        <w:t>Domenii vizate</w:t>
      </w:r>
      <w:r w:rsidR="00FF74C1" w:rsidRPr="00B61559">
        <w:t xml:space="preserve">: ADP; </w:t>
      </w:r>
    </w:p>
    <w:p w14:paraId="5ED0A85B" w14:textId="77777777" w:rsidR="00FF74C1" w:rsidRPr="00B61559" w:rsidRDefault="00FF74C1" w:rsidP="00FF74C1">
      <w:pPr>
        <w:spacing w:line="360" w:lineRule="auto"/>
      </w:pPr>
      <w:r w:rsidRPr="00B61559">
        <w:rPr>
          <w:b/>
        </w:rPr>
        <w:t>Tipul activităţii:</w:t>
      </w:r>
      <w:r w:rsidRPr="00B61559">
        <w:t xml:space="preserve"> Consolidarea priceperilor, deprinderilor şi atitudinilor</w:t>
      </w:r>
    </w:p>
    <w:p w14:paraId="05D791F0" w14:textId="77777777" w:rsidR="00FF74C1" w:rsidRPr="00B61559" w:rsidRDefault="00FF74C1" w:rsidP="00FF74C1">
      <w:pPr>
        <w:spacing w:line="360" w:lineRule="auto"/>
        <w:rPr>
          <w:color w:val="0000FF"/>
        </w:rPr>
      </w:pPr>
      <w:r w:rsidRPr="00B61559">
        <w:rPr>
          <w:b/>
          <w:color w:val="000000"/>
        </w:rPr>
        <w:t>Scopul:</w:t>
      </w:r>
      <w:r w:rsidRPr="00B61559">
        <w:rPr>
          <w:color w:val="FF0000"/>
        </w:rPr>
        <w:t xml:space="preserve"> </w:t>
      </w:r>
      <w:r w:rsidRPr="00B61559">
        <w:rPr>
          <w:color w:val="000000"/>
        </w:rPr>
        <w:t>Dezvoltarea capacităţii de comunicare, de împărtăşire a ideilor şi experienţelor proprii cu ceilalţi, crearea coeziunii grupului, a unei atmosfere pozitive în sala de grupă.</w:t>
      </w:r>
    </w:p>
    <w:p w14:paraId="3A0666B9" w14:textId="77777777" w:rsidR="00FF74C1" w:rsidRPr="00B61559" w:rsidRDefault="00FF74C1" w:rsidP="00FF74C1">
      <w:pPr>
        <w:spacing w:line="360" w:lineRule="auto"/>
      </w:pPr>
      <w:r w:rsidRPr="00B61559">
        <w:rPr>
          <w:b/>
        </w:rPr>
        <w:t xml:space="preserve"> Obiective </w:t>
      </w:r>
      <w:r w:rsidRPr="00B61559">
        <w:rPr>
          <w:b/>
          <w:color w:val="000000"/>
        </w:rPr>
        <w:t>operaţionale:</w:t>
      </w:r>
      <w:r w:rsidRPr="00B61559">
        <w:rPr>
          <w:b/>
          <w:color w:val="FF0000"/>
        </w:rPr>
        <w:t xml:space="preserve"> </w:t>
      </w:r>
    </w:p>
    <w:p w14:paraId="229FAC70" w14:textId="77777777" w:rsidR="00FF74C1" w:rsidRPr="00B61559" w:rsidRDefault="00FF74C1" w:rsidP="00590A8D">
      <w:pPr>
        <w:numPr>
          <w:ilvl w:val="0"/>
          <w:numId w:val="36"/>
        </w:numPr>
        <w:suppressAutoHyphens w:val="0"/>
        <w:spacing w:line="360" w:lineRule="auto"/>
        <w:rPr>
          <w:color w:val="000000"/>
        </w:rPr>
      </w:pPr>
      <w:r w:rsidRPr="00B61559">
        <w:rPr>
          <w:color w:val="000000"/>
        </w:rPr>
        <w:t>să utilizeze formule specifice de salut cât mai distractive, atrăgătoare şi mobilizatoare;</w:t>
      </w:r>
    </w:p>
    <w:p w14:paraId="62A7075F" w14:textId="77777777" w:rsidR="00FF74C1" w:rsidRPr="00B61559" w:rsidRDefault="00FF74C1" w:rsidP="00590A8D">
      <w:pPr>
        <w:numPr>
          <w:ilvl w:val="0"/>
          <w:numId w:val="36"/>
        </w:numPr>
        <w:suppressAutoHyphens w:val="0"/>
        <w:spacing w:line="360" w:lineRule="auto"/>
        <w:rPr>
          <w:color w:val="000000"/>
        </w:rPr>
      </w:pPr>
      <w:r w:rsidRPr="00B61559">
        <w:rPr>
          <w:color w:val="000000"/>
        </w:rPr>
        <w:t>să se adreseze colegului</w:t>
      </w:r>
      <w:r w:rsidRPr="00B61559">
        <w:rPr>
          <w:color w:val="000000"/>
          <w:lang w:val="es-ES"/>
        </w:rPr>
        <w:t>/colegilor pe un ton respectuos, prietenos;</w:t>
      </w:r>
    </w:p>
    <w:p w14:paraId="3CD2BAAD" w14:textId="77777777" w:rsidR="00FF74C1" w:rsidRPr="00B61559" w:rsidRDefault="00FF74C1" w:rsidP="00590A8D">
      <w:pPr>
        <w:numPr>
          <w:ilvl w:val="0"/>
          <w:numId w:val="36"/>
        </w:numPr>
        <w:suppressAutoHyphens w:val="0"/>
        <w:spacing w:line="360" w:lineRule="auto"/>
        <w:rPr>
          <w:color w:val="000000"/>
        </w:rPr>
      </w:pPr>
      <w:r w:rsidRPr="00B61559">
        <w:rPr>
          <w:color w:val="000000"/>
        </w:rPr>
        <w:t>să răspundă salutului colegului (vecin);</w:t>
      </w:r>
    </w:p>
    <w:p w14:paraId="7B505FA7" w14:textId="77777777" w:rsidR="00FF74C1" w:rsidRPr="00B61559" w:rsidRDefault="00FF74C1" w:rsidP="00590A8D">
      <w:pPr>
        <w:numPr>
          <w:ilvl w:val="0"/>
          <w:numId w:val="36"/>
        </w:numPr>
        <w:suppressAutoHyphens w:val="0"/>
        <w:spacing w:line="360" w:lineRule="auto"/>
        <w:rPr>
          <w:color w:val="000000"/>
        </w:rPr>
      </w:pPr>
      <w:r w:rsidRPr="00B61559">
        <w:rPr>
          <w:color w:val="000000"/>
        </w:rPr>
        <w:t>să schimbe impresii, opinii, păreri cu ceilalţi (întâmplări la care au fost  martori/legate de tema zilei);</w:t>
      </w:r>
    </w:p>
    <w:p w14:paraId="55727D95" w14:textId="77777777" w:rsidR="00FF74C1" w:rsidRPr="00B61559" w:rsidRDefault="00FF74C1" w:rsidP="00590A8D">
      <w:pPr>
        <w:numPr>
          <w:ilvl w:val="0"/>
          <w:numId w:val="36"/>
        </w:numPr>
        <w:suppressAutoHyphens w:val="0"/>
        <w:spacing w:line="360" w:lineRule="auto"/>
        <w:rPr>
          <w:color w:val="000000"/>
        </w:rPr>
      </w:pPr>
      <w:r w:rsidRPr="00B61559">
        <w:rPr>
          <w:color w:val="000000"/>
        </w:rPr>
        <w:t>să-şi asculte colegii;</w:t>
      </w:r>
    </w:p>
    <w:p w14:paraId="244896F8" w14:textId="77777777" w:rsidR="00FF74C1" w:rsidRPr="00B61559" w:rsidRDefault="00FF74C1" w:rsidP="00590A8D">
      <w:pPr>
        <w:numPr>
          <w:ilvl w:val="0"/>
          <w:numId w:val="36"/>
        </w:numPr>
        <w:suppressAutoHyphens w:val="0"/>
        <w:spacing w:line="360" w:lineRule="auto"/>
        <w:rPr>
          <w:color w:val="000000"/>
        </w:rPr>
      </w:pPr>
      <w:r w:rsidRPr="00B61559">
        <w:rPr>
          <w:color w:val="000000"/>
        </w:rPr>
        <w:t>să se integreze sarcinilor de grup;</w:t>
      </w:r>
    </w:p>
    <w:p w14:paraId="0FD479C5" w14:textId="77777777" w:rsidR="00FF74C1" w:rsidRPr="00B61559" w:rsidRDefault="00FF74C1" w:rsidP="00FF74C1">
      <w:pPr>
        <w:spacing w:line="360" w:lineRule="auto"/>
      </w:pPr>
      <w:r w:rsidRPr="00B61559">
        <w:rPr>
          <w:b/>
        </w:rPr>
        <w:t>Sarcina didactică</w:t>
      </w:r>
      <w:r w:rsidRPr="00B61559">
        <w:t xml:space="preserve">: </w:t>
      </w:r>
      <w:r w:rsidRPr="00B61559">
        <w:rPr>
          <w:color w:val="000000"/>
        </w:rPr>
        <w:t>Să participe</w:t>
      </w:r>
      <w:r w:rsidRPr="00B61559">
        <w:t xml:space="preserve"> la momentele întâlnirii de dimineaţă, fie în calitate de vorbitor,              </w:t>
      </w:r>
    </w:p>
    <w:p w14:paraId="65502D97" w14:textId="77777777" w:rsidR="00FF74C1" w:rsidRPr="00B61559" w:rsidRDefault="00FF74C1" w:rsidP="00FF74C1">
      <w:pPr>
        <w:spacing w:line="360" w:lineRule="auto"/>
      </w:pPr>
      <w:r w:rsidRPr="00B61559">
        <w:t xml:space="preserve">                                fie în calitate de ascultător.</w:t>
      </w:r>
    </w:p>
    <w:p w14:paraId="4FF1EE71" w14:textId="77777777" w:rsidR="00FF74C1" w:rsidRPr="00B61559" w:rsidRDefault="00FF74C1" w:rsidP="00FF74C1">
      <w:pPr>
        <w:spacing w:line="360" w:lineRule="auto"/>
        <w:rPr>
          <w:color w:val="000000"/>
        </w:rPr>
      </w:pPr>
      <w:r w:rsidRPr="00B61559">
        <w:rPr>
          <w:b/>
        </w:rPr>
        <w:t>Strategii didactice</w:t>
      </w:r>
      <w:r w:rsidRPr="00B61559">
        <w:t xml:space="preserve">: Metode şi procedee: conversaţia, explicaţia, </w:t>
      </w:r>
      <w:r w:rsidRPr="00B61559">
        <w:rPr>
          <w:color w:val="FF0000"/>
        </w:rPr>
        <w:t xml:space="preserve"> </w:t>
      </w:r>
      <w:r w:rsidRPr="00B61559">
        <w:rPr>
          <w:color w:val="000000"/>
        </w:rPr>
        <w:t>activităţi de grup, cooperarea.</w:t>
      </w:r>
    </w:p>
    <w:p w14:paraId="0F55572B" w14:textId="77777777" w:rsidR="00FF74C1" w:rsidRPr="00B61559" w:rsidRDefault="00FF74C1" w:rsidP="00FF74C1">
      <w:pPr>
        <w:spacing w:line="360" w:lineRule="auto"/>
        <w:rPr>
          <w:color w:val="000000"/>
        </w:rPr>
      </w:pPr>
      <w:r w:rsidRPr="00B61559">
        <w:t xml:space="preserve">                                  Mijloace didactice: Calendarul naturii, jetoane, </w:t>
      </w:r>
      <w:r w:rsidRPr="00B61559">
        <w:rPr>
          <w:color w:val="000000"/>
        </w:rPr>
        <w:t>programul zilei ilustrat.</w:t>
      </w:r>
    </w:p>
    <w:p w14:paraId="57FDD899" w14:textId="77777777" w:rsidR="00FF74C1" w:rsidRPr="00B61559" w:rsidRDefault="00FF74C1" w:rsidP="00FF74C1">
      <w:pPr>
        <w:spacing w:line="360" w:lineRule="auto"/>
      </w:pPr>
      <w:r w:rsidRPr="00B61559">
        <w:rPr>
          <w:b/>
        </w:rPr>
        <w:t>Locul desfăşurării</w:t>
      </w:r>
      <w:r w:rsidRPr="00B61559">
        <w:t>: sala de grupă</w:t>
      </w:r>
    </w:p>
    <w:p w14:paraId="406B4677" w14:textId="77777777" w:rsidR="00FF74C1" w:rsidRPr="00B61559" w:rsidRDefault="00FF74C1" w:rsidP="00FF74C1">
      <w:pPr>
        <w:spacing w:line="360" w:lineRule="auto"/>
      </w:pPr>
      <w:r w:rsidRPr="00B61559">
        <w:rPr>
          <w:b/>
        </w:rPr>
        <w:t>Durata</w:t>
      </w:r>
      <w:r w:rsidRPr="00B61559">
        <w:t>: 10-15 minute</w:t>
      </w:r>
    </w:p>
    <w:p w14:paraId="6E7B17BF" w14:textId="77777777" w:rsidR="006B3C00" w:rsidRPr="00B61559" w:rsidRDefault="00FF74C1" w:rsidP="00FF74C1">
      <w:pPr>
        <w:spacing w:line="360" w:lineRule="auto"/>
      </w:pPr>
      <w:r w:rsidRPr="00B61559">
        <w:rPr>
          <w:b/>
        </w:rPr>
        <w:t xml:space="preserve">Bibliografie: </w:t>
      </w:r>
      <w:r w:rsidRPr="00B61559">
        <w:t>Curriculum pentru învăţământul preşcola</w:t>
      </w:r>
      <w:r w:rsidR="006B3C00" w:rsidRPr="00B61559">
        <w:t>r (3-6/7ani) , M.E.C.T.S., 219</w:t>
      </w:r>
    </w:p>
    <w:p w14:paraId="034AF666" w14:textId="77777777" w:rsidR="00FF74C1" w:rsidRPr="00B61559" w:rsidRDefault="00FF74C1" w:rsidP="00FF74C1">
      <w:pPr>
        <w:spacing w:line="360" w:lineRule="auto"/>
      </w:pPr>
      <w:r w:rsidRPr="00B61559">
        <w:t>Berbeceanu, G., Cioflica, S.,  Lazăr, C., Mignea-Guga,  Ilie, E., Marta, C.,  „Ziua bună începe de dimineaţă”, Editura Tehno</w:t>
      </w:r>
      <w:r w:rsidRPr="00B61559">
        <w:rPr>
          <w:color w:val="000000"/>
        </w:rPr>
        <w:t>-Art,  Petroşani, 2009</w:t>
      </w:r>
    </w:p>
    <w:p w14:paraId="6DDB4BD8" w14:textId="77777777" w:rsidR="00FF74C1" w:rsidRPr="00B61559" w:rsidRDefault="00FF74C1" w:rsidP="00FF74C1">
      <w:pPr>
        <w:spacing w:line="360" w:lineRule="auto"/>
      </w:pPr>
      <w:r w:rsidRPr="00B61559">
        <w:t xml:space="preserve">                         </w:t>
      </w:r>
    </w:p>
    <w:p w14:paraId="10F97E6E" w14:textId="77777777" w:rsidR="00B70DDB" w:rsidRPr="00B61559" w:rsidRDefault="00B70DDB" w:rsidP="00FF74C1">
      <w:pPr>
        <w:spacing w:line="360" w:lineRule="auto"/>
      </w:pPr>
    </w:p>
    <w:p w14:paraId="4E740E2A" w14:textId="77777777" w:rsidR="00B70DDB" w:rsidRPr="00B61559" w:rsidRDefault="00B70DDB" w:rsidP="00FF74C1">
      <w:pPr>
        <w:spacing w:line="360" w:lineRule="auto"/>
      </w:pPr>
    </w:p>
    <w:p w14:paraId="555030AE" w14:textId="77777777" w:rsidR="00B70DDB" w:rsidRPr="00B61559" w:rsidRDefault="00B70DDB" w:rsidP="00FF74C1">
      <w:pPr>
        <w:spacing w:line="360" w:lineRule="auto"/>
      </w:pPr>
    </w:p>
    <w:p w14:paraId="006871BC" w14:textId="77777777" w:rsidR="00B70DDB" w:rsidRPr="00B61559" w:rsidRDefault="00B70DDB" w:rsidP="00FF74C1">
      <w:pPr>
        <w:spacing w:line="360" w:lineRule="auto"/>
      </w:pPr>
    </w:p>
    <w:p w14:paraId="41DFE9B3" w14:textId="77777777" w:rsidR="00FF74C1" w:rsidRPr="00B61559" w:rsidRDefault="00FF74C1" w:rsidP="00FF74C1">
      <w:pPr>
        <w:tabs>
          <w:tab w:val="left" w:pos="3750"/>
          <w:tab w:val="center" w:pos="4680"/>
        </w:tabs>
        <w:rPr>
          <w:b/>
        </w:rPr>
      </w:pPr>
      <w:r w:rsidRPr="00B61559">
        <w:rPr>
          <w:b/>
        </w:rPr>
        <w:tab/>
      </w:r>
      <w:r w:rsidRPr="00B61559">
        <w:rPr>
          <w:b/>
        </w:rPr>
        <w:tab/>
        <w:t>Scenariul zilei</w:t>
      </w:r>
    </w:p>
    <w:p w14:paraId="46155EE8" w14:textId="77777777" w:rsidR="00FF74C1" w:rsidRPr="00B61559" w:rsidRDefault="00FF74C1" w:rsidP="00FF74C1">
      <w:pPr>
        <w:spacing w:line="360" w:lineRule="auto"/>
      </w:pPr>
    </w:p>
    <w:p w14:paraId="3CE6BB34" w14:textId="77777777" w:rsidR="00FF74C1" w:rsidRPr="00B61559" w:rsidRDefault="00FF74C1" w:rsidP="00FF74C1">
      <w:pPr>
        <w:spacing w:line="360" w:lineRule="auto"/>
        <w:rPr>
          <w:b/>
        </w:rPr>
      </w:pPr>
      <w:r w:rsidRPr="00B61559">
        <w:rPr>
          <w:b/>
        </w:rPr>
        <w:t>MOMENTELE ÎNTÂLNIRII DE DIMINEAŢĂ:</w:t>
      </w:r>
    </w:p>
    <w:p w14:paraId="7AA89A52" w14:textId="77777777" w:rsidR="00FF74C1" w:rsidRPr="00B61559" w:rsidRDefault="00FF74C1" w:rsidP="00FF74C1">
      <w:pPr>
        <w:jc w:val="center"/>
      </w:pPr>
    </w:p>
    <w:p w14:paraId="3135333A" w14:textId="77777777" w:rsidR="00FF74C1" w:rsidRPr="00B61559" w:rsidRDefault="00FF74C1" w:rsidP="00FF74C1">
      <w:r w:rsidRPr="00B61559">
        <w:t xml:space="preserve">Copiii vor intra în grupă cântând un cântecel de bun venit doamnei metodiste venite în vizită.        </w:t>
      </w:r>
    </w:p>
    <w:p w14:paraId="60FB0039" w14:textId="77777777" w:rsidR="00FF74C1" w:rsidRPr="00B61559" w:rsidRDefault="00FF74C1" w:rsidP="00FF74C1">
      <w:r w:rsidRPr="00B61559">
        <w:t xml:space="preserve">                     </w:t>
      </w:r>
    </w:p>
    <w:p w14:paraId="184487D7" w14:textId="77777777" w:rsidR="00FF74C1" w:rsidRPr="00B61559" w:rsidRDefault="00FF74C1" w:rsidP="00FF74C1">
      <w:pPr>
        <w:rPr>
          <w:b/>
        </w:rPr>
      </w:pPr>
      <w:r w:rsidRPr="00B61559">
        <w:rPr>
          <w:b/>
        </w:rPr>
        <w:t xml:space="preserve">  Grădiniţă</w:t>
      </w:r>
    </w:p>
    <w:p w14:paraId="181C039F" w14:textId="77777777" w:rsidR="00FF74C1" w:rsidRPr="00B61559" w:rsidRDefault="00FF74C1" w:rsidP="00FF74C1">
      <w:r w:rsidRPr="00B61559">
        <w:t xml:space="preserve"> </w:t>
      </w:r>
      <w:r w:rsidRPr="00B61559">
        <w:rPr>
          <w:color w:val="000000"/>
        </w:rPr>
        <w:br/>
      </w:r>
      <w:r w:rsidRPr="00B61559">
        <w:rPr>
          <w:color w:val="000000"/>
          <w:shd w:val="clear" w:color="auto" w:fill="F5F5F5"/>
        </w:rPr>
        <w:t>Grădiniţa de copii</w:t>
      </w:r>
      <w:r w:rsidRPr="00B61559">
        <w:rPr>
          <w:color w:val="000000"/>
        </w:rPr>
        <w:br/>
      </w:r>
      <w:r w:rsidRPr="00B61559">
        <w:rPr>
          <w:color w:val="000000"/>
          <w:shd w:val="clear" w:color="auto" w:fill="F5F5F5"/>
        </w:rPr>
        <w:t>Plina e de jucării:</w:t>
      </w:r>
      <w:r w:rsidRPr="00B61559">
        <w:rPr>
          <w:color w:val="000000"/>
        </w:rPr>
        <w:br/>
      </w:r>
      <w:r w:rsidRPr="00B61559">
        <w:rPr>
          <w:color w:val="000000"/>
          <w:shd w:val="clear" w:color="auto" w:fill="F5F5F5"/>
        </w:rPr>
        <w:t>Păpuşele, ursuleţi,</w:t>
      </w:r>
      <w:r w:rsidRPr="00B61559">
        <w:rPr>
          <w:color w:val="000000"/>
        </w:rPr>
        <w:br/>
      </w:r>
      <w:r w:rsidRPr="00B61559">
        <w:rPr>
          <w:color w:val="000000"/>
          <w:shd w:val="clear" w:color="auto" w:fill="F5F5F5"/>
        </w:rPr>
        <w:t>Căluşei şi tot ce vreţi.</w:t>
      </w:r>
    </w:p>
    <w:p w14:paraId="05C3AD4D" w14:textId="77777777" w:rsidR="00FF74C1" w:rsidRPr="00B61559" w:rsidRDefault="00FF74C1" w:rsidP="00FF74C1">
      <w:pPr>
        <w:rPr>
          <w:color w:val="000000"/>
          <w:shd w:val="clear" w:color="auto" w:fill="F5F5F5"/>
        </w:rPr>
      </w:pPr>
      <w:r w:rsidRPr="00B61559">
        <w:rPr>
          <w:color w:val="000000"/>
        </w:rPr>
        <w:br/>
      </w:r>
      <w:r w:rsidRPr="00B61559">
        <w:rPr>
          <w:color w:val="000000"/>
          <w:shd w:val="clear" w:color="auto" w:fill="F5F5F5"/>
        </w:rPr>
        <w:t>Dimineaţa-n zori de zi</w:t>
      </w:r>
      <w:r w:rsidRPr="00B61559">
        <w:rPr>
          <w:color w:val="000000"/>
        </w:rPr>
        <w:br/>
      </w:r>
      <w:r w:rsidRPr="00B61559">
        <w:rPr>
          <w:color w:val="000000"/>
          <w:shd w:val="clear" w:color="auto" w:fill="F5F5F5"/>
        </w:rPr>
        <w:t>Vezi mulţimea de copii</w:t>
      </w:r>
      <w:r w:rsidRPr="00B61559">
        <w:rPr>
          <w:color w:val="000000"/>
        </w:rPr>
        <w:br/>
      </w:r>
      <w:r w:rsidRPr="00B61559">
        <w:rPr>
          <w:color w:val="000000"/>
          <w:shd w:val="clear" w:color="auto" w:fill="F5F5F5"/>
        </w:rPr>
        <w:t>Venind veseli, mulţumiţi,</w:t>
      </w:r>
      <w:r w:rsidRPr="00B61559">
        <w:rPr>
          <w:color w:val="000000"/>
        </w:rPr>
        <w:br/>
      </w:r>
      <w:r w:rsidRPr="00B61559">
        <w:rPr>
          <w:color w:val="000000"/>
          <w:shd w:val="clear" w:color="auto" w:fill="F5F5F5"/>
        </w:rPr>
        <w:t>Pentru lucru pregătiţi.</w:t>
      </w:r>
    </w:p>
    <w:p w14:paraId="3EDC21D7" w14:textId="77777777" w:rsidR="00FF74C1" w:rsidRPr="00B61559" w:rsidRDefault="00FF74C1" w:rsidP="00FF74C1"/>
    <w:p w14:paraId="1E0AF7CB" w14:textId="77777777" w:rsidR="00FF74C1" w:rsidRPr="00B61559" w:rsidRDefault="00FF74C1" w:rsidP="00FF74C1">
      <w:pPr>
        <w:rPr>
          <w:b/>
        </w:rPr>
      </w:pPr>
      <w:r w:rsidRPr="00B61559">
        <w:rPr>
          <w:b/>
        </w:rPr>
        <w:t xml:space="preserve">Întâlnirea de dimineaţă: </w:t>
      </w:r>
    </w:p>
    <w:p w14:paraId="25D0F38D" w14:textId="77777777" w:rsidR="00FF74C1" w:rsidRPr="00B61559" w:rsidRDefault="00FF74C1" w:rsidP="00590A8D">
      <w:pPr>
        <w:numPr>
          <w:ilvl w:val="0"/>
          <w:numId w:val="38"/>
        </w:numPr>
        <w:suppressAutoHyphens w:val="0"/>
        <w:spacing w:line="360" w:lineRule="auto"/>
        <w:rPr>
          <w:b/>
        </w:rPr>
      </w:pPr>
      <w:r w:rsidRPr="00B61559">
        <w:rPr>
          <w:b/>
        </w:rPr>
        <w:t>Moment organizatoric:</w:t>
      </w:r>
    </w:p>
    <w:p w14:paraId="5C1C22AA" w14:textId="77777777" w:rsidR="00FF74C1" w:rsidRPr="00B61559" w:rsidRDefault="00FF74C1" w:rsidP="00B70DDB">
      <w:pPr>
        <w:spacing w:line="360" w:lineRule="auto"/>
        <w:ind w:left="360"/>
      </w:pPr>
      <w:r w:rsidRPr="00B61559">
        <w:rPr>
          <w:b/>
        </w:rPr>
        <w:t xml:space="preserve"> </w:t>
      </w:r>
      <w:r w:rsidRPr="00B61559">
        <w:rPr>
          <w:color w:val="000000"/>
        </w:rPr>
        <w:t>După ce grupa s-a reunit,</w:t>
      </w:r>
      <w:r w:rsidRPr="00B61559">
        <w:t xml:space="preserve"> copiii sunt aşezaţi în semicerc pe </w:t>
      </w:r>
      <w:r w:rsidRPr="00B61559">
        <w:rPr>
          <w:color w:val="000000"/>
        </w:rPr>
        <w:t>scaune</w:t>
      </w:r>
    </w:p>
    <w:p w14:paraId="3E6AC7AC" w14:textId="77777777" w:rsidR="00FF74C1" w:rsidRPr="00B61559" w:rsidRDefault="00FF74C1" w:rsidP="00FF74C1">
      <w:r w:rsidRPr="00B61559">
        <w:rPr>
          <w:b/>
        </w:rPr>
        <w:t>1.Salutul</w:t>
      </w:r>
    </w:p>
    <w:p w14:paraId="217AEB40" w14:textId="77777777" w:rsidR="00FF74C1" w:rsidRPr="00B61559" w:rsidRDefault="00FF74C1" w:rsidP="00FF74C1">
      <w:r w:rsidRPr="00B61559">
        <w:t xml:space="preserve">     Copiii sunt aşezaţi în semicerc, pe scăunele. Educatoarea dă primului copil o floare, spunând: </w:t>
      </w:r>
    </w:p>
    <w:p w14:paraId="039FC0F5" w14:textId="77777777" w:rsidR="00FF74C1" w:rsidRPr="00B61559" w:rsidRDefault="00FF74C1" w:rsidP="00FF74C1">
      <w:r w:rsidRPr="00B61559">
        <w:t>„Bună dimineața, Matei, îți ofer această floare în semn de prietenie!”. Acesta va da floarea copilului de lângă el spunând același lucru. Floarea va merge din mână în mână până la ultimul copil care o va dărui educatoarei.</w:t>
      </w:r>
    </w:p>
    <w:p w14:paraId="22BA2E27" w14:textId="77777777" w:rsidR="00B70DDB" w:rsidRPr="00B61559" w:rsidRDefault="00B70DDB" w:rsidP="00FF74C1"/>
    <w:p w14:paraId="5B895C04" w14:textId="77777777" w:rsidR="00FF74C1" w:rsidRPr="00B61559" w:rsidRDefault="00FF74C1" w:rsidP="00FF74C1">
      <w:r w:rsidRPr="00B61559">
        <w:rPr>
          <w:b/>
        </w:rPr>
        <w:t>2.Prezența</w:t>
      </w:r>
    </w:p>
    <w:p w14:paraId="3F9BFB17" w14:textId="77777777" w:rsidR="00FF74C1" w:rsidRPr="00B61559" w:rsidRDefault="00FF74C1" w:rsidP="00FF74C1">
      <w:r w:rsidRPr="00B61559">
        <w:t xml:space="preserve">    Pe măsuţă sunt aşezate jetoane cu (fete,băieţi) cu poza fiecărui copil. Educatoarea face prezenţa. „Câte fete, băieţi sunt azi la grădiniţă?”. Copilul care îşi aude numele va veni să caute jetonul  (fată,băiet) pe care este lipită poza (ei,lui ) aşezând-o pe tabla magnetică.</w:t>
      </w:r>
    </w:p>
    <w:p w14:paraId="5DFC81F0" w14:textId="77777777" w:rsidR="00FF74C1" w:rsidRPr="00B61559" w:rsidRDefault="00FF74C1" w:rsidP="00FF74C1"/>
    <w:p w14:paraId="3B11B332" w14:textId="77777777" w:rsidR="00FF74C1" w:rsidRPr="00B61559" w:rsidRDefault="00FF74C1" w:rsidP="00FF74C1">
      <w:pPr>
        <w:rPr>
          <w:b/>
        </w:rPr>
      </w:pPr>
      <w:r w:rsidRPr="00B61559">
        <w:rPr>
          <w:b/>
        </w:rPr>
        <w:t>3.Calendarul naturii</w:t>
      </w:r>
    </w:p>
    <w:p w14:paraId="31146B4B" w14:textId="77777777" w:rsidR="00FF74C1" w:rsidRPr="00B61559" w:rsidRDefault="00FF74C1" w:rsidP="00FF74C1">
      <w:r w:rsidRPr="00B61559">
        <w:t xml:space="preserve">    ,,În ce anotimp suntem’', copii?  Cum este vremea astăzi?”Cum ne îmbrăcăm primăvara? Ce se întâmplă cu pomii ? Care sunt zilele săptămânii?</w:t>
      </w:r>
    </w:p>
    <w:p w14:paraId="7764E5D3" w14:textId="77777777" w:rsidR="00FF74C1" w:rsidRPr="00B61559" w:rsidRDefault="00FF74C1" w:rsidP="00FF74C1">
      <w:r w:rsidRPr="00B61559">
        <w:t xml:space="preserve">      Copiii răspund la întrebări. Educatoarea așează pe panou simbolul corespunzător stării vremii.</w:t>
      </w:r>
    </w:p>
    <w:p w14:paraId="74D1B7BA" w14:textId="77777777" w:rsidR="00FF74C1" w:rsidRPr="00B61559" w:rsidRDefault="00FF74C1" w:rsidP="00FF74C1"/>
    <w:p w14:paraId="2C823FF3" w14:textId="77777777" w:rsidR="00FF74C1" w:rsidRPr="00B61559" w:rsidRDefault="00FF74C1" w:rsidP="00FF74C1">
      <w:pPr>
        <w:spacing w:line="360" w:lineRule="auto"/>
        <w:jc w:val="both"/>
        <w:rPr>
          <w:b/>
          <w:bCs/>
        </w:rPr>
      </w:pPr>
      <w:r w:rsidRPr="00B61559">
        <w:rPr>
          <w:b/>
          <w:color w:val="000000"/>
        </w:rPr>
        <w:t>4.</w:t>
      </w:r>
      <w:r w:rsidRPr="00B61559">
        <w:rPr>
          <w:b/>
          <w:bCs/>
        </w:rPr>
        <w:t xml:space="preserve"> Împărtăşirea cu ceilalţi                               </w:t>
      </w:r>
    </w:p>
    <w:p w14:paraId="1BDC1DFA" w14:textId="77777777" w:rsidR="006F587A" w:rsidRPr="00B61559" w:rsidRDefault="006F587A" w:rsidP="00FF74C1">
      <w:pPr>
        <w:rPr>
          <w:b/>
        </w:rPr>
        <w:sectPr w:rsidR="006F587A" w:rsidRPr="00B61559" w:rsidSect="00E46459">
          <w:footerReference w:type="default" r:id="rId17"/>
          <w:pgSz w:w="12240" w:h="15840"/>
          <w:pgMar w:top="360" w:right="1440" w:bottom="1440" w:left="1440" w:header="720" w:footer="720" w:gutter="0"/>
          <w:cols w:space="720"/>
          <w:docGrid w:linePitch="360"/>
        </w:sectPr>
      </w:pPr>
    </w:p>
    <w:p w14:paraId="6676CB59" w14:textId="77777777" w:rsidR="00FF74C1" w:rsidRPr="00B61559" w:rsidRDefault="00FF74C1" w:rsidP="00FF74C1">
      <w:r w:rsidRPr="00B61559">
        <w:rPr>
          <w:b/>
        </w:rPr>
        <w:t>Spun o ghicitoare</w:t>
      </w:r>
      <w:r w:rsidRPr="00B61559">
        <w:t xml:space="preserve"> : </w:t>
      </w:r>
    </w:p>
    <w:p w14:paraId="7663F2C4" w14:textId="77777777" w:rsidR="00FF74C1" w:rsidRPr="00B61559" w:rsidRDefault="00FF74C1" w:rsidP="00FF74C1">
      <w:pPr>
        <w:rPr>
          <w:lang w:val="it-IT"/>
        </w:rPr>
      </w:pPr>
      <w:r w:rsidRPr="00B61559">
        <w:rPr>
          <w:lang w:val="it-IT"/>
        </w:rPr>
        <w:t>“Clopoţel mititel ,</w:t>
      </w:r>
      <w:r w:rsidRPr="00B61559">
        <w:rPr>
          <w:b/>
        </w:rPr>
        <w:t xml:space="preserve"> </w:t>
      </w:r>
    </w:p>
    <w:p w14:paraId="73653672" w14:textId="77777777" w:rsidR="00FF74C1" w:rsidRPr="00B61559" w:rsidRDefault="00FF74C1" w:rsidP="00FF74C1">
      <w:pPr>
        <w:rPr>
          <w:lang w:val="it-IT"/>
        </w:rPr>
      </w:pPr>
      <w:r w:rsidRPr="00B61559">
        <w:rPr>
          <w:lang w:val="it-IT"/>
        </w:rPr>
        <w:t xml:space="preserve">  Scoate capul din zăpada , </w:t>
      </w:r>
    </w:p>
    <w:p w14:paraId="0CE6AD53" w14:textId="77777777" w:rsidR="00FF74C1" w:rsidRPr="00B61559" w:rsidRDefault="00FF74C1" w:rsidP="00FF74C1">
      <w:pPr>
        <w:rPr>
          <w:lang w:val="it-IT"/>
        </w:rPr>
      </w:pPr>
      <w:r w:rsidRPr="00B61559">
        <w:rPr>
          <w:lang w:val="it-IT"/>
        </w:rPr>
        <w:t xml:space="preserve">  Primăvara să o vadă .</w:t>
      </w:r>
    </w:p>
    <w:p w14:paraId="08941103" w14:textId="77777777" w:rsidR="00FF74C1" w:rsidRPr="00B61559" w:rsidRDefault="00FF74C1" w:rsidP="00FF74C1">
      <w:pPr>
        <w:rPr>
          <w:b/>
        </w:rPr>
      </w:pPr>
      <w:r w:rsidRPr="00B61559">
        <w:rPr>
          <w:lang w:val="it-IT"/>
        </w:rPr>
        <w:t xml:space="preserve">  Ghici cine-i ! ( r: ghiocelul ).</w:t>
      </w:r>
      <w:r w:rsidRPr="00B61559">
        <w:rPr>
          <w:b/>
        </w:rPr>
        <w:t xml:space="preserve"> </w:t>
      </w:r>
    </w:p>
    <w:p w14:paraId="335D5AFC" w14:textId="77777777" w:rsidR="00FF74C1" w:rsidRPr="00B61559" w:rsidRDefault="004C2273" w:rsidP="00FF74C1">
      <w:pPr>
        <w:pStyle w:val="Heading1"/>
        <w:rPr>
          <w:rStyle w:val="navtext-121"/>
          <w:rFonts w:ascii="Times New Roman" w:hAnsi="Times New Roman" w:cs="Times New Roman"/>
        </w:rPr>
      </w:pPr>
      <w:r w:rsidRPr="00B61559">
        <w:rPr>
          <w:rStyle w:val="navtext-161"/>
          <w:rFonts w:ascii="Times New Roman" w:hAnsi="Times New Roman" w:cs="Times New Roman"/>
          <w:sz w:val="24"/>
          <w:szCs w:val="24"/>
        </w:rPr>
        <w:t xml:space="preserve">        </w:t>
      </w:r>
      <w:r w:rsidR="00FF74C1" w:rsidRPr="00B61559">
        <w:rPr>
          <w:rStyle w:val="navtext-161"/>
          <w:rFonts w:ascii="Times New Roman" w:hAnsi="Times New Roman" w:cs="Times New Roman"/>
          <w:sz w:val="24"/>
          <w:szCs w:val="24"/>
        </w:rPr>
        <w:t>Ghiocelul</w:t>
      </w:r>
      <w:r w:rsidR="006F587A" w:rsidRPr="00B61559">
        <w:rPr>
          <w:rFonts w:ascii="Times New Roman" w:hAnsi="Times New Roman" w:cs="Times New Roman"/>
          <w:noProof/>
          <w:color w:val="000033"/>
          <w:sz w:val="24"/>
          <w:szCs w:val="24"/>
          <w:lang w:val="en-US" w:eastAsia="en-US"/>
        </w:rPr>
        <w:t xml:space="preserve"> </w:t>
      </w:r>
      <w:r w:rsidR="006F587A" w:rsidRPr="00B61559">
        <w:rPr>
          <w:rStyle w:val="navtext-161"/>
          <w:rFonts w:ascii="Times New Roman" w:hAnsi="Times New Roman" w:cs="Times New Roman"/>
          <w:noProof/>
          <w:sz w:val="24"/>
          <w:szCs w:val="24"/>
          <w:lang w:val="en-US" w:eastAsia="en-US"/>
        </w:rPr>
        <w:drawing>
          <wp:inline distT="0" distB="0" distL="0" distR="0" wp14:anchorId="256310C8" wp14:editId="64879EF9">
            <wp:extent cx="895350" cy="1019175"/>
            <wp:effectExtent l="19050" t="0" r="0" b="0"/>
            <wp:docPr id="8" name="Picture 1" descr="image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s (3)"/>
                    <pic:cNvPicPr>
                      <a:picLocks noChangeAspect="1" noChangeArrowheads="1"/>
                    </pic:cNvPicPr>
                  </pic:nvPicPr>
                  <pic:blipFill>
                    <a:blip r:embed="rId18"/>
                    <a:srcRect/>
                    <a:stretch>
                      <a:fillRect/>
                    </a:stretch>
                  </pic:blipFill>
                  <pic:spPr bwMode="auto">
                    <a:xfrm>
                      <a:off x="0" y="0"/>
                      <a:ext cx="895350" cy="1019175"/>
                    </a:xfrm>
                    <a:prstGeom prst="rect">
                      <a:avLst/>
                    </a:prstGeom>
                    <a:noFill/>
                    <a:ln w="9525">
                      <a:noFill/>
                      <a:miter lim="800000"/>
                      <a:headEnd/>
                      <a:tailEnd/>
                    </a:ln>
                  </pic:spPr>
                </pic:pic>
              </a:graphicData>
            </a:graphic>
          </wp:inline>
        </w:drawing>
      </w:r>
    </w:p>
    <w:p w14:paraId="1F78468C" w14:textId="77777777" w:rsidR="00FF74C1" w:rsidRPr="00B61559" w:rsidRDefault="00FF74C1" w:rsidP="00FF74C1">
      <w:r w:rsidRPr="00B61559">
        <w:rPr>
          <w:rStyle w:val="navtext-121"/>
          <w:rFonts w:ascii="Times New Roman" w:hAnsi="Times New Roman" w:cs="Times New Roman"/>
        </w:rPr>
        <w:t xml:space="preserve">Multe zile-a aşteptat                         </w:t>
      </w:r>
      <w:r w:rsidRPr="00B61559">
        <w:rPr>
          <w:color w:val="000033"/>
        </w:rPr>
        <w:br/>
      </w:r>
      <w:r w:rsidRPr="00B61559">
        <w:rPr>
          <w:rStyle w:val="navtext-121"/>
          <w:rFonts w:ascii="Times New Roman" w:hAnsi="Times New Roman" w:cs="Times New Roman"/>
        </w:rPr>
        <w:t>Pâna când s-a arătat</w:t>
      </w:r>
      <w:r w:rsidRPr="00B61559">
        <w:rPr>
          <w:color w:val="000033"/>
        </w:rPr>
        <w:br/>
      </w:r>
      <w:r w:rsidRPr="00B61559">
        <w:rPr>
          <w:rStyle w:val="navtext-121"/>
          <w:rFonts w:ascii="Times New Roman" w:hAnsi="Times New Roman" w:cs="Times New Roman"/>
        </w:rPr>
        <w:t>Iar acum când s-a încălzit</w:t>
      </w:r>
      <w:r w:rsidRPr="00B61559">
        <w:rPr>
          <w:color w:val="000033"/>
        </w:rPr>
        <w:t xml:space="preserve"> </w:t>
      </w:r>
    </w:p>
    <w:p w14:paraId="643729E5" w14:textId="77777777" w:rsidR="00FF74C1" w:rsidRPr="00B61559" w:rsidRDefault="00FF74C1" w:rsidP="00FF74C1">
      <w:pPr>
        <w:rPr>
          <w:color w:val="000033"/>
        </w:rPr>
      </w:pPr>
      <w:r w:rsidRPr="00B61559">
        <w:rPr>
          <w:rStyle w:val="navtext-121"/>
          <w:rFonts w:ascii="Times New Roman" w:hAnsi="Times New Roman" w:cs="Times New Roman"/>
        </w:rPr>
        <w:t>Din pământ a răsărit.</w:t>
      </w:r>
      <w:r w:rsidR="006F587A" w:rsidRPr="00B61559">
        <w:rPr>
          <w:noProof/>
          <w:color w:val="000033"/>
          <w:lang w:val="en-US" w:eastAsia="en-US"/>
        </w:rPr>
        <w:t xml:space="preserve"> </w:t>
      </w:r>
      <w:r w:rsidRPr="00B61559">
        <w:rPr>
          <w:color w:val="000033"/>
        </w:rPr>
        <w:br/>
      </w:r>
    </w:p>
    <w:p w14:paraId="334F2982" w14:textId="77777777" w:rsidR="006F587A" w:rsidRPr="00B61559" w:rsidRDefault="006F587A" w:rsidP="00FF74C1">
      <w:pPr>
        <w:rPr>
          <w:color w:val="000033"/>
        </w:rPr>
      </w:pPr>
    </w:p>
    <w:p w14:paraId="7EF8289B" w14:textId="77777777" w:rsidR="006F587A" w:rsidRPr="00B61559" w:rsidRDefault="006F587A" w:rsidP="00FF74C1">
      <w:pPr>
        <w:rPr>
          <w:color w:val="000033"/>
        </w:rPr>
      </w:pPr>
    </w:p>
    <w:p w14:paraId="113AADFC" w14:textId="77777777" w:rsidR="006F587A" w:rsidRPr="00B61559" w:rsidRDefault="006F587A" w:rsidP="00FF74C1">
      <w:pPr>
        <w:rPr>
          <w:color w:val="000033"/>
        </w:rPr>
      </w:pPr>
    </w:p>
    <w:p w14:paraId="133150C6" w14:textId="77777777" w:rsidR="006F587A" w:rsidRPr="00B61559" w:rsidRDefault="006F587A" w:rsidP="00FF74C1">
      <w:pPr>
        <w:rPr>
          <w:color w:val="000033"/>
        </w:rPr>
      </w:pPr>
    </w:p>
    <w:p w14:paraId="65F4868E" w14:textId="77777777" w:rsidR="006F587A" w:rsidRPr="00B61559" w:rsidRDefault="006F587A" w:rsidP="00FF74C1">
      <w:pPr>
        <w:rPr>
          <w:color w:val="000033"/>
        </w:rPr>
      </w:pPr>
    </w:p>
    <w:p w14:paraId="70DAF27D" w14:textId="77777777" w:rsidR="006F587A" w:rsidRPr="00B61559" w:rsidRDefault="006F587A" w:rsidP="00FF74C1">
      <w:pPr>
        <w:rPr>
          <w:color w:val="000033"/>
        </w:rPr>
      </w:pPr>
    </w:p>
    <w:p w14:paraId="1A959DBF" w14:textId="77777777" w:rsidR="00FF74C1" w:rsidRPr="00B61559" w:rsidRDefault="00FF74C1" w:rsidP="00FF74C1">
      <w:pPr>
        <w:rPr>
          <w:color w:val="000033"/>
        </w:rPr>
      </w:pPr>
      <w:r w:rsidRPr="00B61559">
        <w:rPr>
          <w:rStyle w:val="navtext-121"/>
          <w:rFonts w:ascii="Times New Roman" w:hAnsi="Times New Roman" w:cs="Times New Roman"/>
        </w:rPr>
        <w:t>Mic,firav si fără vlagă</w:t>
      </w:r>
      <w:r w:rsidRPr="00B61559">
        <w:rPr>
          <w:color w:val="000033"/>
        </w:rPr>
        <w:br/>
      </w:r>
      <w:r w:rsidRPr="00B61559">
        <w:rPr>
          <w:rStyle w:val="navtext-121"/>
          <w:rFonts w:ascii="Times New Roman" w:hAnsi="Times New Roman" w:cs="Times New Roman"/>
        </w:rPr>
        <w:t xml:space="preserve">A ieşit de sub zăpada. </w:t>
      </w:r>
      <w:r w:rsidRPr="00B61559">
        <w:rPr>
          <w:b/>
        </w:rPr>
        <w:t xml:space="preserve"> </w:t>
      </w:r>
      <w:r w:rsidRPr="00B61559">
        <w:rPr>
          <w:b/>
          <w:noProof/>
          <w:lang w:val="en-US" w:eastAsia="en-US"/>
        </w:rPr>
        <w:drawing>
          <wp:inline distT="0" distB="0" distL="0" distR="0" wp14:anchorId="41EA99E3" wp14:editId="601E74BA">
            <wp:extent cx="1533525" cy="1352550"/>
            <wp:effectExtent l="19050" t="0" r="9525"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srcRect/>
                    <a:stretch>
                      <a:fillRect/>
                    </a:stretch>
                  </pic:blipFill>
                  <pic:spPr bwMode="auto">
                    <a:xfrm>
                      <a:off x="0" y="0"/>
                      <a:ext cx="1533525" cy="1352550"/>
                    </a:xfrm>
                    <a:prstGeom prst="rect">
                      <a:avLst/>
                    </a:prstGeom>
                    <a:noFill/>
                    <a:ln w="9525">
                      <a:noFill/>
                      <a:miter lim="800000"/>
                      <a:headEnd/>
                      <a:tailEnd/>
                    </a:ln>
                  </pic:spPr>
                </pic:pic>
              </a:graphicData>
            </a:graphic>
          </wp:inline>
        </w:drawing>
      </w:r>
      <w:r w:rsidRPr="00B61559">
        <w:rPr>
          <w:color w:val="000033"/>
        </w:rPr>
        <w:br/>
      </w:r>
      <w:r w:rsidRPr="00B61559">
        <w:rPr>
          <w:rStyle w:val="navtext-121"/>
          <w:rFonts w:ascii="Times New Roman" w:hAnsi="Times New Roman" w:cs="Times New Roman"/>
        </w:rPr>
        <w:t xml:space="preserve">Şi vesteşte-n toată ţara             </w:t>
      </w:r>
    </w:p>
    <w:p w14:paraId="78D1776F" w14:textId="77777777" w:rsidR="00FF74C1" w:rsidRPr="00B61559" w:rsidRDefault="00FF74C1" w:rsidP="00FF74C1">
      <w:pPr>
        <w:rPr>
          <w:rStyle w:val="navtext-121"/>
          <w:rFonts w:ascii="Times New Roman" w:hAnsi="Times New Roman" w:cs="Times New Roman"/>
        </w:rPr>
      </w:pPr>
      <w:r w:rsidRPr="00B61559">
        <w:rPr>
          <w:rStyle w:val="navtext-121"/>
          <w:rFonts w:ascii="Times New Roman" w:hAnsi="Times New Roman" w:cs="Times New Roman"/>
        </w:rPr>
        <w:t>Ca  venit primăvara!</w:t>
      </w:r>
      <w:r w:rsidRPr="00B61559">
        <w:rPr>
          <w:b/>
        </w:rPr>
        <w:t xml:space="preserve">  </w:t>
      </w:r>
    </w:p>
    <w:p w14:paraId="16DFCF5E" w14:textId="77777777" w:rsidR="00FF74C1" w:rsidRPr="00B61559" w:rsidRDefault="00FF74C1" w:rsidP="00FF74C1">
      <w:r w:rsidRPr="00B61559">
        <w:t xml:space="preserve"> (ghiocelul)                    </w:t>
      </w:r>
    </w:p>
    <w:p w14:paraId="23230E4F" w14:textId="77777777" w:rsidR="00FF74C1" w:rsidRPr="00B61559" w:rsidRDefault="00FF74C1" w:rsidP="00FF74C1">
      <w:pPr>
        <w:rPr>
          <w:b/>
        </w:rPr>
      </w:pPr>
    </w:p>
    <w:p w14:paraId="12E8B947" w14:textId="77777777" w:rsidR="00FF74C1" w:rsidRPr="00B61559" w:rsidRDefault="00FF74C1" w:rsidP="00FF74C1">
      <w:pPr>
        <w:rPr>
          <w:b/>
        </w:rPr>
      </w:pPr>
    </w:p>
    <w:p w14:paraId="0518A4B3" w14:textId="77777777" w:rsidR="00FF74C1" w:rsidRPr="00B61559" w:rsidRDefault="00FF74C1" w:rsidP="00FF74C1">
      <w:r w:rsidRPr="00B61559">
        <w:t>”Voinicul cu haina albă/</w:t>
      </w:r>
    </w:p>
    <w:p w14:paraId="1D731A95" w14:textId="77777777" w:rsidR="00FF74C1" w:rsidRPr="00B61559" w:rsidRDefault="00FF74C1" w:rsidP="00FF74C1">
      <w:pPr>
        <w:rPr>
          <w:lang w:val="it-IT"/>
        </w:rPr>
        <w:sectPr w:rsidR="00FF74C1" w:rsidRPr="00B61559" w:rsidSect="00E46459">
          <w:type w:val="continuous"/>
          <w:pgSz w:w="12240" w:h="15840"/>
          <w:pgMar w:top="360" w:right="1440" w:bottom="1440" w:left="1440" w:header="720" w:footer="720" w:gutter="0"/>
          <w:cols w:num="2" w:space="720" w:equalWidth="0">
            <w:col w:w="4320" w:space="720"/>
            <w:col w:w="4320"/>
          </w:cols>
          <w:docGrid w:linePitch="360"/>
        </w:sectPr>
      </w:pPr>
      <w:r w:rsidRPr="00B61559">
        <w:t xml:space="preserve"> Iese primul din zapadă”.</w:t>
      </w:r>
      <w:r w:rsidRPr="00B61559">
        <w:br/>
      </w:r>
      <w:r w:rsidRPr="00B61559">
        <w:rPr>
          <w:lang w:val="it-IT"/>
        </w:rPr>
        <w:t>(</w:t>
      </w:r>
      <w:r w:rsidRPr="00B61559">
        <w:rPr>
          <w:rStyle w:val="Emphasis"/>
          <w:lang w:val="it-IT"/>
        </w:rPr>
        <w:t>Ghiocelul</w:t>
      </w:r>
      <w:r w:rsidRPr="00B61559">
        <w:rPr>
          <w:lang w:val="it-IT"/>
        </w:rPr>
        <w:t>)</w:t>
      </w:r>
    </w:p>
    <w:p w14:paraId="63CF7867" w14:textId="77777777" w:rsidR="00FF74C1" w:rsidRPr="00B61559" w:rsidRDefault="00FF74C1" w:rsidP="00FF74C1"/>
    <w:p w14:paraId="294B030D" w14:textId="77777777" w:rsidR="00FF74C1" w:rsidRPr="00B61559" w:rsidRDefault="00FF74C1" w:rsidP="00FF74C1">
      <w:r w:rsidRPr="00B61559">
        <w:rPr>
          <w:b/>
        </w:rPr>
        <w:t>5.Activitatea de grup</w:t>
      </w:r>
      <w:r w:rsidRPr="00B61559">
        <w:t xml:space="preserve">: </w:t>
      </w:r>
      <w:r w:rsidRPr="00B61559">
        <w:rPr>
          <w:bCs/>
        </w:rPr>
        <w:t xml:space="preserve">Această secvenţă se desfăşoară în formaţie de cerc. Copiii vor cânta  câtececul : </w:t>
      </w:r>
      <w:r w:rsidRPr="00B61559">
        <w:t>Din zăpadă Sanda scoate- joc cu text şi cânt.</w:t>
      </w:r>
    </w:p>
    <w:p w14:paraId="3DC0D853" w14:textId="77777777" w:rsidR="00FF74C1" w:rsidRPr="00B61559" w:rsidRDefault="00FF74C1" w:rsidP="00FF74C1">
      <w:pPr>
        <w:pStyle w:val="Heading2"/>
        <w:rPr>
          <w:rFonts w:ascii="Times New Roman" w:hAnsi="Times New Roman"/>
          <w:b/>
          <w:i/>
          <w:sz w:val="24"/>
          <w:szCs w:val="24"/>
          <w:lang w:val="it-IT"/>
        </w:rPr>
      </w:pPr>
      <w:r w:rsidRPr="00B61559">
        <w:rPr>
          <w:rFonts w:ascii="Times New Roman" w:hAnsi="Times New Roman"/>
          <w:b/>
          <w:sz w:val="24"/>
          <w:szCs w:val="24"/>
        </w:rPr>
        <w:t xml:space="preserve">            </w:t>
      </w:r>
    </w:p>
    <w:p w14:paraId="2A37B063" w14:textId="77777777" w:rsidR="00FF74C1" w:rsidRPr="00B61559" w:rsidRDefault="0053231A" w:rsidP="00FF74C1">
      <w:pPr>
        <w:rPr>
          <w:b/>
          <w:bCs/>
          <w:color w:val="000000"/>
          <w:lang w:val="it-IT"/>
        </w:rPr>
      </w:pPr>
      <w:r w:rsidRPr="00B61559">
        <w:rPr>
          <w:b/>
          <w:bCs/>
          <w:color w:val="000000"/>
          <w:lang w:val="it-IT"/>
        </w:rPr>
        <w:t xml:space="preserve">        Din zăpadă Sanda scoate</w:t>
      </w:r>
    </w:p>
    <w:p w14:paraId="35767D56" w14:textId="77777777" w:rsidR="0053231A" w:rsidRPr="00B61559" w:rsidRDefault="0053231A" w:rsidP="00FF74C1">
      <w:pPr>
        <w:rPr>
          <w:b/>
          <w:color w:val="333333"/>
          <w:lang w:val="it-IT"/>
        </w:rPr>
      </w:pPr>
    </w:p>
    <w:p w14:paraId="1DB32F00" w14:textId="77777777" w:rsidR="00FF74C1" w:rsidRPr="00B61559" w:rsidRDefault="00FF74C1" w:rsidP="00F354E8">
      <w:pPr>
        <w:rPr>
          <w:bCs/>
          <w:color w:val="000000"/>
          <w:lang w:val="it-IT"/>
        </w:rPr>
      </w:pPr>
      <w:r w:rsidRPr="00B61559">
        <w:rPr>
          <w:bCs/>
          <w:color w:val="000000"/>
          <w:lang w:val="it-IT"/>
        </w:rPr>
        <w:t>Din zăpadă Sanda scoate</w:t>
      </w:r>
      <w:r w:rsidRPr="00B61559">
        <w:rPr>
          <w:bCs/>
          <w:color w:val="000000"/>
          <w:lang w:val="it-IT"/>
        </w:rPr>
        <w:br/>
        <w:t>Gingaşi ghiocei</w:t>
      </w:r>
      <w:r w:rsidRPr="00B61559">
        <w:rPr>
          <w:bCs/>
          <w:color w:val="000000"/>
          <w:lang w:val="it-IT"/>
        </w:rPr>
        <w:br/>
        <w:t>Florile le strange toate</w:t>
      </w:r>
      <w:r w:rsidRPr="00B61559">
        <w:rPr>
          <w:bCs/>
          <w:color w:val="000000"/>
          <w:lang w:val="it-IT"/>
        </w:rPr>
        <w:br/>
        <w:t>Pentru mama ei.</w:t>
      </w:r>
      <w:r w:rsidRPr="00B61559">
        <w:rPr>
          <w:bCs/>
          <w:color w:val="000000"/>
          <w:lang w:val="it-IT"/>
        </w:rPr>
        <w:br/>
      </w:r>
      <w:r w:rsidRPr="00B61559">
        <w:rPr>
          <w:bCs/>
          <w:color w:val="000000"/>
          <w:lang w:val="it-IT"/>
        </w:rPr>
        <w:br/>
        <w:t>Ref: Gingaşi ghiocei</w:t>
      </w:r>
      <w:r w:rsidRPr="00B61559">
        <w:rPr>
          <w:bCs/>
          <w:color w:val="000000"/>
          <w:lang w:val="it-IT"/>
        </w:rPr>
        <w:br/>
        <w:t>Pentru mama ei</w:t>
      </w:r>
      <w:r w:rsidRPr="00B61559">
        <w:rPr>
          <w:rStyle w:val="apple-converted-space"/>
          <w:bCs/>
          <w:color w:val="000000"/>
          <w:lang w:val="it-IT"/>
        </w:rPr>
        <w:t> </w:t>
      </w:r>
      <w:r w:rsidRPr="00B61559">
        <w:rPr>
          <w:bCs/>
          <w:color w:val="000000"/>
          <w:lang w:val="it-IT"/>
        </w:rPr>
        <w:br/>
        <w:t>Gingaşi ghiocei</w:t>
      </w:r>
      <w:r w:rsidRPr="00B61559">
        <w:rPr>
          <w:rStyle w:val="apple-converted-space"/>
          <w:bCs/>
          <w:color w:val="000000"/>
          <w:lang w:val="it-IT"/>
        </w:rPr>
        <w:t> </w:t>
      </w:r>
      <w:r w:rsidRPr="00B61559">
        <w:rPr>
          <w:bCs/>
          <w:color w:val="000000"/>
          <w:lang w:val="it-IT"/>
        </w:rPr>
        <w:br/>
        <w:t>Pentru mama ei.</w:t>
      </w:r>
    </w:p>
    <w:p w14:paraId="7E1ED5E8" w14:textId="77777777" w:rsidR="00FF74C1" w:rsidRPr="00B61559" w:rsidRDefault="00FF74C1" w:rsidP="00FF74C1"/>
    <w:p w14:paraId="00012D5B" w14:textId="77777777" w:rsidR="00FF74C1" w:rsidRPr="00B61559" w:rsidRDefault="00FF74C1" w:rsidP="00FF74C1">
      <w:pPr>
        <w:rPr>
          <w:b/>
          <w:color w:val="000000"/>
        </w:rPr>
      </w:pPr>
      <w:r w:rsidRPr="00B61559">
        <w:rPr>
          <w:b/>
        </w:rPr>
        <w:t xml:space="preserve">  6.</w:t>
      </w:r>
      <w:r w:rsidRPr="00B61559">
        <w:t xml:space="preserve"> </w:t>
      </w:r>
      <w:r w:rsidRPr="00B61559">
        <w:rPr>
          <w:b/>
          <w:color w:val="000000"/>
        </w:rPr>
        <w:t>Noutatea zilei:</w:t>
      </w:r>
    </w:p>
    <w:p w14:paraId="4835AA24" w14:textId="77777777" w:rsidR="00FF74C1" w:rsidRPr="00B61559" w:rsidRDefault="00FF74C1" w:rsidP="00FF74C1">
      <w:r w:rsidRPr="00B61559">
        <w:t xml:space="preserve">            </w:t>
      </w:r>
      <w:r w:rsidRPr="00B61559">
        <w:rPr>
          <w:b/>
          <w:color w:val="000000" w:themeColor="text1"/>
        </w:rPr>
        <w:t>Surpriza,, Zânei Primăvara’’</w:t>
      </w:r>
      <w:r w:rsidRPr="00B61559">
        <w:t xml:space="preserve"> intră pe uşă.</w:t>
      </w:r>
    </w:p>
    <w:p w14:paraId="4DCCF5C1" w14:textId="77777777" w:rsidR="00FF74C1" w:rsidRPr="00B61559" w:rsidRDefault="00A128F5" w:rsidP="00A128F5">
      <w:pPr>
        <w:tabs>
          <w:tab w:val="left" w:pos="1440"/>
        </w:tabs>
        <w:rPr>
          <w:b/>
          <w:i/>
          <w:color w:val="632423"/>
        </w:rPr>
        <w:sectPr w:rsidR="00FF74C1" w:rsidRPr="00B61559" w:rsidSect="00E46459">
          <w:type w:val="continuous"/>
          <w:pgSz w:w="12240" w:h="15840"/>
          <w:pgMar w:top="360" w:right="1440" w:bottom="1440" w:left="1440" w:header="720" w:footer="720" w:gutter="0"/>
          <w:cols w:space="720"/>
          <w:docGrid w:linePitch="360"/>
        </w:sectPr>
      </w:pPr>
      <w:r w:rsidRPr="00B61559">
        <w:rPr>
          <w:b/>
          <w:i/>
          <w:color w:val="632423"/>
        </w:rPr>
        <w:tab/>
      </w:r>
    </w:p>
    <w:p w14:paraId="4AFCCA2D" w14:textId="77777777" w:rsidR="00FF74C1" w:rsidRPr="00B61559" w:rsidRDefault="00FF74C1" w:rsidP="00FF74C1">
      <w:r w:rsidRPr="00B61559">
        <w:t xml:space="preserve"> </w:t>
      </w:r>
      <w:r w:rsidR="00A128F5" w:rsidRPr="00B61559">
        <w:t>Bună ziua Doamna...</w:t>
      </w:r>
    </w:p>
    <w:p w14:paraId="5EE4EAC0" w14:textId="77777777" w:rsidR="00FF74C1" w:rsidRPr="00B61559" w:rsidRDefault="00FF74C1" w:rsidP="00FF74C1">
      <w:r w:rsidRPr="00B61559">
        <w:t xml:space="preserve"> Bună ziua dragii mei,</w:t>
      </w:r>
    </w:p>
    <w:p w14:paraId="0F0EAFC1" w14:textId="77777777" w:rsidR="00FF74C1" w:rsidRPr="00B61559" w:rsidRDefault="00FF74C1" w:rsidP="00FF74C1">
      <w:r w:rsidRPr="00B61559">
        <w:t xml:space="preserve"> Eu sunt Zâna primăvara</w:t>
      </w:r>
    </w:p>
    <w:p w14:paraId="41793716" w14:textId="77777777" w:rsidR="00FF74C1" w:rsidRPr="00B61559" w:rsidRDefault="00FF74C1" w:rsidP="00FF74C1">
      <w:r w:rsidRPr="00B61559">
        <w:t xml:space="preserve"> Ce- aduc vremea bună-n ţară,</w:t>
      </w:r>
    </w:p>
    <w:p w14:paraId="624314C4" w14:textId="77777777" w:rsidR="00FF74C1" w:rsidRPr="00B61559" w:rsidRDefault="00FF74C1" w:rsidP="00FF74C1">
      <w:r w:rsidRPr="00B61559">
        <w:t xml:space="preserve"> Şi-am să stau să ascult cu drag,</w:t>
      </w:r>
    </w:p>
    <w:p w14:paraId="428091DF" w14:textId="77777777" w:rsidR="00FF74C1" w:rsidRPr="00B61559" w:rsidRDefault="00FF74C1" w:rsidP="00FF74C1">
      <w:r w:rsidRPr="00B61559">
        <w:t xml:space="preserve"> Cântece şi veselie,</w:t>
      </w:r>
    </w:p>
    <w:p w14:paraId="5968FCB7" w14:textId="77777777" w:rsidR="00FF74C1" w:rsidRPr="00B61559" w:rsidRDefault="00FF74C1" w:rsidP="00FF74C1">
      <w:r w:rsidRPr="00B61559">
        <w:t xml:space="preserve"> Cum îmi place mie.</w:t>
      </w:r>
    </w:p>
    <w:p w14:paraId="2BB3D71E" w14:textId="77777777" w:rsidR="00FF74C1" w:rsidRPr="00B61559" w:rsidRDefault="00FF74C1" w:rsidP="00FF74C1">
      <w:r w:rsidRPr="00B61559">
        <w:t xml:space="preserve"> Dacă bine recitaţii,</w:t>
      </w:r>
    </w:p>
    <w:p w14:paraId="2D505D2F" w14:textId="77777777" w:rsidR="00FF74C1" w:rsidRPr="00B61559" w:rsidRDefault="00FF74C1" w:rsidP="00FF74C1">
      <w:r w:rsidRPr="00B61559">
        <w:t xml:space="preserve"> Voi veţi fi aplaudaţii,</w:t>
      </w:r>
    </w:p>
    <w:p w14:paraId="7F13B241" w14:textId="77777777" w:rsidR="00FF74C1" w:rsidRPr="00B61559" w:rsidRDefault="00FF74C1" w:rsidP="00FF74C1">
      <w:pPr>
        <w:sectPr w:rsidR="00FF74C1" w:rsidRPr="00B61559" w:rsidSect="00E46459">
          <w:type w:val="continuous"/>
          <w:pgSz w:w="12240" w:h="15840"/>
          <w:pgMar w:top="360" w:right="1440" w:bottom="1440" w:left="1440" w:header="720" w:footer="720" w:gutter="0"/>
          <w:cols w:num="2" w:space="720" w:equalWidth="0">
            <w:col w:w="4320" w:space="720"/>
            <w:col w:w="4320"/>
          </w:cols>
          <w:docGrid w:linePitch="360"/>
        </w:sectPr>
      </w:pPr>
      <w:r w:rsidRPr="00B61559">
        <w:t xml:space="preserve"> Şi la părinţii lăudaţi</w:t>
      </w:r>
    </w:p>
    <w:p w14:paraId="31AA742E" w14:textId="77777777" w:rsidR="00300FBF" w:rsidRPr="00B61559" w:rsidRDefault="00DE01F4" w:rsidP="00DE01F4">
      <w:pPr>
        <w:rPr>
          <w:b/>
          <w:color w:val="000000"/>
          <w:lang w:val="it-IT"/>
        </w:rPr>
      </w:pPr>
      <w:r w:rsidRPr="00B61559">
        <w:rPr>
          <w:b/>
          <w:color w:val="FF0000"/>
        </w:rPr>
        <w:t xml:space="preserve">    </w:t>
      </w:r>
      <w:r w:rsidR="00361A0D" w:rsidRPr="00B61559">
        <w:rPr>
          <w:b/>
          <w:color w:val="FF0000"/>
        </w:rPr>
        <w:t xml:space="preserve">                                   </w:t>
      </w:r>
      <w:r w:rsidRPr="00B61559">
        <w:rPr>
          <w:b/>
        </w:rPr>
        <w:t>Activități de dezvoltare personală/</w:t>
      </w:r>
      <w:r w:rsidRPr="00B61559">
        <w:rPr>
          <w:b/>
          <w:color w:val="000000"/>
          <w:lang w:val="it-IT"/>
        </w:rPr>
        <w:t xml:space="preserve"> ALA1</w:t>
      </w:r>
    </w:p>
    <w:p w14:paraId="7337D942" w14:textId="77777777" w:rsidR="00300FBF" w:rsidRPr="00B61559" w:rsidRDefault="00300FBF" w:rsidP="0051169E">
      <w:pPr>
        <w:rPr>
          <w:b/>
        </w:rPr>
      </w:pPr>
    </w:p>
    <w:p w14:paraId="40969CEE" w14:textId="77777777" w:rsidR="00300FBF" w:rsidRPr="00B61559" w:rsidRDefault="00300FBF" w:rsidP="00300FBF">
      <w:r w:rsidRPr="00B61559">
        <w:t>Unitatea de învățământ: Colegiul Național Pedagogic „Regina Maria” – Deva</w:t>
      </w:r>
    </w:p>
    <w:p w14:paraId="6D0F3C49" w14:textId="77777777" w:rsidR="00300FBF" w:rsidRPr="00B61559" w:rsidRDefault="00300FBF" w:rsidP="00300FBF">
      <w:r w:rsidRPr="00B61559">
        <w:t>Nivel de vârstă/grupa: 4-5 ani, grupa mijlocie</w:t>
      </w:r>
    </w:p>
    <w:p w14:paraId="7C88B6F3" w14:textId="77777777" w:rsidR="00300FBF" w:rsidRPr="00B61559" w:rsidRDefault="002B7ECC" w:rsidP="00300FBF">
      <w:pPr>
        <w:spacing w:line="276" w:lineRule="auto"/>
      </w:pPr>
      <w:r w:rsidRPr="00B61559">
        <w:rPr>
          <w:lang w:val="fr-FR"/>
        </w:rPr>
        <w:t xml:space="preserve">Educatoare: </w:t>
      </w:r>
      <w:r w:rsidR="00300FBF" w:rsidRPr="00B61559">
        <w:rPr>
          <w:lang w:val="fr-FR"/>
        </w:rPr>
        <w:t>P</w:t>
      </w:r>
      <w:r w:rsidR="00300FBF" w:rsidRPr="00B61559">
        <w:t>rof. înv. preșc. Lăscuș Elena</w:t>
      </w:r>
    </w:p>
    <w:p w14:paraId="23DF80FD" w14:textId="77777777" w:rsidR="00300FBF" w:rsidRPr="00B61559" w:rsidRDefault="00300FBF" w:rsidP="00300FBF">
      <w:r w:rsidRPr="00B61559">
        <w:t xml:space="preserve">Tema anuală de studiu: </w:t>
      </w:r>
      <w:r w:rsidR="00B06AD9" w:rsidRPr="00B61559">
        <w:t>,,Cine şi cum planifică/organizează o activitate?”</w:t>
      </w:r>
    </w:p>
    <w:p w14:paraId="5064355D" w14:textId="77777777" w:rsidR="00300FBF" w:rsidRPr="00B61559" w:rsidRDefault="00300FBF" w:rsidP="00300FBF">
      <w:r w:rsidRPr="00B61559">
        <w:t xml:space="preserve">Tema săptămânală: </w:t>
      </w:r>
      <w:r w:rsidR="00B06AD9" w:rsidRPr="00B61559">
        <w:t>Transportăm marfă</w:t>
      </w:r>
    </w:p>
    <w:p w14:paraId="2F600741" w14:textId="77777777" w:rsidR="00300FBF" w:rsidRPr="00B61559" w:rsidRDefault="00B06AD9" w:rsidP="00300FBF">
      <w:r w:rsidRPr="00B61559">
        <w:t>Tema activității: ,,Cu ce călătorim ?”</w:t>
      </w:r>
    </w:p>
    <w:p w14:paraId="1203139F" w14:textId="77777777" w:rsidR="00300FBF" w:rsidRPr="00B61559" w:rsidRDefault="00300FBF" w:rsidP="00300FBF">
      <w:r w:rsidRPr="00B61559">
        <w:t xml:space="preserve">Domeniul experențial: </w:t>
      </w:r>
      <w:r w:rsidR="007B1F9B" w:rsidRPr="00B61559">
        <w:t>Activități de dezvoltare person</w:t>
      </w:r>
      <w:r w:rsidR="00B06AD9" w:rsidRPr="00B61559">
        <w:t>ală</w:t>
      </w:r>
    </w:p>
    <w:p w14:paraId="1B14676C" w14:textId="77777777" w:rsidR="00B06AD9" w:rsidRPr="00B61559" w:rsidRDefault="00300FBF" w:rsidP="00300FBF">
      <w:pPr>
        <w:rPr>
          <w:color w:val="000000"/>
        </w:rPr>
      </w:pPr>
      <w:r w:rsidRPr="00B61559">
        <w:t>Denumirea activității:</w:t>
      </w:r>
      <w:r w:rsidRPr="00B61559">
        <w:rPr>
          <w:color w:val="000000"/>
        </w:rPr>
        <w:t xml:space="preserve"> </w:t>
      </w:r>
      <w:r w:rsidR="00B06AD9" w:rsidRPr="00B61559">
        <w:rPr>
          <w:b/>
          <w:bCs/>
        </w:rPr>
        <w:t>Activităţi la liberă alegere</w:t>
      </w:r>
      <w:r w:rsidR="00B06AD9" w:rsidRPr="00B61559">
        <w:rPr>
          <w:b/>
        </w:rPr>
        <w:t xml:space="preserve"> (ALA I)</w:t>
      </w:r>
    </w:p>
    <w:p w14:paraId="78D05799" w14:textId="77777777" w:rsidR="00300FBF" w:rsidRPr="00B61559" w:rsidRDefault="00300FBF" w:rsidP="00300FBF">
      <w:pPr>
        <w:rPr>
          <w:color w:val="000000"/>
        </w:rPr>
      </w:pPr>
      <w:r w:rsidRPr="00B61559">
        <w:rPr>
          <w:color w:val="000000"/>
        </w:rPr>
        <w:t>Forma de realizare:</w:t>
      </w:r>
      <w:r w:rsidR="00B06AD9" w:rsidRPr="00B61559">
        <w:rPr>
          <w:color w:val="000000"/>
        </w:rPr>
        <w:t xml:space="preserve"> </w:t>
      </w:r>
      <w:r w:rsidR="00B06AD9" w:rsidRPr="00B61559">
        <w:rPr>
          <w:lang w:eastAsia="en-US"/>
        </w:rPr>
        <w:t>Activităţi pe centre de interes</w:t>
      </w:r>
    </w:p>
    <w:p w14:paraId="6BBD7FB7" w14:textId="77777777" w:rsidR="0051169E" w:rsidRPr="00B61559" w:rsidRDefault="00300FBF" w:rsidP="00487837">
      <w:pPr>
        <w:rPr>
          <w:color w:val="000000"/>
        </w:rPr>
      </w:pPr>
      <w:r w:rsidRPr="00B61559">
        <w:rPr>
          <w:color w:val="000000"/>
        </w:rPr>
        <w:t>Tipul lecţiei: Consolidare</w:t>
      </w:r>
      <w:r w:rsidR="00487837" w:rsidRPr="00B61559">
        <w:t xml:space="preserve">: </w:t>
      </w:r>
      <w:r w:rsidR="0051169E" w:rsidRPr="00B61559">
        <w:t>Consolidarea de cunoştinţe, priceperi, deprinderi</w:t>
      </w:r>
    </w:p>
    <w:p w14:paraId="5FD9887D" w14:textId="77777777" w:rsidR="00487837" w:rsidRPr="00B61559" w:rsidRDefault="00487837" w:rsidP="00487837">
      <w:pPr>
        <w:rPr>
          <w:color w:val="000000"/>
        </w:rPr>
      </w:pPr>
      <w:r w:rsidRPr="00B61559">
        <w:rPr>
          <w:color w:val="000000"/>
        </w:rPr>
        <w:t>Durata:</w:t>
      </w:r>
      <w:r w:rsidRPr="00B61559">
        <w:rPr>
          <w:i/>
          <w:color w:val="000000"/>
        </w:rPr>
        <w:t xml:space="preserve"> </w:t>
      </w:r>
      <w:r w:rsidRPr="00B61559">
        <w:rPr>
          <w:color w:val="000000"/>
        </w:rPr>
        <w:t>35-40 minute</w:t>
      </w:r>
    </w:p>
    <w:p w14:paraId="37560ABD" w14:textId="77777777" w:rsidR="0051169E" w:rsidRPr="00B61559" w:rsidRDefault="0051169E" w:rsidP="0051169E">
      <w:pPr>
        <w:pStyle w:val="Heading2"/>
        <w:rPr>
          <w:rFonts w:ascii="Times New Roman" w:hAnsi="Times New Roman"/>
          <w:sz w:val="24"/>
          <w:szCs w:val="24"/>
        </w:rPr>
      </w:pPr>
      <w:r w:rsidRPr="00B61559">
        <w:rPr>
          <w:rFonts w:ascii="Times New Roman" w:hAnsi="Times New Roman"/>
          <w:bCs/>
          <w:sz w:val="24"/>
          <w:szCs w:val="24"/>
        </w:rPr>
        <w:t xml:space="preserve"> </w:t>
      </w:r>
    </w:p>
    <w:p w14:paraId="7AE6BAA4" w14:textId="77777777" w:rsidR="0051169E" w:rsidRPr="00B61559" w:rsidRDefault="0051169E" w:rsidP="0051169E">
      <w:pPr>
        <w:tabs>
          <w:tab w:val="left" w:pos="-1980"/>
        </w:tabs>
        <w:rPr>
          <w:color w:val="000000"/>
        </w:rPr>
      </w:pPr>
      <w:r w:rsidRPr="00B61559">
        <w:rPr>
          <w:b/>
          <w:color w:val="000000"/>
        </w:rPr>
        <w:t xml:space="preserve">                 1. Artă</w:t>
      </w:r>
      <w:r w:rsidRPr="00B61559">
        <w:rPr>
          <w:color w:val="000000"/>
        </w:rPr>
        <w:t xml:space="preserve">: </w:t>
      </w:r>
      <w:r w:rsidRPr="00B61559">
        <w:t>,,Trenuleţul Thomas” –</w:t>
      </w:r>
      <w:r w:rsidRPr="00B61559">
        <w:rPr>
          <w:b/>
        </w:rPr>
        <w:t xml:space="preserve"> </w:t>
      </w:r>
      <w:r w:rsidRPr="00B61559">
        <w:t>desen</w:t>
      </w:r>
      <w:r w:rsidRPr="00B61559">
        <w:rPr>
          <w:color w:val="000000"/>
        </w:rPr>
        <w:t xml:space="preserve"> </w:t>
      </w:r>
    </w:p>
    <w:p w14:paraId="00931873" w14:textId="77777777" w:rsidR="0051169E" w:rsidRPr="00B61559" w:rsidRDefault="0051169E" w:rsidP="0051169E">
      <w:pPr>
        <w:tabs>
          <w:tab w:val="left" w:pos="-1980"/>
        </w:tabs>
        <w:rPr>
          <w:color w:val="000000"/>
        </w:rPr>
      </w:pPr>
      <w:r w:rsidRPr="00B61559">
        <w:rPr>
          <w:color w:val="000000"/>
        </w:rPr>
        <w:t xml:space="preserve">                                 </w:t>
      </w:r>
      <w:r w:rsidRPr="00B61559">
        <w:t>Grafisme „Calea ferată” –</w:t>
      </w:r>
      <w:r w:rsidRPr="00B61559">
        <w:rPr>
          <w:color w:val="000000"/>
        </w:rPr>
        <w:t xml:space="preserve"> Anexa 1</w:t>
      </w:r>
    </w:p>
    <w:p w14:paraId="261D926D" w14:textId="77777777" w:rsidR="0051169E" w:rsidRPr="00B61559" w:rsidRDefault="0051169E" w:rsidP="0051169E">
      <w:pPr>
        <w:ind w:left="720"/>
        <w:rPr>
          <w:color w:val="000000"/>
        </w:rPr>
      </w:pPr>
      <w:r w:rsidRPr="00B61559">
        <w:rPr>
          <w:b/>
          <w:color w:val="000000"/>
        </w:rPr>
        <w:t xml:space="preserve">     2. Construcţii</w:t>
      </w:r>
      <w:r w:rsidRPr="00B61559">
        <w:rPr>
          <w:color w:val="000000"/>
        </w:rPr>
        <w:t xml:space="preserve">:  </w:t>
      </w:r>
      <w:r w:rsidRPr="00B61559">
        <w:t>Garaje pentru maşini” – îmbinare</w:t>
      </w:r>
    </w:p>
    <w:p w14:paraId="57871E3D" w14:textId="77777777" w:rsidR="0051169E" w:rsidRPr="00B61559" w:rsidRDefault="0051169E" w:rsidP="0051169E">
      <w:pPr>
        <w:rPr>
          <w:color w:val="000000"/>
        </w:rPr>
      </w:pPr>
      <w:r w:rsidRPr="00B61559">
        <w:rPr>
          <w:color w:val="000000"/>
        </w:rPr>
        <w:tab/>
        <w:t xml:space="preserve">     </w:t>
      </w:r>
      <w:r w:rsidRPr="00B61559">
        <w:rPr>
          <w:b/>
          <w:color w:val="000000"/>
        </w:rPr>
        <w:t>3. Joc de rol</w:t>
      </w:r>
      <w:r w:rsidRPr="00B61559">
        <w:rPr>
          <w:color w:val="000000"/>
        </w:rPr>
        <w:t>: ,,Să circulăm corect”- Semne de circulaţie</w:t>
      </w:r>
    </w:p>
    <w:p w14:paraId="759FE9CE" w14:textId="77777777" w:rsidR="0051169E" w:rsidRPr="00B61559" w:rsidRDefault="0051169E" w:rsidP="0051169E">
      <w:pPr>
        <w:tabs>
          <w:tab w:val="left" w:pos="-1980"/>
        </w:tabs>
        <w:rPr>
          <w:color w:val="000000"/>
        </w:rPr>
      </w:pPr>
      <w:r w:rsidRPr="00B61559">
        <w:rPr>
          <w:b/>
          <w:color w:val="000000"/>
        </w:rPr>
        <w:t xml:space="preserve">                 4. Joc de masa</w:t>
      </w:r>
      <w:r w:rsidRPr="00B61559">
        <w:rPr>
          <w:color w:val="000000"/>
        </w:rPr>
        <w:t>: Puzzle, incastre</w:t>
      </w:r>
    </w:p>
    <w:p w14:paraId="12D96BB1" w14:textId="77777777" w:rsidR="0051169E" w:rsidRPr="00B61559" w:rsidRDefault="0051169E" w:rsidP="0051169E">
      <w:pPr>
        <w:tabs>
          <w:tab w:val="left" w:pos="-1980"/>
        </w:tabs>
        <w:rPr>
          <w:color w:val="000000"/>
        </w:rPr>
      </w:pPr>
      <w:r w:rsidRPr="00B61559">
        <w:rPr>
          <w:color w:val="000000"/>
        </w:rPr>
        <w:tab/>
      </w:r>
      <w:r w:rsidRPr="00B61559">
        <w:rPr>
          <w:b/>
        </w:rPr>
        <w:t xml:space="preserve"> </w:t>
      </w:r>
      <w:r w:rsidRPr="00B61559">
        <w:rPr>
          <w:b/>
          <w:color w:val="000000"/>
        </w:rPr>
        <w:t xml:space="preserve">   </w:t>
      </w:r>
      <w:r w:rsidRPr="00B61559">
        <w:rPr>
          <w:color w:val="000000"/>
        </w:rPr>
        <w:t xml:space="preserve">                     ,,Sortează jetoane cu mijloace de transport care circulă pe uscat”- Anexa 2</w:t>
      </w:r>
    </w:p>
    <w:p w14:paraId="3A050F7C" w14:textId="77777777" w:rsidR="0051169E" w:rsidRPr="00B61559" w:rsidRDefault="0051169E" w:rsidP="0051169E">
      <w:pPr>
        <w:spacing w:line="360" w:lineRule="auto"/>
      </w:pPr>
    </w:p>
    <w:p w14:paraId="6F2FEC00" w14:textId="77777777" w:rsidR="0051169E" w:rsidRPr="00B61559" w:rsidRDefault="009431A8" w:rsidP="009431A8">
      <w:pPr>
        <w:widowControl w:val="0"/>
        <w:autoSpaceDE w:val="0"/>
        <w:autoSpaceDN w:val="0"/>
        <w:adjustRightInd w:val="0"/>
        <w:spacing w:line="360" w:lineRule="auto"/>
        <w:rPr>
          <w:b/>
          <w:bCs/>
        </w:rPr>
      </w:pPr>
      <w:r w:rsidRPr="00B61559">
        <w:rPr>
          <w:b/>
          <w:bCs/>
        </w:rPr>
        <w:t xml:space="preserve">Scopul activităţii: </w:t>
      </w:r>
      <w:r w:rsidR="0051169E" w:rsidRPr="00B61559">
        <w:rPr>
          <w:bCs/>
        </w:rPr>
        <w:t xml:space="preserve">Formarea capacitaţii de a utiliza deprinderile însuşite în diferite </w:t>
      </w:r>
      <w:r w:rsidRPr="00B61559">
        <w:rPr>
          <w:bCs/>
        </w:rPr>
        <w:t>contexte</w:t>
      </w:r>
      <w:r w:rsidRPr="00B61559">
        <w:rPr>
          <w:b/>
          <w:bCs/>
        </w:rPr>
        <w:t>.</w:t>
      </w:r>
    </w:p>
    <w:p w14:paraId="1C7DA1AE" w14:textId="77777777" w:rsidR="0051169E" w:rsidRPr="00B61559" w:rsidRDefault="009431A8" w:rsidP="0051169E">
      <w:pPr>
        <w:widowControl w:val="0"/>
        <w:autoSpaceDE w:val="0"/>
        <w:autoSpaceDN w:val="0"/>
        <w:adjustRightInd w:val="0"/>
        <w:spacing w:line="360" w:lineRule="auto"/>
        <w:jc w:val="both"/>
        <w:rPr>
          <w:b/>
          <w:bCs/>
        </w:rPr>
      </w:pPr>
      <w:r w:rsidRPr="00B61559">
        <w:rPr>
          <w:b/>
          <w:bCs/>
        </w:rPr>
        <w:t>Obiective operationale</w:t>
      </w:r>
      <w:r w:rsidR="0051169E" w:rsidRPr="00B61559">
        <w:rPr>
          <w:b/>
          <w:bCs/>
        </w:rPr>
        <w:t>:</w:t>
      </w:r>
    </w:p>
    <w:p w14:paraId="1AB0566C" w14:textId="77777777" w:rsidR="0051169E" w:rsidRPr="00B61559" w:rsidRDefault="0051169E" w:rsidP="0051169E">
      <w:pPr>
        <w:widowControl w:val="0"/>
        <w:autoSpaceDE w:val="0"/>
        <w:autoSpaceDN w:val="0"/>
        <w:adjustRightInd w:val="0"/>
        <w:spacing w:line="360" w:lineRule="auto"/>
        <w:jc w:val="both"/>
        <w:rPr>
          <w:b/>
          <w:bCs/>
        </w:rPr>
      </w:pPr>
      <w:r w:rsidRPr="00B61559">
        <w:rPr>
          <w:noProof/>
          <w:lang w:val="en-US" w:eastAsia="en-US"/>
        </w:rPr>
        <w:drawing>
          <wp:anchor distT="0" distB="0" distL="114300" distR="114300" simplePos="0" relativeHeight="251675648" behindDoc="0" locked="0" layoutInCell="1" allowOverlap="1" wp14:anchorId="0B70E68E" wp14:editId="0549870B">
            <wp:simplePos x="0" y="0"/>
            <wp:positionH relativeFrom="column">
              <wp:posOffset>1371600</wp:posOffset>
            </wp:positionH>
            <wp:positionV relativeFrom="paragraph">
              <wp:posOffset>12065</wp:posOffset>
            </wp:positionV>
            <wp:extent cx="701040" cy="530225"/>
            <wp:effectExtent l="19050" t="0" r="3810" b="0"/>
            <wp:wrapNone/>
            <wp:docPr id="32" name="Picture 32" descr="Dado%20Cub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ado%20Cubes"/>
                    <pic:cNvPicPr>
                      <a:picLocks noChangeAspect="1" noChangeArrowheads="1"/>
                    </pic:cNvPicPr>
                  </pic:nvPicPr>
                  <pic:blipFill>
                    <a:blip r:embed="rId20" cstate="print"/>
                    <a:srcRect/>
                    <a:stretch>
                      <a:fillRect/>
                    </a:stretch>
                  </pic:blipFill>
                  <pic:spPr bwMode="auto">
                    <a:xfrm>
                      <a:off x="0" y="0"/>
                      <a:ext cx="701040" cy="530225"/>
                    </a:xfrm>
                    <a:prstGeom prst="rect">
                      <a:avLst/>
                    </a:prstGeom>
                    <a:noFill/>
                    <a:ln w="9525">
                      <a:noFill/>
                      <a:miter lim="800000"/>
                      <a:headEnd/>
                      <a:tailEnd/>
                    </a:ln>
                  </pic:spPr>
                </pic:pic>
              </a:graphicData>
            </a:graphic>
          </wp:anchor>
        </w:drawing>
      </w:r>
    </w:p>
    <w:p w14:paraId="79F02846" w14:textId="77777777" w:rsidR="0051169E" w:rsidRPr="00B61559" w:rsidRDefault="0051169E" w:rsidP="0051169E">
      <w:pPr>
        <w:jc w:val="both"/>
      </w:pPr>
    </w:p>
    <w:p w14:paraId="0D460ABB" w14:textId="77777777" w:rsidR="0051169E" w:rsidRPr="00B61559" w:rsidRDefault="0051169E" w:rsidP="0051169E">
      <w:pPr>
        <w:jc w:val="both"/>
      </w:pPr>
    </w:p>
    <w:p w14:paraId="531660CE" w14:textId="77777777" w:rsidR="0051169E" w:rsidRPr="00B61559" w:rsidRDefault="0051169E" w:rsidP="0051169E">
      <w:pPr>
        <w:jc w:val="both"/>
        <w:rPr>
          <w:color w:val="000000" w:themeColor="text1"/>
        </w:rPr>
      </w:pPr>
      <w:r w:rsidRPr="00B61559">
        <w:rPr>
          <w:color w:val="000000" w:themeColor="text1"/>
        </w:rPr>
        <w:t xml:space="preserve">                                                          </w:t>
      </w:r>
      <w:r w:rsidR="009431A8" w:rsidRPr="00B61559">
        <w:rPr>
          <w:b/>
          <w:color w:val="000000" w:themeColor="text1"/>
        </w:rPr>
        <w:t>Construcț</w:t>
      </w:r>
      <w:r w:rsidRPr="00B61559">
        <w:rPr>
          <w:b/>
          <w:color w:val="000000" w:themeColor="text1"/>
        </w:rPr>
        <w:t xml:space="preserve">ii: ,,Garaje” </w:t>
      </w:r>
      <w:r w:rsidRPr="00B61559">
        <w:rPr>
          <w:color w:val="000000" w:themeColor="text1"/>
        </w:rPr>
        <w:t xml:space="preserve"> </w:t>
      </w:r>
    </w:p>
    <w:p w14:paraId="1C8C9382" w14:textId="77777777" w:rsidR="0051169E" w:rsidRPr="00B61559" w:rsidRDefault="0051169E" w:rsidP="0051169E">
      <w:pPr>
        <w:jc w:val="both"/>
        <w:rPr>
          <w:color w:val="000000" w:themeColor="text1"/>
          <w:lang w:val="en-US"/>
        </w:rPr>
      </w:pPr>
      <w:r w:rsidRPr="00B61559">
        <w:rPr>
          <w:color w:val="000000" w:themeColor="text1"/>
        </w:rPr>
        <w:t xml:space="preserve">     - să îmbine piesele pentru a realiza şina</w:t>
      </w:r>
      <w:r w:rsidRPr="00B61559">
        <w:rPr>
          <w:color w:val="000000" w:themeColor="text1"/>
          <w:lang w:val="en-US"/>
        </w:rPr>
        <w:t>;</w:t>
      </w:r>
    </w:p>
    <w:p w14:paraId="58039F71" w14:textId="77777777" w:rsidR="0051169E" w:rsidRPr="00B61559" w:rsidRDefault="0051169E" w:rsidP="0051169E">
      <w:pPr>
        <w:jc w:val="both"/>
        <w:rPr>
          <w:b/>
          <w:color w:val="000000" w:themeColor="text1"/>
          <w:u w:val="single"/>
        </w:rPr>
      </w:pPr>
      <w:r w:rsidRPr="00B61559">
        <w:rPr>
          <w:color w:val="000000" w:themeColor="text1"/>
        </w:rPr>
        <w:t xml:space="preserve">     -  să construiască garaje pentru maşini;</w:t>
      </w:r>
    </w:p>
    <w:p w14:paraId="1E089B41" w14:textId="77777777" w:rsidR="0051169E" w:rsidRPr="00B61559" w:rsidRDefault="0051169E" w:rsidP="0051169E">
      <w:pPr>
        <w:rPr>
          <w:color w:val="000000" w:themeColor="text1"/>
        </w:rPr>
      </w:pPr>
      <w:r w:rsidRPr="00B61559">
        <w:rPr>
          <w:color w:val="000000" w:themeColor="text1"/>
        </w:rPr>
        <w:t xml:space="preserve">     - să relaţioneze cu partenerii de joc;</w:t>
      </w:r>
    </w:p>
    <w:p w14:paraId="4B38C0FD" w14:textId="77777777" w:rsidR="0051169E" w:rsidRPr="00B61559" w:rsidRDefault="0051169E" w:rsidP="0051169E">
      <w:pPr>
        <w:jc w:val="both"/>
        <w:rPr>
          <w:color w:val="000000" w:themeColor="text1"/>
        </w:rPr>
      </w:pPr>
    </w:p>
    <w:p w14:paraId="5B508279" w14:textId="77777777" w:rsidR="0051169E" w:rsidRPr="00B61559" w:rsidRDefault="0051169E" w:rsidP="0051169E">
      <w:pPr>
        <w:jc w:val="both"/>
        <w:rPr>
          <w:b/>
          <w:color w:val="000000" w:themeColor="text1"/>
        </w:rPr>
      </w:pPr>
      <w:r w:rsidRPr="00B61559">
        <w:rPr>
          <w:b/>
          <w:color w:val="000000" w:themeColor="text1"/>
        </w:rPr>
        <w:t xml:space="preserve">                    </w:t>
      </w:r>
      <w:r w:rsidRPr="00B61559">
        <w:rPr>
          <w:b/>
          <w:noProof/>
          <w:color w:val="000000" w:themeColor="text1"/>
          <w:lang w:val="en-US" w:eastAsia="en-US"/>
        </w:rPr>
        <w:drawing>
          <wp:inline distT="0" distB="0" distL="0" distR="0" wp14:anchorId="70CE5FF9" wp14:editId="3844CF64">
            <wp:extent cx="790575" cy="581025"/>
            <wp:effectExtent l="19050" t="0" r="9525"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srcRect/>
                    <a:stretch>
                      <a:fillRect/>
                    </a:stretch>
                  </pic:blipFill>
                  <pic:spPr bwMode="auto">
                    <a:xfrm>
                      <a:off x="0" y="0"/>
                      <a:ext cx="790575" cy="581025"/>
                    </a:xfrm>
                    <a:prstGeom prst="rect">
                      <a:avLst/>
                    </a:prstGeom>
                    <a:noFill/>
                    <a:ln w="9525">
                      <a:noFill/>
                      <a:miter lim="800000"/>
                      <a:headEnd/>
                      <a:tailEnd/>
                    </a:ln>
                  </pic:spPr>
                </pic:pic>
              </a:graphicData>
            </a:graphic>
          </wp:inline>
        </w:drawing>
      </w:r>
      <w:r w:rsidRPr="00B61559">
        <w:rPr>
          <w:b/>
          <w:color w:val="000000" w:themeColor="text1"/>
        </w:rPr>
        <w:t xml:space="preserve">  Joc de rol:  ,,Să circulăm corect”-</w:t>
      </w:r>
      <w:r w:rsidRPr="00B61559">
        <w:rPr>
          <w:color w:val="000000" w:themeColor="text1"/>
        </w:rPr>
        <w:t xml:space="preserve"> Semne de circulaţie</w:t>
      </w:r>
    </w:p>
    <w:p w14:paraId="3AAA509F" w14:textId="77777777" w:rsidR="0051169E" w:rsidRPr="00B61559" w:rsidRDefault="0051169E" w:rsidP="0051169E">
      <w:pPr>
        <w:tabs>
          <w:tab w:val="left" w:pos="3960"/>
        </w:tabs>
        <w:rPr>
          <w:color w:val="000000" w:themeColor="text1"/>
        </w:rPr>
      </w:pPr>
      <w:r w:rsidRPr="00B61559">
        <w:rPr>
          <w:color w:val="000000" w:themeColor="text1"/>
        </w:rPr>
        <w:t xml:space="preserve">      - să creeze situaţii specifice rolului cerut de tema zilei;</w:t>
      </w:r>
    </w:p>
    <w:p w14:paraId="32E3B67C" w14:textId="77777777" w:rsidR="0051169E" w:rsidRPr="00B61559" w:rsidRDefault="0051169E" w:rsidP="0051169E">
      <w:pPr>
        <w:ind w:left="360"/>
        <w:jc w:val="both"/>
        <w:rPr>
          <w:color w:val="000000" w:themeColor="text1"/>
        </w:rPr>
      </w:pPr>
      <w:r w:rsidRPr="00B61559">
        <w:rPr>
          <w:color w:val="000000" w:themeColor="text1"/>
        </w:rPr>
        <w:t>- să mânuiască obiectele specifice de circulaţie;</w:t>
      </w:r>
    </w:p>
    <w:p w14:paraId="64DC7AE7" w14:textId="77777777" w:rsidR="0051169E" w:rsidRPr="00B61559" w:rsidRDefault="0051169E" w:rsidP="00590A8D">
      <w:pPr>
        <w:numPr>
          <w:ilvl w:val="1"/>
          <w:numId w:val="22"/>
        </w:numPr>
        <w:tabs>
          <w:tab w:val="left" w:pos="-1980"/>
        </w:tabs>
        <w:suppressAutoHyphens w:val="0"/>
        <w:ind w:left="1260" w:hanging="360"/>
        <w:rPr>
          <w:color w:val="000000" w:themeColor="text1"/>
        </w:rPr>
      </w:pPr>
      <w:r w:rsidRPr="00B61559">
        <w:rPr>
          <w:color w:val="000000" w:themeColor="text1"/>
        </w:rPr>
        <w:t>- să respecte reguli de comportare civilizată în diferite situaţii;</w:t>
      </w:r>
    </w:p>
    <w:p w14:paraId="7963D12C" w14:textId="77777777" w:rsidR="0051169E" w:rsidRPr="00B61559" w:rsidRDefault="0051169E" w:rsidP="00590A8D">
      <w:pPr>
        <w:numPr>
          <w:ilvl w:val="1"/>
          <w:numId w:val="22"/>
        </w:numPr>
        <w:tabs>
          <w:tab w:val="left" w:pos="-1980"/>
        </w:tabs>
        <w:suppressAutoHyphens w:val="0"/>
        <w:ind w:left="1260" w:hanging="360"/>
        <w:rPr>
          <w:color w:val="000000" w:themeColor="text1"/>
        </w:rPr>
      </w:pPr>
      <w:r w:rsidRPr="00B61559">
        <w:rPr>
          <w:color w:val="000000" w:themeColor="text1"/>
        </w:rPr>
        <w:t>să enumere reguli de circulaţie;</w:t>
      </w:r>
    </w:p>
    <w:p w14:paraId="055C7C59" w14:textId="77777777" w:rsidR="0051169E" w:rsidRPr="00B61559" w:rsidRDefault="0051169E" w:rsidP="00895AF2">
      <w:pPr>
        <w:tabs>
          <w:tab w:val="left" w:pos="3960"/>
        </w:tabs>
        <w:rPr>
          <w:color w:val="000000" w:themeColor="text1"/>
        </w:rPr>
      </w:pPr>
    </w:p>
    <w:p w14:paraId="481B2372" w14:textId="77777777" w:rsidR="0051169E" w:rsidRPr="00B61559" w:rsidRDefault="0051169E" w:rsidP="0051169E">
      <w:pPr>
        <w:jc w:val="both"/>
        <w:rPr>
          <w:color w:val="000000" w:themeColor="text1"/>
        </w:rPr>
      </w:pPr>
      <w:r w:rsidRPr="00B61559">
        <w:rPr>
          <w:noProof/>
          <w:color w:val="000000" w:themeColor="text1"/>
          <w:lang w:val="en-US" w:eastAsia="en-US"/>
        </w:rPr>
        <w:drawing>
          <wp:anchor distT="0" distB="0" distL="114300" distR="114300" simplePos="0" relativeHeight="251676672" behindDoc="0" locked="0" layoutInCell="1" allowOverlap="1" wp14:anchorId="42D4F397" wp14:editId="7E91AD89">
            <wp:simplePos x="0" y="0"/>
            <wp:positionH relativeFrom="column">
              <wp:posOffset>1257300</wp:posOffset>
            </wp:positionH>
            <wp:positionV relativeFrom="paragraph">
              <wp:posOffset>92710</wp:posOffset>
            </wp:positionV>
            <wp:extent cx="685800" cy="590550"/>
            <wp:effectExtent l="19050" t="0" r="0" b="0"/>
            <wp:wrapSquare wrapText="bothSides"/>
            <wp:docPr id="33" name="Picture 33" descr="phpThumb_generated_thumbn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phpThumb_generated_thumbnailjpg"/>
                    <pic:cNvPicPr>
                      <a:picLocks noChangeAspect="1" noChangeArrowheads="1"/>
                    </pic:cNvPicPr>
                  </pic:nvPicPr>
                  <pic:blipFill>
                    <a:blip r:embed="rId22"/>
                    <a:srcRect/>
                    <a:stretch>
                      <a:fillRect/>
                    </a:stretch>
                  </pic:blipFill>
                  <pic:spPr bwMode="auto">
                    <a:xfrm>
                      <a:off x="0" y="0"/>
                      <a:ext cx="685800" cy="590550"/>
                    </a:xfrm>
                    <a:prstGeom prst="rect">
                      <a:avLst/>
                    </a:prstGeom>
                    <a:noFill/>
                    <a:ln w="9525">
                      <a:noFill/>
                      <a:miter lim="800000"/>
                      <a:headEnd/>
                      <a:tailEnd/>
                    </a:ln>
                  </pic:spPr>
                </pic:pic>
              </a:graphicData>
            </a:graphic>
          </wp:anchor>
        </w:drawing>
      </w:r>
    </w:p>
    <w:p w14:paraId="542BA055" w14:textId="77777777" w:rsidR="0051169E" w:rsidRPr="00B61559" w:rsidRDefault="0051169E" w:rsidP="0051169E">
      <w:pPr>
        <w:jc w:val="both"/>
        <w:rPr>
          <w:color w:val="000000" w:themeColor="text1"/>
        </w:rPr>
      </w:pPr>
    </w:p>
    <w:p w14:paraId="28B2C781" w14:textId="77777777" w:rsidR="0051169E" w:rsidRPr="00B61559" w:rsidRDefault="0051169E" w:rsidP="0051169E">
      <w:pPr>
        <w:jc w:val="both"/>
        <w:rPr>
          <w:color w:val="000000" w:themeColor="text1"/>
        </w:rPr>
      </w:pPr>
      <w:r w:rsidRPr="00B61559">
        <w:rPr>
          <w:color w:val="000000" w:themeColor="text1"/>
        </w:rPr>
        <w:t xml:space="preserve"> </w:t>
      </w:r>
    </w:p>
    <w:p w14:paraId="6D9C658B" w14:textId="77777777" w:rsidR="0051169E" w:rsidRPr="00B61559" w:rsidRDefault="0051169E" w:rsidP="0051169E">
      <w:pPr>
        <w:jc w:val="both"/>
        <w:rPr>
          <w:color w:val="000000" w:themeColor="text1"/>
        </w:rPr>
      </w:pPr>
      <w:r w:rsidRPr="00B61559">
        <w:rPr>
          <w:b/>
          <w:color w:val="000000" w:themeColor="text1"/>
        </w:rPr>
        <w:t xml:space="preserve">                                                   Artă: ,, </w:t>
      </w:r>
      <w:r w:rsidRPr="00B61559">
        <w:rPr>
          <w:color w:val="000000" w:themeColor="text1"/>
        </w:rPr>
        <w:t>Trenuleţul Thomas”- desen</w:t>
      </w:r>
    </w:p>
    <w:p w14:paraId="23F082DA" w14:textId="77777777" w:rsidR="0051169E" w:rsidRPr="00B61559" w:rsidRDefault="0051169E" w:rsidP="0051169E">
      <w:pPr>
        <w:jc w:val="both"/>
        <w:rPr>
          <w:color w:val="000000" w:themeColor="text1"/>
        </w:rPr>
      </w:pPr>
      <w:r w:rsidRPr="00B61559">
        <w:rPr>
          <w:color w:val="000000" w:themeColor="text1"/>
        </w:rPr>
        <w:t xml:space="preserve">                                                                 „Calea ferată” – Grafisme</w:t>
      </w:r>
    </w:p>
    <w:p w14:paraId="5CD8BAB0" w14:textId="77777777" w:rsidR="0051169E" w:rsidRPr="00B61559" w:rsidRDefault="0051169E" w:rsidP="00590A8D">
      <w:pPr>
        <w:numPr>
          <w:ilvl w:val="0"/>
          <w:numId w:val="21"/>
        </w:numPr>
        <w:suppressAutoHyphens w:val="0"/>
        <w:jc w:val="both"/>
      </w:pPr>
      <w:r w:rsidRPr="00B61559">
        <w:rPr>
          <w:color w:val="000000" w:themeColor="text1"/>
        </w:rPr>
        <w:t>să coloreze în contur imaginile cu</w:t>
      </w:r>
      <w:r w:rsidRPr="00B61559">
        <w:t xml:space="preserve"> mijlocul de transport (Trenul );</w:t>
      </w:r>
    </w:p>
    <w:p w14:paraId="017ED572" w14:textId="77777777" w:rsidR="0051169E" w:rsidRPr="00B61559" w:rsidRDefault="0051169E" w:rsidP="00590A8D">
      <w:pPr>
        <w:numPr>
          <w:ilvl w:val="0"/>
          <w:numId w:val="21"/>
        </w:numPr>
        <w:suppressAutoHyphens w:val="0"/>
        <w:jc w:val="both"/>
      </w:pPr>
      <w:r w:rsidRPr="00B61559">
        <w:t>să respecte criteriile de acurateţe şi corectitudine a tehnicii utilizate;</w:t>
      </w:r>
    </w:p>
    <w:p w14:paraId="79CF3247" w14:textId="77777777" w:rsidR="0051169E" w:rsidRPr="00B61559" w:rsidRDefault="0051169E" w:rsidP="0051169E">
      <w:pPr>
        <w:tabs>
          <w:tab w:val="left" w:pos="-1980"/>
        </w:tabs>
        <w:rPr>
          <w:color w:val="000000"/>
        </w:rPr>
      </w:pPr>
      <w:r w:rsidRPr="00B61559">
        <w:rPr>
          <w:color w:val="000000"/>
        </w:rPr>
        <w:t xml:space="preserve">      -     să  unească punctele pentru a obţine  modelul indicat </w:t>
      </w:r>
      <w:r w:rsidRPr="00B61559">
        <w:t>„Calea ferată” –</w:t>
      </w:r>
      <w:r w:rsidRPr="00B61559">
        <w:rPr>
          <w:color w:val="000000"/>
        </w:rPr>
        <w:t xml:space="preserve"> Anexa 1</w:t>
      </w:r>
    </w:p>
    <w:p w14:paraId="1CC8D305" w14:textId="77777777" w:rsidR="0051169E" w:rsidRPr="00B61559" w:rsidRDefault="0051169E" w:rsidP="00400C45">
      <w:pPr>
        <w:tabs>
          <w:tab w:val="left" w:pos="-1980"/>
        </w:tabs>
        <w:ind w:left="900"/>
        <w:rPr>
          <w:color w:val="000000"/>
        </w:rPr>
      </w:pPr>
      <w:r w:rsidRPr="00B61559">
        <w:rPr>
          <w:color w:val="000000"/>
        </w:rPr>
        <w:tab/>
      </w:r>
    </w:p>
    <w:p w14:paraId="5F54242E" w14:textId="77777777" w:rsidR="0051169E" w:rsidRPr="00B61559" w:rsidRDefault="0051169E" w:rsidP="0051169E">
      <w:pPr>
        <w:tabs>
          <w:tab w:val="left" w:pos="-1980"/>
        </w:tabs>
        <w:ind w:left="900"/>
        <w:rPr>
          <w:b/>
          <w:color w:val="0000FF"/>
          <w:u w:val="single"/>
          <w:lang w:val="en-US"/>
        </w:rPr>
      </w:pPr>
      <w:r w:rsidRPr="00B61559">
        <w:rPr>
          <w:color w:val="000000" w:themeColor="text1"/>
        </w:rPr>
        <w:t xml:space="preserve"> </w:t>
      </w:r>
      <w:r w:rsidRPr="00B61559">
        <w:rPr>
          <w:b/>
          <w:color w:val="000000" w:themeColor="text1"/>
        </w:rPr>
        <w:t>Joc de masă</w:t>
      </w:r>
      <w:r w:rsidRPr="00B61559">
        <w:rPr>
          <w:b/>
          <w:color w:val="0000FF"/>
        </w:rPr>
        <w:t xml:space="preserve">  </w:t>
      </w:r>
      <w:r w:rsidRPr="00B61559">
        <w:rPr>
          <w:b/>
          <w:color w:val="000000"/>
        </w:rPr>
        <w:t>,,Puzzle, incastre</w:t>
      </w:r>
      <w:r w:rsidRPr="00B61559">
        <w:rPr>
          <w:b/>
          <w:color w:val="000000"/>
          <w:lang w:val="en-US"/>
        </w:rPr>
        <w:t>’’</w:t>
      </w:r>
    </w:p>
    <w:p w14:paraId="39FCEFD9" w14:textId="77777777" w:rsidR="0051169E" w:rsidRPr="00B61559" w:rsidRDefault="0051169E" w:rsidP="0051169E">
      <w:pPr>
        <w:ind w:left="720"/>
      </w:pPr>
      <w:r w:rsidRPr="00B61559">
        <w:t xml:space="preserve">    </w:t>
      </w:r>
    </w:p>
    <w:p w14:paraId="378A2A54" w14:textId="77777777" w:rsidR="0051169E" w:rsidRPr="00B61559" w:rsidRDefault="0051169E" w:rsidP="00590A8D">
      <w:pPr>
        <w:numPr>
          <w:ilvl w:val="0"/>
          <w:numId w:val="24"/>
        </w:numPr>
        <w:suppressAutoHyphens w:val="0"/>
      </w:pPr>
      <w:r w:rsidRPr="00B61559">
        <w:t xml:space="preserve"> să îmbine elementele pentru a realiza puzzle-ul, având imaginea completă ca model</w:t>
      </w:r>
      <w:r w:rsidRPr="00B61559">
        <w:rPr>
          <w:lang w:val="en-US"/>
        </w:rPr>
        <w:t>;</w:t>
      </w:r>
    </w:p>
    <w:p w14:paraId="4A86B1D4" w14:textId="77777777" w:rsidR="0051169E" w:rsidRPr="00B61559" w:rsidRDefault="0051169E" w:rsidP="00590A8D">
      <w:pPr>
        <w:numPr>
          <w:ilvl w:val="0"/>
          <w:numId w:val="23"/>
        </w:numPr>
        <w:tabs>
          <w:tab w:val="clear" w:pos="720"/>
          <w:tab w:val="left" w:pos="-1980"/>
        </w:tabs>
        <w:suppressAutoHyphens w:val="0"/>
        <w:ind w:left="1260" w:hanging="360"/>
        <w:rPr>
          <w:color w:val="000000"/>
        </w:rPr>
      </w:pPr>
      <w:r w:rsidRPr="00B61559">
        <w:rPr>
          <w:color w:val="000000"/>
        </w:rPr>
        <w:t xml:space="preserve">să adopte o poziţie corectă a corpului în timpul activităţii pentru o bună coordonare </w:t>
      </w:r>
    </w:p>
    <w:p w14:paraId="2C60FFA3" w14:textId="77777777" w:rsidR="0051169E" w:rsidRPr="00B61559" w:rsidRDefault="0051169E" w:rsidP="0051169E">
      <w:pPr>
        <w:tabs>
          <w:tab w:val="left" w:pos="-1980"/>
        </w:tabs>
        <w:ind w:left="900"/>
        <w:rPr>
          <w:color w:val="000000"/>
        </w:rPr>
      </w:pPr>
      <w:r w:rsidRPr="00B61559">
        <w:rPr>
          <w:color w:val="000000"/>
        </w:rPr>
        <w:t xml:space="preserve">      oculo-motorie;</w:t>
      </w:r>
    </w:p>
    <w:p w14:paraId="203BE017" w14:textId="77777777" w:rsidR="0051169E" w:rsidRPr="00B61559" w:rsidRDefault="0051169E" w:rsidP="00590A8D">
      <w:pPr>
        <w:numPr>
          <w:ilvl w:val="0"/>
          <w:numId w:val="23"/>
        </w:numPr>
        <w:tabs>
          <w:tab w:val="clear" w:pos="720"/>
          <w:tab w:val="left" w:pos="-1980"/>
        </w:tabs>
        <w:suppressAutoHyphens w:val="0"/>
        <w:ind w:left="1260" w:hanging="360"/>
        <w:rPr>
          <w:color w:val="000000"/>
        </w:rPr>
      </w:pPr>
      <w:r w:rsidRPr="00B61559">
        <w:rPr>
          <w:color w:val="000000"/>
        </w:rPr>
        <w:t>să facă aprecieri asupra corectitudinii modului de realizare a sarcinii argumentând afirmaţiile făcute;</w:t>
      </w:r>
    </w:p>
    <w:p w14:paraId="34109DF6" w14:textId="77777777" w:rsidR="0051169E" w:rsidRPr="00B61559" w:rsidRDefault="0051169E" w:rsidP="0051169E">
      <w:pPr>
        <w:jc w:val="both"/>
        <w:rPr>
          <w:b/>
        </w:rPr>
      </w:pPr>
    </w:p>
    <w:p w14:paraId="7C88A468" w14:textId="77777777" w:rsidR="0051169E" w:rsidRPr="00B61559" w:rsidRDefault="0096378F" w:rsidP="0051169E">
      <w:pPr>
        <w:autoSpaceDE w:val="0"/>
        <w:autoSpaceDN w:val="0"/>
        <w:adjustRightInd w:val="0"/>
        <w:spacing w:line="360" w:lineRule="auto"/>
        <w:jc w:val="both"/>
        <w:rPr>
          <w:b/>
          <w:bCs/>
          <w:lang w:eastAsia="en-US"/>
        </w:rPr>
      </w:pPr>
      <w:r w:rsidRPr="00B61559">
        <w:rPr>
          <w:b/>
          <w:bCs/>
          <w:lang w:eastAsia="en-US"/>
        </w:rPr>
        <w:t>Strategii didactice:</w:t>
      </w:r>
    </w:p>
    <w:p w14:paraId="211812E8" w14:textId="77777777" w:rsidR="0051169E" w:rsidRPr="00B61559" w:rsidRDefault="0051169E" w:rsidP="0051169E">
      <w:pPr>
        <w:autoSpaceDE w:val="0"/>
        <w:autoSpaceDN w:val="0"/>
        <w:adjustRightInd w:val="0"/>
        <w:spacing w:line="360" w:lineRule="auto"/>
        <w:jc w:val="both"/>
        <w:rPr>
          <w:lang w:eastAsia="en-US"/>
        </w:rPr>
      </w:pPr>
      <w:r w:rsidRPr="00B61559">
        <w:rPr>
          <w:b/>
          <w:bCs/>
          <w:lang w:eastAsia="en-US"/>
        </w:rPr>
        <w:t xml:space="preserve">    a)</w:t>
      </w:r>
      <w:r w:rsidRPr="00B61559">
        <w:rPr>
          <w:lang w:eastAsia="en-US"/>
        </w:rPr>
        <w:t xml:space="preserve"> </w:t>
      </w:r>
      <w:r w:rsidRPr="00B61559">
        <w:rPr>
          <w:b/>
          <w:bCs/>
          <w:lang w:eastAsia="en-US"/>
        </w:rPr>
        <w:t>Metode şi procedee</w:t>
      </w:r>
      <w:r w:rsidRPr="00B61559">
        <w:rPr>
          <w:lang w:eastAsia="en-US"/>
        </w:rPr>
        <w:t>: conversaţia, explicaţia, demonstraţia, exerciţiul, lucrul individual,</w:t>
      </w:r>
    </w:p>
    <w:p w14:paraId="339A2221" w14:textId="77777777" w:rsidR="0051169E" w:rsidRPr="00B61559" w:rsidRDefault="0051169E" w:rsidP="0051169E">
      <w:pPr>
        <w:autoSpaceDE w:val="0"/>
        <w:autoSpaceDN w:val="0"/>
        <w:adjustRightInd w:val="0"/>
        <w:spacing w:line="360" w:lineRule="auto"/>
        <w:jc w:val="both"/>
        <w:rPr>
          <w:lang w:eastAsia="en-US"/>
        </w:rPr>
      </w:pPr>
      <w:r w:rsidRPr="00B61559">
        <w:rPr>
          <w:lang w:eastAsia="en-US"/>
        </w:rPr>
        <w:t xml:space="preserve">                                           jocul, observaţia.</w:t>
      </w:r>
    </w:p>
    <w:p w14:paraId="3B1C0948" w14:textId="77777777" w:rsidR="0051169E" w:rsidRPr="00B61559" w:rsidRDefault="0051169E" w:rsidP="0051169E">
      <w:pPr>
        <w:jc w:val="both"/>
        <w:rPr>
          <w:color w:val="000000"/>
        </w:rPr>
      </w:pPr>
      <w:r w:rsidRPr="00B61559">
        <w:rPr>
          <w:lang w:eastAsia="en-US"/>
        </w:rPr>
        <w:t xml:space="preserve">    </w:t>
      </w:r>
      <w:r w:rsidRPr="00B61559">
        <w:rPr>
          <w:b/>
          <w:bCs/>
          <w:lang w:eastAsia="en-US"/>
        </w:rPr>
        <w:t>b) Mijloace de învăţământ</w:t>
      </w:r>
      <w:r w:rsidRPr="00B61559">
        <w:rPr>
          <w:lang w:eastAsia="en-US"/>
        </w:rPr>
        <w:t>: fişe, culori, cuburi colorate,</w:t>
      </w:r>
      <w:r w:rsidRPr="00B61559">
        <w:rPr>
          <w:b/>
          <w:color w:val="000000"/>
        </w:rPr>
        <w:t xml:space="preserve"> </w:t>
      </w:r>
      <w:r w:rsidRPr="00B61559">
        <w:rPr>
          <w:color w:val="000000"/>
        </w:rPr>
        <w:t>puzzle, incastre’’</w:t>
      </w:r>
      <w:r w:rsidRPr="00B61559">
        <w:rPr>
          <w:lang w:eastAsia="en-US"/>
        </w:rPr>
        <w:t xml:space="preserve"> set ,,</w:t>
      </w:r>
      <w:r w:rsidRPr="00B61559">
        <w:rPr>
          <w:color w:val="000000"/>
        </w:rPr>
        <w:t xml:space="preserve">Semne de </w:t>
      </w:r>
    </w:p>
    <w:p w14:paraId="3D9CD8F6" w14:textId="77777777" w:rsidR="0051169E" w:rsidRPr="00B61559" w:rsidRDefault="0051169E" w:rsidP="0051169E">
      <w:pPr>
        <w:jc w:val="both"/>
        <w:rPr>
          <w:color w:val="000000"/>
        </w:rPr>
      </w:pPr>
      <w:r w:rsidRPr="00B61559">
        <w:rPr>
          <w:color w:val="000000"/>
        </w:rPr>
        <w:t xml:space="preserve">                                                   circulaţie’’ loto, fise cu imagini;</w:t>
      </w:r>
    </w:p>
    <w:p w14:paraId="453C2BFC" w14:textId="77777777" w:rsidR="0051169E" w:rsidRPr="00B61559" w:rsidRDefault="0051169E" w:rsidP="0051169E">
      <w:pPr>
        <w:jc w:val="both"/>
        <w:rPr>
          <w:color w:val="000000"/>
        </w:rPr>
      </w:pPr>
    </w:p>
    <w:p w14:paraId="30703B7D" w14:textId="77777777" w:rsidR="0096378F" w:rsidRPr="00B61559" w:rsidRDefault="0051169E" w:rsidP="0096378F">
      <w:pPr>
        <w:pStyle w:val="ListParagraph"/>
        <w:numPr>
          <w:ilvl w:val="0"/>
          <w:numId w:val="20"/>
        </w:numPr>
        <w:autoSpaceDE w:val="0"/>
        <w:autoSpaceDN w:val="0"/>
        <w:adjustRightInd w:val="0"/>
        <w:spacing w:line="360" w:lineRule="auto"/>
        <w:jc w:val="both"/>
        <w:rPr>
          <w:lang w:eastAsia="en-US"/>
        </w:rPr>
      </w:pPr>
      <w:r w:rsidRPr="00B61559">
        <w:rPr>
          <w:b/>
          <w:bCs/>
          <w:lang w:eastAsia="en-US"/>
        </w:rPr>
        <w:t>Forma de organizare</w:t>
      </w:r>
      <w:r w:rsidRPr="00B61559">
        <w:rPr>
          <w:lang w:eastAsia="en-US"/>
        </w:rPr>
        <w:t>: pe grupe</w:t>
      </w:r>
    </w:p>
    <w:p w14:paraId="5CA6F530" w14:textId="77777777" w:rsidR="0051169E" w:rsidRPr="00B61559" w:rsidRDefault="0096378F" w:rsidP="0051169E">
      <w:pPr>
        <w:autoSpaceDE w:val="0"/>
        <w:autoSpaceDN w:val="0"/>
        <w:adjustRightInd w:val="0"/>
        <w:spacing w:line="360" w:lineRule="auto"/>
        <w:jc w:val="both"/>
        <w:rPr>
          <w:lang w:eastAsia="en-US"/>
        </w:rPr>
      </w:pPr>
      <w:r w:rsidRPr="00B61559">
        <w:rPr>
          <w:b/>
          <w:bCs/>
          <w:lang w:eastAsia="en-US"/>
        </w:rPr>
        <w:t>Resurse</w:t>
      </w:r>
      <w:r w:rsidR="0051169E" w:rsidRPr="00B61559">
        <w:rPr>
          <w:lang w:eastAsia="en-US"/>
        </w:rPr>
        <w:t>:</w:t>
      </w:r>
    </w:p>
    <w:p w14:paraId="0C1916EB" w14:textId="77777777" w:rsidR="0051169E" w:rsidRPr="00B61559" w:rsidRDefault="0051169E" w:rsidP="0051169E">
      <w:pPr>
        <w:autoSpaceDE w:val="0"/>
        <w:autoSpaceDN w:val="0"/>
        <w:adjustRightInd w:val="0"/>
        <w:spacing w:line="360" w:lineRule="auto"/>
        <w:ind w:left="360"/>
        <w:jc w:val="both"/>
        <w:rPr>
          <w:lang w:eastAsia="en-US"/>
        </w:rPr>
      </w:pPr>
      <w:r w:rsidRPr="00B61559">
        <w:rPr>
          <w:lang w:eastAsia="en-US"/>
        </w:rPr>
        <w:t>- Curriculum pentru învăţământul preşcolar ( 3-6/7 ani) MECI, 2008;</w:t>
      </w:r>
    </w:p>
    <w:p w14:paraId="3990FF1A" w14:textId="77777777" w:rsidR="0051169E" w:rsidRPr="00B61559" w:rsidRDefault="0051169E" w:rsidP="0051169E">
      <w:pPr>
        <w:autoSpaceDE w:val="0"/>
        <w:autoSpaceDN w:val="0"/>
        <w:adjustRightInd w:val="0"/>
        <w:spacing w:line="360" w:lineRule="auto"/>
        <w:ind w:left="360"/>
        <w:jc w:val="both"/>
        <w:rPr>
          <w:lang w:eastAsia="en-US"/>
        </w:rPr>
      </w:pPr>
      <w:r w:rsidRPr="00B61559">
        <w:rPr>
          <w:lang w:eastAsia="en-US"/>
        </w:rPr>
        <w:t>- Suport pentru aplicarea noului curriculum pentru învăţământul preşcolar , nivel 5-6 ani</w:t>
      </w:r>
    </w:p>
    <w:p w14:paraId="0A975819" w14:textId="77777777" w:rsidR="0051169E" w:rsidRPr="00B61559" w:rsidRDefault="0051169E" w:rsidP="0051169E">
      <w:pPr>
        <w:tabs>
          <w:tab w:val="left" w:pos="1940"/>
        </w:tabs>
        <w:autoSpaceDE w:val="0"/>
        <w:autoSpaceDN w:val="0"/>
        <w:adjustRightInd w:val="0"/>
        <w:spacing w:line="360" w:lineRule="auto"/>
        <w:jc w:val="both"/>
        <w:rPr>
          <w:lang w:eastAsia="en-US"/>
        </w:rPr>
      </w:pPr>
      <w:r w:rsidRPr="00B61559">
        <w:rPr>
          <w:b/>
          <w:bCs/>
          <w:lang w:eastAsia="en-US"/>
        </w:rPr>
        <w:t>Umane</w:t>
      </w:r>
      <w:r w:rsidRPr="00B61559">
        <w:rPr>
          <w:lang w:eastAsia="en-US"/>
        </w:rPr>
        <w:t>: copiii grupei mijlocii</w:t>
      </w:r>
    </w:p>
    <w:p w14:paraId="6B1B6DC7" w14:textId="77777777" w:rsidR="0051169E" w:rsidRPr="00B61559" w:rsidRDefault="0051169E" w:rsidP="0051169E">
      <w:pPr>
        <w:tabs>
          <w:tab w:val="left" w:pos="1940"/>
        </w:tabs>
        <w:autoSpaceDE w:val="0"/>
        <w:autoSpaceDN w:val="0"/>
        <w:adjustRightInd w:val="0"/>
        <w:spacing w:line="360" w:lineRule="auto"/>
        <w:jc w:val="both"/>
        <w:rPr>
          <w:lang w:eastAsia="en-US"/>
        </w:rPr>
      </w:pPr>
    </w:p>
    <w:p w14:paraId="164F5C10" w14:textId="77777777" w:rsidR="0051169E" w:rsidRPr="00B61559" w:rsidRDefault="0051169E" w:rsidP="0051169E">
      <w:pPr>
        <w:tabs>
          <w:tab w:val="left" w:pos="5220"/>
        </w:tabs>
        <w:jc w:val="both"/>
        <w:rPr>
          <w:b/>
        </w:rPr>
      </w:pPr>
      <w:r w:rsidRPr="00B61559">
        <w:rPr>
          <w:b/>
        </w:rPr>
        <w:t xml:space="preserve">                                                              Demers  didactic</w:t>
      </w:r>
    </w:p>
    <w:tbl>
      <w:tblPr>
        <w:tblpPr w:leftFromText="180" w:rightFromText="180" w:vertAnchor="text" w:horzAnchor="margin" w:tblpXSpec="center" w:tblpY="1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49"/>
        <w:gridCol w:w="4778"/>
        <w:gridCol w:w="1363"/>
        <w:gridCol w:w="1560"/>
      </w:tblGrid>
      <w:tr w:rsidR="0051169E" w:rsidRPr="00B61559" w14:paraId="33994259" w14:textId="77777777" w:rsidTr="00A31A8D">
        <w:tc>
          <w:tcPr>
            <w:tcW w:w="1649" w:type="dxa"/>
          </w:tcPr>
          <w:p w14:paraId="7D8B9385" w14:textId="77777777" w:rsidR="0051169E" w:rsidRPr="00B61559" w:rsidRDefault="0051169E" w:rsidP="00A31A8D">
            <w:pPr>
              <w:jc w:val="both"/>
              <w:rPr>
                <w:b/>
              </w:rPr>
            </w:pPr>
            <w:r w:rsidRPr="00B61559">
              <w:rPr>
                <w:b/>
              </w:rPr>
              <w:t>Secvenţele</w:t>
            </w:r>
          </w:p>
          <w:p w14:paraId="6EA760FB" w14:textId="77777777" w:rsidR="0051169E" w:rsidRPr="00B61559" w:rsidRDefault="0051169E" w:rsidP="00A31A8D">
            <w:pPr>
              <w:jc w:val="both"/>
              <w:rPr>
                <w:b/>
              </w:rPr>
            </w:pPr>
            <w:r w:rsidRPr="00B61559">
              <w:rPr>
                <w:b/>
              </w:rPr>
              <w:t>activităţii</w:t>
            </w:r>
          </w:p>
        </w:tc>
        <w:tc>
          <w:tcPr>
            <w:tcW w:w="5201" w:type="dxa"/>
          </w:tcPr>
          <w:p w14:paraId="26406D34" w14:textId="77777777" w:rsidR="0051169E" w:rsidRPr="00B61559" w:rsidRDefault="0051169E" w:rsidP="00A31A8D">
            <w:pPr>
              <w:jc w:val="both"/>
              <w:rPr>
                <w:b/>
              </w:rPr>
            </w:pPr>
            <w:r w:rsidRPr="00B61559">
              <w:rPr>
                <w:b/>
              </w:rPr>
              <w:t xml:space="preserve">           </w:t>
            </w:r>
          </w:p>
          <w:p w14:paraId="10AA2CA6" w14:textId="77777777" w:rsidR="0051169E" w:rsidRPr="00B61559" w:rsidRDefault="0051169E" w:rsidP="00A31A8D">
            <w:pPr>
              <w:jc w:val="both"/>
              <w:rPr>
                <w:b/>
              </w:rPr>
            </w:pPr>
            <w:r w:rsidRPr="00B61559">
              <w:rPr>
                <w:b/>
              </w:rPr>
              <w:t xml:space="preserve">           Conţinutul instructiv-educativ</w:t>
            </w:r>
          </w:p>
        </w:tc>
        <w:tc>
          <w:tcPr>
            <w:tcW w:w="1363" w:type="dxa"/>
          </w:tcPr>
          <w:p w14:paraId="6B7F9E17" w14:textId="77777777" w:rsidR="0051169E" w:rsidRPr="00B61559" w:rsidRDefault="0051169E" w:rsidP="00A31A8D">
            <w:pPr>
              <w:jc w:val="both"/>
              <w:rPr>
                <w:b/>
              </w:rPr>
            </w:pPr>
            <w:r w:rsidRPr="00B61559">
              <w:rPr>
                <w:b/>
              </w:rPr>
              <w:t xml:space="preserve">  Metode</w:t>
            </w:r>
          </w:p>
          <w:p w14:paraId="19E0C4A1" w14:textId="77777777" w:rsidR="0051169E" w:rsidRPr="00B61559" w:rsidRDefault="0051169E" w:rsidP="00A31A8D">
            <w:pPr>
              <w:jc w:val="both"/>
              <w:rPr>
                <w:b/>
              </w:rPr>
            </w:pPr>
            <w:r w:rsidRPr="00B61559">
              <w:rPr>
                <w:b/>
              </w:rPr>
              <w:t xml:space="preserve">      şi</w:t>
            </w:r>
          </w:p>
          <w:p w14:paraId="5EE41A18" w14:textId="77777777" w:rsidR="0051169E" w:rsidRPr="00B61559" w:rsidRDefault="0051169E" w:rsidP="00A31A8D">
            <w:pPr>
              <w:jc w:val="both"/>
              <w:rPr>
                <w:b/>
              </w:rPr>
            </w:pPr>
            <w:r w:rsidRPr="00B61559">
              <w:rPr>
                <w:b/>
              </w:rPr>
              <w:t xml:space="preserve"> procedee</w:t>
            </w:r>
          </w:p>
        </w:tc>
        <w:tc>
          <w:tcPr>
            <w:tcW w:w="1615" w:type="dxa"/>
          </w:tcPr>
          <w:p w14:paraId="6FCA011A" w14:textId="77777777" w:rsidR="0051169E" w:rsidRPr="00B61559" w:rsidRDefault="0051169E" w:rsidP="00A31A8D">
            <w:pPr>
              <w:jc w:val="both"/>
              <w:rPr>
                <w:b/>
              </w:rPr>
            </w:pPr>
            <w:r w:rsidRPr="00B61559">
              <w:rPr>
                <w:b/>
              </w:rPr>
              <w:t>Evaluare</w:t>
            </w:r>
          </w:p>
        </w:tc>
      </w:tr>
      <w:tr w:rsidR="0051169E" w:rsidRPr="00B61559" w14:paraId="6C196809" w14:textId="77777777" w:rsidTr="00A31A8D">
        <w:tc>
          <w:tcPr>
            <w:tcW w:w="1649" w:type="dxa"/>
          </w:tcPr>
          <w:p w14:paraId="19932C92" w14:textId="77777777" w:rsidR="0051169E" w:rsidRPr="00B61559" w:rsidRDefault="0051169E" w:rsidP="00A31A8D">
            <w:pPr>
              <w:jc w:val="both"/>
            </w:pPr>
            <w:r w:rsidRPr="00B61559">
              <w:t>1.Organizarea</w:t>
            </w:r>
          </w:p>
          <w:p w14:paraId="3E21A785" w14:textId="77777777" w:rsidR="0051169E" w:rsidRPr="00B61559" w:rsidRDefault="0051169E" w:rsidP="00A31A8D">
            <w:pPr>
              <w:jc w:val="both"/>
            </w:pPr>
            <w:r w:rsidRPr="00B61559">
              <w:t>Activităţii şi captarea atenţiei</w:t>
            </w:r>
          </w:p>
          <w:p w14:paraId="2C2461EC" w14:textId="77777777" w:rsidR="0051169E" w:rsidRPr="00B61559" w:rsidRDefault="0051169E" w:rsidP="00A31A8D">
            <w:pPr>
              <w:jc w:val="both"/>
            </w:pPr>
          </w:p>
          <w:p w14:paraId="0ACD74F4" w14:textId="77777777" w:rsidR="0051169E" w:rsidRPr="00B61559" w:rsidRDefault="0051169E" w:rsidP="00A31A8D">
            <w:pPr>
              <w:jc w:val="both"/>
            </w:pPr>
          </w:p>
          <w:p w14:paraId="070C5C6E" w14:textId="77777777" w:rsidR="0051169E" w:rsidRPr="00B61559" w:rsidRDefault="0051169E" w:rsidP="00A31A8D">
            <w:pPr>
              <w:jc w:val="both"/>
            </w:pPr>
            <w:r w:rsidRPr="00B61559">
              <w:t>2.Anunţarea temelor şi enunţarea obiectivelor</w:t>
            </w:r>
          </w:p>
          <w:p w14:paraId="0042ACC0" w14:textId="77777777" w:rsidR="0051169E" w:rsidRPr="00B61559" w:rsidRDefault="0051169E" w:rsidP="00A31A8D">
            <w:pPr>
              <w:jc w:val="both"/>
            </w:pPr>
          </w:p>
          <w:p w14:paraId="18E9EB7D" w14:textId="77777777" w:rsidR="0051169E" w:rsidRPr="00B61559" w:rsidRDefault="0051169E" w:rsidP="00A31A8D">
            <w:pPr>
              <w:jc w:val="both"/>
            </w:pPr>
          </w:p>
          <w:p w14:paraId="60FBD48E" w14:textId="77777777" w:rsidR="0051169E" w:rsidRPr="00B61559" w:rsidRDefault="0051169E" w:rsidP="00A31A8D">
            <w:pPr>
              <w:jc w:val="both"/>
            </w:pPr>
          </w:p>
          <w:p w14:paraId="381631FF" w14:textId="77777777" w:rsidR="0051169E" w:rsidRPr="00B61559" w:rsidRDefault="0051169E" w:rsidP="00A31A8D">
            <w:pPr>
              <w:jc w:val="both"/>
            </w:pPr>
            <w:r w:rsidRPr="00B61559">
              <w:t>3.Desfăşurarea</w:t>
            </w:r>
          </w:p>
          <w:p w14:paraId="4688CA98" w14:textId="77777777" w:rsidR="0051169E" w:rsidRPr="00B61559" w:rsidRDefault="0051169E" w:rsidP="00A31A8D">
            <w:pPr>
              <w:jc w:val="both"/>
            </w:pPr>
            <w:r w:rsidRPr="00B61559">
              <w:t>activităţii şi obţinerea performanţei</w:t>
            </w:r>
          </w:p>
          <w:p w14:paraId="08D10396" w14:textId="77777777" w:rsidR="0051169E" w:rsidRPr="00B61559" w:rsidRDefault="0051169E" w:rsidP="00A31A8D">
            <w:pPr>
              <w:jc w:val="both"/>
            </w:pPr>
          </w:p>
          <w:p w14:paraId="55834737" w14:textId="77777777" w:rsidR="0051169E" w:rsidRPr="00B61559" w:rsidRDefault="0051169E" w:rsidP="00A31A8D">
            <w:pPr>
              <w:jc w:val="both"/>
            </w:pPr>
          </w:p>
          <w:p w14:paraId="284FEBE3" w14:textId="77777777" w:rsidR="0051169E" w:rsidRPr="00B61559" w:rsidRDefault="0051169E" w:rsidP="00A31A8D">
            <w:pPr>
              <w:jc w:val="both"/>
            </w:pPr>
          </w:p>
          <w:p w14:paraId="1D193451" w14:textId="77777777" w:rsidR="0051169E" w:rsidRPr="00B61559" w:rsidRDefault="0051169E" w:rsidP="00A31A8D">
            <w:pPr>
              <w:jc w:val="both"/>
            </w:pPr>
          </w:p>
          <w:p w14:paraId="6AF8BA86" w14:textId="77777777" w:rsidR="0051169E" w:rsidRPr="00B61559" w:rsidRDefault="0051169E" w:rsidP="00A31A8D">
            <w:pPr>
              <w:jc w:val="both"/>
            </w:pPr>
          </w:p>
          <w:p w14:paraId="6318A23C" w14:textId="77777777" w:rsidR="0051169E" w:rsidRPr="00B61559" w:rsidRDefault="0051169E" w:rsidP="00A31A8D">
            <w:pPr>
              <w:jc w:val="both"/>
            </w:pPr>
          </w:p>
          <w:p w14:paraId="4314C5DE" w14:textId="77777777" w:rsidR="0051169E" w:rsidRPr="00B61559" w:rsidRDefault="0051169E" w:rsidP="00A31A8D">
            <w:pPr>
              <w:jc w:val="both"/>
            </w:pPr>
          </w:p>
          <w:p w14:paraId="0EF7A8F9" w14:textId="77777777" w:rsidR="0051169E" w:rsidRPr="00B61559" w:rsidRDefault="0051169E" w:rsidP="00A31A8D">
            <w:pPr>
              <w:jc w:val="both"/>
            </w:pPr>
          </w:p>
          <w:p w14:paraId="4E1A0B55" w14:textId="77777777" w:rsidR="0051169E" w:rsidRPr="00B61559" w:rsidRDefault="0051169E" w:rsidP="00A31A8D">
            <w:pPr>
              <w:jc w:val="both"/>
            </w:pPr>
          </w:p>
          <w:p w14:paraId="5831A288" w14:textId="77777777" w:rsidR="0051169E" w:rsidRPr="00B61559" w:rsidRDefault="0051169E" w:rsidP="00A31A8D">
            <w:pPr>
              <w:jc w:val="both"/>
            </w:pPr>
          </w:p>
          <w:p w14:paraId="03350F68" w14:textId="77777777" w:rsidR="0051169E" w:rsidRPr="00B61559" w:rsidRDefault="0051169E" w:rsidP="00A31A8D">
            <w:pPr>
              <w:jc w:val="both"/>
            </w:pPr>
          </w:p>
          <w:p w14:paraId="259CADA6" w14:textId="77777777" w:rsidR="0051169E" w:rsidRPr="00B61559" w:rsidRDefault="0051169E" w:rsidP="00A31A8D">
            <w:pPr>
              <w:jc w:val="both"/>
            </w:pPr>
          </w:p>
          <w:p w14:paraId="06BE7AE0" w14:textId="77777777" w:rsidR="0051169E" w:rsidRPr="00B61559" w:rsidRDefault="0051169E" w:rsidP="00A31A8D">
            <w:pPr>
              <w:jc w:val="both"/>
            </w:pPr>
          </w:p>
          <w:p w14:paraId="547C8504" w14:textId="77777777" w:rsidR="0051169E" w:rsidRPr="00B61559" w:rsidRDefault="0051169E" w:rsidP="00A31A8D">
            <w:pPr>
              <w:jc w:val="both"/>
            </w:pPr>
          </w:p>
          <w:p w14:paraId="4807D9A6" w14:textId="77777777" w:rsidR="0051169E" w:rsidRPr="00B61559" w:rsidRDefault="0051169E" w:rsidP="00A31A8D">
            <w:pPr>
              <w:jc w:val="both"/>
            </w:pPr>
          </w:p>
          <w:p w14:paraId="70357E0F" w14:textId="77777777" w:rsidR="0051169E" w:rsidRPr="00B61559" w:rsidRDefault="0051169E" w:rsidP="00A31A8D">
            <w:pPr>
              <w:jc w:val="both"/>
            </w:pPr>
          </w:p>
          <w:p w14:paraId="4F31ED99" w14:textId="77777777" w:rsidR="0051169E" w:rsidRPr="00B61559" w:rsidRDefault="0051169E" w:rsidP="00A31A8D">
            <w:pPr>
              <w:jc w:val="both"/>
            </w:pPr>
          </w:p>
          <w:p w14:paraId="4974F301" w14:textId="77777777" w:rsidR="0051169E" w:rsidRPr="00B61559" w:rsidRDefault="0051169E" w:rsidP="00A31A8D">
            <w:pPr>
              <w:jc w:val="both"/>
            </w:pPr>
          </w:p>
          <w:p w14:paraId="269B40D6" w14:textId="77777777" w:rsidR="0051169E" w:rsidRPr="00B61559" w:rsidRDefault="0051169E" w:rsidP="00A31A8D">
            <w:pPr>
              <w:jc w:val="both"/>
            </w:pPr>
          </w:p>
          <w:p w14:paraId="2D13128F" w14:textId="77777777" w:rsidR="0051169E" w:rsidRPr="00B61559" w:rsidRDefault="0051169E" w:rsidP="00A31A8D">
            <w:pPr>
              <w:jc w:val="both"/>
            </w:pPr>
          </w:p>
          <w:p w14:paraId="4FBBAFFF" w14:textId="77777777" w:rsidR="0051169E" w:rsidRPr="00B61559" w:rsidRDefault="0051169E" w:rsidP="00A31A8D">
            <w:pPr>
              <w:jc w:val="both"/>
            </w:pPr>
          </w:p>
          <w:p w14:paraId="6E5B9E61" w14:textId="77777777" w:rsidR="0051169E" w:rsidRPr="00B61559" w:rsidRDefault="0051169E" w:rsidP="00A31A8D">
            <w:pPr>
              <w:jc w:val="both"/>
            </w:pPr>
          </w:p>
          <w:p w14:paraId="4BD7D9C9" w14:textId="77777777" w:rsidR="0051169E" w:rsidRPr="00B61559" w:rsidRDefault="0051169E" w:rsidP="00A31A8D">
            <w:pPr>
              <w:jc w:val="both"/>
            </w:pPr>
          </w:p>
          <w:p w14:paraId="32CAD940" w14:textId="77777777" w:rsidR="0051169E" w:rsidRPr="00B61559" w:rsidRDefault="0051169E" w:rsidP="00A31A8D">
            <w:pPr>
              <w:jc w:val="both"/>
            </w:pPr>
          </w:p>
          <w:p w14:paraId="2AFD2EF0" w14:textId="77777777" w:rsidR="0051169E" w:rsidRPr="00B61559" w:rsidRDefault="0051169E" w:rsidP="00A31A8D">
            <w:pPr>
              <w:jc w:val="both"/>
            </w:pPr>
          </w:p>
          <w:p w14:paraId="4DFE79FD" w14:textId="77777777" w:rsidR="0051169E" w:rsidRPr="00B61559" w:rsidRDefault="0051169E" w:rsidP="00A31A8D">
            <w:pPr>
              <w:jc w:val="both"/>
            </w:pPr>
          </w:p>
          <w:p w14:paraId="369ABFB8" w14:textId="77777777" w:rsidR="0051169E" w:rsidRPr="00B61559" w:rsidRDefault="0051169E" w:rsidP="00A31A8D">
            <w:pPr>
              <w:jc w:val="both"/>
            </w:pPr>
          </w:p>
          <w:p w14:paraId="69B9C364" w14:textId="77777777" w:rsidR="0051169E" w:rsidRPr="00B61559" w:rsidRDefault="0051169E" w:rsidP="00A31A8D">
            <w:pPr>
              <w:jc w:val="both"/>
            </w:pPr>
          </w:p>
          <w:p w14:paraId="1689D375" w14:textId="77777777" w:rsidR="0051169E" w:rsidRPr="00B61559" w:rsidRDefault="0051169E" w:rsidP="00A31A8D">
            <w:pPr>
              <w:jc w:val="both"/>
            </w:pPr>
          </w:p>
          <w:p w14:paraId="4081FA35" w14:textId="77777777" w:rsidR="0051169E" w:rsidRPr="00B61559" w:rsidRDefault="0051169E" w:rsidP="00A31A8D">
            <w:pPr>
              <w:jc w:val="both"/>
            </w:pPr>
          </w:p>
          <w:p w14:paraId="5568A0C3" w14:textId="77777777" w:rsidR="0051169E" w:rsidRPr="00B61559" w:rsidRDefault="0051169E" w:rsidP="00A31A8D">
            <w:pPr>
              <w:jc w:val="both"/>
            </w:pPr>
          </w:p>
          <w:p w14:paraId="29EC4D0E" w14:textId="77777777" w:rsidR="0051169E" w:rsidRPr="00B61559" w:rsidRDefault="0051169E" w:rsidP="00A31A8D">
            <w:pPr>
              <w:jc w:val="both"/>
            </w:pPr>
          </w:p>
          <w:p w14:paraId="6954E15C" w14:textId="77777777" w:rsidR="0051169E" w:rsidRPr="00B61559" w:rsidRDefault="0051169E" w:rsidP="00A31A8D">
            <w:pPr>
              <w:jc w:val="both"/>
            </w:pPr>
          </w:p>
          <w:p w14:paraId="78566700" w14:textId="77777777" w:rsidR="0051169E" w:rsidRPr="00B61559" w:rsidRDefault="0051169E" w:rsidP="00A31A8D">
            <w:pPr>
              <w:jc w:val="both"/>
            </w:pPr>
            <w:r w:rsidRPr="00B61559">
              <w:t>4.Evaluarea</w:t>
            </w:r>
          </w:p>
          <w:p w14:paraId="25BA7060" w14:textId="77777777" w:rsidR="0051169E" w:rsidRPr="00B61559" w:rsidRDefault="0051169E" w:rsidP="00A31A8D">
            <w:pPr>
              <w:jc w:val="both"/>
            </w:pPr>
          </w:p>
          <w:p w14:paraId="7C75D2A3" w14:textId="77777777" w:rsidR="0051169E" w:rsidRPr="00B61559" w:rsidRDefault="0051169E" w:rsidP="00A31A8D">
            <w:pPr>
              <w:jc w:val="both"/>
            </w:pPr>
          </w:p>
          <w:p w14:paraId="4F1EA728" w14:textId="77777777" w:rsidR="0051169E" w:rsidRPr="00B61559" w:rsidRDefault="0051169E" w:rsidP="00A31A8D">
            <w:pPr>
              <w:jc w:val="both"/>
            </w:pPr>
            <w:r w:rsidRPr="00B61559">
              <w:t>5.Încheierea</w:t>
            </w:r>
          </w:p>
          <w:p w14:paraId="65FF91C1" w14:textId="77777777" w:rsidR="0051169E" w:rsidRPr="00B61559" w:rsidRDefault="0051169E" w:rsidP="00A31A8D">
            <w:pPr>
              <w:jc w:val="both"/>
            </w:pPr>
            <w:r w:rsidRPr="00B61559">
              <w:t>activităţii</w:t>
            </w:r>
          </w:p>
        </w:tc>
        <w:tc>
          <w:tcPr>
            <w:tcW w:w="5201" w:type="dxa"/>
          </w:tcPr>
          <w:p w14:paraId="18878C5B" w14:textId="77777777" w:rsidR="0051169E" w:rsidRPr="00B61559" w:rsidRDefault="0051169E" w:rsidP="00A31A8D">
            <w:pPr>
              <w:jc w:val="both"/>
            </w:pPr>
            <w:r w:rsidRPr="00B61559">
              <w:rPr>
                <w:lang w:eastAsia="en-US"/>
              </w:rPr>
              <w:t>Se va realiza prin intuirea materialelor pregătite pentru copii.</w:t>
            </w:r>
          </w:p>
          <w:p w14:paraId="23204079" w14:textId="77777777" w:rsidR="0051169E" w:rsidRPr="00B61559" w:rsidRDefault="0051169E" w:rsidP="00A31A8D">
            <w:pPr>
              <w:jc w:val="both"/>
            </w:pPr>
            <w:r w:rsidRPr="00B61559">
              <w:t xml:space="preserve">Activităţile se vor desfăşura pe centre de interes:      </w:t>
            </w:r>
          </w:p>
          <w:p w14:paraId="27562B63" w14:textId="77777777" w:rsidR="0051169E" w:rsidRPr="00B61559" w:rsidRDefault="0051169E" w:rsidP="00A31A8D">
            <w:pPr>
              <w:jc w:val="both"/>
            </w:pPr>
            <w:r w:rsidRPr="00B61559">
              <w:t xml:space="preserve">             ,,</w:t>
            </w:r>
            <w:r w:rsidRPr="00B61559">
              <w:rPr>
                <w:b/>
              </w:rPr>
              <w:t>Construcţii</w:t>
            </w:r>
            <w:r w:rsidRPr="00B61559">
              <w:t>”, ,,</w:t>
            </w:r>
            <w:r w:rsidRPr="00B61559">
              <w:rPr>
                <w:b/>
              </w:rPr>
              <w:t>Joc de rol</w:t>
            </w:r>
            <w:r w:rsidRPr="00B61559">
              <w:t xml:space="preserve">”, </w:t>
            </w:r>
            <w:r w:rsidRPr="00B61559">
              <w:rPr>
                <w:b/>
              </w:rPr>
              <w:t>,,Artă”,,</w:t>
            </w:r>
            <w:r w:rsidRPr="00B61559">
              <w:rPr>
                <w:b/>
                <w:color w:val="0000FF"/>
              </w:rPr>
              <w:t xml:space="preserve"> </w:t>
            </w:r>
            <w:r w:rsidRPr="00B61559">
              <w:rPr>
                <w:b/>
                <w:color w:val="000000"/>
              </w:rPr>
              <w:t>Joc de masă’’</w:t>
            </w:r>
            <w:r w:rsidRPr="00B61559">
              <w:rPr>
                <w:b/>
              </w:rPr>
              <w:t xml:space="preserve">  .</w:t>
            </w:r>
          </w:p>
          <w:p w14:paraId="2FCB4F1B" w14:textId="77777777" w:rsidR="0051169E" w:rsidRPr="00B61559" w:rsidRDefault="0051169E" w:rsidP="00A31A8D">
            <w:pPr>
              <w:jc w:val="both"/>
            </w:pPr>
          </w:p>
          <w:p w14:paraId="25A685FE" w14:textId="77777777" w:rsidR="0051169E" w:rsidRPr="00B61559" w:rsidRDefault="0051169E" w:rsidP="00A31A8D">
            <w:pPr>
              <w:jc w:val="both"/>
            </w:pPr>
            <w:r w:rsidRPr="00B61559">
              <w:rPr>
                <w:lang w:eastAsia="en-US"/>
              </w:rPr>
              <w:t>Voi merge la fiecare centru de interes şi voi anunţa tema. Le voi explica ce trebuie să realizeze cu ajutorul materialelor puse la dispoziţia lor. Le voi atrage atenţia  cu privire la modul de lucru (îngrijit, folosind cu grijă materialele, fără să-şi deranjeze colegii şi păstrarea unui ton scăzut al vocii).</w:t>
            </w:r>
          </w:p>
          <w:p w14:paraId="006F2A2F" w14:textId="77777777" w:rsidR="0051169E" w:rsidRPr="00B61559" w:rsidRDefault="0051169E" w:rsidP="00A31A8D">
            <w:pPr>
              <w:jc w:val="both"/>
              <w:rPr>
                <w:i/>
              </w:rPr>
            </w:pPr>
            <w:r w:rsidRPr="00B61559">
              <w:t xml:space="preserve">Copiii care vor alege centrul </w:t>
            </w:r>
            <w:r w:rsidRPr="00B61559">
              <w:rPr>
                <w:b/>
              </w:rPr>
              <w:t>“ Construcţii</w:t>
            </w:r>
            <w:r w:rsidRPr="00B61559">
              <w:rPr>
                <w:i/>
              </w:rPr>
              <w:t>”</w:t>
            </w:r>
          </w:p>
          <w:p w14:paraId="43B1F66F" w14:textId="77777777" w:rsidR="0051169E" w:rsidRPr="00B61559" w:rsidRDefault="0051169E" w:rsidP="00A31A8D">
            <w:pPr>
              <w:jc w:val="both"/>
            </w:pPr>
            <w:r w:rsidRPr="00B61559">
              <w:t>,,Şina de tren’</w:t>
            </w:r>
            <w:r w:rsidRPr="00B61559">
              <w:rPr>
                <w:i/>
              </w:rPr>
              <w:t>”-,,Garaje pentru maşini</w:t>
            </w:r>
            <w:r w:rsidRPr="00B61559">
              <w:t>’ -</w:t>
            </w:r>
            <w:r w:rsidRPr="00B61559">
              <w:rPr>
                <w:i/>
              </w:rPr>
              <w:t xml:space="preserve"> </w:t>
            </w:r>
            <w:r w:rsidRPr="00B61559">
              <w:t>vor  îmbina piesele, pentru a realiza şina de tren, şi vor construi  garaje pentru maşini;</w:t>
            </w:r>
          </w:p>
          <w:p w14:paraId="1D47E45B" w14:textId="77777777" w:rsidR="0051169E" w:rsidRPr="00B61559" w:rsidRDefault="0051169E" w:rsidP="00A31A8D">
            <w:pPr>
              <w:jc w:val="both"/>
              <w:rPr>
                <w:b/>
              </w:rPr>
            </w:pPr>
            <w:r w:rsidRPr="00B61559">
              <w:t xml:space="preserve">Copiii care vor alege centrul </w:t>
            </w:r>
            <w:r w:rsidRPr="00B61559">
              <w:rPr>
                <w:b/>
              </w:rPr>
              <w:t xml:space="preserve">“Joc de rol” </w:t>
            </w:r>
            <w:r w:rsidRPr="00B61559">
              <w:t xml:space="preserve">vor juca jocul: </w:t>
            </w:r>
            <w:r w:rsidRPr="00B61559">
              <w:rPr>
                <w:b/>
                <w:color w:val="000000"/>
              </w:rPr>
              <w:t>,Să circulăm corect”-</w:t>
            </w:r>
            <w:r w:rsidRPr="00B61559">
              <w:rPr>
                <w:color w:val="000000"/>
              </w:rPr>
              <w:t xml:space="preserve"> Semne de circulaţie.</w:t>
            </w:r>
          </w:p>
          <w:p w14:paraId="6A1048CE" w14:textId="77777777" w:rsidR="0051169E" w:rsidRPr="00B61559" w:rsidRDefault="0051169E" w:rsidP="00A31A8D">
            <w:pPr>
              <w:jc w:val="both"/>
              <w:rPr>
                <w:i/>
              </w:rPr>
            </w:pPr>
            <w:r w:rsidRPr="00B61559">
              <w:t>Ei vor crea situaţii specifice rolului cerut , vor  folosi ţinuta, ustensilele corespunzătoare.</w:t>
            </w:r>
          </w:p>
          <w:p w14:paraId="0DC5E732" w14:textId="77777777" w:rsidR="0051169E" w:rsidRPr="00B61559" w:rsidRDefault="0051169E" w:rsidP="00A31A8D">
            <w:pPr>
              <w:tabs>
                <w:tab w:val="left" w:pos="-1980"/>
              </w:tabs>
              <w:rPr>
                <w:color w:val="000000"/>
              </w:rPr>
            </w:pPr>
            <w:r w:rsidRPr="00B61559">
              <w:rPr>
                <w:color w:val="000000"/>
              </w:rPr>
              <w:t xml:space="preserve">Când plecăm în excursie putem folosi multe mijloace de transport. </w:t>
            </w:r>
          </w:p>
          <w:p w14:paraId="7C433344" w14:textId="77777777" w:rsidR="0051169E" w:rsidRPr="00B61559" w:rsidRDefault="0051169E" w:rsidP="00A31A8D">
            <w:pPr>
              <w:tabs>
                <w:tab w:val="left" w:pos="-1980"/>
              </w:tabs>
              <w:rPr>
                <w:color w:val="000000"/>
              </w:rPr>
            </w:pPr>
            <w:r w:rsidRPr="00B61559">
              <w:rPr>
                <w:color w:val="000000"/>
              </w:rPr>
              <w:t xml:space="preserve">Pe drum întâlnim  poliţiştii care ne reamintesc regulile de circulaţie. </w:t>
            </w:r>
          </w:p>
          <w:p w14:paraId="3912AA32" w14:textId="77777777" w:rsidR="0051169E" w:rsidRPr="00B61559" w:rsidRDefault="0051169E" w:rsidP="00A31A8D">
            <w:pPr>
              <w:tabs>
                <w:tab w:val="left" w:pos="-1980"/>
              </w:tabs>
              <w:rPr>
                <w:color w:val="000000"/>
              </w:rPr>
            </w:pPr>
            <w:r w:rsidRPr="00B61559">
              <w:rPr>
                <w:color w:val="000000"/>
              </w:rPr>
              <w:t xml:space="preserve"> Unii dintre voi veţi face acest lucru.</w:t>
            </w:r>
          </w:p>
          <w:p w14:paraId="1C18089F" w14:textId="77777777" w:rsidR="0051169E" w:rsidRPr="00B61559" w:rsidRDefault="0051169E" w:rsidP="00A31A8D">
            <w:pPr>
              <w:jc w:val="both"/>
            </w:pPr>
          </w:p>
          <w:p w14:paraId="610F8809" w14:textId="77777777" w:rsidR="0051169E" w:rsidRPr="00B61559" w:rsidRDefault="0051169E" w:rsidP="00A31A8D">
            <w:pPr>
              <w:jc w:val="both"/>
            </w:pPr>
            <w:r w:rsidRPr="00B61559">
              <w:t xml:space="preserve">Copiii care vor alege centrul </w:t>
            </w:r>
            <w:r w:rsidRPr="00B61559">
              <w:rPr>
                <w:b/>
              </w:rPr>
              <w:t>,,Artă”</w:t>
            </w:r>
            <w:r w:rsidRPr="00B61559">
              <w:t xml:space="preserve"> vor avea de </w:t>
            </w:r>
            <w:r w:rsidRPr="00B61559">
              <w:rPr>
                <w:b/>
              </w:rPr>
              <w:t>desenat</w:t>
            </w:r>
            <w:r w:rsidRPr="00B61559">
              <w:t xml:space="preserve">  în contur o fişă cu imaginea unui </w:t>
            </w:r>
            <w:r w:rsidRPr="00B61559">
              <w:rPr>
                <w:b/>
              </w:rPr>
              <w:t>tren</w:t>
            </w:r>
            <w:r w:rsidRPr="00B61559">
              <w:t>, folosind culori la alegere şi respectând conturul sau mai puteţi</w:t>
            </w:r>
            <w:r w:rsidRPr="00B61559">
              <w:rPr>
                <w:color w:val="000000"/>
              </w:rPr>
              <w:t xml:space="preserve"> </w:t>
            </w:r>
            <w:r w:rsidRPr="00B61559">
              <w:rPr>
                <w:b/>
                <w:color w:val="000000"/>
              </w:rPr>
              <w:t>unii punctele</w:t>
            </w:r>
            <w:r w:rsidRPr="00B61559">
              <w:rPr>
                <w:color w:val="000000"/>
              </w:rPr>
              <w:t xml:space="preserve"> pentru a obţine  modelul indicat </w:t>
            </w:r>
            <w:r w:rsidRPr="00B61559">
              <w:rPr>
                <w:b/>
              </w:rPr>
              <w:t>„Calea ferată’’.</w:t>
            </w:r>
          </w:p>
          <w:p w14:paraId="2BE2BE07" w14:textId="77777777" w:rsidR="0051169E" w:rsidRPr="00B61559" w:rsidRDefault="0051169E" w:rsidP="00A31A8D">
            <w:pPr>
              <w:jc w:val="both"/>
            </w:pPr>
          </w:p>
          <w:p w14:paraId="34A0D694" w14:textId="77777777" w:rsidR="0051169E" w:rsidRPr="00B61559" w:rsidRDefault="0051169E" w:rsidP="00A31A8D">
            <w:pPr>
              <w:tabs>
                <w:tab w:val="left" w:pos="-1980"/>
              </w:tabs>
            </w:pPr>
            <w:r w:rsidRPr="00B61559">
              <w:rPr>
                <w:b/>
                <w:color w:val="000000"/>
              </w:rPr>
              <w:t>,,Joc de masă’’</w:t>
            </w:r>
            <w:r w:rsidRPr="00B61559">
              <w:t xml:space="preserve">- </w:t>
            </w:r>
            <w:r w:rsidRPr="00B61559">
              <w:rPr>
                <w:b/>
              </w:rPr>
              <w:t>puzzle</w:t>
            </w:r>
            <w:r w:rsidRPr="00B61559">
              <w:t xml:space="preserve"> </w:t>
            </w:r>
          </w:p>
          <w:p w14:paraId="1954C2E9" w14:textId="77777777" w:rsidR="0051169E" w:rsidRPr="00B61559" w:rsidRDefault="0051169E" w:rsidP="00A31A8D">
            <w:pPr>
              <w:tabs>
                <w:tab w:val="left" w:pos="-1980"/>
              </w:tabs>
              <w:rPr>
                <w:b/>
                <w:color w:val="000000"/>
              </w:rPr>
            </w:pPr>
            <w:r w:rsidRPr="00B61559">
              <w:t xml:space="preserve"> Copii vor  îmbina elementele pentru a realiza puzzle-ul, având imaginea completă ca model.</w:t>
            </w:r>
          </w:p>
          <w:p w14:paraId="63C621A2" w14:textId="77777777" w:rsidR="0051169E" w:rsidRPr="00B61559" w:rsidRDefault="0051169E" w:rsidP="00A31A8D">
            <w:pPr>
              <w:rPr>
                <w:color w:val="000000"/>
              </w:rPr>
            </w:pPr>
            <w:r w:rsidRPr="00B61559">
              <w:rPr>
                <w:color w:val="000000"/>
              </w:rPr>
              <w:t xml:space="preserve">O altă sarcină, trebuie să </w:t>
            </w:r>
            <w:r w:rsidRPr="00B61559">
              <w:rPr>
                <w:b/>
                <w:color w:val="000000"/>
              </w:rPr>
              <w:t>sortăm jetoane</w:t>
            </w:r>
            <w:r w:rsidRPr="00B61559">
              <w:rPr>
                <w:color w:val="000000"/>
              </w:rPr>
              <w:t xml:space="preserve"> cu mijloace de transport care circula pe uscat”</w:t>
            </w:r>
          </w:p>
          <w:p w14:paraId="43053E82" w14:textId="77777777" w:rsidR="0051169E" w:rsidRPr="00B61559" w:rsidRDefault="0051169E" w:rsidP="00A31A8D">
            <w:pPr>
              <w:rPr>
                <w:color w:val="000000"/>
              </w:rPr>
            </w:pPr>
          </w:p>
          <w:p w14:paraId="3B3BE854" w14:textId="77777777" w:rsidR="0051169E" w:rsidRPr="00B61559" w:rsidRDefault="0051169E" w:rsidP="00A31A8D">
            <w:pPr>
              <w:jc w:val="both"/>
            </w:pPr>
            <w:r w:rsidRPr="00B61559">
              <w:t>Voi îndruma copiii în realizarea sarcinilor şi voi oferi indicaţii acolo unde este nevoie.</w:t>
            </w:r>
          </w:p>
          <w:p w14:paraId="044CB5F6" w14:textId="77777777" w:rsidR="0051169E" w:rsidRPr="00B61559" w:rsidRDefault="0051169E" w:rsidP="00A31A8D">
            <w:r w:rsidRPr="00B61559">
              <w:t xml:space="preserve"> După ducerea la bun sfârșit a sarcinilor date educatoarea apreciază efortul depus de copii, felul în care au lucrat, s-au jucat. </w:t>
            </w:r>
          </w:p>
          <w:p w14:paraId="0DED50DF" w14:textId="77777777" w:rsidR="0051169E" w:rsidRPr="00B61559" w:rsidRDefault="0051169E" w:rsidP="00A31A8D">
            <w:r w:rsidRPr="00B61559">
              <w:rPr>
                <w:color w:val="000000"/>
              </w:rPr>
              <w:t xml:space="preserve"> </w:t>
            </w:r>
          </w:p>
          <w:p w14:paraId="64443ED2" w14:textId="77777777" w:rsidR="0051169E" w:rsidRPr="00B61559" w:rsidRDefault="0051169E" w:rsidP="00A31A8D">
            <w:pPr>
              <w:jc w:val="both"/>
            </w:pPr>
            <w:r w:rsidRPr="00B61559">
              <w:t>Copiii vor avea posibilitatea să treacă de la un centru la altul, dacă îşi doresc acest lucru.</w:t>
            </w:r>
          </w:p>
          <w:p w14:paraId="292AE6E4" w14:textId="77777777" w:rsidR="0051169E" w:rsidRPr="00B61559" w:rsidRDefault="0051169E" w:rsidP="00A31A8D">
            <w:pPr>
              <w:jc w:val="both"/>
            </w:pPr>
            <w:r w:rsidRPr="00B61559">
              <w:t>Activitatea se va desfăşura pe fond muzical.</w:t>
            </w:r>
          </w:p>
          <w:p w14:paraId="6DE8822E" w14:textId="77777777" w:rsidR="0051169E" w:rsidRPr="00B61559" w:rsidRDefault="0051169E" w:rsidP="00A31A8D">
            <w:pPr>
              <w:jc w:val="both"/>
            </w:pPr>
          </w:p>
          <w:p w14:paraId="0BD71840" w14:textId="77777777" w:rsidR="0051169E" w:rsidRPr="00B61559" w:rsidRDefault="0051169E" w:rsidP="00A31A8D">
            <w:pPr>
              <w:jc w:val="both"/>
            </w:pPr>
            <w:r w:rsidRPr="00B61559">
              <w:rPr>
                <w:bCs/>
              </w:rPr>
              <w:t>Copii vor explica ce au realizat şi modul de lucru.</w:t>
            </w:r>
          </w:p>
          <w:p w14:paraId="55C9F457" w14:textId="77777777" w:rsidR="0051169E" w:rsidRPr="00B61559" w:rsidRDefault="0051169E" w:rsidP="00A31A8D">
            <w:pPr>
              <w:jc w:val="both"/>
            </w:pPr>
          </w:p>
          <w:p w14:paraId="3FAF8413" w14:textId="77777777" w:rsidR="0051169E" w:rsidRPr="00B61559" w:rsidRDefault="0051169E" w:rsidP="00A31A8D">
            <w:pPr>
              <w:jc w:val="both"/>
            </w:pPr>
            <w:r w:rsidRPr="00B61559">
              <w:t xml:space="preserve">Voi aprecia pozitiv participarea copiilor la activitate şi rezultatele obţinute prin metoda ,,Turul galeriei” </w:t>
            </w:r>
          </w:p>
          <w:p w14:paraId="4B6A97E8" w14:textId="77777777" w:rsidR="0051169E" w:rsidRPr="00B61559" w:rsidRDefault="0051169E" w:rsidP="00A31A8D">
            <w:pPr>
              <w:rPr>
                <w:bCs/>
              </w:rPr>
            </w:pPr>
            <w:r w:rsidRPr="00B61559">
              <w:rPr>
                <w:bCs/>
              </w:rPr>
              <w:t>Se vor lua în considerare următoarele  criterii:</w:t>
            </w:r>
          </w:p>
          <w:p w14:paraId="5352724D" w14:textId="77777777" w:rsidR="0051169E" w:rsidRPr="00B61559" w:rsidRDefault="0051169E" w:rsidP="00A31A8D">
            <w:pPr>
              <w:rPr>
                <w:bCs/>
              </w:rPr>
            </w:pPr>
            <w:r w:rsidRPr="00B61559">
              <w:rPr>
                <w:bCs/>
              </w:rPr>
              <w:t>-colaborarea  cu ceilalţi colegi din grup;</w:t>
            </w:r>
          </w:p>
          <w:p w14:paraId="1CF7D7B4" w14:textId="77777777" w:rsidR="0051169E" w:rsidRPr="00B61559" w:rsidRDefault="0051169E" w:rsidP="00A31A8D">
            <w:pPr>
              <w:rPr>
                <w:bCs/>
              </w:rPr>
            </w:pPr>
            <w:r w:rsidRPr="00B61559">
              <w:rPr>
                <w:bCs/>
              </w:rPr>
              <w:t>-îndemânare şi creativitate;</w:t>
            </w:r>
          </w:p>
          <w:p w14:paraId="6B1AE529" w14:textId="77777777" w:rsidR="0051169E" w:rsidRPr="00B61559" w:rsidRDefault="0051169E" w:rsidP="00A31A8D">
            <w:pPr>
              <w:rPr>
                <w:bCs/>
              </w:rPr>
            </w:pPr>
            <w:r w:rsidRPr="00B61559">
              <w:rPr>
                <w:bCs/>
              </w:rPr>
              <w:t>-spirit cooperant.</w:t>
            </w:r>
          </w:p>
        </w:tc>
        <w:tc>
          <w:tcPr>
            <w:tcW w:w="1363" w:type="dxa"/>
          </w:tcPr>
          <w:p w14:paraId="01D64EC2" w14:textId="77777777" w:rsidR="0051169E" w:rsidRPr="00B61559" w:rsidRDefault="0051169E" w:rsidP="00A31A8D">
            <w:pPr>
              <w:jc w:val="both"/>
            </w:pPr>
          </w:p>
          <w:p w14:paraId="15981B81" w14:textId="77777777" w:rsidR="0051169E" w:rsidRPr="00B61559" w:rsidRDefault="0051169E" w:rsidP="00A31A8D">
            <w:pPr>
              <w:jc w:val="both"/>
            </w:pPr>
          </w:p>
          <w:p w14:paraId="0763F218" w14:textId="77777777" w:rsidR="0051169E" w:rsidRPr="00B61559" w:rsidRDefault="0051169E" w:rsidP="00A31A8D">
            <w:pPr>
              <w:jc w:val="both"/>
            </w:pPr>
            <w:r w:rsidRPr="00B61559">
              <w:t>Conversaţia</w:t>
            </w:r>
          </w:p>
          <w:p w14:paraId="204B3F1D" w14:textId="77777777" w:rsidR="0051169E" w:rsidRPr="00B61559" w:rsidRDefault="0051169E" w:rsidP="00A31A8D">
            <w:pPr>
              <w:jc w:val="both"/>
            </w:pPr>
          </w:p>
          <w:p w14:paraId="01C0FE73" w14:textId="77777777" w:rsidR="0051169E" w:rsidRPr="00B61559" w:rsidRDefault="0051169E" w:rsidP="00A31A8D">
            <w:pPr>
              <w:jc w:val="both"/>
            </w:pPr>
          </w:p>
          <w:p w14:paraId="63EE3D1E" w14:textId="77777777" w:rsidR="0051169E" w:rsidRPr="00B61559" w:rsidRDefault="0051169E" w:rsidP="00A31A8D">
            <w:pPr>
              <w:jc w:val="both"/>
            </w:pPr>
          </w:p>
          <w:p w14:paraId="45ABA2B5" w14:textId="77777777" w:rsidR="0051169E" w:rsidRPr="00B61559" w:rsidRDefault="0051169E" w:rsidP="00A31A8D">
            <w:pPr>
              <w:jc w:val="both"/>
            </w:pPr>
          </w:p>
          <w:p w14:paraId="648DDF6E" w14:textId="77777777" w:rsidR="0051169E" w:rsidRPr="00B61559" w:rsidRDefault="0051169E" w:rsidP="00A31A8D">
            <w:pPr>
              <w:jc w:val="both"/>
            </w:pPr>
          </w:p>
          <w:p w14:paraId="31C16B75" w14:textId="77777777" w:rsidR="0051169E" w:rsidRPr="00B61559" w:rsidRDefault="0051169E" w:rsidP="00A31A8D">
            <w:pPr>
              <w:jc w:val="both"/>
            </w:pPr>
          </w:p>
          <w:p w14:paraId="644441F1" w14:textId="77777777" w:rsidR="0051169E" w:rsidRPr="00B61559" w:rsidRDefault="0051169E" w:rsidP="00A31A8D">
            <w:pPr>
              <w:jc w:val="both"/>
            </w:pPr>
            <w:r w:rsidRPr="00B61559">
              <w:t>Observarea</w:t>
            </w:r>
          </w:p>
          <w:p w14:paraId="29A29D9C" w14:textId="77777777" w:rsidR="0051169E" w:rsidRPr="00B61559" w:rsidRDefault="0051169E" w:rsidP="00A31A8D">
            <w:pPr>
              <w:jc w:val="both"/>
            </w:pPr>
          </w:p>
          <w:p w14:paraId="5E852217" w14:textId="77777777" w:rsidR="0051169E" w:rsidRPr="00B61559" w:rsidRDefault="0051169E" w:rsidP="00A31A8D">
            <w:pPr>
              <w:jc w:val="both"/>
            </w:pPr>
            <w:r w:rsidRPr="00B61559">
              <w:t>Explicaţia</w:t>
            </w:r>
          </w:p>
          <w:p w14:paraId="3479C3F1" w14:textId="77777777" w:rsidR="0051169E" w:rsidRPr="00B61559" w:rsidRDefault="0051169E" w:rsidP="00A31A8D">
            <w:pPr>
              <w:jc w:val="both"/>
            </w:pPr>
          </w:p>
          <w:p w14:paraId="3E5ECA7E" w14:textId="77777777" w:rsidR="0051169E" w:rsidRPr="00B61559" w:rsidRDefault="0051169E" w:rsidP="00A31A8D">
            <w:pPr>
              <w:jc w:val="both"/>
            </w:pPr>
          </w:p>
          <w:p w14:paraId="558B2AB9" w14:textId="77777777" w:rsidR="0051169E" w:rsidRPr="00B61559" w:rsidRDefault="0051169E" w:rsidP="00A31A8D">
            <w:pPr>
              <w:jc w:val="both"/>
            </w:pPr>
          </w:p>
          <w:p w14:paraId="56F2EB13" w14:textId="77777777" w:rsidR="0051169E" w:rsidRPr="00B61559" w:rsidRDefault="0051169E" w:rsidP="00A31A8D">
            <w:pPr>
              <w:jc w:val="both"/>
            </w:pPr>
          </w:p>
          <w:p w14:paraId="40311902" w14:textId="77777777" w:rsidR="0051169E" w:rsidRPr="00B61559" w:rsidRDefault="0051169E" w:rsidP="00A31A8D">
            <w:pPr>
              <w:jc w:val="both"/>
            </w:pPr>
            <w:r w:rsidRPr="00B61559">
              <w:t>Conversaţia</w:t>
            </w:r>
          </w:p>
          <w:p w14:paraId="36994B27" w14:textId="77777777" w:rsidR="0051169E" w:rsidRPr="00B61559" w:rsidRDefault="0051169E" w:rsidP="00A31A8D">
            <w:pPr>
              <w:jc w:val="both"/>
            </w:pPr>
            <w:r w:rsidRPr="00B61559">
              <w:t>Explicaţia</w:t>
            </w:r>
          </w:p>
          <w:p w14:paraId="31E4E073" w14:textId="77777777" w:rsidR="0051169E" w:rsidRPr="00B61559" w:rsidRDefault="0051169E" w:rsidP="00A31A8D">
            <w:pPr>
              <w:jc w:val="both"/>
            </w:pPr>
          </w:p>
          <w:p w14:paraId="348367FB" w14:textId="77777777" w:rsidR="0051169E" w:rsidRPr="00B61559" w:rsidRDefault="0051169E" w:rsidP="00A31A8D">
            <w:pPr>
              <w:jc w:val="both"/>
            </w:pPr>
          </w:p>
          <w:p w14:paraId="3038D79C" w14:textId="77777777" w:rsidR="0051169E" w:rsidRPr="00B61559" w:rsidRDefault="0051169E" w:rsidP="00A31A8D">
            <w:pPr>
              <w:jc w:val="both"/>
            </w:pPr>
          </w:p>
          <w:p w14:paraId="0FB443D5" w14:textId="77777777" w:rsidR="0051169E" w:rsidRPr="00B61559" w:rsidRDefault="0051169E" w:rsidP="00A31A8D">
            <w:pPr>
              <w:jc w:val="both"/>
            </w:pPr>
          </w:p>
          <w:p w14:paraId="119AF2C9" w14:textId="77777777" w:rsidR="0051169E" w:rsidRPr="00B61559" w:rsidRDefault="0051169E" w:rsidP="00A31A8D">
            <w:pPr>
              <w:jc w:val="both"/>
            </w:pPr>
          </w:p>
          <w:p w14:paraId="0060C989" w14:textId="77777777" w:rsidR="0051169E" w:rsidRPr="00B61559" w:rsidRDefault="0051169E" w:rsidP="00A31A8D">
            <w:pPr>
              <w:jc w:val="both"/>
            </w:pPr>
          </w:p>
          <w:p w14:paraId="1C204F4F" w14:textId="77777777" w:rsidR="0051169E" w:rsidRPr="00B61559" w:rsidRDefault="0051169E" w:rsidP="00A31A8D">
            <w:pPr>
              <w:jc w:val="both"/>
            </w:pPr>
          </w:p>
          <w:p w14:paraId="1E8F4891" w14:textId="77777777" w:rsidR="0051169E" w:rsidRPr="00B61559" w:rsidRDefault="0051169E" w:rsidP="00A31A8D">
            <w:pPr>
              <w:jc w:val="both"/>
            </w:pPr>
          </w:p>
          <w:p w14:paraId="79DFB3BF" w14:textId="77777777" w:rsidR="0051169E" w:rsidRPr="00B61559" w:rsidRDefault="0051169E" w:rsidP="00A31A8D">
            <w:pPr>
              <w:jc w:val="both"/>
            </w:pPr>
          </w:p>
          <w:p w14:paraId="15FF94C2" w14:textId="77777777" w:rsidR="0051169E" w:rsidRPr="00B61559" w:rsidRDefault="0051169E" w:rsidP="00A31A8D">
            <w:pPr>
              <w:jc w:val="both"/>
            </w:pPr>
          </w:p>
          <w:p w14:paraId="08FA9F63" w14:textId="77777777" w:rsidR="0051169E" w:rsidRPr="00B61559" w:rsidRDefault="0051169E" w:rsidP="00A31A8D">
            <w:pPr>
              <w:jc w:val="both"/>
            </w:pPr>
          </w:p>
          <w:p w14:paraId="11C14254" w14:textId="77777777" w:rsidR="0051169E" w:rsidRPr="00B61559" w:rsidRDefault="0051169E" w:rsidP="00A31A8D">
            <w:pPr>
              <w:jc w:val="both"/>
            </w:pPr>
          </w:p>
          <w:p w14:paraId="3E1A4E2F" w14:textId="77777777" w:rsidR="0051169E" w:rsidRPr="00B61559" w:rsidRDefault="0051169E" w:rsidP="00A31A8D">
            <w:pPr>
              <w:jc w:val="both"/>
            </w:pPr>
            <w:r w:rsidRPr="00B61559">
              <w:t>Conversaţia</w:t>
            </w:r>
          </w:p>
          <w:p w14:paraId="1236275C" w14:textId="77777777" w:rsidR="0051169E" w:rsidRPr="00B61559" w:rsidRDefault="0051169E" w:rsidP="00A31A8D">
            <w:pPr>
              <w:jc w:val="both"/>
            </w:pPr>
            <w:r w:rsidRPr="00B61559">
              <w:t>Explicaţia</w:t>
            </w:r>
          </w:p>
          <w:p w14:paraId="4290B66F" w14:textId="77777777" w:rsidR="0051169E" w:rsidRPr="00B61559" w:rsidRDefault="0051169E" w:rsidP="00A31A8D">
            <w:pPr>
              <w:jc w:val="both"/>
            </w:pPr>
          </w:p>
          <w:p w14:paraId="44B39B23" w14:textId="77777777" w:rsidR="0051169E" w:rsidRPr="00B61559" w:rsidRDefault="0051169E" w:rsidP="00A31A8D">
            <w:pPr>
              <w:jc w:val="both"/>
            </w:pPr>
          </w:p>
          <w:p w14:paraId="39536D40" w14:textId="77777777" w:rsidR="0051169E" w:rsidRPr="00B61559" w:rsidRDefault="0051169E" w:rsidP="00A31A8D">
            <w:pPr>
              <w:jc w:val="both"/>
            </w:pPr>
          </w:p>
          <w:p w14:paraId="5092FA6E" w14:textId="77777777" w:rsidR="0051169E" w:rsidRPr="00B61559" w:rsidRDefault="0051169E" w:rsidP="00A31A8D">
            <w:pPr>
              <w:jc w:val="both"/>
            </w:pPr>
          </w:p>
          <w:p w14:paraId="319E210F" w14:textId="77777777" w:rsidR="0051169E" w:rsidRPr="00B61559" w:rsidRDefault="0051169E" w:rsidP="00A31A8D">
            <w:pPr>
              <w:jc w:val="both"/>
            </w:pPr>
          </w:p>
          <w:p w14:paraId="1A6700C9" w14:textId="77777777" w:rsidR="0051169E" w:rsidRPr="00B61559" w:rsidRDefault="0051169E" w:rsidP="00A31A8D">
            <w:pPr>
              <w:jc w:val="both"/>
            </w:pPr>
          </w:p>
          <w:p w14:paraId="7C95EBAB" w14:textId="77777777" w:rsidR="0051169E" w:rsidRPr="00B61559" w:rsidRDefault="0051169E" w:rsidP="00A31A8D">
            <w:pPr>
              <w:jc w:val="both"/>
            </w:pPr>
          </w:p>
          <w:p w14:paraId="1E7EF85C" w14:textId="77777777" w:rsidR="0051169E" w:rsidRPr="00B61559" w:rsidRDefault="0051169E" w:rsidP="00A31A8D">
            <w:pPr>
              <w:jc w:val="both"/>
            </w:pPr>
          </w:p>
          <w:p w14:paraId="080A9101" w14:textId="77777777" w:rsidR="0051169E" w:rsidRPr="00B61559" w:rsidRDefault="0051169E" w:rsidP="00A31A8D">
            <w:pPr>
              <w:jc w:val="both"/>
            </w:pPr>
          </w:p>
          <w:p w14:paraId="186993F4" w14:textId="77777777" w:rsidR="0051169E" w:rsidRPr="00B61559" w:rsidRDefault="0051169E" w:rsidP="00A31A8D">
            <w:pPr>
              <w:jc w:val="both"/>
            </w:pPr>
            <w:r w:rsidRPr="00B61559">
              <w:t>Explicaţia</w:t>
            </w:r>
          </w:p>
          <w:p w14:paraId="255DC126" w14:textId="77777777" w:rsidR="0051169E" w:rsidRPr="00B61559" w:rsidRDefault="0051169E" w:rsidP="00A31A8D">
            <w:pPr>
              <w:jc w:val="both"/>
            </w:pPr>
          </w:p>
          <w:p w14:paraId="18C7898D" w14:textId="77777777" w:rsidR="0051169E" w:rsidRPr="00B61559" w:rsidRDefault="0051169E" w:rsidP="00A31A8D">
            <w:pPr>
              <w:jc w:val="both"/>
            </w:pPr>
          </w:p>
          <w:p w14:paraId="39F4A949" w14:textId="77777777" w:rsidR="0051169E" w:rsidRPr="00B61559" w:rsidRDefault="0051169E" w:rsidP="00A31A8D">
            <w:pPr>
              <w:jc w:val="both"/>
            </w:pPr>
            <w:r w:rsidRPr="00B61559">
              <w:t>Turul galeriei</w:t>
            </w:r>
          </w:p>
        </w:tc>
        <w:tc>
          <w:tcPr>
            <w:tcW w:w="1615" w:type="dxa"/>
          </w:tcPr>
          <w:p w14:paraId="7A0F1ECC" w14:textId="77777777" w:rsidR="0051169E" w:rsidRPr="00B61559" w:rsidRDefault="0051169E" w:rsidP="00A31A8D">
            <w:pPr>
              <w:rPr>
                <w:bCs/>
              </w:rPr>
            </w:pPr>
            <w:r w:rsidRPr="00B61559">
              <w:rPr>
                <w:bCs/>
              </w:rPr>
              <w:t>Observaţia curentă a educatoarei</w:t>
            </w:r>
          </w:p>
          <w:p w14:paraId="311D6AAD" w14:textId="77777777" w:rsidR="0051169E" w:rsidRPr="00B61559" w:rsidRDefault="0051169E" w:rsidP="00A31A8D">
            <w:pPr>
              <w:jc w:val="both"/>
            </w:pPr>
          </w:p>
          <w:p w14:paraId="50923E59" w14:textId="77777777" w:rsidR="0051169E" w:rsidRPr="00B61559" w:rsidRDefault="0051169E" w:rsidP="00A31A8D">
            <w:pPr>
              <w:jc w:val="both"/>
            </w:pPr>
          </w:p>
          <w:p w14:paraId="156EAB76" w14:textId="77777777" w:rsidR="0051169E" w:rsidRPr="00B61559" w:rsidRDefault="0051169E" w:rsidP="00A31A8D">
            <w:pPr>
              <w:jc w:val="both"/>
            </w:pPr>
          </w:p>
          <w:p w14:paraId="51B47A26" w14:textId="77777777" w:rsidR="0051169E" w:rsidRPr="00B61559" w:rsidRDefault="0051169E" w:rsidP="00A31A8D">
            <w:pPr>
              <w:jc w:val="both"/>
            </w:pPr>
          </w:p>
          <w:p w14:paraId="13BEEB0F" w14:textId="77777777" w:rsidR="0051169E" w:rsidRPr="00B61559" w:rsidRDefault="0051169E" w:rsidP="00A31A8D">
            <w:pPr>
              <w:jc w:val="both"/>
            </w:pPr>
          </w:p>
          <w:p w14:paraId="1E4C5D77" w14:textId="77777777" w:rsidR="0051169E" w:rsidRPr="00B61559" w:rsidRDefault="0051169E" w:rsidP="00A31A8D">
            <w:pPr>
              <w:jc w:val="both"/>
            </w:pPr>
          </w:p>
          <w:p w14:paraId="72AA6EDA" w14:textId="77777777" w:rsidR="0051169E" w:rsidRPr="00B61559" w:rsidRDefault="0051169E" w:rsidP="00A31A8D">
            <w:pPr>
              <w:jc w:val="both"/>
            </w:pPr>
          </w:p>
          <w:p w14:paraId="0F6B8C1F" w14:textId="77777777" w:rsidR="0051169E" w:rsidRPr="00B61559" w:rsidRDefault="0051169E" w:rsidP="00A31A8D">
            <w:pPr>
              <w:jc w:val="both"/>
            </w:pPr>
          </w:p>
          <w:p w14:paraId="2BEB3C88" w14:textId="77777777" w:rsidR="0051169E" w:rsidRPr="00B61559" w:rsidRDefault="0051169E" w:rsidP="00A31A8D">
            <w:pPr>
              <w:jc w:val="both"/>
            </w:pPr>
          </w:p>
          <w:p w14:paraId="7A7DFAE1" w14:textId="77777777" w:rsidR="0051169E" w:rsidRPr="00B61559" w:rsidRDefault="0051169E" w:rsidP="00A31A8D">
            <w:pPr>
              <w:jc w:val="both"/>
            </w:pPr>
          </w:p>
          <w:p w14:paraId="4E0E82E6" w14:textId="77777777" w:rsidR="0051169E" w:rsidRPr="00B61559" w:rsidRDefault="0051169E" w:rsidP="00A31A8D">
            <w:pPr>
              <w:jc w:val="both"/>
            </w:pPr>
          </w:p>
          <w:p w14:paraId="1DC08075" w14:textId="77777777" w:rsidR="0051169E" w:rsidRPr="00B61559" w:rsidRDefault="0051169E" w:rsidP="00A31A8D">
            <w:pPr>
              <w:jc w:val="both"/>
            </w:pPr>
          </w:p>
          <w:p w14:paraId="7D0CC63E" w14:textId="77777777" w:rsidR="0051169E" w:rsidRPr="00B61559" w:rsidRDefault="0051169E" w:rsidP="00A31A8D">
            <w:pPr>
              <w:jc w:val="both"/>
            </w:pPr>
          </w:p>
          <w:p w14:paraId="6E1E2C23" w14:textId="77777777" w:rsidR="0051169E" w:rsidRPr="00B61559" w:rsidRDefault="0051169E" w:rsidP="00A31A8D">
            <w:pPr>
              <w:jc w:val="both"/>
            </w:pPr>
          </w:p>
          <w:p w14:paraId="16901F0C" w14:textId="77777777" w:rsidR="0051169E" w:rsidRPr="00B61559" w:rsidRDefault="0051169E" w:rsidP="00A31A8D">
            <w:pPr>
              <w:jc w:val="both"/>
            </w:pPr>
          </w:p>
          <w:p w14:paraId="3203CB3A" w14:textId="77777777" w:rsidR="0051169E" w:rsidRPr="00B61559" w:rsidRDefault="0051169E" w:rsidP="00A31A8D">
            <w:pPr>
              <w:jc w:val="both"/>
            </w:pPr>
          </w:p>
          <w:p w14:paraId="56984EEE" w14:textId="77777777" w:rsidR="0051169E" w:rsidRPr="00B61559" w:rsidRDefault="0051169E" w:rsidP="00A31A8D">
            <w:pPr>
              <w:jc w:val="both"/>
            </w:pPr>
          </w:p>
          <w:p w14:paraId="2C18D8A7" w14:textId="77777777" w:rsidR="0051169E" w:rsidRPr="00B61559" w:rsidRDefault="0051169E" w:rsidP="00A31A8D">
            <w:pPr>
              <w:jc w:val="both"/>
            </w:pPr>
          </w:p>
          <w:p w14:paraId="503C507D" w14:textId="77777777" w:rsidR="0051169E" w:rsidRPr="00B61559" w:rsidRDefault="0051169E" w:rsidP="00A31A8D">
            <w:pPr>
              <w:jc w:val="both"/>
            </w:pPr>
          </w:p>
          <w:p w14:paraId="34E8B2BD" w14:textId="77777777" w:rsidR="0051169E" w:rsidRPr="00B61559" w:rsidRDefault="0051169E" w:rsidP="00A31A8D">
            <w:pPr>
              <w:jc w:val="both"/>
            </w:pPr>
          </w:p>
          <w:p w14:paraId="5E1DC2A4" w14:textId="77777777" w:rsidR="0051169E" w:rsidRPr="00B61559" w:rsidRDefault="0051169E" w:rsidP="00A31A8D">
            <w:pPr>
              <w:jc w:val="center"/>
              <w:rPr>
                <w:bCs/>
              </w:rPr>
            </w:pPr>
            <w:r w:rsidRPr="00B61559">
              <w:rPr>
                <w:bCs/>
              </w:rPr>
              <w:t>Observaţia curentă a educatoarei</w:t>
            </w:r>
          </w:p>
          <w:p w14:paraId="36C10072" w14:textId="77777777" w:rsidR="0051169E" w:rsidRPr="00B61559" w:rsidRDefault="0051169E" w:rsidP="00A31A8D">
            <w:pPr>
              <w:jc w:val="both"/>
            </w:pPr>
          </w:p>
          <w:p w14:paraId="253ADA5A" w14:textId="77777777" w:rsidR="0051169E" w:rsidRPr="00B61559" w:rsidRDefault="0051169E" w:rsidP="00A31A8D">
            <w:pPr>
              <w:jc w:val="both"/>
            </w:pPr>
          </w:p>
          <w:p w14:paraId="5DD7665E" w14:textId="77777777" w:rsidR="0051169E" w:rsidRPr="00B61559" w:rsidRDefault="0051169E" w:rsidP="00A31A8D">
            <w:pPr>
              <w:jc w:val="both"/>
            </w:pPr>
            <w:r w:rsidRPr="00B61559">
              <w:rPr>
                <w:bCs/>
              </w:rPr>
              <w:t>Analiza produselor activităţii</w:t>
            </w:r>
          </w:p>
          <w:p w14:paraId="2B7EFC6A" w14:textId="77777777" w:rsidR="0051169E" w:rsidRPr="00B61559" w:rsidRDefault="0051169E" w:rsidP="00A31A8D">
            <w:pPr>
              <w:jc w:val="both"/>
            </w:pPr>
          </w:p>
          <w:p w14:paraId="41A6474C" w14:textId="77777777" w:rsidR="0051169E" w:rsidRPr="00B61559" w:rsidRDefault="0051169E" w:rsidP="00A31A8D">
            <w:pPr>
              <w:jc w:val="both"/>
            </w:pPr>
          </w:p>
          <w:p w14:paraId="230A11D1" w14:textId="77777777" w:rsidR="0051169E" w:rsidRPr="00B61559" w:rsidRDefault="0051169E" w:rsidP="00A31A8D">
            <w:pPr>
              <w:jc w:val="both"/>
            </w:pPr>
          </w:p>
          <w:p w14:paraId="545A4548" w14:textId="77777777" w:rsidR="0051169E" w:rsidRPr="00B61559" w:rsidRDefault="0051169E" w:rsidP="00A31A8D">
            <w:pPr>
              <w:jc w:val="both"/>
            </w:pPr>
          </w:p>
          <w:p w14:paraId="2620CA80" w14:textId="77777777" w:rsidR="0051169E" w:rsidRPr="00B61559" w:rsidRDefault="0051169E" w:rsidP="00A31A8D">
            <w:pPr>
              <w:jc w:val="both"/>
            </w:pPr>
          </w:p>
          <w:p w14:paraId="53056731" w14:textId="77777777" w:rsidR="0051169E" w:rsidRPr="00B61559" w:rsidRDefault="0051169E" w:rsidP="00A31A8D">
            <w:pPr>
              <w:jc w:val="both"/>
            </w:pPr>
            <w:r w:rsidRPr="00B61559">
              <w:rPr>
                <w:bCs/>
              </w:rPr>
              <w:t>Chestiona-rea verbală</w:t>
            </w:r>
          </w:p>
          <w:p w14:paraId="1154A2B6" w14:textId="77777777" w:rsidR="0051169E" w:rsidRPr="00B61559" w:rsidRDefault="0051169E" w:rsidP="00A31A8D">
            <w:pPr>
              <w:jc w:val="both"/>
            </w:pPr>
          </w:p>
          <w:p w14:paraId="76F2E6C6" w14:textId="77777777" w:rsidR="0051169E" w:rsidRPr="00B61559" w:rsidRDefault="0051169E" w:rsidP="00A31A8D">
            <w:pPr>
              <w:jc w:val="both"/>
            </w:pPr>
          </w:p>
          <w:p w14:paraId="5F8C1EC8" w14:textId="77777777" w:rsidR="0051169E" w:rsidRPr="00B61559" w:rsidRDefault="0051169E" w:rsidP="00A31A8D">
            <w:pPr>
              <w:jc w:val="both"/>
            </w:pPr>
          </w:p>
          <w:p w14:paraId="1D85CB61" w14:textId="77777777" w:rsidR="0051169E" w:rsidRPr="00B61559" w:rsidRDefault="0051169E" w:rsidP="00A31A8D">
            <w:pPr>
              <w:jc w:val="both"/>
            </w:pPr>
          </w:p>
          <w:p w14:paraId="30D81138" w14:textId="77777777" w:rsidR="0051169E" w:rsidRPr="00B61559" w:rsidRDefault="0051169E" w:rsidP="00A31A8D">
            <w:pPr>
              <w:jc w:val="both"/>
            </w:pPr>
            <w:r w:rsidRPr="00B61559">
              <w:rPr>
                <w:bCs/>
              </w:rPr>
              <w:t>Aprecierea produselor activităţii copiilor</w:t>
            </w:r>
          </w:p>
        </w:tc>
      </w:tr>
    </w:tbl>
    <w:p w14:paraId="25B9012E" w14:textId="77777777" w:rsidR="0051169E" w:rsidRPr="00B61559" w:rsidRDefault="0051169E" w:rsidP="0051169E">
      <w:pPr>
        <w:jc w:val="both"/>
        <w:rPr>
          <w:b/>
          <w:color w:val="0000FF"/>
          <w:u w:val="single"/>
        </w:rPr>
      </w:pPr>
    </w:p>
    <w:p w14:paraId="456F085E" w14:textId="77777777" w:rsidR="0077607F" w:rsidRPr="00B61559" w:rsidRDefault="0077607F" w:rsidP="0051169E">
      <w:pPr>
        <w:jc w:val="both"/>
        <w:rPr>
          <w:b/>
          <w:color w:val="0000FF"/>
          <w:u w:val="single"/>
        </w:rPr>
        <w:sectPr w:rsidR="0077607F" w:rsidRPr="00B61559" w:rsidSect="00A31A8D">
          <w:pgSz w:w="12240" w:h="15840"/>
          <w:pgMar w:top="360" w:right="1440" w:bottom="1440" w:left="1440" w:header="720" w:footer="720" w:gutter="0"/>
          <w:cols w:space="720"/>
          <w:docGrid w:linePitch="360"/>
        </w:sectPr>
      </w:pPr>
    </w:p>
    <w:p w14:paraId="4FA0E300" w14:textId="77777777" w:rsidR="004609F4" w:rsidRPr="00B61559" w:rsidRDefault="00BB2139" w:rsidP="004609F4">
      <w:pPr>
        <w:rPr>
          <w:b/>
        </w:rPr>
      </w:pPr>
      <w:r w:rsidRPr="00B61559">
        <w:t xml:space="preserve">              </w:t>
      </w:r>
      <w:r w:rsidR="008552AA" w:rsidRPr="00B61559">
        <w:t xml:space="preserve">                          </w:t>
      </w:r>
      <w:r w:rsidRPr="00B61559">
        <w:t xml:space="preserve"> </w:t>
      </w:r>
      <w:r w:rsidRPr="00B61559">
        <w:rPr>
          <w:b/>
        </w:rPr>
        <w:t>Activități de dezvoltare personală (ALA III)</w:t>
      </w:r>
    </w:p>
    <w:p w14:paraId="6A316392" w14:textId="77777777" w:rsidR="00DB65C0" w:rsidRPr="00B61559" w:rsidRDefault="00DB65C0" w:rsidP="004609F4">
      <w:pPr>
        <w:rPr>
          <w:b/>
        </w:rPr>
      </w:pPr>
    </w:p>
    <w:p w14:paraId="03C5B973" w14:textId="77777777" w:rsidR="00F030B3" w:rsidRPr="00B61559" w:rsidRDefault="00F030B3" w:rsidP="004609F4">
      <w:pPr>
        <w:rPr>
          <w:b/>
        </w:rPr>
      </w:pPr>
    </w:p>
    <w:p w14:paraId="53682959" w14:textId="77777777" w:rsidR="004609F4" w:rsidRPr="00B61559" w:rsidRDefault="004609F4" w:rsidP="004609F4">
      <w:r w:rsidRPr="00B61559">
        <w:t>Unitatea de învățământ: Colegiul Național Pedagogic „Regina Maria” – Deva</w:t>
      </w:r>
    </w:p>
    <w:p w14:paraId="5E071A7D" w14:textId="77777777" w:rsidR="004609F4" w:rsidRPr="00B61559" w:rsidRDefault="004609F4" w:rsidP="004609F4">
      <w:r w:rsidRPr="00B61559">
        <w:t>Nivel de vârstă/grupa: 4-5 ani, grupa mijlocie</w:t>
      </w:r>
    </w:p>
    <w:p w14:paraId="51902179" w14:textId="77777777" w:rsidR="004609F4" w:rsidRPr="00B61559" w:rsidRDefault="00A22A96" w:rsidP="004609F4">
      <w:pPr>
        <w:spacing w:line="276" w:lineRule="auto"/>
      </w:pPr>
      <w:r w:rsidRPr="00B61559">
        <w:rPr>
          <w:lang w:val="fr-FR"/>
        </w:rPr>
        <w:t xml:space="preserve">Educatoare: </w:t>
      </w:r>
      <w:r w:rsidR="004609F4" w:rsidRPr="00B61559">
        <w:rPr>
          <w:lang w:val="fr-FR"/>
        </w:rPr>
        <w:t>P</w:t>
      </w:r>
      <w:r w:rsidR="004609F4" w:rsidRPr="00B61559">
        <w:t>rof. înv. preșc. Lăscuș Elena</w:t>
      </w:r>
    </w:p>
    <w:p w14:paraId="216106A9" w14:textId="77777777" w:rsidR="004609F4" w:rsidRPr="00B61559" w:rsidRDefault="004609F4" w:rsidP="004609F4">
      <w:r w:rsidRPr="00B61559">
        <w:t>Tema anuală de studiu: ,,Cine şi cum planifică/organizează o activitate?”</w:t>
      </w:r>
    </w:p>
    <w:p w14:paraId="224943DC" w14:textId="77777777" w:rsidR="004609F4" w:rsidRPr="00B61559" w:rsidRDefault="004609F4" w:rsidP="004609F4">
      <w:r w:rsidRPr="00B61559">
        <w:t>Tema săptămânală: Transportăm marfă</w:t>
      </w:r>
    </w:p>
    <w:p w14:paraId="6FBD06D1" w14:textId="77777777" w:rsidR="004609F4" w:rsidRPr="00B61559" w:rsidRDefault="004609F4" w:rsidP="00D510B2">
      <w:pPr>
        <w:jc w:val="both"/>
      </w:pPr>
      <w:r w:rsidRPr="00B61559">
        <w:t>Tema activității:</w:t>
      </w:r>
      <w:r w:rsidRPr="00B61559">
        <w:rPr>
          <w:b/>
          <w:color w:val="000000"/>
        </w:rPr>
        <w:t xml:space="preserve"> ,,Aterizează Avioanele”</w:t>
      </w:r>
      <w:r w:rsidR="00D510B2" w:rsidRPr="00B61559">
        <w:rPr>
          <w:b/>
          <w:color w:val="000000"/>
        </w:rPr>
        <w:t xml:space="preserve">, </w:t>
      </w:r>
      <w:r w:rsidRPr="00B61559">
        <w:rPr>
          <w:b/>
          <w:color w:val="000000"/>
        </w:rPr>
        <w:t xml:space="preserve"> ,, Trenul de marfa”</w:t>
      </w:r>
    </w:p>
    <w:p w14:paraId="41BB6D19" w14:textId="77777777" w:rsidR="004609F4" w:rsidRPr="00B61559" w:rsidRDefault="004609F4" w:rsidP="004609F4">
      <w:r w:rsidRPr="00B61559">
        <w:t>Domeniul experențial: Activități de dezvoltare personală</w:t>
      </w:r>
    </w:p>
    <w:p w14:paraId="4E552495" w14:textId="77777777" w:rsidR="004609F4" w:rsidRPr="00B61559" w:rsidRDefault="004609F4" w:rsidP="004609F4">
      <w:pPr>
        <w:rPr>
          <w:color w:val="000000"/>
        </w:rPr>
      </w:pPr>
      <w:r w:rsidRPr="00B61559">
        <w:t>Denumirea activității:</w:t>
      </w:r>
      <w:r w:rsidRPr="00B61559">
        <w:rPr>
          <w:color w:val="000000"/>
        </w:rPr>
        <w:t xml:space="preserve"> </w:t>
      </w:r>
      <w:r w:rsidRPr="00B61559">
        <w:rPr>
          <w:bCs/>
        </w:rPr>
        <w:t>Jocuri de mișcare</w:t>
      </w:r>
      <w:r w:rsidRPr="00B61559">
        <w:t xml:space="preserve"> (ALA III)</w:t>
      </w:r>
    </w:p>
    <w:p w14:paraId="3369536D" w14:textId="77777777" w:rsidR="004609F4" w:rsidRPr="00B61559" w:rsidRDefault="004609F4" w:rsidP="004609F4">
      <w:pPr>
        <w:rPr>
          <w:color w:val="000000"/>
        </w:rPr>
      </w:pPr>
      <w:r w:rsidRPr="00B61559">
        <w:rPr>
          <w:color w:val="000000"/>
        </w:rPr>
        <w:t xml:space="preserve">Forma de realizare: </w:t>
      </w:r>
      <w:r w:rsidRPr="00B61559">
        <w:rPr>
          <w:bCs/>
        </w:rPr>
        <w:t>Jocuri recreative</w:t>
      </w:r>
    </w:p>
    <w:p w14:paraId="6AB25AA1" w14:textId="77777777" w:rsidR="004609F4" w:rsidRPr="00B61559" w:rsidRDefault="004609F4" w:rsidP="004609F4">
      <w:pPr>
        <w:rPr>
          <w:color w:val="000000"/>
        </w:rPr>
      </w:pPr>
      <w:r w:rsidRPr="00B61559">
        <w:rPr>
          <w:color w:val="000000"/>
        </w:rPr>
        <w:t>Tipul lecţiei: Consolidare</w:t>
      </w:r>
      <w:r w:rsidRPr="00B61559">
        <w:t>: Consolidarea de cunoştinţe, priceperi, deprinderi</w:t>
      </w:r>
    </w:p>
    <w:p w14:paraId="574BD11E" w14:textId="77777777" w:rsidR="00034E21" w:rsidRPr="00B61559" w:rsidRDefault="00034E21" w:rsidP="00034E21">
      <w:pPr>
        <w:pStyle w:val="NoSpacing1"/>
        <w:jc w:val="both"/>
        <w:rPr>
          <w:rFonts w:ascii="Times New Roman" w:hAnsi="Times New Roman"/>
          <w:color w:val="000000"/>
          <w:sz w:val="24"/>
          <w:szCs w:val="24"/>
          <w:lang w:val="ro-RO"/>
        </w:rPr>
      </w:pPr>
      <w:r w:rsidRPr="00B61559">
        <w:rPr>
          <w:rFonts w:ascii="Times New Roman" w:hAnsi="Times New Roman"/>
          <w:b/>
          <w:color w:val="000000"/>
          <w:sz w:val="24"/>
          <w:szCs w:val="24"/>
          <w:lang w:val="ro-RO"/>
        </w:rPr>
        <w:t>Scopul activităţii</w:t>
      </w:r>
      <w:r w:rsidRPr="00B61559">
        <w:rPr>
          <w:rFonts w:ascii="Times New Roman" w:hAnsi="Times New Roman"/>
          <w:color w:val="000000"/>
          <w:sz w:val="24"/>
          <w:szCs w:val="24"/>
          <w:lang w:val="ro-RO"/>
        </w:rPr>
        <w:t xml:space="preserve">: </w:t>
      </w:r>
    </w:p>
    <w:p w14:paraId="12A244B1" w14:textId="77777777" w:rsidR="00034E21" w:rsidRPr="00B61559" w:rsidRDefault="00034E21" w:rsidP="00590A8D">
      <w:pPr>
        <w:pStyle w:val="NoSpacing1"/>
        <w:numPr>
          <w:ilvl w:val="0"/>
          <w:numId w:val="25"/>
        </w:numPr>
        <w:suppressAutoHyphens w:val="0"/>
        <w:ind w:right="0"/>
        <w:jc w:val="both"/>
        <w:rPr>
          <w:rFonts w:ascii="Times New Roman" w:hAnsi="Times New Roman"/>
          <w:color w:val="000000"/>
          <w:sz w:val="24"/>
          <w:szCs w:val="24"/>
          <w:lang w:val="ro-RO"/>
        </w:rPr>
      </w:pPr>
      <w:r w:rsidRPr="00B61559">
        <w:rPr>
          <w:rFonts w:ascii="Times New Roman" w:hAnsi="Times New Roman"/>
          <w:color w:val="000000"/>
          <w:sz w:val="24"/>
          <w:szCs w:val="24"/>
          <w:lang w:val="ro-RO"/>
        </w:rPr>
        <w:t>formarea deprinderii de a participa  cu interes  la jocuri distractive şi de a respecta regulile acestora.</w:t>
      </w:r>
    </w:p>
    <w:p w14:paraId="7631F724" w14:textId="77777777" w:rsidR="00034E21" w:rsidRPr="00B61559" w:rsidRDefault="00034E21" w:rsidP="00590A8D">
      <w:pPr>
        <w:pStyle w:val="NoSpacing1"/>
        <w:numPr>
          <w:ilvl w:val="0"/>
          <w:numId w:val="25"/>
        </w:numPr>
        <w:suppressAutoHyphens w:val="0"/>
        <w:ind w:right="0"/>
        <w:jc w:val="both"/>
        <w:rPr>
          <w:rFonts w:ascii="Times New Roman" w:hAnsi="Times New Roman"/>
          <w:color w:val="000000"/>
          <w:sz w:val="24"/>
          <w:szCs w:val="24"/>
          <w:lang w:val="ro-RO"/>
        </w:rPr>
      </w:pPr>
      <w:r w:rsidRPr="00B61559">
        <w:rPr>
          <w:rFonts w:ascii="Times New Roman" w:hAnsi="Times New Roman"/>
          <w:color w:val="000000"/>
          <w:sz w:val="24"/>
          <w:szCs w:val="24"/>
          <w:lang w:val="ro-RO"/>
        </w:rPr>
        <w:t>Formarea capacitaţii de a utiliza deprinderile însuşite în diferite contexte.</w:t>
      </w:r>
    </w:p>
    <w:p w14:paraId="75E30CCC" w14:textId="77777777" w:rsidR="00034E21" w:rsidRPr="00B61559" w:rsidRDefault="00034E21" w:rsidP="00034E21">
      <w:pPr>
        <w:pStyle w:val="NoSpacing1"/>
        <w:jc w:val="both"/>
        <w:rPr>
          <w:rFonts w:ascii="Times New Roman" w:hAnsi="Times New Roman"/>
          <w:color w:val="000000"/>
          <w:sz w:val="24"/>
          <w:szCs w:val="24"/>
          <w:lang w:val="ro-RO"/>
        </w:rPr>
      </w:pPr>
      <w:r w:rsidRPr="00B61559">
        <w:rPr>
          <w:rFonts w:ascii="Times New Roman" w:hAnsi="Times New Roman"/>
          <w:color w:val="000000"/>
          <w:sz w:val="24"/>
          <w:szCs w:val="24"/>
          <w:lang w:val="ro-RO"/>
        </w:rPr>
        <w:t xml:space="preserve">   </w:t>
      </w:r>
    </w:p>
    <w:p w14:paraId="226EDD88" w14:textId="77777777" w:rsidR="00034E21" w:rsidRPr="00B61559" w:rsidRDefault="00034E21" w:rsidP="00034E21">
      <w:pPr>
        <w:pStyle w:val="NoSpacing1"/>
        <w:jc w:val="both"/>
        <w:rPr>
          <w:rFonts w:ascii="Times New Roman" w:hAnsi="Times New Roman"/>
          <w:color w:val="000000"/>
          <w:sz w:val="24"/>
          <w:szCs w:val="24"/>
          <w:lang w:val="ro-RO"/>
        </w:rPr>
      </w:pPr>
      <w:r w:rsidRPr="00B61559">
        <w:rPr>
          <w:rFonts w:ascii="Times New Roman" w:hAnsi="Times New Roman"/>
          <w:b/>
          <w:color w:val="000000"/>
          <w:sz w:val="24"/>
          <w:szCs w:val="24"/>
          <w:lang w:val="ro-RO"/>
        </w:rPr>
        <w:t>Obiective operaţionale</w:t>
      </w:r>
      <w:r w:rsidRPr="00B61559">
        <w:rPr>
          <w:rFonts w:ascii="Times New Roman" w:hAnsi="Times New Roman"/>
          <w:color w:val="000000"/>
          <w:sz w:val="24"/>
          <w:szCs w:val="24"/>
          <w:lang w:val="ro-RO"/>
        </w:rPr>
        <w:t>:</w:t>
      </w:r>
    </w:p>
    <w:p w14:paraId="123561C8" w14:textId="77777777" w:rsidR="00034E21" w:rsidRPr="00B61559" w:rsidRDefault="00034E21" w:rsidP="00590A8D">
      <w:pPr>
        <w:pStyle w:val="NoSpacing1"/>
        <w:numPr>
          <w:ilvl w:val="0"/>
          <w:numId w:val="26"/>
        </w:numPr>
        <w:suppressAutoHyphens w:val="0"/>
        <w:ind w:right="0"/>
        <w:jc w:val="both"/>
        <w:rPr>
          <w:rFonts w:ascii="Times New Roman" w:hAnsi="Times New Roman"/>
          <w:color w:val="000000"/>
          <w:sz w:val="24"/>
          <w:szCs w:val="24"/>
          <w:lang w:val="ro-RO"/>
        </w:rPr>
      </w:pPr>
      <w:r w:rsidRPr="00B61559">
        <w:rPr>
          <w:rFonts w:ascii="Times New Roman" w:hAnsi="Times New Roman"/>
          <w:color w:val="000000"/>
          <w:sz w:val="24"/>
          <w:szCs w:val="24"/>
          <w:lang w:val="ro-RO"/>
        </w:rPr>
        <w:t>Să respecte regulile jocurilor;</w:t>
      </w:r>
    </w:p>
    <w:p w14:paraId="24F4F20D" w14:textId="77777777" w:rsidR="00034E21" w:rsidRPr="00B61559" w:rsidRDefault="00034E21" w:rsidP="00590A8D">
      <w:pPr>
        <w:pStyle w:val="NoSpacing1"/>
        <w:numPr>
          <w:ilvl w:val="0"/>
          <w:numId w:val="26"/>
        </w:numPr>
        <w:suppressAutoHyphens w:val="0"/>
        <w:ind w:right="0"/>
        <w:jc w:val="both"/>
        <w:rPr>
          <w:rFonts w:ascii="Times New Roman" w:hAnsi="Times New Roman"/>
          <w:color w:val="000000"/>
          <w:sz w:val="24"/>
          <w:szCs w:val="24"/>
          <w:lang w:val="ro-RO"/>
        </w:rPr>
      </w:pPr>
      <w:r w:rsidRPr="00B61559">
        <w:rPr>
          <w:rFonts w:ascii="Times New Roman" w:hAnsi="Times New Roman"/>
          <w:color w:val="000000"/>
          <w:sz w:val="24"/>
          <w:szCs w:val="24"/>
          <w:lang w:val="ro-RO"/>
        </w:rPr>
        <w:t>Să se orienteze rapid în spaţiu de joc;</w:t>
      </w:r>
    </w:p>
    <w:p w14:paraId="63F69FA2" w14:textId="77777777" w:rsidR="00034E21" w:rsidRPr="00B61559" w:rsidRDefault="00034E21" w:rsidP="00590A8D">
      <w:pPr>
        <w:pStyle w:val="NoSpacing1"/>
        <w:numPr>
          <w:ilvl w:val="0"/>
          <w:numId w:val="26"/>
        </w:numPr>
        <w:suppressAutoHyphens w:val="0"/>
        <w:ind w:right="0"/>
        <w:jc w:val="both"/>
        <w:rPr>
          <w:rFonts w:ascii="Times New Roman" w:hAnsi="Times New Roman"/>
          <w:color w:val="000000"/>
          <w:sz w:val="24"/>
          <w:szCs w:val="24"/>
          <w:lang w:val="ro-RO"/>
        </w:rPr>
      </w:pPr>
      <w:r w:rsidRPr="00B61559">
        <w:rPr>
          <w:rFonts w:ascii="Times New Roman" w:hAnsi="Times New Roman"/>
          <w:color w:val="000000"/>
          <w:sz w:val="24"/>
          <w:szCs w:val="24"/>
          <w:lang w:val="ro-RO"/>
        </w:rPr>
        <w:t>Să se deplaseze ocolind diferite jaloane;</w:t>
      </w:r>
    </w:p>
    <w:p w14:paraId="0756EB90" w14:textId="77777777" w:rsidR="00034E21" w:rsidRPr="00B61559" w:rsidRDefault="00034E21" w:rsidP="00590A8D">
      <w:pPr>
        <w:pStyle w:val="NoSpacing1"/>
        <w:numPr>
          <w:ilvl w:val="0"/>
          <w:numId w:val="26"/>
        </w:numPr>
        <w:suppressAutoHyphens w:val="0"/>
        <w:ind w:right="0"/>
        <w:jc w:val="both"/>
        <w:rPr>
          <w:rFonts w:ascii="Times New Roman" w:hAnsi="Times New Roman"/>
          <w:color w:val="000000"/>
          <w:sz w:val="24"/>
          <w:szCs w:val="24"/>
          <w:lang w:val="ro-RO"/>
        </w:rPr>
      </w:pPr>
      <w:r w:rsidRPr="00B61559">
        <w:rPr>
          <w:rFonts w:ascii="Times New Roman" w:hAnsi="Times New Roman"/>
          <w:color w:val="000000"/>
          <w:sz w:val="24"/>
          <w:szCs w:val="24"/>
          <w:lang w:val="ro-RO"/>
        </w:rPr>
        <w:t>Să recunoască în mod corect culorile de pe semafor, oprindu-se la culoarea indicata de către educatoare.</w:t>
      </w:r>
    </w:p>
    <w:p w14:paraId="2C97A165" w14:textId="77777777" w:rsidR="00034E21" w:rsidRPr="00B61559" w:rsidRDefault="00034E21" w:rsidP="00590A8D">
      <w:pPr>
        <w:pStyle w:val="NoSpacing1"/>
        <w:numPr>
          <w:ilvl w:val="0"/>
          <w:numId w:val="26"/>
        </w:numPr>
        <w:suppressAutoHyphens w:val="0"/>
        <w:ind w:right="0"/>
        <w:jc w:val="both"/>
        <w:rPr>
          <w:rFonts w:ascii="Times New Roman" w:hAnsi="Times New Roman"/>
          <w:color w:val="000000"/>
          <w:sz w:val="24"/>
          <w:szCs w:val="24"/>
          <w:lang w:val="ro-RO"/>
        </w:rPr>
      </w:pPr>
      <w:r w:rsidRPr="00B61559">
        <w:rPr>
          <w:rFonts w:ascii="Times New Roman" w:hAnsi="Times New Roman"/>
          <w:sz w:val="24"/>
          <w:szCs w:val="24"/>
          <w:lang w:val="ro-RO"/>
        </w:rPr>
        <w:t xml:space="preserve">Să manifeste atitudini de cooperare, spirit de echipa, fair-play..                                  </w:t>
      </w:r>
    </w:p>
    <w:p w14:paraId="50176E5E" w14:textId="77777777" w:rsidR="00034E21" w:rsidRPr="00B61559" w:rsidRDefault="00034E21" w:rsidP="00034E21">
      <w:pPr>
        <w:pStyle w:val="NoSpacing1"/>
        <w:jc w:val="both"/>
        <w:rPr>
          <w:rFonts w:ascii="Times New Roman" w:hAnsi="Times New Roman"/>
          <w:b/>
          <w:color w:val="000000"/>
          <w:sz w:val="24"/>
          <w:szCs w:val="24"/>
          <w:lang w:val="ro-RO"/>
        </w:rPr>
      </w:pPr>
    </w:p>
    <w:p w14:paraId="2DF1DB59" w14:textId="77777777" w:rsidR="00034E21" w:rsidRPr="00B61559" w:rsidRDefault="00034E21" w:rsidP="00034E21">
      <w:pPr>
        <w:pStyle w:val="NoSpacing1"/>
        <w:jc w:val="both"/>
        <w:rPr>
          <w:rFonts w:ascii="Times New Roman" w:hAnsi="Times New Roman"/>
          <w:b/>
          <w:color w:val="000000"/>
          <w:sz w:val="24"/>
          <w:szCs w:val="24"/>
          <w:lang w:val="ro-RO"/>
        </w:rPr>
      </w:pPr>
      <w:r w:rsidRPr="00B61559">
        <w:rPr>
          <w:rFonts w:ascii="Times New Roman" w:hAnsi="Times New Roman"/>
          <w:b/>
          <w:color w:val="000000"/>
          <w:sz w:val="24"/>
          <w:szCs w:val="24"/>
          <w:lang w:val="ro-RO"/>
        </w:rPr>
        <w:t>Strategii didactice:</w:t>
      </w:r>
    </w:p>
    <w:p w14:paraId="3278BEF3" w14:textId="77777777" w:rsidR="00034E21" w:rsidRPr="00B61559" w:rsidRDefault="00034E21" w:rsidP="00034E21">
      <w:pPr>
        <w:pStyle w:val="NoSpacing1"/>
        <w:jc w:val="both"/>
        <w:rPr>
          <w:rFonts w:ascii="Times New Roman" w:hAnsi="Times New Roman"/>
          <w:color w:val="000000"/>
          <w:sz w:val="24"/>
          <w:szCs w:val="24"/>
          <w:lang w:val="ro-RO"/>
        </w:rPr>
      </w:pPr>
      <w:r w:rsidRPr="00B61559">
        <w:rPr>
          <w:rFonts w:ascii="Times New Roman" w:hAnsi="Times New Roman"/>
          <w:b/>
          <w:color w:val="000000"/>
          <w:sz w:val="24"/>
          <w:szCs w:val="24"/>
          <w:lang w:val="ro-RO"/>
        </w:rPr>
        <w:t>Metode si procedee</w:t>
      </w:r>
      <w:r w:rsidRPr="00B61559">
        <w:rPr>
          <w:rFonts w:ascii="Times New Roman" w:hAnsi="Times New Roman"/>
          <w:color w:val="000000"/>
          <w:sz w:val="24"/>
          <w:szCs w:val="24"/>
          <w:lang w:val="ro-RO"/>
        </w:rPr>
        <w:t>: conversaţia, explicaţia, demonstraţia, întrecerea, jocul.</w:t>
      </w:r>
    </w:p>
    <w:p w14:paraId="5D422D0B" w14:textId="77777777" w:rsidR="00034E21" w:rsidRPr="00B61559" w:rsidRDefault="00034E21" w:rsidP="00034E21">
      <w:pPr>
        <w:pStyle w:val="NoSpacing1"/>
        <w:jc w:val="both"/>
        <w:rPr>
          <w:rFonts w:ascii="Times New Roman" w:hAnsi="Times New Roman"/>
          <w:color w:val="000000"/>
          <w:sz w:val="24"/>
          <w:szCs w:val="24"/>
          <w:lang w:val="ro-RO"/>
        </w:rPr>
      </w:pPr>
      <w:r w:rsidRPr="00B61559">
        <w:rPr>
          <w:rFonts w:ascii="Times New Roman" w:hAnsi="Times New Roman"/>
          <w:b/>
          <w:color w:val="000000"/>
          <w:sz w:val="24"/>
          <w:szCs w:val="24"/>
          <w:lang w:val="ro-RO"/>
        </w:rPr>
        <w:t>Mijloace de învăţământ</w:t>
      </w:r>
      <w:r w:rsidRPr="00B61559">
        <w:rPr>
          <w:rFonts w:ascii="Times New Roman" w:hAnsi="Times New Roman"/>
          <w:color w:val="000000"/>
          <w:sz w:val="24"/>
          <w:szCs w:val="24"/>
          <w:lang w:val="ro-RO"/>
        </w:rPr>
        <w:t>: scaunele(jaloane), semafor de jucărie.</w:t>
      </w:r>
    </w:p>
    <w:p w14:paraId="4EC6E4C0" w14:textId="77777777" w:rsidR="00034E21" w:rsidRPr="00B61559" w:rsidRDefault="00034E21" w:rsidP="00034E21">
      <w:pPr>
        <w:pStyle w:val="NoSpacing1"/>
        <w:jc w:val="both"/>
        <w:rPr>
          <w:rFonts w:ascii="Times New Roman" w:hAnsi="Times New Roman"/>
          <w:color w:val="000000"/>
          <w:sz w:val="24"/>
          <w:szCs w:val="24"/>
          <w:lang w:val="ro-RO"/>
        </w:rPr>
      </w:pPr>
      <w:r w:rsidRPr="00B61559">
        <w:rPr>
          <w:rFonts w:ascii="Times New Roman" w:hAnsi="Times New Roman"/>
          <w:b/>
          <w:color w:val="000000"/>
          <w:sz w:val="24"/>
          <w:szCs w:val="24"/>
          <w:lang w:val="ro-RO"/>
        </w:rPr>
        <w:t>Forma de organizare</w:t>
      </w:r>
      <w:r w:rsidRPr="00B61559">
        <w:rPr>
          <w:rFonts w:ascii="Times New Roman" w:hAnsi="Times New Roman"/>
          <w:color w:val="000000"/>
          <w:sz w:val="24"/>
          <w:szCs w:val="24"/>
          <w:lang w:val="ro-RO"/>
        </w:rPr>
        <w:t>: pe echipe</w:t>
      </w:r>
    </w:p>
    <w:p w14:paraId="3F4266DA" w14:textId="77777777" w:rsidR="00034E21" w:rsidRPr="00B61559" w:rsidRDefault="00034E21" w:rsidP="00034E21">
      <w:pPr>
        <w:jc w:val="both"/>
      </w:pPr>
      <w:r w:rsidRPr="00B61559">
        <w:rPr>
          <w:b/>
        </w:rPr>
        <w:t xml:space="preserve">Elemente de joc: </w:t>
      </w:r>
      <w:r w:rsidRPr="00B61559">
        <w:t xml:space="preserve">mişcarea, semnalul sonor, întrecerea, cooperarea, echipa, traseul cu obstacole, </w:t>
      </w:r>
    </w:p>
    <w:p w14:paraId="71708F83" w14:textId="77777777" w:rsidR="00034E21" w:rsidRPr="00B61559" w:rsidRDefault="00034E21" w:rsidP="00034E21">
      <w:pPr>
        <w:jc w:val="both"/>
        <w:rPr>
          <w:color w:val="000000"/>
        </w:rPr>
      </w:pPr>
      <w:r w:rsidRPr="00B61559">
        <w:t xml:space="preserve">                             aplauze, închiderea / deschiderea ochilor,</w:t>
      </w:r>
      <w:r w:rsidRPr="00B61559">
        <w:rPr>
          <w:color w:val="000000"/>
        </w:rPr>
        <w:t>jocul, surpriza.</w:t>
      </w:r>
    </w:p>
    <w:p w14:paraId="063E7806" w14:textId="77777777" w:rsidR="00404E33" w:rsidRPr="00B61559" w:rsidRDefault="00404E33" w:rsidP="00404E33">
      <w:pPr>
        <w:rPr>
          <w:color w:val="000000"/>
        </w:rPr>
      </w:pPr>
      <w:r w:rsidRPr="00B61559">
        <w:rPr>
          <w:color w:val="000000"/>
        </w:rPr>
        <w:t>Durata:</w:t>
      </w:r>
      <w:r w:rsidRPr="00B61559">
        <w:rPr>
          <w:i/>
          <w:color w:val="000000"/>
        </w:rPr>
        <w:t xml:space="preserve"> </w:t>
      </w:r>
      <w:r w:rsidRPr="00B61559">
        <w:rPr>
          <w:color w:val="000000"/>
        </w:rPr>
        <w:t>20- 25 minute</w:t>
      </w:r>
    </w:p>
    <w:p w14:paraId="258F3328" w14:textId="77777777" w:rsidR="00034E21" w:rsidRPr="00B61559" w:rsidRDefault="00034E21" w:rsidP="00034E21">
      <w:pPr>
        <w:pStyle w:val="NoSpacing1"/>
        <w:jc w:val="both"/>
        <w:rPr>
          <w:rFonts w:ascii="Times New Roman" w:hAnsi="Times New Roman"/>
          <w:b/>
          <w:color w:val="000000"/>
          <w:sz w:val="24"/>
          <w:szCs w:val="24"/>
          <w:lang w:val="ro-RO"/>
        </w:rPr>
      </w:pPr>
      <w:r w:rsidRPr="00B61559">
        <w:rPr>
          <w:rFonts w:ascii="Times New Roman" w:hAnsi="Times New Roman"/>
          <w:b/>
          <w:color w:val="000000"/>
          <w:sz w:val="24"/>
          <w:szCs w:val="24"/>
          <w:lang w:val="ro-RO"/>
        </w:rPr>
        <w:t>Regulile jocurilor:</w:t>
      </w:r>
    </w:p>
    <w:p w14:paraId="01AA491F" w14:textId="77777777" w:rsidR="00034E21" w:rsidRPr="00B61559" w:rsidRDefault="00034E21" w:rsidP="00590A8D">
      <w:pPr>
        <w:pStyle w:val="NoSpacing1"/>
        <w:numPr>
          <w:ilvl w:val="0"/>
          <w:numId w:val="27"/>
        </w:numPr>
        <w:suppressAutoHyphens w:val="0"/>
        <w:ind w:right="0"/>
        <w:jc w:val="both"/>
        <w:rPr>
          <w:rFonts w:ascii="Times New Roman" w:hAnsi="Times New Roman"/>
          <w:b/>
          <w:color w:val="000000"/>
          <w:sz w:val="24"/>
          <w:szCs w:val="24"/>
          <w:lang w:val="ro-RO"/>
        </w:rPr>
      </w:pPr>
      <w:r w:rsidRPr="00B61559">
        <w:rPr>
          <w:rFonts w:ascii="Times New Roman" w:hAnsi="Times New Roman"/>
          <w:b/>
          <w:color w:val="000000"/>
          <w:sz w:val="24"/>
          <w:szCs w:val="24"/>
          <w:lang w:val="ro-RO"/>
        </w:rPr>
        <w:t>Aterizează avioanele!</w:t>
      </w:r>
    </w:p>
    <w:p w14:paraId="7CC3D797" w14:textId="77777777" w:rsidR="00034E21" w:rsidRPr="00B61559" w:rsidRDefault="00034E21" w:rsidP="00D510B2">
      <w:pPr>
        <w:pStyle w:val="NoSpacing1"/>
        <w:jc w:val="both"/>
        <w:rPr>
          <w:rFonts w:ascii="Times New Roman" w:hAnsi="Times New Roman"/>
          <w:color w:val="000000"/>
          <w:sz w:val="24"/>
          <w:szCs w:val="24"/>
          <w:lang w:val="ro-RO"/>
        </w:rPr>
      </w:pPr>
      <w:r w:rsidRPr="00B61559">
        <w:rPr>
          <w:rFonts w:ascii="Times New Roman" w:hAnsi="Times New Roman"/>
          <w:color w:val="000000"/>
          <w:sz w:val="24"/>
          <w:szCs w:val="24"/>
          <w:lang w:val="ro-RO"/>
        </w:rPr>
        <w:t xml:space="preserve">           Copii sunt împărţiţi în trei echipe, primind în piept câte un ecuson cu avion (avion roşu, verde, galben).</w:t>
      </w:r>
      <w:r w:rsidR="00D510B2" w:rsidRPr="00B61559">
        <w:rPr>
          <w:rFonts w:ascii="Times New Roman" w:hAnsi="Times New Roman"/>
          <w:color w:val="000000"/>
          <w:sz w:val="24"/>
          <w:szCs w:val="24"/>
          <w:lang w:val="ro-RO"/>
        </w:rPr>
        <w:t xml:space="preserve"> </w:t>
      </w:r>
      <w:r w:rsidRPr="00B61559">
        <w:rPr>
          <w:rFonts w:ascii="Times New Roman" w:hAnsi="Times New Roman"/>
          <w:color w:val="000000"/>
          <w:sz w:val="24"/>
          <w:szCs w:val="24"/>
          <w:lang w:val="ro-RO"/>
        </w:rPr>
        <w:t>Educatoarea are la dispoziţie 3 palete, pe fiecare fiind desenat simbolul unei echipe (avion roşu, verde, galben). Copii zboară ca avioanele în cerc şi sunt atenţi la educatoare. Când aceasta ridica o paletă, vor ateriza numai avioanele care au aceeaşi culoare pe ecusonul din piept cu cea a avionului de pe paletă.</w:t>
      </w:r>
    </w:p>
    <w:p w14:paraId="0032B7F1" w14:textId="77777777" w:rsidR="00034E21" w:rsidRPr="00B61559" w:rsidRDefault="00034E21" w:rsidP="00034E21">
      <w:pPr>
        <w:pStyle w:val="NoSpacing1"/>
        <w:ind w:left="360" w:firstLine="360"/>
        <w:jc w:val="both"/>
        <w:rPr>
          <w:rFonts w:ascii="Times New Roman" w:hAnsi="Times New Roman"/>
          <w:color w:val="000000"/>
          <w:sz w:val="24"/>
          <w:szCs w:val="24"/>
          <w:lang w:val="ro-RO"/>
        </w:rPr>
      </w:pPr>
    </w:p>
    <w:p w14:paraId="34C74FC6" w14:textId="77777777" w:rsidR="00034E21" w:rsidRPr="00B61559" w:rsidRDefault="00034E21" w:rsidP="00590A8D">
      <w:pPr>
        <w:pStyle w:val="NoSpacing1"/>
        <w:numPr>
          <w:ilvl w:val="0"/>
          <w:numId w:val="27"/>
        </w:numPr>
        <w:suppressAutoHyphens w:val="0"/>
        <w:ind w:right="0"/>
        <w:jc w:val="both"/>
        <w:rPr>
          <w:rFonts w:ascii="Times New Roman" w:hAnsi="Times New Roman"/>
          <w:b/>
          <w:color w:val="000000"/>
          <w:sz w:val="24"/>
          <w:szCs w:val="24"/>
          <w:lang w:val="ro-RO"/>
        </w:rPr>
      </w:pPr>
      <w:r w:rsidRPr="00B61559">
        <w:rPr>
          <w:rFonts w:ascii="Times New Roman" w:hAnsi="Times New Roman"/>
          <w:b/>
          <w:color w:val="000000"/>
          <w:sz w:val="24"/>
          <w:szCs w:val="24"/>
          <w:lang w:val="ro-RO"/>
        </w:rPr>
        <w:t>Trenul de marfă</w:t>
      </w:r>
    </w:p>
    <w:p w14:paraId="5D4C33C0" w14:textId="77777777" w:rsidR="00034E21" w:rsidRPr="00B61559" w:rsidRDefault="00034E21" w:rsidP="00034E21">
      <w:pPr>
        <w:pStyle w:val="NoSpacing1"/>
        <w:ind w:firstLine="360"/>
        <w:jc w:val="both"/>
        <w:rPr>
          <w:rFonts w:ascii="Times New Roman" w:hAnsi="Times New Roman"/>
          <w:color w:val="000000"/>
          <w:sz w:val="24"/>
          <w:szCs w:val="24"/>
          <w:lang w:val="ro-RO"/>
        </w:rPr>
      </w:pPr>
      <w:r w:rsidRPr="00B61559">
        <w:rPr>
          <w:rFonts w:ascii="Times New Roman" w:hAnsi="Times New Roman"/>
          <w:color w:val="000000"/>
          <w:sz w:val="24"/>
          <w:szCs w:val="24"/>
          <w:lang w:val="ro-RO"/>
        </w:rPr>
        <w:t xml:space="preserve">      Copii vor fi împărţiţi în două echipe cu număr egal de jucători. Echipa trenuleţelor roşii şi echipa trenuleţelor albastre. Ei vor fi aşezaţi unul după altul şi se ţin strânşi (cu palmele pe umeri) alcătuind un lanţ, ca un tren. In calea lor, în dreptul fiecărei echipe, se pun câteva obstacole pe care trebuie să le ocolească. Ambele echipe pornesc la semnalul dat, ocolind obstacolele.</w:t>
      </w:r>
    </w:p>
    <w:p w14:paraId="4F6A264A" w14:textId="77777777" w:rsidR="00034E21" w:rsidRPr="00B61559" w:rsidRDefault="00034E21" w:rsidP="00E8480C">
      <w:pPr>
        <w:pStyle w:val="NoSpacing1"/>
        <w:ind w:firstLine="360"/>
        <w:jc w:val="both"/>
        <w:rPr>
          <w:rFonts w:ascii="Times New Roman" w:hAnsi="Times New Roman"/>
          <w:color w:val="000000"/>
          <w:sz w:val="24"/>
          <w:szCs w:val="24"/>
          <w:lang w:val="ro-RO"/>
        </w:rPr>
      </w:pPr>
      <w:r w:rsidRPr="00B61559">
        <w:rPr>
          <w:rFonts w:ascii="Times New Roman" w:hAnsi="Times New Roman"/>
          <w:sz w:val="24"/>
          <w:szCs w:val="24"/>
          <w:lang w:val="ro-RO"/>
        </w:rPr>
        <w:t>Echipa care reuşeşte să treacă mai repede şi cu trenul intact linia de plecare este declarata învingătoare.</w:t>
      </w:r>
    </w:p>
    <w:p w14:paraId="364BC10C" w14:textId="77777777" w:rsidR="00034E21" w:rsidRPr="00B61559" w:rsidRDefault="00034E21" w:rsidP="00E8480C">
      <w:pPr>
        <w:jc w:val="center"/>
      </w:pPr>
      <w:r w:rsidRPr="00B61559">
        <w:rPr>
          <w:b/>
        </w:rPr>
        <w:t>Demers  didactic</w:t>
      </w:r>
    </w:p>
    <w:tbl>
      <w:tblPr>
        <w:tblpPr w:leftFromText="180" w:rightFromText="180" w:vertAnchor="text" w:horzAnchor="margin" w:tblpXSpec="center" w:tblpY="10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57"/>
        <w:gridCol w:w="4388"/>
        <w:gridCol w:w="1509"/>
        <w:gridCol w:w="1696"/>
      </w:tblGrid>
      <w:tr w:rsidR="00034E21" w:rsidRPr="00B61559" w14:paraId="6FABEF9D" w14:textId="77777777" w:rsidTr="00A31A8D">
        <w:trPr>
          <w:trHeight w:val="849"/>
        </w:trPr>
        <w:tc>
          <w:tcPr>
            <w:tcW w:w="1766" w:type="dxa"/>
          </w:tcPr>
          <w:p w14:paraId="1339ACDF" w14:textId="77777777" w:rsidR="00034E21" w:rsidRPr="00B61559" w:rsidRDefault="00034E21" w:rsidP="00A31A8D">
            <w:pPr>
              <w:jc w:val="both"/>
              <w:rPr>
                <w:b/>
              </w:rPr>
            </w:pPr>
            <w:r w:rsidRPr="00B61559">
              <w:rPr>
                <w:b/>
              </w:rPr>
              <w:t>Evenimentul</w:t>
            </w:r>
          </w:p>
          <w:p w14:paraId="26A9B3BD" w14:textId="77777777" w:rsidR="00034E21" w:rsidRPr="00B61559" w:rsidRDefault="00034E21" w:rsidP="00A31A8D">
            <w:pPr>
              <w:jc w:val="both"/>
              <w:rPr>
                <w:b/>
              </w:rPr>
            </w:pPr>
            <w:r w:rsidRPr="00B61559">
              <w:rPr>
                <w:b/>
              </w:rPr>
              <w:t>didactic</w:t>
            </w:r>
          </w:p>
        </w:tc>
        <w:tc>
          <w:tcPr>
            <w:tcW w:w="4573" w:type="dxa"/>
          </w:tcPr>
          <w:p w14:paraId="57613380" w14:textId="77777777" w:rsidR="00034E21" w:rsidRPr="00B61559" w:rsidRDefault="00034E21" w:rsidP="00A31A8D">
            <w:pPr>
              <w:jc w:val="both"/>
              <w:rPr>
                <w:b/>
              </w:rPr>
            </w:pPr>
            <w:r w:rsidRPr="00B61559">
              <w:rPr>
                <w:b/>
              </w:rPr>
              <w:t xml:space="preserve">           </w:t>
            </w:r>
          </w:p>
          <w:p w14:paraId="4701872C" w14:textId="77777777" w:rsidR="00034E21" w:rsidRPr="00B61559" w:rsidRDefault="00034E21" w:rsidP="00A31A8D">
            <w:pPr>
              <w:jc w:val="both"/>
              <w:rPr>
                <w:b/>
              </w:rPr>
            </w:pPr>
            <w:r w:rsidRPr="00B61559">
              <w:rPr>
                <w:b/>
              </w:rPr>
              <w:t xml:space="preserve">           Conţinutul  ştiinţific</w:t>
            </w:r>
          </w:p>
        </w:tc>
        <w:tc>
          <w:tcPr>
            <w:tcW w:w="1509" w:type="dxa"/>
          </w:tcPr>
          <w:p w14:paraId="20AB7C60" w14:textId="77777777" w:rsidR="00034E21" w:rsidRPr="00B61559" w:rsidRDefault="00034E21" w:rsidP="00A31A8D">
            <w:pPr>
              <w:jc w:val="both"/>
              <w:rPr>
                <w:b/>
              </w:rPr>
            </w:pPr>
            <w:r w:rsidRPr="00B61559">
              <w:rPr>
                <w:b/>
              </w:rPr>
              <w:t xml:space="preserve">  Metode</w:t>
            </w:r>
          </w:p>
          <w:p w14:paraId="6DCF3D19" w14:textId="77777777" w:rsidR="00034E21" w:rsidRPr="00B61559" w:rsidRDefault="00034E21" w:rsidP="00A31A8D">
            <w:pPr>
              <w:jc w:val="both"/>
              <w:rPr>
                <w:b/>
              </w:rPr>
            </w:pPr>
            <w:r w:rsidRPr="00B61559">
              <w:rPr>
                <w:b/>
              </w:rPr>
              <w:t xml:space="preserve">      şi</w:t>
            </w:r>
          </w:p>
          <w:p w14:paraId="4267DA33" w14:textId="77777777" w:rsidR="00034E21" w:rsidRPr="00B61559" w:rsidRDefault="00034E21" w:rsidP="00A31A8D">
            <w:pPr>
              <w:jc w:val="both"/>
              <w:rPr>
                <w:b/>
              </w:rPr>
            </w:pPr>
            <w:r w:rsidRPr="00B61559">
              <w:rPr>
                <w:b/>
              </w:rPr>
              <w:t xml:space="preserve"> procedee</w:t>
            </w:r>
          </w:p>
        </w:tc>
        <w:tc>
          <w:tcPr>
            <w:tcW w:w="1728" w:type="dxa"/>
          </w:tcPr>
          <w:p w14:paraId="252AA295" w14:textId="77777777" w:rsidR="00034E21" w:rsidRPr="00B61559" w:rsidRDefault="00034E21" w:rsidP="00A31A8D">
            <w:pPr>
              <w:jc w:val="both"/>
              <w:rPr>
                <w:b/>
              </w:rPr>
            </w:pPr>
            <w:r w:rsidRPr="00B61559">
              <w:rPr>
                <w:b/>
              </w:rPr>
              <w:t>Evaluare</w:t>
            </w:r>
          </w:p>
        </w:tc>
      </w:tr>
      <w:tr w:rsidR="00034E21" w:rsidRPr="00B61559" w14:paraId="60A7C26B" w14:textId="77777777" w:rsidTr="00A31A8D">
        <w:trPr>
          <w:trHeight w:val="3146"/>
        </w:trPr>
        <w:tc>
          <w:tcPr>
            <w:tcW w:w="1766" w:type="dxa"/>
          </w:tcPr>
          <w:p w14:paraId="321450CC" w14:textId="77777777" w:rsidR="00034E21" w:rsidRPr="00B61559" w:rsidRDefault="00034E21" w:rsidP="00A31A8D">
            <w:pPr>
              <w:jc w:val="both"/>
            </w:pPr>
            <w:r w:rsidRPr="00B61559">
              <w:t>1.Organizarea</w:t>
            </w:r>
          </w:p>
          <w:p w14:paraId="506C7834" w14:textId="77777777" w:rsidR="00034E21" w:rsidRPr="00B61559" w:rsidRDefault="00034E21" w:rsidP="00A31A8D">
            <w:pPr>
              <w:jc w:val="both"/>
            </w:pPr>
            <w:r w:rsidRPr="00B61559">
              <w:t>activităţii</w:t>
            </w:r>
          </w:p>
          <w:p w14:paraId="6C4C316A" w14:textId="77777777" w:rsidR="00034E21" w:rsidRPr="00B61559" w:rsidRDefault="00034E21" w:rsidP="00A31A8D">
            <w:pPr>
              <w:jc w:val="both"/>
            </w:pPr>
          </w:p>
          <w:p w14:paraId="42109722" w14:textId="77777777" w:rsidR="00034E21" w:rsidRPr="00B61559" w:rsidRDefault="00034E21" w:rsidP="00A31A8D">
            <w:pPr>
              <w:jc w:val="both"/>
            </w:pPr>
          </w:p>
          <w:p w14:paraId="1182D549" w14:textId="77777777" w:rsidR="00034E21" w:rsidRPr="00B61559" w:rsidRDefault="00034E21" w:rsidP="00A31A8D">
            <w:pPr>
              <w:jc w:val="both"/>
            </w:pPr>
            <w:r w:rsidRPr="00B61559">
              <w:t>2.Introducerea</w:t>
            </w:r>
          </w:p>
          <w:p w14:paraId="633D1481" w14:textId="77777777" w:rsidR="00034E21" w:rsidRPr="00B61559" w:rsidRDefault="00034E21" w:rsidP="00A31A8D">
            <w:pPr>
              <w:jc w:val="both"/>
            </w:pPr>
            <w:r w:rsidRPr="00B61559">
              <w:t>în activitate</w:t>
            </w:r>
          </w:p>
          <w:p w14:paraId="3948818A" w14:textId="77777777" w:rsidR="00034E21" w:rsidRPr="00B61559" w:rsidRDefault="00034E21" w:rsidP="00A31A8D">
            <w:pPr>
              <w:jc w:val="both"/>
            </w:pPr>
          </w:p>
          <w:p w14:paraId="2D9E5B75" w14:textId="77777777" w:rsidR="00034E21" w:rsidRPr="00B61559" w:rsidRDefault="00034E21" w:rsidP="00A31A8D">
            <w:pPr>
              <w:jc w:val="both"/>
            </w:pPr>
          </w:p>
          <w:p w14:paraId="2F27668E" w14:textId="77777777" w:rsidR="00034E21" w:rsidRPr="00B61559" w:rsidRDefault="00034E21" w:rsidP="00A31A8D">
            <w:pPr>
              <w:jc w:val="both"/>
            </w:pPr>
          </w:p>
          <w:p w14:paraId="15962144" w14:textId="77777777" w:rsidR="00034E21" w:rsidRPr="00B61559" w:rsidRDefault="00034E21" w:rsidP="00A31A8D">
            <w:pPr>
              <w:jc w:val="both"/>
            </w:pPr>
          </w:p>
          <w:p w14:paraId="3B86F2B6" w14:textId="77777777" w:rsidR="00034E21" w:rsidRPr="00B61559" w:rsidRDefault="00034E21" w:rsidP="00A31A8D">
            <w:pPr>
              <w:jc w:val="both"/>
            </w:pPr>
            <w:r w:rsidRPr="00B61559">
              <w:t>3.Anunţarea temelor</w:t>
            </w:r>
          </w:p>
          <w:p w14:paraId="431A151F" w14:textId="77777777" w:rsidR="00034E21" w:rsidRPr="00B61559" w:rsidRDefault="00034E21" w:rsidP="00A31A8D">
            <w:pPr>
              <w:jc w:val="both"/>
            </w:pPr>
          </w:p>
          <w:p w14:paraId="5AA91A68" w14:textId="77777777" w:rsidR="00034E21" w:rsidRPr="00B61559" w:rsidRDefault="00034E21" w:rsidP="00A31A8D">
            <w:pPr>
              <w:jc w:val="both"/>
            </w:pPr>
          </w:p>
          <w:p w14:paraId="2466E0F3" w14:textId="77777777" w:rsidR="00034E21" w:rsidRPr="00B61559" w:rsidRDefault="00034E21" w:rsidP="00A31A8D">
            <w:pPr>
              <w:jc w:val="both"/>
            </w:pPr>
          </w:p>
          <w:p w14:paraId="19D0839A" w14:textId="77777777" w:rsidR="00034E21" w:rsidRPr="00B61559" w:rsidRDefault="00034E21" w:rsidP="00A31A8D">
            <w:pPr>
              <w:jc w:val="both"/>
            </w:pPr>
            <w:r w:rsidRPr="00B61559">
              <w:t>4.Desfăşurarea</w:t>
            </w:r>
          </w:p>
          <w:p w14:paraId="6F555CB2" w14:textId="77777777" w:rsidR="00034E21" w:rsidRPr="00B61559" w:rsidRDefault="00034E21" w:rsidP="00A31A8D">
            <w:pPr>
              <w:jc w:val="both"/>
            </w:pPr>
            <w:r w:rsidRPr="00B61559">
              <w:t xml:space="preserve">activităţii </w:t>
            </w:r>
          </w:p>
          <w:p w14:paraId="38D209E2" w14:textId="77777777" w:rsidR="00034E21" w:rsidRPr="00B61559" w:rsidRDefault="00034E21" w:rsidP="00A31A8D">
            <w:pPr>
              <w:jc w:val="both"/>
            </w:pPr>
          </w:p>
          <w:p w14:paraId="6CD1E842" w14:textId="77777777" w:rsidR="00034E21" w:rsidRPr="00B61559" w:rsidRDefault="00034E21" w:rsidP="00A31A8D">
            <w:pPr>
              <w:jc w:val="both"/>
            </w:pPr>
            <w:r w:rsidRPr="00B61559">
              <w:t>a) Prezentare regulilor jocului</w:t>
            </w:r>
          </w:p>
          <w:p w14:paraId="4BC81EEB" w14:textId="77777777" w:rsidR="00034E21" w:rsidRPr="00B61559" w:rsidRDefault="00034E21" w:rsidP="00A31A8D">
            <w:pPr>
              <w:jc w:val="both"/>
            </w:pPr>
          </w:p>
          <w:p w14:paraId="5756E96C" w14:textId="77777777" w:rsidR="00034E21" w:rsidRPr="00B61559" w:rsidRDefault="00034E21" w:rsidP="00A31A8D">
            <w:pPr>
              <w:jc w:val="both"/>
            </w:pPr>
          </w:p>
          <w:p w14:paraId="3C45BC16" w14:textId="77777777" w:rsidR="00034E21" w:rsidRPr="00B61559" w:rsidRDefault="00034E21" w:rsidP="00A31A8D">
            <w:pPr>
              <w:jc w:val="both"/>
            </w:pPr>
          </w:p>
          <w:p w14:paraId="5A4D6864" w14:textId="77777777" w:rsidR="00034E21" w:rsidRPr="00B61559" w:rsidRDefault="00034E21" w:rsidP="00A31A8D">
            <w:pPr>
              <w:jc w:val="both"/>
            </w:pPr>
          </w:p>
          <w:p w14:paraId="66AA9A58" w14:textId="77777777" w:rsidR="00034E21" w:rsidRPr="00B61559" w:rsidRDefault="00034E21" w:rsidP="00A31A8D">
            <w:pPr>
              <w:jc w:val="both"/>
            </w:pPr>
          </w:p>
          <w:p w14:paraId="39F00FE4" w14:textId="77777777" w:rsidR="00034E21" w:rsidRPr="00B61559" w:rsidRDefault="00034E21" w:rsidP="00A31A8D">
            <w:pPr>
              <w:jc w:val="both"/>
            </w:pPr>
          </w:p>
          <w:p w14:paraId="499E6336" w14:textId="77777777" w:rsidR="00034E21" w:rsidRPr="00B61559" w:rsidRDefault="00034E21" w:rsidP="00A31A8D">
            <w:pPr>
              <w:jc w:val="both"/>
            </w:pPr>
          </w:p>
          <w:p w14:paraId="5C50F019" w14:textId="77777777" w:rsidR="00034E21" w:rsidRPr="00B61559" w:rsidRDefault="00034E21" w:rsidP="00A31A8D">
            <w:pPr>
              <w:jc w:val="both"/>
            </w:pPr>
          </w:p>
          <w:p w14:paraId="2817D4FC" w14:textId="77777777" w:rsidR="00034E21" w:rsidRPr="00B61559" w:rsidRDefault="00034E21" w:rsidP="00A31A8D">
            <w:pPr>
              <w:jc w:val="both"/>
            </w:pPr>
            <w:r w:rsidRPr="00B61559">
              <w:t>b)  Desfăşurare jocului de proba</w:t>
            </w:r>
          </w:p>
          <w:p w14:paraId="3552A296" w14:textId="77777777" w:rsidR="00034E21" w:rsidRPr="00B61559" w:rsidRDefault="00034E21" w:rsidP="00A31A8D">
            <w:pPr>
              <w:jc w:val="both"/>
            </w:pPr>
          </w:p>
          <w:p w14:paraId="3E342291" w14:textId="77777777" w:rsidR="00034E21" w:rsidRPr="00B61559" w:rsidRDefault="00034E21" w:rsidP="00A31A8D">
            <w:pPr>
              <w:jc w:val="both"/>
            </w:pPr>
            <w:r w:rsidRPr="00B61559">
              <w:t xml:space="preserve">c)Desfăşurare  </w:t>
            </w:r>
          </w:p>
          <w:p w14:paraId="711EF8DA" w14:textId="77777777" w:rsidR="00034E21" w:rsidRPr="00B61559" w:rsidRDefault="00034E21" w:rsidP="00A31A8D">
            <w:pPr>
              <w:jc w:val="both"/>
            </w:pPr>
            <w:r w:rsidRPr="00B61559">
              <w:t xml:space="preserve">     jocului</w:t>
            </w:r>
          </w:p>
          <w:p w14:paraId="4C3DBDC7" w14:textId="77777777" w:rsidR="00034E21" w:rsidRPr="00B61559" w:rsidRDefault="00034E21" w:rsidP="00A31A8D">
            <w:pPr>
              <w:jc w:val="both"/>
              <w:rPr>
                <w:b/>
              </w:rPr>
            </w:pPr>
            <w:r w:rsidRPr="00B61559">
              <w:t xml:space="preserve"> propriu-zis</w:t>
            </w:r>
          </w:p>
          <w:p w14:paraId="77A65B6C" w14:textId="77777777" w:rsidR="00034E21" w:rsidRPr="00B61559" w:rsidRDefault="00034E21" w:rsidP="00A31A8D">
            <w:pPr>
              <w:jc w:val="both"/>
            </w:pPr>
          </w:p>
          <w:p w14:paraId="440E4029" w14:textId="77777777" w:rsidR="00034E21" w:rsidRPr="00B61559" w:rsidRDefault="00034E21" w:rsidP="00A31A8D">
            <w:r w:rsidRPr="00B61559">
              <w:t>d)</w:t>
            </w:r>
            <w:r w:rsidRPr="00B61559">
              <w:rPr>
                <w:b/>
              </w:rPr>
              <w:t xml:space="preserve"> </w:t>
            </w:r>
            <w:r w:rsidRPr="00B61559">
              <w:t>Încheierea activităţii</w:t>
            </w:r>
          </w:p>
          <w:p w14:paraId="71C03D88" w14:textId="77777777" w:rsidR="00034E21" w:rsidRPr="00B61559" w:rsidRDefault="00034E21" w:rsidP="00A31A8D">
            <w:pPr>
              <w:jc w:val="both"/>
            </w:pPr>
          </w:p>
          <w:p w14:paraId="77058609" w14:textId="77777777" w:rsidR="00034E21" w:rsidRPr="00B61559" w:rsidRDefault="00034E21" w:rsidP="00A31A8D">
            <w:pPr>
              <w:jc w:val="both"/>
            </w:pPr>
          </w:p>
          <w:p w14:paraId="29F3FC62" w14:textId="77777777" w:rsidR="00034E21" w:rsidRPr="00B61559" w:rsidRDefault="00034E21" w:rsidP="00A31A8D">
            <w:pPr>
              <w:jc w:val="both"/>
            </w:pPr>
          </w:p>
          <w:p w14:paraId="102611D9" w14:textId="77777777" w:rsidR="00034E21" w:rsidRPr="00B61559" w:rsidRDefault="00034E21" w:rsidP="00A31A8D">
            <w:pPr>
              <w:jc w:val="both"/>
            </w:pPr>
            <w:r w:rsidRPr="00B61559">
              <w:t>Desfăşurarea</w:t>
            </w:r>
          </w:p>
          <w:p w14:paraId="1F8767EF" w14:textId="77777777" w:rsidR="00034E21" w:rsidRPr="00B61559" w:rsidRDefault="00034E21" w:rsidP="00A31A8D">
            <w:pPr>
              <w:jc w:val="both"/>
            </w:pPr>
            <w:r w:rsidRPr="00B61559">
              <w:t xml:space="preserve">activităţii </w:t>
            </w:r>
          </w:p>
          <w:p w14:paraId="28AAF4D9" w14:textId="77777777" w:rsidR="00034E21" w:rsidRPr="00B61559" w:rsidRDefault="00034E21" w:rsidP="00A31A8D">
            <w:pPr>
              <w:jc w:val="both"/>
            </w:pPr>
          </w:p>
          <w:p w14:paraId="417FE513" w14:textId="77777777" w:rsidR="00034E21" w:rsidRPr="00B61559" w:rsidRDefault="00034E21" w:rsidP="00A31A8D">
            <w:pPr>
              <w:jc w:val="both"/>
            </w:pPr>
            <w:r w:rsidRPr="00B61559">
              <w:t>a) Prezentare regulilor jocului</w:t>
            </w:r>
          </w:p>
          <w:p w14:paraId="6283E53D" w14:textId="77777777" w:rsidR="00034E21" w:rsidRPr="00B61559" w:rsidRDefault="00034E21" w:rsidP="00A31A8D">
            <w:pPr>
              <w:jc w:val="both"/>
            </w:pPr>
          </w:p>
          <w:p w14:paraId="78FE3F1B" w14:textId="77777777" w:rsidR="00034E21" w:rsidRPr="00B61559" w:rsidRDefault="00034E21" w:rsidP="00A31A8D">
            <w:pPr>
              <w:jc w:val="both"/>
            </w:pPr>
          </w:p>
          <w:p w14:paraId="4CC7E8DE" w14:textId="77777777" w:rsidR="00034E21" w:rsidRPr="00B61559" w:rsidRDefault="00034E21" w:rsidP="00A31A8D">
            <w:pPr>
              <w:jc w:val="both"/>
            </w:pPr>
          </w:p>
          <w:p w14:paraId="2C3D6271" w14:textId="77777777" w:rsidR="00034E21" w:rsidRPr="00B61559" w:rsidRDefault="00034E21" w:rsidP="00A31A8D">
            <w:pPr>
              <w:jc w:val="both"/>
            </w:pPr>
          </w:p>
          <w:p w14:paraId="49F66211" w14:textId="77777777" w:rsidR="00034E21" w:rsidRPr="00B61559" w:rsidRDefault="00034E21" w:rsidP="00A31A8D">
            <w:pPr>
              <w:jc w:val="both"/>
            </w:pPr>
          </w:p>
          <w:p w14:paraId="0C1CF7ED" w14:textId="77777777" w:rsidR="00034E21" w:rsidRPr="00B61559" w:rsidRDefault="00034E21" w:rsidP="00A31A8D">
            <w:pPr>
              <w:jc w:val="both"/>
            </w:pPr>
          </w:p>
          <w:p w14:paraId="4E5FF917" w14:textId="77777777" w:rsidR="00034E21" w:rsidRPr="00B61559" w:rsidRDefault="00034E21" w:rsidP="00A31A8D">
            <w:pPr>
              <w:jc w:val="both"/>
            </w:pPr>
          </w:p>
          <w:p w14:paraId="52E3D7D2" w14:textId="77777777" w:rsidR="00034E21" w:rsidRPr="00B61559" w:rsidRDefault="00034E21" w:rsidP="00A31A8D">
            <w:pPr>
              <w:jc w:val="both"/>
            </w:pPr>
          </w:p>
          <w:p w14:paraId="09DB85C8" w14:textId="77777777" w:rsidR="00034E21" w:rsidRPr="00B61559" w:rsidRDefault="00034E21" w:rsidP="00A31A8D">
            <w:pPr>
              <w:jc w:val="both"/>
            </w:pPr>
          </w:p>
          <w:p w14:paraId="45A8121D" w14:textId="77777777" w:rsidR="00034E21" w:rsidRPr="00B61559" w:rsidRDefault="00034E21" w:rsidP="00A31A8D">
            <w:pPr>
              <w:jc w:val="both"/>
            </w:pPr>
          </w:p>
          <w:p w14:paraId="5BCBAED0" w14:textId="77777777" w:rsidR="00034E21" w:rsidRPr="00B61559" w:rsidRDefault="00034E21" w:rsidP="00A31A8D">
            <w:pPr>
              <w:jc w:val="both"/>
            </w:pPr>
            <w:r w:rsidRPr="00B61559">
              <w:t>b)  Desfăşurare jocului de proba</w:t>
            </w:r>
          </w:p>
          <w:p w14:paraId="2FFE37F5" w14:textId="77777777" w:rsidR="00034E21" w:rsidRPr="00B61559" w:rsidRDefault="00034E21" w:rsidP="00A31A8D">
            <w:pPr>
              <w:jc w:val="both"/>
            </w:pPr>
          </w:p>
          <w:p w14:paraId="46B5760A" w14:textId="77777777" w:rsidR="00034E21" w:rsidRPr="00B61559" w:rsidRDefault="00034E21" w:rsidP="00A31A8D">
            <w:pPr>
              <w:jc w:val="both"/>
            </w:pPr>
          </w:p>
          <w:p w14:paraId="3A7E34C6" w14:textId="77777777" w:rsidR="00034E21" w:rsidRPr="00B61559" w:rsidRDefault="00034E21" w:rsidP="00A31A8D">
            <w:pPr>
              <w:jc w:val="both"/>
            </w:pPr>
            <w:r w:rsidRPr="00B61559">
              <w:t xml:space="preserve">c)Desfăşurare     </w:t>
            </w:r>
          </w:p>
          <w:p w14:paraId="16BB734A" w14:textId="77777777" w:rsidR="00034E21" w:rsidRPr="00B61559" w:rsidRDefault="00034E21" w:rsidP="00A31A8D">
            <w:pPr>
              <w:jc w:val="both"/>
            </w:pPr>
            <w:r w:rsidRPr="00B61559">
              <w:t xml:space="preserve">    jocului </w:t>
            </w:r>
          </w:p>
          <w:p w14:paraId="30428BD1" w14:textId="77777777" w:rsidR="00034E21" w:rsidRPr="00B61559" w:rsidRDefault="00034E21" w:rsidP="00A31A8D">
            <w:pPr>
              <w:jc w:val="both"/>
              <w:rPr>
                <w:b/>
              </w:rPr>
            </w:pPr>
            <w:r w:rsidRPr="00B61559">
              <w:t>propriu-zis</w:t>
            </w:r>
          </w:p>
          <w:p w14:paraId="03FA91AB" w14:textId="77777777" w:rsidR="00034E21" w:rsidRPr="00B61559" w:rsidRDefault="00034E21" w:rsidP="00A31A8D">
            <w:pPr>
              <w:jc w:val="both"/>
            </w:pPr>
          </w:p>
          <w:p w14:paraId="3EB2FE33" w14:textId="77777777" w:rsidR="00034E21" w:rsidRPr="00B61559" w:rsidRDefault="00034E21" w:rsidP="00A31A8D">
            <w:pPr>
              <w:jc w:val="both"/>
            </w:pPr>
          </w:p>
          <w:p w14:paraId="73CEC364" w14:textId="77777777" w:rsidR="00034E21" w:rsidRPr="00B61559" w:rsidRDefault="00034E21" w:rsidP="00A31A8D">
            <w:pPr>
              <w:jc w:val="both"/>
            </w:pPr>
          </w:p>
          <w:p w14:paraId="5E2ABD80" w14:textId="77777777" w:rsidR="00034E21" w:rsidRPr="00B61559" w:rsidRDefault="00034E21" w:rsidP="00A31A8D">
            <w:pPr>
              <w:jc w:val="both"/>
            </w:pPr>
          </w:p>
          <w:p w14:paraId="28B4C02D" w14:textId="77777777" w:rsidR="00034E21" w:rsidRPr="00B61559" w:rsidRDefault="00034E21" w:rsidP="00A31A8D">
            <w:pPr>
              <w:jc w:val="both"/>
            </w:pPr>
          </w:p>
          <w:p w14:paraId="393D4EAC" w14:textId="77777777" w:rsidR="00034E21" w:rsidRPr="00B61559" w:rsidRDefault="00034E21" w:rsidP="00A31A8D">
            <w:pPr>
              <w:jc w:val="both"/>
            </w:pPr>
          </w:p>
          <w:p w14:paraId="7FFFEB88" w14:textId="77777777" w:rsidR="00034E21" w:rsidRPr="00B61559" w:rsidRDefault="00034E21" w:rsidP="00A31A8D">
            <w:pPr>
              <w:jc w:val="both"/>
            </w:pPr>
          </w:p>
          <w:p w14:paraId="17FBB273" w14:textId="77777777" w:rsidR="00034E21" w:rsidRPr="00B61559" w:rsidRDefault="00034E21" w:rsidP="00A31A8D">
            <w:pPr>
              <w:jc w:val="both"/>
            </w:pPr>
          </w:p>
          <w:p w14:paraId="2DF9AAF0" w14:textId="77777777" w:rsidR="00034E21" w:rsidRPr="00B61559" w:rsidRDefault="00034E21" w:rsidP="00A31A8D">
            <w:pPr>
              <w:jc w:val="both"/>
            </w:pPr>
          </w:p>
          <w:p w14:paraId="5E1F85C3" w14:textId="77777777" w:rsidR="00034E21" w:rsidRPr="00B61559" w:rsidRDefault="00034E21" w:rsidP="00A31A8D">
            <w:pPr>
              <w:jc w:val="both"/>
            </w:pPr>
          </w:p>
          <w:p w14:paraId="7A5B7C1A" w14:textId="77777777" w:rsidR="00034E21" w:rsidRPr="00B61559" w:rsidRDefault="00034E21" w:rsidP="00A31A8D">
            <w:r w:rsidRPr="00B61559">
              <w:t>d)</w:t>
            </w:r>
            <w:r w:rsidRPr="00B61559">
              <w:rPr>
                <w:b/>
              </w:rPr>
              <w:t xml:space="preserve"> </w:t>
            </w:r>
            <w:r w:rsidRPr="00B61559">
              <w:t>Încheierea activităţii</w:t>
            </w:r>
          </w:p>
        </w:tc>
        <w:tc>
          <w:tcPr>
            <w:tcW w:w="4573" w:type="dxa"/>
          </w:tcPr>
          <w:p w14:paraId="22B4F1BA" w14:textId="77777777" w:rsidR="00034E21" w:rsidRPr="00B61559" w:rsidRDefault="00034E21" w:rsidP="00A31A8D">
            <w:pPr>
              <w:jc w:val="both"/>
            </w:pPr>
            <w:r w:rsidRPr="00B61559">
              <w:t>Activitatea se va desfăşura în sala de clasă sau afară dacă vremea ne permite într-un spaţiu deschis manifestării libere şi creative.</w:t>
            </w:r>
          </w:p>
          <w:p w14:paraId="12AA1EDA" w14:textId="77777777" w:rsidR="00034E21" w:rsidRPr="00B61559" w:rsidRDefault="00034E21" w:rsidP="00A31A8D">
            <w:pPr>
              <w:jc w:val="both"/>
            </w:pPr>
          </w:p>
          <w:p w14:paraId="236E401A" w14:textId="77777777" w:rsidR="00034E21" w:rsidRPr="00B61559" w:rsidRDefault="00034E21" w:rsidP="00A31A8D">
            <w:pPr>
              <w:jc w:val="both"/>
            </w:pPr>
            <w:r w:rsidRPr="00B61559">
              <w:t>- Zâna Jucăriilor este foarte mândră de voi pentru că aţi demonstrat că ştiţi foarte multe lucruri despre mijloace de transport, că lucraţi foarte frumos şi că sunteţi buni. De aceea ea a pregătit pentru voi şi două jocuri de mişcare.</w:t>
            </w:r>
          </w:p>
          <w:p w14:paraId="579DF40B" w14:textId="77777777" w:rsidR="00034E21" w:rsidRPr="00B61559" w:rsidRDefault="00034E21" w:rsidP="00A31A8D">
            <w:pPr>
              <w:jc w:val="both"/>
            </w:pPr>
          </w:p>
          <w:p w14:paraId="61A83897" w14:textId="77777777" w:rsidR="00034E21" w:rsidRPr="00B61559" w:rsidRDefault="00034E21" w:rsidP="00590A8D">
            <w:pPr>
              <w:numPr>
                <w:ilvl w:val="0"/>
                <w:numId w:val="21"/>
              </w:numPr>
              <w:tabs>
                <w:tab w:val="clear" w:pos="720"/>
                <w:tab w:val="num" w:pos="0"/>
              </w:tabs>
              <w:suppressAutoHyphens w:val="0"/>
              <w:ind w:left="54" w:firstLine="360"/>
              <w:jc w:val="both"/>
            </w:pPr>
            <w:r w:rsidRPr="00B61559">
              <w:t xml:space="preserve">Astăzi vom juca doua jocuri: ,,Aterizează Avioanele” şi “ Trenul de marfă”. </w:t>
            </w:r>
          </w:p>
          <w:p w14:paraId="0D8FD698" w14:textId="77777777" w:rsidR="00034E21" w:rsidRPr="00B61559" w:rsidRDefault="00034E21" w:rsidP="00A31A8D">
            <w:pPr>
              <w:jc w:val="both"/>
            </w:pPr>
          </w:p>
          <w:p w14:paraId="6228419C" w14:textId="77777777" w:rsidR="00034E21" w:rsidRPr="00B61559" w:rsidRDefault="00034E21" w:rsidP="00A31A8D">
            <w:pPr>
              <w:jc w:val="both"/>
            </w:pPr>
          </w:p>
          <w:p w14:paraId="3D69E6F2" w14:textId="77777777" w:rsidR="00034E21" w:rsidRPr="00B61559" w:rsidRDefault="00034E21" w:rsidP="00590A8D">
            <w:pPr>
              <w:pStyle w:val="NoSpacing1"/>
              <w:numPr>
                <w:ilvl w:val="0"/>
                <w:numId w:val="28"/>
              </w:numPr>
              <w:suppressAutoHyphens w:val="0"/>
              <w:ind w:right="0"/>
              <w:jc w:val="both"/>
              <w:rPr>
                <w:rFonts w:ascii="Times New Roman" w:hAnsi="Times New Roman"/>
                <w:b/>
                <w:color w:val="000000"/>
                <w:sz w:val="24"/>
                <w:szCs w:val="24"/>
                <w:lang w:val="ro-RO"/>
              </w:rPr>
            </w:pPr>
            <w:r w:rsidRPr="00B61559">
              <w:rPr>
                <w:rFonts w:ascii="Times New Roman" w:hAnsi="Times New Roman"/>
                <w:b/>
                <w:color w:val="000000"/>
                <w:sz w:val="24"/>
                <w:szCs w:val="24"/>
                <w:lang w:val="ro-RO"/>
              </w:rPr>
              <w:t>Aterizează avioanele!</w:t>
            </w:r>
          </w:p>
          <w:p w14:paraId="22CDB39F" w14:textId="77777777" w:rsidR="00034E21" w:rsidRPr="00B61559" w:rsidRDefault="00034E21" w:rsidP="00A31A8D">
            <w:pPr>
              <w:pStyle w:val="NoSpacing1"/>
              <w:ind w:left="360"/>
              <w:jc w:val="both"/>
              <w:rPr>
                <w:rFonts w:ascii="Times New Roman" w:hAnsi="Times New Roman"/>
                <w:b/>
                <w:color w:val="000000"/>
                <w:sz w:val="24"/>
                <w:szCs w:val="24"/>
                <w:lang w:val="ro-RO"/>
              </w:rPr>
            </w:pPr>
          </w:p>
          <w:p w14:paraId="4870AF35" w14:textId="77777777" w:rsidR="00034E21" w:rsidRPr="00B61559" w:rsidRDefault="00034E21" w:rsidP="00A31A8D">
            <w:pPr>
              <w:pStyle w:val="NoSpacing1"/>
              <w:jc w:val="both"/>
              <w:rPr>
                <w:rFonts w:ascii="Times New Roman" w:hAnsi="Times New Roman"/>
                <w:b/>
                <w:color w:val="000000"/>
                <w:sz w:val="24"/>
                <w:szCs w:val="24"/>
                <w:lang w:val="ro-RO"/>
              </w:rPr>
            </w:pPr>
            <w:r w:rsidRPr="00B61559">
              <w:rPr>
                <w:rFonts w:ascii="Times New Roman" w:hAnsi="Times New Roman"/>
                <w:b/>
                <w:color w:val="000000"/>
                <w:sz w:val="24"/>
                <w:szCs w:val="24"/>
                <w:lang w:val="ro-RO"/>
              </w:rPr>
              <w:t>Regulile jocului.</w:t>
            </w:r>
          </w:p>
          <w:p w14:paraId="25FE52EE" w14:textId="77777777" w:rsidR="00034E21" w:rsidRPr="00B61559" w:rsidRDefault="00034E21" w:rsidP="00A31A8D">
            <w:pPr>
              <w:pStyle w:val="NoSpacing1"/>
              <w:jc w:val="both"/>
              <w:rPr>
                <w:rFonts w:ascii="Times New Roman" w:hAnsi="Times New Roman"/>
                <w:color w:val="000000"/>
                <w:sz w:val="24"/>
                <w:szCs w:val="24"/>
                <w:lang w:val="ro-RO"/>
              </w:rPr>
            </w:pPr>
            <w:r w:rsidRPr="00B61559">
              <w:rPr>
                <w:rFonts w:ascii="Times New Roman" w:hAnsi="Times New Roman"/>
                <w:color w:val="000000"/>
                <w:sz w:val="24"/>
                <w:szCs w:val="24"/>
                <w:lang w:val="ro-RO"/>
              </w:rPr>
              <w:t xml:space="preserve">  Copii sunt împărţiţi în trei echipe, primind în piept câte un ecuson de culori diferite: galbena, roşie, verde (avion roşu, verde, galben)</w:t>
            </w:r>
          </w:p>
          <w:p w14:paraId="28C043A9" w14:textId="77777777" w:rsidR="00034E21" w:rsidRPr="00B61559" w:rsidRDefault="00034E21" w:rsidP="00A31A8D">
            <w:pPr>
              <w:pStyle w:val="NoSpacing1"/>
              <w:ind w:firstLine="360"/>
              <w:jc w:val="both"/>
              <w:rPr>
                <w:rFonts w:ascii="Times New Roman" w:hAnsi="Times New Roman"/>
                <w:color w:val="000000"/>
                <w:sz w:val="24"/>
                <w:szCs w:val="24"/>
                <w:lang w:val="ro-RO"/>
              </w:rPr>
            </w:pPr>
            <w:r w:rsidRPr="00B61559">
              <w:rPr>
                <w:rFonts w:ascii="Times New Roman" w:hAnsi="Times New Roman"/>
                <w:color w:val="000000"/>
                <w:sz w:val="24"/>
                <w:szCs w:val="24"/>
                <w:lang w:val="ro-RO"/>
              </w:rPr>
              <w:t>Educatoarea are la dispoziţie 3 palete, pe fiecare fiind desenat simbolul unei echipe (avion roşu, verde, galben). Copii zboară ca avioanele prin spaţial de joc şi sunt atenţi la educatoare. Când aceasta ridică o paletă, vor ateriza numai avioanele care au aceeaşi culoare pe ecusonul din piept cu cea a avionului de pe paletă.</w:t>
            </w:r>
          </w:p>
          <w:p w14:paraId="72F08402" w14:textId="77777777" w:rsidR="00034E21" w:rsidRPr="00B61559" w:rsidRDefault="00034E21" w:rsidP="00A31A8D">
            <w:pPr>
              <w:pStyle w:val="NoSpacing1"/>
              <w:ind w:firstLine="360"/>
              <w:jc w:val="both"/>
              <w:rPr>
                <w:rFonts w:ascii="Times New Roman" w:hAnsi="Times New Roman"/>
                <w:color w:val="000000"/>
                <w:sz w:val="24"/>
                <w:szCs w:val="24"/>
                <w:lang w:val="ro-RO"/>
              </w:rPr>
            </w:pPr>
          </w:p>
          <w:p w14:paraId="100523DC" w14:textId="77777777" w:rsidR="00034E21" w:rsidRPr="00B61559" w:rsidRDefault="00034E21" w:rsidP="00A31A8D">
            <w:pPr>
              <w:jc w:val="both"/>
              <w:rPr>
                <w:color w:val="000000"/>
              </w:rPr>
            </w:pPr>
            <w:r w:rsidRPr="00B61559">
              <w:rPr>
                <w:bCs/>
              </w:rPr>
              <w:t xml:space="preserve">Se va realiza apoi un  </w:t>
            </w:r>
            <w:r w:rsidRPr="00B61559">
              <w:rPr>
                <w:b/>
                <w:bCs/>
                <w:i/>
                <w:u w:val="single"/>
              </w:rPr>
              <w:t>joc de proba</w:t>
            </w:r>
            <w:r w:rsidRPr="00B61559">
              <w:rPr>
                <w:bCs/>
              </w:rPr>
              <w:t xml:space="preserve"> pentru a se asigura</w:t>
            </w:r>
            <w:r w:rsidRPr="00B61559">
              <w:rPr>
                <w:b/>
                <w:bCs/>
              </w:rPr>
              <w:t xml:space="preserve"> </w:t>
            </w:r>
            <w:r w:rsidRPr="00B61559">
              <w:rPr>
                <w:bCs/>
              </w:rPr>
              <w:t>ca toţi preşcolarii au înţeles modul de desfăşurare.</w:t>
            </w:r>
            <w:r w:rsidRPr="00B61559">
              <w:t xml:space="preserve"> </w:t>
            </w:r>
          </w:p>
          <w:p w14:paraId="303D6E63" w14:textId="77777777" w:rsidR="00034E21" w:rsidRPr="00B61559" w:rsidRDefault="00034E21" w:rsidP="00A31A8D">
            <w:pPr>
              <w:jc w:val="both"/>
              <w:rPr>
                <w:color w:val="000000"/>
              </w:rPr>
            </w:pPr>
          </w:p>
          <w:p w14:paraId="3FC0A009" w14:textId="77777777" w:rsidR="00034E21" w:rsidRPr="00B61559" w:rsidRDefault="00034E21" w:rsidP="00A31A8D">
            <w:pPr>
              <w:jc w:val="both"/>
              <w:rPr>
                <w:color w:val="000000"/>
              </w:rPr>
            </w:pPr>
            <w:r w:rsidRPr="00B61559">
              <w:t>Se va urmări dirijarea şi participarea copiilor la desfăşurarea jocului.</w:t>
            </w:r>
          </w:p>
          <w:p w14:paraId="5BC84B77" w14:textId="77777777" w:rsidR="00034E21" w:rsidRPr="00B61559" w:rsidRDefault="00034E21" w:rsidP="00A31A8D">
            <w:pPr>
              <w:pStyle w:val="NoSpacing1"/>
              <w:ind w:left="360" w:firstLine="360"/>
              <w:jc w:val="both"/>
              <w:rPr>
                <w:rFonts w:ascii="Times New Roman" w:hAnsi="Times New Roman"/>
                <w:color w:val="000000"/>
                <w:sz w:val="24"/>
                <w:szCs w:val="24"/>
                <w:lang w:val="ro-RO"/>
              </w:rPr>
            </w:pPr>
          </w:p>
          <w:p w14:paraId="2E03F809" w14:textId="77777777" w:rsidR="00034E21" w:rsidRPr="00B61559" w:rsidRDefault="00034E21" w:rsidP="00A31A8D">
            <w:pPr>
              <w:pStyle w:val="NoSpacing1"/>
              <w:ind w:left="360" w:firstLine="360"/>
              <w:jc w:val="both"/>
              <w:rPr>
                <w:rFonts w:ascii="Times New Roman" w:hAnsi="Times New Roman"/>
                <w:color w:val="000000"/>
                <w:sz w:val="24"/>
                <w:szCs w:val="24"/>
                <w:lang w:val="ro-RO"/>
              </w:rPr>
            </w:pPr>
          </w:p>
          <w:p w14:paraId="694F4902" w14:textId="77777777" w:rsidR="00034E21" w:rsidRPr="00B61559" w:rsidRDefault="00034E21" w:rsidP="00A31A8D">
            <w:pPr>
              <w:pStyle w:val="NoSpacing1"/>
              <w:rPr>
                <w:rFonts w:ascii="Times New Roman" w:hAnsi="Times New Roman"/>
                <w:color w:val="000000"/>
                <w:sz w:val="24"/>
                <w:szCs w:val="24"/>
                <w:lang w:val="ro-RO"/>
              </w:rPr>
            </w:pPr>
            <w:r w:rsidRPr="00B61559">
              <w:rPr>
                <w:rFonts w:ascii="Times New Roman" w:hAnsi="Times New Roman"/>
                <w:sz w:val="24"/>
                <w:szCs w:val="24"/>
                <w:lang w:val="ro-RO"/>
              </w:rPr>
              <w:t>Se fac aprecieri asupra desfăşurării jocurilor, a participării copiilor la joc şi comportamentului acestora pe parcursul activităţii. Se acorda  stimulente.</w:t>
            </w:r>
          </w:p>
          <w:p w14:paraId="21B0C678" w14:textId="77777777" w:rsidR="00034E21" w:rsidRPr="00B61559" w:rsidRDefault="00034E21" w:rsidP="00A31A8D">
            <w:pPr>
              <w:pStyle w:val="NoSpacing1"/>
              <w:ind w:left="360" w:firstLine="360"/>
              <w:jc w:val="both"/>
              <w:rPr>
                <w:rFonts w:ascii="Times New Roman" w:hAnsi="Times New Roman"/>
                <w:color w:val="000000"/>
                <w:sz w:val="24"/>
                <w:szCs w:val="24"/>
                <w:lang w:val="ro-RO"/>
              </w:rPr>
            </w:pPr>
          </w:p>
          <w:p w14:paraId="15BA9CEC" w14:textId="77777777" w:rsidR="00034E21" w:rsidRPr="00B61559" w:rsidRDefault="00034E21" w:rsidP="00A31A8D">
            <w:pPr>
              <w:pStyle w:val="NoSpacing1"/>
              <w:jc w:val="both"/>
              <w:rPr>
                <w:rFonts w:ascii="Times New Roman" w:hAnsi="Times New Roman"/>
                <w:sz w:val="24"/>
                <w:szCs w:val="24"/>
                <w:lang w:val="fr-FR"/>
              </w:rPr>
            </w:pPr>
            <w:r w:rsidRPr="00B61559">
              <w:rPr>
                <w:rFonts w:ascii="Times New Roman" w:hAnsi="Times New Roman"/>
                <w:sz w:val="24"/>
                <w:szCs w:val="24"/>
                <w:lang w:val="fr-FR"/>
              </w:rPr>
              <w:t xml:space="preserve"> </w:t>
            </w:r>
          </w:p>
          <w:p w14:paraId="3322CD78" w14:textId="77777777" w:rsidR="00034E21" w:rsidRPr="00B61559" w:rsidRDefault="00034E21" w:rsidP="00590A8D">
            <w:pPr>
              <w:pStyle w:val="NoSpacing1"/>
              <w:numPr>
                <w:ilvl w:val="0"/>
                <w:numId w:val="28"/>
              </w:numPr>
              <w:suppressAutoHyphens w:val="0"/>
              <w:ind w:right="0"/>
              <w:jc w:val="both"/>
              <w:rPr>
                <w:rFonts w:ascii="Times New Roman" w:hAnsi="Times New Roman"/>
                <w:b/>
                <w:sz w:val="24"/>
                <w:szCs w:val="24"/>
                <w:lang w:val="fr-FR"/>
              </w:rPr>
            </w:pPr>
            <w:r w:rsidRPr="00B61559">
              <w:rPr>
                <w:rFonts w:ascii="Times New Roman" w:hAnsi="Times New Roman"/>
                <w:b/>
                <w:sz w:val="24"/>
                <w:szCs w:val="24"/>
                <w:lang w:val="fr-FR"/>
              </w:rPr>
              <w:t>Joc de mişcare: „Trenul de marfă”</w:t>
            </w:r>
          </w:p>
          <w:p w14:paraId="59315639" w14:textId="77777777" w:rsidR="00034E21" w:rsidRPr="00B61559" w:rsidRDefault="00034E21" w:rsidP="00A31A8D">
            <w:pPr>
              <w:pStyle w:val="NoSpacing1"/>
              <w:ind w:left="360"/>
              <w:jc w:val="both"/>
              <w:rPr>
                <w:rFonts w:ascii="Times New Roman" w:hAnsi="Times New Roman"/>
                <w:b/>
                <w:sz w:val="24"/>
                <w:szCs w:val="24"/>
                <w:lang w:val="fr-FR"/>
              </w:rPr>
            </w:pPr>
          </w:p>
          <w:p w14:paraId="54C5BC8C" w14:textId="77777777" w:rsidR="00034E21" w:rsidRPr="00B61559" w:rsidRDefault="00034E21" w:rsidP="00A31A8D">
            <w:pPr>
              <w:pStyle w:val="NoSpacing1"/>
              <w:jc w:val="both"/>
              <w:rPr>
                <w:rFonts w:ascii="Times New Roman" w:hAnsi="Times New Roman"/>
                <w:b/>
                <w:color w:val="000000"/>
                <w:sz w:val="24"/>
                <w:szCs w:val="24"/>
                <w:lang w:val="ro-RO"/>
              </w:rPr>
            </w:pPr>
            <w:r w:rsidRPr="00B61559">
              <w:rPr>
                <w:rFonts w:ascii="Times New Roman" w:hAnsi="Times New Roman"/>
                <w:b/>
                <w:sz w:val="24"/>
                <w:szCs w:val="24"/>
                <w:lang w:val="fr-FR"/>
              </w:rPr>
              <w:t>Regulile jocului</w:t>
            </w:r>
          </w:p>
          <w:p w14:paraId="40DF19A8" w14:textId="77777777" w:rsidR="00034E21" w:rsidRPr="00B61559" w:rsidRDefault="00034E21" w:rsidP="00A31A8D">
            <w:pPr>
              <w:jc w:val="both"/>
            </w:pPr>
            <w:r w:rsidRPr="00B61559">
              <w:t>Copiii vor fi împărţiţi în două echipe cu număr egal de jucători. Echipa trenuleţelor albastre şi echipa trenuleţelor roşii. Ei vor fi aşezaţi unul după altul şi se ţin strâns ( cu mâinile pe umeri ), alcătuind un lanţ ca un tren. În calea lor, în dreptul fiecărei echipe se pun obstacole pe care trebuie să le ocolească. Ambele echipe pornesc la semnalul dat, ocolind obstacolele. Echipa care reuşeşte să treacă mai repede şi cu trenul intact linia de sosire este declarată învingătoare.</w:t>
            </w:r>
          </w:p>
          <w:p w14:paraId="49E810DB" w14:textId="77777777" w:rsidR="00034E21" w:rsidRPr="00B61559" w:rsidRDefault="00034E21" w:rsidP="00A31A8D">
            <w:pPr>
              <w:jc w:val="both"/>
            </w:pPr>
            <w:r w:rsidRPr="00B61559">
              <w:t>Voi urmări buna desfăşurare a activităţii, le voi aminti că trebuie să se comporte frumos şi să asculte toţi colegii.</w:t>
            </w:r>
          </w:p>
          <w:p w14:paraId="66DB7EB1" w14:textId="77777777" w:rsidR="00034E21" w:rsidRPr="00B61559" w:rsidRDefault="00034E21" w:rsidP="00A31A8D">
            <w:pPr>
              <w:jc w:val="both"/>
            </w:pPr>
            <w:r w:rsidRPr="00B61559">
              <w:rPr>
                <w:b/>
              </w:rPr>
              <w:t xml:space="preserve">Elemente de joc: </w:t>
            </w:r>
            <w:r w:rsidRPr="00B61559">
              <w:t>mişcarea, semnalul sonor, întrecerea, cooperarea, echipa, traseul cu obstacole, aplauze, închiderea / deschiderea ochilor.</w:t>
            </w:r>
          </w:p>
          <w:p w14:paraId="0D98440A" w14:textId="77777777" w:rsidR="00034E21" w:rsidRPr="00B61559" w:rsidRDefault="00034E21" w:rsidP="00A31A8D">
            <w:pPr>
              <w:jc w:val="both"/>
            </w:pPr>
            <w:r w:rsidRPr="00B61559">
              <w:rPr>
                <w:b/>
              </w:rPr>
              <w:t xml:space="preserve">Jocul de probă </w:t>
            </w:r>
            <w:r w:rsidRPr="00B61559">
              <w:t>se realizează prin explicarea regulilor şi sarcinilor jocurilor.</w:t>
            </w:r>
          </w:p>
          <w:p w14:paraId="2576F127" w14:textId="77777777" w:rsidR="00034E21" w:rsidRPr="00B61559" w:rsidRDefault="00034E21" w:rsidP="00A31A8D">
            <w:pPr>
              <w:pStyle w:val="NoSpacing1"/>
              <w:jc w:val="both"/>
              <w:rPr>
                <w:rFonts w:ascii="Times New Roman" w:hAnsi="Times New Roman"/>
                <w:color w:val="000000"/>
                <w:sz w:val="24"/>
                <w:szCs w:val="24"/>
                <w:lang w:val="ro-RO"/>
              </w:rPr>
            </w:pPr>
          </w:p>
          <w:p w14:paraId="5F0E1D83" w14:textId="77777777" w:rsidR="00034E21" w:rsidRPr="00B61559" w:rsidRDefault="00034E21" w:rsidP="00A31A8D">
            <w:pPr>
              <w:pStyle w:val="NoSpacing1"/>
              <w:jc w:val="both"/>
              <w:rPr>
                <w:rFonts w:ascii="Times New Roman" w:hAnsi="Times New Roman"/>
                <w:color w:val="000000"/>
                <w:sz w:val="24"/>
                <w:szCs w:val="24"/>
                <w:lang w:val="ro-RO"/>
              </w:rPr>
            </w:pPr>
          </w:p>
          <w:p w14:paraId="3B8F1B35" w14:textId="77777777" w:rsidR="00034E21" w:rsidRPr="00B61559" w:rsidRDefault="00034E21" w:rsidP="00A31A8D">
            <w:pPr>
              <w:pStyle w:val="NoSpacing1"/>
              <w:jc w:val="both"/>
              <w:rPr>
                <w:rFonts w:ascii="Times New Roman" w:hAnsi="Times New Roman"/>
                <w:color w:val="000000"/>
                <w:sz w:val="24"/>
                <w:szCs w:val="24"/>
                <w:lang w:val="ro-RO"/>
              </w:rPr>
            </w:pPr>
            <w:r w:rsidRPr="00B61559">
              <w:rPr>
                <w:rFonts w:ascii="Times New Roman" w:hAnsi="Times New Roman"/>
                <w:color w:val="000000"/>
                <w:sz w:val="24"/>
                <w:szCs w:val="24"/>
                <w:lang w:val="ro-RO"/>
              </w:rPr>
              <w:t xml:space="preserve"> Se trece la executarea jocului.</w:t>
            </w:r>
          </w:p>
          <w:p w14:paraId="7C139A50" w14:textId="77777777" w:rsidR="00034E21" w:rsidRPr="00B61559" w:rsidRDefault="00034E21" w:rsidP="00A31A8D">
            <w:pPr>
              <w:jc w:val="both"/>
            </w:pPr>
          </w:p>
          <w:p w14:paraId="1713FC01" w14:textId="77777777" w:rsidR="00034E21" w:rsidRPr="00B61559" w:rsidRDefault="00034E21" w:rsidP="00A31A8D">
            <w:pPr>
              <w:jc w:val="both"/>
            </w:pPr>
            <w:r w:rsidRPr="00B61559">
              <w:t>În desfăşurarea jocurilor de către copii se pune accent permanent pe respectarea regulilor de joc şi îndeplinirea sarcinilor jocurilor. Educatoarea îi antrenează pe copii în desfăşurarea jocurilor, urmărind implicarea acestora.</w:t>
            </w:r>
          </w:p>
          <w:p w14:paraId="74B77F76" w14:textId="77777777" w:rsidR="00034E21" w:rsidRPr="00B61559" w:rsidRDefault="00034E21" w:rsidP="00A31A8D">
            <w:pPr>
              <w:jc w:val="both"/>
            </w:pPr>
          </w:p>
          <w:p w14:paraId="3EA1CE8C" w14:textId="77777777" w:rsidR="00034E21" w:rsidRPr="00B61559" w:rsidRDefault="00034E21" w:rsidP="00A31A8D">
            <w:pPr>
              <w:jc w:val="both"/>
            </w:pPr>
          </w:p>
          <w:p w14:paraId="607DB44A" w14:textId="77777777" w:rsidR="00034E21" w:rsidRPr="00B61559" w:rsidRDefault="00034E21" w:rsidP="00A31A8D">
            <w:pPr>
              <w:jc w:val="both"/>
            </w:pPr>
            <w:r w:rsidRPr="00B61559">
              <w:t>Se fac aprecieri asupra gradului de participare, asupra respectării regulilor de joc şi asupra comportamentului individual şi colectiv al copiilor.</w:t>
            </w:r>
          </w:p>
          <w:p w14:paraId="517A5625" w14:textId="77777777" w:rsidR="00034E21" w:rsidRPr="00B61559" w:rsidRDefault="00034E21" w:rsidP="00A31A8D">
            <w:pPr>
              <w:jc w:val="both"/>
            </w:pPr>
          </w:p>
          <w:p w14:paraId="5D47AC6C" w14:textId="77777777" w:rsidR="00034E21" w:rsidRPr="00B61559" w:rsidRDefault="00034E21" w:rsidP="00A31A8D">
            <w:pPr>
              <w:rPr>
                <w:color w:val="000000"/>
              </w:rPr>
            </w:pPr>
            <w:r w:rsidRPr="00B61559">
              <w:t>Preşcolarii primesc aprecierea educatoarei şi sunt răsplătiţi cu vizionarea unui filmuleţ despre Thomas.</w:t>
            </w:r>
          </w:p>
        </w:tc>
        <w:tc>
          <w:tcPr>
            <w:tcW w:w="1509" w:type="dxa"/>
          </w:tcPr>
          <w:p w14:paraId="21AE830D" w14:textId="77777777" w:rsidR="00034E21" w:rsidRPr="00B61559" w:rsidRDefault="00034E21" w:rsidP="00A31A8D">
            <w:pPr>
              <w:jc w:val="both"/>
            </w:pPr>
          </w:p>
          <w:p w14:paraId="3EE65F11" w14:textId="77777777" w:rsidR="00034E21" w:rsidRPr="00B61559" w:rsidRDefault="00034E21" w:rsidP="00A31A8D">
            <w:pPr>
              <w:jc w:val="both"/>
            </w:pPr>
          </w:p>
          <w:p w14:paraId="26D9E4BF" w14:textId="77777777" w:rsidR="00034E21" w:rsidRPr="00B61559" w:rsidRDefault="00034E21" w:rsidP="00A31A8D">
            <w:pPr>
              <w:jc w:val="both"/>
            </w:pPr>
          </w:p>
          <w:p w14:paraId="10293780" w14:textId="77777777" w:rsidR="00034E21" w:rsidRPr="00B61559" w:rsidRDefault="00034E21" w:rsidP="00A31A8D">
            <w:pPr>
              <w:jc w:val="both"/>
            </w:pPr>
          </w:p>
          <w:p w14:paraId="1842E140" w14:textId="77777777" w:rsidR="00034E21" w:rsidRPr="00B61559" w:rsidRDefault="00034E21" w:rsidP="00A31A8D">
            <w:pPr>
              <w:jc w:val="both"/>
            </w:pPr>
          </w:p>
          <w:p w14:paraId="58C80D1F" w14:textId="77777777" w:rsidR="00034E21" w:rsidRPr="00B61559" w:rsidRDefault="00034E21" w:rsidP="00A31A8D">
            <w:pPr>
              <w:jc w:val="both"/>
            </w:pPr>
            <w:r w:rsidRPr="00B61559">
              <w:t>Conversaţia</w:t>
            </w:r>
          </w:p>
          <w:p w14:paraId="0DAC32EF" w14:textId="77777777" w:rsidR="00034E21" w:rsidRPr="00B61559" w:rsidRDefault="00034E21" w:rsidP="00A31A8D">
            <w:pPr>
              <w:jc w:val="both"/>
            </w:pPr>
          </w:p>
          <w:p w14:paraId="222AB80B" w14:textId="77777777" w:rsidR="00034E21" w:rsidRPr="00B61559" w:rsidRDefault="00034E21" w:rsidP="00A31A8D">
            <w:pPr>
              <w:jc w:val="both"/>
            </w:pPr>
          </w:p>
          <w:p w14:paraId="5BE340D5" w14:textId="77777777" w:rsidR="00034E21" w:rsidRPr="00B61559" w:rsidRDefault="00034E21" w:rsidP="00A31A8D">
            <w:pPr>
              <w:jc w:val="both"/>
            </w:pPr>
          </w:p>
          <w:p w14:paraId="383B061E" w14:textId="77777777" w:rsidR="00034E21" w:rsidRPr="00B61559" w:rsidRDefault="00034E21" w:rsidP="00A31A8D">
            <w:pPr>
              <w:jc w:val="both"/>
            </w:pPr>
          </w:p>
          <w:p w14:paraId="4B668577" w14:textId="77777777" w:rsidR="00034E21" w:rsidRPr="00B61559" w:rsidRDefault="00034E21" w:rsidP="00A31A8D">
            <w:pPr>
              <w:jc w:val="both"/>
            </w:pPr>
          </w:p>
          <w:p w14:paraId="371AF488" w14:textId="77777777" w:rsidR="00034E21" w:rsidRPr="00B61559" w:rsidRDefault="00034E21" w:rsidP="00A31A8D">
            <w:pPr>
              <w:jc w:val="both"/>
            </w:pPr>
          </w:p>
          <w:p w14:paraId="2023D821" w14:textId="77777777" w:rsidR="00034E21" w:rsidRPr="00B61559" w:rsidRDefault="00034E21" w:rsidP="00A31A8D">
            <w:pPr>
              <w:jc w:val="both"/>
            </w:pPr>
          </w:p>
          <w:p w14:paraId="1A2731D9" w14:textId="77777777" w:rsidR="00034E21" w:rsidRPr="00B61559" w:rsidRDefault="00034E21" w:rsidP="00A31A8D">
            <w:pPr>
              <w:jc w:val="both"/>
            </w:pPr>
          </w:p>
          <w:p w14:paraId="6CB00CB9" w14:textId="77777777" w:rsidR="00034E21" w:rsidRPr="00B61559" w:rsidRDefault="00034E21" w:rsidP="00A31A8D">
            <w:pPr>
              <w:jc w:val="both"/>
            </w:pPr>
            <w:r w:rsidRPr="00B61559">
              <w:t>Explicaţia</w:t>
            </w:r>
          </w:p>
          <w:p w14:paraId="38E50C92" w14:textId="77777777" w:rsidR="00034E21" w:rsidRPr="00B61559" w:rsidRDefault="00034E21" w:rsidP="00A31A8D">
            <w:pPr>
              <w:jc w:val="both"/>
            </w:pPr>
            <w:r w:rsidRPr="00B61559">
              <w:t>Conversaţia</w:t>
            </w:r>
          </w:p>
          <w:p w14:paraId="461FFE27" w14:textId="77777777" w:rsidR="00034E21" w:rsidRPr="00B61559" w:rsidRDefault="00034E21" w:rsidP="00A31A8D">
            <w:pPr>
              <w:jc w:val="both"/>
            </w:pPr>
          </w:p>
          <w:p w14:paraId="5465F216" w14:textId="77777777" w:rsidR="00034E21" w:rsidRPr="00B61559" w:rsidRDefault="00034E21" w:rsidP="00A31A8D">
            <w:pPr>
              <w:jc w:val="both"/>
            </w:pPr>
          </w:p>
          <w:p w14:paraId="6605209D" w14:textId="77777777" w:rsidR="00034E21" w:rsidRPr="00B61559" w:rsidRDefault="00034E21" w:rsidP="00A31A8D">
            <w:pPr>
              <w:jc w:val="both"/>
            </w:pPr>
          </w:p>
          <w:p w14:paraId="6DC11314" w14:textId="77777777" w:rsidR="00034E21" w:rsidRPr="00B61559" w:rsidRDefault="00034E21" w:rsidP="00A31A8D">
            <w:pPr>
              <w:jc w:val="both"/>
            </w:pPr>
          </w:p>
          <w:p w14:paraId="2305E39F" w14:textId="77777777" w:rsidR="00034E21" w:rsidRPr="00B61559" w:rsidRDefault="00034E21" w:rsidP="00A31A8D">
            <w:pPr>
              <w:jc w:val="both"/>
            </w:pPr>
          </w:p>
          <w:p w14:paraId="33FA2042" w14:textId="77777777" w:rsidR="00034E21" w:rsidRPr="00B61559" w:rsidRDefault="00034E21" w:rsidP="00A31A8D">
            <w:pPr>
              <w:jc w:val="both"/>
            </w:pPr>
          </w:p>
          <w:p w14:paraId="1DB4411F" w14:textId="77777777" w:rsidR="00034E21" w:rsidRPr="00B61559" w:rsidRDefault="00034E21" w:rsidP="00A31A8D">
            <w:pPr>
              <w:jc w:val="both"/>
            </w:pPr>
          </w:p>
          <w:p w14:paraId="2732FE22" w14:textId="77777777" w:rsidR="00034E21" w:rsidRPr="00B61559" w:rsidRDefault="00034E21" w:rsidP="00A31A8D">
            <w:pPr>
              <w:jc w:val="both"/>
            </w:pPr>
            <w:r w:rsidRPr="00B61559">
              <w:t>Explicaţia</w:t>
            </w:r>
          </w:p>
          <w:p w14:paraId="6A4C16D8" w14:textId="77777777" w:rsidR="00034E21" w:rsidRPr="00B61559" w:rsidRDefault="00034E21" w:rsidP="00A31A8D">
            <w:pPr>
              <w:jc w:val="both"/>
            </w:pPr>
          </w:p>
          <w:p w14:paraId="04155B07" w14:textId="77777777" w:rsidR="00034E21" w:rsidRPr="00B61559" w:rsidRDefault="00034E21" w:rsidP="00A31A8D">
            <w:pPr>
              <w:jc w:val="both"/>
            </w:pPr>
          </w:p>
          <w:p w14:paraId="4251C700" w14:textId="77777777" w:rsidR="00034E21" w:rsidRPr="00B61559" w:rsidRDefault="00034E21" w:rsidP="00A31A8D">
            <w:pPr>
              <w:jc w:val="both"/>
            </w:pPr>
          </w:p>
          <w:p w14:paraId="564C3253" w14:textId="77777777" w:rsidR="00034E21" w:rsidRPr="00B61559" w:rsidRDefault="00034E21" w:rsidP="00A31A8D">
            <w:pPr>
              <w:jc w:val="both"/>
            </w:pPr>
          </w:p>
          <w:p w14:paraId="44338680" w14:textId="77777777" w:rsidR="00034E21" w:rsidRPr="00B61559" w:rsidRDefault="00034E21" w:rsidP="00A31A8D">
            <w:pPr>
              <w:jc w:val="both"/>
            </w:pPr>
          </w:p>
          <w:p w14:paraId="07BBA901" w14:textId="77777777" w:rsidR="00034E21" w:rsidRPr="00B61559" w:rsidRDefault="00034E21" w:rsidP="00A31A8D">
            <w:pPr>
              <w:jc w:val="both"/>
            </w:pPr>
          </w:p>
          <w:p w14:paraId="454F504C" w14:textId="77777777" w:rsidR="00034E21" w:rsidRPr="00B61559" w:rsidRDefault="00034E21" w:rsidP="00A31A8D">
            <w:pPr>
              <w:jc w:val="both"/>
            </w:pPr>
          </w:p>
          <w:p w14:paraId="0EC851A6" w14:textId="77777777" w:rsidR="00034E21" w:rsidRPr="00B61559" w:rsidRDefault="00034E21" w:rsidP="00A31A8D">
            <w:pPr>
              <w:jc w:val="both"/>
            </w:pPr>
          </w:p>
          <w:p w14:paraId="35F0FF35" w14:textId="77777777" w:rsidR="00034E21" w:rsidRPr="00B61559" w:rsidRDefault="00034E21" w:rsidP="00A31A8D">
            <w:pPr>
              <w:jc w:val="both"/>
            </w:pPr>
          </w:p>
          <w:p w14:paraId="797B6D0A" w14:textId="77777777" w:rsidR="00034E21" w:rsidRPr="00B61559" w:rsidRDefault="00034E21" w:rsidP="00A31A8D">
            <w:pPr>
              <w:jc w:val="both"/>
            </w:pPr>
          </w:p>
          <w:p w14:paraId="0F132234" w14:textId="77777777" w:rsidR="00034E21" w:rsidRPr="00B61559" w:rsidRDefault="00034E21" w:rsidP="00A31A8D">
            <w:pPr>
              <w:jc w:val="both"/>
            </w:pPr>
          </w:p>
          <w:p w14:paraId="6C13EB3F" w14:textId="77777777" w:rsidR="00034E21" w:rsidRPr="00B61559" w:rsidRDefault="00034E21" w:rsidP="00A31A8D">
            <w:pPr>
              <w:jc w:val="both"/>
            </w:pPr>
          </w:p>
          <w:p w14:paraId="5334BF3B" w14:textId="77777777" w:rsidR="00034E21" w:rsidRPr="00B61559" w:rsidRDefault="00034E21" w:rsidP="00A31A8D">
            <w:pPr>
              <w:jc w:val="both"/>
            </w:pPr>
          </w:p>
          <w:p w14:paraId="29991147" w14:textId="77777777" w:rsidR="00034E21" w:rsidRPr="00B61559" w:rsidRDefault="00034E21" w:rsidP="00A31A8D">
            <w:pPr>
              <w:jc w:val="both"/>
            </w:pPr>
          </w:p>
          <w:p w14:paraId="70389846" w14:textId="77777777" w:rsidR="00034E21" w:rsidRPr="00B61559" w:rsidRDefault="00034E21" w:rsidP="00A31A8D">
            <w:pPr>
              <w:jc w:val="both"/>
            </w:pPr>
          </w:p>
          <w:p w14:paraId="46369A35" w14:textId="77777777" w:rsidR="00034E21" w:rsidRPr="00B61559" w:rsidRDefault="00034E21" w:rsidP="00A31A8D">
            <w:pPr>
              <w:jc w:val="both"/>
            </w:pPr>
            <w:r w:rsidRPr="00B61559">
              <w:t>Conversaţia</w:t>
            </w:r>
          </w:p>
          <w:p w14:paraId="37C6C8EF" w14:textId="77777777" w:rsidR="00034E21" w:rsidRPr="00B61559" w:rsidRDefault="00034E21" w:rsidP="00A31A8D">
            <w:pPr>
              <w:jc w:val="both"/>
            </w:pPr>
            <w:r w:rsidRPr="00B61559">
              <w:t>Demonstraţia</w:t>
            </w:r>
          </w:p>
          <w:p w14:paraId="60173EF5" w14:textId="77777777" w:rsidR="00034E21" w:rsidRPr="00B61559" w:rsidRDefault="00034E21" w:rsidP="00A31A8D">
            <w:pPr>
              <w:jc w:val="both"/>
            </w:pPr>
          </w:p>
          <w:p w14:paraId="76D71770" w14:textId="77777777" w:rsidR="00034E21" w:rsidRPr="00B61559" w:rsidRDefault="00034E21" w:rsidP="00A31A8D">
            <w:pPr>
              <w:jc w:val="both"/>
            </w:pPr>
          </w:p>
          <w:p w14:paraId="34AB2D1B" w14:textId="77777777" w:rsidR="00034E21" w:rsidRPr="00B61559" w:rsidRDefault="00034E21" w:rsidP="00A31A8D">
            <w:pPr>
              <w:jc w:val="both"/>
            </w:pPr>
          </w:p>
          <w:p w14:paraId="25EE43BF" w14:textId="77777777" w:rsidR="00034E21" w:rsidRPr="00B61559" w:rsidRDefault="00034E21" w:rsidP="00A31A8D">
            <w:pPr>
              <w:jc w:val="both"/>
            </w:pPr>
          </w:p>
          <w:p w14:paraId="40A9AF2F" w14:textId="77777777" w:rsidR="00034E21" w:rsidRPr="00B61559" w:rsidRDefault="00034E21" w:rsidP="00A31A8D">
            <w:pPr>
              <w:jc w:val="both"/>
            </w:pPr>
            <w:r w:rsidRPr="00B61559">
              <w:t>Jocul</w:t>
            </w:r>
          </w:p>
          <w:p w14:paraId="48B26BC6" w14:textId="77777777" w:rsidR="00034E21" w:rsidRPr="00B61559" w:rsidRDefault="00034E21" w:rsidP="00A31A8D">
            <w:pPr>
              <w:jc w:val="both"/>
            </w:pPr>
          </w:p>
          <w:p w14:paraId="7FDD72A0" w14:textId="77777777" w:rsidR="00034E21" w:rsidRPr="00B61559" w:rsidRDefault="00034E21" w:rsidP="00A31A8D">
            <w:pPr>
              <w:jc w:val="both"/>
            </w:pPr>
          </w:p>
          <w:p w14:paraId="6D83734F" w14:textId="77777777" w:rsidR="00034E21" w:rsidRPr="00B61559" w:rsidRDefault="00034E21" w:rsidP="00A31A8D">
            <w:pPr>
              <w:jc w:val="both"/>
            </w:pPr>
          </w:p>
          <w:p w14:paraId="66EBA265" w14:textId="77777777" w:rsidR="00034E21" w:rsidRPr="00B61559" w:rsidRDefault="00034E21" w:rsidP="00A31A8D">
            <w:pPr>
              <w:jc w:val="both"/>
            </w:pPr>
          </w:p>
          <w:p w14:paraId="78C1F0E7" w14:textId="77777777" w:rsidR="00034E21" w:rsidRPr="00B61559" w:rsidRDefault="00034E21" w:rsidP="00A31A8D">
            <w:pPr>
              <w:jc w:val="both"/>
            </w:pPr>
          </w:p>
          <w:p w14:paraId="4343C38E" w14:textId="77777777" w:rsidR="00034E21" w:rsidRPr="00B61559" w:rsidRDefault="00034E21" w:rsidP="00A31A8D">
            <w:pPr>
              <w:jc w:val="both"/>
            </w:pPr>
          </w:p>
          <w:p w14:paraId="19B1FF52" w14:textId="77777777" w:rsidR="00034E21" w:rsidRPr="00B61559" w:rsidRDefault="00034E21" w:rsidP="00A31A8D">
            <w:pPr>
              <w:jc w:val="both"/>
            </w:pPr>
          </w:p>
          <w:p w14:paraId="5C9CB35F" w14:textId="77777777" w:rsidR="00034E21" w:rsidRPr="00B61559" w:rsidRDefault="00034E21" w:rsidP="00A31A8D">
            <w:pPr>
              <w:jc w:val="both"/>
            </w:pPr>
          </w:p>
          <w:p w14:paraId="029A2167" w14:textId="77777777" w:rsidR="00034E21" w:rsidRPr="00B61559" w:rsidRDefault="00034E21" w:rsidP="00A31A8D">
            <w:pPr>
              <w:jc w:val="both"/>
            </w:pPr>
          </w:p>
          <w:p w14:paraId="6E001062" w14:textId="77777777" w:rsidR="00034E21" w:rsidRPr="00B61559" w:rsidRDefault="00034E21" w:rsidP="00A31A8D">
            <w:pPr>
              <w:jc w:val="both"/>
            </w:pPr>
          </w:p>
          <w:p w14:paraId="138160A4" w14:textId="77777777" w:rsidR="00034E21" w:rsidRPr="00B61559" w:rsidRDefault="00034E21" w:rsidP="00A31A8D">
            <w:pPr>
              <w:jc w:val="both"/>
            </w:pPr>
          </w:p>
          <w:p w14:paraId="6565204F" w14:textId="77777777" w:rsidR="00034E21" w:rsidRPr="00B61559" w:rsidRDefault="00034E21" w:rsidP="00A31A8D">
            <w:pPr>
              <w:jc w:val="both"/>
            </w:pPr>
          </w:p>
          <w:p w14:paraId="73956165" w14:textId="77777777" w:rsidR="00034E21" w:rsidRPr="00B61559" w:rsidRDefault="00034E21" w:rsidP="00A31A8D">
            <w:pPr>
              <w:jc w:val="both"/>
            </w:pPr>
          </w:p>
          <w:p w14:paraId="44C652B5" w14:textId="77777777" w:rsidR="00034E21" w:rsidRPr="00B61559" w:rsidRDefault="00034E21" w:rsidP="00A31A8D">
            <w:pPr>
              <w:jc w:val="both"/>
            </w:pPr>
          </w:p>
          <w:p w14:paraId="075FBCB4" w14:textId="77777777" w:rsidR="00034E21" w:rsidRPr="00B61559" w:rsidRDefault="00034E21" w:rsidP="00A31A8D">
            <w:pPr>
              <w:jc w:val="both"/>
            </w:pPr>
          </w:p>
          <w:p w14:paraId="7ED6FBC9" w14:textId="77777777" w:rsidR="00034E21" w:rsidRPr="00B61559" w:rsidRDefault="00034E21" w:rsidP="00A31A8D">
            <w:pPr>
              <w:jc w:val="both"/>
            </w:pPr>
          </w:p>
          <w:p w14:paraId="18864948" w14:textId="77777777" w:rsidR="00034E21" w:rsidRPr="00B61559" w:rsidRDefault="00034E21" w:rsidP="00A31A8D">
            <w:pPr>
              <w:jc w:val="both"/>
            </w:pPr>
          </w:p>
          <w:p w14:paraId="72B5FAFD" w14:textId="77777777" w:rsidR="00034E21" w:rsidRPr="00B61559" w:rsidRDefault="00034E21" w:rsidP="00A31A8D">
            <w:pPr>
              <w:jc w:val="both"/>
            </w:pPr>
            <w:r w:rsidRPr="00B61559">
              <w:t>Explicaţia</w:t>
            </w:r>
          </w:p>
          <w:p w14:paraId="4A6A9FB7" w14:textId="77777777" w:rsidR="00034E21" w:rsidRPr="00B61559" w:rsidRDefault="00034E21" w:rsidP="00A31A8D">
            <w:pPr>
              <w:jc w:val="both"/>
            </w:pPr>
            <w:r w:rsidRPr="00B61559">
              <w:t>Conversaţia</w:t>
            </w:r>
          </w:p>
          <w:p w14:paraId="777E0738" w14:textId="77777777" w:rsidR="00034E21" w:rsidRPr="00B61559" w:rsidRDefault="00034E21" w:rsidP="00A31A8D">
            <w:pPr>
              <w:jc w:val="both"/>
            </w:pPr>
            <w:r w:rsidRPr="00B61559">
              <w:t>Demonstraţia</w:t>
            </w:r>
          </w:p>
          <w:p w14:paraId="38E7E415" w14:textId="77777777" w:rsidR="00034E21" w:rsidRPr="00B61559" w:rsidRDefault="00034E21" w:rsidP="00A31A8D">
            <w:pPr>
              <w:jc w:val="both"/>
            </w:pPr>
            <w:r w:rsidRPr="00B61559">
              <w:t>Jocul</w:t>
            </w:r>
          </w:p>
          <w:p w14:paraId="3325D378" w14:textId="77777777" w:rsidR="00034E21" w:rsidRPr="00B61559" w:rsidRDefault="00034E21" w:rsidP="00A31A8D">
            <w:pPr>
              <w:jc w:val="both"/>
            </w:pPr>
          </w:p>
          <w:p w14:paraId="4D2E7444" w14:textId="77777777" w:rsidR="00034E21" w:rsidRPr="00B61559" w:rsidRDefault="00034E21" w:rsidP="00A31A8D">
            <w:pPr>
              <w:jc w:val="both"/>
            </w:pPr>
          </w:p>
          <w:p w14:paraId="0A2F2E19" w14:textId="77777777" w:rsidR="00034E21" w:rsidRPr="00B61559" w:rsidRDefault="00034E21" w:rsidP="00A31A8D">
            <w:pPr>
              <w:jc w:val="both"/>
            </w:pPr>
          </w:p>
          <w:p w14:paraId="4F081CF1" w14:textId="77777777" w:rsidR="00034E21" w:rsidRPr="00B61559" w:rsidRDefault="00034E21" w:rsidP="00A31A8D">
            <w:pPr>
              <w:jc w:val="both"/>
            </w:pPr>
          </w:p>
          <w:p w14:paraId="054B3BAC" w14:textId="77777777" w:rsidR="00034E21" w:rsidRPr="00B61559" w:rsidRDefault="00034E21" w:rsidP="00A31A8D">
            <w:pPr>
              <w:jc w:val="both"/>
            </w:pPr>
          </w:p>
          <w:p w14:paraId="323CDB19" w14:textId="77777777" w:rsidR="00034E21" w:rsidRPr="00B61559" w:rsidRDefault="00034E21" w:rsidP="00A31A8D">
            <w:pPr>
              <w:jc w:val="both"/>
            </w:pPr>
          </w:p>
          <w:p w14:paraId="63AE2EF6" w14:textId="77777777" w:rsidR="00034E21" w:rsidRPr="00B61559" w:rsidRDefault="00034E21" w:rsidP="00A31A8D">
            <w:pPr>
              <w:jc w:val="both"/>
            </w:pPr>
            <w:r w:rsidRPr="00B61559">
              <w:t>Conversaţia</w:t>
            </w:r>
          </w:p>
          <w:p w14:paraId="2C4C8E40" w14:textId="77777777" w:rsidR="00034E21" w:rsidRPr="00B61559" w:rsidRDefault="00034E21" w:rsidP="00A31A8D">
            <w:pPr>
              <w:jc w:val="both"/>
            </w:pPr>
          </w:p>
          <w:p w14:paraId="0FFA02E5" w14:textId="77777777" w:rsidR="00034E21" w:rsidRPr="00B61559" w:rsidRDefault="00034E21" w:rsidP="00A31A8D">
            <w:pPr>
              <w:jc w:val="both"/>
            </w:pPr>
          </w:p>
          <w:p w14:paraId="054DD646" w14:textId="77777777" w:rsidR="00034E21" w:rsidRPr="00B61559" w:rsidRDefault="00034E21" w:rsidP="00A31A8D">
            <w:pPr>
              <w:jc w:val="both"/>
            </w:pPr>
          </w:p>
          <w:p w14:paraId="1621EF0F" w14:textId="77777777" w:rsidR="00034E21" w:rsidRPr="00B61559" w:rsidRDefault="00034E21" w:rsidP="00A31A8D">
            <w:pPr>
              <w:jc w:val="both"/>
            </w:pPr>
          </w:p>
          <w:p w14:paraId="2EDCCBB2" w14:textId="77777777" w:rsidR="00034E21" w:rsidRPr="00B61559" w:rsidRDefault="00034E21" w:rsidP="00A31A8D">
            <w:pPr>
              <w:jc w:val="both"/>
            </w:pPr>
          </w:p>
          <w:p w14:paraId="677F3CCF" w14:textId="77777777" w:rsidR="00034E21" w:rsidRPr="00B61559" w:rsidRDefault="00034E21" w:rsidP="00A31A8D">
            <w:pPr>
              <w:jc w:val="both"/>
            </w:pPr>
          </w:p>
          <w:p w14:paraId="174CC68A" w14:textId="77777777" w:rsidR="00034E21" w:rsidRPr="00B61559" w:rsidRDefault="00034E21" w:rsidP="00A31A8D">
            <w:pPr>
              <w:jc w:val="both"/>
            </w:pPr>
          </w:p>
          <w:p w14:paraId="776960D7" w14:textId="77777777" w:rsidR="00034E21" w:rsidRPr="00B61559" w:rsidRDefault="00034E21" w:rsidP="00A31A8D">
            <w:pPr>
              <w:jc w:val="both"/>
            </w:pPr>
          </w:p>
          <w:p w14:paraId="20B5079A" w14:textId="77777777" w:rsidR="00034E21" w:rsidRPr="00B61559" w:rsidRDefault="00034E21" w:rsidP="00A31A8D">
            <w:pPr>
              <w:jc w:val="both"/>
            </w:pPr>
          </w:p>
          <w:p w14:paraId="5BF15D36" w14:textId="77777777" w:rsidR="00034E21" w:rsidRPr="00B61559" w:rsidRDefault="00034E21" w:rsidP="00A31A8D">
            <w:pPr>
              <w:jc w:val="both"/>
            </w:pPr>
          </w:p>
          <w:p w14:paraId="5591B848" w14:textId="77777777" w:rsidR="00034E21" w:rsidRPr="00B61559" w:rsidRDefault="00034E21" w:rsidP="00A31A8D">
            <w:pPr>
              <w:jc w:val="both"/>
            </w:pPr>
          </w:p>
          <w:p w14:paraId="52578FED" w14:textId="77777777" w:rsidR="00034E21" w:rsidRPr="00B61559" w:rsidRDefault="00034E21" w:rsidP="00A31A8D">
            <w:pPr>
              <w:jc w:val="both"/>
            </w:pPr>
          </w:p>
          <w:p w14:paraId="043954E9" w14:textId="77777777" w:rsidR="00034E21" w:rsidRPr="00B61559" w:rsidRDefault="00034E21" w:rsidP="00A31A8D"/>
        </w:tc>
        <w:tc>
          <w:tcPr>
            <w:tcW w:w="1728" w:type="dxa"/>
          </w:tcPr>
          <w:p w14:paraId="267B3202" w14:textId="77777777" w:rsidR="00034E21" w:rsidRPr="00B61559" w:rsidRDefault="00034E21" w:rsidP="00A31A8D">
            <w:pPr>
              <w:jc w:val="both"/>
            </w:pPr>
          </w:p>
          <w:p w14:paraId="5F3A3584" w14:textId="77777777" w:rsidR="00034E21" w:rsidRPr="00B61559" w:rsidRDefault="00034E21" w:rsidP="00A31A8D">
            <w:pPr>
              <w:jc w:val="both"/>
            </w:pPr>
          </w:p>
          <w:p w14:paraId="5723EB08" w14:textId="77777777" w:rsidR="00034E21" w:rsidRPr="00B61559" w:rsidRDefault="00034E21" w:rsidP="00A31A8D">
            <w:pPr>
              <w:jc w:val="both"/>
            </w:pPr>
          </w:p>
          <w:p w14:paraId="17FC8932" w14:textId="77777777" w:rsidR="00034E21" w:rsidRPr="00B61559" w:rsidRDefault="00034E21" w:rsidP="00A31A8D">
            <w:pPr>
              <w:jc w:val="both"/>
            </w:pPr>
          </w:p>
          <w:p w14:paraId="4E27FD3C" w14:textId="77777777" w:rsidR="00034E21" w:rsidRPr="00B61559" w:rsidRDefault="00034E21" w:rsidP="00A31A8D">
            <w:pPr>
              <w:jc w:val="both"/>
            </w:pPr>
          </w:p>
          <w:p w14:paraId="6F2AB7DE" w14:textId="77777777" w:rsidR="00034E21" w:rsidRPr="00B61559" w:rsidRDefault="00034E21" w:rsidP="00A31A8D">
            <w:pPr>
              <w:jc w:val="both"/>
            </w:pPr>
          </w:p>
          <w:p w14:paraId="54DCAE04" w14:textId="77777777" w:rsidR="00034E21" w:rsidRPr="00B61559" w:rsidRDefault="00034E21" w:rsidP="00A31A8D">
            <w:pPr>
              <w:jc w:val="both"/>
            </w:pPr>
          </w:p>
          <w:p w14:paraId="310CBEB9" w14:textId="77777777" w:rsidR="00034E21" w:rsidRPr="00B61559" w:rsidRDefault="00034E21" w:rsidP="00A31A8D">
            <w:pPr>
              <w:jc w:val="both"/>
            </w:pPr>
          </w:p>
          <w:p w14:paraId="50FD8EEE" w14:textId="77777777" w:rsidR="00034E21" w:rsidRPr="00B61559" w:rsidRDefault="00034E21" w:rsidP="00A31A8D">
            <w:pPr>
              <w:jc w:val="both"/>
            </w:pPr>
          </w:p>
          <w:p w14:paraId="2A61247E" w14:textId="77777777" w:rsidR="00034E21" w:rsidRPr="00B61559" w:rsidRDefault="00034E21" w:rsidP="00A31A8D">
            <w:pPr>
              <w:jc w:val="both"/>
            </w:pPr>
          </w:p>
          <w:p w14:paraId="6BC1BC0E" w14:textId="77777777" w:rsidR="00034E21" w:rsidRPr="00B61559" w:rsidRDefault="00034E21" w:rsidP="00A31A8D">
            <w:pPr>
              <w:jc w:val="both"/>
            </w:pPr>
          </w:p>
          <w:p w14:paraId="02584D77" w14:textId="77777777" w:rsidR="00034E21" w:rsidRPr="00B61559" w:rsidRDefault="00034E21" w:rsidP="00A31A8D">
            <w:pPr>
              <w:jc w:val="both"/>
            </w:pPr>
          </w:p>
          <w:p w14:paraId="10A082C2" w14:textId="77777777" w:rsidR="00034E21" w:rsidRPr="00B61559" w:rsidRDefault="00034E21" w:rsidP="00A31A8D">
            <w:pPr>
              <w:jc w:val="both"/>
            </w:pPr>
          </w:p>
          <w:p w14:paraId="78C50C9D" w14:textId="77777777" w:rsidR="00034E21" w:rsidRPr="00B61559" w:rsidRDefault="00034E21" w:rsidP="00A31A8D">
            <w:pPr>
              <w:jc w:val="both"/>
            </w:pPr>
          </w:p>
          <w:p w14:paraId="3A81E676" w14:textId="77777777" w:rsidR="00034E21" w:rsidRPr="00B61559" w:rsidRDefault="00034E21" w:rsidP="00A31A8D">
            <w:pPr>
              <w:jc w:val="both"/>
            </w:pPr>
          </w:p>
          <w:p w14:paraId="2473076C" w14:textId="77777777" w:rsidR="00034E21" w:rsidRPr="00B61559" w:rsidRDefault="00034E21" w:rsidP="00A31A8D">
            <w:pPr>
              <w:jc w:val="both"/>
            </w:pPr>
          </w:p>
          <w:p w14:paraId="6BF089CE" w14:textId="77777777" w:rsidR="00034E21" w:rsidRPr="00B61559" w:rsidRDefault="00034E21" w:rsidP="00A31A8D">
            <w:pPr>
              <w:jc w:val="both"/>
            </w:pPr>
          </w:p>
          <w:p w14:paraId="05E3A04C" w14:textId="77777777" w:rsidR="00034E21" w:rsidRPr="00B61559" w:rsidRDefault="00034E21" w:rsidP="00A31A8D">
            <w:pPr>
              <w:jc w:val="both"/>
            </w:pPr>
          </w:p>
          <w:p w14:paraId="08892BD9" w14:textId="77777777" w:rsidR="00034E21" w:rsidRPr="00B61559" w:rsidRDefault="00034E21" w:rsidP="00A31A8D">
            <w:pPr>
              <w:jc w:val="both"/>
            </w:pPr>
          </w:p>
          <w:p w14:paraId="1163EC11" w14:textId="77777777" w:rsidR="00034E21" w:rsidRPr="00B61559" w:rsidRDefault="00034E21" w:rsidP="00A31A8D">
            <w:pPr>
              <w:jc w:val="both"/>
            </w:pPr>
          </w:p>
          <w:p w14:paraId="4163FF8C" w14:textId="77777777" w:rsidR="00034E21" w:rsidRPr="00B61559" w:rsidRDefault="00034E21" w:rsidP="00A31A8D">
            <w:pPr>
              <w:jc w:val="both"/>
            </w:pPr>
          </w:p>
          <w:p w14:paraId="344F809E" w14:textId="77777777" w:rsidR="00034E21" w:rsidRPr="00B61559" w:rsidRDefault="00034E21" w:rsidP="00A31A8D">
            <w:pPr>
              <w:jc w:val="both"/>
            </w:pPr>
          </w:p>
          <w:p w14:paraId="6905F04F" w14:textId="77777777" w:rsidR="00034E21" w:rsidRPr="00B61559" w:rsidRDefault="00034E21" w:rsidP="00A31A8D">
            <w:pPr>
              <w:jc w:val="both"/>
            </w:pPr>
          </w:p>
          <w:p w14:paraId="23E0E868" w14:textId="77777777" w:rsidR="00034E21" w:rsidRPr="00B61559" w:rsidRDefault="00034E21" w:rsidP="00A31A8D">
            <w:pPr>
              <w:jc w:val="both"/>
            </w:pPr>
          </w:p>
          <w:p w14:paraId="0640B23B" w14:textId="77777777" w:rsidR="00034E21" w:rsidRPr="00B61559" w:rsidRDefault="00034E21" w:rsidP="00A31A8D">
            <w:pPr>
              <w:jc w:val="both"/>
            </w:pPr>
          </w:p>
          <w:p w14:paraId="7B0229BE" w14:textId="77777777" w:rsidR="00034E21" w:rsidRPr="00B61559" w:rsidRDefault="00034E21" w:rsidP="00A31A8D">
            <w:pPr>
              <w:jc w:val="both"/>
            </w:pPr>
          </w:p>
          <w:p w14:paraId="1D085397" w14:textId="77777777" w:rsidR="00034E21" w:rsidRPr="00B61559" w:rsidRDefault="00034E21" w:rsidP="00A31A8D">
            <w:pPr>
              <w:jc w:val="both"/>
            </w:pPr>
          </w:p>
          <w:p w14:paraId="637B7B2E" w14:textId="77777777" w:rsidR="00034E21" w:rsidRPr="00B61559" w:rsidRDefault="00034E21" w:rsidP="00A31A8D">
            <w:pPr>
              <w:jc w:val="both"/>
            </w:pPr>
          </w:p>
          <w:p w14:paraId="13317DD0" w14:textId="77777777" w:rsidR="00034E21" w:rsidRPr="00B61559" w:rsidRDefault="00034E21" w:rsidP="00A31A8D">
            <w:pPr>
              <w:jc w:val="both"/>
            </w:pPr>
          </w:p>
          <w:p w14:paraId="6CB44FD4" w14:textId="77777777" w:rsidR="00034E21" w:rsidRPr="00B61559" w:rsidRDefault="00034E21" w:rsidP="00A31A8D">
            <w:pPr>
              <w:jc w:val="both"/>
            </w:pPr>
          </w:p>
          <w:p w14:paraId="5C676BDA" w14:textId="77777777" w:rsidR="00034E21" w:rsidRPr="00B61559" w:rsidRDefault="00034E21" w:rsidP="00A31A8D">
            <w:pPr>
              <w:jc w:val="both"/>
            </w:pPr>
            <w:r w:rsidRPr="00B61559">
              <w:t>Evaluez respectarea regulilor de bună purtare, spiritul de echipa şi atenţia copiilor.</w:t>
            </w:r>
          </w:p>
          <w:p w14:paraId="06A18382" w14:textId="77777777" w:rsidR="00034E21" w:rsidRPr="00B61559" w:rsidRDefault="00034E21" w:rsidP="00A31A8D">
            <w:pPr>
              <w:jc w:val="both"/>
            </w:pPr>
          </w:p>
          <w:p w14:paraId="7D3EC89F" w14:textId="77777777" w:rsidR="00034E21" w:rsidRPr="00B61559" w:rsidRDefault="00034E21" w:rsidP="00A31A8D">
            <w:pPr>
              <w:jc w:val="both"/>
            </w:pPr>
          </w:p>
          <w:p w14:paraId="6CA37704" w14:textId="77777777" w:rsidR="00034E21" w:rsidRPr="00B61559" w:rsidRDefault="00034E21" w:rsidP="00A31A8D">
            <w:pPr>
              <w:jc w:val="both"/>
            </w:pPr>
          </w:p>
          <w:p w14:paraId="5619CD03" w14:textId="77777777" w:rsidR="00034E21" w:rsidRPr="00B61559" w:rsidRDefault="00034E21" w:rsidP="00A31A8D">
            <w:pPr>
              <w:jc w:val="both"/>
            </w:pPr>
          </w:p>
          <w:p w14:paraId="36DACFF8" w14:textId="77777777" w:rsidR="00034E21" w:rsidRPr="00B61559" w:rsidRDefault="00034E21" w:rsidP="00A31A8D">
            <w:pPr>
              <w:jc w:val="both"/>
            </w:pPr>
          </w:p>
          <w:p w14:paraId="03693BCF" w14:textId="77777777" w:rsidR="00034E21" w:rsidRPr="00B61559" w:rsidRDefault="00034E21" w:rsidP="00A31A8D">
            <w:pPr>
              <w:jc w:val="both"/>
            </w:pPr>
          </w:p>
          <w:p w14:paraId="77281816" w14:textId="77777777" w:rsidR="00034E21" w:rsidRPr="00B61559" w:rsidRDefault="00034E21" w:rsidP="00A31A8D">
            <w:pPr>
              <w:jc w:val="both"/>
            </w:pPr>
          </w:p>
          <w:p w14:paraId="5831046B" w14:textId="77777777" w:rsidR="00034E21" w:rsidRPr="00B61559" w:rsidRDefault="00034E21" w:rsidP="00A31A8D">
            <w:pPr>
              <w:jc w:val="both"/>
            </w:pPr>
          </w:p>
          <w:p w14:paraId="6B836398" w14:textId="77777777" w:rsidR="00034E21" w:rsidRPr="00B61559" w:rsidRDefault="00034E21" w:rsidP="00A31A8D">
            <w:pPr>
              <w:jc w:val="both"/>
            </w:pPr>
          </w:p>
          <w:p w14:paraId="2A90BF8C" w14:textId="77777777" w:rsidR="00034E21" w:rsidRPr="00B61559" w:rsidRDefault="00034E21" w:rsidP="00A31A8D">
            <w:pPr>
              <w:jc w:val="both"/>
            </w:pPr>
          </w:p>
          <w:p w14:paraId="0E11251F" w14:textId="77777777" w:rsidR="00034E21" w:rsidRPr="00B61559" w:rsidRDefault="00034E21" w:rsidP="00A31A8D">
            <w:pPr>
              <w:jc w:val="both"/>
            </w:pPr>
          </w:p>
          <w:p w14:paraId="42C9BFC6" w14:textId="77777777" w:rsidR="00034E21" w:rsidRPr="00B61559" w:rsidRDefault="00034E21" w:rsidP="00A31A8D">
            <w:pPr>
              <w:jc w:val="both"/>
            </w:pPr>
          </w:p>
          <w:p w14:paraId="50CEDA88" w14:textId="77777777" w:rsidR="00034E21" w:rsidRPr="00B61559" w:rsidRDefault="00034E21" w:rsidP="00A31A8D">
            <w:pPr>
              <w:jc w:val="both"/>
            </w:pPr>
          </w:p>
          <w:p w14:paraId="2AA277D0" w14:textId="77777777" w:rsidR="00034E21" w:rsidRPr="00B61559" w:rsidRDefault="00034E21" w:rsidP="00A31A8D">
            <w:pPr>
              <w:jc w:val="both"/>
            </w:pPr>
          </w:p>
          <w:p w14:paraId="35DB2953" w14:textId="77777777" w:rsidR="00034E21" w:rsidRPr="00B61559" w:rsidRDefault="00034E21" w:rsidP="00DC11E0">
            <w:pPr>
              <w:jc w:val="both"/>
            </w:pPr>
            <w:r w:rsidRPr="00B61559">
              <w:t>Evaluez respectarea regulilor de bună purtare, spiritul de echipa şi atenţia</w:t>
            </w:r>
          </w:p>
          <w:p w14:paraId="33CD28EC" w14:textId="77777777" w:rsidR="00034E21" w:rsidRPr="00B61559" w:rsidRDefault="00034E21" w:rsidP="00DC11E0">
            <w:pPr>
              <w:jc w:val="both"/>
            </w:pPr>
            <w:r w:rsidRPr="00B61559">
              <w:t>copiilor.</w:t>
            </w:r>
          </w:p>
        </w:tc>
      </w:tr>
    </w:tbl>
    <w:p w14:paraId="1EDA772A" w14:textId="77777777" w:rsidR="0051169E" w:rsidRPr="00B61559" w:rsidRDefault="0051169E"/>
    <w:p w14:paraId="3E1A3623" w14:textId="77777777" w:rsidR="00B61559" w:rsidRPr="00B61559" w:rsidRDefault="00B61559"/>
    <w:sectPr w:rsidR="00B61559" w:rsidRPr="00B61559" w:rsidSect="006B0AD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B100EE" w14:textId="77777777" w:rsidR="00545A67" w:rsidRDefault="00545A67" w:rsidP="002214D1">
      <w:r>
        <w:separator/>
      </w:r>
    </w:p>
  </w:endnote>
  <w:endnote w:type="continuationSeparator" w:id="0">
    <w:p w14:paraId="60CB57DD" w14:textId="77777777" w:rsidR="00545A67" w:rsidRDefault="00545A67" w:rsidP="002214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EE"/>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TimesNewRomanPSMT">
    <w:altName w:val="MS Gothic"/>
    <w:panose1 w:val="00000000000000000000"/>
    <w:charset w:val="80"/>
    <w:family w:val="auto"/>
    <w:notTrueType/>
    <w:pitch w:val="default"/>
    <w:sig w:usb0="00000001" w:usb1="08070000" w:usb2="00000010" w:usb3="00000000" w:csb0="00020000" w:csb1="00000000"/>
  </w:font>
  <w:font w:name="TimesNewRomanPS-ItalicMT">
    <w:altName w:val="Times New Roman"/>
    <w:panose1 w:val="00000000000000000000"/>
    <w:charset w:val="00"/>
    <w:family w:val="roman"/>
    <w:notTrueType/>
    <w:pitch w:val="default"/>
  </w:font>
  <w:font w:name="CourierNewPSMT">
    <w:altName w:val="Times New Roman"/>
    <w:panose1 w:val="00000000000000000000"/>
    <w:charset w:val="00"/>
    <w:family w:val="roman"/>
    <w:notTrueType/>
    <w:pitch w:val="default"/>
  </w:font>
  <w:font w:name="OpenSymbol">
    <w:altName w:val="Arial Unicode MS"/>
    <w:panose1 w:val="00000000000000000000"/>
    <w:charset w:val="88"/>
    <w:family w:val="auto"/>
    <w:notTrueType/>
    <w:pitch w:val="default"/>
    <w:sig w:usb0="00000000" w:usb1="08080000" w:usb2="00000010" w:usb3="00000000" w:csb0="00100000" w:csb1="00000000"/>
  </w:font>
  <w:font w:name="TimesNewRomanPS-BoldItalicMT">
    <w:altName w:val="Times New Roman"/>
    <w:panose1 w:val="00000000000000000000"/>
    <w:charset w:val="00"/>
    <w:family w:val="roman"/>
    <w:notTrueType/>
    <w:pitch w:val="default"/>
  </w:font>
  <w:font w:name="TimesNewRoman">
    <w:altName w:val="Times New Roman"/>
    <w:panose1 w:val="00000000000000000000"/>
    <w:charset w:val="EE"/>
    <w:family w:val="auto"/>
    <w:notTrueType/>
    <w:pitch w:val="default"/>
    <w:sig w:usb0="00000005" w:usb1="00000000" w:usb2="00000000" w:usb3="00000000" w:csb0="00000002" w:csb1="00000000"/>
  </w:font>
  <w:font w:name="Verdana">
    <w:panose1 w:val="020B0604030504040204"/>
    <w:charset w:val="EE"/>
    <w:family w:val="swiss"/>
    <w:pitch w:val="variable"/>
    <w:sig w:usb0="A00006FF" w:usb1="4000205B" w:usb2="00000010" w:usb3="00000000" w:csb0="0000019F"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548B84" w14:textId="77777777" w:rsidR="00474DC1" w:rsidRDefault="00474D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6FC073" w14:textId="77777777" w:rsidR="00474DC1" w:rsidRDefault="00474DC1" w:rsidP="00E968F6">
    <w:pPr>
      <w:pStyle w:val="Footer"/>
    </w:pPr>
  </w:p>
  <w:p w14:paraId="3236D2C5" w14:textId="77777777" w:rsidR="00474DC1" w:rsidRDefault="00474D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EE2E8B" w14:textId="77777777" w:rsidR="00474DC1" w:rsidRDefault="00474DC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0C0F02" w14:textId="77777777" w:rsidR="00474DC1" w:rsidRDefault="00474DC1" w:rsidP="000064B9">
    <w:pPr>
      <w:pStyle w:val="Footer"/>
      <w:jc w:val="center"/>
    </w:pPr>
  </w:p>
  <w:p w14:paraId="63A8A1A8" w14:textId="77777777" w:rsidR="00474DC1" w:rsidRDefault="00474D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401571" w14:textId="77777777" w:rsidR="00545A67" w:rsidRDefault="00545A67" w:rsidP="002214D1">
      <w:r>
        <w:separator/>
      </w:r>
    </w:p>
  </w:footnote>
  <w:footnote w:type="continuationSeparator" w:id="0">
    <w:p w14:paraId="38F18E91" w14:textId="77777777" w:rsidR="00545A67" w:rsidRDefault="00545A67" w:rsidP="002214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8B69B3" w14:textId="77777777" w:rsidR="00474DC1" w:rsidRDefault="00474D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E56C1A" w14:textId="77777777" w:rsidR="00474DC1" w:rsidRDefault="00474D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063415" w14:textId="77777777" w:rsidR="00474DC1" w:rsidRDefault="00474D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rPr>
        <w:rFonts w:ascii="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8"/>
    <w:multiLevelType w:val="singleLevel"/>
    <w:tmpl w:val="00000008"/>
    <w:name w:val="WW8Num8"/>
    <w:lvl w:ilvl="0">
      <w:start w:val="1"/>
      <w:numFmt w:val="bullet"/>
      <w:lvlText w:val=""/>
      <w:lvlJc w:val="left"/>
      <w:pPr>
        <w:tabs>
          <w:tab w:val="num" w:pos="0"/>
        </w:tabs>
        <w:ind w:left="1429" w:hanging="360"/>
      </w:pPr>
      <w:rPr>
        <w:rFonts w:ascii="Wingdings" w:hAnsi="Wingdings" w:cs="Times New Roman"/>
      </w:rPr>
    </w:lvl>
  </w:abstractNum>
  <w:abstractNum w:abstractNumId="2" w15:restartNumberingAfterBreak="0">
    <w:nsid w:val="00000015"/>
    <w:multiLevelType w:val="hybridMultilevel"/>
    <w:tmpl w:val="5DB70AE4"/>
    <w:lvl w:ilvl="0" w:tplc="FFFFFFFF">
      <w:start w:val="2"/>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16"/>
    <w:multiLevelType w:val="hybridMultilevel"/>
    <w:tmpl w:val="100F8FCA"/>
    <w:lvl w:ilvl="0" w:tplc="FFFFFFFF">
      <w:start w:val="3"/>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17"/>
    <w:multiLevelType w:val="hybridMultilevel"/>
    <w:tmpl w:val="6590700A"/>
    <w:lvl w:ilvl="0" w:tplc="FFFFFFFF">
      <w:start w:val="1"/>
      <w:numFmt w:val="lowerLetter"/>
      <w:lvlText w:val="%1"/>
      <w:lvlJc w:val="left"/>
    </w:lvl>
    <w:lvl w:ilvl="1" w:tplc="FFFFFFFF">
      <w:start w:val="4"/>
      <w:numFmt w:val="upp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18"/>
    <w:multiLevelType w:val="hybridMultilevel"/>
    <w:tmpl w:val="15014ACA"/>
    <w:lvl w:ilvl="0" w:tplc="FFFFFFFF">
      <w:start w:val="1"/>
      <w:numFmt w:val="lowerLetter"/>
      <w:lvlText w:val="%1."/>
      <w:lvlJc w:val="left"/>
    </w:lvl>
    <w:lvl w:ilvl="1" w:tplc="FFFFFFFF">
      <w:start w:val="1"/>
      <w:numFmt w:val="upp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1A"/>
    <w:multiLevelType w:val="hybridMultilevel"/>
    <w:tmpl w:val="098A3148"/>
    <w:lvl w:ilvl="0" w:tplc="FFFFFFFF">
      <w:start w:val="5"/>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9D452E"/>
    <w:multiLevelType w:val="hybridMultilevel"/>
    <w:tmpl w:val="544C4DF2"/>
    <w:lvl w:ilvl="0" w:tplc="842AA2F2">
      <w:start w:val="1"/>
      <w:numFmt w:val="bullet"/>
      <w:lvlText w:val="♪"/>
      <w:lvlJc w:val="left"/>
      <w:pPr>
        <w:ind w:left="720" w:hanging="360"/>
      </w:pPr>
      <w:rPr>
        <w:rFonts w:ascii="Georgia" w:hAnsi="Georgia" w:hint="default"/>
        <w:b/>
        <w:i w:val="0"/>
        <w:color w:val="000000" w:themeColor="text1"/>
        <w:sz w:val="48"/>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05472944"/>
    <w:multiLevelType w:val="hybridMultilevel"/>
    <w:tmpl w:val="2D080E6E"/>
    <w:lvl w:ilvl="0" w:tplc="842AA2F2">
      <w:start w:val="1"/>
      <w:numFmt w:val="bullet"/>
      <w:lvlText w:val="♪"/>
      <w:lvlJc w:val="left"/>
      <w:pPr>
        <w:ind w:left="720" w:hanging="360"/>
      </w:pPr>
      <w:rPr>
        <w:rFonts w:ascii="Georgia" w:hAnsi="Georgia" w:hint="default"/>
        <w:b/>
        <w:i w:val="0"/>
        <w:color w:val="000000" w:themeColor="text1"/>
        <w:sz w:val="48"/>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15:restartNumberingAfterBreak="0">
    <w:nsid w:val="0A272952"/>
    <w:multiLevelType w:val="hybridMultilevel"/>
    <w:tmpl w:val="F0DE3E02"/>
    <w:lvl w:ilvl="0" w:tplc="0418000B">
      <w:start w:val="1"/>
      <w:numFmt w:val="bullet"/>
      <w:lvlText w:val=""/>
      <w:lvlJc w:val="left"/>
      <w:pPr>
        <w:ind w:left="1080" w:hanging="360"/>
      </w:pPr>
      <w:rPr>
        <w:rFonts w:ascii="Wingdings" w:hAnsi="Wingdings"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10" w15:restartNumberingAfterBreak="0">
    <w:nsid w:val="10A826EA"/>
    <w:multiLevelType w:val="hybridMultilevel"/>
    <w:tmpl w:val="3B48A1B6"/>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 w15:restartNumberingAfterBreak="0">
    <w:nsid w:val="118B475E"/>
    <w:multiLevelType w:val="hybridMultilevel"/>
    <w:tmpl w:val="37A057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2F119C"/>
    <w:multiLevelType w:val="hybridMultilevel"/>
    <w:tmpl w:val="1AAEF99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162667EB"/>
    <w:multiLevelType w:val="hybridMultilevel"/>
    <w:tmpl w:val="E23A6B30"/>
    <w:lvl w:ilvl="0" w:tplc="04180009">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16421CC6"/>
    <w:multiLevelType w:val="hybridMultilevel"/>
    <w:tmpl w:val="CAF4686C"/>
    <w:lvl w:ilvl="0" w:tplc="726AD4B8">
      <w:start w:val="1"/>
      <w:numFmt w:val="bullet"/>
      <w:lvlText w:val=""/>
      <w:lvlJc w:val="left"/>
      <w:pPr>
        <w:tabs>
          <w:tab w:val="num" w:pos="1440"/>
        </w:tabs>
        <w:ind w:left="1440" w:hanging="360"/>
      </w:pPr>
      <w:rPr>
        <w:rFonts w:ascii="Wingdings" w:hAnsi="Wingdings" w:hint="default"/>
      </w:rPr>
    </w:lvl>
    <w:lvl w:ilvl="1" w:tplc="82986C4E">
      <w:start w:val="1"/>
      <w:numFmt w:val="bullet"/>
      <w:lvlText w:val=""/>
      <w:lvlJc w:val="left"/>
      <w:pPr>
        <w:tabs>
          <w:tab w:val="num" w:pos="900"/>
        </w:tabs>
        <w:ind w:left="957" w:hanging="57"/>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ACB1D9D"/>
    <w:multiLevelType w:val="hybridMultilevel"/>
    <w:tmpl w:val="3F366606"/>
    <w:lvl w:ilvl="0" w:tplc="84505C84">
      <w:start w:val="4"/>
      <w:numFmt w:val="bullet"/>
      <w:lvlText w:val="-"/>
      <w:lvlJc w:val="left"/>
      <w:pPr>
        <w:tabs>
          <w:tab w:val="num" w:pos="720"/>
        </w:tabs>
        <w:ind w:left="720" w:hanging="360"/>
      </w:pPr>
      <w:rPr>
        <w:rFonts w:ascii="Times New Roman" w:eastAsia="Times New Roman" w:hAnsi="Times New Roman" w:cs="Times New Roman"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C065833"/>
    <w:multiLevelType w:val="hybridMultilevel"/>
    <w:tmpl w:val="85302052"/>
    <w:lvl w:ilvl="0" w:tplc="2EF850F6">
      <w:start w:val="1"/>
      <w:numFmt w:val="bullet"/>
      <w:lvlText w:val=""/>
      <w:lvlJc w:val="left"/>
      <w:pPr>
        <w:ind w:left="720" w:hanging="360"/>
      </w:pPr>
      <w:rPr>
        <w:rFonts w:ascii="Symbol" w:hAnsi="Symbol" w:hint="default"/>
        <w:color w:val="C0504D" w:themeColor="accent2"/>
        <w:u w:color="C0504D" w:themeColor="accen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0993D7A"/>
    <w:multiLevelType w:val="hybridMultilevel"/>
    <w:tmpl w:val="47B6A2CE"/>
    <w:lvl w:ilvl="0" w:tplc="B5B45B34">
      <w:start w:val="1"/>
      <w:numFmt w:val="lowerLetter"/>
      <w:lvlText w:val="%1)"/>
      <w:lvlJc w:val="left"/>
      <w:pPr>
        <w:tabs>
          <w:tab w:val="num" w:pos="795"/>
        </w:tabs>
        <w:ind w:left="795" w:hanging="360"/>
      </w:pPr>
      <w:rPr>
        <w:rFonts w:hint="default"/>
      </w:rPr>
    </w:lvl>
    <w:lvl w:ilvl="1" w:tplc="31DACC2C">
      <w:numFmt w:val="bullet"/>
      <w:lvlText w:val="-"/>
      <w:lvlJc w:val="left"/>
      <w:pPr>
        <w:tabs>
          <w:tab w:val="num" w:pos="1515"/>
        </w:tabs>
        <w:ind w:left="1515" w:hanging="360"/>
      </w:pPr>
      <w:rPr>
        <w:rFonts w:ascii="Times New Roman" w:eastAsia="Times New Roman" w:hAnsi="Times New Roman" w:cs="Times New Roman" w:hint="default"/>
        <w:color w:val="000000"/>
      </w:rPr>
    </w:lvl>
    <w:lvl w:ilvl="2" w:tplc="0418001B" w:tentative="1">
      <w:start w:val="1"/>
      <w:numFmt w:val="lowerRoman"/>
      <w:lvlText w:val="%3."/>
      <w:lvlJc w:val="right"/>
      <w:pPr>
        <w:tabs>
          <w:tab w:val="num" w:pos="2235"/>
        </w:tabs>
        <w:ind w:left="2235" w:hanging="180"/>
      </w:pPr>
    </w:lvl>
    <w:lvl w:ilvl="3" w:tplc="0418000F" w:tentative="1">
      <w:start w:val="1"/>
      <w:numFmt w:val="decimal"/>
      <w:lvlText w:val="%4."/>
      <w:lvlJc w:val="left"/>
      <w:pPr>
        <w:tabs>
          <w:tab w:val="num" w:pos="2955"/>
        </w:tabs>
        <w:ind w:left="2955" w:hanging="360"/>
      </w:pPr>
    </w:lvl>
    <w:lvl w:ilvl="4" w:tplc="04180019" w:tentative="1">
      <w:start w:val="1"/>
      <w:numFmt w:val="lowerLetter"/>
      <w:lvlText w:val="%5."/>
      <w:lvlJc w:val="left"/>
      <w:pPr>
        <w:tabs>
          <w:tab w:val="num" w:pos="3675"/>
        </w:tabs>
        <w:ind w:left="3675" w:hanging="360"/>
      </w:pPr>
    </w:lvl>
    <w:lvl w:ilvl="5" w:tplc="0418001B" w:tentative="1">
      <w:start w:val="1"/>
      <w:numFmt w:val="lowerRoman"/>
      <w:lvlText w:val="%6."/>
      <w:lvlJc w:val="right"/>
      <w:pPr>
        <w:tabs>
          <w:tab w:val="num" w:pos="4395"/>
        </w:tabs>
        <w:ind w:left="4395" w:hanging="180"/>
      </w:pPr>
    </w:lvl>
    <w:lvl w:ilvl="6" w:tplc="0418000F" w:tentative="1">
      <w:start w:val="1"/>
      <w:numFmt w:val="decimal"/>
      <w:lvlText w:val="%7."/>
      <w:lvlJc w:val="left"/>
      <w:pPr>
        <w:tabs>
          <w:tab w:val="num" w:pos="5115"/>
        </w:tabs>
        <w:ind w:left="5115" w:hanging="360"/>
      </w:pPr>
    </w:lvl>
    <w:lvl w:ilvl="7" w:tplc="04180019" w:tentative="1">
      <w:start w:val="1"/>
      <w:numFmt w:val="lowerLetter"/>
      <w:lvlText w:val="%8."/>
      <w:lvlJc w:val="left"/>
      <w:pPr>
        <w:tabs>
          <w:tab w:val="num" w:pos="5835"/>
        </w:tabs>
        <w:ind w:left="5835" w:hanging="360"/>
      </w:pPr>
    </w:lvl>
    <w:lvl w:ilvl="8" w:tplc="0418001B" w:tentative="1">
      <w:start w:val="1"/>
      <w:numFmt w:val="lowerRoman"/>
      <w:lvlText w:val="%9."/>
      <w:lvlJc w:val="right"/>
      <w:pPr>
        <w:tabs>
          <w:tab w:val="num" w:pos="6555"/>
        </w:tabs>
        <w:ind w:left="6555" w:hanging="180"/>
      </w:pPr>
    </w:lvl>
  </w:abstractNum>
  <w:abstractNum w:abstractNumId="18" w15:restartNumberingAfterBreak="0">
    <w:nsid w:val="217A7C6B"/>
    <w:multiLevelType w:val="hybridMultilevel"/>
    <w:tmpl w:val="D68427A2"/>
    <w:lvl w:ilvl="0" w:tplc="04090001">
      <w:start w:val="1"/>
      <w:numFmt w:val="bullet"/>
      <w:lvlText w:val=""/>
      <w:lvlJc w:val="left"/>
      <w:pPr>
        <w:ind w:left="1545" w:hanging="360"/>
      </w:pPr>
      <w:rPr>
        <w:rFonts w:ascii="Symbol" w:hAnsi="Symbol" w:hint="default"/>
      </w:rPr>
    </w:lvl>
    <w:lvl w:ilvl="1" w:tplc="04090003" w:tentative="1">
      <w:start w:val="1"/>
      <w:numFmt w:val="bullet"/>
      <w:lvlText w:val="o"/>
      <w:lvlJc w:val="left"/>
      <w:pPr>
        <w:ind w:left="2265" w:hanging="360"/>
      </w:pPr>
      <w:rPr>
        <w:rFonts w:ascii="Courier New" w:hAnsi="Courier New" w:cs="Courier New" w:hint="default"/>
      </w:rPr>
    </w:lvl>
    <w:lvl w:ilvl="2" w:tplc="04090005" w:tentative="1">
      <w:start w:val="1"/>
      <w:numFmt w:val="bullet"/>
      <w:lvlText w:val=""/>
      <w:lvlJc w:val="left"/>
      <w:pPr>
        <w:ind w:left="2985" w:hanging="360"/>
      </w:pPr>
      <w:rPr>
        <w:rFonts w:ascii="Wingdings" w:hAnsi="Wingdings" w:hint="default"/>
      </w:rPr>
    </w:lvl>
    <w:lvl w:ilvl="3" w:tplc="04090001" w:tentative="1">
      <w:start w:val="1"/>
      <w:numFmt w:val="bullet"/>
      <w:lvlText w:val=""/>
      <w:lvlJc w:val="left"/>
      <w:pPr>
        <w:ind w:left="3705" w:hanging="360"/>
      </w:pPr>
      <w:rPr>
        <w:rFonts w:ascii="Symbol" w:hAnsi="Symbol" w:hint="default"/>
      </w:rPr>
    </w:lvl>
    <w:lvl w:ilvl="4" w:tplc="04090003" w:tentative="1">
      <w:start w:val="1"/>
      <w:numFmt w:val="bullet"/>
      <w:lvlText w:val="o"/>
      <w:lvlJc w:val="left"/>
      <w:pPr>
        <w:ind w:left="4425" w:hanging="360"/>
      </w:pPr>
      <w:rPr>
        <w:rFonts w:ascii="Courier New" w:hAnsi="Courier New" w:cs="Courier New" w:hint="default"/>
      </w:rPr>
    </w:lvl>
    <w:lvl w:ilvl="5" w:tplc="04090005" w:tentative="1">
      <w:start w:val="1"/>
      <w:numFmt w:val="bullet"/>
      <w:lvlText w:val=""/>
      <w:lvlJc w:val="left"/>
      <w:pPr>
        <w:ind w:left="5145" w:hanging="360"/>
      </w:pPr>
      <w:rPr>
        <w:rFonts w:ascii="Wingdings" w:hAnsi="Wingdings" w:hint="default"/>
      </w:rPr>
    </w:lvl>
    <w:lvl w:ilvl="6" w:tplc="04090001" w:tentative="1">
      <w:start w:val="1"/>
      <w:numFmt w:val="bullet"/>
      <w:lvlText w:val=""/>
      <w:lvlJc w:val="left"/>
      <w:pPr>
        <w:ind w:left="5865" w:hanging="360"/>
      </w:pPr>
      <w:rPr>
        <w:rFonts w:ascii="Symbol" w:hAnsi="Symbol" w:hint="default"/>
      </w:rPr>
    </w:lvl>
    <w:lvl w:ilvl="7" w:tplc="04090003" w:tentative="1">
      <w:start w:val="1"/>
      <w:numFmt w:val="bullet"/>
      <w:lvlText w:val="o"/>
      <w:lvlJc w:val="left"/>
      <w:pPr>
        <w:ind w:left="6585" w:hanging="360"/>
      </w:pPr>
      <w:rPr>
        <w:rFonts w:ascii="Courier New" w:hAnsi="Courier New" w:cs="Courier New" w:hint="default"/>
      </w:rPr>
    </w:lvl>
    <w:lvl w:ilvl="8" w:tplc="04090005" w:tentative="1">
      <w:start w:val="1"/>
      <w:numFmt w:val="bullet"/>
      <w:lvlText w:val=""/>
      <w:lvlJc w:val="left"/>
      <w:pPr>
        <w:ind w:left="7305" w:hanging="360"/>
      </w:pPr>
      <w:rPr>
        <w:rFonts w:ascii="Wingdings" w:hAnsi="Wingdings" w:hint="default"/>
      </w:rPr>
    </w:lvl>
  </w:abstractNum>
  <w:abstractNum w:abstractNumId="19" w15:restartNumberingAfterBreak="0">
    <w:nsid w:val="2A012292"/>
    <w:multiLevelType w:val="hybridMultilevel"/>
    <w:tmpl w:val="6902C95C"/>
    <w:lvl w:ilvl="0" w:tplc="86B2F360">
      <w:start w:val="2"/>
      <w:numFmt w:val="bullet"/>
      <w:lvlText w:val="-"/>
      <w:lvlJc w:val="left"/>
      <w:pPr>
        <w:ind w:left="720" w:hanging="360"/>
      </w:pPr>
      <w:rPr>
        <w:rFonts w:ascii="Times New Roman" w:eastAsia="Times New Roman" w:hAnsi="Times New Roman" w:cs="Times New Roman" w:hint="default"/>
        <w:b/>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553FA2"/>
    <w:multiLevelType w:val="hybridMultilevel"/>
    <w:tmpl w:val="1602CE4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A7E4DF2"/>
    <w:multiLevelType w:val="hybridMultilevel"/>
    <w:tmpl w:val="FEDA74B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D474712"/>
    <w:multiLevelType w:val="hybridMultilevel"/>
    <w:tmpl w:val="3F4C9CF2"/>
    <w:lvl w:ilvl="0" w:tplc="7A3CDD16">
      <w:start w:val="1"/>
      <w:numFmt w:val="upperLetter"/>
      <w:lvlText w:val="%1."/>
      <w:lvlJc w:val="left"/>
      <w:pPr>
        <w:ind w:left="72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2D5A0C8A"/>
    <w:multiLevelType w:val="hybridMultilevel"/>
    <w:tmpl w:val="EB1AF898"/>
    <w:lvl w:ilvl="0" w:tplc="04180009">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4" w15:restartNumberingAfterBreak="0">
    <w:nsid w:val="2F395952"/>
    <w:multiLevelType w:val="hybridMultilevel"/>
    <w:tmpl w:val="BDF60ACE"/>
    <w:lvl w:ilvl="0" w:tplc="0409000D">
      <w:start w:val="1"/>
      <w:numFmt w:val="bullet"/>
      <w:lvlText w:val=""/>
      <w:lvlJc w:val="left"/>
      <w:pPr>
        <w:ind w:left="405" w:hanging="360"/>
      </w:pPr>
      <w:rPr>
        <w:rFonts w:ascii="Wingdings" w:hAnsi="Wingdings"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3A341C7D"/>
    <w:multiLevelType w:val="hybridMultilevel"/>
    <w:tmpl w:val="5F42F79C"/>
    <w:lvl w:ilvl="0" w:tplc="EEB8B1E6">
      <w:numFmt w:val="bullet"/>
      <w:lvlText w:val="-"/>
      <w:lvlJc w:val="left"/>
      <w:pPr>
        <w:tabs>
          <w:tab w:val="num" w:pos="840"/>
        </w:tabs>
        <w:ind w:left="840" w:hanging="360"/>
      </w:pPr>
      <w:rPr>
        <w:rFonts w:ascii="Times New Roman" w:eastAsia="Times New Roman" w:hAnsi="Times New Roman" w:cs="Times New Roman" w:hint="default"/>
      </w:rPr>
    </w:lvl>
    <w:lvl w:ilvl="1" w:tplc="04180003" w:tentative="1">
      <w:start w:val="1"/>
      <w:numFmt w:val="bullet"/>
      <w:lvlText w:val="o"/>
      <w:lvlJc w:val="left"/>
      <w:pPr>
        <w:tabs>
          <w:tab w:val="num" w:pos="1560"/>
        </w:tabs>
        <w:ind w:left="1560" w:hanging="360"/>
      </w:pPr>
      <w:rPr>
        <w:rFonts w:ascii="Courier New" w:hAnsi="Courier New" w:hint="default"/>
      </w:rPr>
    </w:lvl>
    <w:lvl w:ilvl="2" w:tplc="04180005" w:tentative="1">
      <w:start w:val="1"/>
      <w:numFmt w:val="bullet"/>
      <w:lvlText w:val=""/>
      <w:lvlJc w:val="left"/>
      <w:pPr>
        <w:tabs>
          <w:tab w:val="num" w:pos="2280"/>
        </w:tabs>
        <w:ind w:left="2280" w:hanging="360"/>
      </w:pPr>
      <w:rPr>
        <w:rFonts w:ascii="Wingdings" w:hAnsi="Wingdings" w:hint="default"/>
      </w:rPr>
    </w:lvl>
    <w:lvl w:ilvl="3" w:tplc="04180001" w:tentative="1">
      <w:start w:val="1"/>
      <w:numFmt w:val="bullet"/>
      <w:lvlText w:val=""/>
      <w:lvlJc w:val="left"/>
      <w:pPr>
        <w:tabs>
          <w:tab w:val="num" w:pos="3000"/>
        </w:tabs>
        <w:ind w:left="3000" w:hanging="360"/>
      </w:pPr>
      <w:rPr>
        <w:rFonts w:ascii="Symbol" w:hAnsi="Symbol" w:hint="default"/>
      </w:rPr>
    </w:lvl>
    <w:lvl w:ilvl="4" w:tplc="04180003" w:tentative="1">
      <w:start w:val="1"/>
      <w:numFmt w:val="bullet"/>
      <w:lvlText w:val="o"/>
      <w:lvlJc w:val="left"/>
      <w:pPr>
        <w:tabs>
          <w:tab w:val="num" w:pos="3720"/>
        </w:tabs>
        <w:ind w:left="3720" w:hanging="360"/>
      </w:pPr>
      <w:rPr>
        <w:rFonts w:ascii="Courier New" w:hAnsi="Courier New" w:hint="default"/>
      </w:rPr>
    </w:lvl>
    <w:lvl w:ilvl="5" w:tplc="04180005" w:tentative="1">
      <w:start w:val="1"/>
      <w:numFmt w:val="bullet"/>
      <w:lvlText w:val=""/>
      <w:lvlJc w:val="left"/>
      <w:pPr>
        <w:tabs>
          <w:tab w:val="num" w:pos="4440"/>
        </w:tabs>
        <w:ind w:left="4440" w:hanging="360"/>
      </w:pPr>
      <w:rPr>
        <w:rFonts w:ascii="Wingdings" w:hAnsi="Wingdings" w:hint="default"/>
      </w:rPr>
    </w:lvl>
    <w:lvl w:ilvl="6" w:tplc="04180001" w:tentative="1">
      <w:start w:val="1"/>
      <w:numFmt w:val="bullet"/>
      <w:lvlText w:val=""/>
      <w:lvlJc w:val="left"/>
      <w:pPr>
        <w:tabs>
          <w:tab w:val="num" w:pos="5160"/>
        </w:tabs>
        <w:ind w:left="5160" w:hanging="360"/>
      </w:pPr>
      <w:rPr>
        <w:rFonts w:ascii="Symbol" w:hAnsi="Symbol" w:hint="default"/>
      </w:rPr>
    </w:lvl>
    <w:lvl w:ilvl="7" w:tplc="04180003" w:tentative="1">
      <w:start w:val="1"/>
      <w:numFmt w:val="bullet"/>
      <w:lvlText w:val="o"/>
      <w:lvlJc w:val="left"/>
      <w:pPr>
        <w:tabs>
          <w:tab w:val="num" w:pos="5880"/>
        </w:tabs>
        <w:ind w:left="5880" w:hanging="360"/>
      </w:pPr>
      <w:rPr>
        <w:rFonts w:ascii="Courier New" w:hAnsi="Courier New" w:hint="default"/>
      </w:rPr>
    </w:lvl>
    <w:lvl w:ilvl="8" w:tplc="04180005" w:tentative="1">
      <w:start w:val="1"/>
      <w:numFmt w:val="bullet"/>
      <w:lvlText w:val=""/>
      <w:lvlJc w:val="left"/>
      <w:pPr>
        <w:tabs>
          <w:tab w:val="num" w:pos="6600"/>
        </w:tabs>
        <w:ind w:left="6600" w:hanging="360"/>
      </w:pPr>
      <w:rPr>
        <w:rFonts w:ascii="Wingdings" w:hAnsi="Wingdings" w:hint="default"/>
      </w:rPr>
    </w:lvl>
  </w:abstractNum>
  <w:abstractNum w:abstractNumId="26" w15:restartNumberingAfterBreak="0">
    <w:nsid w:val="3C3168ED"/>
    <w:multiLevelType w:val="hybridMultilevel"/>
    <w:tmpl w:val="4E3CCF18"/>
    <w:lvl w:ilvl="0" w:tplc="3CB2C5B6">
      <w:numFmt w:val="bullet"/>
      <w:lvlText w:val="-"/>
      <w:lvlJc w:val="left"/>
      <w:pPr>
        <w:tabs>
          <w:tab w:val="num" w:pos="720"/>
        </w:tabs>
        <w:ind w:left="720" w:hanging="360"/>
      </w:pPr>
      <w:rPr>
        <w:rFonts w:ascii="Times New Roman" w:eastAsia="Times New Roman" w:hAnsi="Times New Roman" w:cs="Times New Roman" w:hint="default"/>
        <w:color w:val="0000FF"/>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D925546"/>
    <w:multiLevelType w:val="hybridMultilevel"/>
    <w:tmpl w:val="6B0623A2"/>
    <w:lvl w:ilvl="0" w:tplc="0D386F26">
      <w:start w:val="2"/>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1E10729"/>
    <w:multiLevelType w:val="hybridMultilevel"/>
    <w:tmpl w:val="A2ECE6F0"/>
    <w:lvl w:ilvl="0" w:tplc="F77AC8F2">
      <w:numFmt w:val="bullet"/>
      <w:lvlText w:val="-"/>
      <w:lvlJc w:val="left"/>
      <w:pPr>
        <w:tabs>
          <w:tab w:val="num" w:pos="1260"/>
        </w:tabs>
        <w:ind w:left="1260" w:hanging="360"/>
      </w:pPr>
      <w:rPr>
        <w:rFonts w:ascii="Times New Roman" w:eastAsia="Times New Roman" w:hAnsi="Times New Roman" w:cs="Times New Roman" w:hint="default"/>
      </w:rPr>
    </w:lvl>
    <w:lvl w:ilvl="1" w:tplc="04180003" w:tentative="1">
      <w:start w:val="1"/>
      <w:numFmt w:val="bullet"/>
      <w:lvlText w:val="o"/>
      <w:lvlJc w:val="left"/>
      <w:pPr>
        <w:tabs>
          <w:tab w:val="num" w:pos="2880"/>
        </w:tabs>
        <w:ind w:left="2880" w:hanging="360"/>
      </w:pPr>
      <w:rPr>
        <w:rFonts w:ascii="Courier New" w:hAnsi="Courier New" w:cs="Courier New" w:hint="default"/>
      </w:rPr>
    </w:lvl>
    <w:lvl w:ilvl="2" w:tplc="04180005" w:tentative="1">
      <w:start w:val="1"/>
      <w:numFmt w:val="bullet"/>
      <w:lvlText w:val=""/>
      <w:lvlJc w:val="left"/>
      <w:pPr>
        <w:tabs>
          <w:tab w:val="num" w:pos="3600"/>
        </w:tabs>
        <w:ind w:left="3600" w:hanging="360"/>
      </w:pPr>
      <w:rPr>
        <w:rFonts w:ascii="Wingdings" w:hAnsi="Wingdings" w:hint="default"/>
      </w:rPr>
    </w:lvl>
    <w:lvl w:ilvl="3" w:tplc="04180001" w:tentative="1">
      <w:start w:val="1"/>
      <w:numFmt w:val="bullet"/>
      <w:lvlText w:val=""/>
      <w:lvlJc w:val="left"/>
      <w:pPr>
        <w:tabs>
          <w:tab w:val="num" w:pos="4320"/>
        </w:tabs>
        <w:ind w:left="4320" w:hanging="360"/>
      </w:pPr>
      <w:rPr>
        <w:rFonts w:ascii="Symbol" w:hAnsi="Symbol" w:hint="default"/>
      </w:rPr>
    </w:lvl>
    <w:lvl w:ilvl="4" w:tplc="04180003" w:tentative="1">
      <w:start w:val="1"/>
      <w:numFmt w:val="bullet"/>
      <w:lvlText w:val="o"/>
      <w:lvlJc w:val="left"/>
      <w:pPr>
        <w:tabs>
          <w:tab w:val="num" w:pos="5040"/>
        </w:tabs>
        <w:ind w:left="5040" w:hanging="360"/>
      </w:pPr>
      <w:rPr>
        <w:rFonts w:ascii="Courier New" w:hAnsi="Courier New" w:cs="Courier New" w:hint="default"/>
      </w:rPr>
    </w:lvl>
    <w:lvl w:ilvl="5" w:tplc="04180005" w:tentative="1">
      <w:start w:val="1"/>
      <w:numFmt w:val="bullet"/>
      <w:lvlText w:val=""/>
      <w:lvlJc w:val="left"/>
      <w:pPr>
        <w:tabs>
          <w:tab w:val="num" w:pos="5760"/>
        </w:tabs>
        <w:ind w:left="5760" w:hanging="360"/>
      </w:pPr>
      <w:rPr>
        <w:rFonts w:ascii="Wingdings" w:hAnsi="Wingdings" w:hint="default"/>
      </w:rPr>
    </w:lvl>
    <w:lvl w:ilvl="6" w:tplc="04180001" w:tentative="1">
      <w:start w:val="1"/>
      <w:numFmt w:val="bullet"/>
      <w:lvlText w:val=""/>
      <w:lvlJc w:val="left"/>
      <w:pPr>
        <w:tabs>
          <w:tab w:val="num" w:pos="6480"/>
        </w:tabs>
        <w:ind w:left="6480" w:hanging="360"/>
      </w:pPr>
      <w:rPr>
        <w:rFonts w:ascii="Symbol" w:hAnsi="Symbol" w:hint="default"/>
      </w:rPr>
    </w:lvl>
    <w:lvl w:ilvl="7" w:tplc="04180003" w:tentative="1">
      <w:start w:val="1"/>
      <w:numFmt w:val="bullet"/>
      <w:lvlText w:val="o"/>
      <w:lvlJc w:val="left"/>
      <w:pPr>
        <w:tabs>
          <w:tab w:val="num" w:pos="7200"/>
        </w:tabs>
        <w:ind w:left="7200" w:hanging="360"/>
      </w:pPr>
      <w:rPr>
        <w:rFonts w:ascii="Courier New" w:hAnsi="Courier New" w:cs="Courier New" w:hint="default"/>
      </w:rPr>
    </w:lvl>
    <w:lvl w:ilvl="8" w:tplc="04180005" w:tentative="1">
      <w:start w:val="1"/>
      <w:numFmt w:val="bullet"/>
      <w:lvlText w:val=""/>
      <w:lvlJc w:val="left"/>
      <w:pPr>
        <w:tabs>
          <w:tab w:val="num" w:pos="7920"/>
        </w:tabs>
        <w:ind w:left="7920" w:hanging="360"/>
      </w:pPr>
      <w:rPr>
        <w:rFonts w:ascii="Wingdings" w:hAnsi="Wingdings" w:hint="default"/>
      </w:rPr>
    </w:lvl>
  </w:abstractNum>
  <w:abstractNum w:abstractNumId="29" w15:restartNumberingAfterBreak="0">
    <w:nsid w:val="41F761A1"/>
    <w:multiLevelType w:val="hybridMultilevel"/>
    <w:tmpl w:val="61DA60A6"/>
    <w:lvl w:ilvl="0" w:tplc="3E0A585C">
      <w:start w:val="1"/>
      <w:numFmt w:val="bullet"/>
      <w:lvlText w:val=""/>
      <w:lvlJc w:val="left"/>
      <w:pPr>
        <w:tabs>
          <w:tab w:val="num" w:pos="720"/>
        </w:tabs>
        <w:ind w:left="720" w:hanging="360"/>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6591853"/>
    <w:multiLevelType w:val="hybridMultilevel"/>
    <w:tmpl w:val="FFE222C2"/>
    <w:lvl w:ilvl="0" w:tplc="6DF0305E">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1" w15:restartNumberingAfterBreak="0">
    <w:nsid w:val="4A5F57B9"/>
    <w:multiLevelType w:val="hybridMultilevel"/>
    <w:tmpl w:val="4106F6C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B5D65B6"/>
    <w:multiLevelType w:val="hybridMultilevel"/>
    <w:tmpl w:val="997CC684"/>
    <w:lvl w:ilvl="0" w:tplc="D99601C4">
      <w:start w:val="1"/>
      <w:numFmt w:val="decimal"/>
      <w:lvlText w:val="%1."/>
      <w:lvlJc w:val="left"/>
      <w:pPr>
        <w:ind w:left="72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3" w15:restartNumberingAfterBreak="0">
    <w:nsid w:val="4BBB7E31"/>
    <w:multiLevelType w:val="hybridMultilevel"/>
    <w:tmpl w:val="F60E347E"/>
    <w:lvl w:ilvl="0" w:tplc="3E0A585C">
      <w:start w:val="1"/>
      <w:numFmt w:val="bullet"/>
      <w:lvlText w:val=""/>
      <w:lvlJc w:val="left"/>
      <w:pPr>
        <w:tabs>
          <w:tab w:val="num" w:pos="720"/>
        </w:tabs>
        <w:ind w:left="720" w:hanging="360"/>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04F2643"/>
    <w:multiLevelType w:val="hybridMultilevel"/>
    <w:tmpl w:val="173E16A8"/>
    <w:lvl w:ilvl="0" w:tplc="2EF850F6">
      <w:start w:val="1"/>
      <w:numFmt w:val="bullet"/>
      <w:lvlText w:val=""/>
      <w:lvlJc w:val="left"/>
      <w:pPr>
        <w:ind w:left="720" w:hanging="360"/>
      </w:pPr>
      <w:rPr>
        <w:rFonts w:ascii="Symbol" w:hAnsi="Symbol" w:hint="default"/>
        <w:color w:val="C0504D" w:themeColor="accent2"/>
        <w:u w:color="C0504D" w:themeColor="accen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8E46B33"/>
    <w:multiLevelType w:val="hybridMultilevel"/>
    <w:tmpl w:val="97088E4C"/>
    <w:lvl w:ilvl="0" w:tplc="842AA2F2">
      <w:start w:val="1"/>
      <w:numFmt w:val="bullet"/>
      <w:lvlText w:val="♪"/>
      <w:lvlJc w:val="left"/>
      <w:pPr>
        <w:ind w:left="1500" w:hanging="360"/>
      </w:pPr>
      <w:rPr>
        <w:rFonts w:ascii="Georgia" w:hAnsi="Georgia" w:hint="default"/>
        <w:b/>
        <w:i w:val="0"/>
        <w:color w:val="000000" w:themeColor="text1"/>
        <w:sz w:val="48"/>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6" w15:restartNumberingAfterBreak="0">
    <w:nsid w:val="5E01258B"/>
    <w:multiLevelType w:val="multilevel"/>
    <w:tmpl w:val="E4E24FF0"/>
    <w:lvl w:ilvl="0">
      <w:start w:val="1"/>
      <w:numFmt w:val="decimal"/>
      <w:lvlText w:val="%1."/>
      <w:lvlJc w:val="left"/>
      <w:pPr>
        <w:ind w:left="435" w:hanging="435"/>
      </w:pPr>
      <w:rPr>
        <w:rFonts w:hint="default"/>
        <w:color w:val="000000" w:themeColor="text1"/>
      </w:rPr>
    </w:lvl>
    <w:lvl w:ilvl="1">
      <w:start w:val="1"/>
      <w:numFmt w:val="decimal"/>
      <w:lvlText w:val="%1.%2."/>
      <w:lvlJc w:val="left"/>
      <w:pPr>
        <w:ind w:left="435" w:hanging="435"/>
      </w:pPr>
      <w:rPr>
        <w:rFonts w:hint="default"/>
        <w:color w:val="000000" w:themeColor="text1"/>
      </w:rPr>
    </w:lvl>
    <w:lvl w:ilvl="2">
      <w:start w:val="1"/>
      <w:numFmt w:val="decimal"/>
      <w:lvlText w:val="%1.%2.%3."/>
      <w:lvlJc w:val="left"/>
      <w:pPr>
        <w:ind w:left="720" w:hanging="720"/>
      </w:pPr>
      <w:rPr>
        <w:rFonts w:hint="default"/>
        <w:color w:val="000000" w:themeColor="text1"/>
      </w:rPr>
    </w:lvl>
    <w:lvl w:ilvl="3">
      <w:start w:val="1"/>
      <w:numFmt w:val="decimal"/>
      <w:lvlText w:val="%1.%2.%3.%4."/>
      <w:lvlJc w:val="left"/>
      <w:pPr>
        <w:ind w:left="720" w:hanging="720"/>
      </w:pPr>
      <w:rPr>
        <w:rFonts w:hint="default"/>
        <w:color w:val="000000" w:themeColor="text1"/>
      </w:rPr>
    </w:lvl>
    <w:lvl w:ilvl="4">
      <w:start w:val="1"/>
      <w:numFmt w:val="decimal"/>
      <w:lvlText w:val="%1.%2.%3.%4.%5."/>
      <w:lvlJc w:val="left"/>
      <w:pPr>
        <w:ind w:left="1080" w:hanging="1080"/>
      </w:pPr>
      <w:rPr>
        <w:rFonts w:hint="default"/>
        <w:color w:val="000000" w:themeColor="text1"/>
      </w:rPr>
    </w:lvl>
    <w:lvl w:ilvl="5">
      <w:start w:val="1"/>
      <w:numFmt w:val="decimal"/>
      <w:lvlText w:val="%1.%2.%3.%4.%5.%6."/>
      <w:lvlJc w:val="left"/>
      <w:pPr>
        <w:ind w:left="1080" w:hanging="1080"/>
      </w:pPr>
      <w:rPr>
        <w:rFonts w:hint="default"/>
        <w:color w:val="000000" w:themeColor="text1"/>
      </w:rPr>
    </w:lvl>
    <w:lvl w:ilvl="6">
      <w:start w:val="1"/>
      <w:numFmt w:val="decimal"/>
      <w:lvlText w:val="%1.%2.%3.%4.%5.%6.%7."/>
      <w:lvlJc w:val="left"/>
      <w:pPr>
        <w:ind w:left="1440" w:hanging="1440"/>
      </w:pPr>
      <w:rPr>
        <w:rFonts w:hint="default"/>
        <w:color w:val="000000" w:themeColor="text1"/>
      </w:rPr>
    </w:lvl>
    <w:lvl w:ilvl="7">
      <w:start w:val="1"/>
      <w:numFmt w:val="decimal"/>
      <w:lvlText w:val="%1.%2.%3.%4.%5.%6.%7.%8."/>
      <w:lvlJc w:val="left"/>
      <w:pPr>
        <w:ind w:left="1440" w:hanging="1440"/>
      </w:pPr>
      <w:rPr>
        <w:rFonts w:hint="default"/>
        <w:color w:val="000000" w:themeColor="text1"/>
      </w:rPr>
    </w:lvl>
    <w:lvl w:ilvl="8">
      <w:start w:val="1"/>
      <w:numFmt w:val="decimal"/>
      <w:lvlText w:val="%1.%2.%3.%4.%5.%6.%7.%8.%9."/>
      <w:lvlJc w:val="left"/>
      <w:pPr>
        <w:ind w:left="1800" w:hanging="1800"/>
      </w:pPr>
      <w:rPr>
        <w:rFonts w:hint="default"/>
        <w:color w:val="000000" w:themeColor="text1"/>
      </w:rPr>
    </w:lvl>
  </w:abstractNum>
  <w:abstractNum w:abstractNumId="37" w15:restartNumberingAfterBreak="0">
    <w:nsid w:val="62A47395"/>
    <w:multiLevelType w:val="hybridMultilevel"/>
    <w:tmpl w:val="418AB8B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643E71A4"/>
    <w:multiLevelType w:val="hybridMultilevel"/>
    <w:tmpl w:val="6E58B2E6"/>
    <w:lvl w:ilvl="0" w:tplc="E2A8E94C">
      <w:numFmt w:val="bullet"/>
      <w:lvlText w:val="-"/>
      <w:lvlJc w:val="left"/>
      <w:pPr>
        <w:tabs>
          <w:tab w:val="num" w:pos="720"/>
        </w:tabs>
        <w:ind w:left="720" w:hanging="360"/>
      </w:pPr>
      <w:rPr>
        <w:rFonts w:ascii="Times New Roman" w:eastAsia="Times New Roman" w:hAnsi="Times New Roman" w:cs="Times New Roman" w:hint="default"/>
      </w:rPr>
    </w:lvl>
    <w:lvl w:ilvl="1" w:tplc="04180001">
      <w:start w:val="1"/>
      <w:numFmt w:val="bullet"/>
      <w:lvlText w:val=""/>
      <w:lvlJc w:val="left"/>
      <w:pPr>
        <w:tabs>
          <w:tab w:val="num" w:pos="1440"/>
        </w:tabs>
        <w:ind w:left="1440" w:hanging="360"/>
      </w:pPr>
      <w:rPr>
        <w:rFonts w:ascii="Symbol" w:hAnsi="Symbol" w:hint="default"/>
      </w:rPr>
    </w:lvl>
    <w:lvl w:ilvl="2" w:tplc="04180003">
      <w:start w:val="1"/>
      <w:numFmt w:val="bullet"/>
      <w:lvlText w:val="o"/>
      <w:lvlJc w:val="left"/>
      <w:pPr>
        <w:tabs>
          <w:tab w:val="num" w:pos="2160"/>
        </w:tabs>
        <w:ind w:left="2160" w:hanging="360"/>
      </w:pPr>
      <w:rPr>
        <w:rFonts w:ascii="Courier New" w:hAnsi="Courier New" w:cs="Courier New"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71B332D"/>
    <w:multiLevelType w:val="hybridMultilevel"/>
    <w:tmpl w:val="E780A2E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67882890"/>
    <w:multiLevelType w:val="hybridMultilevel"/>
    <w:tmpl w:val="C6347708"/>
    <w:lvl w:ilvl="0" w:tplc="D048DBDA">
      <w:start w:val="1"/>
      <w:numFmt w:val="upperRoman"/>
      <w:lvlText w:val="%1."/>
      <w:lvlJc w:val="right"/>
      <w:pPr>
        <w:ind w:left="720" w:hanging="360"/>
      </w:pPr>
      <w:rPr>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1" w15:restartNumberingAfterBreak="0">
    <w:nsid w:val="6F526E76"/>
    <w:multiLevelType w:val="hybridMultilevel"/>
    <w:tmpl w:val="0102E8A2"/>
    <w:lvl w:ilvl="0" w:tplc="82986C4E">
      <w:start w:val="1"/>
      <w:numFmt w:val="bullet"/>
      <w:lvlText w:val=""/>
      <w:lvlJc w:val="left"/>
      <w:pPr>
        <w:tabs>
          <w:tab w:val="num" w:pos="720"/>
        </w:tabs>
        <w:ind w:left="777" w:hanging="57"/>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2" w15:restartNumberingAfterBreak="0">
    <w:nsid w:val="759D6339"/>
    <w:multiLevelType w:val="hybridMultilevel"/>
    <w:tmpl w:val="BE4883A8"/>
    <w:lvl w:ilvl="0" w:tplc="0409000B">
      <w:start w:val="1"/>
      <w:numFmt w:val="bullet"/>
      <w:lvlText w:val=""/>
      <w:lvlJc w:val="left"/>
      <w:pPr>
        <w:tabs>
          <w:tab w:val="num" w:pos="1200"/>
        </w:tabs>
        <w:ind w:left="1200" w:hanging="360"/>
      </w:pPr>
      <w:rPr>
        <w:rFonts w:ascii="Wingdings" w:hAnsi="Wingdings" w:hint="default"/>
      </w:rPr>
    </w:lvl>
    <w:lvl w:ilvl="1" w:tplc="04090003" w:tentative="1">
      <w:start w:val="1"/>
      <w:numFmt w:val="bullet"/>
      <w:lvlText w:val="o"/>
      <w:lvlJc w:val="left"/>
      <w:pPr>
        <w:tabs>
          <w:tab w:val="num" w:pos="1920"/>
        </w:tabs>
        <w:ind w:left="1920" w:hanging="360"/>
      </w:pPr>
      <w:rPr>
        <w:rFonts w:ascii="Courier New" w:hAnsi="Courier New" w:cs="Courier New" w:hint="default"/>
      </w:rPr>
    </w:lvl>
    <w:lvl w:ilvl="2" w:tplc="04090005" w:tentative="1">
      <w:start w:val="1"/>
      <w:numFmt w:val="bullet"/>
      <w:lvlText w:val=""/>
      <w:lvlJc w:val="left"/>
      <w:pPr>
        <w:tabs>
          <w:tab w:val="num" w:pos="2640"/>
        </w:tabs>
        <w:ind w:left="2640" w:hanging="360"/>
      </w:pPr>
      <w:rPr>
        <w:rFonts w:ascii="Wingdings" w:hAnsi="Wingdings" w:hint="default"/>
      </w:rPr>
    </w:lvl>
    <w:lvl w:ilvl="3" w:tplc="04090001" w:tentative="1">
      <w:start w:val="1"/>
      <w:numFmt w:val="bullet"/>
      <w:lvlText w:val=""/>
      <w:lvlJc w:val="left"/>
      <w:pPr>
        <w:tabs>
          <w:tab w:val="num" w:pos="3360"/>
        </w:tabs>
        <w:ind w:left="3360" w:hanging="360"/>
      </w:pPr>
      <w:rPr>
        <w:rFonts w:ascii="Symbol" w:hAnsi="Symbol" w:hint="default"/>
      </w:rPr>
    </w:lvl>
    <w:lvl w:ilvl="4" w:tplc="04090003" w:tentative="1">
      <w:start w:val="1"/>
      <w:numFmt w:val="bullet"/>
      <w:lvlText w:val="o"/>
      <w:lvlJc w:val="left"/>
      <w:pPr>
        <w:tabs>
          <w:tab w:val="num" w:pos="4080"/>
        </w:tabs>
        <w:ind w:left="4080" w:hanging="360"/>
      </w:pPr>
      <w:rPr>
        <w:rFonts w:ascii="Courier New" w:hAnsi="Courier New" w:cs="Courier New" w:hint="default"/>
      </w:rPr>
    </w:lvl>
    <w:lvl w:ilvl="5" w:tplc="04090005" w:tentative="1">
      <w:start w:val="1"/>
      <w:numFmt w:val="bullet"/>
      <w:lvlText w:val=""/>
      <w:lvlJc w:val="left"/>
      <w:pPr>
        <w:tabs>
          <w:tab w:val="num" w:pos="4800"/>
        </w:tabs>
        <w:ind w:left="4800" w:hanging="360"/>
      </w:pPr>
      <w:rPr>
        <w:rFonts w:ascii="Wingdings" w:hAnsi="Wingdings" w:hint="default"/>
      </w:rPr>
    </w:lvl>
    <w:lvl w:ilvl="6" w:tplc="04090001" w:tentative="1">
      <w:start w:val="1"/>
      <w:numFmt w:val="bullet"/>
      <w:lvlText w:val=""/>
      <w:lvlJc w:val="left"/>
      <w:pPr>
        <w:tabs>
          <w:tab w:val="num" w:pos="5520"/>
        </w:tabs>
        <w:ind w:left="5520" w:hanging="360"/>
      </w:pPr>
      <w:rPr>
        <w:rFonts w:ascii="Symbol" w:hAnsi="Symbol" w:hint="default"/>
      </w:rPr>
    </w:lvl>
    <w:lvl w:ilvl="7" w:tplc="04090003" w:tentative="1">
      <w:start w:val="1"/>
      <w:numFmt w:val="bullet"/>
      <w:lvlText w:val="o"/>
      <w:lvlJc w:val="left"/>
      <w:pPr>
        <w:tabs>
          <w:tab w:val="num" w:pos="6240"/>
        </w:tabs>
        <w:ind w:left="6240" w:hanging="360"/>
      </w:pPr>
      <w:rPr>
        <w:rFonts w:ascii="Courier New" w:hAnsi="Courier New" w:cs="Courier New" w:hint="default"/>
      </w:rPr>
    </w:lvl>
    <w:lvl w:ilvl="8" w:tplc="04090005" w:tentative="1">
      <w:start w:val="1"/>
      <w:numFmt w:val="bullet"/>
      <w:lvlText w:val=""/>
      <w:lvlJc w:val="left"/>
      <w:pPr>
        <w:tabs>
          <w:tab w:val="num" w:pos="6960"/>
        </w:tabs>
        <w:ind w:left="6960" w:hanging="360"/>
      </w:pPr>
      <w:rPr>
        <w:rFonts w:ascii="Wingdings" w:hAnsi="Wingdings" w:hint="default"/>
      </w:rPr>
    </w:lvl>
  </w:abstractNum>
  <w:abstractNum w:abstractNumId="43" w15:restartNumberingAfterBreak="0">
    <w:nsid w:val="76D11050"/>
    <w:multiLevelType w:val="hybridMultilevel"/>
    <w:tmpl w:val="12B03A08"/>
    <w:lvl w:ilvl="0" w:tplc="3E0A585C">
      <w:start w:val="1"/>
      <w:numFmt w:val="bullet"/>
      <w:lvlText w:val=""/>
      <w:lvlJc w:val="left"/>
      <w:pPr>
        <w:tabs>
          <w:tab w:val="num" w:pos="720"/>
        </w:tabs>
        <w:ind w:left="720" w:hanging="360"/>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8726CB7"/>
    <w:multiLevelType w:val="hybridMultilevel"/>
    <w:tmpl w:val="FED86538"/>
    <w:lvl w:ilvl="0" w:tplc="04180001">
      <w:start w:val="1"/>
      <w:numFmt w:val="bullet"/>
      <w:lvlText w:val=""/>
      <w:lvlJc w:val="left"/>
      <w:pPr>
        <w:tabs>
          <w:tab w:val="num" w:pos="960"/>
        </w:tabs>
        <w:ind w:left="960" w:hanging="360"/>
      </w:pPr>
      <w:rPr>
        <w:rFonts w:ascii="Symbol" w:hAnsi="Symbol" w:hint="default"/>
      </w:rPr>
    </w:lvl>
    <w:lvl w:ilvl="1" w:tplc="04180003" w:tentative="1">
      <w:start w:val="1"/>
      <w:numFmt w:val="bullet"/>
      <w:lvlText w:val="o"/>
      <w:lvlJc w:val="left"/>
      <w:pPr>
        <w:tabs>
          <w:tab w:val="num" w:pos="1680"/>
        </w:tabs>
        <w:ind w:left="1680" w:hanging="360"/>
      </w:pPr>
      <w:rPr>
        <w:rFonts w:ascii="Courier New" w:hAnsi="Courier New" w:hint="default"/>
      </w:rPr>
    </w:lvl>
    <w:lvl w:ilvl="2" w:tplc="04180005" w:tentative="1">
      <w:start w:val="1"/>
      <w:numFmt w:val="bullet"/>
      <w:lvlText w:val=""/>
      <w:lvlJc w:val="left"/>
      <w:pPr>
        <w:tabs>
          <w:tab w:val="num" w:pos="2400"/>
        </w:tabs>
        <w:ind w:left="2400" w:hanging="360"/>
      </w:pPr>
      <w:rPr>
        <w:rFonts w:ascii="Wingdings" w:hAnsi="Wingdings" w:hint="default"/>
      </w:rPr>
    </w:lvl>
    <w:lvl w:ilvl="3" w:tplc="04180001" w:tentative="1">
      <w:start w:val="1"/>
      <w:numFmt w:val="bullet"/>
      <w:lvlText w:val=""/>
      <w:lvlJc w:val="left"/>
      <w:pPr>
        <w:tabs>
          <w:tab w:val="num" w:pos="3120"/>
        </w:tabs>
        <w:ind w:left="3120" w:hanging="360"/>
      </w:pPr>
      <w:rPr>
        <w:rFonts w:ascii="Symbol" w:hAnsi="Symbol" w:hint="default"/>
      </w:rPr>
    </w:lvl>
    <w:lvl w:ilvl="4" w:tplc="04180003" w:tentative="1">
      <w:start w:val="1"/>
      <w:numFmt w:val="bullet"/>
      <w:lvlText w:val="o"/>
      <w:lvlJc w:val="left"/>
      <w:pPr>
        <w:tabs>
          <w:tab w:val="num" w:pos="3840"/>
        </w:tabs>
        <w:ind w:left="3840" w:hanging="360"/>
      </w:pPr>
      <w:rPr>
        <w:rFonts w:ascii="Courier New" w:hAnsi="Courier New" w:hint="default"/>
      </w:rPr>
    </w:lvl>
    <w:lvl w:ilvl="5" w:tplc="04180005" w:tentative="1">
      <w:start w:val="1"/>
      <w:numFmt w:val="bullet"/>
      <w:lvlText w:val=""/>
      <w:lvlJc w:val="left"/>
      <w:pPr>
        <w:tabs>
          <w:tab w:val="num" w:pos="4560"/>
        </w:tabs>
        <w:ind w:left="4560" w:hanging="360"/>
      </w:pPr>
      <w:rPr>
        <w:rFonts w:ascii="Wingdings" w:hAnsi="Wingdings" w:hint="default"/>
      </w:rPr>
    </w:lvl>
    <w:lvl w:ilvl="6" w:tplc="04180001" w:tentative="1">
      <w:start w:val="1"/>
      <w:numFmt w:val="bullet"/>
      <w:lvlText w:val=""/>
      <w:lvlJc w:val="left"/>
      <w:pPr>
        <w:tabs>
          <w:tab w:val="num" w:pos="5280"/>
        </w:tabs>
        <w:ind w:left="5280" w:hanging="360"/>
      </w:pPr>
      <w:rPr>
        <w:rFonts w:ascii="Symbol" w:hAnsi="Symbol" w:hint="default"/>
      </w:rPr>
    </w:lvl>
    <w:lvl w:ilvl="7" w:tplc="04180003" w:tentative="1">
      <w:start w:val="1"/>
      <w:numFmt w:val="bullet"/>
      <w:lvlText w:val="o"/>
      <w:lvlJc w:val="left"/>
      <w:pPr>
        <w:tabs>
          <w:tab w:val="num" w:pos="6000"/>
        </w:tabs>
        <w:ind w:left="6000" w:hanging="360"/>
      </w:pPr>
      <w:rPr>
        <w:rFonts w:ascii="Courier New" w:hAnsi="Courier New" w:hint="default"/>
      </w:rPr>
    </w:lvl>
    <w:lvl w:ilvl="8" w:tplc="04180005" w:tentative="1">
      <w:start w:val="1"/>
      <w:numFmt w:val="bullet"/>
      <w:lvlText w:val=""/>
      <w:lvlJc w:val="left"/>
      <w:pPr>
        <w:tabs>
          <w:tab w:val="num" w:pos="6720"/>
        </w:tabs>
        <w:ind w:left="6720" w:hanging="360"/>
      </w:pPr>
      <w:rPr>
        <w:rFonts w:ascii="Wingdings" w:hAnsi="Wingdings" w:hint="default"/>
      </w:rPr>
    </w:lvl>
  </w:abstractNum>
  <w:abstractNum w:abstractNumId="45" w15:restartNumberingAfterBreak="0">
    <w:nsid w:val="7AA029BF"/>
    <w:multiLevelType w:val="hybridMultilevel"/>
    <w:tmpl w:val="68F04A66"/>
    <w:lvl w:ilvl="0" w:tplc="5B984C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EED1131"/>
    <w:multiLevelType w:val="hybridMultilevel"/>
    <w:tmpl w:val="47F27A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9"/>
  </w:num>
  <w:num w:numId="3">
    <w:abstractNumId w:val="27"/>
  </w:num>
  <w:num w:numId="4">
    <w:abstractNumId w:val="23"/>
  </w:num>
  <w:num w:numId="5">
    <w:abstractNumId w:val="10"/>
  </w:num>
  <w:num w:numId="6">
    <w:abstractNumId w:val="9"/>
  </w:num>
  <w:num w:numId="7">
    <w:abstractNumId w:val="13"/>
  </w:num>
  <w:num w:numId="8">
    <w:abstractNumId w:val="24"/>
  </w:num>
  <w:num w:numId="9">
    <w:abstractNumId w:val="16"/>
  </w:num>
  <w:num w:numId="10">
    <w:abstractNumId w:val="34"/>
  </w:num>
  <w:num w:numId="11">
    <w:abstractNumId w:val="31"/>
  </w:num>
  <w:num w:numId="12">
    <w:abstractNumId w:val="45"/>
  </w:num>
  <w:num w:numId="13">
    <w:abstractNumId w:val="35"/>
  </w:num>
  <w:num w:numId="14">
    <w:abstractNumId w:val="8"/>
  </w:num>
  <w:num w:numId="15">
    <w:abstractNumId w:val="7"/>
  </w:num>
  <w:num w:numId="16">
    <w:abstractNumId w:val="40"/>
  </w:num>
  <w:num w:numId="17">
    <w:abstractNumId w:val="22"/>
  </w:num>
  <w:num w:numId="18">
    <w:abstractNumId w:val="32"/>
  </w:num>
  <w:num w:numId="19">
    <w:abstractNumId w:val="30"/>
  </w:num>
  <w:num w:numId="20">
    <w:abstractNumId w:val="17"/>
  </w:num>
  <w:num w:numId="21">
    <w:abstractNumId w:val="38"/>
  </w:num>
  <w:num w:numId="22">
    <w:abstractNumId w:val="14"/>
  </w:num>
  <w:num w:numId="23">
    <w:abstractNumId w:val="41"/>
  </w:num>
  <w:num w:numId="24">
    <w:abstractNumId w:val="42"/>
  </w:num>
  <w:num w:numId="25">
    <w:abstractNumId w:val="20"/>
  </w:num>
  <w:num w:numId="26">
    <w:abstractNumId w:val="11"/>
  </w:num>
  <w:num w:numId="27">
    <w:abstractNumId w:val="46"/>
  </w:num>
  <w:num w:numId="28">
    <w:abstractNumId w:val="37"/>
  </w:num>
  <w:num w:numId="29">
    <w:abstractNumId w:val="2"/>
  </w:num>
  <w:num w:numId="30">
    <w:abstractNumId w:val="3"/>
  </w:num>
  <w:num w:numId="31">
    <w:abstractNumId w:val="4"/>
  </w:num>
  <w:num w:numId="32">
    <w:abstractNumId w:val="5"/>
  </w:num>
  <w:num w:numId="33">
    <w:abstractNumId w:val="6"/>
  </w:num>
  <w:num w:numId="34">
    <w:abstractNumId w:val="36"/>
  </w:num>
  <w:num w:numId="35">
    <w:abstractNumId w:val="18"/>
  </w:num>
  <w:num w:numId="36">
    <w:abstractNumId w:val="26"/>
  </w:num>
  <w:num w:numId="37">
    <w:abstractNumId w:val="21"/>
  </w:num>
  <w:num w:numId="38">
    <w:abstractNumId w:val="12"/>
  </w:num>
  <w:num w:numId="39">
    <w:abstractNumId w:val="44"/>
  </w:num>
  <w:num w:numId="40">
    <w:abstractNumId w:val="25"/>
  </w:num>
  <w:num w:numId="41">
    <w:abstractNumId w:val="39"/>
  </w:num>
  <w:num w:numId="42">
    <w:abstractNumId w:val="29"/>
  </w:num>
  <w:num w:numId="43">
    <w:abstractNumId w:val="33"/>
  </w:num>
  <w:num w:numId="44">
    <w:abstractNumId w:val="43"/>
  </w:num>
  <w:num w:numId="45">
    <w:abstractNumId w:val="28"/>
  </w:num>
  <w:num w:numId="46">
    <w:abstractNumId w:val="15"/>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148"/>
    <w:rsid w:val="00000082"/>
    <w:rsid w:val="00001743"/>
    <w:rsid w:val="0000197E"/>
    <w:rsid w:val="0000285D"/>
    <w:rsid w:val="00004659"/>
    <w:rsid w:val="00004B15"/>
    <w:rsid w:val="000064B9"/>
    <w:rsid w:val="00006D29"/>
    <w:rsid w:val="00012B94"/>
    <w:rsid w:val="00012C6A"/>
    <w:rsid w:val="00015FAE"/>
    <w:rsid w:val="00020512"/>
    <w:rsid w:val="000220AA"/>
    <w:rsid w:val="00025562"/>
    <w:rsid w:val="0003439F"/>
    <w:rsid w:val="00034E21"/>
    <w:rsid w:val="00044281"/>
    <w:rsid w:val="000478A4"/>
    <w:rsid w:val="0005724B"/>
    <w:rsid w:val="00072043"/>
    <w:rsid w:val="00077AB3"/>
    <w:rsid w:val="00077BC8"/>
    <w:rsid w:val="00081F5F"/>
    <w:rsid w:val="00082F3D"/>
    <w:rsid w:val="000851F2"/>
    <w:rsid w:val="000A7D05"/>
    <w:rsid w:val="000B2052"/>
    <w:rsid w:val="000B6AC7"/>
    <w:rsid w:val="000B6E35"/>
    <w:rsid w:val="000B724B"/>
    <w:rsid w:val="000D7569"/>
    <w:rsid w:val="000F14C8"/>
    <w:rsid w:val="000F5C44"/>
    <w:rsid w:val="000F7B14"/>
    <w:rsid w:val="001007AC"/>
    <w:rsid w:val="00103839"/>
    <w:rsid w:val="00103E98"/>
    <w:rsid w:val="001175DF"/>
    <w:rsid w:val="00140A05"/>
    <w:rsid w:val="00152F15"/>
    <w:rsid w:val="00157667"/>
    <w:rsid w:val="00161195"/>
    <w:rsid w:val="0016328A"/>
    <w:rsid w:val="0016614A"/>
    <w:rsid w:val="0018538B"/>
    <w:rsid w:val="00197B20"/>
    <w:rsid w:val="001A110F"/>
    <w:rsid w:val="001A32A7"/>
    <w:rsid w:val="001B46FC"/>
    <w:rsid w:val="001B7661"/>
    <w:rsid w:val="001C6A66"/>
    <w:rsid w:val="001D2CE9"/>
    <w:rsid w:val="001E0352"/>
    <w:rsid w:val="001F70E4"/>
    <w:rsid w:val="0021375F"/>
    <w:rsid w:val="002214D1"/>
    <w:rsid w:val="00221892"/>
    <w:rsid w:val="0022454D"/>
    <w:rsid w:val="00226438"/>
    <w:rsid w:val="0023199E"/>
    <w:rsid w:val="0024754E"/>
    <w:rsid w:val="00251E60"/>
    <w:rsid w:val="00254377"/>
    <w:rsid w:val="00262E18"/>
    <w:rsid w:val="00270B91"/>
    <w:rsid w:val="0028021A"/>
    <w:rsid w:val="0028172C"/>
    <w:rsid w:val="002871D4"/>
    <w:rsid w:val="00291FE7"/>
    <w:rsid w:val="00295680"/>
    <w:rsid w:val="002A7B13"/>
    <w:rsid w:val="002B028B"/>
    <w:rsid w:val="002B3CC0"/>
    <w:rsid w:val="002B6443"/>
    <w:rsid w:val="002B7ECC"/>
    <w:rsid w:val="002C03AA"/>
    <w:rsid w:val="002C4EBF"/>
    <w:rsid w:val="002D41B2"/>
    <w:rsid w:val="002D638B"/>
    <w:rsid w:val="002E174A"/>
    <w:rsid w:val="002E5414"/>
    <w:rsid w:val="002E6389"/>
    <w:rsid w:val="002F73CE"/>
    <w:rsid w:val="002F77B7"/>
    <w:rsid w:val="00300FBF"/>
    <w:rsid w:val="003013C5"/>
    <w:rsid w:val="00313350"/>
    <w:rsid w:val="00315578"/>
    <w:rsid w:val="00316A3A"/>
    <w:rsid w:val="00324FA9"/>
    <w:rsid w:val="00330C13"/>
    <w:rsid w:val="00332058"/>
    <w:rsid w:val="00337B22"/>
    <w:rsid w:val="00342C83"/>
    <w:rsid w:val="00347F06"/>
    <w:rsid w:val="00350E6E"/>
    <w:rsid w:val="00354EC9"/>
    <w:rsid w:val="00361A0D"/>
    <w:rsid w:val="003634BB"/>
    <w:rsid w:val="0036516F"/>
    <w:rsid w:val="003651C4"/>
    <w:rsid w:val="00377743"/>
    <w:rsid w:val="00380DA8"/>
    <w:rsid w:val="0038591E"/>
    <w:rsid w:val="003A1743"/>
    <w:rsid w:val="003A5599"/>
    <w:rsid w:val="003B299E"/>
    <w:rsid w:val="003B619F"/>
    <w:rsid w:val="003D0950"/>
    <w:rsid w:val="003E3317"/>
    <w:rsid w:val="003E3534"/>
    <w:rsid w:val="003E7D11"/>
    <w:rsid w:val="003F3AFB"/>
    <w:rsid w:val="00400C45"/>
    <w:rsid w:val="00403BCA"/>
    <w:rsid w:val="00404E33"/>
    <w:rsid w:val="004114DB"/>
    <w:rsid w:val="00413D69"/>
    <w:rsid w:val="00422FE9"/>
    <w:rsid w:val="00423396"/>
    <w:rsid w:val="00424783"/>
    <w:rsid w:val="00432106"/>
    <w:rsid w:val="004410E2"/>
    <w:rsid w:val="00453E17"/>
    <w:rsid w:val="004609F4"/>
    <w:rsid w:val="00460FCE"/>
    <w:rsid w:val="00462555"/>
    <w:rsid w:val="00462BFB"/>
    <w:rsid w:val="00474DC1"/>
    <w:rsid w:val="00480731"/>
    <w:rsid w:val="00481B33"/>
    <w:rsid w:val="00482FFD"/>
    <w:rsid w:val="00487837"/>
    <w:rsid w:val="00491E2D"/>
    <w:rsid w:val="00496238"/>
    <w:rsid w:val="00497D51"/>
    <w:rsid w:val="004A35BD"/>
    <w:rsid w:val="004B0376"/>
    <w:rsid w:val="004B0A18"/>
    <w:rsid w:val="004B25DC"/>
    <w:rsid w:val="004C1A85"/>
    <w:rsid w:val="004C1A93"/>
    <w:rsid w:val="004C1EF9"/>
    <w:rsid w:val="004C2273"/>
    <w:rsid w:val="004E1A1A"/>
    <w:rsid w:val="004F663E"/>
    <w:rsid w:val="00501304"/>
    <w:rsid w:val="00504D12"/>
    <w:rsid w:val="0050554E"/>
    <w:rsid w:val="0051169E"/>
    <w:rsid w:val="00514BDD"/>
    <w:rsid w:val="005278E7"/>
    <w:rsid w:val="0053231A"/>
    <w:rsid w:val="00534537"/>
    <w:rsid w:val="00536E29"/>
    <w:rsid w:val="00541078"/>
    <w:rsid w:val="00541B15"/>
    <w:rsid w:val="00545A67"/>
    <w:rsid w:val="00554D57"/>
    <w:rsid w:val="00557341"/>
    <w:rsid w:val="0056429E"/>
    <w:rsid w:val="00572AA3"/>
    <w:rsid w:val="00574A04"/>
    <w:rsid w:val="00577FA2"/>
    <w:rsid w:val="0058286B"/>
    <w:rsid w:val="0058317C"/>
    <w:rsid w:val="005855CC"/>
    <w:rsid w:val="00590A8D"/>
    <w:rsid w:val="0059167C"/>
    <w:rsid w:val="00591CA8"/>
    <w:rsid w:val="00593E8F"/>
    <w:rsid w:val="005960D7"/>
    <w:rsid w:val="005A1CC9"/>
    <w:rsid w:val="005A2495"/>
    <w:rsid w:val="005A7921"/>
    <w:rsid w:val="005B010E"/>
    <w:rsid w:val="005B6D86"/>
    <w:rsid w:val="005D1542"/>
    <w:rsid w:val="005E0337"/>
    <w:rsid w:val="005F41A1"/>
    <w:rsid w:val="00600D32"/>
    <w:rsid w:val="00610959"/>
    <w:rsid w:val="006143EF"/>
    <w:rsid w:val="00616868"/>
    <w:rsid w:val="00622382"/>
    <w:rsid w:val="0062319E"/>
    <w:rsid w:val="00624FC5"/>
    <w:rsid w:val="00626836"/>
    <w:rsid w:val="00630F21"/>
    <w:rsid w:val="006338F2"/>
    <w:rsid w:val="006364DA"/>
    <w:rsid w:val="0064411B"/>
    <w:rsid w:val="006463AD"/>
    <w:rsid w:val="00657D4C"/>
    <w:rsid w:val="00674165"/>
    <w:rsid w:val="006856E1"/>
    <w:rsid w:val="00690A03"/>
    <w:rsid w:val="00692247"/>
    <w:rsid w:val="00695823"/>
    <w:rsid w:val="00697552"/>
    <w:rsid w:val="00697DD5"/>
    <w:rsid w:val="006A289F"/>
    <w:rsid w:val="006A297D"/>
    <w:rsid w:val="006A52FC"/>
    <w:rsid w:val="006B0ADE"/>
    <w:rsid w:val="006B3C00"/>
    <w:rsid w:val="006B7878"/>
    <w:rsid w:val="006C3820"/>
    <w:rsid w:val="006C59B3"/>
    <w:rsid w:val="006C6EDF"/>
    <w:rsid w:val="006D5939"/>
    <w:rsid w:val="006F4EB6"/>
    <w:rsid w:val="006F587A"/>
    <w:rsid w:val="006F76C9"/>
    <w:rsid w:val="00704656"/>
    <w:rsid w:val="007054C0"/>
    <w:rsid w:val="007230AE"/>
    <w:rsid w:val="007248A0"/>
    <w:rsid w:val="007256A3"/>
    <w:rsid w:val="0072755A"/>
    <w:rsid w:val="007329D9"/>
    <w:rsid w:val="00742BF6"/>
    <w:rsid w:val="0074748F"/>
    <w:rsid w:val="0075145A"/>
    <w:rsid w:val="00755AF2"/>
    <w:rsid w:val="00756750"/>
    <w:rsid w:val="00762002"/>
    <w:rsid w:val="00762DD8"/>
    <w:rsid w:val="00762E87"/>
    <w:rsid w:val="00774ABB"/>
    <w:rsid w:val="0077607F"/>
    <w:rsid w:val="00780676"/>
    <w:rsid w:val="00786FC4"/>
    <w:rsid w:val="00793A72"/>
    <w:rsid w:val="00795A2E"/>
    <w:rsid w:val="00795FD1"/>
    <w:rsid w:val="007A393E"/>
    <w:rsid w:val="007B1F9B"/>
    <w:rsid w:val="007B241F"/>
    <w:rsid w:val="007B418D"/>
    <w:rsid w:val="007B591F"/>
    <w:rsid w:val="007B5DA9"/>
    <w:rsid w:val="007D3EE5"/>
    <w:rsid w:val="007D4148"/>
    <w:rsid w:val="007D5A32"/>
    <w:rsid w:val="007F28C9"/>
    <w:rsid w:val="00812F0E"/>
    <w:rsid w:val="00813CF4"/>
    <w:rsid w:val="008164E6"/>
    <w:rsid w:val="00817645"/>
    <w:rsid w:val="00823986"/>
    <w:rsid w:val="008240AE"/>
    <w:rsid w:val="00827784"/>
    <w:rsid w:val="00830B37"/>
    <w:rsid w:val="0083402C"/>
    <w:rsid w:val="00834B8B"/>
    <w:rsid w:val="0084575B"/>
    <w:rsid w:val="00850BDF"/>
    <w:rsid w:val="0085428F"/>
    <w:rsid w:val="008552AA"/>
    <w:rsid w:val="00862095"/>
    <w:rsid w:val="0086730B"/>
    <w:rsid w:val="008715DF"/>
    <w:rsid w:val="00874856"/>
    <w:rsid w:val="00875CE7"/>
    <w:rsid w:val="00877489"/>
    <w:rsid w:val="00884160"/>
    <w:rsid w:val="008870A3"/>
    <w:rsid w:val="00891021"/>
    <w:rsid w:val="00895AF2"/>
    <w:rsid w:val="0089762D"/>
    <w:rsid w:val="008A64AD"/>
    <w:rsid w:val="008A73F9"/>
    <w:rsid w:val="008A77F4"/>
    <w:rsid w:val="008C1BB2"/>
    <w:rsid w:val="008C4542"/>
    <w:rsid w:val="008C69CB"/>
    <w:rsid w:val="008D0D87"/>
    <w:rsid w:val="008D15A9"/>
    <w:rsid w:val="008D15C6"/>
    <w:rsid w:val="008E2E14"/>
    <w:rsid w:val="008E7543"/>
    <w:rsid w:val="008F0663"/>
    <w:rsid w:val="008F36D0"/>
    <w:rsid w:val="008F56C4"/>
    <w:rsid w:val="009027B0"/>
    <w:rsid w:val="00902917"/>
    <w:rsid w:val="009041FB"/>
    <w:rsid w:val="00904681"/>
    <w:rsid w:val="00915D2D"/>
    <w:rsid w:val="00920528"/>
    <w:rsid w:val="0092060D"/>
    <w:rsid w:val="00924625"/>
    <w:rsid w:val="009431A8"/>
    <w:rsid w:val="00946B53"/>
    <w:rsid w:val="00960E91"/>
    <w:rsid w:val="0096378F"/>
    <w:rsid w:val="009675E1"/>
    <w:rsid w:val="0096772B"/>
    <w:rsid w:val="00973E92"/>
    <w:rsid w:val="00974205"/>
    <w:rsid w:val="00980755"/>
    <w:rsid w:val="00980E3E"/>
    <w:rsid w:val="00986662"/>
    <w:rsid w:val="009926C9"/>
    <w:rsid w:val="00994C2C"/>
    <w:rsid w:val="00997D88"/>
    <w:rsid w:val="009A0E37"/>
    <w:rsid w:val="009A548F"/>
    <w:rsid w:val="009A727B"/>
    <w:rsid w:val="009C7CF7"/>
    <w:rsid w:val="009D3516"/>
    <w:rsid w:val="009D439E"/>
    <w:rsid w:val="009E1413"/>
    <w:rsid w:val="009F339B"/>
    <w:rsid w:val="009F6C71"/>
    <w:rsid w:val="00A00BB7"/>
    <w:rsid w:val="00A02077"/>
    <w:rsid w:val="00A04122"/>
    <w:rsid w:val="00A079B8"/>
    <w:rsid w:val="00A128F5"/>
    <w:rsid w:val="00A13D57"/>
    <w:rsid w:val="00A14070"/>
    <w:rsid w:val="00A1647E"/>
    <w:rsid w:val="00A1692C"/>
    <w:rsid w:val="00A1712B"/>
    <w:rsid w:val="00A17D88"/>
    <w:rsid w:val="00A21DA8"/>
    <w:rsid w:val="00A22A96"/>
    <w:rsid w:val="00A31A8D"/>
    <w:rsid w:val="00A32A1F"/>
    <w:rsid w:val="00A57990"/>
    <w:rsid w:val="00A61C3A"/>
    <w:rsid w:val="00A634B7"/>
    <w:rsid w:val="00A6356B"/>
    <w:rsid w:val="00A64804"/>
    <w:rsid w:val="00A657DC"/>
    <w:rsid w:val="00A67485"/>
    <w:rsid w:val="00A8726D"/>
    <w:rsid w:val="00A8767F"/>
    <w:rsid w:val="00A87B7A"/>
    <w:rsid w:val="00AA545B"/>
    <w:rsid w:val="00AA6D7E"/>
    <w:rsid w:val="00AC0D75"/>
    <w:rsid w:val="00AC2B79"/>
    <w:rsid w:val="00AC2DD5"/>
    <w:rsid w:val="00AC66C0"/>
    <w:rsid w:val="00AD153B"/>
    <w:rsid w:val="00AD3529"/>
    <w:rsid w:val="00AD5165"/>
    <w:rsid w:val="00AE2FCA"/>
    <w:rsid w:val="00AE45F9"/>
    <w:rsid w:val="00AF1F3B"/>
    <w:rsid w:val="00B021A6"/>
    <w:rsid w:val="00B03CB8"/>
    <w:rsid w:val="00B06AD9"/>
    <w:rsid w:val="00B111A2"/>
    <w:rsid w:val="00B1342A"/>
    <w:rsid w:val="00B23A9B"/>
    <w:rsid w:val="00B326E9"/>
    <w:rsid w:val="00B3678D"/>
    <w:rsid w:val="00B41C0F"/>
    <w:rsid w:val="00B43577"/>
    <w:rsid w:val="00B46373"/>
    <w:rsid w:val="00B521C5"/>
    <w:rsid w:val="00B61559"/>
    <w:rsid w:val="00B6352B"/>
    <w:rsid w:val="00B655C3"/>
    <w:rsid w:val="00B679FD"/>
    <w:rsid w:val="00B70DDB"/>
    <w:rsid w:val="00B71B37"/>
    <w:rsid w:val="00B84C71"/>
    <w:rsid w:val="00B93431"/>
    <w:rsid w:val="00B938FB"/>
    <w:rsid w:val="00B96A9B"/>
    <w:rsid w:val="00B97035"/>
    <w:rsid w:val="00BA2CC0"/>
    <w:rsid w:val="00BA31FB"/>
    <w:rsid w:val="00BB1CBC"/>
    <w:rsid w:val="00BB2139"/>
    <w:rsid w:val="00BC1162"/>
    <w:rsid w:val="00BC73F8"/>
    <w:rsid w:val="00BD1D19"/>
    <w:rsid w:val="00BE2178"/>
    <w:rsid w:val="00BE3D87"/>
    <w:rsid w:val="00BF5303"/>
    <w:rsid w:val="00BF566C"/>
    <w:rsid w:val="00C05748"/>
    <w:rsid w:val="00C07A6F"/>
    <w:rsid w:val="00C16A44"/>
    <w:rsid w:val="00C20757"/>
    <w:rsid w:val="00C332FB"/>
    <w:rsid w:val="00C36C5B"/>
    <w:rsid w:val="00C405BF"/>
    <w:rsid w:val="00C42601"/>
    <w:rsid w:val="00C46419"/>
    <w:rsid w:val="00C63DEF"/>
    <w:rsid w:val="00C705CB"/>
    <w:rsid w:val="00C7155E"/>
    <w:rsid w:val="00C71D99"/>
    <w:rsid w:val="00C77F15"/>
    <w:rsid w:val="00C97AF1"/>
    <w:rsid w:val="00CA436B"/>
    <w:rsid w:val="00CB6627"/>
    <w:rsid w:val="00CC59F9"/>
    <w:rsid w:val="00CD31EE"/>
    <w:rsid w:val="00CD3529"/>
    <w:rsid w:val="00CE0EEC"/>
    <w:rsid w:val="00CE5000"/>
    <w:rsid w:val="00CF5CF6"/>
    <w:rsid w:val="00D008AD"/>
    <w:rsid w:val="00D01A48"/>
    <w:rsid w:val="00D033CF"/>
    <w:rsid w:val="00D06BA1"/>
    <w:rsid w:val="00D13669"/>
    <w:rsid w:val="00D16A98"/>
    <w:rsid w:val="00D20321"/>
    <w:rsid w:val="00D31A5B"/>
    <w:rsid w:val="00D368EB"/>
    <w:rsid w:val="00D510B2"/>
    <w:rsid w:val="00D60D2F"/>
    <w:rsid w:val="00D6556B"/>
    <w:rsid w:val="00D72387"/>
    <w:rsid w:val="00D727AB"/>
    <w:rsid w:val="00D762FE"/>
    <w:rsid w:val="00D77C9A"/>
    <w:rsid w:val="00D82BA0"/>
    <w:rsid w:val="00D82C35"/>
    <w:rsid w:val="00D8725E"/>
    <w:rsid w:val="00DA4F3C"/>
    <w:rsid w:val="00DB0D76"/>
    <w:rsid w:val="00DB2F00"/>
    <w:rsid w:val="00DB65C0"/>
    <w:rsid w:val="00DB7632"/>
    <w:rsid w:val="00DC11E0"/>
    <w:rsid w:val="00DC1C03"/>
    <w:rsid w:val="00DC2D97"/>
    <w:rsid w:val="00DC38E7"/>
    <w:rsid w:val="00DC5AAF"/>
    <w:rsid w:val="00DC6CF1"/>
    <w:rsid w:val="00DD07AE"/>
    <w:rsid w:val="00DD0DA1"/>
    <w:rsid w:val="00DD5772"/>
    <w:rsid w:val="00DD6ACE"/>
    <w:rsid w:val="00DE01F4"/>
    <w:rsid w:val="00DE084F"/>
    <w:rsid w:val="00DE6923"/>
    <w:rsid w:val="00DF1424"/>
    <w:rsid w:val="00E105E5"/>
    <w:rsid w:val="00E17203"/>
    <w:rsid w:val="00E23691"/>
    <w:rsid w:val="00E25941"/>
    <w:rsid w:val="00E31EDF"/>
    <w:rsid w:val="00E3766B"/>
    <w:rsid w:val="00E46459"/>
    <w:rsid w:val="00E46506"/>
    <w:rsid w:val="00E52D5A"/>
    <w:rsid w:val="00E62EF7"/>
    <w:rsid w:val="00E67157"/>
    <w:rsid w:val="00E74C13"/>
    <w:rsid w:val="00E76AEB"/>
    <w:rsid w:val="00E8480C"/>
    <w:rsid w:val="00E92BA7"/>
    <w:rsid w:val="00E968F6"/>
    <w:rsid w:val="00EA23B7"/>
    <w:rsid w:val="00EA3888"/>
    <w:rsid w:val="00EA7F38"/>
    <w:rsid w:val="00EC3381"/>
    <w:rsid w:val="00EC6755"/>
    <w:rsid w:val="00EE32F3"/>
    <w:rsid w:val="00EE3EA7"/>
    <w:rsid w:val="00EE7600"/>
    <w:rsid w:val="00F021DB"/>
    <w:rsid w:val="00F030B3"/>
    <w:rsid w:val="00F038B7"/>
    <w:rsid w:val="00F05F1F"/>
    <w:rsid w:val="00F225A5"/>
    <w:rsid w:val="00F22F87"/>
    <w:rsid w:val="00F25309"/>
    <w:rsid w:val="00F259A9"/>
    <w:rsid w:val="00F3364F"/>
    <w:rsid w:val="00F354E8"/>
    <w:rsid w:val="00F40087"/>
    <w:rsid w:val="00F46C6D"/>
    <w:rsid w:val="00F7387E"/>
    <w:rsid w:val="00F74037"/>
    <w:rsid w:val="00F8376B"/>
    <w:rsid w:val="00F84142"/>
    <w:rsid w:val="00F8750C"/>
    <w:rsid w:val="00F9292F"/>
    <w:rsid w:val="00F9309E"/>
    <w:rsid w:val="00F9733E"/>
    <w:rsid w:val="00FA1E9A"/>
    <w:rsid w:val="00FA4FFC"/>
    <w:rsid w:val="00FA66EA"/>
    <w:rsid w:val="00FA75A8"/>
    <w:rsid w:val="00FB0012"/>
    <w:rsid w:val="00FB4C36"/>
    <w:rsid w:val="00FB5742"/>
    <w:rsid w:val="00FC15CD"/>
    <w:rsid w:val="00FC286B"/>
    <w:rsid w:val="00FD1302"/>
    <w:rsid w:val="00FD5B6B"/>
    <w:rsid w:val="00FE2A69"/>
    <w:rsid w:val="00FE4513"/>
    <w:rsid w:val="00FF2A98"/>
    <w:rsid w:val="00FF2D60"/>
    <w:rsid w:val="00FF38ED"/>
    <w:rsid w:val="00FF74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8A659"/>
  <w15:docId w15:val="{97516109-BFBD-474A-90DA-B175EED63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D4148"/>
    <w:pPr>
      <w:suppressAutoHyphens/>
      <w:spacing w:after="0" w:line="240" w:lineRule="auto"/>
    </w:pPr>
    <w:rPr>
      <w:rFonts w:ascii="Times New Roman" w:eastAsia="Times New Roman" w:hAnsi="Times New Roman" w:cs="Times New Roman"/>
      <w:sz w:val="24"/>
      <w:szCs w:val="24"/>
      <w:lang w:val="ro-RO" w:eastAsia="zh-CN"/>
    </w:rPr>
  </w:style>
  <w:style w:type="paragraph" w:styleId="Heading1">
    <w:name w:val="heading 1"/>
    <w:basedOn w:val="Normal"/>
    <w:next w:val="Normal"/>
    <w:link w:val="Heading1Char"/>
    <w:qFormat/>
    <w:rsid w:val="007D4148"/>
    <w:pPr>
      <w:keepNext/>
      <w:numPr>
        <w:numId w:val="1"/>
      </w:numPr>
      <w:spacing w:before="240" w:after="60"/>
      <w:outlineLvl w:val="0"/>
    </w:pPr>
    <w:rPr>
      <w:rFonts w:ascii="Arial" w:hAnsi="Arial" w:cs="Arial"/>
      <w:b/>
      <w:bCs/>
      <w:kern w:val="1"/>
      <w:sz w:val="32"/>
      <w:szCs w:val="32"/>
    </w:rPr>
  </w:style>
  <w:style w:type="paragraph" w:styleId="Heading2">
    <w:name w:val="heading 2"/>
    <w:basedOn w:val="Normal"/>
    <w:link w:val="Heading2Char"/>
    <w:uiPriority w:val="9"/>
    <w:qFormat/>
    <w:rsid w:val="007D4148"/>
    <w:pPr>
      <w:suppressAutoHyphens w:val="0"/>
      <w:outlineLvl w:val="1"/>
    </w:pPr>
    <w:rPr>
      <w:rFonts w:ascii="Trebuchet MS" w:hAnsi="Trebuchet MS"/>
      <w:color w:val="6D9201"/>
      <w:sz w:val="39"/>
      <w:szCs w:val="39"/>
      <w:lang w:eastAsia="ro-RO"/>
    </w:rPr>
  </w:style>
  <w:style w:type="paragraph" w:styleId="Heading4">
    <w:name w:val="heading 4"/>
    <w:basedOn w:val="Normal"/>
    <w:next w:val="Normal"/>
    <w:link w:val="Heading4Char"/>
    <w:uiPriority w:val="9"/>
    <w:unhideWhenUsed/>
    <w:qFormat/>
    <w:rsid w:val="007D4148"/>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D4148"/>
    <w:rPr>
      <w:rFonts w:ascii="Arial" w:eastAsia="Times New Roman" w:hAnsi="Arial" w:cs="Arial"/>
      <w:b/>
      <w:bCs/>
      <w:kern w:val="1"/>
      <w:sz w:val="32"/>
      <w:szCs w:val="32"/>
      <w:lang w:val="ro-RO" w:eastAsia="zh-CN"/>
    </w:rPr>
  </w:style>
  <w:style w:type="character" w:customStyle="1" w:styleId="Heading2Char">
    <w:name w:val="Heading 2 Char"/>
    <w:basedOn w:val="DefaultParagraphFont"/>
    <w:link w:val="Heading2"/>
    <w:uiPriority w:val="9"/>
    <w:rsid w:val="007D4148"/>
    <w:rPr>
      <w:rFonts w:ascii="Trebuchet MS" w:eastAsia="Times New Roman" w:hAnsi="Trebuchet MS" w:cs="Times New Roman"/>
      <w:color w:val="6D9201"/>
      <w:sz w:val="39"/>
      <w:szCs w:val="39"/>
      <w:lang w:val="ro-RO" w:eastAsia="ro-RO"/>
    </w:rPr>
  </w:style>
  <w:style w:type="character" w:customStyle="1" w:styleId="Heading4Char">
    <w:name w:val="Heading 4 Char"/>
    <w:basedOn w:val="DefaultParagraphFont"/>
    <w:link w:val="Heading4"/>
    <w:uiPriority w:val="9"/>
    <w:rsid w:val="007D4148"/>
    <w:rPr>
      <w:rFonts w:asciiTheme="majorHAnsi" w:eastAsiaTheme="majorEastAsia" w:hAnsiTheme="majorHAnsi" w:cstheme="majorBidi"/>
      <w:b/>
      <w:bCs/>
      <w:i/>
      <w:iCs/>
      <w:color w:val="4F81BD" w:themeColor="accent1"/>
      <w:sz w:val="24"/>
      <w:szCs w:val="24"/>
      <w:lang w:val="ro-RO" w:eastAsia="zh-CN"/>
    </w:rPr>
  </w:style>
  <w:style w:type="character" w:styleId="CommentReference">
    <w:name w:val="annotation reference"/>
    <w:basedOn w:val="DefaultParagraphFont"/>
    <w:uiPriority w:val="99"/>
    <w:semiHidden/>
    <w:unhideWhenUsed/>
    <w:rsid w:val="007D4148"/>
    <w:rPr>
      <w:sz w:val="16"/>
      <w:szCs w:val="16"/>
    </w:rPr>
  </w:style>
  <w:style w:type="paragraph" w:styleId="CommentText">
    <w:name w:val="annotation text"/>
    <w:basedOn w:val="Normal"/>
    <w:link w:val="CommentTextChar"/>
    <w:uiPriority w:val="99"/>
    <w:unhideWhenUsed/>
    <w:rsid w:val="007D4148"/>
    <w:pPr>
      <w:suppressAutoHyphens w:val="0"/>
    </w:pPr>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rsid w:val="007D4148"/>
    <w:rPr>
      <w:sz w:val="20"/>
      <w:szCs w:val="20"/>
      <w:lang w:val="ro-RO"/>
    </w:rPr>
  </w:style>
  <w:style w:type="paragraph" w:styleId="BalloonText">
    <w:name w:val="Balloon Text"/>
    <w:basedOn w:val="Normal"/>
    <w:link w:val="BalloonTextChar"/>
    <w:uiPriority w:val="99"/>
    <w:semiHidden/>
    <w:unhideWhenUsed/>
    <w:rsid w:val="007D4148"/>
    <w:rPr>
      <w:rFonts w:ascii="Tahoma" w:hAnsi="Tahoma" w:cs="Tahoma"/>
      <w:sz w:val="16"/>
      <w:szCs w:val="16"/>
    </w:rPr>
  </w:style>
  <w:style w:type="character" w:customStyle="1" w:styleId="BalloonTextChar">
    <w:name w:val="Balloon Text Char"/>
    <w:basedOn w:val="DefaultParagraphFont"/>
    <w:link w:val="BalloonText"/>
    <w:uiPriority w:val="99"/>
    <w:semiHidden/>
    <w:rsid w:val="007D4148"/>
    <w:rPr>
      <w:rFonts w:ascii="Tahoma" w:eastAsia="Times New Roman" w:hAnsi="Tahoma" w:cs="Tahoma"/>
      <w:sz w:val="16"/>
      <w:szCs w:val="16"/>
      <w:lang w:val="ro-RO" w:eastAsia="zh-CN"/>
    </w:rPr>
  </w:style>
  <w:style w:type="paragraph" w:customStyle="1" w:styleId="Bodytext1">
    <w:name w:val="Body text1"/>
    <w:basedOn w:val="Normal"/>
    <w:rsid w:val="007D4148"/>
    <w:pPr>
      <w:shd w:val="clear" w:color="auto" w:fill="FFFFFF"/>
      <w:spacing w:before="660" w:line="240" w:lineRule="atLeast"/>
      <w:ind w:hanging="2200"/>
    </w:pPr>
    <w:rPr>
      <w:rFonts w:ascii="Calibri" w:eastAsia="Calibri" w:hAnsi="Calibri"/>
      <w:sz w:val="22"/>
      <w:szCs w:val="22"/>
    </w:rPr>
  </w:style>
  <w:style w:type="paragraph" w:styleId="ListParagraph">
    <w:name w:val="List Paragraph"/>
    <w:aliases w:val="Outlines a.b.c.,Akapit z listą BS,List Paragraph1,List_Paragraph,Multilevel para_II"/>
    <w:basedOn w:val="Normal"/>
    <w:link w:val="ListParagraphChar"/>
    <w:uiPriority w:val="34"/>
    <w:qFormat/>
    <w:rsid w:val="007D4148"/>
    <w:pPr>
      <w:ind w:left="720"/>
      <w:contextualSpacing/>
    </w:pPr>
  </w:style>
  <w:style w:type="paragraph" w:styleId="NormalWeb">
    <w:name w:val="Normal (Web)"/>
    <w:basedOn w:val="Normal"/>
    <w:unhideWhenUsed/>
    <w:rsid w:val="007D4148"/>
    <w:pPr>
      <w:suppressAutoHyphens w:val="0"/>
      <w:spacing w:before="100" w:beforeAutospacing="1" w:after="100" w:afterAutospacing="1"/>
    </w:pPr>
    <w:rPr>
      <w:lang w:eastAsia="ro-RO"/>
    </w:rPr>
  </w:style>
  <w:style w:type="character" w:styleId="HTMLCite">
    <w:name w:val="HTML Cite"/>
    <w:basedOn w:val="DefaultParagraphFont"/>
    <w:uiPriority w:val="99"/>
    <w:semiHidden/>
    <w:unhideWhenUsed/>
    <w:rsid w:val="007D4148"/>
    <w:rPr>
      <w:i/>
      <w:iCs/>
    </w:rPr>
  </w:style>
  <w:style w:type="paragraph" w:styleId="FootnoteText">
    <w:name w:val="footnote text"/>
    <w:basedOn w:val="Normal"/>
    <w:link w:val="FootnoteTextChar"/>
    <w:uiPriority w:val="99"/>
    <w:semiHidden/>
    <w:unhideWhenUsed/>
    <w:rsid w:val="007D4148"/>
    <w:pPr>
      <w:suppressAutoHyphens w:val="0"/>
    </w:pPr>
    <w:rPr>
      <w:rFonts w:asciiTheme="minorHAnsi" w:eastAsiaTheme="minorHAnsi" w:hAnsiTheme="minorHAnsi" w:cstheme="minorBidi"/>
      <w:sz w:val="20"/>
      <w:szCs w:val="20"/>
      <w:lang w:eastAsia="en-US"/>
    </w:rPr>
  </w:style>
  <w:style w:type="character" w:customStyle="1" w:styleId="FootnoteTextChar">
    <w:name w:val="Footnote Text Char"/>
    <w:basedOn w:val="DefaultParagraphFont"/>
    <w:link w:val="FootnoteText"/>
    <w:uiPriority w:val="99"/>
    <w:semiHidden/>
    <w:rsid w:val="007D4148"/>
    <w:rPr>
      <w:sz w:val="20"/>
      <w:szCs w:val="20"/>
      <w:lang w:val="ro-RO"/>
    </w:rPr>
  </w:style>
  <w:style w:type="character" w:styleId="FootnoteReference">
    <w:name w:val="footnote reference"/>
    <w:basedOn w:val="DefaultParagraphFont"/>
    <w:uiPriority w:val="99"/>
    <w:semiHidden/>
    <w:unhideWhenUsed/>
    <w:rsid w:val="007D4148"/>
    <w:rPr>
      <w:vertAlign w:val="superscript"/>
    </w:rPr>
  </w:style>
  <w:style w:type="character" w:customStyle="1" w:styleId="s1b5272e-4">
    <w:name w:val="s1b5272e-4"/>
    <w:basedOn w:val="DefaultParagraphFont"/>
    <w:rsid w:val="007D4148"/>
  </w:style>
  <w:style w:type="paragraph" w:styleId="Header">
    <w:name w:val="header"/>
    <w:basedOn w:val="Normal"/>
    <w:link w:val="HeaderChar"/>
    <w:uiPriority w:val="99"/>
    <w:unhideWhenUsed/>
    <w:rsid w:val="007D4148"/>
    <w:pPr>
      <w:tabs>
        <w:tab w:val="center" w:pos="4536"/>
        <w:tab w:val="right" w:pos="9072"/>
      </w:tabs>
    </w:pPr>
  </w:style>
  <w:style w:type="character" w:customStyle="1" w:styleId="HeaderChar">
    <w:name w:val="Header Char"/>
    <w:basedOn w:val="DefaultParagraphFont"/>
    <w:link w:val="Header"/>
    <w:uiPriority w:val="99"/>
    <w:rsid w:val="007D4148"/>
    <w:rPr>
      <w:rFonts w:ascii="Times New Roman" w:eastAsia="Times New Roman" w:hAnsi="Times New Roman" w:cs="Times New Roman"/>
      <w:sz w:val="24"/>
      <w:szCs w:val="24"/>
      <w:lang w:val="ro-RO" w:eastAsia="zh-CN"/>
    </w:rPr>
  </w:style>
  <w:style w:type="paragraph" w:styleId="Footer">
    <w:name w:val="footer"/>
    <w:basedOn w:val="Normal"/>
    <w:link w:val="FooterChar"/>
    <w:uiPriority w:val="99"/>
    <w:unhideWhenUsed/>
    <w:rsid w:val="007D4148"/>
    <w:pPr>
      <w:tabs>
        <w:tab w:val="center" w:pos="4536"/>
        <w:tab w:val="right" w:pos="9072"/>
      </w:tabs>
    </w:pPr>
  </w:style>
  <w:style w:type="character" w:customStyle="1" w:styleId="FooterChar">
    <w:name w:val="Footer Char"/>
    <w:basedOn w:val="DefaultParagraphFont"/>
    <w:link w:val="Footer"/>
    <w:uiPriority w:val="99"/>
    <w:rsid w:val="007D4148"/>
    <w:rPr>
      <w:rFonts w:ascii="Times New Roman" w:eastAsia="Times New Roman" w:hAnsi="Times New Roman" w:cs="Times New Roman"/>
      <w:sz w:val="24"/>
      <w:szCs w:val="24"/>
      <w:lang w:val="ro-RO" w:eastAsia="zh-CN"/>
    </w:rPr>
  </w:style>
  <w:style w:type="character" w:customStyle="1" w:styleId="s2b6297c-1">
    <w:name w:val="s2b6297c-1"/>
    <w:basedOn w:val="DefaultParagraphFont"/>
    <w:rsid w:val="007D4148"/>
  </w:style>
  <w:style w:type="character" w:customStyle="1" w:styleId="s2b6297c-2">
    <w:name w:val="s2b6297c-2"/>
    <w:basedOn w:val="DefaultParagraphFont"/>
    <w:rsid w:val="007D4148"/>
  </w:style>
  <w:style w:type="character" w:customStyle="1" w:styleId="s2b6297c-3">
    <w:name w:val="s2b6297c-3"/>
    <w:basedOn w:val="DefaultParagraphFont"/>
    <w:rsid w:val="007D4148"/>
  </w:style>
  <w:style w:type="character" w:customStyle="1" w:styleId="s2b6297c-4">
    <w:name w:val="s2b6297c-4"/>
    <w:basedOn w:val="DefaultParagraphFont"/>
    <w:rsid w:val="007D4148"/>
  </w:style>
  <w:style w:type="character" w:customStyle="1" w:styleId="s2b6297c-5">
    <w:name w:val="s2b6297c-5"/>
    <w:basedOn w:val="DefaultParagraphFont"/>
    <w:rsid w:val="007D4148"/>
  </w:style>
  <w:style w:type="paragraph" w:styleId="EndnoteText">
    <w:name w:val="endnote text"/>
    <w:basedOn w:val="Normal"/>
    <w:link w:val="EndnoteTextChar"/>
    <w:uiPriority w:val="99"/>
    <w:semiHidden/>
    <w:unhideWhenUsed/>
    <w:rsid w:val="007D4148"/>
    <w:rPr>
      <w:sz w:val="20"/>
      <w:szCs w:val="20"/>
    </w:rPr>
  </w:style>
  <w:style w:type="character" w:customStyle="1" w:styleId="EndnoteTextChar">
    <w:name w:val="Endnote Text Char"/>
    <w:basedOn w:val="DefaultParagraphFont"/>
    <w:link w:val="EndnoteText"/>
    <w:uiPriority w:val="99"/>
    <w:semiHidden/>
    <w:rsid w:val="007D4148"/>
    <w:rPr>
      <w:rFonts w:ascii="Times New Roman" w:eastAsia="Times New Roman" w:hAnsi="Times New Roman" w:cs="Times New Roman"/>
      <w:sz w:val="20"/>
      <w:szCs w:val="20"/>
      <w:lang w:val="ro-RO" w:eastAsia="zh-CN"/>
    </w:rPr>
  </w:style>
  <w:style w:type="character" w:styleId="EndnoteReference">
    <w:name w:val="endnote reference"/>
    <w:basedOn w:val="DefaultParagraphFont"/>
    <w:uiPriority w:val="99"/>
    <w:semiHidden/>
    <w:unhideWhenUsed/>
    <w:rsid w:val="007D4148"/>
    <w:rPr>
      <w:vertAlign w:val="superscript"/>
    </w:rPr>
  </w:style>
  <w:style w:type="character" w:customStyle="1" w:styleId="BodytextBold5">
    <w:name w:val="Body text + Bold5"/>
    <w:basedOn w:val="DefaultParagraphFont"/>
    <w:rsid w:val="007D4148"/>
    <w:rPr>
      <w:b/>
      <w:bCs/>
      <w:shd w:val="clear" w:color="auto" w:fill="FFFFFF"/>
    </w:rPr>
  </w:style>
  <w:style w:type="character" w:customStyle="1" w:styleId="TablecaptionBold">
    <w:name w:val="Table caption + Bold"/>
    <w:basedOn w:val="DefaultParagraphFont"/>
    <w:rsid w:val="007D4148"/>
    <w:rPr>
      <w:b/>
      <w:bCs/>
      <w:shd w:val="clear" w:color="auto" w:fill="FFFFFF"/>
    </w:rPr>
  </w:style>
  <w:style w:type="paragraph" w:customStyle="1" w:styleId="Tablecaption1">
    <w:name w:val="Table caption1"/>
    <w:basedOn w:val="Normal"/>
    <w:rsid w:val="007D4148"/>
    <w:pPr>
      <w:shd w:val="clear" w:color="auto" w:fill="FFFFFF"/>
      <w:spacing w:line="403" w:lineRule="exact"/>
      <w:jc w:val="both"/>
    </w:pPr>
    <w:rPr>
      <w:rFonts w:ascii="Calibri" w:eastAsia="Calibri" w:hAnsi="Calibri"/>
      <w:sz w:val="22"/>
      <w:szCs w:val="22"/>
    </w:rPr>
  </w:style>
  <w:style w:type="paragraph" w:styleId="BodyTextIndent">
    <w:name w:val="Body Text Indent"/>
    <w:basedOn w:val="Normal"/>
    <w:link w:val="BodyTextIndentChar"/>
    <w:uiPriority w:val="99"/>
    <w:rsid w:val="007D4148"/>
    <w:pPr>
      <w:suppressAutoHyphens w:val="0"/>
      <w:ind w:firstLine="720"/>
    </w:pPr>
    <w:rPr>
      <w:noProof/>
      <w:sz w:val="28"/>
      <w:lang w:eastAsia="ro-RO"/>
    </w:rPr>
  </w:style>
  <w:style w:type="character" w:customStyle="1" w:styleId="BodyTextIndentChar">
    <w:name w:val="Body Text Indent Char"/>
    <w:basedOn w:val="DefaultParagraphFont"/>
    <w:link w:val="BodyTextIndent"/>
    <w:uiPriority w:val="99"/>
    <w:rsid w:val="007D4148"/>
    <w:rPr>
      <w:rFonts w:ascii="Times New Roman" w:eastAsia="Times New Roman" w:hAnsi="Times New Roman" w:cs="Times New Roman"/>
      <w:noProof/>
      <w:sz w:val="28"/>
      <w:szCs w:val="24"/>
      <w:lang w:val="ro-RO" w:eastAsia="ro-RO"/>
    </w:rPr>
  </w:style>
  <w:style w:type="character" w:customStyle="1" w:styleId="fontstyle01">
    <w:name w:val="fontstyle01"/>
    <w:basedOn w:val="DefaultParagraphFont"/>
    <w:rsid w:val="007D4148"/>
    <w:rPr>
      <w:rFonts w:ascii="Times New Roman" w:hAnsi="Times New Roman" w:cs="Times New Roman" w:hint="default"/>
      <w:b/>
      <w:bCs/>
      <w:i w:val="0"/>
      <w:iCs w:val="0"/>
      <w:color w:val="000000"/>
      <w:sz w:val="28"/>
      <w:szCs w:val="28"/>
    </w:rPr>
  </w:style>
  <w:style w:type="character" w:customStyle="1" w:styleId="a">
    <w:name w:val="a"/>
    <w:basedOn w:val="DefaultParagraphFont"/>
    <w:rsid w:val="007D4148"/>
  </w:style>
  <w:style w:type="paragraph" w:styleId="BodyText3">
    <w:name w:val="Body Text 3"/>
    <w:basedOn w:val="Normal"/>
    <w:link w:val="BodyText3Char"/>
    <w:uiPriority w:val="99"/>
    <w:unhideWhenUsed/>
    <w:rsid w:val="007D4148"/>
    <w:pPr>
      <w:spacing w:after="120"/>
    </w:pPr>
    <w:rPr>
      <w:sz w:val="16"/>
      <w:szCs w:val="16"/>
    </w:rPr>
  </w:style>
  <w:style w:type="character" w:customStyle="1" w:styleId="BodyText3Char">
    <w:name w:val="Body Text 3 Char"/>
    <w:basedOn w:val="DefaultParagraphFont"/>
    <w:link w:val="BodyText3"/>
    <w:uiPriority w:val="99"/>
    <w:rsid w:val="007D4148"/>
    <w:rPr>
      <w:rFonts w:ascii="Times New Roman" w:eastAsia="Times New Roman" w:hAnsi="Times New Roman" w:cs="Times New Roman"/>
      <w:sz w:val="16"/>
      <w:szCs w:val="16"/>
      <w:lang w:val="ro-RO" w:eastAsia="zh-CN"/>
    </w:rPr>
  </w:style>
  <w:style w:type="character" w:customStyle="1" w:styleId="BodytextBold4">
    <w:name w:val="Body text + Bold4"/>
    <w:basedOn w:val="DefaultParagraphFont"/>
    <w:rsid w:val="007D4148"/>
    <w:rPr>
      <w:rFonts w:ascii="Times New Roman" w:hAnsi="Times New Roman" w:cs="Times New Roman"/>
      <w:b/>
      <w:bCs/>
      <w:spacing w:val="0"/>
      <w:shd w:val="clear" w:color="auto" w:fill="FFFFFF"/>
    </w:rPr>
  </w:style>
  <w:style w:type="character" w:customStyle="1" w:styleId="BodytextBold3">
    <w:name w:val="Body text + Bold3"/>
    <w:basedOn w:val="DefaultParagraphFont"/>
    <w:rsid w:val="007D4148"/>
    <w:rPr>
      <w:rFonts w:ascii="Times New Roman" w:hAnsi="Times New Roman" w:cs="Times New Roman"/>
      <w:b/>
      <w:bCs/>
      <w:spacing w:val="0"/>
      <w:shd w:val="clear" w:color="auto" w:fill="FFFFFF"/>
    </w:rPr>
  </w:style>
  <w:style w:type="character" w:styleId="Strong">
    <w:name w:val="Strong"/>
    <w:basedOn w:val="DefaultParagraphFont"/>
    <w:uiPriority w:val="22"/>
    <w:qFormat/>
    <w:rsid w:val="007D4148"/>
    <w:rPr>
      <w:b/>
      <w:bCs/>
    </w:rPr>
  </w:style>
  <w:style w:type="character" w:customStyle="1" w:styleId="l6">
    <w:name w:val="l6"/>
    <w:basedOn w:val="DefaultParagraphFont"/>
    <w:rsid w:val="007D4148"/>
  </w:style>
  <w:style w:type="character" w:customStyle="1" w:styleId="l7">
    <w:name w:val="l7"/>
    <w:basedOn w:val="DefaultParagraphFont"/>
    <w:rsid w:val="007D4148"/>
  </w:style>
  <w:style w:type="character" w:customStyle="1" w:styleId="l10">
    <w:name w:val="l10"/>
    <w:basedOn w:val="DefaultParagraphFont"/>
    <w:rsid w:val="007D4148"/>
  </w:style>
  <w:style w:type="table" w:styleId="TableGrid">
    <w:name w:val="Table Grid"/>
    <w:basedOn w:val="TableNormal"/>
    <w:rsid w:val="007D4148"/>
    <w:pPr>
      <w:spacing w:after="0" w:line="240" w:lineRule="auto"/>
    </w:pPr>
    <w:rPr>
      <w:lang w:val="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rspaiere1">
    <w:name w:val="Fără spațiere1"/>
    <w:qFormat/>
    <w:rsid w:val="007D4148"/>
    <w:pPr>
      <w:spacing w:after="0" w:line="240" w:lineRule="auto"/>
    </w:pPr>
    <w:rPr>
      <w:rFonts w:ascii="Calibri" w:eastAsia="Calibri" w:hAnsi="Calibri" w:cs="Times New Roman"/>
    </w:rPr>
  </w:style>
  <w:style w:type="character" w:customStyle="1" w:styleId="apple-style-span">
    <w:name w:val="apple-style-span"/>
    <w:basedOn w:val="DefaultParagraphFont"/>
    <w:rsid w:val="007D4148"/>
  </w:style>
  <w:style w:type="character" w:customStyle="1" w:styleId="apple-converted-space">
    <w:name w:val="apple-converted-space"/>
    <w:basedOn w:val="DefaultParagraphFont"/>
    <w:rsid w:val="007D4148"/>
  </w:style>
  <w:style w:type="paragraph" w:customStyle="1" w:styleId="Default">
    <w:name w:val="Default"/>
    <w:uiPriority w:val="99"/>
    <w:rsid w:val="007D4148"/>
    <w:pPr>
      <w:autoSpaceDE w:val="0"/>
      <w:autoSpaceDN w:val="0"/>
      <w:adjustRightInd w:val="0"/>
      <w:spacing w:after="0" w:line="240" w:lineRule="auto"/>
    </w:pPr>
    <w:rPr>
      <w:rFonts w:ascii="Calibri" w:eastAsia="Calibri" w:hAnsi="Calibri" w:cs="Calibri"/>
      <w:color w:val="000000"/>
      <w:sz w:val="24"/>
      <w:szCs w:val="24"/>
      <w:lang w:val="ro-RO"/>
    </w:rPr>
  </w:style>
  <w:style w:type="character" w:customStyle="1" w:styleId="msg-content-inner">
    <w:name w:val="msg-content-inner"/>
    <w:rsid w:val="007D4148"/>
  </w:style>
  <w:style w:type="character" w:customStyle="1" w:styleId="navtext-161">
    <w:name w:val="navtext-161"/>
    <w:basedOn w:val="DefaultParagraphFont"/>
    <w:rsid w:val="007D4148"/>
    <w:rPr>
      <w:rFonts w:ascii="Arial" w:hAnsi="Arial" w:cs="Arial" w:hint="default"/>
      <w:strike w:val="0"/>
      <w:dstrike w:val="0"/>
      <w:color w:val="000033"/>
      <w:sz w:val="36"/>
      <w:szCs w:val="36"/>
      <w:u w:val="none"/>
      <w:effect w:val="none"/>
    </w:rPr>
  </w:style>
  <w:style w:type="character" w:customStyle="1" w:styleId="navtext-121">
    <w:name w:val="navtext-121"/>
    <w:basedOn w:val="DefaultParagraphFont"/>
    <w:rsid w:val="007D4148"/>
    <w:rPr>
      <w:rFonts w:ascii="Arial" w:hAnsi="Arial" w:cs="Arial" w:hint="default"/>
      <w:strike w:val="0"/>
      <w:dstrike w:val="0"/>
      <w:color w:val="000033"/>
      <w:sz w:val="24"/>
      <w:szCs w:val="24"/>
      <w:u w:val="none"/>
      <w:effect w:val="none"/>
    </w:rPr>
  </w:style>
  <w:style w:type="paragraph" w:styleId="NoSpacing">
    <w:name w:val="No Spacing"/>
    <w:basedOn w:val="Normal"/>
    <w:link w:val="NoSpacingChar"/>
    <w:uiPriority w:val="1"/>
    <w:qFormat/>
    <w:rsid w:val="007D4148"/>
    <w:pPr>
      <w:suppressAutoHyphens w:val="0"/>
    </w:pPr>
    <w:rPr>
      <w:rFonts w:ascii="Calibri" w:eastAsia="Calibri" w:hAnsi="Calibri"/>
      <w:lang w:eastAsia="en-US" w:bidi="en-US"/>
    </w:rPr>
  </w:style>
  <w:style w:type="character" w:styleId="Hyperlink">
    <w:name w:val="Hyperlink"/>
    <w:basedOn w:val="DefaultParagraphFont"/>
    <w:uiPriority w:val="99"/>
    <w:unhideWhenUsed/>
    <w:rsid w:val="007D4148"/>
    <w:rPr>
      <w:color w:val="0000FF" w:themeColor="hyperlink"/>
      <w:u w:val="single"/>
    </w:rPr>
  </w:style>
  <w:style w:type="character" w:styleId="PageNumber">
    <w:name w:val="page number"/>
    <w:basedOn w:val="DefaultParagraphFont"/>
    <w:rsid w:val="007D4148"/>
  </w:style>
  <w:style w:type="character" w:customStyle="1" w:styleId="puntext">
    <w:name w:val="puntext"/>
    <w:basedOn w:val="DefaultParagraphFont"/>
    <w:rsid w:val="007D4148"/>
  </w:style>
  <w:style w:type="paragraph" w:customStyle="1" w:styleId="Listparagraf1">
    <w:name w:val="Listă paragraf1"/>
    <w:basedOn w:val="Normal"/>
    <w:qFormat/>
    <w:rsid w:val="007D4148"/>
    <w:pPr>
      <w:suppressAutoHyphens w:val="0"/>
      <w:spacing w:after="200" w:line="276" w:lineRule="auto"/>
      <w:ind w:left="720"/>
      <w:contextualSpacing/>
    </w:pPr>
    <w:rPr>
      <w:rFonts w:ascii="Calibri" w:eastAsia="Calibri" w:hAnsi="Calibri"/>
      <w:sz w:val="22"/>
      <w:szCs w:val="22"/>
      <w:lang w:eastAsia="en-US"/>
    </w:rPr>
  </w:style>
  <w:style w:type="character" w:customStyle="1" w:styleId="itemauthor1">
    <w:name w:val="itemauthor1"/>
    <w:basedOn w:val="DefaultParagraphFont"/>
    <w:rsid w:val="007D4148"/>
    <w:rPr>
      <w:vanish w:val="0"/>
      <w:webHidden w:val="0"/>
      <w:specVanish w:val="0"/>
    </w:rPr>
  </w:style>
  <w:style w:type="character" w:customStyle="1" w:styleId="itemtextresizertitle">
    <w:name w:val="itemtextresizertitle"/>
    <w:basedOn w:val="DefaultParagraphFont"/>
    <w:rsid w:val="007D4148"/>
  </w:style>
  <w:style w:type="character" w:customStyle="1" w:styleId="fontstyle21">
    <w:name w:val="fontstyle21"/>
    <w:basedOn w:val="DefaultParagraphFont"/>
    <w:rsid w:val="007D4148"/>
    <w:rPr>
      <w:rFonts w:ascii="TimesNewRomanPSMT" w:hAnsi="TimesNewRomanPSMT" w:hint="default"/>
      <w:b w:val="0"/>
      <w:bCs w:val="0"/>
      <w:i w:val="0"/>
      <w:iCs w:val="0"/>
      <w:color w:val="000000"/>
      <w:sz w:val="24"/>
      <w:szCs w:val="24"/>
    </w:rPr>
  </w:style>
  <w:style w:type="character" w:customStyle="1" w:styleId="fontstyle31">
    <w:name w:val="fontstyle31"/>
    <w:basedOn w:val="DefaultParagraphFont"/>
    <w:rsid w:val="007D4148"/>
    <w:rPr>
      <w:rFonts w:ascii="TimesNewRomanPS-ItalicMT" w:hAnsi="TimesNewRomanPS-ItalicMT" w:hint="default"/>
      <w:b w:val="0"/>
      <w:bCs w:val="0"/>
      <w:i/>
      <w:iCs/>
      <w:color w:val="000000"/>
      <w:sz w:val="20"/>
      <w:szCs w:val="20"/>
    </w:rPr>
  </w:style>
  <w:style w:type="character" w:customStyle="1" w:styleId="fontstyle41">
    <w:name w:val="fontstyle41"/>
    <w:basedOn w:val="DefaultParagraphFont"/>
    <w:rsid w:val="007D4148"/>
    <w:rPr>
      <w:rFonts w:ascii="Symbol" w:hAnsi="Symbol" w:hint="default"/>
      <w:b w:val="0"/>
      <w:bCs w:val="0"/>
      <w:i w:val="0"/>
      <w:iCs w:val="0"/>
      <w:color w:val="000000"/>
      <w:sz w:val="24"/>
      <w:szCs w:val="24"/>
    </w:rPr>
  </w:style>
  <w:style w:type="character" w:customStyle="1" w:styleId="fontstyle51">
    <w:name w:val="fontstyle51"/>
    <w:basedOn w:val="DefaultParagraphFont"/>
    <w:rsid w:val="007D4148"/>
    <w:rPr>
      <w:rFonts w:ascii="CourierNewPSMT" w:hAnsi="CourierNewPSMT" w:hint="default"/>
      <w:b w:val="0"/>
      <w:bCs w:val="0"/>
      <w:i w:val="0"/>
      <w:iCs w:val="0"/>
      <w:color w:val="000000"/>
      <w:sz w:val="24"/>
      <w:szCs w:val="24"/>
    </w:rPr>
  </w:style>
  <w:style w:type="character" w:customStyle="1" w:styleId="fontstyle61">
    <w:name w:val="fontstyle61"/>
    <w:basedOn w:val="DefaultParagraphFont"/>
    <w:rsid w:val="007D4148"/>
    <w:rPr>
      <w:rFonts w:ascii="OpenSymbol" w:eastAsia="OpenSymbol" w:hint="eastAsia"/>
      <w:b w:val="0"/>
      <w:bCs w:val="0"/>
      <w:i w:val="0"/>
      <w:iCs w:val="0"/>
      <w:color w:val="000000"/>
      <w:sz w:val="24"/>
      <w:szCs w:val="24"/>
    </w:rPr>
  </w:style>
  <w:style w:type="character" w:customStyle="1" w:styleId="fontstyle71">
    <w:name w:val="fontstyle71"/>
    <w:basedOn w:val="DefaultParagraphFont"/>
    <w:rsid w:val="007D4148"/>
    <w:rPr>
      <w:rFonts w:ascii="TimesNewRomanPS-BoldItalicMT" w:hAnsi="TimesNewRomanPS-BoldItalicMT" w:hint="default"/>
      <w:b/>
      <w:bCs/>
      <w:i/>
      <w:iCs/>
      <w:color w:val="000000"/>
      <w:sz w:val="20"/>
      <w:szCs w:val="20"/>
    </w:rPr>
  </w:style>
  <w:style w:type="character" w:customStyle="1" w:styleId="fontstyle81">
    <w:name w:val="fontstyle81"/>
    <w:basedOn w:val="DefaultParagraphFont"/>
    <w:rsid w:val="007D4148"/>
    <w:rPr>
      <w:rFonts w:ascii="Arial" w:hAnsi="Arial" w:cs="Arial" w:hint="default"/>
      <w:b w:val="0"/>
      <w:bCs w:val="0"/>
      <w:i w:val="0"/>
      <w:iCs w:val="0"/>
      <w:color w:val="000000"/>
      <w:sz w:val="20"/>
      <w:szCs w:val="20"/>
    </w:rPr>
  </w:style>
  <w:style w:type="character" w:customStyle="1" w:styleId="fontstyle91">
    <w:name w:val="fontstyle91"/>
    <w:basedOn w:val="DefaultParagraphFont"/>
    <w:rsid w:val="007D4148"/>
    <w:rPr>
      <w:rFonts w:ascii="TimesNewRoman" w:hAnsi="TimesNewRoman" w:hint="default"/>
      <w:b w:val="0"/>
      <w:bCs w:val="0"/>
      <w:i w:val="0"/>
      <w:iCs w:val="0"/>
      <w:color w:val="000000"/>
      <w:sz w:val="20"/>
      <w:szCs w:val="20"/>
    </w:rPr>
  </w:style>
  <w:style w:type="paragraph" w:styleId="BodyTextIndent3">
    <w:name w:val="Body Text Indent 3"/>
    <w:basedOn w:val="Normal"/>
    <w:link w:val="BodyTextIndent3Char"/>
    <w:semiHidden/>
    <w:rsid w:val="007D4148"/>
    <w:pPr>
      <w:suppressAutoHyphens w:val="0"/>
      <w:autoSpaceDE w:val="0"/>
      <w:autoSpaceDN w:val="0"/>
      <w:adjustRightInd w:val="0"/>
      <w:ind w:left="360"/>
      <w:jc w:val="both"/>
    </w:pPr>
    <w:rPr>
      <w:color w:val="000000"/>
      <w:szCs w:val="28"/>
      <w:lang w:val="it-IT" w:eastAsia="en-US"/>
    </w:rPr>
  </w:style>
  <w:style w:type="character" w:customStyle="1" w:styleId="BodyTextIndent3Char">
    <w:name w:val="Body Text Indent 3 Char"/>
    <w:basedOn w:val="DefaultParagraphFont"/>
    <w:link w:val="BodyTextIndent3"/>
    <w:semiHidden/>
    <w:rsid w:val="007D4148"/>
    <w:rPr>
      <w:rFonts w:ascii="Times New Roman" w:eastAsia="Times New Roman" w:hAnsi="Times New Roman" w:cs="Times New Roman"/>
      <w:color w:val="000000"/>
      <w:sz w:val="24"/>
      <w:szCs w:val="28"/>
      <w:lang w:val="it-IT"/>
    </w:rPr>
  </w:style>
  <w:style w:type="paragraph" w:styleId="CommentSubject">
    <w:name w:val="annotation subject"/>
    <w:basedOn w:val="CommentText"/>
    <w:next w:val="CommentText"/>
    <w:link w:val="CommentSubjectChar"/>
    <w:uiPriority w:val="99"/>
    <w:semiHidden/>
    <w:unhideWhenUsed/>
    <w:rsid w:val="007D4148"/>
    <w:rPr>
      <w:b/>
      <w:bCs/>
    </w:rPr>
  </w:style>
  <w:style w:type="character" w:customStyle="1" w:styleId="CommentSubjectChar">
    <w:name w:val="Comment Subject Char"/>
    <w:basedOn w:val="CommentTextChar"/>
    <w:link w:val="CommentSubject"/>
    <w:uiPriority w:val="99"/>
    <w:semiHidden/>
    <w:rsid w:val="007D4148"/>
    <w:rPr>
      <w:b/>
      <w:bCs/>
      <w:sz w:val="20"/>
      <w:szCs w:val="20"/>
      <w:lang w:val="ro-RO"/>
    </w:rPr>
  </w:style>
  <w:style w:type="paragraph" w:styleId="Caption">
    <w:name w:val="caption"/>
    <w:basedOn w:val="Normal"/>
    <w:next w:val="Normal"/>
    <w:qFormat/>
    <w:rsid w:val="007D4148"/>
    <w:pPr>
      <w:spacing w:after="200"/>
    </w:pPr>
    <w:rPr>
      <w:b/>
      <w:bCs/>
      <w:color w:val="4F81BD"/>
      <w:sz w:val="18"/>
      <w:szCs w:val="18"/>
    </w:rPr>
  </w:style>
  <w:style w:type="paragraph" w:customStyle="1" w:styleId="TableParagraph">
    <w:name w:val="Table Paragraph"/>
    <w:basedOn w:val="Normal"/>
    <w:uiPriority w:val="1"/>
    <w:qFormat/>
    <w:rsid w:val="007D4148"/>
    <w:pPr>
      <w:widowControl w:val="0"/>
      <w:suppressAutoHyphens w:val="0"/>
      <w:autoSpaceDE w:val="0"/>
      <w:autoSpaceDN w:val="0"/>
    </w:pPr>
    <w:rPr>
      <w:sz w:val="22"/>
      <w:szCs w:val="22"/>
      <w:lang w:eastAsia="ro-RO" w:bidi="ro-RO"/>
    </w:rPr>
  </w:style>
  <w:style w:type="paragraph" w:styleId="BodyText">
    <w:name w:val="Body Text"/>
    <w:basedOn w:val="Normal"/>
    <w:link w:val="BodyTextChar"/>
    <w:uiPriority w:val="99"/>
    <w:unhideWhenUsed/>
    <w:rsid w:val="007D4148"/>
    <w:pPr>
      <w:spacing w:after="120"/>
    </w:pPr>
  </w:style>
  <w:style w:type="character" w:customStyle="1" w:styleId="BodyTextChar">
    <w:name w:val="Body Text Char"/>
    <w:basedOn w:val="DefaultParagraphFont"/>
    <w:link w:val="BodyText"/>
    <w:uiPriority w:val="99"/>
    <w:rsid w:val="007D4148"/>
    <w:rPr>
      <w:rFonts w:ascii="Times New Roman" w:eastAsia="Times New Roman" w:hAnsi="Times New Roman" w:cs="Times New Roman"/>
      <w:sz w:val="24"/>
      <w:szCs w:val="24"/>
      <w:lang w:val="ro-RO" w:eastAsia="zh-CN"/>
    </w:rPr>
  </w:style>
  <w:style w:type="character" w:styleId="Emphasis">
    <w:name w:val="Emphasis"/>
    <w:basedOn w:val="DefaultParagraphFont"/>
    <w:qFormat/>
    <w:rsid w:val="007D4148"/>
    <w:rPr>
      <w:i/>
      <w:iCs/>
    </w:rPr>
  </w:style>
  <w:style w:type="character" w:customStyle="1" w:styleId="NoSpacingChar">
    <w:name w:val="No Spacing Char"/>
    <w:basedOn w:val="DefaultParagraphFont"/>
    <w:link w:val="NoSpacing"/>
    <w:uiPriority w:val="1"/>
    <w:rsid w:val="007D4148"/>
    <w:rPr>
      <w:rFonts w:ascii="Calibri" w:eastAsia="Calibri" w:hAnsi="Calibri" w:cs="Times New Roman"/>
      <w:sz w:val="24"/>
      <w:szCs w:val="24"/>
      <w:lang w:val="ro-RO" w:bidi="en-US"/>
    </w:rPr>
  </w:style>
  <w:style w:type="paragraph" w:customStyle="1" w:styleId="NoSpacing1">
    <w:name w:val="No Spacing1"/>
    <w:qFormat/>
    <w:rsid w:val="007D4148"/>
    <w:pPr>
      <w:suppressAutoHyphens/>
      <w:spacing w:after="0" w:line="240" w:lineRule="auto"/>
      <w:ind w:right="-1008"/>
    </w:pPr>
    <w:rPr>
      <w:rFonts w:ascii="Calibri" w:eastAsia="Calibri" w:hAnsi="Calibri" w:cs="Times New Roman"/>
      <w:lang w:eastAsia="zh-CN"/>
    </w:rPr>
  </w:style>
  <w:style w:type="character" w:customStyle="1" w:styleId="ListParagraphChar">
    <w:name w:val="List Paragraph Char"/>
    <w:aliases w:val="Outlines a.b.c. Char,Akapit z listą BS Char,List Paragraph1 Char,List_Paragraph Char,Multilevel para_II Char"/>
    <w:link w:val="ListParagraph"/>
    <w:uiPriority w:val="34"/>
    <w:locked/>
    <w:rsid w:val="0036516F"/>
    <w:rPr>
      <w:rFonts w:ascii="Times New Roman" w:eastAsia="Times New Roman" w:hAnsi="Times New Roman" w:cs="Times New Roman"/>
      <w:sz w:val="24"/>
      <w:szCs w:val="24"/>
      <w:lang w:val="ro-RO" w:eastAsia="zh-CN"/>
    </w:rPr>
  </w:style>
  <w:style w:type="paragraph" w:styleId="Title">
    <w:name w:val="Title"/>
    <w:basedOn w:val="Normal"/>
    <w:link w:val="TitleChar"/>
    <w:qFormat/>
    <w:rsid w:val="000F5C44"/>
    <w:pPr>
      <w:suppressAutoHyphens w:val="0"/>
      <w:jc w:val="center"/>
    </w:pPr>
    <w:rPr>
      <w:b/>
      <w:bCs/>
      <w:sz w:val="28"/>
      <w:lang w:eastAsia="ro-RO"/>
    </w:rPr>
  </w:style>
  <w:style w:type="character" w:customStyle="1" w:styleId="TitleChar">
    <w:name w:val="Title Char"/>
    <w:basedOn w:val="DefaultParagraphFont"/>
    <w:link w:val="Title"/>
    <w:rsid w:val="000F5C44"/>
    <w:rPr>
      <w:rFonts w:ascii="Times New Roman" w:eastAsia="Times New Roman" w:hAnsi="Times New Roman" w:cs="Times New Roman"/>
      <w:b/>
      <w:bCs/>
      <w:sz w:val="28"/>
      <w:szCs w:val="24"/>
      <w:lang w:val="ro-RO" w:eastAsia="ro-RO"/>
    </w:rPr>
  </w:style>
  <w:style w:type="paragraph" w:customStyle="1" w:styleId="CaracterCaracterCharChar">
    <w:name w:val="Caracter Caracter Char Char"/>
    <w:basedOn w:val="Normal"/>
    <w:rsid w:val="00630F21"/>
    <w:pPr>
      <w:widowControl w:val="0"/>
      <w:suppressAutoHyphens w:val="0"/>
      <w:adjustRightInd w:val="0"/>
      <w:spacing w:after="160" w:line="240" w:lineRule="exact"/>
      <w:jc w:val="both"/>
    </w:pPr>
    <w:rPr>
      <w:rFonts w:ascii="Verdana" w:hAnsi="Verdan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0373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4.jpeg"/><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jpeg"/><Relationship Id="rId22"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C9BD90-3CFF-4BCA-B117-3E7252845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14907</Words>
  <Characters>84974</Characters>
  <Application>Microsoft Office Word</Application>
  <DocSecurity>0</DocSecurity>
  <Lines>708</Lines>
  <Paragraphs>199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99682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adriana istrate</cp:lastModifiedBy>
  <cp:revision>2</cp:revision>
  <dcterms:created xsi:type="dcterms:W3CDTF">2020-03-03T20:05:00Z</dcterms:created>
  <dcterms:modified xsi:type="dcterms:W3CDTF">2020-03-03T20:05:00Z</dcterms:modified>
</cp:coreProperties>
</file>